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F2" w:rsidRPr="001E05F2" w:rsidRDefault="001E05F2" w:rsidP="001E05F2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E05F2">
        <w:rPr>
          <w:rFonts w:ascii="Times New Roman" w:hAnsi="Times New Roman" w:cs="Times New Roman"/>
          <w:color w:val="auto"/>
          <w:sz w:val="24"/>
          <w:szCs w:val="24"/>
        </w:rPr>
        <w:t xml:space="preserve">Аннотация к </w:t>
      </w:r>
      <w:r w:rsidRPr="001E05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физкультурному досугу «Весёлые старты»</w:t>
      </w:r>
      <w:r w:rsidRPr="001E05F2">
        <w:rPr>
          <w:rFonts w:ascii="Times New Roman" w:hAnsi="Times New Roman" w:cs="Times New Roman"/>
          <w:i/>
          <w:iCs/>
          <w:color w:val="auto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05F2">
        <w:rPr>
          <w:rFonts w:ascii="Times New Roman" w:hAnsi="Times New Roman" w:cs="Times New Roman"/>
          <w:color w:val="auto"/>
          <w:sz w:val="24"/>
          <w:szCs w:val="24"/>
        </w:rPr>
        <w:t>в МБДОУ д/</w:t>
      </w:r>
      <w:proofErr w:type="gramStart"/>
      <w:r w:rsidRPr="001E05F2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1E05F2">
        <w:rPr>
          <w:rFonts w:ascii="Times New Roman" w:hAnsi="Times New Roman" w:cs="Times New Roman"/>
          <w:color w:val="auto"/>
          <w:sz w:val="24"/>
          <w:szCs w:val="24"/>
        </w:rPr>
        <w:t xml:space="preserve"> «Сказка» </w:t>
      </w:r>
      <w:proofErr w:type="spellStart"/>
      <w:r w:rsidRPr="001E05F2">
        <w:rPr>
          <w:rFonts w:ascii="Times New Roman" w:hAnsi="Times New Roman" w:cs="Times New Roman"/>
          <w:color w:val="auto"/>
          <w:sz w:val="24"/>
          <w:szCs w:val="24"/>
        </w:rPr>
        <w:t>сл.Б.Орловка</w:t>
      </w:r>
      <w:proofErr w:type="spellEnd"/>
      <w:r w:rsidRPr="001E05F2">
        <w:rPr>
          <w:rFonts w:ascii="Times New Roman" w:hAnsi="Times New Roman" w:cs="Times New Roman"/>
          <w:color w:val="auto"/>
          <w:sz w:val="24"/>
          <w:szCs w:val="24"/>
        </w:rPr>
        <w:t xml:space="preserve"> воспитателя старшей группе «Весёлые нотки»  </w:t>
      </w:r>
      <w:proofErr w:type="spellStart"/>
      <w:r w:rsidRPr="001E05F2">
        <w:rPr>
          <w:rFonts w:ascii="Times New Roman" w:hAnsi="Times New Roman" w:cs="Times New Roman"/>
          <w:color w:val="auto"/>
          <w:sz w:val="24"/>
          <w:szCs w:val="24"/>
        </w:rPr>
        <w:t>Таштановой</w:t>
      </w:r>
      <w:proofErr w:type="spellEnd"/>
      <w:r w:rsidRPr="001E05F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1E05F2">
        <w:rPr>
          <w:rFonts w:ascii="Times New Roman" w:hAnsi="Times New Roman" w:cs="Times New Roman"/>
          <w:color w:val="auto"/>
          <w:sz w:val="24"/>
          <w:szCs w:val="24"/>
        </w:rPr>
        <w:t>Асии</w:t>
      </w:r>
      <w:proofErr w:type="spellEnd"/>
      <w:r w:rsidRPr="001E05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E05F2">
        <w:rPr>
          <w:rFonts w:ascii="Times New Roman" w:hAnsi="Times New Roman" w:cs="Times New Roman"/>
          <w:color w:val="auto"/>
          <w:sz w:val="24"/>
          <w:szCs w:val="24"/>
        </w:rPr>
        <w:t>Мустафаевны</w:t>
      </w:r>
      <w:proofErr w:type="spellEnd"/>
      <w:r w:rsidRPr="001E05F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F4EA8" w:rsidRPr="00127063" w:rsidRDefault="002F4EA8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Мною был разработан </w:t>
      </w:r>
      <w:r w:rsidR="001E05F2" w:rsidRPr="0012706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проведён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физкультурн</w:t>
      </w:r>
      <w:r w:rsidR="00127063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ый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досуг «Весёлые старты»</w:t>
      </w:r>
      <w:r w:rsidR="00127063" w:rsidRPr="0012706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127063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оторый прошёл  в  спортивном  зале</w:t>
      </w:r>
      <w:r w:rsidR="001E05F2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12.09.17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Были поставлены следующи</w:t>
      </w:r>
      <w:r w:rsidR="00A00A8F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задачи;</w:t>
      </w:r>
    </w:p>
    <w:p w:rsidR="002F4EA8" w:rsidRPr="00127063" w:rsidRDefault="002F4EA8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-Создать добрый, положительный настрой и радостное настроение детям.</w:t>
      </w:r>
    </w:p>
    <w:p w:rsidR="002F4EA8" w:rsidRPr="00127063" w:rsidRDefault="002F4EA8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-Воспитывать организованность, выдержку, уверенность в себе, смелость, активность.</w:t>
      </w:r>
    </w:p>
    <w:p w:rsidR="002F4EA8" w:rsidRPr="00127063" w:rsidRDefault="002F4EA8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-Развивать быстроту реакции, ловкость, координацию движений.</w:t>
      </w:r>
    </w:p>
    <w:p w:rsidR="002F4EA8" w:rsidRPr="00127063" w:rsidRDefault="002F4EA8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 ходе мероприятия ребята</w:t>
      </w:r>
      <w:r w:rsidR="001E05F2" w:rsidRPr="0012706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соревновались  в быстроте, ловкости, силе и находчивости.</w:t>
      </w:r>
    </w:p>
    <w:p w:rsidR="002F4EA8" w:rsidRPr="00127063" w:rsidRDefault="00A00A8F" w:rsidP="00127063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Соревновались  2 команды - </w:t>
      </w:r>
      <w:r w:rsidR="002F4EA8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«Солнышко» и «Звездочка». За каждый конкурс той команде, которая справится быстрее и лучше, ставили  2 балла, ну а той, которая немного не успела</w:t>
      </w:r>
      <w:r w:rsidR="00127063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2F4EA8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1 балл.</w:t>
      </w:r>
      <w:r w:rsidR="00127063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</w:t>
      </w:r>
      <w:r w:rsidR="002F4EA8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оманда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2F4EA8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которая набрала  больше баллов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 </w:t>
      </w:r>
      <w:r w:rsidR="002F4EA8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победила  в соревнованиях.</w:t>
      </w:r>
    </w:p>
    <w:p w:rsidR="002F4EA8" w:rsidRDefault="002F4EA8" w:rsidP="00127063">
      <w:pPr>
        <w:pStyle w:val="a3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proofErr w:type="gramStart"/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Перед началом соревнований  </w:t>
      </w:r>
      <w:r w:rsidR="00A00A8F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провели</w:t>
      </w:r>
      <w:r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разминк</w:t>
      </w:r>
      <w:r w:rsidR="00A00A8F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</w:t>
      </w:r>
      <w:r w:rsidR="00127063" w:rsidRPr="0012706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127063"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</w:t>
      </w:r>
      <w:r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ети встали в круг, </w:t>
      </w:r>
      <w:r w:rsidR="00127063"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выполн</w:t>
      </w:r>
      <w:r w:rsidR="00127063"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я</w:t>
      </w:r>
      <w:r w:rsidR="00127063"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ли  движения</w:t>
      </w:r>
      <w:r w:rsidR="00127063"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2706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под  музыкальное сопровождение «Танец маленьких утят».)</w:t>
      </w:r>
      <w:proofErr w:type="gram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7063" w:rsidTr="00127063">
        <w:tc>
          <w:tcPr>
            <w:tcW w:w="4785" w:type="dxa"/>
          </w:tcPr>
          <w:p w:rsidR="00127063" w:rsidRDefault="00127063" w:rsidP="00127063">
            <w:pPr>
              <w:pStyle w:val="a3"/>
              <w:jc w:val="both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E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7CED4" wp14:editId="399664D2">
                  <wp:extent cx="2847703" cy="1916973"/>
                  <wp:effectExtent l="0" t="0" r="0" b="0"/>
                  <wp:docPr id="1" name="Рисунок 1" descr="C:\Users\inch\Desktop\P_20170426_103226_vHDR_On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inch\Desktop\P_20170426_103226_vHDR_On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64"/>
                          <a:stretch/>
                        </pic:blipFill>
                        <pic:spPr bwMode="auto">
                          <a:xfrm>
                            <a:off x="0" y="0"/>
                            <a:ext cx="2853032" cy="19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27063" w:rsidRPr="002F4EA8" w:rsidRDefault="00127063" w:rsidP="00127063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4E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6A2E8" wp14:editId="68C47738">
                  <wp:extent cx="2851030" cy="1865489"/>
                  <wp:effectExtent l="0" t="0" r="0" b="0"/>
                  <wp:docPr id="2" name="Рисунок 2" descr="C:\Users\inch\Desktop\P_20170426_104407_vHDR_On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ch\Desktop\P_20170426_104407_vHDR_On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776"/>
                          <a:stretch/>
                        </pic:blipFill>
                        <pic:spPr bwMode="auto">
                          <a:xfrm>
                            <a:off x="0" y="0"/>
                            <a:ext cx="2856819" cy="186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4EA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F4EA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Соревнование змейка</w:t>
            </w:r>
          </w:p>
          <w:p w:rsidR="00127063" w:rsidRDefault="00127063" w:rsidP="00127063">
            <w:pPr>
              <w:pStyle w:val="a3"/>
              <w:jc w:val="both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bookmarkStart w:id="0" w:name="_GoBack"/>
        <w:bookmarkEnd w:id="0"/>
      </w:tr>
      <w:tr w:rsidR="00127063" w:rsidTr="00127063">
        <w:tc>
          <w:tcPr>
            <w:tcW w:w="4785" w:type="dxa"/>
          </w:tcPr>
          <w:p w:rsidR="00127063" w:rsidRPr="002F4EA8" w:rsidRDefault="00127063" w:rsidP="00127063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4E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BCCAD4" wp14:editId="5FBDF16B">
                  <wp:extent cx="2827754" cy="1773936"/>
                  <wp:effectExtent l="19050" t="0" r="0" b="0"/>
                  <wp:docPr id="3" name="Рисунок 3" descr="C:\Users\inch\Desktop\P_20170426_104647_vHDR_On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ch\Desktop\P_20170426_104647_vHDR_On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83" b="11364"/>
                          <a:stretch/>
                        </pic:blipFill>
                        <pic:spPr bwMode="auto">
                          <a:xfrm>
                            <a:off x="0" y="0"/>
                            <a:ext cx="2827754" cy="177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4EA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F4EA8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найди свой домик.</w:t>
            </w:r>
          </w:p>
          <w:p w:rsidR="00127063" w:rsidRDefault="00127063" w:rsidP="00127063">
            <w:pPr>
              <w:pStyle w:val="a3"/>
              <w:jc w:val="both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127063" w:rsidRDefault="00127063" w:rsidP="00127063">
            <w:pPr>
              <w:pStyle w:val="a3"/>
              <w:jc w:val="both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E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37DE0" wp14:editId="7660B258">
                  <wp:extent cx="2828653" cy="1926823"/>
                  <wp:effectExtent l="19050" t="0" r="0" b="0"/>
                  <wp:docPr id="4" name="Рисунок 4" descr="C:\Users\inch\Desktop\P_20170426_104844_vHDR_On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ch\Desktop\P_20170426_104844_vHDR_On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95"/>
                          <a:stretch/>
                        </pic:blipFill>
                        <pic:spPr bwMode="auto">
                          <a:xfrm>
                            <a:off x="0" y="0"/>
                            <a:ext cx="2826956" cy="192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EA8" w:rsidRPr="002F4EA8" w:rsidRDefault="002F4EA8" w:rsidP="002F4EA8">
      <w:pPr>
        <w:rPr>
          <w:rFonts w:ascii="Times New Roman" w:hAnsi="Times New Roman" w:cs="Times New Roman"/>
          <w:sz w:val="24"/>
          <w:szCs w:val="24"/>
        </w:rPr>
      </w:pPr>
      <w:r w:rsidRPr="002F4EA8">
        <w:rPr>
          <w:rFonts w:ascii="Times New Roman" w:hAnsi="Times New Roman" w:cs="Times New Roman"/>
          <w:sz w:val="24"/>
          <w:szCs w:val="24"/>
        </w:rPr>
        <w:t>В ходе соревнований была создана спортивная атмосфера. Ребята прочувствовали спортивный азарт в погоне за балами. В заключени</w:t>
      </w:r>
      <w:r w:rsidR="00A00A8F">
        <w:rPr>
          <w:rFonts w:ascii="Times New Roman" w:hAnsi="Times New Roman" w:cs="Times New Roman"/>
          <w:sz w:val="24"/>
          <w:szCs w:val="24"/>
        </w:rPr>
        <w:t>е</w:t>
      </w:r>
      <w:r w:rsidRPr="002F4EA8">
        <w:rPr>
          <w:rFonts w:ascii="Times New Roman" w:hAnsi="Times New Roman" w:cs="Times New Roman"/>
          <w:sz w:val="24"/>
          <w:szCs w:val="24"/>
        </w:rPr>
        <w:t xml:space="preserve"> обе </w:t>
      </w:r>
      <w:r w:rsidR="00A00A8F">
        <w:rPr>
          <w:rFonts w:ascii="Times New Roman" w:hAnsi="Times New Roman" w:cs="Times New Roman"/>
          <w:sz w:val="24"/>
          <w:szCs w:val="24"/>
        </w:rPr>
        <w:t>команды получили призовые места</w:t>
      </w:r>
      <w:r w:rsidRPr="002F4EA8">
        <w:rPr>
          <w:rFonts w:ascii="Times New Roman" w:hAnsi="Times New Roman" w:cs="Times New Roman"/>
          <w:sz w:val="24"/>
          <w:szCs w:val="24"/>
        </w:rPr>
        <w:t>.  Спортивный досуг  сплотил детей и организовал  в крепкие команды. Дети получили много радостных эмоций.</w:t>
      </w:r>
    </w:p>
    <w:p w:rsidR="009177CF" w:rsidRPr="002F4EA8" w:rsidRDefault="009177CF">
      <w:pPr>
        <w:rPr>
          <w:rFonts w:ascii="Times New Roman" w:hAnsi="Times New Roman" w:cs="Times New Roman"/>
          <w:sz w:val="24"/>
          <w:szCs w:val="24"/>
        </w:rPr>
      </w:pPr>
    </w:p>
    <w:sectPr w:rsidR="009177CF" w:rsidRPr="002F4EA8" w:rsidSect="004C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3C" w:rsidRDefault="00A5783C" w:rsidP="001E05F2">
      <w:pPr>
        <w:spacing w:after="0" w:line="240" w:lineRule="auto"/>
      </w:pPr>
      <w:r>
        <w:separator/>
      </w:r>
    </w:p>
  </w:endnote>
  <w:endnote w:type="continuationSeparator" w:id="0">
    <w:p w:rsidR="00A5783C" w:rsidRDefault="00A5783C" w:rsidP="001E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3C" w:rsidRDefault="00A5783C" w:rsidP="001E05F2">
      <w:pPr>
        <w:spacing w:after="0" w:line="240" w:lineRule="auto"/>
      </w:pPr>
      <w:r>
        <w:separator/>
      </w:r>
    </w:p>
  </w:footnote>
  <w:footnote w:type="continuationSeparator" w:id="0">
    <w:p w:rsidR="00A5783C" w:rsidRDefault="00A5783C" w:rsidP="001E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4EA8"/>
    <w:rsid w:val="00127063"/>
    <w:rsid w:val="001E05F2"/>
    <w:rsid w:val="002F4EA8"/>
    <w:rsid w:val="00375153"/>
    <w:rsid w:val="009177CF"/>
    <w:rsid w:val="00A00A8F"/>
    <w:rsid w:val="00A5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53"/>
  </w:style>
  <w:style w:type="paragraph" w:styleId="1">
    <w:name w:val="heading 1"/>
    <w:basedOn w:val="a"/>
    <w:next w:val="a"/>
    <w:link w:val="10"/>
    <w:uiPriority w:val="9"/>
    <w:qFormat/>
    <w:rsid w:val="001E0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EA8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E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05F2"/>
  </w:style>
  <w:style w:type="paragraph" w:styleId="a8">
    <w:name w:val="footer"/>
    <w:basedOn w:val="a"/>
    <w:link w:val="a9"/>
    <w:uiPriority w:val="99"/>
    <w:semiHidden/>
    <w:unhideWhenUsed/>
    <w:rsid w:val="001E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5F2"/>
  </w:style>
  <w:style w:type="table" w:styleId="aa">
    <w:name w:val="Table Grid"/>
    <w:basedOn w:val="a1"/>
    <w:uiPriority w:val="59"/>
    <w:rsid w:val="0012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5</cp:revision>
  <dcterms:created xsi:type="dcterms:W3CDTF">2017-12-06T10:49:00Z</dcterms:created>
  <dcterms:modified xsi:type="dcterms:W3CDTF">2017-12-08T15:27:00Z</dcterms:modified>
</cp:coreProperties>
</file>