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54F" w:rsidRPr="0000054F" w:rsidRDefault="0000054F" w:rsidP="000005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Шестой</w:t>
      </w:r>
      <w:r w:rsidRPr="0000054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год по традиции на Кубани перед Новым годом стартует благотворительная акция. В этом году акция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«Елки желаний» проводится с 17 по 25</w:t>
      </w:r>
      <w:r w:rsidRPr="0000054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декабря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2016 года</w:t>
      </w:r>
      <w:r w:rsidRPr="0000054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 </w:t>
      </w:r>
    </w:p>
    <w:p w:rsidR="0000054F" w:rsidRPr="0000054F" w:rsidRDefault="0000054F" w:rsidP="000005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0054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 торговом центре «Эльдорадо» станицы Павловской появится Елка, украшенная открытками - «снегирями». На каждой открытке – одно желание.</w:t>
      </w:r>
    </w:p>
    <w:p w:rsidR="0000054F" w:rsidRPr="0000054F" w:rsidRDefault="0000054F" w:rsidP="000005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0054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Чтобы осуществить детскую мечту, достаточно выбрать одно или несколько понравившихся посланий и приобрести то, что просит ребенок.</w:t>
      </w:r>
      <w:r w:rsidR="00AC4E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AC4E91">
        <w:rPr>
          <w:rFonts w:ascii="Times New Roman" w:hAnsi="Times New Roman" w:cs="Times New Roman"/>
          <w:sz w:val="24"/>
          <w:szCs w:val="24"/>
        </w:rPr>
        <w:t xml:space="preserve">Все Ваши подарки и теплые пожелания </w:t>
      </w:r>
      <w:r w:rsidR="00AC4E91">
        <w:rPr>
          <w:rFonts w:ascii="Times New Roman" w:hAnsi="Times New Roman" w:cs="Times New Roman"/>
          <w:sz w:val="24"/>
          <w:szCs w:val="24"/>
        </w:rPr>
        <w:t>волонтеры передадут</w:t>
      </w:r>
      <w:r w:rsidR="00AC4E91">
        <w:rPr>
          <w:rFonts w:ascii="Times New Roman" w:hAnsi="Times New Roman" w:cs="Times New Roman"/>
          <w:sz w:val="24"/>
          <w:szCs w:val="24"/>
        </w:rPr>
        <w:t xml:space="preserve"> каждому ребенку накануне Нового года.</w:t>
      </w:r>
    </w:p>
    <w:p w:rsidR="0000054F" w:rsidRPr="0000054F" w:rsidRDefault="0000054F" w:rsidP="000005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0054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Всех жителей Павловского района, желающих проявить милосердие и подарить частичку своего тепла детям из семей, находящихся в трудной жизненной ситуации и требующих особого внимания, приглашаем посетить торговый центр и принять участие в акции!</w:t>
      </w:r>
    </w:p>
    <w:bookmarkEnd w:id="0"/>
    <w:p w:rsidR="00B37FC1" w:rsidRPr="0000054F" w:rsidRDefault="00B37FC1" w:rsidP="0000054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37FC1" w:rsidRPr="00000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B7"/>
    <w:rsid w:val="0000054F"/>
    <w:rsid w:val="009D00B7"/>
    <w:rsid w:val="00AC4E91"/>
    <w:rsid w:val="00B37FC1"/>
    <w:rsid w:val="00FF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841FC-536A-4DCC-9A09-C37AFD29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5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9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Pressa</dc:creator>
  <cp:keywords/>
  <dc:description/>
  <cp:lastModifiedBy>Pressa</cp:lastModifiedBy>
  <cp:revision>3</cp:revision>
  <cp:lastPrinted>2016-12-13T07:10:00Z</cp:lastPrinted>
  <dcterms:created xsi:type="dcterms:W3CDTF">2016-12-13T07:07:00Z</dcterms:created>
  <dcterms:modified xsi:type="dcterms:W3CDTF">2016-12-14T07:59:00Z</dcterms:modified>
</cp:coreProperties>
</file>