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7" w:rsidRPr="005F3FB0" w:rsidRDefault="005F3FB0" w:rsidP="005F3FB0">
      <w:pPr>
        <w:pStyle w:val="a3"/>
        <w:jc w:val="right"/>
        <w:rPr>
          <w:b w:val="0"/>
          <w:sz w:val="22"/>
          <w:szCs w:val="22"/>
        </w:rPr>
      </w:pPr>
      <w:r w:rsidRPr="005F3FB0">
        <w:rPr>
          <w:b w:val="0"/>
          <w:sz w:val="22"/>
          <w:szCs w:val="22"/>
        </w:rPr>
        <w:t>Утверждён</w:t>
      </w:r>
    </w:p>
    <w:p w:rsidR="005F3FB0" w:rsidRPr="005F3FB0" w:rsidRDefault="005F3FB0" w:rsidP="005F3FB0">
      <w:pPr>
        <w:pStyle w:val="a3"/>
        <w:jc w:val="right"/>
        <w:rPr>
          <w:b w:val="0"/>
          <w:sz w:val="22"/>
          <w:szCs w:val="22"/>
        </w:rPr>
      </w:pPr>
      <w:r w:rsidRPr="005F3FB0">
        <w:rPr>
          <w:b w:val="0"/>
          <w:sz w:val="22"/>
          <w:szCs w:val="22"/>
        </w:rPr>
        <w:t>решением педагогического совета</w:t>
      </w:r>
    </w:p>
    <w:p w:rsidR="005F3FB0" w:rsidRPr="005F3FB0" w:rsidRDefault="00864C6C" w:rsidP="005F3FB0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29</w:t>
      </w:r>
      <w:r w:rsidR="00425D42">
        <w:rPr>
          <w:b w:val="0"/>
          <w:sz w:val="22"/>
          <w:szCs w:val="22"/>
        </w:rPr>
        <w:t>.08.2013</w:t>
      </w:r>
      <w:r w:rsidR="005F3FB0" w:rsidRPr="005F3FB0">
        <w:rPr>
          <w:b w:val="0"/>
          <w:sz w:val="22"/>
          <w:szCs w:val="22"/>
        </w:rPr>
        <w:t xml:space="preserve"> №1</w:t>
      </w:r>
    </w:p>
    <w:p w:rsidR="005F3FB0" w:rsidRPr="005F3FB0" w:rsidRDefault="005F3FB0" w:rsidP="005F3FB0">
      <w:pPr>
        <w:pStyle w:val="a3"/>
        <w:jc w:val="right"/>
        <w:rPr>
          <w:b w:val="0"/>
          <w:sz w:val="22"/>
          <w:szCs w:val="22"/>
        </w:rPr>
      </w:pPr>
    </w:p>
    <w:p w:rsidR="00902AD7" w:rsidRDefault="00902AD7" w:rsidP="005F3FB0">
      <w:pPr>
        <w:pStyle w:val="a3"/>
        <w:jc w:val="left"/>
        <w:rPr>
          <w:rFonts w:ascii="Georgia" w:hAnsi="Georgia"/>
          <w:i/>
          <w:sz w:val="40"/>
          <w:szCs w:val="40"/>
        </w:rPr>
      </w:pPr>
    </w:p>
    <w:p w:rsidR="00902AD7" w:rsidRPr="00902AD7" w:rsidRDefault="00902AD7" w:rsidP="00902AD7">
      <w:pPr>
        <w:pStyle w:val="a3"/>
        <w:rPr>
          <w:rFonts w:ascii="Georgia" w:hAnsi="Georgia"/>
          <w:i/>
          <w:sz w:val="40"/>
          <w:szCs w:val="40"/>
        </w:rPr>
      </w:pPr>
      <w:r w:rsidRPr="00902AD7">
        <w:rPr>
          <w:rFonts w:ascii="Georgia" w:hAnsi="Georgia"/>
          <w:i/>
          <w:sz w:val="40"/>
          <w:szCs w:val="40"/>
        </w:rPr>
        <w:t xml:space="preserve">План </w:t>
      </w:r>
    </w:p>
    <w:p w:rsidR="00902AD7" w:rsidRPr="00902AD7" w:rsidRDefault="00902AD7" w:rsidP="00902AD7">
      <w:pPr>
        <w:pStyle w:val="a3"/>
        <w:rPr>
          <w:rFonts w:ascii="Georgia" w:hAnsi="Georgia"/>
          <w:i/>
          <w:sz w:val="40"/>
          <w:szCs w:val="40"/>
        </w:rPr>
      </w:pPr>
      <w:r w:rsidRPr="00902AD7">
        <w:rPr>
          <w:rFonts w:ascii="Georgia" w:hAnsi="Georgia"/>
          <w:i/>
          <w:sz w:val="40"/>
          <w:szCs w:val="40"/>
        </w:rPr>
        <w:t>воспитательной работы</w:t>
      </w:r>
    </w:p>
    <w:p w:rsidR="00902AD7" w:rsidRDefault="00902AD7" w:rsidP="00902AD7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МБОУ СОШ № 6 ст. Новоивановской</w:t>
      </w:r>
    </w:p>
    <w:p w:rsidR="00902AD7" w:rsidRPr="004678CE" w:rsidRDefault="00902AD7" w:rsidP="00902AD7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МО Новопокровский район</w:t>
      </w:r>
    </w:p>
    <w:p w:rsidR="00902AD7" w:rsidRPr="004678CE" w:rsidRDefault="008C0663" w:rsidP="00902AD7">
      <w:pPr>
        <w:pStyle w:val="a3"/>
        <w:rPr>
          <w:rFonts w:ascii="Georgia" w:hAnsi="Georgia"/>
          <w:i/>
        </w:rPr>
      </w:pPr>
      <w:r>
        <w:rPr>
          <w:rFonts w:ascii="Georgia" w:hAnsi="Georgia"/>
          <w:i/>
        </w:rPr>
        <w:t>на 201</w:t>
      </w:r>
      <w:r w:rsidRPr="008C0663">
        <w:rPr>
          <w:rFonts w:ascii="Georgia" w:hAnsi="Georgia"/>
          <w:i/>
        </w:rPr>
        <w:t>3</w:t>
      </w:r>
      <w:r>
        <w:rPr>
          <w:rFonts w:ascii="Georgia" w:hAnsi="Georgia"/>
          <w:i/>
        </w:rPr>
        <w:t>– 201</w:t>
      </w:r>
      <w:r w:rsidRPr="008C0663">
        <w:rPr>
          <w:rFonts w:ascii="Georgia" w:hAnsi="Georgia"/>
          <w:i/>
        </w:rPr>
        <w:t>4</w:t>
      </w:r>
      <w:r w:rsidR="00902AD7">
        <w:rPr>
          <w:rFonts w:ascii="Georgia" w:hAnsi="Georgia"/>
          <w:i/>
        </w:rPr>
        <w:t xml:space="preserve"> </w:t>
      </w:r>
      <w:r w:rsidR="00504887">
        <w:rPr>
          <w:rFonts w:ascii="Georgia" w:hAnsi="Georgia"/>
          <w:i/>
        </w:rPr>
        <w:t>учебный год</w:t>
      </w:r>
    </w:p>
    <w:p w:rsidR="00902AD7" w:rsidRPr="004678CE" w:rsidRDefault="00902AD7" w:rsidP="00902AD7">
      <w:pPr>
        <w:pStyle w:val="a3"/>
        <w:rPr>
          <w:rFonts w:ascii="Georgia" w:hAnsi="Georgia"/>
          <w:i/>
        </w:rPr>
      </w:pPr>
    </w:p>
    <w:p w:rsidR="00902AD7" w:rsidRPr="004678CE" w:rsidRDefault="00902AD7" w:rsidP="00902AD7">
      <w:pPr>
        <w:pStyle w:val="a3"/>
        <w:rPr>
          <w:rFonts w:ascii="Georgia" w:hAnsi="Georgia"/>
          <w:i/>
          <w:sz w:val="32"/>
          <w:szCs w:val="32"/>
        </w:rPr>
      </w:pPr>
    </w:p>
    <w:p w:rsidR="00902AD7" w:rsidRDefault="00902AD7" w:rsidP="00902AD7"/>
    <w:p w:rsidR="00902AD7" w:rsidRPr="004A1D05" w:rsidRDefault="00902AD7" w:rsidP="00902AD7">
      <w:pPr>
        <w:rPr>
          <w:b/>
          <w:bCs/>
          <w:sz w:val="28"/>
          <w:szCs w:val="28"/>
        </w:rPr>
      </w:pPr>
      <w:r w:rsidRPr="004A1D05">
        <w:rPr>
          <w:rFonts w:ascii="Georgia" w:hAnsi="Georgia"/>
          <w:b/>
          <w:bCs/>
          <w:sz w:val="28"/>
          <w:szCs w:val="28"/>
        </w:rPr>
        <w:t>Основная цель воспитательной деятельности</w:t>
      </w:r>
      <w:r w:rsidRPr="004A1D05">
        <w:rPr>
          <w:b/>
          <w:bCs/>
          <w:sz w:val="28"/>
          <w:szCs w:val="28"/>
        </w:rPr>
        <w:t>:</w:t>
      </w:r>
    </w:p>
    <w:p w:rsidR="00902AD7" w:rsidRPr="00772222" w:rsidRDefault="00902AD7" w:rsidP="00902AD7">
      <w:pPr>
        <w:rPr>
          <w:b/>
          <w:bCs/>
          <w:sz w:val="28"/>
          <w:szCs w:val="28"/>
        </w:rPr>
      </w:pPr>
    </w:p>
    <w:p w:rsidR="00902AD7" w:rsidRPr="004678CE" w:rsidRDefault="00902AD7" w:rsidP="00902A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4678CE">
        <w:rPr>
          <w:i/>
          <w:sz w:val="28"/>
          <w:szCs w:val="28"/>
        </w:rPr>
        <w:t>оздание условий  для развития нравственно-эстетической, творческой личности ученика на основе современных педагогических технологий.</w:t>
      </w:r>
    </w:p>
    <w:p w:rsidR="00902AD7" w:rsidRPr="00772222" w:rsidRDefault="00902AD7" w:rsidP="00902AD7">
      <w:pPr>
        <w:rPr>
          <w:sz w:val="28"/>
          <w:szCs w:val="28"/>
        </w:rPr>
      </w:pPr>
    </w:p>
    <w:p w:rsidR="00902AD7" w:rsidRPr="00772222" w:rsidRDefault="00902AD7" w:rsidP="00902AD7">
      <w:pPr>
        <w:ind w:left="360"/>
        <w:rPr>
          <w:sz w:val="28"/>
          <w:szCs w:val="28"/>
        </w:rPr>
      </w:pPr>
    </w:p>
    <w:p w:rsidR="00902AD7" w:rsidRDefault="00902AD7" w:rsidP="00902AD7"/>
    <w:p w:rsidR="00902AD7" w:rsidRPr="004A1D05" w:rsidRDefault="00902AD7" w:rsidP="00902AD7">
      <w:pPr>
        <w:rPr>
          <w:rFonts w:ascii="Georgia" w:hAnsi="Georgia"/>
          <w:b/>
          <w:bCs/>
          <w:sz w:val="28"/>
        </w:rPr>
      </w:pPr>
      <w:r w:rsidRPr="004A1D05">
        <w:rPr>
          <w:rFonts w:ascii="Georgia" w:hAnsi="Georgia"/>
          <w:b/>
          <w:bCs/>
          <w:sz w:val="28"/>
        </w:rPr>
        <w:t xml:space="preserve">Задачи воспитательной деятельности: </w:t>
      </w:r>
    </w:p>
    <w:p w:rsidR="00902AD7" w:rsidRDefault="00902AD7" w:rsidP="00902AD7">
      <w:pPr>
        <w:rPr>
          <w:b/>
          <w:bCs/>
          <w:sz w:val="28"/>
        </w:rPr>
      </w:pP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-6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>развитие познавательного интереса, повышение интеллектуального уров</w:t>
      </w:r>
      <w:r>
        <w:rPr>
          <w:sz w:val="28"/>
          <w:szCs w:val="28"/>
        </w:rPr>
        <w:t xml:space="preserve">ня учащихся </w:t>
      </w:r>
      <w:r w:rsidRPr="00AF7FB9">
        <w:rPr>
          <w:sz w:val="28"/>
          <w:szCs w:val="28"/>
        </w:rPr>
        <w:t xml:space="preserve"> через усовершенствование работы блока дополнительного образования, внедрение новых педагогических технологий в образовательный процесс, разнообразных форм внеурочной работы;</w:t>
      </w: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-6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>рост инициативы, самостоятельности, чувства ответственности через дальнейшее развитие системы ученического самоуправления;</w:t>
      </w: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-6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 xml:space="preserve">расширение деятельности детских организаций, как основы для </w:t>
      </w:r>
      <w:proofErr w:type="spellStart"/>
      <w:r w:rsidRPr="00AF7FB9">
        <w:rPr>
          <w:sz w:val="28"/>
          <w:szCs w:val="28"/>
        </w:rPr>
        <w:t>межвозрастного</w:t>
      </w:r>
      <w:proofErr w:type="spellEnd"/>
      <w:r w:rsidRPr="00AF7FB9">
        <w:rPr>
          <w:sz w:val="28"/>
          <w:szCs w:val="28"/>
        </w:rPr>
        <w:t xml:space="preserve"> конструктивного общения, социализации каждого учащегося;</w:t>
      </w: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-6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>привлечение родителей к учебно-воспитательному процессу,</w:t>
      </w:r>
      <w:r>
        <w:rPr>
          <w:sz w:val="28"/>
          <w:szCs w:val="28"/>
        </w:rPr>
        <w:t xml:space="preserve"> расширение внешних связей  школы</w:t>
      </w:r>
      <w:r w:rsidRPr="00AF7FB9">
        <w:rPr>
          <w:sz w:val="28"/>
          <w:szCs w:val="28"/>
        </w:rPr>
        <w:t xml:space="preserve"> для решения проблем воспитания;</w:t>
      </w: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-6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>формирование высокой нравственной, эстетической и физической культуры;</w:t>
      </w:r>
    </w:p>
    <w:p w:rsidR="00902AD7" w:rsidRPr="00AF7FB9" w:rsidRDefault="00902AD7" w:rsidP="00902AD7">
      <w:pPr>
        <w:numPr>
          <w:ilvl w:val="0"/>
          <w:numId w:val="1"/>
        </w:numPr>
        <w:tabs>
          <w:tab w:val="num" w:pos="0"/>
        </w:tabs>
        <w:ind w:left="0" w:right="98" w:firstLine="0"/>
        <w:jc w:val="both"/>
        <w:rPr>
          <w:sz w:val="28"/>
          <w:szCs w:val="28"/>
        </w:rPr>
      </w:pPr>
      <w:r w:rsidRPr="00AF7FB9">
        <w:rPr>
          <w:sz w:val="28"/>
          <w:szCs w:val="28"/>
        </w:rPr>
        <w:t xml:space="preserve">воспитание культуры, достоинства личности. </w:t>
      </w:r>
    </w:p>
    <w:p w:rsidR="00902AD7" w:rsidRPr="003A031B" w:rsidRDefault="00902AD7" w:rsidP="00902AD7">
      <w:pPr>
        <w:ind w:left="360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843405" cy="1480185"/>
            <wp:effectExtent l="0" t="0" r="4445" b="5715"/>
            <wp:docPr id="1" name="Рисунок 1" descr="J019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994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D7" w:rsidRDefault="00902AD7" w:rsidP="00902AD7"/>
    <w:p w:rsidR="00902AD7" w:rsidRDefault="00902AD7" w:rsidP="00902AD7"/>
    <w:p w:rsidR="00902AD7" w:rsidRDefault="00902AD7" w:rsidP="00902AD7"/>
    <w:p w:rsidR="00074857" w:rsidRDefault="00074857"/>
    <w:p w:rsidR="00902AD7" w:rsidRDefault="00902AD7"/>
    <w:p w:rsidR="00902AD7" w:rsidRDefault="00902AD7"/>
    <w:p w:rsidR="00902AD7" w:rsidRDefault="00902AD7"/>
    <w:p w:rsidR="00902AD7" w:rsidRDefault="00902AD7"/>
    <w:p w:rsidR="00902AD7" w:rsidRDefault="00902AD7"/>
    <w:tbl>
      <w:tblPr>
        <w:tblpPr w:leftFromText="180" w:rightFromText="180" w:vertAnchor="page" w:horzAnchor="margin" w:tblpXSpec="center" w:tblpY="481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74"/>
        <w:gridCol w:w="3970"/>
        <w:gridCol w:w="2068"/>
        <w:gridCol w:w="2137"/>
      </w:tblGrid>
      <w:tr w:rsidR="00A71AF2" w:rsidRPr="00C56817" w:rsidTr="00902AD7">
        <w:tc>
          <w:tcPr>
            <w:tcW w:w="2588" w:type="dxa"/>
            <w:gridSpan w:val="2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 xml:space="preserve">Основные направления 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деятельности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ШВР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E17868" w:rsidRDefault="00902AD7" w:rsidP="002776ED">
            <w:pPr>
              <w:pStyle w:val="1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E17868">
              <w:rPr>
                <w:b/>
                <w:sz w:val="28"/>
                <w:szCs w:val="28"/>
              </w:rPr>
              <w:t>СЕНТЯБРЬ</w:t>
            </w:r>
          </w:p>
        </w:tc>
      </w:tr>
      <w:tr w:rsidR="00A71AF2" w:rsidRPr="00C56817" w:rsidTr="00902AD7">
        <w:trPr>
          <w:trHeight w:val="1064"/>
        </w:trPr>
        <w:tc>
          <w:tcPr>
            <w:tcW w:w="2588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 Обновление  социально</w:t>
            </w:r>
            <w:r w:rsidR="001B6BF5">
              <w:rPr>
                <w:sz w:val="28"/>
                <w:szCs w:val="28"/>
              </w:rPr>
              <w:t>го</w:t>
            </w:r>
            <w:r w:rsidRPr="00C56817">
              <w:rPr>
                <w:sz w:val="28"/>
                <w:szCs w:val="28"/>
              </w:rPr>
              <w:t xml:space="preserve"> паспорта школы.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2.Корректировка картотеки на  де</w:t>
            </w:r>
            <w:r>
              <w:rPr>
                <w:sz w:val="28"/>
                <w:szCs w:val="28"/>
              </w:rPr>
              <w:t>тей  и  семей,  оказавшихся в Т</w:t>
            </w:r>
            <w:r w:rsidRPr="00C56817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С</w:t>
            </w:r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3. Качество планирования ВР в классах.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4.Комплектование групп, содержание программ руководителей кружков, секций.</w:t>
            </w:r>
          </w:p>
          <w:p w:rsidR="001B6BF5" w:rsidRPr="00C56817" w:rsidRDefault="001B6BF5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Внеклассная занятость учащихся.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spellStart"/>
            <w:r w:rsidRPr="00C56817">
              <w:rPr>
                <w:sz w:val="28"/>
                <w:szCs w:val="28"/>
              </w:rPr>
              <w:t>Сасина</w:t>
            </w:r>
            <w:proofErr w:type="spellEnd"/>
            <w:r w:rsidRPr="00C56817">
              <w:rPr>
                <w:sz w:val="28"/>
                <w:szCs w:val="28"/>
              </w:rPr>
              <w:t xml:space="preserve"> Л.Р.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15209A" w:rsidRDefault="0015209A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</w:tr>
      <w:tr w:rsidR="00A71AF2" w:rsidRPr="00C56817" w:rsidTr="00702634">
        <w:trPr>
          <w:trHeight w:val="3595"/>
        </w:trPr>
        <w:tc>
          <w:tcPr>
            <w:tcW w:w="2588" w:type="dxa"/>
            <w:gridSpan w:val="2"/>
          </w:tcPr>
          <w:p w:rsidR="00902AD7" w:rsidRPr="00C56817" w:rsidRDefault="00902AD7" w:rsidP="002776ED">
            <w:pPr>
              <w:jc w:val="both"/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Социализация уч-ся (традиционные мероприятия, предметные недели, конкурсы, </w:t>
            </w:r>
            <w:r w:rsidR="005F3FB0">
              <w:rPr>
                <w:sz w:val="28"/>
                <w:szCs w:val="28"/>
              </w:rPr>
              <w:t>выставки, олимпиады</w:t>
            </w:r>
            <w:r w:rsidRPr="00C56817">
              <w:rPr>
                <w:sz w:val="28"/>
                <w:szCs w:val="28"/>
              </w:rPr>
              <w:t>, концерты)</w:t>
            </w:r>
          </w:p>
        </w:tc>
        <w:tc>
          <w:tcPr>
            <w:tcW w:w="4744" w:type="dxa"/>
          </w:tcPr>
          <w:p w:rsidR="00902AD7" w:rsidRPr="00C56817" w:rsidRDefault="00902AD7" w:rsidP="007768D4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1.Праздник Первого звонка.</w:t>
            </w:r>
          </w:p>
          <w:p w:rsidR="00902AD7" w:rsidRPr="00C56817" w:rsidRDefault="001B4EEF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7F97">
              <w:rPr>
                <w:sz w:val="28"/>
                <w:szCs w:val="28"/>
              </w:rPr>
              <w:t>.</w:t>
            </w:r>
            <w:r w:rsidR="00902AD7" w:rsidRPr="00C56817">
              <w:rPr>
                <w:sz w:val="28"/>
                <w:szCs w:val="28"/>
              </w:rPr>
              <w:t>Конкурсы «Класс года»,</w:t>
            </w:r>
          </w:p>
          <w:p w:rsidR="00902AD7" w:rsidRPr="00C56817" w:rsidRDefault="005F3FB0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«Ученик  года.» </w:t>
            </w:r>
            <w:r w:rsidR="00902AD7" w:rsidRPr="00C56817">
              <w:rPr>
                <w:sz w:val="28"/>
                <w:szCs w:val="28"/>
              </w:rPr>
              <w:t>( старт</w:t>
            </w:r>
            <w:proofErr w:type="gramStart"/>
            <w:r w:rsidR="00902AD7" w:rsidRPr="00C56817">
              <w:rPr>
                <w:sz w:val="28"/>
                <w:szCs w:val="28"/>
              </w:rPr>
              <w:t xml:space="preserve"> )</w:t>
            </w:r>
            <w:proofErr w:type="gramEnd"/>
          </w:p>
          <w:p w:rsidR="00902AD7" w:rsidRDefault="001B4EEF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7F97">
              <w:rPr>
                <w:sz w:val="28"/>
                <w:szCs w:val="28"/>
              </w:rPr>
              <w:t>.</w:t>
            </w:r>
            <w:r w:rsidR="00902AD7" w:rsidRPr="00C56817">
              <w:rPr>
                <w:sz w:val="28"/>
                <w:szCs w:val="28"/>
              </w:rPr>
              <w:t xml:space="preserve">Участие в районных конкурсах 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( соглас</w:t>
            </w:r>
            <w:r w:rsidR="00CD3CF6">
              <w:rPr>
                <w:sz w:val="28"/>
                <w:szCs w:val="28"/>
              </w:rPr>
              <w:t>но положениям).</w:t>
            </w:r>
          </w:p>
          <w:p w:rsidR="00CD3CF6" w:rsidRDefault="001B4EEF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7F97">
              <w:rPr>
                <w:sz w:val="28"/>
                <w:szCs w:val="28"/>
              </w:rPr>
              <w:t>.</w:t>
            </w:r>
            <w:r w:rsidR="00CD3CF6">
              <w:rPr>
                <w:sz w:val="28"/>
                <w:szCs w:val="28"/>
              </w:rPr>
              <w:t>День безопасности.</w:t>
            </w:r>
          </w:p>
          <w:p w:rsidR="00702634" w:rsidRDefault="001B4EEF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7F97">
              <w:rPr>
                <w:sz w:val="28"/>
                <w:szCs w:val="28"/>
              </w:rPr>
              <w:t>.</w:t>
            </w:r>
            <w:r w:rsidR="005F3FB0">
              <w:rPr>
                <w:sz w:val="28"/>
                <w:szCs w:val="28"/>
              </w:rPr>
              <w:t xml:space="preserve"> Краевые тематические недел</w:t>
            </w:r>
            <w:proofErr w:type="gramStart"/>
            <w:r w:rsidR="005F3FB0">
              <w:rPr>
                <w:sz w:val="28"/>
                <w:szCs w:val="28"/>
              </w:rPr>
              <w:t>и(</w:t>
            </w:r>
            <w:proofErr w:type="gramEnd"/>
            <w:r w:rsidR="00CD3CF6">
              <w:rPr>
                <w:sz w:val="28"/>
                <w:szCs w:val="28"/>
              </w:rPr>
              <w:t>по отдельному плану)</w:t>
            </w:r>
          </w:p>
          <w:p w:rsidR="001B6BF5" w:rsidRPr="00C56817" w:rsidRDefault="001B6BF5" w:rsidP="002776ED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DF7F97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DF7F97" w:rsidRDefault="00DF7F97" w:rsidP="00DF7F97">
            <w:pPr>
              <w:jc w:val="center"/>
              <w:rPr>
                <w:sz w:val="28"/>
                <w:szCs w:val="28"/>
              </w:rPr>
            </w:pPr>
          </w:p>
          <w:p w:rsidR="00DF7F97" w:rsidRDefault="00DF7F97" w:rsidP="00DF7F97">
            <w:pPr>
              <w:jc w:val="center"/>
              <w:rPr>
                <w:sz w:val="28"/>
                <w:szCs w:val="28"/>
              </w:rPr>
            </w:pPr>
          </w:p>
          <w:p w:rsidR="00DF7F97" w:rsidRDefault="00DF7F97" w:rsidP="00DF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702634" w:rsidRPr="00C56817" w:rsidRDefault="00702634" w:rsidP="00DF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5F3FB0" w:rsidRDefault="005F3FB0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887555" w:rsidRPr="00C56817" w:rsidRDefault="00887555" w:rsidP="002776ED">
            <w:pPr>
              <w:rPr>
                <w:sz w:val="28"/>
                <w:szCs w:val="28"/>
              </w:rPr>
            </w:pPr>
          </w:p>
          <w:p w:rsidR="00902AD7" w:rsidRPr="00C56817" w:rsidRDefault="00112D56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 w:rsidRPr="00C568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CD3CF6" w:rsidRPr="00C56817" w:rsidRDefault="00CD3CF6" w:rsidP="002776ED">
            <w:pPr>
              <w:rPr>
                <w:sz w:val="28"/>
                <w:szCs w:val="28"/>
              </w:rPr>
            </w:pPr>
          </w:p>
          <w:p w:rsidR="00DF7F97" w:rsidRDefault="00DF7F97" w:rsidP="002776ED">
            <w:pPr>
              <w:rPr>
                <w:sz w:val="28"/>
                <w:szCs w:val="28"/>
              </w:rPr>
            </w:pPr>
          </w:p>
          <w:p w:rsidR="00DF7F97" w:rsidRDefault="00DF7F9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Третьяков А.А.</w:t>
            </w:r>
          </w:p>
          <w:p w:rsidR="00702634" w:rsidRPr="00C56817" w:rsidRDefault="007026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71AF2" w:rsidRPr="00C56817" w:rsidTr="00702634">
        <w:trPr>
          <w:trHeight w:val="1265"/>
        </w:trPr>
        <w:tc>
          <w:tcPr>
            <w:tcW w:w="2588" w:type="dxa"/>
            <w:gridSpan w:val="2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pStyle w:val="a7"/>
              <w:jc w:val="left"/>
              <w:rPr>
                <w:szCs w:val="28"/>
              </w:rPr>
            </w:pPr>
            <w:r w:rsidRPr="00C56817">
              <w:rPr>
                <w:szCs w:val="28"/>
              </w:rPr>
              <w:t>1.З</w:t>
            </w:r>
            <w:r>
              <w:rPr>
                <w:szCs w:val="28"/>
              </w:rPr>
              <w:t xml:space="preserve">аседание совета профилактики </w:t>
            </w:r>
          </w:p>
          <w:p w:rsidR="00902AD7" w:rsidRPr="00C56817" w:rsidRDefault="00902AD7" w:rsidP="002776ED">
            <w:pPr>
              <w:pStyle w:val="a7"/>
              <w:jc w:val="left"/>
              <w:rPr>
                <w:bCs/>
                <w:szCs w:val="28"/>
              </w:rPr>
            </w:pPr>
            <w:r w:rsidRPr="00C56817">
              <w:rPr>
                <w:szCs w:val="28"/>
              </w:rPr>
              <w:t xml:space="preserve">2. Заседание </w:t>
            </w:r>
            <w:proofErr w:type="spellStart"/>
            <w:r w:rsidRPr="00C56817">
              <w:rPr>
                <w:szCs w:val="28"/>
              </w:rPr>
              <w:t>наркопоста</w:t>
            </w:r>
            <w:proofErr w:type="spellEnd"/>
            <w:r w:rsidRPr="00C56817">
              <w:rPr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7768D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587C34" w:rsidRPr="00C56817" w:rsidRDefault="00587C34" w:rsidP="002776ED">
            <w:pPr>
              <w:rPr>
                <w:sz w:val="28"/>
                <w:szCs w:val="28"/>
              </w:rPr>
            </w:pPr>
          </w:p>
          <w:p w:rsidR="00902AD7" w:rsidRPr="00C56817" w:rsidRDefault="007768D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</w:tc>
      </w:tr>
      <w:tr w:rsidR="00902AD7" w:rsidRPr="00C56817" w:rsidTr="00702634">
        <w:trPr>
          <w:trHeight w:val="376"/>
        </w:trPr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</w:tr>
      <w:tr w:rsidR="00A71AF2" w:rsidRPr="00C56817" w:rsidTr="00902AD7">
        <w:tc>
          <w:tcPr>
            <w:tcW w:w="2588" w:type="dxa"/>
            <w:gridSpan w:val="2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учащимися, самоуправление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1.Ученическая конференция.</w:t>
            </w:r>
          </w:p>
          <w:p w:rsidR="00902AD7" w:rsidRPr="00C56817" w:rsidRDefault="008C0663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02634">
              <w:rPr>
                <w:sz w:val="28"/>
                <w:szCs w:val="28"/>
              </w:rPr>
              <w:t>4</w:t>
            </w:r>
            <w:r w:rsidR="00902AD7" w:rsidRPr="00C56817">
              <w:rPr>
                <w:sz w:val="28"/>
                <w:szCs w:val="28"/>
              </w:rPr>
              <w:t xml:space="preserve"> Слет РДОО.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3. Занятия по эвакуации</w:t>
            </w:r>
          </w:p>
          <w:p w:rsidR="004721FE" w:rsidRPr="004721FE" w:rsidRDefault="00902AD7" w:rsidP="001B6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Реализация программ: </w:t>
            </w:r>
            <w:r w:rsidR="005F3FB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Безнадзорности и беспризорности несовершеннолетни</w:t>
            </w:r>
            <w:r w:rsidR="005F3FB0">
              <w:rPr>
                <w:sz w:val="28"/>
                <w:szCs w:val="28"/>
              </w:rPr>
              <w:t>х»</w:t>
            </w:r>
            <w:r>
              <w:rPr>
                <w:sz w:val="28"/>
                <w:szCs w:val="28"/>
              </w:rPr>
              <w:t xml:space="preserve">, </w:t>
            </w:r>
            <w:r w:rsidR="005F3FB0">
              <w:rPr>
                <w:sz w:val="28"/>
                <w:szCs w:val="28"/>
              </w:rPr>
              <w:t>«</w:t>
            </w:r>
            <w:proofErr w:type="spellStart"/>
            <w:r w:rsidR="005F3F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нтинарко</w:t>
            </w:r>
            <w:proofErr w:type="spellEnd"/>
            <w:r w:rsidR="005F3FB0">
              <w:rPr>
                <w:sz w:val="28"/>
                <w:szCs w:val="28"/>
              </w:rPr>
              <w:t>»</w:t>
            </w:r>
            <w:proofErr w:type="gramStart"/>
            <w:r w:rsidR="001B6BF5">
              <w:rPr>
                <w:sz w:val="28"/>
                <w:szCs w:val="28"/>
              </w:rPr>
              <w:t>,«</w:t>
            </w:r>
            <w:proofErr w:type="gramEnd"/>
            <w:r w:rsidR="001B6BF5">
              <w:rPr>
                <w:sz w:val="28"/>
                <w:szCs w:val="28"/>
              </w:rPr>
              <w:t xml:space="preserve">Патриот» </w:t>
            </w:r>
            <w:r w:rsidRPr="00C56817">
              <w:rPr>
                <w:sz w:val="28"/>
                <w:szCs w:val="28"/>
              </w:rPr>
              <w:t>(по отдельному плану)</w:t>
            </w:r>
            <w:r w:rsidR="004721FE"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5-11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887555" w:rsidRDefault="00887555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2AD7" w:rsidRPr="00C56817" w:rsidRDefault="00887555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 w:rsidRPr="00C56817"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Третьяков А.А.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ВР</w:t>
            </w: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Default="002776ED" w:rsidP="002776ED">
            <w:pPr>
              <w:rPr>
                <w:sz w:val="28"/>
                <w:szCs w:val="28"/>
              </w:rPr>
            </w:pPr>
          </w:p>
          <w:p w:rsidR="002776ED" w:rsidRPr="00C56817" w:rsidRDefault="002776ED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A71AF2" w:rsidRPr="00C56817" w:rsidTr="00902AD7">
        <w:trPr>
          <w:trHeight w:val="709"/>
        </w:trPr>
        <w:tc>
          <w:tcPr>
            <w:tcW w:w="2588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Классные родительские собрания </w:t>
            </w:r>
            <w:r w:rsidR="00826DE1">
              <w:rPr>
                <w:sz w:val="28"/>
                <w:szCs w:val="28"/>
              </w:rPr>
              <w:t xml:space="preserve">по планам классных </w:t>
            </w:r>
            <w:r w:rsidR="00826DE1">
              <w:rPr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Классные руководители</w:t>
            </w:r>
          </w:p>
        </w:tc>
      </w:tr>
      <w:tr w:rsidR="00A71AF2" w:rsidRPr="00C56817" w:rsidTr="00902AD7">
        <w:trPr>
          <w:trHeight w:val="709"/>
        </w:trPr>
        <w:tc>
          <w:tcPr>
            <w:tcW w:w="2588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Социально значимые акции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 Санитарн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экологическая акция «Школьный двор»</w:t>
            </w:r>
          </w:p>
          <w:p w:rsidR="00CD3CF6" w:rsidRPr="00C56817" w:rsidRDefault="00DF7F9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3CF6">
              <w:rPr>
                <w:sz w:val="28"/>
                <w:szCs w:val="28"/>
              </w:rPr>
              <w:t xml:space="preserve">.Всекубанский классный час </w:t>
            </w:r>
            <w:r>
              <w:rPr>
                <w:sz w:val="28"/>
                <w:szCs w:val="28"/>
              </w:rPr>
              <w:t>«Олимпийский старт Кубани</w:t>
            </w:r>
            <w:r w:rsidR="00CD3CF6">
              <w:rPr>
                <w:sz w:val="28"/>
                <w:szCs w:val="28"/>
              </w:rPr>
              <w:t>»</w:t>
            </w:r>
          </w:p>
          <w:p w:rsidR="00902AD7" w:rsidRPr="00C56817" w:rsidRDefault="00B77495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02AD7" w:rsidRPr="00C56817">
              <w:rPr>
                <w:sz w:val="28"/>
                <w:szCs w:val="28"/>
              </w:rPr>
              <w:t xml:space="preserve">Операция ко Дню пожилого человека «Скорая помощь» 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Тимуровская работа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( весь год)</w:t>
            </w:r>
            <w:r w:rsidR="004721FE">
              <w:rPr>
                <w:sz w:val="28"/>
                <w:szCs w:val="28"/>
              </w:rPr>
              <w:t>.</w:t>
            </w:r>
          </w:p>
          <w:p w:rsidR="00826DE1" w:rsidRDefault="00826DE1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Акция «Уроки для детей и их родителей»</w:t>
            </w:r>
          </w:p>
          <w:p w:rsidR="00826DE1" w:rsidRPr="00C56817" w:rsidRDefault="00826DE1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Проведение </w:t>
            </w:r>
            <w:proofErr w:type="spellStart"/>
            <w:r>
              <w:rPr>
                <w:sz w:val="28"/>
                <w:szCs w:val="28"/>
              </w:rPr>
              <w:t>Всекубанского</w:t>
            </w:r>
            <w:proofErr w:type="spellEnd"/>
            <w:r>
              <w:rPr>
                <w:sz w:val="28"/>
                <w:szCs w:val="28"/>
              </w:rPr>
              <w:t xml:space="preserve"> урока гражданственности и патриотизма «День образования Краснодарского края»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112D56" w:rsidP="0011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DF7F97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5-11</w:t>
            </w:r>
          </w:p>
          <w:p w:rsidR="00826DE1" w:rsidRDefault="00826DE1" w:rsidP="00DF7F97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DF7F97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DF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826DE1" w:rsidRDefault="00826DE1" w:rsidP="00DF7F97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DF7F97">
            <w:pPr>
              <w:jc w:val="center"/>
              <w:rPr>
                <w:sz w:val="28"/>
                <w:szCs w:val="28"/>
              </w:rPr>
            </w:pPr>
          </w:p>
          <w:p w:rsidR="00826DE1" w:rsidRPr="00C56817" w:rsidRDefault="00826DE1" w:rsidP="00DF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Классные руководители</w:t>
            </w:r>
          </w:p>
          <w:p w:rsidR="00902AD7" w:rsidRPr="00C56817" w:rsidRDefault="007026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Цент «Забота»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proofErr w:type="spellStart"/>
            <w:r w:rsidRPr="00C56817">
              <w:rPr>
                <w:sz w:val="28"/>
                <w:szCs w:val="28"/>
              </w:rPr>
              <w:t>Сасина</w:t>
            </w:r>
            <w:proofErr w:type="spellEnd"/>
            <w:r w:rsidRPr="00C56817">
              <w:rPr>
                <w:sz w:val="28"/>
                <w:szCs w:val="28"/>
              </w:rPr>
              <w:t xml:space="preserve"> Л.Р.</w:t>
            </w:r>
          </w:p>
          <w:p w:rsidR="00826DE1" w:rsidRDefault="00826DE1" w:rsidP="002776ED">
            <w:pPr>
              <w:rPr>
                <w:sz w:val="28"/>
                <w:szCs w:val="28"/>
              </w:rPr>
            </w:pPr>
          </w:p>
          <w:p w:rsidR="00826DE1" w:rsidRDefault="00826DE1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26DE1" w:rsidRDefault="00826DE1" w:rsidP="002776ED">
            <w:pPr>
              <w:rPr>
                <w:sz w:val="28"/>
                <w:szCs w:val="28"/>
              </w:rPr>
            </w:pPr>
          </w:p>
          <w:p w:rsidR="00826DE1" w:rsidRPr="00C56817" w:rsidRDefault="00826DE1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71AF2" w:rsidRPr="00C56817" w:rsidTr="00902AD7">
        <w:trPr>
          <w:trHeight w:val="709"/>
        </w:trPr>
        <w:tc>
          <w:tcPr>
            <w:tcW w:w="2588" w:type="dxa"/>
            <w:gridSpan w:val="2"/>
          </w:tcPr>
          <w:p w:rsidR="004721FE" w:rsidRPr="00C56817" w:rsidRDefault="004721FE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коллективом.</w:t>
            </w:r>
          </w:p>
        </w:tc>
        <w:tc>
          <w:tcPr>
            <w:tcW w:w="4744" w:type="dxa"/>
          </w:tcPr>
          <w:p w:rsidR="004721FE" w:rsidRDefault="004721FE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совещаний с классными руководителями</w:t>
            </w:r>
            <w:r w:rsidR="003C44A7">
              <w:rPr>
                <w:sz w:val="28"/>
                <w:szCs w:val="28"/>
              </w:rPr>
              <w:t xml:space="preserve"> по вопросам профилактики экстремизма в </w:t>
            </w:r>
            <w:r w:rsidR="00887555">
              <w:rPr>
                <w:sz w:val="28"/>
                <w:szCs w:val="28"/>
              </w:rPr>
              <w:t>МБОУ СОШ№6</w:t>
            </w:r>
          </w:p>
          <w:p w:rsidR="003C44A7" w:rsidRPr="00C56817" w:rsidRDefault="003C44A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2.Изучение вопросов профилактики экстремизма в классах в ходе проведения тематических проверок.</w:t>
            </w:r>
          </w:p>
        </w:tc>
        <w:tc>
          <w:tcPr>
            <w:tcW w:w="1000" w:type="dxa"/>
          </w:tcPr>
          <w:p w:rsidR="004721FE" w:rsidRDefault="004721FE" w:rsidP="002776ED">
            <w:pPr>
              <w:jc w:val="center"/>
              <w:rPr>
                <w:sz w:val="28"/>
                <w:szCs w:val="28"/>
              </w:rPr>
            </w:pPr>
          </w:p>
          <w:p w:rsidR="003C44A7" w:rsidRDefault="003C44A7" w:rsidP="002776ED">
            <w:pPr>
              <w:jc w:val="center"/>
              <w:rPr>
                <w:sz w:val="28"/>
                <w:szCs w:val="28"/>
              </w:rPr>
            </w:pPr>
          </w:p>
          <w:p w:rsidR="003C44A7" w:rsidRDefault="003C44A7" w:rsidP="002776ED">
            <w:pPr>
              <w:jc w:val="center"/>
              <w:rPr>
                <w:sz w:val="28"/>
                <w:szCs w:val="28"/>
              </w:rPr>
            </w:pPr>
          </w:p>
          <w:p w:rsidR="003C44A7" w:rsidRDefault="003C44A7" w:rsidP="002776ED">
            <w:pPr>
              <w:jc w:val="center"/>
              <w:rPr>
                <w:sz w:val="28"/>
                <w:szCs w:val="28"/>
              </w:rPr>
            </w:pPr>
          </w:p>
          <w:p w:rsidR="003C44A7" w:rsidRPr="00C56817" w:rsidRDefault="003C44A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проведения проверок</w:t>
            </w:r>
          </w:p>
        </w:tc>
        <w:tc>
          <w:tcPr>
            <w:tcW w:w="2305" w:type="dxa"/>
          </w:tcPr>
          <w:p w:rsidR="004721FE" w:rsidRDefault="003C44A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3C44A7" w:rsidRDefault="003C44A7" w:rsidP="002776ED">
            <w:pPr>
              <w:rPr>
                <w:sz w:val="28"/>
                <w:szCs w:val="28"/>
              </w:rPr>
            </w:pPr>
          </w:p>
          <w:p w:rsidR="003C44A7" w:rsidRDefault="003C44A7" w:rsidP="002776ED">
            <w:pPr>
              <w:rPr>
                <w:sz w:val="28"/>
                <w:szCs w:val="28"/>
              </w:rPr>
            </w:pPr>
          </w:p>
          <w:p w:rsidR="003C44A7" w:rsidRDefault="003C44A7" w:rsidP="002776ED">
            <w:pPr>
              <w:rPr>
                <w:sz w:val="28"/>
                <w:szCs w:val="28"/>
              </w:rPr>
            </w:pPr>
          </w:p>
          <w:p w:rsidR="003C44A7" w:rsidRPr="00C56817" w:rsidRDefault="003C44A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rPr>
          <w:trHeight w:val="438"/>
        </w:trPr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A71AF2" w:rsidRPr="00C56817" w:rsidTr="00902AD7">
        <w:tc>
          <w:tcPr>
            <w:tcW w:w="2588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 Формирование   спортивных кружков.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2.Заседание спортивного клуба «Олимп» №1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Члены клуба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Тимофеев А.А.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</w:tr>
      <w:tr w:rsidR="00A71AF2" w:rsidRPr="00C56817" w:rsidTr="00902AD7">
        <w:tc>
          <w:tcPr>
            <w:tcW w:w="2588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744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1.Кубок губернатора по настольному теннису.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2. </w:t>
            </w:r>
            <w:r w:rsidR="008C0663" w:rsidRPr="008C0663">
              <w:rPr>
                <w:sz w:val="28"/>
                <w:szCs w:val="28"/>
              </w:rPr>
              <w:t xml:space="preserve">7 </w:t>
            </w:r>
            <w:proofErr w:type="spellStart"/>
            <w:r w:rsidRPr="00C56817">
              <w:rPr>
                <w:sz w:val="28"/>
                <w:szCs w:val="28"/>
              </w:rPr>
              <w:t>Всекубанская</w:t>
            </w:r>
            <w:proofErr w:type="spellEnd"/>
            <w:r w:rsidRPr="00C56817">
              <w:rPr>
                <w:sz w:val="28"/>
                <w:szCs w:val="28"/>
              </w:rPr>
              <w:t xml:space="preserve"> спартакиада по игровым видам спорта среди учащихся образовательных школ  Краснодарского края «Спортивные надежды Кубани».  </w:t>
            </w:r>
          </w:p>
          <w:p w:rsidR="00702634" w:rsidRPr="00C56817" w:rsidRDefault="007026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Краевые соревнования школьников «Кубань Олимпийская против наркотиков»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Default="00702634" w:rsidP="002776ED">
            <w:pPr>
              <w:jc w:val="center"/>
              <w:rPr>
                <w:sz w:val="28"/>
                <w:szCs w:val="28"/>
              </w:rPr>
            </w:pPr>
          </w:p>
          <w:p w:rsidR="00702634" w:rsidRPr="00C56817" w:rsidRDefault="0070263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Тимофеев А.А.</w:t>
            </w:r>
          </w:p>
          <w:p w:rsidR="00DF7F97" w:rsidRDefault="00DF7F9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Третьяков А.А.</w:t>
            </w: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</w:p>
          <w:p w:rsidR="00702634" w:rsidRDefault="007026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702634" w:rsidRPr="00C56817" w:rsidRDefault="007026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112D56">
        <w:trPr>
          <w:trHeight w:val="1615"/>
        </w:trPr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112D56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 w:rsidR="00112D56">
              <w:rPr>
                <w:sz w:val="28"/>
                <w:szCs w:val="28"/>
              </w:rPr>
              <w:t xml:space="preserve"> штаба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B77495">
              <w:rPr>
                <w:sz w:val="28"/>
                <w:szCs w:val="28"/>
              </w:rPr>
              <w:t>ьной работы</w:t>
            </w:r>
            <w:r>
              <w:rPr>
                <w:sz w:val="28"/>
                <w:szCs w:val="28"/>
              </w:rPr>
              <w:t>.</w:t>
            </w:r>
          </w:p>
          <w:p w:rsidR="00425D42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</w:t>
            </w:r>
            <w:r w:rsidR="008E71EA">
              <w:rPr>
                <w:sz w:val="28"/>
                <w:szCs w:val="28"/>
              </w:rPr>
              <w:t>ия МО классных руко</w:t>
            </w:r>
            <w:r w:rsidR="00425D42">
              <w:rPr>
                <w:sz w:val="28"/>
                <w:szCs w:val="28"/>
              </w:rPr>
              <w:t xml:space="preserve">водителей по теме: Повышение эффективности </w:t>
            </w:r>
            <w:r w:rsidR="00425D42">
              <w:rPr>
                <w:sz w:val="28"/>
                <w:szCs w:val="28"/>
              </w:rPr>
              <w:lastRenderedPageBreak/>
              <w:t xml:space="preserve">воспитательной деятельности классного руководителя в условиях ФГОС. </w:t>
            </w:r>
          </w:p>
          <w:p w:rsidR="00CD3CF6" w:rsidRDefault="00CD3CF6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классных руководителей 1.Основные подходы </w:t>
            </w:r>
            <w:r w:rsidR="00425D42">
              <w:rPr>
                <w:sz w:val="28"/>
                <w:szCs w:val="28"/>
              </w:rPr>
              <w:t xml:space="preserve">к деятельности </w:t>
            </w:r>
            <w:proofErr w:type="spellStart"/>
            <w:r w:rsidR="00425D42">
              <w:rPr>
                <w:sz w:val="28"/>
                <w:szCs w:val="28"/>
              </w:rPr>
              <w:t>кл</w:t>
            </w:r>
            <w:proofErr w:type="spellEnd"/>
            <w:r w:rsidR="00425D42">
              <w:rPr>
                <w:sz w:val="28"/>
                <w:szCs w:val="28"/>
              </w:rPr>
              <w:t>. руководителя в условиях ФГОС.</w:t>
            </w:r>
            <w:r>
              <w:rPr>
                <w:sz w:val="28"/>
                <w:szCs w:val="28"/>
              </w:rPr>
              <w:t xml:space="preserve"> Планы </w:t>
            </w:r>
            <w:r w:rsidR="002E0564">
              <w:rPr>
                <w:sz w:val="28"/>
                <w:szCs w:val="28"/>
              </w:rPr>
              <w:t>воспитательной работы.</w:t>
            </w:r>
          </w:p>
          <w:p w:rsidR="002E0564" w:rsidRPr="00C56817" w:rsidRDefault="002E056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2.Реализация Закона Краснодарского края № 1539 и антинаркотической программы.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12D56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786632" w:rsidRDefault="002E0564" w:rsidP="00786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786632" w:rsidRDefault="00786632" w:rsidP="00786632">
            <w:pPr>
              <w:jc w:val="center"/>
              <w:rPr>
                <w:sz w:val="28"/>
                <w:szCs w:val="28"/>
              </w:rPr>
            </w:pPr>
          </w:p>
          <w:p w:rsidR="00786632" w:rsidRDefault="00786632" w:rsidP="00786632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786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662D95" w:rsidRDefault="00662D95" w:rsidP="0011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112D56">
            <w:pPr>
              <w:rPr>
                <w:sz w:val="28"/>
                <w:szCs w:val="28"/>
              </w:rPr>
            </w:pPr>
          </w:p>
          <w:p w:rsidR="00786632" w:rsidRDefault="00786632" w:rsidP="007866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786632" w:rsidRPr="00C56817" w:rsidRDefault="00786632" w:rsidP="00112D56">
            <w:pPr>
              <w:rPr>
                <w:sz w:val="28"/>
                <w:szCs w:val="28"/>
              </w:rPr>
            </w:pPr>
          </w:p>
          <w:p w:rsidR="00902AD7" w:rsidRPr="00C56817" w:rsidRDefault="00902AD7" w:rsidP="00B85611">
            <w:pPr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 Заключение договоров о сотрудничестве с казачеством и православием.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 Заседание Совета школы.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3. Рейды в места отдыха и досуга детей.</w:t>
            </w:r>
          </w:p>
          <w:p w:rsidR="003B17CF" w:rsidRDefault="003B17CF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4.Проведение совместных мероприятий, посвященных знаменательным датам в истории казачества.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5.Участие членов казачьего общества в тематических классных часах: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«Традиционная культура кубанских казаков»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моей казачьей семьи»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 и быт казаков на Кубани»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 – прикладное искусство»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«Памятники истории кубанского казачества»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«Основные памятные даты и знаменательные события из истории кубанского казачества»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«Православие и казачество»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«Казак – патриот».</w:t>
            </w:r>
          </w:p>
          <w:p w:rsidR="00116BEC" w:rsidRPr="00C56817" w:rsidRDefault="00116BEC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6.Совместние рейды с казаками в места отдыха молодёжи.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классных руководителей.</w:t>
            </w: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год.</w:t>
            </w:r>
          </w:p>
          <w:p w:rsidR="00116BEC" w:rsidRPr="00C56817" w:rsidRDefault="00116BEC" w:rsidP="00116BEC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Соловьева Я.Л.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Соловьева Я.Л.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 w:rsidRPr="00C56817">
              <w:rPr>
                <w:sz w:val="28"/>
                <w:szCs w:val="28"/>
              </w:rPr>
              <w:t>Сасина</w:t>
            </w:r>
            <w:proofErr w:type="spellEnd"/>
            <w:r w:rsidRPr="00C56817">
              <w:rPr>
                <w:sz w:val="28"/>
                <w:szCs w:val="28"/>
              </w:rPr>
              <w:t xml:space="preserve"> Л.Р.</w:t>
            </w:r>
          </w:p>
          <w:p w:rsidR="003B17CF" w:rsidRDefault="003B17CF" w:rsidP="002776ED">
            <w:pPr>
              <w:jc w:val="center"/>
              <w:rPr>
                <w:sz w:val="28"/>
                <w:szCs w:val="28"/>
              </w:rPr>
            </w:pPr>
          </w:p>
          <w:p w:rsidR="003B17CF" w:rsidRDefault="00B1286D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Pr="00C56817" w:rsidRDefault="00116BEC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E17868" w:rsidRDefault="00902AD7" w:rsidP="00826DE1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1.Собеседование с социальными пе</w:t>
            </w:r>
            <w:r w:rsidR="00B77495">
              <w:rPr>
                <w:sz w:val="28"/>
                <w:szCs w:val="28"/>
              </w:rPr>
              <w:t xml:space="preserve">дагогами по работе с учащимися, </w:t>
            </w:r>
            <w:r w:rsidRPr="00C56817">
              <w:rPr>
                <w:sz w:val="28"/>
                <w:szCs w:val="28"/>
              </w:rPr>
              <w:t xml:space="preserve"> состоящими на различных видах учета, выполнению </w:t>
            </w:r>
            <w:r w:rsidRPr="00C56817">
              <w:rPr>
                <w:sz w:val="28"/>
                <w:szCs w:val="28"/>
              </w:rPr>
              <w:lastRenderedPageBreak/>
              <w:t>закона №1539.</w:t>
            </w:r>
          </w:p>
          <w:p w:rsidR="00902AD7" w:rsidRPr="002E0564" w:rsidRDefault="00902AD7" w:rsidP="002776ED">
            <w:pPr>
              <w:tabs>
                <w:tab w:val="left" w:pos="210"/>
              </w:tabs>
              <w:rPr>
                <w:rStyle w:val="aa"/>
                <w:b w:val="0"/>
                <w:bCs w:val="0"/>
                <w:sz w:val="28"/>
                <w:szCs w:val="28"/>
              </w:rPr>
            </w:pPr>
            <w:r w:rsidRPr="00C56817">
              <w:rPr>
                <w:rStyle w:val="aa"/>
                <w:b w:val="0"/>
                <w:bCs w:val="0"/>
              </w:rPr>
              <w:t>2.</w:t>
            </w:r>
            <w:r w:rsidRPr="002E0564">
              <w:rPr>
                <w:rStyle w:val="aa"/>
                <w:b w:val="0"/>
                <w:bCs w:val="0"/>
                <w:sz w:val="28"/>
                <w:szCs w:val="28"/>
              </w:rPr>
              <w:t>Состояние  спортивной работы в школе.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b/>
                <w:sz w:val="28"/>
                <w:szCs w:val="28"/>
              </w:rPr>
            </w:pPr>
            <w:r w:rsidRPr="002E0564">
              <w:rPr>
                <w:rStyle w:val="aa"/>
                <w:b w:val="0"/>
                <w:sz w:val="28"/>
                <w:szCs w:val="28"/>
              </w:rPr>
              <w:t>3.Диагностика уровня воспитанности.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B1286D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Петухова Ю.Н.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425D42" w:rsidRPr="00C56817" w:rsidTr="009A37F1">
        <w:trPr>
          <w:trHeight w:val="4523"/>
        </w:trPr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1.Участие в районных, краевых мероприятиях, посвященных Дню учителя.</w:t>
            </w:r>
          </w:p>
          <w:p w:rsidR="00902AD7" w:rsidRDefault="008B1A56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663">
              <w:rPr>
                <w:sz w:val="28"/>
                <w:szCs w:val="28"/>
              </w:rPr>
              <w:t>. Праздничный вечер  «Спасибо вам, учителя!</w:t>
            </w:r>
            <w:r w:rsidR="00902AD7" w:rsidRPr="00C56817">
              <w:rPr>
                <w:sz w:val="28"/>
                <w:szCs w:val="28"/>
              </w:rPr>
              <w:t>»</w:t>
            </w:r>
          </w:p>
          <w:p w:rsidR="002E0564" w:rsidRDefault="002E056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праздничных мероприятиях, посвященных Дню станицы и Дню пожилого человека.</w:t>
            </w:r>
          </w:p>
          <w:p w:rsidR="002E0564" w:rsidRPr="00C56817" w:rsidRDefault="002E056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Школьный этап Всероссийской олимпиады.</w:t>
            </w:r>
          </w:p>
          <w:p w:rsidR="00902AD7" w:rsidRDefault="002E056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2AD7" w:rsidRPr="00C56817">
              <w:rPr>
                <w:sz w:val="28"/>
                <w:szCs w:val="28"/>
              </w:rPr>
              <w:t xml:space="preserve">.Участие в конкурсах </w:t>
            </w:r>
            <w:proofErr w:type="gramStart"/>
            <w:r w:rsidR="00902AD7" w:rsidRPr="00C56817">
              <w:rPr>
                <w:sz w:val="28"/>
                <w:szCs w:val="28"/>
              </w:rPr>
              <w:t xml:space="preserve">( </w:t>
            </w:r>
            <w:proofErr w:type="gramEnd"/>
            <w:r w:rsidR="00902AD7" w:rsidRPr="00C56817">
              <w:rPr>
                <w:sz w:val="28"/>
                <w:szCs w:val="28"/>
              </w:rPr>
              <w:t>по положению).</w:t>
            </w:r>
          </w:p>
          <w:p w:rsidR="00902AD7" w:rsidRDefault="002E0564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2AD7" w:rsidRPr="00C56817">
              <w:rPr>
                <w:sz w:val="28"/>
                <w:szCs w:val="28"/>
              </w:rPr>
              <w:t>.Посвящение в ДОО «МЫ»</w:t>
            </w:r>
            <w:r w:rsidR="008B1A56">
              <w:rPr>
                <w:sz w:val="28"/>
                <w:szCs w:val="28"/>
              </w:rPr>
              <w:t>.</w:t>
            </w:r>
          </w:p>
          <w:p w:rsidR="009A37F1" w:rsidRDefault="009A37F1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07BA7">
              <w:rPr>
                <w:sz w:val="28"/>
                <w:szCs w:val="28"/>
              </w:rPr>
              <w:t>Праздничная программа «С юбилеем школа дорогая».</w:t>
            </w:r>
          </w:p>
          <w:p w:rsidR="00107BA7" w:rsidRDefault="00107BA7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Конкурс рисунков «Сочи – 2014»</w:t>
            </w:r>
          </w:p>
          <w:p w:rsidR="00107BA7" w:rsidRPr="00C56817" w:rsidRDefault="00107BA7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краевом конкурсе общеобразовательных учреждений «Красота божьего мира».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B77495">
            <w:pPr>
              <w:rPr>
                <w:sz w:val="28"/>
                <w:szCs w:val="28"/>
              </w:rPr>
            </w:pPr>
          </w:p>
          <w:p w:rsidR="00B77495" w:rsidRDefault="00B77495" w:rsidP="00B7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B77495" w:rsidRDefault="00B77495" w:rsidP="002776ED">
            <w:pPr>
              <w:jc w:val="center"/>
              <w:rPr>
                <w:sz w:val="28"/>
                <w:szCs w:val="28"/>
              </w:rPr>
            </w:pPr>
          </w:p>
          <w:p w:rsidR="00B77495" w:rsidRDefault="00B77495" w:rsidP="002776ED">
            <w:pPr>
              <w:jc w:val="center"/>
              <w:rPr>
                <w:sz w:val="28"/>
                <w:szCs w:val="28"/>
              </w:rPr>
            </w:pPr>
          </w:p>
          <w:p w:rsidR="00B77495" w:rsidRDefault="00B77495" w:rsidP="002776ED">
            <w:pPr>
              <w:jc w:val="center"/>
              <w:rPr>
                <w:sz w:val="28"/>
                <w:szCs w:val="28"/>
              </w:rPr>
            </w:pPr>
          </w:p>
          <w:p w:rsidR="00B77495" w:rsidRDefault="00B77495" w:rsidP="002776ED">
            <w:pPr>
              <w:jc w:val="center"/>
              <w:rPr>
                <w:sz w:val="28"/>
                <w:szCs w:val="28"/>
              </w:rPr>
            </w:pPr>
          </w:p>
          <w:p w:rsidR="00B77495" w:rsidRDefault="009A37F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B77495" w:rsidRDefault="00B77495" w:rsidP="002776ED">
            <w:pPr>
              <w:jc w:val="center"/>
              <w:rPr>
                <w:sz w:val="28"/>
                <w:szCs w:val="28"/>
              </w:rPr>
            </w:pPr>
          </w:p>
          <w:p w:rsidR="009A37F1" w:rsidRDefault="009A37F1" w:rsidP="002776ED">
            <w:pPr>
              <w:jc w:val="center"/>
              <w:rPr>
                <w:sz w:val="28"/>
                <w:szCs w:val="28"/>
              </w:rPr>
            </w:pPr>
          </w:p>
          <w:p w:rsidR="009A37F1" w:rsidRDefault="009A37F1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8B1A56" w:rsidP="009A3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107BA7" w:rsidRDefault="00107BA7" w:rsidP="009A3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107BA7" w:rsidRDefault="00107BA7" w:rsidP="009A37F1">
            <w:pPr>
              <w:jc w:val="center"/>
              <w:rPr>
                <w:sz w:val="28"/>
                <w:szCs w:val="28"/>
              </w:rPr>
            </w:pPr>
          </w:p>
          <w:p w:rsidR="007056F1" w:rsidRDefault="007056F1" w:rsidP="009A37F1">
            <w:pPr>
              <w:jc w:val="center"/>
              <w:rPr>
                <w:sz w:val="28"/>
                <w:szCs w:val="28"/>
              </w:rPr>
            </w:pPr>
          </w:p>
          <w:p w:rsidR="007056F1" w:rsidRDefault="007056F1" w:rsidP="009A37F1">
            <w:pPr>
              <w:jc w:val="center"/>
              <w:rPr>
                <w:sz w:val="28"/>
                <w:szCs w:val="28"/>
              </w:rPr>
            </w:pPr>
          </w:p>
          <w:p w:rsidR="00107BA7" w:rsidRPr="00C56817" w:rsidRDefault="00107BA7" w:rsidP="009A3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8C0663" w:rsidP="0027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C0663" w:rsidRDefault="008C0663" w:rsidP="002776ED">
            <w:pPr>
              <w:rPr>
                <w:sz w:val="28"/>
                <w:szCs w:val="28"/>
              </w:rPr>
            </w:pPr>
          </w:p>
          <w:p w:rsidR="008C0663" w:rsidRDefault="008C0663" w:rsidP="002776ED">
            <w:pPr>
              <w:rPr>
                <w:sz w:val="28"/>
                <w:szCs w:val="28"/>
              </w:rPr>
            </w:pPr>
          </w:p>
          <w:p w:rsidR="009A37F1" w:rsidRDefault="009A37F1" w:rsidP="002776ED">
            <w:pPr>
              <w:rPr>
                <w:sz w:val="28"/>
                <w:szCs w:val="28"/>
              </w:rPr>
            </w:pPr>
          </w:p>
          <w:p w:rsidR="009A37F1" w:rsidRDefault="009A37F1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77495" w:rsidRDefault="00B77495" w:rsidP="002776ED">
            <w:pPr>
              <w:rPr>
                <w:sz w:val="28"/>
                <w:szCs w:val="28"/>
              </w:rPr>
            </w:pPr>
          </w:p>
          <w:p w:rsidR="00B77495" w:rsidRDefault="00B77495" w:rsidP="002776ED">
            <w:pPr>
              <w:rPr>
                <w:sz w:val="28"/>
                <w:szCs w:val="28"/>
              </w:rPr>
            </w:pPr>
          </w:p>
          <w:p w:rsidR="007056F1" w:rsidRDefault="007056F1" w:rsidP="002776ED">
            <w:pPr>
              <w:rPr>
                <w:sz w:val="28"/>
                <w:szCs w:val="28"/>
              </w:rPr>
            </w:pPr>
          </w:p>
          <w:p w:rsidR="00902AD7" w:rsidRDefault="008C0663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О.И.</w:t>
            </w:r>
          </w:p>
          <w:p w:rsidR="00107BA7" w:rsidRDefault="00107BA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107BA7" w:rsidRDefault="00107BA7" w:rsidP="002776ED">
            <w:pPr>
              <w:rPr>
                <w:sz w:val="28"/>
                <w:szCs w:val="28"/>
              </w:rPr>
            </w:pPr>
          </w:p>
          <w:p w:rsidR="007056F1" w:rsidRDefault="007056F1" w:rsidP="002776ED">
            <w:pPr>
              <w:rPr>
                <w:sz w:val="28"/>
                <w:szCs w:val="28"/>
              </w:rPr>
            </w:pPr>
          </w:p>
          <w:p w:rsidR="007056F1" w:rsidRDefault="007056F1" w:rsidP="002776ED">
            <w:pPr>
              <w:rPr>
                <w:sz w:val="28"/>
                <w:szCs w:val="28"/>
              </w:rPr>
            </w:pPr>
          </w:p>
          <w:p w:rsidR="00107BA7" w:rsidRPr="00D22E0E" w:rsidRDefault="00107BA7" w:rsidP="0027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Теличко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1.Заседание совета профилактики.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8B1A56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107BA7">
        <w:trPr>
          <w:trHeight w:val="1150"/>
        </w:trPr>
        <w:tc>
          <w:tcPr>
            <w:tcW w:w="2398" w:type="dxa"/>
          </w:tcPr>
          <w:p w:rsidR="00107BA7" w:rsidRPr="00C56817" w:rsidRDefault="00902AD7" w:rsidP="00107BA7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  <w:r>
              <w:rPr>
                <w:sz w:val="28"/>
                <w:szCs w:val="28"/>
              </w:rPr>
              <w:t>, самоуправлени</w:t>
            </w:r>
            <w:r w:rsidR="00AE1383">
              <w:rPr>
                <w:sz w:val="28"/>
                <w:szCs w:val="28"/>
              </w:rPr>
              <w:t>е</w:t>
            </w:r>
          </w:p>
        </w:tc>
        <w:tc>
          <w:tcPr>
            <w:tcW w:w="4934" w:type="dxa"/>
            <w:gridSpan w:val="2"/>
          </w:tcPr>
          <w:p w:rsidR="00107BA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по добровольному а</w:t>
            </w:r>
            <w:r w:rsidR="00107BA7">
              <w:rPr>
                <w:sz w:val="28"/>
                <w:szCs w:val="28"/>
              </w:rPr>
              <w:t>нтинаркотическому тестированию.</w:t>
            </w:r>
          </w:p>
        </w:tc>
        <w:tc>
          <w:tcPr>
            <w:tcW w:w="1000" w:type="dxa"/>
          </w:tcPr>
          <w:p w:rsidR="00426212" w:rsidRDefault="00107BA7" w:rsidP="0010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426212" w:rsidRPr="00C56817" w:rsidRDefault="00426212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2E056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  <w:p w:rsidR="00426212" w:rsidRPr="00C56817" w:rsidRDefault="008B1A56" w:rsidP="0010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Классные родительские собрания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добровольному антинаркотическому тестированию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1.Акция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425D42" w:rsidRPr="00C56817" w:rsidTr="00902AD7">
        <w:tc>
          <w:tcPr>
            <w:tcW w:w="2398" w:type="dxa"/>
          </w:tcPr>
          <w:p w:rsidR="00900552" w:rsidRPr="00C56817" w:rsidRDefault="00900552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коллективом.</w:t>
            </w:r>
          </w:p>
        </w:tc>
        <w:tc>
          <w:tcPr>
            <w:tcW w:w="4934" w:type="dxa"/>
            <w:gridSpan w:val="2"/>
          </w:tcPr>
          <w:p w:rsidR="00900552" w:rsidRDefault="002E056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0552">
              <w:rPr>
                <w:sz w:val="28"/>
                <w:szCs w:val="28"/>
              </w:rPr>
              <w:t>Рассмотрение вопросов профилактики экстремизма в образовательных учреждениях на заседаниях штаба воспитательной работы.</w:t>
            </w:r>
          </w:p>
        </w:tc>
        <w:tc>
          <w:tcPr>
            <w:tcW w:w="1000" w:type="dxa"/>
          </w:tcPr>
          <w:p w:rsidR="00900552" w:rsidRPr="00C56817" w:rsidRDefault="00900552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соревнований по легкой атлетике.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Тимофеев А.А.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1.Первенство района по футболу среди </w:t>
            </w:r>
            <w:r>
              <w:rPr>
                <w:sz w:val="28"/>
                <w:szCs w:val="28"/>
              </w:rPr>
              <w:t xml:space="preserve">школьников (юноши 13-15 лет)  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2.Первенство района по легкой атлетике среди школьников. 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3. Ежегодные спортивно-массовые мероприятия с допризывной молодежь</w:t>
            </w:r>
            <w:proofErr w:type="gramStart"/>
            <w:r w:rsidRPr="00C56817">
              <w:rPr>
                <w:sz w:val="28"/>
                <w:szCs w:val="28"/>
              </w:rPr>
              <w:t>ю(</w:t>
            </w:r>
            <w:proofErr w:type="gramEnd"/>
            <w:r w:rsidRPr="00C56817">
              <w:rPr>
                <w:sz w:val="28"/>
                <w:szCs w:val="28"/>
              </w:rPr>
              <w:t xml:space="preserve"> по отдельному плану)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305" w:type="dxa"/>
          </w:tcPr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Тимофеев А.А.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Организационно</w:t>
            </w:r>
            <w:r w:rsidR="00107BA7">
              <w:rPr>
                <w:sz w:val="28"/>
                <w:szCs w:val="28"/>
              </w:rPr>
              <w:t xml:space="preserve"> - </w:t>
            </w:r>
            <w:r w:rsidRPr="00C56817">
              <w:rPr>
                <w:sz w:val="28"/>
                <w:szCs w:val="28"/>
              </w:rPr>
              <w:t>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 штаба воспитательной работы</w:t>
            </w:r>
            <w:proofErr w:type="gramStart"/>
            <w:r w:rsidRPr="00C56817">
              <w:rPr>
                <w:sz w:val="28"/>
                <w:szCs w:val="28"/>
              </w:rPr>
              <w:t xml:space="preserve"> .</w:t>
            </w:r>
            <w:proofErr w:type="gramEnd"/>
          </w:p>
          <w:p w:rsidR="00072952" w:rsidRPr="00C56817" w:rsidRDefault="00072952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2.Заседание </w:t>
            </w:r>
            <w:r w:rsidR="008E71EA">
              <w:rPr>
                <w:sz w:val="28"/>
                <w:szCs w:val="28"/>
              </w:rPr>
              <w:t xml:space="preserve">МО классных руководителей 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072952" w:rsidP="008E7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2AD7" w:rsidRPr="00C56817" w:rsidRDefault="00AE1383" w:rsidP="0010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Петухова Ю.Н., </w:t>
            </w: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Л.Р., Тимофеева С.В.</w:t>
            </w:r>
            <w:r w:rsidR="00072952">
              <w:rPr>
                <w:sz w:val="28"/>
                <w:szCs w:val="28"/>
              </w:rPr>
              <w:t>, классные руководители, библиотекарь.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Default="0007295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2AD7">
              <w:rPr>
                <w:sz w:val="28"/>
                <w:szCs w:val="28"/>
              </w:rPr>
              <w:t xml:space="preserve">Подготовка </w:t>
            </w:r>
            <w:proofErr w:type="gramStart"/>
            <w:r w:rsidR="00902AD7">
              <w:rPr>
                <w:sz w:val="28"/>
                <w:szCs w:val="28"/>
              </w:rPr>
              <w:t>к</w:t>
            </w:r>
            <w:proofErr w:type="gramEnd"/>
            <w:r w:rsidR="00902AD7">
              <w:rPr>
                <w:sz w:val="28"/>
                <w:szCs w:val="28"/>
              </w:rPr>
              <w:t xml:space="preserve"> Дню матери. Сельская библиотека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спортивных праздниках на приз атамана станицы.</w:t>
            </w:r>
          </w:p>
          <w:p w:rsidR="00C94D3E" w:rsidRDefault="00C94D3E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3.Участие в казачьих играх.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07295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C94D3E" w:rsidRDefault="00C94D3E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C94D3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</w:t>
            </w:r>
            <w:r w:rsidR="00116BEC">
              <w:rPr>
                <w:sz w:val="28"/>
                <w:szCs w:val="28"/>
              </w:rPr>
              <w:t>.</w:t>
            </w: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C94D3E" w:rsidRPr="00C56817" w:rsidRDefault="00116BE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</w:t>
            </w:r>
            <w:r w:rsidR="00C94D3E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E17868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17868">
              <w:rPr>
                <w:b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1.Состояние работы  по правовому воспитанию и воспитанию толерантности  в рамках  месячника правовых знаний.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color w:val="000000"/>
                <w:sz w:val="28"/>
                <w:szCs w:val="28"/>
              </w:rPr>
            </w:pPr>
            <w:r w:rsidRPr="00C56817">
              <w:rPr>
                <w:color w:val="000000"/>
                <w:sz w:val="28"/>
                <w:szCs w:val="28"/>
              </w:rPr>
              <w:t xml:space="preserve">2.Система работы  классного руководителя по профилактике среди учащихся вредных привычек,                                                                   </w:t>
            </w:r>
            <w:proofErr w:type="spellStart"/>
            <w:r w:rsidRPr="00C56817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C56817">
              <w:rPr>
                <w:color w:val="000000"/>
                <w:sz w:val="28"/>
                <w:szCs w:val="28"/>
              </w:rPr>
              <w:t>, наркомании и СПИДА.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3.Система работы  классного руководителя в начальной школе  по воспитанию у обучающихся ответственного отношения к учебе, развитию познавательных интересов.</w:t>
            </w:r>
          </w:p>
          <w:p w:rsidR="00826DE1" w:rsidRDefault="00826DE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Состояние воспитательного процесса в 11 классе.</w:t>
            </w:r>
          </w:p>
          <w:p w:rsidR="00826DE1" w:rsidRPr="00C56817" w:rsidRDefault="00826DE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Педагогический совет </w:t>
            </w:r>
            <w:r>
              <w:rPr>
                <w:sz w:val="28"/>
                <w:szCs w:val="28"/>
              </w:rPr>
              <w:lastRenderedPageBreak/>
              <w:t>«ФГОС ООО – актуальные вопросы введения»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E4BDB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BDB">
              <w:rPr>
                <w:sz w:val="28"/>
                <w:szCs w:val="28"/>
              </w:rPr>
              <w:t>.Праздничный к</w:t>
            </w:r>
            <w:r w:rsidR="008C0663">
              <w:rPr>
                <w:sz w:val="28"/>
                <w:szCs w:val="28"/>
              </w:rPr>
              <w:t>онцерт «Мама</w:t>
            </w:r>
            <w:r w:rsidR="00A71AF2">
              <w:rPr>
                <w:sz w:val="28"/>
                <w:szCs w:val="28"/>
              </w:rPr>
              <w:t>, мамочка…</w:t>
            </w:r>
            <w:r w:rsidR="001E4BDB">
              <w:rPr>
                <w:sz w:val="28"/>
                <w:szCs w:val="28"/>
              </w:rPr>
              <w:t>»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Школьный </w:t>
            </w:r>
            <w:r w:rsidRPr="00C56817">
              <w:rPr>
                <w:sz w:val="28"/>
                <w:szCs w:val="28"/>
              </w:rPr>
              <w:t xml:space="preserve"> этап Всероссийской олимпиады.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Районный </w:t>
            </w:r>
            <w:r w:rsidRPr="00C56817">
              <w:rPr>
                <w:sz w:val="28"/>
                <w:szCs w:val="28"/>
              </w:rPr>
              <w:t xml:space="preserve"> этап Всероссийской олимпиады.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906DD0">
              <w:rPr>
                <w:sz w:val="28"/>
                <w:szCs w:val="28"/>
              </w:rPr>
              <w:t>5.Участие в районных творческих конкурсах</w:t>
            </w:r>
          </w:p>
          <w:p w:rsidR="00902AD7" w:rsidRPr="00C56817" w:rsidRDefault="00902AD7" w:rsidP="00AA5F55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71AF2">
              <w:rPr>
                <w:sz w:val="28"/>
                <w:szCs w:val="28"/>
              </w:rPr>
              <w:t>Конкурс «Пять олимпийских колец</w:t>
            </w:r>
            <w:r w:rsidR="00257606">
              <w:rPr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02AD7" w:rsidRPr="00906DD0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Pr="00906DD0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Default="008C0663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  <w:p w:rsidR="00902AD7" w:rsidRDefault="00A71AF2" w:rsidP="00AA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257606" w:rsidRPr="00C56817" w:rsidRDefault="00257606" w:rsidP="00AA5F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 5 – 11 классов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Default="00AE1383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1.Заседание совета профилактики.</w:t>
            </w:r>
          </w:p>
          <w:p w:rsidR="00AE1383" w:rsidRDefault="00AE1383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Заседание </w:t>
            </w:r>
            <w:proofErr w:type="spellStart"/>
            <w:r>
              <w:rPr>
                <w:sz w:val="28"/>
                <w:szCs w:val="28"/>
              </w:rPr>
              <w:t>наркопоста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1E4BDB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A71AF2" w:rsidRDefault="00A71AF2" w:rsidP="002776ED">
            <w:pPr>
              <w:jc w:val="center"/>
              <w:rPr>
                <w:sz w:val="28"/>
                <w:szCs w:val="28"/>
              </w:rPr>
            </w:pPr>
          </w:p>
          <w:p w:rsidR="00A71AF2" w:rsidRPr="00C56817" w:rsidRDefault="00A71AF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900552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Организация осенних </w:t>
            </w:r>
            <w:proofErr w:type="gramStart"/>
            <w:r w:rsidRPr="00C56817">
              <w:rPr>
                <w:sz w:val="28"/>
                <w:szCs w:val="28"/>
              </w:rPr>
              <w:t>каникулах</w:t>
            </w:r>
            <w:proofErr w:type="gramEnd"/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( по отдельному плану)</w:t>
            </w:r>
          </w:p>
          <w:p w:rsidR="00902AD7" w:rsidRPr="0093430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934307">
              <w:rPr>
                <w:sz w:val="28"/>
                <w:szCs w:val="28"/>
              </w:rPr>
              <w:t>2.Через книгу к миру и согласию» (День всемирной толерантности)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A71AF2" w:rsidRDefault="00A71AF2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C0663" w:rsidRDefault="008C0663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О.Р.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794B14">
              <w:rPr>
                <w:sz w:val="28"/>
                <w:szCs w:val="28"/>
              </w:rPr>
              <w:t>1</w:t>
            </w:r>
            <w:r w:rsidR="00A71AF2">
              <w:rPr>
                <w:sz w:val="28"/>
                <w:szCs w:val="28"/>
              </w:rPr>
              <w:t>.</w:t>
            </w:r>
            <w:r w:rsidRPr="00794B14">
              <w:rPr>
                <w:sz w:val="28"/>
                <w:szCs w:val="28"/>
              </w:rPr>
              <w:t>Общешкольное родительское собрание.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794B14">
              <w:rPr>
                <w:bCs/>
                <w:sz w:val="28"/>
                <w:szCs w:val="28"/>
              </w:rPr>
              <w:t>Привлечение родителей к организации проведения осенних  каникул.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Я.Л.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  <w:r>
              <w:rPr>
                <w:sz w:val="28"/>
                <w:szCs w:val="28"/>
              </w:rPr>
              <w:t>, мероприятия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22E0E">
              <w:rPr>
                <w:sz w:val="28"/>
                <w:szCs w:val="28"/>
              </w:rPr>
              <w:t>Неделя</w:t>
            </w:r>
            <w:proofErr w:type="gramStart"/>
            <w:r w:rsidRPr="00D22E0E">
              <w:rPr>
                <w:sz w:val="28"/>
                <w:szCs w:val="28"/>
              </w:rPr>
              <w:t xml:space="preserve"> ,</w:t>
            </w:r>
            <w:proofErr w:type="gramEnd"/>
            <w:r w:rsidRPr="00D22E0E">
              <w:rPr>
                <w:sz w:val="28"/>
                <w:szCs w:val="28"/>
              </w:rPr>
              <w:t xml:space="preserve"> посвященная Дню матери </w:t>
            </w:r>
          </w:p>
          <w:p w:rsidR="00902AD7" w:rsidRPr="00D22E0E" w:rsidRDefault="00E45133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Дорогие и любимые</w:t>
            </w:r>
            <w:r w:rsidR="00902AD7" w:rsidRPr="00D22E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902AD7">
              <w:rPr>
                <w:sz w:val="28"/>
                <w:szCs w:val="28"/>
              </w:rPr>
              <w:t xml:space="preserve">( </w:t>
            </w:r>
            <w:proofErr w:type="gramEnd"/>
            <w:r w:rsidR="00902AD7">
              <w:rPr>
                <w:sz w:val="28"/>
                <w:szCs w:val="28"/>
              </w:rPr>
              <w:t>по отдельному плану)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794B14">
              <w:rPr>
                <w:sz w:val="28"/>
                <w:szCs w:val="28"/>
              </w:rPr>
              <w:t>2.Операция «Чистота</w:t>
            </w:r>
            <w:proofErr w:type="gramStart"/>
            <w:r w:rsidRPr="00794B14">
              <w:rPr>
                <w:sz w:val="28"/>
                <w:szCs w:val="28"/>
              </w:rPr>
              <w:t>»-</w:t>
            </w:r>
            <w:proofErr w:type="gramEnd"/>
            <w:r w:rsidRPr="00794B14">
              <w:rPr>
                <w:sz w:val="28"/>
                <w:szCs w:val="28"/>
              </w:rPr>
              <w:t>генеральная уборка классных комнат</w:t>
            </w:r>
            <w:r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906DD0">
              <w:rPr>
                <w:sz w:val="28"/>
                <w:szCs w:val="28"/>
              </w:rPr>
              <w:t>3.День народного единства /</w:t>
            </w:r>
            <w:proofErr w:type="spellStart"/>
            <w:r w:rsidRPr="00906DD0">
              <w:rPr>
                <w:sz w:val="28"/>
                <w:szCs w:val="28"/>
              </w:rPr>
              <w:t>Кл</w:t>
            </w:r>
            <w:proofErr w:type="gramStart"/>
            <w:r w:rsidRPr="00906DD0">
              <w:rPr>
                <w:sz w:val="28"/>
                <w:szCs w:val="28"/>
              </w:rPr>
              <w:t>.ч</w:t>
            </w:r>
            <w:proofErr w:type="gramEnd"/>
            <w:r w:rsidRPr="00906DD0">
              <w:rPr>
                <w:sz w:val="28"/>
                <w:szCs w:val="28"/>
              </w:rPr>
              <w:t>асы,беседы,викторины</w:t>
            </w:r>
            <w:proofErr w:type="spellEnd"/>
            <w:r w:rsidRPr="00906DD0">
              <w:rPr>
                <w:sz w:val="28"/>
                <w:szCs w:val="28"/>
              </w:rPr>
              <w:t>/</w:t>
            </w:r>
          </w:p>
          <w:p w:rsidR="00902AD7" w:rsidRPr="00794B14" w:rsidRDefault="00902AD7" w:rsidP="001E4BD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E4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45133" w:rsidRDefault="00E45133" w:rsidP="002776ED">
            <w:pPr>
              <w:jc w:val="center"/>
              <w:rPr>
                <w:sz w:val="28"/>
                <w:szCs w:val="28"/>
              </w:rPr>
            </w:pPr>
          </w:p>
          <w:p w:rsidR="00E45133" w:rsidRDefault="00E45133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0552" w:rsidRPr="00C56817" w:rsidRDefault="00900552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коллективом.</w:t>
            </w:r>
          </w:p>
        </w:tc>
        <w:tc>
          <w:tcPr>
            <w:tcW w:w="4934" w:type="dxa"/>
            <w:gridSpan w:val="2"/>
          </w:tcPr>
          <w:p w:rsidR="00900552" w:rsidRDefault="0090055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1.Рассмотрение вопросов предупреждения религиозного </w:t>
            </w:r>
            <w:r w:rsidR="00AE1383">
              <w:rPr>
                <w:sz w:val="28"/>
                <w:szCs w:val="28"/>
              </w:rPr>
              <w:t xml:space="preserve">и политического экстремизма в МБОУ СОШ№6 </w:t>
            </w:r>
            <w:r>
              <w:rPr>
                <w:sz w:val="28"/>
                <w:szCs w:val="28"/>
              </w:rPr>
              <w:t xml:space="preserve"> на семинарах классных руководителей.</w:t>
            </w:r>
          </w:p>
          <w:p w:rsidR="00900552" w:rsidRDefault="0090055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обучающих семинаров с классными руководителями по вопросам профилактики экстремизма в </w:t>
            </w:r>
            <w:r>
              <w:rPr>
                <w:sz w:val="28"/>
                <w:szCs w:val="28"/>
              </w:rPr>
              <w:lastRenderedPageBreak/>
              <w:t>подростковой и молодёжной среде</w:t>
            </w:r>
          </w:p>
          <w:p w:rsidR="00E45133" w:rsidRDefault="00E45133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Теличко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900552" w:rsidRDefault="0090055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привлечением </w:t>
            </w:r>
            <w:r>
              <w:rPr>
                <w:sz w:val="28"/>
                <w:szCs w:val="28"/>
              </w:rPr>
              <w:lastRenderedPageBreak/>
              <w:t>РОВД</w:t>
            </w:r>
          </w:p>
          <w:p w:rsidR="00E45133" w:rsidRDefault="00E45133" w:rsidP="002776ED">
            <w:pPr>
              <w:jc w:val="center"/>
              <w:rPr>
                <w:sz w:val="28"/>
                <w:szCs w:val="28"/>
              </w:rPr>
            </w:pPr>
          </w:p>
          <w:p w:rsidR="00E45133" w:rsidRDefault="00E45133" w:rsidP="00E45133">
            <w:pPr>
              <w:jc w:val="center"/>
              <w:rPr>
                <w:sz w:val="28"/>
                <w:szCs w:val="28"/>
              </w:rPr>
            </w:pP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Заседа</w:t>
            </w:r>
            <w:r>
              <w:rPr>
                <w:sz w:val="28"/>
                <w:szCs w:val="28"/>
              </w:rPr>
              <w:t>ние спортивного клуба «Олимп»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8C0663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2AD7">
              <w:rPr>
                <w:sz w:val="28"/>
                <w:szCs w:val="28"/>
              </w:rPr>
              <w:t xml:space="preserve"> </w:t>
            </w:r>
            <w:proofErr w:type="spellStart"/>
            <w:r w:rsidR="00902AD7">
              <w:rPr>
                <w:sz w:val="28"/>
                <w:szCs w:val="28"/>
              </w:rPr>
              <w:t>Всекубанская</w:t>
            </w:r>
            <w:proofErr w:type="spellEnd"/>
            <w:r w:rsidR="00902AD7">
              <w:rPr>
                <w:sz w:val="28"/>
                <w:szCs w:val="28"/>
              </w:rPr>
              <w:t xml:space="preserve"> спартакиада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 штаба воспитательной работы.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</w:t>
            </w:r>
            <w:r w:rsidR="008E71EA">
              <w:rPr>
                <w:sz w:val="28"/>
                <w:szCs w:val="28"/>
              </w:rPr>
              <w:t>дания МО классных руководителей по теме: Формирование у учащихся устойчивых нравственных идеалов через воспитание потребности в здоровом образе жизни. Формирование системного подхода к решению проблем</w:t>
            </w:r>
            <w:r w:rsidR="00662D95">
              <w:rPr>
                <w:sz w:val="28"/>
                <w:szCs w:val="28"/>
              </w:rPr>
              <w:t xml:space="preserve"> охраны здоровья и жизни учащихся.</w:t>
            </w:r>
          </w:p>
          <w:p w:rsidR="005D2B68" w:rsidRPr="00C56817" w:rsidRDefault="005D2B68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3.Семенар классных руководителей:1. Семейное воспитание. Практикум  «Методы и приёмы работы с семьёй» 2.Воспитательные системы классов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бмен опытом)</w:t>
            </w:r>
          </w:p>
          <w:p w:rsidR="00902AD7" w:rsidRPr="00C56817" w:rsidRDefault="00902AD7" w:rsidP="00A94B15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05686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E45133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2AD7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 Тимофеева С.В.</w:t>
            </w: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662D95" w:rsidRPr="00C56817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мероприят</w:t>
            </w:r>
            <w:r w:rsidR="00F0213A">
              <w:rPr>
                <w:sz w:val="28"/>
                <w:szCs w:val="28"/>
              </w:rPr>
              <w:t xml:space="preserve">ий с КДЦ, сельской библиотекой </w:t>
            </w:r>
            <w:proofErr w:type="gramStart"/>
            <w:r w:rsidR="00F0213A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матери.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7B0EF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442B56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42B56">
              <w:rPr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1.Реализация  плана работы муниципальной экспериментальной площадки.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D76B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1.Праздничная п</w:t>
            </w:r>
            <w:r w:rsidR="00F0213A">
              <w:rPr>
                <w:sz w:val="28"/>
                <w:szCs w:val="28"/>
              </w:rPr>
              <w:t>рограмма «Здравствуй зимушка – зима!</w:t>
            </w:r>
            <w:r w:rsidRPr="00C56817">
              <w:rPr>
                <w:sz w:val="28"/>
                <w:szCs w:val="28"/>
              </w:rPr>
              <w:t>»</w:t>
            </w:r>
          </w:p>
          <w:p w:rsidR="00902AD7" w:rsidRDefault="00560529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2.Праздни</w:t>
            </w:r>
            <w:r w:rsidR="00257606">
              <w:rPr>
                <w:sz w:val="28"/>
                <w:szCs w:val="28"/>
              </w:rPr>
              <w:t xml:space="preserve">чный концерт </w:t>
            </w:r>
            <w:r>
              <w:rPr>
                <w:sz w:val="28"/>
                <w:szCs w:val="28"/>
              </w:rPr>
              <w:t>«Новогодний карнавал!»</w:t>
            </w:r>
          </w:p>
          <w:p w:rsidR="00560529" w:rsidRDefault="00F0213A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</w:t>
            </w:r>
            <w:r w:rsidR="001B4EEF">
              <w:rPr>
                <w:sz w:val="28"/>
                <w:szCs w:val="28"/>
              </w:rPr>
              <w:t>аздничная программа «Новогоднее представление</w:t>
            </w:r>
            <w:r>
              <w:rPr>
                <w:sz w:val="28"/>
                <w:szCs w:val="28"/>
              </w:rPr>
              <w:t>!</w:t>
            </w:r>
            <w:r w:rsidR="00560529">
              <w:rPr>
                <w:sz w:val="28"/>
                <w:szCs w:val="28"/>
              </w:rPr>
              <w:t>»</w:t>
            </w:r>
          </w:p>
          <w:p w:rsidR="00A94B15" w:rsidRDefault="00A94B15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4.Участие в районных творческих конкурсах.</w:t>
            </w:r>
          </w:p>
          <w:p w:rsidR="00902AD7" w:rsidRPr="00E4497E" w:rsidRDefault="00826DE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День борьбы со СПИДом.</w:t>
            </w:r>
          </w:p>
        </w:tc>
        <w:tc>
          <w:tcPr>
            <w:tcW w:w="1000" w:type="dxa"/>
          </w:tcPr>
          <w:p w:rsidR="00902AD7" w:rsidRDefault="00902AD7" w:rsidP="0025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257606">
              <w:rPr>
                <w:sz w:val="28"/>
                <w:szCs w:val="28"/>
              </w:rPr>
              <w:t>4</w:t>
            </w:r>
          </w:p>
          <w:p w:rsidR="00560529" w:rsidRDefault="00560529" w:rsidP="00257606">
            <w:pPr>
              <w:jc w:val="center"/>
              <w:rPr>
                <w:sz w:val="28"/>
                <w:szCs w:val="28"/>
              </w:rPr>
            </w:pPr>
          </w:p>
          <w:p w:rsidR="00560529" w:rsidRDefault="00560529" w:rsidP="0025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560529" w:rsidRDefault="00560529" w:rsidP="00257606">
            <w:pPr>
              <w:jc w:val="center"/>
              <w:rPr>
                <w:sz w:val="28"/>
                <w:szCs w:val="28"/>
              </w:rPr>
            </w:pPr>
          </w:p>
          <w:p w:rsidR="00560529" w:rsidRDefault="00560529" w:rsidP="0025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826DE1" w:rsidRDefault="00826DE1" w:rsidP="00257606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257606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257606">
            <w:pPr>
              <w:jc w:val="center"/>
              <w:rPr>
                <w:sz w:val="28"/>
                <w:szCs w:val="28"/>
              </w:rPr>
            </w:pPr>
          </w:p>
          <w:p w:rsidR="00826DE1" w:rsidRPr="00C56817" w:rsidRDefault="00826DE1" w:rsidP="0025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560529" w:rsidRDefault="008C0663" w:rsidP="0025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Н.Н.</w:t>
            </w:r>
          </w:p>
          <w:p w:rsidR="008C0663" w:rsidRDefault="008C0663" w:rsidP="00257606">
            <w:pPr>
              <w:rPr>
                <w:sz w:val="28"/>
                <w:szCs w:val="28"/>
              </w:rPr>
            </w:pPr>
          </w:p>
          <w:p w:rsidR="008C0663" w:rsidRDefault="008C0663" w:rsidP="0025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  <w:p w:rsidR="00560529" w:rsidRDefault="00560529" w:rsidP="00257606">
            <w:pPr>
              <w:rPr>
                <w:sz w:val="28"/>
                <w:szCs w:val="28"/>
              </w:rPr>
            </w:pPr>
          </w:p>
          <w:p w:rsidR="00560529" w:rsidRDefault="007056F1" w:rsidP="002576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 Е.А.</w:t>
            </w:r>
          </w:p>
          <w:p w:rsidR="00826DE1" w:rsidRDefault="00826DE1" w:rsidP="00257606">
            <w:pPr>
              <w:rPr>
                <w:sz w:val="28"/>
                <w:szCs w:val="28"/>
              </w:rPr>
            </w:pPr>
          </w:p>
          <w:p w:rsidR="00826DE1" w:rsidRDefault="00826DE1" w:rsidP="00257606">
            <w:pPr>
              <w:rPr>
                <w:sz w:val="28"/>
                <w:szCs w:val="28"/>
              </w:rPr>
            </w:pPr>
          </w:p>
          <w:p w:rsidR="00826DE1" w:rsidRDefault="00826DE1" w:rsidP="00257606">
            <w:pPr>
              <w:rPr>
                <w:sz w:val="28"/>
                <w:szCs w:val="28"/>
              </w:rPr>
            </w:pPr>
          </w:p>
          <w:p w:rsidR="00826DE1" w:rsidRPr="00C56817" w:rsidRDefault="00826DE1" w:rsidP="00257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 xml:space="preserve">1.Заседание совета </w:t>
            </w:r>
            <w:r w:rsidRPr="00C56817">
              <w:rPr>
                <w:sz w:val="28"/>
                <w:szCs w:val="28"/>
              </w:rPr>
              <w:lastRenderedPageBreak/>
              <w:t>профилактики.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6052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правовых знаний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по отдельному плану).</w:t>
            </w:r>
          </w:p>
          <w:p w:rsidR="00902AD7" w:rsidRPr="00C56817" w:rsidRDefault="00902AD7" w:rsidP="00826DE1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88755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F6754F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754F">
              <w:rPr>
                <w:sz w:val="28"/>
                <w:szCs w:val="28"/>
              </w:rPr>
              <w:t>Классные родительские собрания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ко Дню инвалида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спортивного клуба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F0213A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2AD7">
              <w:rPr>
                <w:sz w:val="28"/>
                <w:szCs w:val="28"/>
              </w:rPr>
              <w:t xml:space="preserve"> </w:t>
            </w:r>
            <w:proofErr w:type="spellStart"/>
            <w:r w:rsidR="00902AD7">
              <w:rPr>
                <w:sz w:val="28"/>
                <w:szCs w:val="28"/>
              </w:rPr>
              <w:t>Всекубанская</w:t>
            </w:r>
            <w:proofErr w:type="spellEnd"/>
            <w:r w:rsidR="00902AD7">
              <w:rPr>
                <w:sz w:val="28"/>
                <w:szCs w:val="28"/>
              </w:rPr>
              <w:t xml:space="preserve"> спартакиада по игровым видам спорта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 штаба воспитательной работы</w:t>
            </w:r>
            <w:proofErr w:type="gramStart"/>
            <w:r w:rsidRPr="00C56817"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1D76B0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D76B0" w:rsidP="001D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и проведение  новогодних праздников и каникул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1D76B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О.Р.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442B56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42B56">
              <w:rPr>
                <w:b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1.Состояние   </w:t>
            </w:r>
            <w:r w:rsidRPr="00C56817">
              <w:rPr>
                <w:sz w:val="28"/>
                <w:szCs w:val="28"/>
              </w:rPr>
              <w:t>работы ШВР за 1 полугодие</w:t>
            </w:r>
            <w:r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Состояние работы школы по безнадзорности  и беспризорности несовершеннолетних, реализации закона №1539</w:t>
            </w:r>
            <w:r>
              <w:rPr>
                <w:sz w:val="28"/>
                <w:szCs w:val="28"/>
              </w:rPr>
              <w:t>.</w:t>
            </w:r>
          </w:p>
          <w:p w:rsidR="00826DE1" w:rsidRPr="00C56817" w:rsidRDefault="00826DE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Состояние воспитательного процесса в 9 классе.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D76B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Default="00587C3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2AD7">
              <w:rPr>
                <w:sz w:val="28"/>
                <w:szCs w:val="28"/>
              </w:rPr>
              <w:t>. Вечер отдыха «Татьянин день»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встреча со студентами)</w:t>
            </w:r>
          </w:p>
          <w:p w:rsidR="00902AD7" w:rsidRDefault="00587C34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2AD7">
              <w:rPr>
                <w:sz w:val="28"/>
                <w:szCs w:val="28"/>
              </w:rPr>
              <w:t>.Месячник военн</w:t>
            </w:r>
            <w:proofErr w:type="gramStart"/>
            <w:r w:rsidR="00902AD7">
              <w:rPr>
                <w:sz w:val="28"/>
                <w:szCs w:val="28"/>
              </w:rPr>
              <w:t>о-</w:t>
            </w:r>
            <w:proofErr w:type="gramEnd"/>
            <w:r w:rsidR="00902AD7">
              <w:rPr>
                <w:sz w:val="28"/>
                <w:szCs w:val="28"/>
              </w:rPr>
              <w:t xml:space="preserve"> патриотической работы»(по отдельному плану).</w:t>
            </w:r>
          </w:p>
          <w:p w:rsidR="00826DE1" w:rsidRPr="00E4497E" w:rsidRDefault="00826DE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Рождественская неделя.</w:t>
            </w:r>
          </w:p>
        </w:tc>
        <w:tc>
          <w:tcPr>
            <w:tcW w:w="1000" w:type="dxa"/>
          </w:tcPr>
          <w:p w:rsidR="00902AD7" w:rsidRDefault="00902AD7" w:rsidP="0058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826DE1" w:rsidRDefault="00826DE1" w:rsidP="00587C34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587C34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587C34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587C34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587C34">
            <w:pPr>
              <w:jc w:val="center"/>
              <w:rPr>
                <w:sz w:val="28"/>
                <w:szCs w:val="28"/>
              </w:rPr>
            </w:pPr>
          </w:p>
          <w:p w:rsidR="00826DE1" w:rsidRDefault="00826DE1" w:rsidP="0082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8C0663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1D76B0" w:rsidRDefault="001D76B0" w:rsidP="002776ED">
            <w:pPr>
              <w:jc w:val="center"/>
              <w:rPr>
                <w:sz w:val="28"/>
                <w:szCs w:val="28"/>
              </w:rPr>
            </w:pPr>
          </w:p>
          <w:p w:rsidR="001D76B0" w:rsidRDefault="001D76B0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  <w:p w:rsidR="00826DE1" w:rsidRDefault="00826DE1" w:rsidP="002776ED">
            <w:pPr>
              <w:jc w:val="center"/>
              <w:rPr>
                <w:sz w:val="28"/>
                <w:szCs w:val="28"/>
              </w:rPr>
            </w:pPr>
          </w:p>
          <w:p w:rsidR="00826DE1" w:rsidRPr="00C56817" w:rsidRDefault="00826DE1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Теличко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1.Заседание совета</w:t>
            </w:r>
            <w:r>
              <w:rPr>
                <w:sz w:val="28"/>
                <w:szCs w:val="28"/>
              </w:rPr>
              <w:t xml:space="preserve"> профилактики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2.Заседание </w:t>
            </w:r>
            <w:proofErr w:type="spellStart"/>
            <w:r>
              <w:rPr>
                <w:sz w:val="28"/>
                <w:szCs w:val="28"/>
              </w:rPr>
              <w:t>наркопоста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1D76B0" w:rsidRDefault="001D76B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554BBC" w:rsidRDefault="00554BBC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1D76B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C56817" w:rsidRDefault="00587C34" w:rsidP="00587C34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районных творческих конкурсах.</w:t>
            </w:r>
          </w:p>
        </w:tc>
        <w:tc>
          <w:tcPr>
            <w:tcW w:w="1000" w:type="dxa"/>
          </w:tcPr>
          <w:p w:rsidR="00902AD7" w:rsidRPr="00C56817" w:rsidRDefault="00587C3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587C3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1.Линейк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митинг, посвященная освобождению станицы.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2.Открытие месячника 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патриотической работы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Pr="001742EB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3C44A7" w:rsidRPr="00C56817" w:rsidRDefault="003C44A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коллективом.</w:t>
            </w:r>
          </w:p>
        </w:tc>
        <w:tc>
          <w:tcPr>
            <w:tcW w:w="4934" w:type="dxa"/>
            <w:gridSpan w:val="2"/>
          </w:tcPr>
          <w:p w:rsidR="003C44A7" w:rsidRDefault="003C44A7" w:rsidP="00554BBC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1.Проведене совещаний с классными руководителями по вопросам профилактики экстремизма в </w:t>
            </w:r>
            <w:r w:rsidR="00554BBC">
              <w:rPr>
                <w:sz w:val="28"/>
                <w:szCs w:val="28"/>
              </w:rPr>
              <w:t>МБОУ СОШ №6</w:t>
            </w:r>
          </w:p>
        </w:tc>
        <w:tc>
          <w:tcPr>
            <w:tcW w:w="1000" w:type="dxa"/>
          </w:tcPr>
          <w:p w:rsidR="003C44A7" w:rsidRDefault="003C44A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3C44A7" w:rsidRDefault="003C44A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Заседа</w:t>
            </w:r>
            <w:r>
              <w:rPr>
                <w:sz w:val="28"/>
                <w:szCs w:val="28"/>
              </w:rPr>
              <w:t xml:space="preserve">ние спортивного клуба «Олимп»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Default="00F0213A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  <w:proofErr w:type="spellStart"/>
            <w:r w:rsidR="00902AD7">
              <w:rPr>
                <w:sz w:val="28"/>
                <w:szCs w:val="28"/>
              </w:rPr>
              <w:t>Всекубанская</w:t>
            </w:r>
            <w:proofErr w:type="spellEnd"/>
            <w:r w:rsidR="00902AD7">
              <w:rPr>
                <w:sz w:val="28"/>
                <w:szCs w:val="28"/>
              </w:rPr>
              <w:t xml:space="preserve"> спартакиада по игровым видам спорта.</w:t>
            </w:r>
          </w:p>
          <w:p w:rsidR="00902AD7" w:rsidRPr="00442B56" w:rsidRDefault="00902AD7" w:rsidP="002776ED">
            <w:pPr>
              <w:rPr>
                <w:sz w:val="28"/>
                <w:szCs w:val="28"/>
              </w:rPr>
            </w:pPr>
            <w:r w:rsidRPr="00442B56">
              <w:rPr>
                <w:sz w:val="28"/>
                <w:szCs w:val="28"/>
              </w:rPr>
              <w:t>2. Д</w:t>
            </w:r>
            <w:r w:rsidR="00F0213A">
              <w:rPr>
                <w:sz w:val="28"/>
                <w:szCs w:val="28"/>
              </w:rPr>
              <w:t>ень здоровья « Азбука олимпиады!</w:t>
            </w:r>
            <w:r w:rsidRPr="00442B56">
              <w:rPr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F0213A" w:rsidRDefault="00F0213A" w:rsidP="002776ED">
            <w:pPr>
              <w:jc w:val="center"/>
              <w:rPr>
                <w:sz w:val="28"/>
                <w:szCs w:val="28"/>
              </w:rPr>
            </w:pPr>
          </w:p>
          <w:p w:rsidR="00F0213A" w:rsidRDefault="00F0213A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F0213A" w:rsidRPr="00C56817" w:rsidRDefault="00F0213A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>
              <w:rPr>
                <w:sz w:val="28"/>
                <w:szCs w:val="28"/>
              </w:rPr>
              <w:t xml:space="preserve"> штаба воспитательной работы.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</w:t>
            </w:r>
            <w:r w:rsidR="00662D95">
              <w:rPr>
                <w:sz w:val="28"/>
                <w:szCs w:val="28"/>
              </w:rPr>
              <w:t xml:space="preserve">ия МО классных руководителей </w:t>
            </w:r>
            <w:r w:rsidR="00F0213A">
              <w:rPr>
                <w:sz w:val="28"/>
                <w:szCs w:val="28"/>
              </w:rPr>
              <w:t xml:space="preserve">по теме: Реализация </w:t>
            </w:r>
            <w:proofErr w:type="spellStart"/>
            <w:r w:rsidR="00F0213A">
              <w:rPr>
                <w:sz w:val="28"/>
                <w:szCs w:val="28"/>
              </w:rPr>
              <w:t>компетентностного</w:t>
            </w:r>
            <w:proofErr w:type="spellEnd"/>
            <w:r w:rsidR="00F0213A">
              <w:rPr>
                <w:sz w:val="28"/>
                <w:szCs w:val="28"/>
              </w:rPr>
              <w:t xml:space="preserve">  и системно – </w:t>
            </w:r>
            <w:proofErr w:type="spellStart"/>
            <w:r w:rsidR="00F0213A">
              <w:rPr>
                <w:sz w:val="28"/>
                <w:szCs w:val="28"/>
              </w:rPr>
              <w:t>деятельностного</w:t>
            </w:r>
            <w:proofErr w:type="spellEnd"/>
            <w:r w:rsidR="00F0213A">
              <w:rPr>
                <w:sz w:val="28"/>
                <w:szCs w:val="28"/>
              </w:rPr>
              <w:t xml:space="preserve"> подхода, формирование нового качества образования через использование современных образовательных технологий и стандартов второго поколения.</w:t>
            </w:r>
          </w:p>
          <w:p w:rsidR="00A94B15" w:rsidRPr="00C56817" w:rsidRDefault="00A94B15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Семинар классных руководителей: Практикум по теме «Воспитание</w:t>
            </w:r>
            <w:r w:rsidR="00CC06AC">
              <w:rPr>
                <w:sz w:val="28"/>
                <w:szCs w:val="28"/>
              </w:rPr>
              <w:t xml:space="preserve"> нравственности и патриотизма, толерантных отношений у школьников».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554BB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662D95" w:rsidRPr="00C56817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рамках зимних каникул.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902AD7" w:rsidRPr="00C56817" w:rsidRDefault="00554BB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442B56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42B56">
              <w:rPr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560529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C56817">
              <w:rPr>
                <w:sz w:val="28"/>
                <w:szCs w:val="28"/>
              </w:rPr>
              <w:t xml:space="preserve">Работа  классных руководителей  по </w:t>
            </w:r>
            <w:r w:rsidRPr="00C56817">
              <w:rPr>
                <w:sz w:val="28"/>
                <w:szCs w:val="28"/>
              </w:rPr>
              <w:lastRenderedPageBreak/>
              <w:t>формированию патриотических  качеств, в рамках месячника военн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патриотической работы.</w:t>
            </w:r>
          </w:p>
          <w:p w:rsidR="00902AD7" w:rsidRPr="00C56817" w:rsidRDefault="00902AD7" w:rsidP="00560529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1E64E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CC06AC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Месячник военно-патриотического воспитания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0213A">
              <w:rPr>
                <w:sz w:val="28"/>
                <w:szCs w:val="28"/>
              </w:rPr>
              <w:t xml:space="preserve">«Моя </w:t>
            </w:r>
            <w:r w:rsidRPr="00C56817">
              <w:rPr>
                <w:sz w:val="28"/>
                <w:szCs w:val="28"/>
              </w:rPr>
              <w:t xml:space="preserve"> Россия», смотр-конкурс патриотической песни</w:t>
            </w:r>
            <w:r w:rsidR="001E64E2"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56817">
              <w:rPr>
                <w:sz w:val="28"/>
                <w:szCs w:val="28"/>
              </w:rPr>
              <w:t>Смотр строя и песни</w:t>
            </w:r>
            <w:r w:rsidR="00554BBC">
              <w:rPr>
                <w:sz w:val="28"/>
                <w:szCs w:val="28"/>
              </w:rPr>
              <w:t>.</w:t>
            </w:r>
          </w:p>
          <w:p w:rsidR="001E64E2" w:rsidRDefault="001E64E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2AD7" w:rsidRPr="00EF1B60">
              <w:rPr>
                <w:sz w:val="28"/>
                <w:szCs w:val="28"/>
              </w:rPr>
              <w:t>.Участие в районных творческих конкурсах</w:t>
            </w:r>
            <w:r>
              <w:rPr>
                <w:sz w:val="28"/>
                <w:szCs w:val="28"/>
              </w:rPr>
              <w:t>.</w:t>
            </w:r>
          </w:p>
          <w:p w:rsidR="00902AD7" w:rsidRPr="00030D73" w:rsidRDefault="00CC06AC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2AD7" w:rsidRPr="00030D73">
              <w:rPr>
                <w:sz w:val="28"/>
                <w:szCs w:val="28"/>
              </w:rPr>
              <w:t xml:space="preserve">. Вечер встречи с выпускниками </w:t>
            </w:r>
          </w:p>
          <w:p w:rsidR="00902AD7" w:rsidRDefault="00BC4F90" w:rsidP="00C728EF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школа, мы вернулись!</w:t>
            </w:r>
            <w:r w:rsidR="00C728EF">
              <w:rPr>
                <w:sz w:val="28"/>
                <w:szCs w:val="28"/>
              </w:rPr>
              <w:t>"</w:t>
            </w:r>
          </w:p>
          <w:p w:rsidR="00662D95" w:rsidRDefault="00662D95" w:rsidP="00C728EF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Конкур</w:t>
            </w:r>
            <w:r w:rsidR="00BC4F90">
              <w:rPr>
                <w:sz w:val="28"/>
                <w:szCs w:val="28"/>
              </w:rPr>
              <w:t>сная программа «А ну-ка парни!</w:t>
            </w:r>
            <w:r>
              <w:rPr>
                <w:sz w:val="28"/>
                <w:szCs w:val="28"/>
              </w:rPr>
              <w:t>»</w:t>
            </w:r>
          </w:p>
          <w:p w:rsidR="00662D95" w:rsidRDefault="00662D95" w:rsidP="00C728EF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7.Конкутсно – игровая пр</w:t>
            </w:r>
            <w:r w:rsidR="00C85555">
              <w:rPr>
                <w:sz w:val="28"/>
                <w:szCs w:val="28"/>
              </w:rPr>
              <w:t>ограмма «Рыцарский турнир!</w:t>
            </w:r>
            <w:r>
              <w:rPr>
                <w:sz w:val="28"/>
                <w:szCs w:val="28"/>
              </w:rPr>
              <w:t>»</w:t>
            </w:r>
          </w:p>
          <w:p w:rsidR="002F08D9" w:rsidRPr="00EF1B60" w:rsidRDefault="002F08D9" w:rsidP="00C728EF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Конку</w:t>
            </w:r>
            <w:r w:rsidR="00C85555">
              <w:rPr>
                <w:sz w:val="28"/>
                <w:szCs w:val="28"/>
              </w:rPr>
              <w:t>рсная программа «Олимпийцы вперёд нас Сочи ждёт!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66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662D95" w:rsidRDefault="00662D95" w:rsidP="0066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2F08D9" w:rsidRDefault="002F08D9" w:rsidP="00662D95">
            <w:pPr>
              <w:jc w:val="center"/>
              <w:rPr>
                <w:sz w:val="28"/>
                <w:szCs w:val="28"/>
              </w:rPr>
            </w:pPr>
          </w:p>
          <w:p w:rsidR="002F08D9" w:rsidRDefault="002F08D9" w:rsidP="00662D95">
            <w:pPr>
              <w:jc w:val="center"/>
              <w:rPr>
                <w:sz w:val="28"/>
                <w:szCs w:val="28"/>
              </w:rPr>
            </w:pPr>
          </w:p>
          <w:p w:rsidR="002F08D9" w:rsidRPr="00C56817" w:rsidRDefault="002F08D9" w:rsidP="0066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Гевлич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1E64E2" w:rsidRDefault="001E64E2" w:rsidP="002776ED">
            <w:pPr>
              <w:jc w:val="center"/>
              <w:rPr>
                <w:sz w:val="28"/>
                <w:szCs w:val="28"/>
              </w:rPr>
            </w:pPr>
          </w:p>
          <w:p w:rsidR="001E64E2" w:rsidRDefault="001E64E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1E64E2" w:rsidRDefault="001E64E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7056F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Е.В.</w:t>
            </w: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</w:p>
          <w:p w:rsidR="00662D95" w:rsidRDefault="00662D95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662D95" w:rsidRDefault="003602E4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Теличко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</w:p>
          <w:p w:rsidR="002F08D9" w:rsidRPr="00C56817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CC06AC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>
              <w:rPr>
                <w:sz w:val="28"/>
                <w:szCs w:val="28"/>
              </w:rPr>
              <w:t>аседание совета профилактики.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54BB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426212" w:rsidRPr="001742EB" w:rsidRDefault="002F08D9" w:rsidP="002776ED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6212">
              <w:rPr>
                <w:sz w:val="28"/>
                <w:szCs w:val="28"/>
              </w:rPr>
              <w:t>.Проведение среди учащихся вечеров интернациональной дружбы, конкурсов художественной самодеятельности и народного творчества.</w:t>
            </w:r>
          </w:p>
        </w:tc>
        <w:tc>
          <w:tcPr>
            <w:tcW w:w="1000" w:type="dxa"/>
          </w:tcPr>
          <w:p w:rsidR="004D0C02" w:rsidRPr="001742EB" w:rsidRDefault="004D0C02" w:rsidP="002F0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305" w:type="dxa"/>
          </w:tcPr>
          <w:p w:rsidR="00426212" w:rsidRDefault="002F08D9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  <w:p w:rsidR="00426212" w:rsidRPr="001742EB" w:rsidRDefault="00426212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1.Зональный этап районного смотра </w:t>
            </w:r>
            <w:r w:rsidRPr="00C56817">
              <w:rPr>
                <w:sz w:val="28"/>
                <w:szCs w:val="28"/>
              </w:rPr>
              <w:t>конкурса «Молодежь Новопокровского района –</w:t>
            </w:r>
            <w:r w:rsidR="00C85555">
              <w:rPr>
                <w:sz w:val="28"/>
                <w:szCs w:val="28"/>
              </w:rPr>
              <w:t xml:space="preserve"> </w:t>
            </w:r>
            <w:r w:rsidRPr="00C56817">
              <w:rPr>
                <w:sz w:val="28"/>
                <w:szCs w:val="28"/>
              </w:rPr>
              <w:t>за здоровый образ жизни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54BB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соревнований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«Президентские состязания»,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Спортивные игры школьников «Президентские спортивные игры»</w:t>
            </w: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lastRenderedPageBreak/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оздоровительные соревнования «Президентские состязания».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Спортивные игры школьников «Президентские спортивные игры»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>
              <w:rPr>
                <w:sz w:val="28"/>
                <w:szCs w:val="28"/>
              </w:rPr>
              <w:t xml:space="preserve"> штаба воспитательной работы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</w:t>
            </w:r>
            <w:r>
              <w:rPr>
                <w:sz w:val="28"/>
                <w:szCs w:val="28"/>
              </w:rPr>
              <w:t>ия МО классных руководителей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CC06AC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 проведение мероприятий  в рамках месячника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патриотического воспитания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1742EB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742EB">
              <w:rPr>
                <w:b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Работа по развитию ученического самоуправления 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Система классных часов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4D0C02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Default="004D0C0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2AD7" w:rsidRPr="008B1FBB">
              <w:rPr>
                <w:sz w:val="28"/>
                <w:szCs w:val="28"/>
              </w:rPr>
              <w:t>. Участие в районных творческих конкурсах</w:t>
            </w:r>
            <w:r w:rsidR="00902AD7">
              <w:rPr>
                <w:sz w:val="28"/>
                <w:szCs w:val="28"/>
              </w:rPr>
              <w:t>.</w:t>
            </w:r>
          </w:p>
          <w:p w:rsidR="00902AD7" w:rsidRPr="0062370D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2370D">
              <w:rPr>
                <w:sz w:val="28"/>
                <w:szCs w:val="28"/>
              </w:rPr>
              <w:t>Неделя детской</w:t>
            </w:r>
            <w:r w:rsidR="003602E4">
              <w:rPr>
                <w:sz w:val="28"/>
                <w:szCs w:val="28"/>
              </w:rPr>
              <w:t xml:space="preserve"> </w:t>
            </w:r>
            <w:r w:rsidRPr="0062370D">
              <w:rPr>
                <w:sz w:val="28"/>
                <w:szCs w:val="28"/>
              </w:rPr>
              <w:t>книги.</w:t>
            </w:r>
          </w:p>
          <w:p w:rsidR="00902AD7" w:rsidRPr="0062370D" w:rsidRDefault="00902AD7" w:rsidP="002F08D9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62370D">
              <w:rPr>
                <w:sz w:val="28"/>
                <w:szCs w:val="28"/>
              </w:rPr>
              <w:t>4. Конк</w:t>
            </w:r>
            <w:r w:rsidR="0062370D">
              <w:rPr>
                <w:sz w:val="28"/>
                <w:szCs w:val="28"/>
              </w:rPr>
              <w:t>урсная программа «Восславим женщину».</w:t>
            </w:r>
          </w:p>
          <w:p w:rsidR="00902AD7" w:rsidRPr="0062370D" w:rsidRDefault="00902AD7" w:rsidP="002776ED">
            <w:pPr>
              <w:rPr>
                <w:sz w:val="28"/>
                <w:szCs w:val="28"/>
              </w:rPr>
            </w:pPr>
            <w:r>
              <w:t>5.</w:t>
            </w:r>
            <w:r w:rsidRPr="0062370D">
              <w:rPr>
                <w:sz w:val="28"/>
                <w:szCs w:val="28"/>
              </w:rPr>
              <w:t xml:space="preserve">Конкурсная программа « </w:t>
            </w:r>
            <w:r w:rsidR="0062370D">
              <w:rPr>
                <w:sz w:val="28"/>
                <w:szCs w:val="28"/>
              </w:rPr>
              <w:t>Мы поздравляем наших мам!»</w:t>
            </w:r>
          </w:p>
          <w:p w:rsidR="00902AD7" w:rsidRPr="0062370D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  <w:p w:rsidR="00902AD7" w:rsidRPr="008B1FBB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1742EB" w:rsidRDefault="00902AD7" w:rsidP="002776ED">
            <w:pPr>
              <w:rPr>
                <w:sz w:val="28"/>
                <w:szCs w:val="28"/>
              </w:rPr>
            </w:pPr>
          </w:p>
          <w:p w:rsidR="00902AD7" w:rsidRPr="001742EB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62370D" w:rsidRDefault="0062370D" w:rsidP="002776ED">
            <w:pPr>
              <w:rPr>
                <w:sz w:val="28"/>
                <w:szCs w:val="28"/>
              </w:rPr>
            </w:pPr>
          </w:p>
          <w:p w:rsidR="00902AD7" w:rsidRPr="001742EB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предметники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О.Р.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Г.Н.</w:t>
            </w:r>
          </w:p>
          <w:p w:rsidR="00902AD7" w:rsidRDefault="008C0663" w:rsidP="0027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Теличко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8C0663" w:rsidRPr="00C56817" w:rsidRDefault="008C0663" w:rsidP="0027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>
              <w:rPr>
                <w:sz w:val="28"/>
                <w:szCs w:val="28"/>
              </w:rPr>
              <w:t>аседание совета профилактики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2.Заседание </w:t>
            </w:r>
            <w:proofErr w:type="spellStart"/>
            <w:r>
              <w:rPr>
                <w:sz w:val="28"/>
                <w:szCs w:val="28"/>
              </w:rPr>
              <w:t>наркопоста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63AC3" w:rsidRDefault="00963AC3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462BA0" w:rsidRDefault="00462BA0" w:rsidP="002776ED">
            <w:pPr>
              <w:rPr>
                <w:sz w:val="28"/>
                <w:szCs w:val="28"/>
              </w:rPr>
            </w:pPr>
          </w:p>
          <w:p w:rsidR="00902AD7" w:rsidRPr="001742EB" w:rsidRDefault="00963AC3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Финал районного смотра-конкурса «Молодежь Новопокровского района </w:t>
            </w:r>
            <w:proofErr w:type="gramStart"/>
            <w:r w:rsidRPr="00C56817">
              <w:rPr>
                <w:sz w:val="28"/>
                <w:szCs w:val="28"/>
              </w:rPr>
              <w:t>–з</w:t>
            </w:r>
            <w:proofErr w:type="gramEnd"/>
            <w:r w:rsidRPr="00C56817">
              <w:rPr>
                <w:sz w:val="28"/>
                <w:szCs w:val="28"/>
              </w:rPr>
              <w:t>а здоровый образ жизни»</w:t>
            </w:r>
          </w:p>
          <w:p w:rsidR="00826DE1" w:rsidRDefault="00826DE1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весенних каникул.</w:t>
            </w:r>
          </w:p>
          <w:p w:rsidR="00122284" w:rsidRPr="00C56817" w:rsidRDefault="00122284" w:rsidP="00963AC3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63AC3" w:rsidRDefault="00963AC3" w:rsidP="002776ED">
            <w:pPr>
              <w:jc w:val="center"/>
              <w:rPr>
                <w:sz w:val="28"/>
                <w:szCs w:val="28"/>
              </w:rPr>
            </w:pPr>
          </w:p>
          <w:p w:rsidR="00963AC3" w:rsidRDefault="00963AC3" w:rsidP="002776ED">
            <w:pPr>
              <w:jc w:val="center"/>
              <w:rPr>
                <w:sz w:val="28"/>
                <w:szCs w:val="28"/>
              </w:rPr>
            </w:pPr>
          </w:p>
          <w:p w:rsidR="00963AC3" w:rsidRDefault="00963AC3" w:rsidP="002776ED">
            <w:pPr>
              <w:jc w:val="center"/>
              <w:rPr>
                <w:sz w:val="28"/>
                <w:szCs w:val="28"/>
              </w:rPr>
            </w:pPr>
          </w:p>
          <w:p w:rsidR="00963AC3" w:rsidRPr="00C56817" w:rsidRDefault="00963AC3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426212" w:rsidRDefault="00462BA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426212" w:rsidRDefault="00426212" w:rsidP="002776ED">
            <w:pPr>
              <w:jc w:val="center"/>
              <w:rPr>
                <w:sz w:val="28"/>
                <w:szCs w:val="28"/>
              </w:rPr>
            </w:pPr>
          </w:p>
          <w:p w:rsidR="00963AC3" w:rsidRDefault="00963AC3" w:rsidP="002776ED">
            <w:pPr>
              <w:jc w:val="center"/>
              <w:rPr>
                <w:sz w:val="28"/>
                <w:szCs w:val="28"/>
              </w:rPr>
            </w:pPr>
          </w:p>
          <w:p w:rsidR="00963AC3" w:rsidRPr="00C56817" w:rsidRDefault="00963AC3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1"/>
                <w:sz w:val="28"/>
                <w:szCs w:val="28"/>
              </w:rPr>
              <w:t>1.</w:t>
            </w:r>
            <w:r w:rsidRPr="00C56817">
              <w:rPr>
                <w:bCs/>
                <w:color w:val="000000"/>
                <w:spacing w:val="-11"/>
                <w:sz w:val="28"/>
                <w:szCs w:val="28"/>
              </w:rPr>
              <w:t>Общешкольное родительское собрание «Формированию ценностей «</w:t>
            </w:r>
            <w:proofErr w:type="gramStart"/>
            <w:r w:rsidRPr="00C56817">
              <w:rPr>
                <w:bCs/>
                <w:color w:val="000000"/>
                <w:spacing w:val="-11"/>
                <w:sz w:val="28"/>
                <w:szCs w:val="28"/>
              </w:rPr>
              <w:t>ответственного</w:t>
            </w:r>
            <w:proofErr w:type="gramEnd"/>
            <w:r w:rsidR="003602E4">
              <w:rPr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="00963AC3">
              <w:rPr>
                <w:bCs/>
                <w:color w:val="000000"/>
                <w:spacing w:val="-11"/>
                <w:sz w:val="28"/>
                <w:szCs w:val="28"/>
              </w:rPr>
              <w:t>родительства</w:t>
            </w:r>
            <w:proofErr w:type="spellEnd"/>
            <w:r w:rsidR="00963AC3">
              <w:rPr>
                <w:bCs/>
                <w:color w:val="000000"/>
                <w:spacing w:val="-11"/>
                <w:sz w:val="28"/>
                <w:szCs w:val="28"/>
              </w:rPr>
              <w:t>».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462BA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Акция РДОО «Патриоты Кубани» «Здоровье в моде при </w:t>
            </w:r>
            <w:r w:rsidRPr="00C56817">
              <w:rPr>
                <w:sz w:val="28"/>
                <w:szCs w:val="28"/>
              </w:rPr>
              <w:lastRenderedPageBreak/>
              <w:t>любой  погоде»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462BA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Заседа</w:t>
            </w:r>
            <w:r>
              <w:rPr>
                <w:sz w:val="28"/>
                <w:szCs w:val="28"/>
              </w:rPr>
              <w:t xml:space="preserve">ние спортивного клуба «Олимп»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Всекубанский турнир по легкой атлетике  на Кубок Губернатора Краснодарского края среди команд общеобразовательный учреждений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>
              <w:rPr>
                <w:sz w:val="28"/>
                <w:szCs w:val="28"/>
              </w:rPr>
              <w:t xml:space="preserve"> штаба воспитательной работы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Default="00902AD7" w:rsidP="00963AC3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</w:t>
            </w:r>
            <w:r w:rsidR="002F08D9">
              <w:rPr>
                <w:sz w:val="28"/>
                <w:szCs w:val="28"/>
              </w:rPr>
              <w:t>ия МО классных руководителей по теме: Культурологические проблемы современного образования.</w:t>
            </w:r>
          </w:p>
          <w:p w:rsidR="00462BA0" w:rsidRDefault="00462BA0" w:rsidP="0096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Семинар классных руководителей: 1.Система работы по безнадзорности.</w:t>
            </w:r>
          </w:p>
          <w:p w:rsidR="00462BA0" w:rsidRDefault="00462BA0" w:rsidP="0096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Психологический практикум «Изучение семей учащихся».</w:t>
            </w:r>
          </w:p>
          <w:p w:rsidR="00963AC3" w:rsidRPr="00C56817" w:rsidRDefault="00963AC3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Default="00963AC3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F08D9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2F08D9" w:rsidRPr="00C56817" w:rsidRDefault="002F08D9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 к 8 марта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кдц</w:t>
            </w:r>
            <w:proofErr w:type="spellEnd"/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902AD7" w:rsidRPr="00C56817" w:rsidRDefault="00963AC3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116BEC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16BEC">
              <w:rPr>
                <w:b/>
                <w:sz w:val="28"/>
                <w:szCs w:val="28"/>
                <w:u w:val="single"/>
              </w:rPr>
              <w:t xml:space="preserve">Апрель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классных руководителей с семьей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462BA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Default="00462BA0" w:rsidP="00462BA0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2AD7">
              <w:rPr>
                <w:sz w:val="28"/>
                <w:szCs w:val="28"/>
              </w:rPr>
              <w:t>Конкурсная программа «Олимпийский калейдоскоп»</w:t>
            </w:r>
          </w:p>
          <w:p w:rsidR="00902AD7" w:rsidRDefault="00462BA0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02AD7" w:rsidRPr="00462BA0">
              <w:rPr>
                <w:sz w:val="28"/>
                <w:szCs w:val="28"/>
              </w:rPr>
              <w:t xml:space="preserve">Фестиваль </w:t>
            </w:r>
            <w:proofErr w:type="spellStart"/>
            <w:r w:rsidR="00902AD7" w:rsidRPr="00462BA0">
              <w:rPr>
                <w:sz w:val="28"/>
                <w:szCs w:val="28"/>
              </w:rPr>
              <w:t>кл</w:t>
            </w:r>
            <w:proofErr w:type="spellEnd"/>
            <w:r w:rsidR="00902AD7" w:rsidRPr="00462BA0">
              <w:rPr>
                <w:sz w:val="28"/>
                <w:szCs w:val="28"/>
              </w:rPr>
              <w:t>. часов « Май 45 года</w:t>
            </w:r>
            <w:r>
              <w:rPr>
                <w:sz w:val="28"/>
                <w:szCs w:val="28"/>
              </w:rPr>
              <w:t>».</w:t>
            </w:r>
          </w:p>
          <w:p w:rsidR="00462BA0" w:rsidRDefault="00462BA0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3.Театральный фестиваль «Здравствуй сказка!»</w:t>
            </w:r>
          </w:p>
          <w:p w:rsidR="00C65534" w:rsidRDefault="00C6553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4.Конкурсная программа</w:t>
            </w:r>
            <w:r w:rsidR="003602E4">
              <w:rPr>
                <w:sz w:val="28"/>
                <w:szCs w:val="28"/>
              </w:rPr>
              <w:t xml:space="preserve"> </w:t>
            </w:r>
          </w:p>
          <w:p w:rsidR="00462BA0" w:rsidRDefault="003602E4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5534">
              <w:rPr>
                <w:sz w:val="28"/>
                <w:szCs w:val="28"/>
              </w:rPr>
              <w:t xml:space="preserve"> Смех продлевает жизнь»</w:t>
            </w:r>
            <w:r w:rsidR="00462BA0">
              <w:rPr>
                <w:sz w:val="28"/>
                <w:szCs w:val="28"/>
              </w:rPr>
              <w:t>»</w:t>
            </w:r>
          </w:p>
          <w:p w:rsidR="00462BA0" w:rsidRPr="00462BA0" w:rsidRDefault="00462BA0" w:rsidP="002776ED">
            <w:pPr>
              <w:rPr>
                <w:sz w:val="28"/>
                <w:szCs w:val="28"/>
              </w:rPr>
            </w:pP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Default="004A1DF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462BA0" w:rsidRDefault="00462BA0" w:rsidP="002776ED">
            <w:pPr>
              <w:jc w:val="center"/>
              <w:rPr>
                <w:sz w:val="28"/>
                <w:szCs w:val="28"/>
              </w:rPr>
            </w:pPr>
          </w:p>
          <w:p w:rsidR="00462BA0" w:rsidRDefault="00462BA0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62BA0" w:rsidRDefault="00462BA0" w:rsidP="002776ED">
            <w:pPr>
              <w:jc w:val="center"/>
              <w:rPr>
                <w:sz w:val="28"/>
                <w:szCs w:val="28"/>
              </w:rPr>
            </w:pPr>
          </w:p>
          <w:p w:rsidR="00462BA0" w:rsidRPr="00C56817" w:rsidRDefault="00C6553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2BA0">
              <w:rPr>
                <w:sz w:val="28"/>
                <w:szCs w:val="28"/>
              </w:rPr>
              <w:t>-11</w:t>
            </w:r>
          </w:p>
        </w:tc>
        <w:tc>
          <w:tcPr>
            <w:tcW w:w="2305" w:type="dxa"/>
          </w:tcPr>
          <w:p w:rsidR="00902AD7" w:rsidRDefault="004A1DF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 О.Д.</w:t>
            </w:r>
          </w:p>
          <w:p w:rsidR="00462BA0" w:rsidRDefault="00462BA0" w:rsidP="002776ED">
            <w:pPr>
              <w:jc w:val="center"/>
              <w:rPr>
                <w:sz w:val="28"/>
                <w:szCs w:val="28"/>
              </w:rPr>
            </w:pPr>
          </w:p>
          <w:p w:rsidR="00462BA0" w:rsidRDefault="00462BA0" w:rsidP="0070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  <w:p w:rsidR="007056F1" w:rsidRDefault="007056F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О.И.</w:t>
            </w:r>
          </w:p>
          <w:p w:rsidR="007056F1" w:rsidRDefault="007056F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Н.Н.</w:t>
            </w:r>
          </w:p>
          <w:p w:rsidR="00462BA0" w:rsidRPr="00C56817" w:rsidRDefault="00C65534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1.Заседание совета профилактики.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462BA0" w:rsidRDefault="00902AD7" w:rsidP="002776ED">
            <w:pPr>
              <w:rPr>
                <w:sz w:val="28"/>
                <w:szCs w:val="28"/>
              </w:rPr>
            </w:pPr>
            <w:r w:rsidRPr="00462BA0">
              <w:rPr>
                <w:sz w:val="28"/>
                <w:szCs w:val="28"/>
              </w:rPr>
              <w:t xml:space="preserve">Конкурс </w:t>
            </w:r>
            <w:r w:rsidR="00C65534">
              <w:rPr>
                <w:sz w:val="28"/>
                <w:szCs w:val="28"/>
              </w:rPr>
              <w:t xml:space="preserve"> рисунков </w:t>
            </w:r>
            <w:r w:rsidRPr="00462BA0">
              <w:rPr>
                <w:sz w:val="28"/>
                <w:szCs w:val="28"/>
              </w:rPr>
              <w:t>«Мы за здоровый образ жизни »</w:t>
            </w: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305" w:type="dxa"/>
          </w:tcPr>
          <w:p w:rsidR="00902AD7" w:rsidRPr="00C56817" w:rsidRDefault="00C65534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Заседа</w:t>
            </w:r>
            <w:r>
              <w:rPr>
                <w:sz w:val="28"/>
                <w:szCs w:val="28"/>
              </w:rPr>
              <w:t xml:space="preserve">ние спортивного клуба «Олимп»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 здоровья (по отдельному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>
              <w:rPr>
                <w:sz w:val="28"/>
                <w:szCs w:val="28"/>
              </w:rPr>
              <w:t xml:space="preserve"> штаба воспитательной работы.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</w:t>
            </w:r>
            <w:r>
              <w:rPr>
                <w:sz w:val="28"/>
                <w:szCs w:val="28"/>
              </w:rPr>
              <w:t>ния МО классных руководителей</w:t>
            </w:r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5C60C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AD7">
              <w:rPr>
                <w:sz w:val="28"/>
                <w:szCs w:val="28"/>
              </w:rPr>
              <w:t>.Методическая неделя.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C60C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Default="00116BEC" w:rsidP="00116BEC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2AD7">
              <w:rPr>
                <w:sz w:val="28"/>
                <w:szCs w:val="28"/>
              </w:rPr>
              <w:t>Совместное планирование проведения майских праздников</w:t>
            </w:r>
            <w:r>
              <w:rPr>
                <w:sz w:val="28"/>
                <w:szCs w:val="28"/>
              </w:rPr>
              <w:t>.</w:t>
            </w:r>
          </w:p>
          <w:p w:rsidR="00116BEC" w:rsidRPr="00C56817" w:rsidRDefault="00116BEC" w:rsidP="00E31DB2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2.Участие учащихся школы в парадах </w:t>
            </w:r>
            <w:r w:rsidR="00E31DB2">
              <w:rPr>
                <w:sz w:val="28"/>
                <w:szCs w:val="28"/>
              </w:rPr>
              <w:t>казачьих войск в г. Краснодаре.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305" w:type="dxa"/>
          </w:tcPr>
          <w:p w:rsidR="00902AD7" w:rsidRDefault="00116BE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</w:p>
          <w:p w:rsidR="00116BEC" w:rsidRPr="00C56817" w:rsidRDefault="00116BE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116BEC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16BEC">
              <w:rPr>
                <w:b/>
                <w:sz w:val="28"/>
                <w:szCs w:val="28"/>
                <w:u w:val="single"/>
              </w:rPr>
              <w:t xml:space="preserve"> Май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 Анализ уровня воспитанности учащихся 1 – 11 классов 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Анализ работы ШВР  за 201</w:t>
            </w:r>
            <w:r w:rsidR="005C60C1">
              <w:rPr>
                <w:sz w:val="28"/>
                <w:szCs w:val="28"/>
              </w:rPr>
              <w:t>2-2013</w:t>
            </w:r>
          </w:p>
          <w:p w:rsidR="00902AD7" w:rsidRDefault="00902AD7" w:rsidP="002776ED">
            <w:pPr>
              <w:tabs>
                <w:tab w:val="left" w:pos="210"/>
                <w:tab w:val="left" w:pos="42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учебный год</w:t>
            </w:r>
          </w:p>
          <w:p w:rsidR="00E31DB2" w:rsidRPr="00C56817" w:rsidRDefault="00E31DB2" w:rsidP="002776ED">
            <w:pPr>
              <w:tabs>
                <w:tab w:val="left" w:pos="210"/>
                <w:tab w:val="left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реализации программы «Каникулы»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C60C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Участие в районных, краевых мероприятиях, посвященных Дню победы</w:t>
            </w:r>
            <w:r>
              <w:rPr>
                <w:sz w:val="28"/>
                <w:szCs w:val="28"/>
              </w:rPr>
              <w:t>.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Международный День семьи</w:t>
            </w:r>
            <w:r>
              <w:rPr>
                <w:sz w:val="28"/>
                <w:szCs w:val="28"/>
              </w:rPr>
              <w:t>.</w:t>
            </w:r>
          </w:p>
          <w:p w:rsidR="00902AD7" w:rsidRDefault="005C60C1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AD7">
              <w:rPr>
                <w:sz w:val="28"/>
                <w:szCs w:val="28"/>
              </w:rPr>
              <w:t>. Последний звонок</w:t>
            </w:r>
            <w:proofErr w:type="gramStart"/>
            <w:r w:rsidR="00902AD7"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E31DB2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День борьбы с курением.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Pr="001742EB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Pr="001742EB" w:rsidRDefault="00E31DB2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Default="005C60C1" w:rsidP="005C6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604FE" w:rsidRDefault="005C60C1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5C60C1" w:rsidRDefault="001604FE" w:rsidP="0027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</w:p>
          <w:p w:rsidR="00902AD7" w:rsidRPr="001742EB" w:rsidRDefault="00902AD7" w:rsidP="005C60C1">
            <w:pPr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>
              <w:rPr>
                <w:sz w:val="28"/>
                <w:szCs w:val="28"/>
              </w:rPr>
              <w:t>аседание совета профилактики.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2.Заседание </w:t>
            </w:r>
            <w:proofErr w:type="spellStart"/>
            <w:r>
              <w:rPr>
                <w:sz w:val="28"/>
                <w:szCs w:val="28"/>
              </w:rPr>
              <w:t>наркопоста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C60C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5F447E" w:rsidRDefault="0013084A" w:rsidP="002776ED">
            <w:pPr>
              <w:pStyle w:val="4"/>
              <w:tabs>
                <w:tab w:val="left" w:pos="2640"/>
              </w:tabs>
              <w:spacing w:before="0" w:after="0"/>
              <w:rPr>
                <w:b w:val="0"/>
              </w:rPr>
            </w:pPr>
            <w:r>
              <w:rPr>
                <w:b w:val="0"/>
              </w:rPr>
              <w:t>1.</w:t>
            </w:r>
            <w:r w:rsidR="00E31DB2">
              <w:rPr>
                <w:b w:val="0"/>
              </w:rPr>
              <w:t>Акция милосердия</w:t>
            </w:r>
          </w:p>
          <w:p w:rsidR="00902AD7" w:rsidRDefault="0013084A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</w:t>
            </w:r>
            <w:r w:rsidR="00902AD7" w:rsidRPr="005F447E">
              <w:rPr>
                <w:sz w:val="28"/>
                <w:szCs w:val="28"/>
              </w:rPr>
              <w:t xml:space="preserve"> памяти</w:t>
            </w:r>
          </w:p>
          <w:p w:rsidR="0013084A" w:rsidRPr="00C56817" w:rsidRDefault="0013084A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«Георгиевская лента»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Заседа</w:t>
            </w:r>
            <w:r>
              <w:rPr>
                <w:sz w:val="28"/>
                <w:szCs w:val="28"/>
              </w:rPr>
              <w:t xml:space="preserve">ние спортивного клуба «Олимп»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Районный туристский слёт</w:t>
            </w:r>
            <w:r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2.Школьный туристический слет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1.Заседания</w:t>
            </w:r>
            <w:r>
              <w:rPr>
                <w:sz w:val="28"/>
                <w:szCs w:val="28"/>
              </w:rPr>
              <w:t xml:space="preserve"> штаба воспитательной работы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2.Заседан</w:t>
            </w:r>
            <w:r w:rsidR="002F08D9">
              <w:rPr>
                <w:sz w:val="28"/>
                <w:szCs w:val="28"/>
              </w:rPr>
              <w:t>ия МО классных руководителей по теме: Практическое использование современных воспитательных технологий, введение новых ФГОС, подведение итогов воспитательной работы за год.</w:t>
            </w:r>
          </w:p>
          <w:p w:rsidR="005C60C1" w:rsidRDefault="00902AD7" w:rsidP="005C60C1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3. </w:t>
            </w:r>
            <w:r w:rsidR="005C60C1">
              <w:rPr>
                <w:sz w:val="28"/>
                <w:szCs w:val="28"/>
              </w:rPr>
              <w:t>Семинар классных руководителей:1. Отчёт по теме «Анализ воспитательной работы в классах</w:t>
            </w:r>
            <w:proofErr w:type="gramStart"/>
            <w:r w:rsidR="005C60C1">
              <w:rPr>
                <w:sz w:val="28"/>
                <w:szCs w:val="28"/>
              </w:rPr>
              <w:t>.»</w:t>
            </w:r>
            <w:proofErr w:type="gramEnd"/>
          </w:p>
          <w:p w:rsidR="0013084A" w:rsidRPr="00C56817" w:rsidRDefault="0013084A" w:rsidP="005C60C1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A2A4E" w:rsidRDefault="00EA2A4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</w:p>
          <w:p w:rsidR="00EA2A4E" w:rsidRDefault="00EA2A4E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EA2A4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  <w:p w:rsidR="00EA2A4E" w:rsidRDefault="00EA2A4E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EA2A4E" w:rsidRPr="00C56817" w:rsidRDefault="00EA2A4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С.В. 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Default="00116BEC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к 1 июня.</w:t>
            </w:r>
          </w:p>
          <w:p w:rsidR="00116BEC" w:rsidRDefault="00116BEC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спортивных праздниках на приз атамана станицы.</w:t>
            </w:r>
          </w:p>
          <w:p w:rsidR="00116BEC" w:rsidRPr="00C56817" w:rsidRDefault="00116BEC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совместных мероприятий, в рамках месячника военно – патриотической работы.</w:t>
            </w:r>
          </w:p>
        </w:tc>
        <w:tc>
          <w:tcPr>
            <w:tcW w:w="1000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кдц</w:t>
            </w:r>
            <w:proofErr w:type="spellEnd"/>
          </w:p>
          <w:p w:rsidR="00902AD7" w:rsidRPr="001742EB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  <w:r w:rsidR="00116BEC">
              <w:rPr>
                <w:sz w:val="28"/>
                <w:szCs w:val="28"/>
              </w:rPr>
              <w:t>.</w:t>
            </w:r>
          </w:p>
          <w:p w:rsidR="00116BEC" w:rsidRDefault="00116BEC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  <w:p w:rsidR="004721FE" w:rsidRPr="00C56817" w:rsidRDefault="004721F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5C60C1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C60C1">
              <w:rPr>
                <w:b/>
                <w:sz w:val="28"/>
                <w:szCs w:val="28"/>
                <w:u w:val="single"/>
              </w:rPr>
              <w:t xml:space="preserve">Июнь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Итоги работы ШВР за учебный год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реализации программы </w:t>
            </w:r>
          </w:p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Каникулы»</w:t>
            </w:r>
          </w:p>
          <w:p w:rsidR="0013084A" w:rsidRPr="00C56817" w:rsidRDefault="0013084A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Анализ учебно – воспитательной деятельности за 2013-2014 учебный год. Планирование работы на 2014-2015 ученый год.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4721FE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Социализация уч-ся (традиционные мероприятия, предметные недели, конкурсы, 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День защиты детей 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«</w:t>
            </w:r>
            <w:r w:rsidR="005C60C1">
              <w:rPr>
                <w:sz w:val="28"/>
                <w:szCs w:val="28"/>
              </w:rPr>
              <w:t>Праздник детства</w:t>
            </w:r>
            <w:r w:rsidRPr="00C56817">
              <w:rPr>
                <w:sz w:val="28"/>
                <w:szCs w:val="28"/>
              </w:rPr>
              <w:t>»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День символов Краснодарского края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56817">
              <w:rPr>
                <w:sz w:val="28"/>
                <w:szCs w:val="28"/>
              </w:rPr>
              <w:t>День независимости России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t>4</w:t>
            </w:r>
            <w:r w:rsidRPr="001742EB">
              <w:rPr>
                <w:sz w:val="28"/>
                <w:szCs w:val="28"/>
              </w:rPr>
              <w:t>.Торжественное вручение аттестатов 9 класс.</w:t>
            </w:r>
          </w:p>
          <w:p w:rsidR="00902AD7" w:rsidRDefault="00902AD7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5.Выпускной вечер 11  класс</w:t>
            </w:r>
          </w:p>
          <w:p w:rsidR="00902AD7" w:rsidRDefault="0013084A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Выпускной</w:t>
            </w:r>
            <w:proofErr w:type="gramEnd"/>
            <w:r>
              <w:rPr>
                <w:sz w:val="28"/>
                <w:szCs w:val="28"/>
              </w:rPr>
              <w:t xml:space="preserve"> в 4 классе</w:t>
            </w:r>
          </w:p>
          <w:p w:rsidR="0013084A" w:rsidRPr="001742EB" w:rsidRDefault="0013084A" w:rsidP="0027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Всемирный день борьбы с наркоманией.</w:t>
            </w:r>
          </w:p>
          <w:p w:rsidR="00902AD7" w:rsidRPr="00C56817" w:rsidRDefault="00902AD7" w:rsidP="002776E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305" w:type="dxa"/>
          </w:tcPr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 классов</w:t>
            </w:r>
          </w:p>
          <w:p w:rsidR="005C60C1" w:rsidRDefault="005C60C1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902AD7" w:rsidRDefault="00902AD7" w:rsidP="002776ED">
            <w:pPr>
              <w:jc w:val="center"/>
              <w:rPr>
                <w:sz w:val="28"/>
                <w:szCs w:val="28"/>
              </w:rPr>
            </w:pPr>
          </w:p>
          <w:p w:rsidR="005C60C1" w:rsidRDefault="001604FE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504887" w:rsidRDefault="00504887" w:rsidP="002776ED">
            <w:pPr>
              <w:jc w:val="center"/>
              <w:rPr>
                <w:sz w:val="28"/>
                <w:szCs w:val="28"/>
              </w:rPr>
            </w:pPr>
          </w:p>
          <w:p w:rsidR="00902AD7" w:rsidRDefault="001604FE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3084A" w:rsidRDefault="0013084A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Н.Н.</w:t>
            </w:r>
          </w:p>
          <w:p w:rsidR="0013084A" w:rsidRPr="00C56817" w:rsidRDefault="0013084A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  <w:bookmarkStart w:id="0" w:name="_GoBack"/>
            <w:bookmarkEnd w:id="0"/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>
              <w:rPr>
                <w:sz w:val="28"/>
                <w:szCs w:val="28"/>
              </w:rPr>
              <w:t>аседание совета профилактики.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>Эколого-краеведческий лагерь «Робинзоны»</w:t>
            </w:r>
            <w:r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2.Профильные площадки.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ED1FEA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1.Совместные  походы.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«Я помню, я горжусь»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любви, семьи и верности (по отдельному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5F447E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F447E">
              <w:rPr>
                <w:sz w:val="28"/>
                <w:szCs w:val="28"/>
              </w:rPr>
              <w:t>Организация  спортивных соревнований в летний период.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817">
              <w:rPr>
                <w:sz w:val="28"/>
                <w:szCs w:val="28"/>
              </w:rPr>
              <w:t xml:space="preserve">Кубок Губернатора по </w:t>
            </w:r>
            <w:proofErr w:type="spellStart"/>
            <w:r w:rsidRPr="00C56817">
              <w:rPr>
                <w:sz w:val="28"/>
                <w:szCs w:val="28"/>
              </w:rPr>
              <w:t>стритболу</w:t>
            </w:r>
            <w:proofErr w:type="spellEnd"/>
            <w:r w:rsidRPr="00C56817">
              <w:rPr>
                <w:sz w:val="28"/>
                <w:szCs w:val="28"/>
              </w:rPr>
              <w:t xml:space="preserve"> среди юношей и девушек - районные соревнования, краевые соревнования.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6817">
              <w:rPr>
                <w:sz w:val="28"/>
                <w:szCs w:val="28"/>
              </w:rPr>
              <w:t>Туристический лагерь «Родник»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</w:t>
            </w:r>
            <w:r>
              <w:rPr>
                <w:sz w:val="28"/>
                <w:szCs w:val="28"/>
              </w:rPr>
              <w:t>я штаба воспитательной работы</w:t>
            </w:r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754F">
              <w:rPr>
                <w:sz w:val="28"/>
                <w:szCs w:val="28"/>
              </w:rPr>
              <w:t xml:space="preserve">Организация совместных мероприятий </w:t>
            </w:r>
            <w:r>
              <w:rPr>
                <w:sz w:val="28"/>
                <w:szCs w:val="28"/>
              </w:rPr>
              <w:t>в рамках реализации программы «</w:t>
            </w:r>
            <w:r w:rsidRPr="00F6754F">
              <w:rPr>
                <w:sz w:val="28"/>
                <w:szCs w:val="28"/>
              </w:rPr>
              <w:t>Каникулы»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504887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04887">
              <w:rPr>
                <w:b/>
                <w:sz w:val="28"/>
                <w:szCs w:val="28"/>
                <w:u w:val="single"/>
              </w:rPr>
              <w:t xml:space="preserve">Июль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Pr="00C56817" w:rsidRDefault="00EA2A4E" w:rsidP="00EA2A4E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Анализ реализации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  <w:r w:rsidR="00902AD7">
              <w:rPr>
                <w:sz w:val="28"/>
                <w:szCs w:val="28"/>
              </w:rPr>
              <w:t>« Каникулы».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Социализация уч-ся (традиционные мероприятия, предметные недели</w:t>
            </w:r>
            <w:r w:rsidR="00EA2A4E">
              <w:rPr>
                <w:sz w:val="28"/>
                <w:szCs w:val="28"/>
              </w:rPr>
              <w:t>, конкурсы, выставки, олимпиады</w:t>
            </w:r>
            <w:r w:rsidRPr="00C56817">
              <w:rPr>
                <w:sz w:val="28"/>
                <w:szCs w:val="28"/>
              </w:rPr>
              <w:t>,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в рамках программы «Каникулы»</w:t>
            </w:r>
            <w:r w:rsidR="00EA2A4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отдельному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 ВР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 w:rsidR="00EA2A4E">
              <w:rPr>
                <w:sz w:val="28"/>
                <w:szCs w:val="28"/>
              </w:rPr>
              <w:t>аседание совета профилактики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Профилактика</w:t>
            </w:r>
          </w:p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профильных площадок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504887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</w:t>
            </w:r>
            <w:r w:rsidR="00504887">
              <w:rPr>
                <w:sz w:val="28"/>
                <w:szCs w:val="28"/>
              </w:rPr>
              <w:t>местные мероприятия  с уч-ся</w:t>
            </w:r>
            <w:r>
              <w:rPr>
                <w:sz w:val="28"/>
                <w:szCs w:val="28"/>
              </w:rPr>
              <w:t xml:space="preserve"> в рамках программы «Каникулы» (</w:t>
            </w:r>
            <w:r w:rsidR="00504887">
              <w:rPr>
                <w:sz w:val="28"/>
                <w:szCs w:val="28"/>
              </w:rPr>
              <w:t>по отд.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 спортивных соревнований в летний период.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Кубке губернатора по футболу.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1.Заседания штаба </w:t>
            </w:r>
            <w:proofErr w:type="spellStart"/>
            <w:r w:rsidRPr="00C56817">
              <w:rPr>
                <w:sz w:val="28"/>
                <w:szCs w:val="28"/>
              </w:rPr>
              <w:t>воспитательной</w:t>
            </w:r>
            <w:r>
              <w:rPr>
                <w:sz w:val="28"/>
                <w:szCs w:val="28"/>
              </w:rPr>
              <w:t>работы</w:t>
            </w:r>
            <w:proofErr w:type="spellEnd"/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F6754F" w:rsidRDefault="00902AD7" w:rsidP="002776ED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754F">
              <w:rPr>
                <w:sz w:val="28"/>
                <w:szCs w:val="28"/>
              </w:rPr>
              <w:t>Организация совместных мероприятий в рамках реа</w:t>
            </w:r>
            <w:r>
              <w:rPr>
                <w:sz w:val="28"/>
                <w:szCs w:val="28"/>
              </w:rPr>
              <w:t>лизации программы «Каникулы»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gridSpan w:val="2"/>
          </w:tcPr>
          <w:p w:rsidR="00902AD7" w:rsidRPr="00504887" w:rsidRDefault="00902AD7" w:rsidP="002776ED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04887">
              <w:rPr>
                <w:b/>
                <w:sz w:val="28"/>
                <w:szCs w:val="28"/>
                <w:u w:val="single"/>
              </w:rPr>
              <w:t xml:space="preserve">Август 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Мониторинг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Диагностика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Контроль</w:t>
            </w:r>
          </w:p>
        </w:tc>
        <w:tc>
          <w:tcPr>
            <w:tcW w:w="4934" w:type="dxa"/>
            <w:gridSpan w:val="2"/>
          </w:tcPr>
          <w:p w:rsidR="00902AD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Анализ реализации программы </w:t>
            </w:r>
          </w:p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Каникулы»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</w:t>
            </w:r>
            <w:r w:rsidR="00902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Социализация уч-ся (традиционные мероприятия, предметные недели, конкурсы, </w:t>
            </w:r>
            <w:r w:rsidRPr="00C56817">
              <w:rPr>
                <w:sz w:val="28"/>
                <w:szCs w:val="28"/>
              </w:rPr>
              <w:lastRenderedPageBreak/>
              <w:t>выставки, олимпиады</w:t>
            </w:r>
            <w:proofErr w:type="gramStart"/>
            <w:r w:rsidRPr="00C56817">
              <w:rPr>
                <w:sz w:val="28"/>
                <w:szCs w:val="28"/>
              </w:rPr>
              <w:t xml:space="preserve"> ,</w:t>
            </w:r>
            <w:proofErr w:type="gramEnd"/>
            <w:r w:rsidRPr="00C56817">
              <w:rPr>
                <w:sz w:val="28"/>
                <w:szCs w:val="28"/>
              </w:rPr>
              <w:t xml:space="preserve"> концерты)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 в рамках программы «Каникулы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по отдельному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 ВР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lastRenderedPageBreak/>
              <w:t>Коррекция</w:t>
            </w:r>
          </w:p>
          <w:p w:rsidR="00902AD7" w:rsidRPr="00C56817" w:rsidRDefault="00902AD7" w:rsidP="002776ED">
            <w:pPr>
              <w:ind w:left="113"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Реабилитация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Социальная  </w:t>
            </w:r>
          </w:p>
          <w:p w:rsidR="00902AD7" w:rsidRPr="00C56817" w:rsidRDefault="00902AD7" w:rsidP="002776ED">
            <w:pPr>
              <w:rPr>
                <w:b/>
                <w:i/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 xml:space="preserve">  защита 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</w:t>
            </w:r>
            <w:r w:rsidR="00EA2A4E">
              <w:rPr>
                <w:sz w:val="28"/>
                <w:szCs w:val="28"/>
              </w:rPr>
              <w:t>аседание совета профилактики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ind w:right="113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 учащимися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профильных площадок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1.Совместные мероприятия  с учащимися в рамках программы «Каникулы» (по отдельному плану)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Социально значимые акции</w:t>
            </w:r>
          </w:p>
        </w:tc>
        <w:tc>
          <w:tcPr>
            <w:tcW w:w="4934" w:type="dxa"/>
            <w:gridSpan w:val="2"/>
          </w:tcPr>
          <w:p w:rsidR="00902AD7" w:rsidRPr="00F6754F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754F">
              <w:rPr>
                <w:sz w:val="28"/>
                <w:szCs w:val="28"/>
              </w:rPr>
              <w:t>День флага России.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Сасина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Дополнительное образование и  спортивный  клуб «Олимп»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  спортивных соревнований в летний период.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proofErr w:type="gramStart"/>
            <w:r w:rsidRPr="00C56817">
              <w:rPr>
                <w:sz w:val="28"/>
                <w:szCs w:val="28"/>
              </w:rPr>
              <w:t>Спортивные</w:t>
            </w:r>
            <w:proofErr w:type="gramEnd"/>
            <w:r w:rsidRPr="00C56817">
              <w:rPr>
                <w:sz w:val="28"/>
                <w:szCs w:val="28"/>
              </w:rPr>
              <w:t xml:space="preserve"> соревновании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1.Соревнования по мини - футболу в рамках программы « Каникулы»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05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А.А.</w:t>
            </w:r>
          </w:p>
        </w:tc>
      </w:tr>
      <w:tr w:rsidR="00902AD7" w:rsidRPr="00C56817" w:rsidTr="00902AD7">
        <w:tc>
          <w:tcPr>
            <w:tcW w:w="10637" w:type="dxa"/>
            <w:gridSpan w:val="5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Организационн</w:t>
            </w:r>
            <w:proofErr w:type="gramStart"/>
            <w:r w:rsidRPr="00C56817">
              <w:rPr>
                <w:sz w:val="28"/>
                <w:szCs w:val="28"/>
              </w:rPr>
              <w:t>о-</w:t>
            </w:r>
            <w:proofErr w:type="gramEnd"/>
            <w:r w:rsidRPr="00C56817">
              <w:rPr>
                <w:sz w:val="28"/>
                <w:szCs w:val="28"/>
              </w:rPr>
              <w:t xml:space="preserve"> методическая работа</w:t>
            </w:r>
          </w:p>
        </w:tc>
      </w:tr>
      <w:tr w:rsidR="00425D42" w:rsidRPr="00C56817" w:rsidTr="00504887">
        <w:trPr>
          <w:trHeight w:val="1343"/>
        </w:trPr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педагогическим  коллективом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1.Заседани</w:t>
            </w:r>
            <w:r>
              <w:rPr>
                <w:sz w:val="28"/>
                <w:szCs w:val="28"/>
              </w:rPr>
              <w:t>я штаба воспитательной работы</w:t>
            </w:r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2.Заседа</w:t>
            </w:r>
            <w:r>
              <w:rPr>
                <w:sz w:val="28"/>
                <w:szCs w:val="28"/>
              </w:rPr>
              <w:t>ния МО классных руководителей</w:t>
            </w:r>
            <w:r w:rsidRPr="00C56817">
              <w:rPr>
                <w:sz w:val="28"/>
                <w:szCs w:val="28"/>
              </w:rPr>
              <w:t>.</w:t>
            </w:r>
          </w:p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</w:t>
            </w:r>
            <w:r w:rsidR="00902AD7">
              <w:rPr>
                <w:sz w:val="28"/>
                <w:szCs w:val="28"/>
              </w:rPr>
              <w:t>.</w:t>
            </w:r>
          </w:p>
        </w:tc>
      </w:tr>
      <w:tr w:rsidR="00425D42" w:rsidRPr="00C56817" w:rsidTr="00902AD7">
        <w:tc>
          <w:tcPr>
            <w:tcW w:w="2398" w:type="dxa"/>
          </w:tcPr>
          <w:p w:rsidR="00902AD7" w:rsidRPr="00C56817" w:rsidRDefault="00902AD7" w:rsidP="002776ED">
            <w:pPr>
              <w:rPr>
                <w:sz w:val="28"/>
                <w:szCs w:val="28"/>
              </w:rPr>
            </w:pPr>
            <w:r w:rsidRPr="00C56817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934" w:type="dxa"/>
            <w:gridSpan w:val="2"/>
          </w:tcPr>
          <w:p w:rsidR="00902AD7" w:rsidRPr="00C56817" w:rsidRDefault="00902AD7" w:rsidP="002776ED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1.Совместное планирование работы с КДЦ, сельской библиотекой</w:t>
            </w:r>
          </w:p>
        </w:tc>
        <w:tc>
          <w:tcPr>
            <w:tcW w:w="1000" w:type="dxa"/>
          </w:tcPr>
          <w:p w:rsidR="00902AD7" w:rsidRPr="00C56817" w:rsidRDefault="00902AD7" w:rsidP="0027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902AD7" w:rsidRPr="00C56817" w:rsidRDefault="00504887" w:rsidP="00277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Ю.Н.</w:t>
            </w:r>
          </w:p>
        </w:tc>
      </w:tr>
    </w:tbl>
    <w:p w:rsidR="00902AD7" w:rsidRPr="00C56817" w:rsidRDefault="00902AD7" w:rsidP="00902AD7">
      <w:pPr>
        <w:rPr>
          <w:sz w:val="28"/>
          <w:szCs w:val="28"/>
        </w:rPr>
      </w:pPr>
    </w:p>
    <w:p w:rsidR="00902AD7" w:rsidRPr="00C56817" w:rsidRDefault="00902AD7" w:rsidP="00902AD7">
      <w:pPr>
        <w:rPr>
          <w:sz w:val="28"/>
          <w:szCs w:val="28"/>
        </w:rPr>
      </w:pPr>
    </w:p>
    <w:p w:rsidR="00902AD7" w:rsidRPr="00C56817" w:rsidRDefault="00902AD7" w:rsidP="00902AD7">
      <w:pPr>
        <w:rPr>
          <w:sz w:val="28"/>
          <w:szCs w:val="28"/>
        </w:rPr>
      </w:pPr>
    </w:p>
    <w:p w:rsidR="00902AD7" w:rsidRDefault="00902AD7"/>
    <w:sectPr w:rsidR="00902AD7" w:rsidSect="00902AD7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9B7"/>
    <w:multiLevelType w:val="hybridMultilevel"/>
    <w:tmpl w:val="61B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667"/>
    <w:multiLevelType w:val="hybridMultilevel"/>
    <w:tmpl w:val="2EA2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F0C"/>
    <w:multiLevelType w:val="hybridMultilevel"/>
    <w:tmpl w:val="4DEE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1087"/>
    <w:multiLevelType w:val="hybridMultilevel"/>
    <w:tmpl w:val="309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A58"/>
    <w:multiLevelType w:val="hybridMultilevel"/>
    <w:tmpl w:val="0D80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7E6AED"/>
    <w:multiLevelType w:val="hybridMultilevel"/>
    <w:tmpl w:val="BE62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21CBD"/>
    <w:multiLevelType w:val="hybridMultilevel"/>
    <w:tmpl w:val="9336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3AB4"/>
    <w:multiLevelType w:val="hybridMultilevel"/>
    <w:tmpl w:val="053E703A"/>
    <w:lvl w:ilvl="0" w:tplc="5E64A1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AD7"/>
    <w:rsid w:val="0005686E"/>
    <w:rsid w:val="00072952"/>
    <w:rsid w:val="00074857"/>
    <w:rsid w:val="00107BA7"/>
    <w:rsid w:val="00112D56"/>
    <w:rsid w:val="00116BEC"/>
    <w:rsid w:val="00122284"/>
    <w:rsid w:val="0013084A"/>
    <w:rsid w:val="0015209A"/>
    <w:rsid w:val="001604FE"/>
    <w:rsid w:val="001B4EEF"/>
    <w:rsid w:val="001B6BF5"/>
    <w:rsid w:val="001D76B0"/>
    <w:rsid w:val="001E4BDB"/>
    <w:rsid w:val="001E64E2"/>
    <w:rsid w:val="001F272A"/>
    <w:rsid w:val="00257606"/>
    <w:rsid w:val="002776ED"/>
    <w:rsid w:val="002E0564"/>
    <w:rsid w:val="002F08D9"/>
    <w:rsid w:val="003602E4"/>
    <w:rsid w:val="003B17CF"/>
    <w:rsid w:val="003C44A7"/>
    <w:rsid w:val="00425D42"/>
    <w:rsid w:val="00426212"/>
    <w:rsid w:val="00462BA0"/>
    <w:rsid w:val="004721FE"/>
    <w:rsid w:val="004A1DF4"/>
    <w:rsid w:val="004D0C02"/>
    <w:rsid w:val="00504887"/>
    <w:rsid w:val="00554BBC"/>
    <w:rsid w:val="00560529"/>
    <w:rsid w:val="005737DD"/>
    <w:rsid w:val="00587C34"/>
    <w:rsid w:val="005C60C1"/>
    <w:rsid w:val="005D2B68"/>
    <w:rsid w:val="005F3FB0"/>
    <w:rsid w:val="0062370D"/>
    <w:rsid w:val="00662D95"/>
    <w:rsid w:val="00702634"/>
    <w:rsid w:val="007056F1"/>
    <w:rsid w:val="007252EF"/>
    <w:rsid w:val="007768D4"/>
    <w:rsid w:val="00786632"/>
    <w:rsid w:val="00794C7D"/>
    <w:rsid w:val="007B0EF1"/>
    <w:rsid w:val="007F7CE5"/>
    <w:rsid w:val="00826DE1"/>
    <w:rsid w:val="00864C6C"/>
    <w:rsid w:val="00887555"/>
    <w:rsid w:val="008B1A56"/>
    <w:rsid w:val="008C0663"/>
    <w:rsid w:val="008C7E72"/>
    <w:rsid w:val="008E71EA"/>
    <w:rsid w:val="00900552"/>
    <w:rsid w:val="00902AD7"/>
    <w:rsid w:val="009352DA"/>
    <w:rsid w:val="00963AC3"/>
    <w:rsid w:val="009A37F1"/>
    <w:rsid w:val="00A71AF2"/>
    <w:rsid w:val="00A94B15"/>
    <w:rsid w:val="00AA5F55"/>
    <w:rsid w:val="00AE1383"/>
    <w:rsid w:val="00B1286D"/>
    <w:rsid w:val="00B77495"/>
    <w:rsid w:val="00B85611"/>
    <w:rsid w:val="00BB7B98"/>
    <w:rsid w:val="00BC4F90"/>
    <w:rsid w:val="00C65534"/>
    <w:rsid w:val="00C728EF"/>
    <w:rsid w:val="00C85555"/>
    <w:rsid w:val="00C94D3E"/>
    <w:rsid w:val="00CC06AC"/>
    <w:rsid w:val="00CD3CF6"/>
    <w:rsid w:val="00DF7F97"/>
    <w:rsid w:val="00E30A6B"/>
    <w:rsid w:val="00E31DB2"/>
    <w:rsid w:val="00E45133"/>
    <w:rsid w:val="00EA2A4E"/>
    <w:rsid w:val="00F0213A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AD7"/>
    <w:pPr>
      <w:keepNext/>
      <w:jc w:val="center"/>
      <w:outlineLvl w:val="0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90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AD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2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2AD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2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902AD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902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0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02AD7"/>
    <w:rPr>
      <w:b/>
      <w:bCs/>
    </w:rPr>
  </w:style>
  <w:style w:type="paragraph" w:styleId="ab">
    <w:name w:val="List Paragraph"/>
    <w:basedOn w:val="a"/>
    <w:uiPriority w:val="34"/>
    <w:qFormat/>
    <w:rsid w:val="0090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AD7"/>
    <w:pPr>
      <w:keepNext/>
      <w:jc w:val="center"/>
      <w:outlineLvl w:val="0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90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AD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2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2AD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2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902AD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902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0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02AD7"/>
    <w:rPr>
      <w:b/>
      <w:bCs/>
    </w:rPr>
  </w:style>
  <w:style w:type="paragraph" w:styleId="ab">
    <w:name w:val="List Paragraph"/>
    <w:basedOn w:val="a"/>
    <w:uiPriority w:val="34"/>
    <w:qFormat/>
    <w:rsid w:val="0090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18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1</cp:lastModifiedBy>
  <cp:revision>10</cp:revision>
  <cp:lastPrinted>2013-09-28T09:54:00Z</cp:lastPrinted>
  <dcterms:created xsi:type="dcterms:W3CDTF">2012-09-22T08:19:00Z</dcterms:created>
  <dcterms:modified xsi:type="dcterms:W3CDTF">2013-09-28T09:56:00Z</dcterms:modified>
</cp:coreProperties>
</file>