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1E" w:rsidRDefault="009E151E" w:rsidP="009E151E">
      <w:pPr>
        <w:ind w:left="-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3723"/>
            <wp:effectExtent l="1905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51E" w:rsidRDefault="009E151E" w:rsidP="009E151E">
      <w:pPr>
        <w:ind w:left="-360"/>
        <w:jc w:val="center"/>
        <w:rPr>
          <w:b/>
          <w:sz w:val="28"/>
          <w:szCs w:val="28"/>
        </w:rPr>
      </w:pPr>
    </w:p>
    <w:p w:rsidR="009E151E" w:rsidRDefault="009E151E" w:rsidP="009E151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СТАРОЛЕУШКОВСКОГО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</w:p>
    <w:p w:rsidR="009E151E" w:rsidRDefault="009E151E" w:rsidP="009E151E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ПАВЛОВСКОГО РАЙОНА</w:t>
      </w:r>
    </w:p>
    <w:p w:rsidR="009E151E" w:rsidRDefault="009E151E" w:rsidP="009E151E">
      <w:pPr>
        <w:jc w:val="center"/>
        <w:rPr>
          <w:b/>
          <w:i/>
          <w:sz w:val="28"/>
          <w:szCs w:val="28"/>
        </w:rPr>
      </w:pPr>
    </w:p>
    <w:p w:rsidR="009E151E" w:rsidRDefault="009E151E" w:rsidP="009E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E151E" w:rsidRDefault="009E151E" w:rsidP="009E151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>18.06.2015</w:t>
      </w:r>
      <w:r>
        <w:rPr>
          <w:sz w:val="28"/>
          <w:szCs w:val="28"/>
        </w:rPr>
        <w:t xml:space="preserve">                                                                                          № </w:t>
      </w:r>
      <w:r>
        <w:rPr>
          <w:sz w:val="28"/>
          <w:szCs w:val="28"/>
          <w:u w:val="single"/>
        </w:rPr>
        <w:t xml:space="preserve"> 46</w:t>
      </w:r>
      <w:r>
        <w:rPr>
          <w:sz w:val="28"/>
          <w:szCs w:val="28"/>
        </w:rPr>
        <w:t>-р</w:t>
      </w:r>
      <w:r w:rsidRPr="009E151E">
        <w:rPr>
          <w:sz w:val="28"/>
          <w:szCs w:val="28"/>
        </w:rPr>
        <w:t>___</w:t>
      </w:r>
    </w:p>
    <w:p w:rsidR="009E151E" w:rsidRDefault="009E151E" w:rsidP="009E151E">
      <w:r>
        <w:rPr>
          <w:b/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ст-ца Старолеушковская</w:t>
      </w:r>
    </w:p>
    <w:p w:rsidR="009E151E" w:rsidRDefault="009E151E" w:rsidP="009E151E">
      <w:pPr>
        <w:jc w:val="center"/>
        <w:rPr>
          <w:b/>
          <w:sz w:val="28"/>
          <w:szCs w:val="28"/>
        </w:rPr>
      </w:pPr>
    </w:p>
    <w:p w:rsidR="009E151E" w:rsidRDefault="009E151E" w:rsidP="009E1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 мерах по  уничтожению амброзии, конопли, мака и другой сорной растительности</w:t>
      </w:r>
    </w:p>
    <w:p w:rsidR="009E151E" w:rsidRDefault="009E151E" w:rsidP="009E15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 территории  нашего поселения повсеместно распространен  карантинный сорняк амброзии полыннолистной, засоряет все полевые культуры, огороды, обочины дорог, улицы, территории предприятий и организаций. Кроме того, амброзия во время цветения наносит непоправимый </w:t>
      </w:r>
      <w:proofErr w:type="gramStart"/>
      <w:r>
        <w:rPr>
          <w:sz w:val="28"/>
          <w:szCs w:val="28"/>
        </w:rPr>
        <w:t>вред</w:t>
      </w:r>
      <w:proofErr w:type="gramEnd"/>
      <w:r>
        <w:rPr>
          <w:sz w:val="28"/>
          <w:szCs w:val="28"/>
        </w:rPr>
        <w:t xml:space="preserve"> здоровью людей, вызывая массовые аллергические заболевания                               «</w:t>
      </w:r>
      <w:proofErr w:type="spellStart"/>
      <w:r>
        <w:rPr>
          <w:sz w:val="28"/>
          <w:szCs w:val="28"/>
        </w:rPr>
        <w:t>амброзийным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полизоном</w:t>
      </w:r>
      <w:proofErr w:type="spellEnd"/>
      <w:r>
        <w:rPr>
          <w:sz w:val="28"/>
          <w:szCs w:val="28"/>
        </w:rPr>
        <w:t>», конопля и мак относятся к наркотически содержащим растениям из которых изготавливают наркотические препараты, в связи с этим:</w:t>
      </w:r>
    </w:p>
    <w:p w:rsidR="009E151E" w:rsidRDefault="009E151E" w:rsidP="009E1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 Утвердить рабочую группу  по обследованию и выявлению амброзии, конопли, мака и другой сорной растительности (приложение)</w:t>
      </w:r>
    </w:p>
    <w:p w:rsidR="009E151E" w:rsidRDefault="009E151E" w:rsidP="009E1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Всем жителям   станицы Старолеушковской, станицы  Украинской, организациям, главам и руководителям </w:t>
      </w:r>
      <w:proofErr w:type="spellStart"/>
      <w:r>
        <w:rPr>
          <w:sz w:val="28"/>
          <w:szCs w:val="28"/>
        </w:rPr>
        <w:t>крестьянск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фермерским хозяйствам необходимо  принять неотложные меры по ликвидации амброзии, конопли, мака и другой сорной   растительности.</w:t>
      </w:r>
    </w:p>
    <w:p w:rsidR="009E151E" w:rsidRDefault="009E151E" w:rsidP="009E15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3. Рекомендовать участковому  уполномоченному полиции                            (Миронову) и специалисту 2-ой категории администрации Старолеушковского сельского поселения Л.А. Кравцовой, земельной и административной комиссии при  администрации взять под строгий контроль по уничтожению амброзии полыннолистной, конопли, мака и другой  сорной  растительности, обратив  особое внимание на проведение этой работы возле школ и детского сада, а также  в частном секторе,  на </w:t>
      </w:r>
      <w:proofErr w:type="gramStart"/>
      <w:r>
        <w:rPr>
          <w:sz w:val="28"/>
          <w:szCs w:val="28"/>
        </w:rPr>
        <w:t>участках</w:t>
      </w:r>
      <w:proofErr w:type="gramEnd"/>
      <w:r>
        <w:rPr>
          <w:sz w:val="28"/>
          <w:szCs w:val="28"/>
        </w:rPr>
        <w:t xml:space="preserve"> выделенных под строительство,   огороды, пастбищах, </w:t>
      </w:r>
      <w:proofErr w:type="gramStart"/>
      <w:r>
        <w:rPr>
          <w:sz w:val="28"/>
          <w:szCs w:val="28"/>
        </w:rPr>
        <w:t>территориях</w:t>
      </w:r>
      <w:proofErr w:type="gramEnd"/>
      <w:r>
        <w:rPr>
          <w:sz w:val="28"/>
          <w:szCs w:val="28"/>
        </w:rPr>
        <w:t xml:space="preserve"> прилегающих к производственным точкам, обочинах дорог, лесополосах. Выявлять и привлекать виновных  к административной  ответственности.</w:t>
      </w:r>
    </w:p>
    <w:p w:rsidR="009E151E" w:rsidRDefault="009E151E" w:rsidP="009E15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9E151E" w:rsidRDefault="009E151E" w:rsidP="009E15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5. Распоряжение вступает в силу со дня его подписания.</w:t>
      </w:r>
    </w:p>
    <w:p w:rsidR="009E151E" w:rsidRDefault="009E151E" w:rsidP="009E1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E151E" w:rsidRDefault="009E151E" w:rsidP="009E151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9E151E" w:rsidRDefault="009E151E" w:rsidP="009E1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Старолеушковского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9E151E" w:rsidRDefault="009E151E" w:rsidP="009E151E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З.Ю.Шило</w:t>
      </w:r>
    </w:p>
    <w:p w:rsidR="009E151E" w:rsidRDefault="00622E4B" w:rsidP="00622E4B">
      <w:pPr>
        <w:pStyle w:val="a3"/>
        <w:jc w:val="right"/>
      </w:pPr>
      <w:r>
        <w:lastRenderedPageBreak/>
        <w:tab/>
      </w:r>
      <w:r>
        <w:tab/>
      </w:r>
    </w:p>
    <w:p w:rsidR="00622E4B" w:rsidRPr="001976F6" w:rsidRDefault="00622E4B" w:rsidP="00622E4B">
      <w:pPr>
        <w:pStyle w:val="a3"/>
        <w:jc w:val="right"/>
      </w:pPr>
      <w:r>
        <w:t xml:space="preserve">   </w:t>
      </w:r>
      <w:r w:rsidRPr="001976F6">
        <w:t>ПРИЛОЖЕНИЕ</w:t>
      </w:r>
    </w:p>
    <w:p w:rsidR="00622E4B" w:rsidRDefault="00622E4B" w:rsidP="00622E4B">
      <w:pPr>
        <w:jc w:val="right"/>
        <w:rPr>
          <w:sz w:val="28"/>
          <w:szCs w:val="28"/>
        </w:rPr>
      </w:pPr>
      <w:r w:rsidRPr="001976F6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 администрации</w:t>
      </w:r>
    </w:p>
    <w:p w:rsidR="00622E4B" w:rsidRPr="001976F6" w:rsidRDefault="00622E4B" w:rsidP="00622E4B">
      <w:pPr>
        <w:jc w:val="right"/>
        <w:rPr>
          <w:sz w:val="28"/>
          <w:szCs w:val="28"/>
        </w:rPr>
      </w:pPr>
      <w:r w:rsidRPr="001976F6">
        <w:rPr>
          <w:sz w:val="28"/>
          <w:szCs w:val="28"/>
        </w:rPr>
        <w:t>Старолеушковского сельского поселения</w:t>
      </w:r>
    </w:p>
    <w:p w:rsidR="00622E4B" w:rsidRPr="001976F6" w:rsidRDefault="00622E4B" w:rsidP="00622E4B">
      <w:pPr>
        <w:jc w:val="right"/>
        <w:rPr>
          <w:sz w:val="28"/>
          <w:szCs w:val="28"/>
        </w:rPr>
      </w:pPr>
      <w:r w:rsidRPr="001976F6">
        <w:rPr>
          <w:sz w:val="28"/>
          <w:szCs w:val="28"/>
        </w:rPr>
        <w:t xml:space="preserve">от </w:t>
      </w:r>
      <w:r w:rsidR="009E151E">
        <w:rPr>
          <w:sz w:val="28"/>
          <w:szCs w:val="28"/>
        </w:rPr>
        <w:t>18.06.2015г. №46-р</w:t>
      </w:r>
    </w:p>
    <w:p w:rsidR="00622E4B" w:rsidRPr="001976F6" w:rsidRDefault="00622E4B" w:rsidP="00622E4B">
      <w:pPr>
        <w:jc w:val="right"/>
        <w:rPr>
          <w:sz w:val="28"/>
          <w:szCs w:val="28"/>
        </w:rPr>
      </w:pPr>
    </w:p>
    <w:p w:rsidR="00622E4B" w:rsidRDefault="00622E4B" w:rsidP="00622E4B">
      <w:pPr>
        <w:jc w:val="center"/>
        <w:rPr>
          <w:sz w:val="28"/>
          <w:szCs w:val="28"/>
        </w:rPr>
      </w:pPr>
    </w:p>
    <w:p w:rsidR="00622E4B" w:rsidRDefault="00622E4B" w:rsidP="00622E4B">
      <w:pPr>
        <w:jc w:val="center"/>
        <w:rPr>
          <w:sz w:val="28"/>
          <w:szCs w:val="28"/>
        </w:rPr>
      </w:pPr>
    </w:p>
    <w:p w:rsidR="00622E4B" w:rsidRPr="001976F6" w:rsidRDefault="00622E4B" w:rsidP="00622E4B">
      <w:pPr>
        <w:jc w:val="center"/>
        <w:rPr>
          <w:sz w:val="28"/>
          <w:szCs w:val="28"/>
        </w:rPr>
      </w:pPr>
      <w:r w:rsidRPr="001976F6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</w:p>
    <w:p w:rsidR="00622E4B" w:rsidRPr="001976F6" w:rsidRDefault="00622E4B" w:rsidP="00622E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Рабочей группы </w:t>
      </w:r>
      <w:r w:rsidRPr="001976F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обследованию и </w:t>
      </w:r>
      <w:r w:rsidRPr="00197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выявлению </w:t>
      </w:r>
      <w:r w:rsidRPr="001976F6">
        <w:rPr>
          <w:sz w:val="28"/>
          <w:szCs w:val="28"/>
        </w:rPr>
        <w:t xml:space="preserve">амброзии, </w:t>
      </w:r>
      <w:r>
        <w:rPr>
          <w:sz w:val="28"/>
          <w:szCs w:val="28"/>
        </w:rPr>
        <w:t xml:space="preserve">конопли, мака </w:t>
      </w:r>
      <w:r w:rsidRPr="001976F6">
        <w:rPr>
          <w:sz w:val="28"/>
          <w:szCs w:val="28"/>
        </w:rPr>
        <w:t xml:space="preserve">и другой сорной растительности </w:t>
      </w:r>
    </w:p>
    <w:p w:rsidR="00622E4B" w:rsidRPr="001976F6" w:rsidRDefault="00622E4B" w:rsidP="00622E4B">
      <w:pPr>
        <w:jc w:val="right"/>
        <w:rPr>
          <w:sz w:val="28"/>
          <w:szCs w:val="28"/>
        </w:rPr>
      </w:pPr>
    </w:p>
    <w:p w:rsidR="00622E4B" w:rsidRPr="001976F6" w:rsidRDefault="00622E4B" w:rsidP="00622E4B">
      <w:pPr>
        <w:jc w:val="right"/>
        <w:rPr>
          <w:sz w:val="28"/>
          <w:szCs w:val="28"/>
        </w:rPr>
      </w:pPr>
    </w:p>
    <w:p w:rsidR="00622E4B" w:rsidRDefault="00622E4B" w:rsidP="0062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 Зоя Юрьевна                          -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622E4B" w:rsidRDefault="00622E4B" w:rsidP="00622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272">
        <w:rPr>
          <w:sz w:val="28"/>
          <w:szCs w:val="28"/>
        </w:rPr>
        <w:t xml:space="preserve">    </w:t>
      </w:r>
      <w:r>
        <w:rPr>
          <w:sz w:val="28"/>
          <w:szCs w:val="28"/>
        </w:rPr>
        <w:t>сельского поселения,</w:t>
      </w:r>
    </w:p>
    <w:p w:rsidR="00622E4B" w:rsidRDefault="00622E4B" w:rsidP="00622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272">
        <w:rPr>
          <w:sz w:val="28"/>
          <w:szCs w:val="28"/>
        </w:rPr>
        <w:t xml:space="preserve">    </w:t>
      </w:r>
      <w:r>
        <w:rPr>
          <w:sz w:val="28"/>
          <w:szCs w:val="28"/>
        </w:rPr>
        <w:t>председатель комиссии;</w:t>
      </w:r>
    </w:p>
    <w:p w:rsidR="00622E4B" w:rsidRDefault="00622E4B" w:rsidP="00622E4B">
      <w:pPr>
        <w:jc w:val="both"/>
        <w:rPr>
          <w:sz w:val="28"/>
          <w:szCs w:val="28"/>
        </w:rPr>
      </w:pPr>
    </w:p>
    <w:p w:rsidR="00622E4B" w:rsidRDefault="00622E4B" w:rsidP="00622E4B">
      <w:pPr>
        <w:jc w:val="both"/>
        <w:rPr>
          <w:sz w:val="28"/>
          <w:szCs w:val="28"/>
        </w:rPr>
      </w:pPr>
      <w:r>
        <w:rPr>
          <w:sz w:val="28"/>
          <w:szCs w:val="28"/>
        </w:rPr>
        <w:t>Воронин  Александр</w:t>
      </w:r>
      <w:r w:rsidR="009F127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- специалист 1-ой категории</w:t>
      </w:r>
    </w:p>
    <w:p w:rsidR="00636542" w:rsidRDefault="009F1272" w:rsidP="009F12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Викторович                         </w:t>
      </w:r>
      <w:r w:rsidR="00636542">
        <w:rPr>
          <w:sz w:val="28"/>
          <w:szCs w:val="28"/>
        </w:rPr>
        <w:t xml:space="preserve">               </w:t>
      </w:r>
      <w:r w:rsidR="00622E4B">
        <w:rPr>
          <w:sz w:val="28"/>
          <w:szCs w:val="28"/>
        </w:rPr>
        <w:t xml:space="preserve">администрации Старолеушковского </w:t>
      </w:r>
    </w:p>
    <w:p w:rsidR="00636542" w:rsidRDefault="00636542" w:rsidP="006365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с</w:t>
      </w:r>
      <w:r w:rsidR="00622E4B">
        <w:rPr>
          <w:sz w:val="28"/>
          <w:szCs w:val="28"/>
        </w:rPr>
        <w:t xml:space="preserve">ельского поселения, </w:t>
      </w:r>
    </w:p>
    <w:p w:rsidR="00622E4B" w:rsidRPr="001976F6" w:rsidRDefault="00636542" w:rsidP="00636542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F1272">
        <w:rPr>
          <w:sz w:val="28"/>
          <w:szCs w:val="28"/>
        </w:rPr>
        <w:t>заместитель председателя комиссии;</w:t>
      </w:r>
      <w:r w:rsidR="00622E4B">
        <w:rPr>
          <w:sz w:val="28"/>
          <w:szCs w:val="28"/>
        </w:rPr>
        <w:tab/>
        <w:t xml:space="preserve">     </w:t>
      </w:r>
    </w:p>
    <w:p w:rsidR="009F1272" w:rsidRDefault="009F1272" w:rsidP="00622E4B">
      <w:pPr>
        <w:jc w:val="both"/>
        <w:rPr>
          <w:sz w:val="28"/>
          <w:szCs w:val="28"/>
        </w:rPr>
      </w:pPr>
    </w:p>
    <w:p w:rsidR="00636542" w:rsidRDefault="009F1272" w:rsidP="009F1272">
      <w:pPr>
        <w:jc w:val="both"/>
        <w:rPr>
          <w:sz w:val="28"/>
          <w:szCs w:val="28"/>
        </w:rPr>
      </w:pPr>
      <w:r w:rsidRPr="001976F6">
        <w:rPr>
          <w:sz w:val="28"/>
          <w:szCs w:val="28"/>
        </w:rPr>
        <w:t xml:space="preserve">Кравцова Людмила </w:t>
      </w:r>
      <w:r w:rsidR="00636542">
        <w:rPr>
          <w:sz w:val="28"/>
          <w:szCs w:val="28"/>
        </w:rPr>
        <w:t xml:space="preserve">                            - </w:t>
      </w:r>
      <w:r w:rsidR="00636542" w:rsidRPr="001976F6">
        <w:rPr>
          <w:sz w:val="28"/>
          <w:szCs w:val="28"/>
        </w:rPr>
        <w:t xml:space="preserve">специалист 2-ой категории </w:t>
      </w:r>
    </w:p>
    <w:p w:rsidR="00636542" w:rsidRDefault="00636542" w:rsidP="00636542">
      <w:pPr>
        <w:ind w:left="4635" w:hanging="4635"/>
        <w:jc w:val="both"/>
        <w:rPr>
          <w:sz w:val="28"/>
          <w:szCs w:val="28"/>
        </w:rPr>
      </w:pPr>
      <w:r w:rsidRPr="001976F6">
        <w:rPr>
          <w:sz w:val="28"/>
          <w:szCs w:val="28"/>
        </w:rPr>
        <w:t>Александровна</w:t>
      </w:r>
      <w:r>
        <w:rPr>
          <w:sz w:val="28"/>
          <w:szCs w:val="28"/>
        </w:rPr>
        <w:tab/>
        <w:t xml:space="preserve">администрации </w:t>
      </w:r>
      <w:r w:rsidRPr="001976F6">
        <w:rPr>
          <w:sz w:val="28"/>
          <w:szCs w:val="28"/>
        </w:rPr>
        <w:t xml:space="preserve">Старолеушковского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1976F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п</w:t>
      </w:r>
      <w:r w:rsidRPr="001976F6">
        <w:rPr>
          <w:sz w:val="28"/>
          <w:szCs w:val="28"/>
        </w:rPr>
        <w:t>оселения</w:t>
      </w:r>
      <w:r>
        <w:rPr>
          <w:sz w:val="28"/>
          <w:szCs w:val="28"/>
        </w:rPr>
        <w:t>, секретарь;</w:t>
      </w:r>
    </w:p>
    <w:p w:rsidR="009F1272" w:rsidRPr="001976F6" w:rsidRDefault="009F1272" w:rsidP="009F1272">
      <w:pPr>
        <w:jc w:val="both"/>
        <w:rPr>
          <w:sz w:val="28"/>
          <w:szCs w:val="28"/>
        </w:rPr>
      </w:pPr>
      <w:r w:rsidRPr="001976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</w:p>
    <w:p w:rsidR="00622E4B" w:rsidRDefault="00622E4B" w:rsidP="009F1272">
      <w:pPr>
        <w:jc w:val="both"/>
        <w:rPr>
          <w:sz w:val="28"/>
          <w:szCs w:val="28"/>
        </w:rPr>
      </w:pPr>
    </w:p>
    <w:p w:rsidR="00622E4B" w:rsidRDefault="00622E4B" w:rsidP="00622E4B">
      <w:pPr>
        <w:jc w:val="center"/>
        <w:rPr>
          <w:sz w:val="28"/>
          <w:szCs w:val="28"/>
        </w:rPr>
      </w:pPr>
    </w:p>
    <w:p w:rsidR="00622E4B" w:rsidRDefault="00622E4B" w:rsidP="00622E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Члены комиссии:</w:t>
      </w:r>
    </w:p>
    <w:p w:rsidR="00622E4B" w:rsidRDefault="00622E4B" w:rsidP="00622E4B">
      <w:pPr>
        <w:jc w:val="both"/>
        <w:rPr>
          <w:sz w:val="28"/>
          <w:szCs w:val="28"/>
        </w:rPr>
      </w:pPr>
    </w:p>
    <w:p w:rsidR="00636542" w:rsidRDefault="00636542" w:rsidP="009F1272">
      <w:pPr>
        <w:jc w:val="both"/>
        <w:rPr>
          <w:sz w:val="28"/>
          <w:szCs w:val="28"/>
        </w:rPr>
      </w:pPr>
    </w:p>
    <w:p w:rsidR="00636542" w:rsidRDefault="009F1272" w:rsidP="009F1272">
      <w:pPr>
        <w:jc w:val="both"/>
        <w:rPr>
          <w:sz w:val="28"/>
          <w:szCs w:val="28"/>
        </w:rPr>
      </w:pPr>
      <w:r w:rsidRPr="001976F6">
        <w:rPr>
          <w:sz w:val="28"/>
          <w:szCs w:val="28"/>
        </w:rPr>
        <w:t>Горб Любовь Ивановна</w:t>
      </w:r>
      <w:r w:rsidR="0063654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-</w:t>
      </w:r>
      <w:r w:rsidRPr="001976F6">
        <w:rPr>
          <w:sz w:val="28"/>
          <w:szCs w:val="28"/>
        </w:rPr>
        <w:t xml:space="preserve"> специалист </w:t>
      </w:r>
      <w:r w:rsidR="00636542">
        <w:rPr>
          <w:sz w:val="28"/>
          <w:szCs w:val="28"/>
        </w:rPr>
        <w:t>1</w:t>
      </w:r>
      <w:r w:rsidRPr="001976F6">
        <w:rPr>
          <w:sz w:val="28"/>
          <w:szCs w:val="28"/>
        </w:rPr>
        <w:t>-ой категории</w:t>
      </w:r>
      <w:r w:rsidR="00636542">
        <w:rPr>
          <w:sz w:val="28"/>
          <w:szCs w:val="28"/>
        </w:rPr>
        <w:t xml:space="preserve"> администрации</w:t>
      </w:r>
    </w:p>
    <w:p w:rsidR="00636542" w:rsidRPr="001976F6" w:rsidRDefault="00636542" w:rsidP="006365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r w:rsidR="009F1272" w:rsidRPr="001976F6">
        <w:rPr>
          <w:sz w:val="28"/>
          <w:szCs w:val="28"/>
        </w:rPr>
        <w:t>Старолеушковского сельского поселения</w:t>
      </w:r>
      <w:r w:rsidR="009F1272">
        <w:rPr>
          <w:sz w:val="28"/>
          <w:szCs w:val="28"/>
        </w:rPr>
        <w:t xml:space="preserve">,                      </w:t>
      </w:r>
      <w:r w:rsidR="009F1272">
        <w:rPr>
          <w:sz w:val="28"/>
          <w:szCs w:val="28"/>
        </w:rPr>
        <w:tab/>
      </w:r>
      <w:r w:rsidR="009F1272">
        <w:rPr>
          <w:sz w:val="28"/>
          <w:szCs w:val="28"/>
        </w:rPr>
        <w:tab/>
      </w:r>
      <w:r w:rsidR="009F1272">
        <w:rPr>
          <w:sz w:val="28"/>
          <w:szCs w:val="28"/>
        </w:rPr>
        <w:tab/>
      </w:r>
      <w:r w:rsidR="009F1272">
        <w:rPr>
          <w:sz w:val="28"/>
          <w:szCs w:val="28"/>
        </w:rPr>
        <w:tab/>
      </w:r>
      <w:r w:rsidR="009F1272">
        <w:rPr>
          <w:sz w:val="28"/>
          <w:szCs w:val="28"/>
        </w:rPr>
        <w:tab/>
      </w:r>
    </w:p>
    <w:p w:rsidR="00622E4B" w:rsidRDefault="00636542" w:rsidP="00622E4B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Миронов Николай                        - участковый уполномоченный полиции</w:t>
      </w:r>
    </w:p>
    <w:p w:rsidR="00636542" w:rsidRDefault="00636542" w:rsidP="00622E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Сергеевич                                      ОМВД России по Павловскому району </w:t>
      </w:r>
    </w:p>
    <w:p w:rsidR="00636542" w:rsidRPr="001976F6" w:rsidRDefault="00636542" w:rsidP="00622E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(по согласованию)</w:t>
      </w:r>
    </w:p>
    <w:p w:rsidR="00636542" w:rsidRDefault="00636542" w:rsidP="00622E4B">
      <w:pPr>
        <w:pStyle w:val="a3"/>
        <w:rPr>
          <w:szCs w:val="28"/>
        </w:rPr>
      </w:pPr>
    </w:p>
    <w:p w:rsidR="00636542" w:rsidRDefault="00636542" w:rsidP="00622E4B">
      <w:pPr>
        <w:pStyle w:val="a3"/>
        <w:rPr>
          <w:szCs w:val="28"/>
        </w:rPr>
      </w:pPr>
    </w:p>
    <w:p w:rsidR="00622E4B" w:rsidRPr="0025703A" w:rsidRDefault="00622E4B" w:rsidP="00622E4B">
      <w:pPr>
        <w:pStyle w:val="a3"/>
        <w:rPr>
          <w:szCs w:val="28"/>
        </w:rPr>
      </w:pPr>
      <w:proofErr w:type="gramStart"/>
      <w:r w:rsidRPr="0025703A">
        <w:rPr>
          <w:szCs w:val="28"/>
        </w:rPr>
        <w:t>Исполняющий</w:t>
      </w:r>
      <w:proofErr w:type="gramEnd"/>
      <w:r w:rsidRPr="0025703A">
        <w:rPr>
          <w:szCs w:val="28"/>
        </w:rPr>
        <w:t xml:space="preserve"> обязанности главы</w:t>
      </w:r>
      <w:r w:rsidRPr="0025703A">
        <w:rPr>
          <w:szCs w:val="28"/>
        </w:rPr>
        <w:tab/>
      </w:r>
    </w:p>
    <w:p w:rsidR="00622E4B" w:rsidRDefault="00622E4B" w:rsidP="00622E4B">
      <w:pPr>
        <w:pStyle w:val="a3"/>
      </w:pPr>
      <w:r>
        <w:t xml:space="preserve">Старолеушковского </w:t>
      </w:r>
      <w:r w:rsidRPr="0025703A">
        <w:t xml:space="preserve">сельского поселения                                         </w:t>
      </w:r>
      <w:r>
        <w:t xml:space="preserve">   </w:t>
      </w:r>
      <w:r w:rsidR="00636542">
        <w:t>З.Ю.Шило</w:t>
      </w:r>
    </w:p>
    <w:p w:rsidR="00622E4B" w:rsidRDefault="00622E4B" w:rsidP="00622E4B">
      <w:pPr>
        <w:pStyle w:val="a3"/>
      </w:pPr>
    </w:p>
    <w:p w:rsidR="00622E4B" w:rsidRDefault="00622E4B" w:rsidP="00622E4B">
      <w:pPr>
        <w:pStyle w:val="a3"/>
      </w:pPr>
    </w:p>
    <w:p w:rsidR="00622E4B" w:rsidRDefault="00622E4B" w:rsidP="00622E4B">
      <w:pPr>
        <w:pStyle w:val="a3"/>
      </w:pPr>
    </w:p>
    <w:p w:rsidR="002A14E3" w:rsidRDefault="002A14E3"/>
    <w:sectPr w:rsidR="002A14E3" w:rsidSect="009E151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E4B"/>
    <w:rsid w:val="00000CB3"/>
    <w:rsid w:val="00001222"/>
    <w:rsid w:val="00001C4E"/>
    <w:rsid w:val="0000621C"/>
    <w:rsid w:val="00010CC7"/>
    <w:rsid w:val="00011FFD"/>
    <w:rsid w:val="00013B28"/>
    <w:rsid w:val="00014DDD"/>
    <w:rsid w:val="0002273F"/>
    <w:rsid w:val="000307B8"/>
    <w:rsid w:val="000310D2"/>
    <w:rsid w:val="00043977"/>
    <w:rsid w:val="0004431C"/>
    <w:rsid w:val="000472DC"/>
    <w:rsid w:val="00052214"/>
    <w:rsid w:val="00053B7B"/>
    <w:rsid w:val="00055E96"/>
    <w:rsid w:val="00056415"/>
    <w:rsid w:val="00061460"/>
    <w:rsid w:val="00072101"/>
    <w:rsid w:val="00072FA2"/>
    <w:rsid w:val="000749E8"/>
    <w:rsid w:val="000823E8"/>
    <w:rsid w:val="00085255"/>
    <w:rsid w:val="0008570A"/>
    <w:rsid w:val="0008739C"/>
    <w:rsid w:val="00093012"/>
    <w:rsid w:val="000934C0"/>
    <w:rsid w:val="000A19AE"/>
    <w:rsid w:val="000A2DDF"/>
    <w:rsid w:val="000A32B0"/>
    <w:rsid w:val="000A7395"/>
    <w:rsid w:val="000B0815"/>
    <w:rsid w:val="000B2C7A"/>
    <w:rsid w:val="000B39FF"/>
    <w:rsid w:val="000B7CC8"/>
    <w:rsid w:val="000C732A"/>
    <w:rsid w:val="000C7F66"/>
    <w:rsid w:val="000D4390"/>
    <w:rsid w:val="000D6CFF"/>
    <w:rsid w:val="000F0194"/>
    <w:rsid w:val="000F1121"/>
    <w:rsid w:val="000F2DD7"/>
    <w:rsid w:val="000F3908"/>
    <w:rsid w:val="000F3B77"/>
    <w:rsid w:val="000F632D"/>
    <w:rsid w:val="0010757E"/>
    <w:rsid w:val="001121C8"/>
    <w:rsid w:val="00114A1B"/>
    <w:rsid w:val="00114E60"/>
    <w:rsid w:val="001209C1"/>
    <w:rsid w:val="001233B7"/>
    <w:rsid w:val="0012353C"/>
    <w:rsid w:val="0013032B"/>
    <w:rsid w:val="00131734"/>
    <w:rsid w:val="00132E37"/>
    <w:rsid w:val="001338DC"/>
    <w:rsid w:val="0014358B"/>
    <w:rsid w:val="0014437B"/>
    <w:rsid w:val="001445FC"/>
    <w:rsid w:val="001453EF"/>
    <w:rsid w:val="00151256"/>
    <w:rsid w:val="00151D36"/>
    <w:rsid w:val="00153745"/>
    <w:rsid w:val="001539E0"/>
    <w:rsid w:val="00154FF2"/>
    <w:rsid w:val="00155AC8"/>
    <w:rsid w:val="001627F5"/>
    <w:rsid w:val="00162AB9"/>
    <w:rsid w:val="00166A83"/>
    <w:rsid w:val="00167629"/>
    <w:rsid w:val="0018081E"/>
    <w:rsid w:val="001808EA"/>
    <w:rsid w:val="00181F72"/>
    <w:rsid w:val="00184509"/>
    <w:rsid w:val="00187603"/>
    <w:rsid w:val="001915ED"/>
    <w:rsid w:val="00192C7B"/>
    <w:rsid w:val="00193E7F"/>
    <w:rsid w:val="001953F9"/>
    <w:rsid w:val="00196DAA"/>
    <w:rsid w:val="00196E5C"/>
    <w:rsid w:val="001A0687"/>
    <w:rsid w:val="001A3C22"/>
    <w:rsid w:val="001A7B5A"/>
    <w:rsid w:val="001A7E97"/>
    <w:rsid w:val="001B2D9A"/>
    <w:rsid w:val="001C0D2D"/>
    <w:rsid w:val="001C2ABC"/>
    <w:rsid w:val="001C45AA"/>
    <w:rsid w:val="001C4E83"/>
    <w:rsid w:val="001F7CFC"/>
    <w:rsid w:val="00200CFC"/>
    <w:rsid w:val="00202761"/>
    <w:rsid w:val="00206DE6"/>
    <w:rsid w:val="00210BBE"/>
    <w:rsid w:val="00212747"/>
    <w:rsid w:val="00225236"/>
    <w:rsid w:val="00227773"/>
    <w:rsid w:val="00231EDF"/>
    <w:rsid w:val="00236629"/>
    <w:rsid w:val="002462F9"/>
    <w:rsid w:val="002470CC"/>
    <w:rsid w:val="00254212"/>
    <w:rsid w:val="00257AB8"/>
    <w:rsid w:val="00262979"/>
    <w:rsid w:val="00262DFF"/>
    <w:rsid w:val="00264090"/>
    <w:rsid w:val="002644BD"/>
    <w:rsid w:val="00273278"/>
    <w:rsid w:val="0028268A"/>
    <w:rsid w:val="00284DD5"/>
    <w:rsid w:val="00291FB1"/>
    <w:rsid w:val="00293A7B"/>
    <w:rsid w:val="002A14E3"/>
    <w:rsid w:val="002A20C0"/>
    <w:rsid w:val="002A5D8B"/>
    <w:rsid w:val="002B266D"/>
    <w:rsid w:val="002B2AE2"/>
    <w:rsid w:val="002B4CE4"/>
    <w:rsid w:val="002B5CDB"/>
    <w:rsid w:val="002C19E9"/>
    <w:rsid w:val="002C2A6E"/>
    <w:rsid w:val="002C4674"/>
    <w:rsid w:val="002C650B"/>
    <w:rsid w:val="002C7E9A"/>
    <w:rsid w:val="002D0FBA"/>
    <w:rsid w:val="002D3B75"/>
    <w:rsid w:val="002D4620"/>
    <w:rsid w:val="002E393A"/>
    <w:rsid w:val="002E41CB"/>
    <w:rsid w:val="002E6962"/>
    <w:rsid w:val="002F575C"/>
    <w:rsid w:val="0030356A"/>
    <w:rsid w:val="00311905"/>
    <w:rsid w:val="00314591"/>
    <w:rsid w:val="0031608E"/>
    <w:rsid w:val="00320CE7"/>
    <w:rsid w:val="00330634"/>
    <w:rsid w:val="00330AA4"/>
    <w:rsid w:val="00333BBE"/>
    <w:rsid w:val="00334CD8"/>
    <w:rsid w:val="003361B9"/>
    <w:rsid w:val="00336B12"/>
    <w:rsid w:val="00337BA9"/>
    <w:rsid w:val="0034363D"/>
    <w:rsid w:val="003452BD"/>
    <w:rsid w:val="00345397"/>
    <w:rsid w:val="0035328B"/>
    <w:rsid w:val="00354235"/>
    <w:rsid w:val="00356330"/>
    <w:rsid w:val="00366F50"/>
    <w:rsid w:val="00371E05"/>
    <w:rsid w:val="003724D2"/>
    <w:rsid w:val="003762CE"/>
    <w:rsid w:val="00377086"/>
    <w:rsid w:val="00380AAB"/>
    <w:rsid w:val="00390730"/>
    <w:rsid w:val="00390F9F"/>
    <w:rsid w:val="003A1E65"/>
    <w:rsid w:val="003A38D9"/>
    <w:rsid w:val="003A6291"/>
    <w:rsid w:val="003A6812"/>
    <w:rsid w:val="003B6AF7"/>
    <w:rsid w:val="003B6E0C"/>
    <w:rsid w:val="003B7804"/>
    <w:rsid w:val="003C1765"/>
    <w:rsid w:val="003C1BA2"/>
    <w:rsid w:val="003C4D4D"/>
    <w:rsid w:val="003C6FE7"/>
    <w:rsid w:val="003D4815"/>
    <w:rsid w:val="003E29D5"/>
    <w:rsid w:val="003E3681"/>
    <w:rsid w:val="003E68C6"/>
    <w:rsid w:val="003F17C1"/>
    <w:rsid w:val="003F2CCA"/>
    <w:rsid w:val="003F58A1"/>
    <w:rsid w:val="003F65F4"/>
    <w:rsid w:val="003F66CC"/>
    <w:rsid w:val="00400C35"/>
    <w:rsid w:val="00401CC9"/>
    <w:rsid w:val="00402286"/>
    <w:rsid w:val="00404A67"/>
    <w:rsid w:val="00405B51"/>
    <w:rsid w:val="004072A9"/>
    <w:rsid w:val="0041340E"/>
    <w:rsid w:val="00423B9A"/>
    <w:rsid w:val="004248CB"/>
    <w:rsid w:val="00424C6E"/>
    <w:rsid w:val="00434865"/>
    <w:rsid w:val="00436D8B"/>
    <w:rsid w:val="00437694"/>
    <w:rsid w:val="004405D1"/>
    <w:rsid w:val="0044120C"/>
    <w:rsid w:val="004433EC"/>
    <w:rsid w:val="00445574"/>
    <w:rsid w:val="00445C2F"/>
    <w:rsid w:val="004461EB"/>
    <w:rsid w:val="00447DDA"/>
    <w:rsid w:val="00450F26"/>
    <w:rsid w:val="004527DD"/>
    <w:rsid w:val="004563DA"/>
    <w:rsid w:val="004634AC"/>
    <w:rsid w:val="0046693F"/>
    <w:rsid w:val="00467578"/>
    <w:rsid w:val="004701D1"/>
    <w:rsid w:val="00470238"/>
    <w:rsid w:val="00482201"/>
    <w:rsid w:val="00483FD7"/>
    <w:rsid w:val="00484108"/>
    <w:rsid w:val="00485DB7"/>
    <w:rsid w:val="004879A0"/>
    <w:rsid w:val="00491A6D"/>
    <w:rsid w:val="00492916"/>
    <w:rsid w:val="00496078"/>
    <w:rsid w:val="004A06B7"/>
    <w:rsid w:val="004A0968"/>
    <w:rsid w:val="004A3BDA"/>
    <w:rsid w:val="004A5352"/>
    <w:rsid w:val="004A5982"/>
    <w:rsid w:val="004A680A"/>
    <w:rsid w:val="004B4E07"/>
    <w:rsid w:val="004C3D06"/>
    <w:rsid w:val="004C6A8A"/>
    <w:rsid w:val="004D0F55"/>
    <w:rsid w:val="004D16AE"/>
    <w:rsid w:val="004E1358"/>
    <w:rsid w:val="004E6661"/>
    <w:rsid w:val="004E7501"/>
    <w:rsid w:val="004F3D7C"/>
    <w:rsid w:val="004F5EF7"/>
    <w:rsid w:val="00504BB1"/>
    <w:rsid w:val="00507420"/>
    <w:rsid w:val="00516075"/>
    <w:rsid w:val="00516BAB"/>
    <w:rsid w:val="005230F8"/>
    <w:rsid w:val="005239DB"/>
    <w:rsid w:val="005320A1"/>
    <w:rsid w:val="00533180"/>
    <w:rsid w:val="00537498"/>
    <w:rsid w:val="00537E48"/>
    <w:rsid w:val="0054654D"/>
    <w:rsid w:val="00546BD6"/>
    <w:rsid w:val="00547516"/>
    <w:rsid w:val="00551423"/>
    <w:rsid w:val="005547FC"/>
    <w:rsid w:val="00554974"/>
    <w:rsid w:val="00564377"/>
    <w:rsid w:val="00565E35"/>
    <w:rsid w:val="0057684E"/>
    <w:rsid w:val="005768EC"/>
    <w:rsid w:val="00581720"/>
    <w:rsid w:val="00581CD6"/>
    <w:rsid w:val="00582C97"/>
    <w:rsid w:val="005851D3"/>
    <w:rsid w:val="00586627"/>
    <w:rsid w:val="005875E1"/>
    <w:rsid w:val="00595D19"/>
    <w:rsid w:val="005B0198"/>
    <w:rsid w:val="005B4CC6"/>
    <w:rsid w:val="005B4ED2"/>
    <w:rsid w:val="005B5A75"/>
    <w:rsid w:val="005B78C6"/>
    <w:rsid w:val="005C043D"/>
    <w:rsid w:val="005C09A3"/>
    <w:rsid w:val="005C78FC"/>
    <w:rsid w:val="005D0428"/>
    <w:rsid w:val="005D5267"/>
    <w:rsid w:val="005D6AC8"/>
    <w:rsid w:val="005E017C"/>
    <w:rsid w:val="005F1054"/>
    <w:rsid w:val="005F2DAB"/>
    <w:rsid w:val="005F6FBE"/>
    <w:rsid w:val="005F7911"/>
    <w:rsid w:val="00601DBE"/>
    <w:rsid w:val="006037C4"/>
    <w:rsid w:val="006042C9"/>
    <w:rsid w:val="00616444"/>
    <w:rsid w:val="00617910"/>
    <w:rsid w:val="00620908"/>
    <w:rsid w:val="00621F25"/>
    <w:rsid w:val="00622E4B"/>
    <w:rsid w:val="006244B3"/>
    <w:rsid w:val="00625F89"/>
    <w:rsid w:val="0062646D"/>
    <w:rsid w:val="00631937"/>
    <w:rsid w:val="00633F6A"/>
    <w:rsid w:val="006348DC"/>
    <w:rsid w:val="00636542"/>
    <w:rsid w:val="00636B6E"/>
    <w:rsid w:val="0064008E"/>
    <w:rsid w:val="00641F43"/>
    <w:rsid w:val="00643C14"/>
    <w:rsid w:val="00644798"/>
    <w:rsid w:val="00646B9B"/>
    <w:rsid w:val="00646BFE"/>
    <w:rsid w:val="00647020"/>
    <w:rsid w:val="00650CC7"/>
    <w:rsid w:val="00652757"/>
    <w:rsid w:val="00653BA4"/>
    <w:rsid w:val="0066137C"/>
    <w:rsid w:val="00661A3A"/>
    <w:rsid w:val="006669FF"/>
    <w:rsid w:val="00673D00"/>
    <w:rsid w:val="00676925"/>
    <w:rsid w:val="00676DF7"/>
    <w:rsid w:val="00677A1D"/>
    <w:rsid w:val="00683F11"/>
    <w:rsid w:val="00684E26"/>
    <w:rsid w:val="006855D2"/>
    <w:rsid w:val="00695849"/>
    <w:rsid w:val="00697DF7"/>
    <w:rsid w:val="006A1051"/>
    <w:rsid w:val="006A4E99"/>
    <w:rsid w:val="006B0F46"/>
    <w:rsid w:val="006B2E58"/>
    <w:rsid w:val="006B6319"/>
    <w:rsid w:val="006B6D69"/>
    <w:rsid w:val="006C0F04"/>
    <w:rsid w:val="006C76B4"/>
    <w:rsid w:val="006D038B"/>
    <w:rsid w:val="006D09E1"/>
    <w:rsid w:val="006E325C"/>
    <w:rsid w:val="006F3D0A"/>
    <w:rsid w:val="0070127F"/>
    <w:rsid w:val="007017A6"/>
    <w:rsid w:val="00706621"/>
    <w:rsid w:val="00721367"/>
    <w:rsid w:val="00726733"/>
    <w:rsid w:val="00733D1E"/>
    <w:rsid w:val="0073684F"/>
    <w:rsid w:val="0073696B"/>
    <w:rsid w:val="00744F1B"/>
    <w:rsid w:val="007507F0"/>
    <w:rsid w:val="0075181A"/>
    <w:rsid w:val="0075458D"/>
    <w:rsid w:val="00756250"/>
    <w:rsid w:val="007564CB"/>
    <w:rsid w:val="00763AC5"/>
    <w:rsid w:val="0076625C"/>
    <w:rsid w:val="007707DF"/>
    <w:rsid w:val="00770840"/>
    <w:rsid w:val="00777830"/>
    <w:rsid w:val="007811CC"/>
    <w:rsid w:val="007815FF"/>
    <w:rsid w:val="00782779"/>
    <w:rsid w:val="0078588A"/>
    <w:rsid w:val="00791815"/>
    <w:rsid w:val="00795E07"/>
    <w:rsid w:val="00797587"/>
    <w:rsid w:val="007A1C21"/>
    <w:rsid w:val="007A46E2"/>
    <w:rsid w:val="007B5795"/>
    <w:rsid w:val="007B747F"/>
    <w:rsid w:val="007C3964"/>
    <w:rsid w:val="007D1B5C"/>
    <w:rsid w:val="007D2095"/>
    <w:rsid w:val="007D2532"/>
    <w:rsid w:val="007D5440"/>
    <w:rsid w:val="007D66F1"/>
    <w:rsid w:val="007E29DA"/>
    <w:rsid w:val="007E6DB0"/>
    <w:rsid w:val="007F013E"/>
    <w:rsid w:val="007F5090"/>
    <w:rsid w:val="008057E3"/>
    <w:rsid w:val="00806162"/>
    <w:rsid w:val="00806A51"/>
    <w:rsid w:val="00810192"/>
    <w:rsid w:val="00817504"/>
    <w:rsid w:val="00817685"/>
    <w:rsid w:val="008233FD"/>
    <w:rsid w:val="00831D48"/>
    <w:rsid w:val="0083332F"/>
    <w:rsid w:val="008350ED"/>
    <w:rsid w:val="00837F78"/>
    <w:rsid w:val="008537FD"/>
    <w:rsid w:val="00854E37"/>
    <w:rsid w:val="008616A8"/>
    <w:rsid w:val="0086290B"/>
    <w:rsid w:val="00866594"/>
    <w:rsid w:val="00870577"/>
    <w:rsid w:val="0087453E"/>
    <w:rsid w:val="00875A5C"/>
    <w:rsid w:val="008766AF"/>
    <w:rsid w:val="00877063"/>
    <w:rsid w:val="00881CA8"/>
    <w:rsid w:val="00887157"/>
    <w:rsid w:val="00894919"/>
    <w:rsid w:val="008B08F1"/>
    <w:rsid w:val="008B6BAC"/>
    <w:rsid w:val="008C2CDC"/>
    <w:rsid w:val="008C4E81"/>
    <w:rsid w:val="008C626F"/>
    <w:rsid w:val="008C7348"/>
    <w:rsid w:val="008D55FF"/>
    <w:rsid w:val="008D582A"/>
    <w:rsid w:val="008D600A"/>
    <w:rsid w:val="008D6E64"/>
    <w:rsid w:val="008D71E0"/>
    <w:rsid w:val="008E042A"/>
    <w:rsid w:val="008E3568"/>
    <w:rsid w:val="008E3DA6"/>
    <w:rsid w:val="008E7825"/>
    <w:rsid w:val="008F0FC1"/>
    <w:rsid w:val="008F42B4"/>
    <w:rsid w:val="008F60D1"/>
    <w:rsid w:val="008F6BC0"/>
    <w:rsid w:val="0090139E"/>
    <w:rsid w:val="00904901"/>
    <w:rsid w:val="00906678"/>
    <w:rsid w:val="00910B0D"/>
    <w:rsid w:val="00911FBD"/>
    <w:rsid w:val="00914C4C"/>
    <w:rsid w:val="00916272"/>
    <w:rsid w:val="00916735"/>
    <w:rsid w:val="00916C5C"/>
    <w:rsid w:val="00921488"/>
    <w:rsid w:val="00927243"/>
    <w:rsid w:val="00934A09"/>
    <w:rsid w:val="009375A9"/>
    <w:rsid w:val="009431A2"/>
    <w:rsid w:val="00950C93"/>
    <w:rsid w:val="00951C89"/>
    <w:rsid w:val="00960CB1"/>
    <w:rsid w:val="00963710"/>
    <w:rsid w:val="00964A63"/>
    <w:rsid w:val="00970811"/>
    <w:rsid w:val="00970EE6"/>
    <w:rsid w:val="009713FF"/>
    <w:rsid w:val="00972015"/>
    <w:rsid w:val="00972146"/>
    <w:rsid w:val="0097225D"/>
    <w:rsid w:val="00976C7D"/>
    <w:rsid w:val="00977D4E"/>
    <w:rsid w:val="00981A12"/>
    <w:rsid w:val="00984818"/>
    <w:rsid w:val="009856B9"/>
    <w:rsid w:val="00987581"/>
    <w:rsid w:val="00991128"/>
    <w:rsid w:val="00995239"/>
    <w:rsid w:val="00997650"/>
    <w:rsid w:val="00997C46"/>
    <w:rsid w:val="00997E7E"/>
    <w:rsid w:val="009A10AC"/>
    <w:rsid w:val="009A18A4"/>
    <w:rsid w:val="009A2E55"/>
    <w:rsid w:val="009A4BC3"/>
    <w:rsid w:val="009A547E"/>
    <w:rsid w:val="009B7C9A"/>
    <w:rsid w:val="009C0CA9"/>
    <w:rsid w:val="009C1C14"/>
    <w:rsid w:val="009C1E50"/>
    <w:rsid w:val="009C1ECB"/>
    <w:rsid w:val="009C2930"/>
    <w:rsid w:val="009C4F2A"/>
    <w:rsid w:val="009D1397"/>
    <w:rsid w:val="009D311D"/>
    <w:rsid w:val="009D643F"/>
    <w:rsid w:val="009D66EF"/>
    <w:rsid w:val="009E151E"/>
    <w:rsid w:val="009E19A6"/>
    <w:rsid w:val="009E6039"/>
    <w:rsid w:val="009F0D52"/>
    <w:rsid w:val="009F1272"/>
    <w:rsid w:val="009F25D6"/>
    <w:rsid w:val="009F31C8"/>
    <w:rsid w:val="009F3EE3"/>
    <w:rsid w:val="00A00CC5"/>
    <w:rsid w:val="00A01E09"/>
    <w:rsid w:val="00A11819"/>
    <w:rsid w:val="00A152F3"/>
    <w:rsid w:val="00A17B9E"/>
    <w:rsid w:val="00A22ECD"/>
    <w:rsid w:val="00A33714"/>
    <w:rsid w:val="00A366C8"/>
    <w:rsid w:val="00A36E62"/>
    <w:rsid w:val="00A40388"/>
    <w:rsid w:val="00A4130B"/>
    <w:rsid w:val="00A4204C"/>
    <w:rsid w:val="00A422B9"/>
    <w:rsid w:val="00A44FB4"/>
    <w:rsid w:val="00A4683B"/>
    <w:rsid w:val="00A503B3"/>
    <w:rsid w:val="00A52505"/>
    <w:rsid w:val="00A65673"/>
    <w:rsid w:val="00A67416"/>
    <w:rsid w:val="00A733EE"/>
    <w:rsid w:val="00A7377F"/>
    <w:rsid w:val="00A7597A"/>
    <w:rsid w:val="00A810B8"/>
    <w:rsid w:val="00A856B6"/>
    <w:rsid w:val="00A87685"/>
    <w:rsid w:val="00A87DF1"/>
    <w:rsid w:val="00A97F1C"/>
    <w:rsid w:val="00AA546E"/>
    <w:rsid w:val="00AA58F9"/>
    <w:rsid w:val="00AA61BC"/>
    <w:rsid w:val="00AA70E8"/>
    <w:rsid w:val="00AB04AB"/>
    <w:rsid w:val="00AB4317"/>
    <w:rsid w:val="00AB667E"/>
    <w:rsid w:val="00AB6FBD"/>
    <w:rsid w:val="00AC07E0"/>
    <w:rsid w:val="00AC24A4"/>
    <w:rsid w:val="00AD104A"/>
    <w:rsid w:val="00AD6D10"/>
    <w:rsid w:val="00AE3BA6"/>
    <w:rsid w:val="00AE4417"/>
    <w:rsid w:val="00AE53AA"/>
    <w:rsid w:val="00AE5A1B"/>
    <w:rsid w:val="00AE6CE7"/>
    <w:rsid w:val="00AF3EF3"/>
    <w:rsid w:val="00B0097B"/>
    <w:rsid w:val="00B009A4"/>
    <w:rsid w:val="00B009D3"/>
    <w:rsid w:val="00B025FD"/>
    <w:rsid w:val="00B03881"/>
    <w:rsid w:val="00B11518"/>
    <w:rsid w:val="00B24EC8"/>
    <w:rsid w:val="00B25B23"/>
    <w:rsid w:val="00B26873"/>
    <w:rsid w:val="00B311C2"/>
    <w:rsid w:val="00B31281"/>
    <w:rsid w:val="00B31990"/>
    <w:rsid w:val="00B34A61"/>
    <w:rsid w:val="00B36B04"/>
    <w:rsid w:val="00B37E1C"/>
    <w:rsid w:val="00B40C0A"/>
    <w:rsid w:val="00B437EC"/>
    <w:rsid w:val="00B47143"/>
    <w:rsid w:val="00B47A79"/>
    <w:rsid w:val="00B50E31"/>
    <w:rsid w:val="00B53C61"/>
    <w:rsid w:val="00B577DD"/>
    <w:rsid w:val="00B62E85"/>
    <w:rsid w:val="00B65FFE"/>
    <w:rsid w:val="00B75671"/>
    <w:rsid w:val="00B75D99"/>
    <w:rsid w:val="00B774A2"/>
    <w:rsid w:val="00B806B2"/>
    <w:rsid w:val="00B83A2D"/>
    <w:rsid w:val="00B842D1"/>
    <w:rsid w:val="00B8481F"/>
    <w:rsid w:val="00B8735D"/>
    <w:rsid w:val="00B9068C"/>
    <w:rsid w:val="00B917A9"/>
    <w:rsid w:val="00B921DE"/>
    <w:rsid w:val="00B93783"/>
    <w:rsid w:val="00B9404F"/>
    <w:rsid w:val="00B95A7A"/>
    <w:rsid w:val="00B9654F"/>
    <w:rsid w:val="00BA556B"/>
    <w:rsid w:val="00BA66D9"/>
    <w:rsid w:val="00BB60A0"/>
    <w:rsid w:val="00BC41CB"/>
    <w:rsid w:val="00BC6730"/>
    <w:rsid w:val="00BC7790"/>
    <w:rsid w:val="00BD1110"/>
    <w:rsid w:val="00BD14F9"/>
    <w:rsid w:val="00BD170B"/>
    <w:rsid w:val="00BD25FB"/>
    <w:rsid w:val="00BD60AC"/>
    <w:rsid w:val="00BD757A"/>
    <w:rsid w:val="00BE193A"/>
    <w:rsid w:val="00BE337C"/>
    <w:rsid w:val="00BE447C"/>
    <w:rsid w:val="00BE6875"/>
    <w:rsid w:val="00BF2092"/>
    <w:rsid w:val="00BF3F28"/>
    <w:rsid w:val="00BF59E0"/>
    <w:rsid w:val="00BF7029"/>
    <w:rsid w:val="00C02E0C"/>
    <w:rsid w:val="00C035EA"/>
    <w:rsid w:val="00C03770"/>
    <w:rsid w:val="00C0451B"/>
    <w:rsid w:val="00C0574B"/>
    <w:rsid w:val="00C10100"/>
    <w:rsid w:val="00C10245"/>
    <w:rsid w:val="00C139AA"/>
    <w:rsid w:val="00C15158"/>
    <w:rsid w:val="00C15B8C"/>
    <w:rsid w:val="00C165B9"/>
    <w:rsid w:val="00C23354"/>
    <w:rsid w:val="00C35A19"/>
    <w:rsid w:val="00C64613"/>
    <w:rsid w:val="00C65126"/>
    <w:rsid w:val="00C65848"/>
    <w:rsid w:val="00C7281E"/>
    <w:rsid w:val="00C73F65"/>
    <w:rsid w:val="00C80245"/>
    <w:rsid w:val="00C80D65"/>
    <w:rsid w:val="00C86F19"/>
    <w:rsid w:val="00C901A6"/>
    <w:rsid w:val="00CA35E8"/>
    <w:rsid w:val="00CB392A"/>
    <w:rsid w:val="00CB3EA1"/>
    <w:rsid w:val="00CB44FA"/>
    <w:rsid w:val="00CB4EA3"/>
    <w:rsid w:val="00CB5DBA"/>
    <w:rsid w:val="00CC421A"/>
    <w:rsid w:val="00CD1D2B"/>
    <w:rsid w:val="00CD26B8"/>
    <w:rsid w:val="00CD40EA"/>
    <w:rsid w:val="00CE4CC2"/>
    <w:rsid w:val="00CF4D68"/>
    <w:rsid w:val="00CF7E73"/>
    <w:rsid w:val="00D01CA3"/>
    <w:rsid w:val="00D02EE3"/>
    <w:rsid w:val="00D13C80"/>
    <w:rsid w:val="00D14802"/>
    <w:rsid w:val="00D14B1A"/>
    <w:rsid w:val="00D20610"/>
    <w:rsid w:val="00D20D84"/>
    <w:rsid w:val="00D23A1B"/>
    <w:rsid w:val="00D24954"/>
    <w:rsid w:val="00D30B6E"/>
    <w:rsid w:val="00D42C6F"/>
    <w:rsid w:val="00D46FA6"/>
    <w:rsid w:val="00D47EC6"/>
    <w:rsid w:val="00D56625"/>
    <w:rsid w:val="00D57E97"/>
    <w:rsid w:val="00D60D3C"/>
    <w:rsid w:val="00D63900"/>
    <w:rsid w:val="00D6487E"/>
    <w:rsid w:val="00D658DD"/>
    <w:rsid w:val="00D724A6"/>
    <w:rsid w:val="00D755BD"/>
    <w:rsid w:val="00D77CDC"/>
    <w:rsid w:val="00D81078"/>
    <w:rsid w:val="00D86375"/>
    <w:rsid w:val="00D9005D"/>
    <w:rsid w:val="00D936A9"/>
    <w:rsid w:val="00D93FD5"/>
    <w:rsid w:val="00D95E89"/>
    <w:rsid w:val="00DA0540"/>
    <w:rsid w:val="00DA1A0F"/>
    <w:rsid w:val="00DA1E3A"/>
    <w:rsid w:val="00DA219F"/>
    <w:rsid w:val="00DA385F"/>
    <w:rsid w:val="00DB4A2D"/>
    <w:rsid w:val="00DB6BDF"/>
    <w:rsid w:val="00DB7BFB"/>
    <w:rsid w:val="00DC04AD"/>
    <w:rsid w:val="00DC11F4"/>
    <w:rsid w:val="00DC41B2"/>
    <w:rsid w:val="00DC63D1"/>
    <w:rsid w:val="00DC7807"/>
    <w:rsid w:val="00DD120A"/>
    <w:rsid w:val="00DD13B2"/>
    <w:rsid w:val="00DD2424"/>
    <w:rsid w:val="00DD2E77"/>
    <w:rsid w:val="00DD44C0"/>
    <w:rsid w:val="00DD6DDD"/>
    <w:rsid w:val="00DD713D"/>
    <w:rsid w:val="00DD71BD"/>
    <w:rsid w:val="00DD799F"/>
    <w:rsid w:val="00DE067E"/>
    <w:rsid w:val="00DE1EFF"/>
    <w:rsid w:val="00DE2740"/>
    <w:rsid w:val="00DE4D37"/>
    <w:rsid w:val="00DF0C91"/>
    <w:rsid w:val="00DF2A5E"/>
    <w:rsid w:val="00E02486"/>
    <w:rsid w:val="00E02A06"/>
    <w:rsid w:val="00E073D0"/>
    <w:rsid w:val="00E07564"/>
    <w:rsid w:val="00E11917"/>
    <w:rsid w:val="00E11E41"/>
    <w:rsid w:val="00E2270A"/>
    <w:rsid w:val="00E23B4E"/>
    <w:rsid w:val="00E30427"/>
    <w:rsid w:val="00E30796"/>
    <w:rsid w:val="00E33F18"/>
    <w:rsid w:val="00E340B1"/>
    <w:rsid w:val="00E42301"/>
    <w:rsid w:val="00E50C99"/>
    <w:rsid w:val="00E52430"/>
    <w:rsid w:val="00E56083"/>
    <w:rsid w:val="00E568BE"/>
    <w:rsid w:val="00E61C52"/>
    <w:rsid w:val="00E61E2F"/>
    <w:rsid w:val="00E63C3A"/>
    <w:rsid w:val="00E7302B"/>
    <w:rsid w:val="00E73C28"/>
    <w:rsid w:val="00E74DD1"/>
    <w:rsid w:val="00E76670"/>
    <w:rsid w:val="00E81B07"/>
    <w:rsid w:val="00E8337A"/>
    <w:rsid w:val="00E866A2"/>
    <w:rsid w:val="00E90D51"/>
    <w:rsid w:val="00E93211"/>
    <w:rsid w:val="00E94584"/>
    <w:rsid w:val="00E961BD"/>
    <w:rsid w:val="00E96E54"/>
    <w:rsid w:val="00E977CF"/>
    <w:rsid w:val="00EA1C9E"/>
    <w:rsid w:val="00EA22AA"/>
    <w:rsid w:val="00EA3CF6"/>
    <w:rsid w:val="00EA4633"/>
    <w:rsid w:val="00EA60DB"/>
    <w:rsid w:val="00EB16EF"/>
    <w:rsid w:val="00EB3164"/>
    <w:rsid w:val="00EB343F"/>
    <w:rsid w:val="00EB7CF3"/>
    <w:rsid w:val="00EC0611"/>
    <w:rsid w:val="00EC2D0A"/>
    <w:rsid w:val="00EC3091"/>
    <w:rsid w:val="00ED5829"/>
    <w:rsid w:val="00EE108D"/>
    <w:rsid w:val="00EE1C8C"/>
    <w:rsid w:val="00EE414F"/>
    <w:rsid w:val="00EE7D3E"/>
    <w:rsid w:val="00EF0171"/>
    <w:rsid w:val="00EF0C36"/>
    <w:rsid w:val="00EF2D9B"/>
    <w:rsid w:val="00EF350E"/>
    <w:rsid w:val="00EF589B"/>
    <w:rsid w:val="00EF5E57"/>
    <w:rsid w:val="00F035CA"/>
    <w:rsid w:val="00F04D88"/>
    <w:rsid w:val="00F070F6"/>
    <w:rsid w:val="00F102EF"/>
    <w:rsid w:val="00F147CD"/>
    <w:rsid w:val="00F16564"/>
    <w:rsid w:val="00F303FE"/>
    <w:rsid w:val="00F31527"/>
    <w:rsid w:val="00F340DF"/>
    <w:rsid w:val="00F354F4"/>
    <w:rsid w:val="00F35626"/>
    <w:rsid w:val="00F40897"/>
    <w:rsid w:val="00F409D0"/>
    <w:rsid w:val="00F45ACD"/>
    <w:rsid w:val="00F50C0F"/>
    <w:rsid w:val="00F516E8"/>
    <w:rsid w:val="00F51D17"/>
    <w:rsid w:val="00F60565"/>
    <w:rsid w:val="00F610AD"/>
    <w:rsid w:val="00F61782"/>
    <w:rsid w:val="00F67B75"/>
    <w:rsid w:val="00F73E3F"/>
    <w:rsid w:val="00F80264"/>
    <w:rsid w:val="00F845C0"/>
    <w:rsid w:val="00F845C9"/>
    <w:rsid w:val="00F85721"/>
    <w:rsid w:val="00F85F69"/>
    <w:rsid w:val="00F92CD8"/>
    <w:rsid w:val="00F969D6"/>
    <w:rsid w:val="00FA0E7A"/>
    <w:rsid w:val="00FA2437"/>
    <w:rsid w:val="00FA27F6"/>
    <w:rsid w:val="00FA35BE"/>
    <w:rsid w:val="00FA6828"/>
    <w:rsid w:val="00FA6F71"/>
    <w:rsid w:val="00FB004D"/>
    <w:rsid w:val="00FB0162"/>
    <w:rsid w:val="00FB2717"/>
    <w:rsid w:val="00FB2FB3"/>
    <w:rsid w:val="00FC0BD1"/>
    <w:rsid w:val="00FC6C9A"/>
    <w:rsid w:val="00FD2795"/>
    <w:rsid w:val="00FD6793"/>
    <w:rsid w:val="00FD74CE"/>
    <w:rsid w:val="00FE22EE"/>
    <w:rsid w:val="00FE6B40"/>
    <w:rsid w:val="00FE6DED"/>
    <w:rsid w:val="00FF229B"/>
    <w:rsid w:val="00FF2E24"/>
    <w:rsid w:val="00FF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2E4B"/>
    <w:rPr>
      <w:sz w:val="28"/>
    </w:rPr>
  </w:style>
  <w:style w:type="character" w:customStyle="1" w:styleId="a4">
    <w:name w:val="Основной текст Знак"/>
    <w:basedOn w:val="a0"/>
    <w:link w:val="a3"/>
    <w:rsid w:val="00622E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1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Римма</cp:lastModifiedBy>
  <cp:revision>2</cp:revision>
  <dcterms:created xsi:type="dcterms:W3CDTF">2015-06-29T12:47:00Z</dcterms:created>
  <dcterms:modified xsi:type="dcterms:W3CDTF">2015-06-29T12:47:00Z</dcterms:modified>
</cp:coreProperties>
</file>