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AE" w:rsidRPr="007E1DF7" w:rsidRDefault="00A777AE" w:rsidP="00244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DF7" w:rsidRPr="007E1DF7" w:rsidRDefault="007E1DF7" w:rsidP="00244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DF7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866775" cy="1066800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DF7" w:rsidRPr="007E1DF7" w:rsidRDefault="007E1DF7" w:rsidP="00244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DF7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7E1DF7" w:rsidRPr="007E1DF7" w:rsidRDefault="007E1DF7" w:rsidP="00244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DF7">
        <w:rPr>
          <w:rFonts w:ascii="Times New Roman" w:hAnsi="Times New Roman" w:cs="Times New Roman"/>
          <w:b/>
          <w:sz w:val="28"/>
          <w:szCs w:val="28"/>
        </w:rPr>
        <w:t xml:space="preserve">СТАРОЛЕУШКОВСКОГО СЕЛЬСКОГО ПОСЕЛЕНИЯ </w:t>
      </w:r>
    </w:p>
    <w:p w:rsidR="007E1DF7" w:rsidRPr="007E1DF7" w:rsidRDefault="007E1DF7" w:rsidP="00244BFD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7E1DF7">
        <w:rPr>
          <w:rFonts w:ascii="Times New Roman" w:hAnsi="Times New Roman" w:cs="Times New Roman"/>
          <w:b/>
          <w:sz w:val="28"/>
          <w:szCs w:val="28"/>
        </w:rPr>
        <w:t>ПАВЛОВСКОГО РАЙОНА</w:t>
      </w:r>
    </w:p>
    <w:p w:rsidR="007E1DF7" w:rsidRPr="007E1DF7" w:rsidRDefault="007E1DF7" w:rsidP="00244BFD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7E1DF7" w:rsidRPr="007E1DF7" w:rsidRDefault="007E1DF7" w:rsidP="00244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E1DF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E1DF7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7E1DF7" w:rsidRPr="007E1DF7" w:rsidRDefault="007E1DF7" w:rsidP="00244BFD">
      <w:pPr>
        <w:tabs>
          <w:tab w:val="left" w:pos="2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DF7">
        <w:rPr>
          <w:rFonts w:ascii="Times New Roman" w:hAnsi="Times New Roman" w:cs="Times New Roman"/>
          <w:sz w:val="28"/>
          <w:szCs w:val="28"/>
        </w:rPr>
        <w:t xml:space="preserve">от  </w:t>
      </w:r>
      <w:r w:rsidR="008D04EB">
        <w:rPr>
          <w:rFonts w:ascii="Times New Roman" w:hAnsi="Times New Roman" w:cs="Times New Roman"/>
          <w:sz w:val="28"/>
          <w:szCs w:val="28"/>
        </w:rPr>
        <w:t>05.05.2017</w:t>
      </w:r>
      <w:r w:rsidRPr="007E1DF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D04EB">
        <w:rPr>
          <w:rFonts w:ascii="Times New Roman" w:hAnsi="Times New Roman" w:cs="Times New Roman"/>
          <w:sz w:val="28"/>
          <w:szCs w:val="28"/>
        </w:rPr>
        <w:t xml:space="preserve">                              №44/149</w:t>
      </w:r>
    </w:p>
    <w:p w:rsidR="007E1DF7" w:rsidRPr="007E1DF7" w:rsidRDefault="007E1DF7" w:rsidP="00244BFD">
      <w:pPr>
        <w:tabs>
          <w:tab w:val="left" w:pos="2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DF7" w:rsidRPr="007E1DF7" w:rsidRDefault="007E1DF7" w:rsidP="00244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DF7">
        <w:rPr>
          <w:rFonts w:ascii="Times New Roman" w:hAnsi="Times New Roman" w:cs="Times New Roman"/>
          <w:sz w:val="28"/>
          <w:szCs w:val="28"/>
        </w:rPr>
        <w:t>ст-ца Старолеушковского</w:t>
      </w:r>
    </w:p>
    <w:p w:rsidR="007E1DF7" w:rsidRDefault="007E1DF7" w:rsidP="00244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1DF7" w:rsidRDefault="007E1DF7" w:rsidP="00244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77AE" w:rsidRPr="007E1DF7" w:rsidRDefault="00A777AE" w:rsidP="00244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1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DE1437" w:rsidRPr="007E1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внесении изменений в решение Совета Старолеушковского сельского поселения Павловского района от 23 декабря 2016 года </w:t>
      </w:r>
      <w:r w:rsidR="00A402F8" w:rsidRPr="007E1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№34/115 </w:t>
      </w:r>
      <w:r w:rsidR="00DE1437" w:rsidRPr="007E1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 </w:t>
      </w:r>
      <w:r w:rsidRPr="007E1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бюджете Старолеушковского сельского</w:t>
      </w:r>
      <w:r w:rsidR="008D04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E1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 Павловского района на 2017 год</w:t>
      </w:r>
    </w:p>
    <w:p w:rsidR="00A777AE" w:rsidRPr="007E1DF7" w:rsidRDefault="00A777AE" w:rsidP="00244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723E" w:rsidRPr="007E1DF7" w:rsidRDefault="00C0723E" w:rsidP="00244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77AE" w:rsidRPr="007E1DF7" w:rsidRDefault="00717CBC" w:rsidP="00244B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DF7">
        <w:rPr>
          <w:rFonts w:ascii="Times New Roman" w:eastAsia="Calibri" w:hAnsi="Times New Roman" w:cs="Times New Roman"/>
          <w:sz w:val="28"/>
          <w:szCs w:val="28"/>
        </w:rPr>
        <w:t>Внести в решение Совета С</w:t>
      </w:r>
      <w:r w:rsidR="00DE1437" w:rsidRPr="007E1DF7">
        <w:rPr>
          <w:rFonts w:ascii="Times New Roman" w:eastAsia="Calibri" w:hAnsi="Times New Roman" w:cs="Times New Roman"/>
          <w:sz w:val="28"/>
          <w:szCs w:val="28"/>
        </w:rPr>
        <w:t>таролеушковского сельского поселения Павловского района от 23 декабря 2016 года №</w:t>
      </w:r>
      <w:r w:rsidRPr="007E1DF7">
        <w:rPr>
          <w:rFonts w:ascii="Times New Roman" w:eastAsia="Calibri" w:hAnsi="Times New Roman" w:cs="Times New Roman"/>
          <w:sz w:val="28"/>
          <w:szCs w:val="28"/>
        </w:rPr>
        <w:t>34/115</w:t>
      </w:r>
      <w:r w:rsidR="00DE1437" w:rsidRPr="007E1DF7">
        <w:rPr>
          <w:rFonts w:ascii="Times New Roman" w:eastAsia="Calibri" w:hAnsi="Times New Roman" w:cs="Times New Roman"/>
          <w:sz w:val="28"/>
          <w:szCs w:val="28"/>
        </w:rPr>
        <w:t xml:space="preserve"> «О бюджете Старолеушковского сельского поселения Павловского района на 2017 год» следующие изменения и дополнения</w:t>
      </w:r>
      <w:r w:rsidR="00A777AE" w:rsidRPr="007E1DF7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3F4B0C" w:rsidRPr="007E1DF7" w:rsidRDefault="003F4B0C" w:rsidP="00244B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DF7">
        <w:rPr>
          <w:rFonts w:ascii="Times New Roman" w:eastAsia="Calibri" w:hAnsi="Times New Roman" w:cs="Times New Roman"/>
          <w:sz w:val="28"/>
          <w:szCs w:val="28"/>
        </w:rPr>
        <w:t>1.</w:t>
      </w:r>
      <w:r w:rsidR="007E1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1DF7">
        <w:rPr>
          <w:rFonts w:ascii="Times New Roman" w:eastAsia="Calibri" w:hAnsi="Times New Roman" w:cs="Times New Roman"/>
          <w:sz w:val="28"/>
          <w:szCs w:val="28"/>
        </w:rPr>
        <w:t>И</w:t>
      </w:r>
      <w:r w:rsidR="00717CBC" w:rsidRPr="007E1DF7">
        <w:rPr>
          <w:rFonts w:ascii="Times New Roman" w:eastAsia="Calibri" w:hAnsi="Times New Roman" w:cs="Times New Roman"/>
          <w:sz w:val="28"/>
          <w:szCs w:val="28"/>
        </w:rPr>
        <w:t>зложить пункт 1 статьи 1 в сле</w:t>
      </w:r>
      <w:r w:rsidRPr="007E1DF7">
        <w:rPr>
          <w:rFonts w:ascii="Times New Roman" w:eastAsia="Calibri" w:hAnsi="Times New Roman" w:cs="Times New Roman"/>
          <w:sz w:val="28"/>
          <w:szCs w:val="28"/>
        </w:rPr>
        <w:t>дующей редакции: «Утвердить бюджет Старолеушковского сельского поселения Павловского района  на</w:t>
      </w:r>
      <w:r w:rsidR="0080243F" w:rsidRPr="007E1DF7">
        <w:rPr>
          <w:rFonts w:ascii="Times New Roman" w:eastAsia="Calibri" w:hAnsi="Times New Roman" w:cs="Times New Roman"/>
          <w:sz w:val="28"/>
          <w:szCs w:val="28"/>
        </w:rPr>
        <w:t xml:space="preserve"> 2017 год по доходам в сумме 26002,8</w:t>
      </w:r>
      <w:r w:rsidRPr="007E1DF7">
        <w:rPr>
          <w:rFonts w:ascii="Times New Roman" w:eastAsia="Calibri" w:hAnsi="Times New Roman" w:cs="Times New Roman"/>
          <w:sz w:val="28"/>
          <w:szCs w:val="28"/>
        </w:rPr>
        <w:t xml:space="preserve"> ты</w:t>
      </w:r>
      <w:r w:rsidR="0080243F" w:rsidRPr="007E1DF7">
        <w:rPr>
          <w:rFonts w:ascii="Times New Roman" w:eastAsia="Calibri" w:hAnsi="Times New Roman" w:cs="Times New Roman"/>
          <w:sz w:val="28"/>
          <w:szCs w:val="28"/>
        </w:rPr>
        <w:t>сяч рублей и по расходам 274</w:t>
      </w:r>
      <w:r w:rsidR="000A44FF" w:rsidRPr="007E1DF7">
        <w:rPr>
          <w:rFonts w:ascii="Times New Roman" w:eastAsia="Calibri" w:hAnsi="Times New Roman" w:cs="Times New Roman"/>
          <w:sz w:val="28"/>
          <w:szCs w:val="28"/>
        </w:rPr>
        <w:t>40</w:t>
      </w:r>
      <w:r w:rsidR="0080243F" w:rsidRPr="007E1DF7">
        <w:rPr>
          <w:rFonts w:ascii="Times New Roman" w:eastAsia="Calibri" w:hAnsi="Times New Roman" w:cs="Times New Roman"/>
          <w:sz w:val="28"/>
          <w:szCs w:val="28"/>
        </w:rPr>
        <w:t>,</w:t>
      </w:r>
      <w:r w:rsidR="000A44FF" w:rsidRPr="007E1DF7">
        <w:rPr>
          <w:rFonts w:ascii="Times New Roman" w:eastAsia="Calibri" w:hAnsi="Times New Roman" w:cs="Times New Roman"/>
          <w:sz w:val="28"/>
          <w:szCs w:val="28"/>
        </w:rPr>
        <w:t>3</w:t>
      </w:r>
      <w:r w:rsidR="00717CBC" w:rsidRPr="007E1DF7">
        <w:rPr>
          <w:rFonts w:ascii="Times New Roman" w:eastAsia="Calibri" w:hAnsi="Times New Roman" w:cs="Times New Roman"/>
          <w:sz w:val="28"/>
          <w:szCs w:val="28"/>
        </w:rPr>
        <w:t xml:space="preserve"> тысяч рублей</w:t>
      </w:r>
      <w:r w:rsidR="00CD3F98" w:rsidRPr="007E1DF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3F98" w:rsidRPr="007E1DF7" w:rsidRDefault="00CD3F98" w:rsidP="00244B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DF7">
        <w:rPr>
          <w:rFonts w:ascii="Times New Roman" w:eastAsia="Calibri" w:hAnsi="Times New Roman" w:cs="Times New Roman"/>
          <w:sz w:val="28"/>
          <w:szCs w:val="28"/>
        </w:rPr>
        <w:t>2. Установить превышение расходов над</w:t>
      </w:r>
      <w:r w:rsidR="00717CBC" w:rsidRPr="007E1DF7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Pr="007E1DF7">
        <w:rPr>
          <w:rFonts w:ascii="Times New Roman" w:eastAsia="Calibri" w:hAnsi="Times New Roman" w:cs="Times New Roman"/>
          <w:sz w:val="28"/>
          <w:szCs w:val="28"/>
        </w:rPr>
        <w:t>оходами бюджета Старолеушковского сельского поселения Павловского район</w:t>
      </w:r>
      <w:r w:rsidR="0080243F" w:rsidRPr="007E1DF7">
        <w:rPr>
          <w:rFonts w:ascii="Times New Roman" w:eastAsia="Calibri" w:hAnsi="Times New Roman" w:cs="Times New Roman"/>
          <w:sz w:val="28"/>
          <w:szCs w:val="28"/>
        </w:rPr>
        <w:t>а в сумме 14</w:t>
      </w:r>
      <w:r w:rsidR="000A44FF" w:rsidRPr="007E1DF7">
        <w:rPr>
          <w:rFonts w:ascii="Times New Roman" w:eastAsia="Calibri" w:hAnsi="Times New Roman" w:cs="Times New Roman"/>
          <w:sz w:val="28"/>
          <w:szCs w:val="28"/>
        </w:rPr>
        <w:t>37</w:t>
      </w:r>
      <w:r w:rsidR="0080243F" w:rsidRPr="007E1DF7">
        <w:rPr>
          <w:rFonts w:ascii="Times New Roman" w:eastAsia="Calibri" w:hAnsi="Times New Roman" w:cs="Times New Roman"/>
          <w:sz w:val="28"/>
          <w:szCs w:val="28"/>
        </w:rPr>
        <w:t>,</w:t>
      </w:r>
      <w:r w:rsidR="000A44FF" w:rsidRPr="007E1DF7">
        <w:rPr>
          <w:rFonts w:ascii="Times New Roman" w:eastAsia="Calibri" w:hAnsi="Times New Roman" w:cs="Times New Roman"/>
          <w:sz w:val="28"/>
          <w:szCs w:val="28"/>
        </w:rPr>
        <w:t>5</w:t>
      </w:r>
      <w:r w:rsidRPr="007E1DF7">
        <w:rPr>
          <w:rFonts w:ascii="Times New Roman" w:eastAsia="Calibri" w:hAnsi="Times New Roman" w:cs="Times New Roman"/>
          <w:sz w:val="28"/>
          <w:szCs w:val="28"/>
        </w:rPr>
        <w:t xml:space="preserve"> тысяч рублей.</w:t>
      </w:r>
    </w:p>
    <w:p w:rsidR="00A777AE" w:rsidRPr="007E1DF7" w:rsidRDefault="00CD3F98" w:rsidP="00244B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DF7">
        <w:rPr>
          <w:rFonts w:ascii="Times New Roman" w:eastAsia="Calibri" w:hAnsi="Times New Roman" w:cs="Times New Roman"/>
          <w:sz w:val="28"/>
          <w:szCs w:val="28"/>
        </w:rPr>
        <w:t xml:space="preserve">3. Утвердить источники внутреннего финансирования дефицита бюджета Старолеушковского сельского поселения Павловского района на 2017 год в размере  </w:t>
      </w:r>
      <w:r w:rsidR="0080243F" w:rsidRPr="007E1DF7">
        <w:rPr>
          <w:rFonts w:ascii="Times New Roman" w:eastAsia="Calibri" w:hAnsi="Times New Roman" w:cs="Times New Roman"/>
          <w:sz w:val="28"/>
          <w:szCs w:val="28"/>
        </w:rPr>
        <w:t>14</w:t>
      </w:r>
      <w:r w:rsidR="000A44FF" w:rsidRPr="007E1DF7">
        <w:rPr>
          <w:rFonts w:ascii="Times New Roman" w:eastAsia="Calibri" w:hAnsi="Times New Roman" w:cs="Times New Roman"/>
          <w:sz w:val="28"/>
          <w:szCs w:val="28"/>
        </w:rPr>
        <w:t>37</w:t>
      </w:r>
      <w:r w:rsidR="0080243F" w:rsidRPr="007E1DF7">
        <w:rPr>
          <w:rFonts w:ascii="Times New Roman" w:eastAsia="Calibri" w:hAnsi="Times New Roman" w:cs="Times New Roman"/>
          <w:sz w:val="28"/>
          <w:szCs w:val="28"/>
        </w:rPr>
        <w:t>,</w:t>
      </w:r>
      <w:r w:rsidR="000A44FF" w:rsidRPr="007E1DF7">
        <w:rPr>
          <w:rFonts w:ascii="Times New Roman" w:eastAsia="Calibri" w:hAnsi="Times New Roman" w:cs="Times New Roman"/>
          <w:sz w:val="28"/>
          <w:szCs w:val="28"/>
        </w:rPr>
        <w:t>5</w:t>
      </w:r>
      <w:r w:rsidRPr="007E1DF7">
        <w:rPr>
          <w:rFonts w:ascii="Times New Roman" w:eastAsia="Calibri" w:hAnsi="Times New Roman" w:cs="Times New Roman"/>
          <w:sz w:val="28"/>
          <w:szCs w:val="28"/>
        </w:rPr>
        <w:t xml:space="preserve">  тысяч рублей.</w:t>
      </w:r>
    </w:p>
    <w:p w:rsidR="00A777AE" w:rsidRPr="007E1DF7" w:rsidRDefault="004D0BA4" w:rsidP="00244B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DF7">
        <w:rPr>
          <w:rFonts w:ascii="Times New Roman" w:eastAsia="Calibri" w:hAnsi="Times New Roman" w:cs="Times New Roman"/>
          <w:sz w:val="28"/>
          <w:szCs w:val="28"/>
        </w:rPr>
        <w:t>4</w:t>
      </w:r>
      <w:r w:rsidR="00CD3F98" w:rsidRPr="007E1DF7">
        <w:rPr>
          <w:rFonts w:ascii="Times New Roman" w:eastAsia="Calibri" w:hAnsi="Times New Roman" w:cs="Times New Roman"/>
          <w:sz w:val="28"/>
          <w:szCs w:val="28"/>
        </w:rPr>
        <w:t xml:space="preserve">. Изложить в новой редакции приложения </w:t>
      </w:r>
      <w:r w:rsidR="00CE77C8" w:rsidRPr="007E1DF7">
        <w:rPr>
          <w:rFonts w:ascii="Times New Roman" w:eastAsia="Calibri" w:hAnsi="Times New Roman" w:cs="Times New Roman"/>
          <w:sz w:val="28"/>
          <w:szCs w:val="28"/>
        </w:rPr>
        <w:t>1,</w:t>
      </w:r>
      <w:r w:rsidR="00B805DE" w:rsidRPr="007E1DF7">
        <w:rPr>
          <w:rFonts w:ascii="Times New Roman" w:eastAsia="Calibri" w:hAnsi="Times New Roman" w:cs="Times New Roman"/>
          <w:sz w:val="28"/>
          <w:szCs w:val="28"/>
        </w:rPr>
        <w:t>3,</w:t>
      </w:r>
      <w:r w:rsidR="00D83546" w:rsidRPr="007E1DF7">
        <w:rPr>
          <w:rFonts w:ascii="Times New Roman" w:eastAsia="Calibri" w:hAnsi="Times New Roman" w:cs="Times New Roman"/>
          <w:sz w:val="28"/>
          <w:szCs w:val="28"/>
        </w:rPr>
        <w:t>5,</w:t>
      </w:r>
      <w:r w:rsidR="00CE77C8" w:rsidRPr="007E1DF7">
        <w:rPr>
          <w:rFonts w:ascii="Times New Roman" w:eastAsia="Calibri" w:hAnsi="Times New Roman" w:cs="Times New Roman"/>
          <w:sz w:val="28"/>
          <w:szCs w:val="28"/>
        </w:rPr>
        <w:t>6,</w:t>
      </w:r>
      <w:r w:rsidR="00CD3F98" w:rsidRPr="007E1DF7">
        <w:rPr>
          <w:rFonts w:ascii="Times New Roman" w:eastAsia="Calibri" w:hAnsi="Times New Roman" w:cs="Times New Roman"/>
          <w:sz w:val="28"/>
          <w:szCs w:val="28"/>
        </w:rPr>
        <w:t>7,9 решения Совета Старолеушковского сельского поселения Павловского района от 23 декабря 2016 года №</w:t>
      </w:r>
      <w:r w:rsidR="00341D7F" w:rsidRPr="007E1DF7">
        <w:rPr>
          <w:rFonts w:ascii="Times New Roman" w:eastAsia="Calibri" w:hAnsi="Times New Roman" w:cs="Times New Roman"/>
          <w:sz w:val="28"/>
          <w:szCs w:val="28"/>
        </w:rPr>
        <w:t>34/115</w:t>
      </w:r>
      <w:r w:rsidR="00CD3F98" w:rsidRPr="007E1DF7">
        <w:rPr>
          <w:rFonts w:ascii="Times New Roman" w:eastAsia="Calibri" w:hAnsi="Times New Roman" w:cs="Times New Roman"/>
          <w:sz w:val="28"/>
          <w:szCs w:val="28"/>
        </w:rPr>
        <w:t xml:space="preserve">  «О бюджете Старолеушковского сельского поселения Павловского района на 2017 год» (приложения №</w:t>
      </w:r>
      <w:r w:rsidR="00341D7F" w:rsidRPr="007E1DF7">
        <w:rPr>
          <w:rFonts w:ascii="Times New Roman" w:eastAsia="Calibri" w:hAnsi="Times New Roman" w:cs="Times New Roman"/>
          <w:sz w:val="28"/>
          <w:szCs w:val="28"/>
        </w:rPr>
        <w:t>1,2,3,4</w:t>
      </w:r>
      <w:r w:rsidR="00CE77C8" w:rsidRPr="007E1DF7">
        <w:rPr>
          <w:rFonts w:ascii="Times New Roman" w:eastAsia="Calibri" w:hAnsi="Times New Roman" w:cs="Times New Roman"/>
          <w:sz w:val="28"/>
          <w:szCs w:val="28"/>
        </w:rPr>
        <w:t>,5,6</w:t>
      </w:r>
      <w:r w:rsidR="00CD3F98" w:rsidRPr="007E1DF7">
        <w:rPr>
          <w:rFonts w:ascii="Times New Roman" w:eastAsia="Calibri" w:hAnsi="Times New Roman" w:cs="Times New Roman"/>
          <w:sz w:val="28"/>
          <w:szCs w:val="28"/>
        </w:rPr>
        <w:t>)</w:t>
      </w:r>
      <w:r w:rsidR="00A777AE" w:rsidRPr="007E1DF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77AE" w:rsidRPr="007E1DF7" w:rsidRDefault="00341D7F" w:rsidP="00244B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DF7">
        <w:rPr>
          <w:rFonts w:ascii="Times New Roman" w:eastAsia="Calibri" w:hAnsi="Times New Roman" w:cs="Times New Roman"/>
          <w:sz w:val="28"/>
          <w:szCs w:val="28"/>
        </w:rPr>
        <w:t>5</w:t>
      </w:r>
      <w:r w:rsidR="00CD3F98" w:rsidRPr="007E1DF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777AE" w:rsidRPr="007E1DF7">
        <w:rPr>
          <w:rFonts w:ascii="Times New Roman" w:eastAsia="Calibri" w:hAnsi="Times New Roman" w:cs="Times New Roman"/>
          <w:sz w:val="28"/>
          <w:szCs w:val="28"/>
        </w:rPr>
        <w:t>Поручить администрации Старолеушковского сельского поселе</w:t>
      </w:r>
      <w:r w:rsidR="007624D7" w:rsidRPr="007E1DF7">
        <w:rPr>
          <w:rFonts w:ascii="Times New Roman" w:eastAsia="Calibri" w:hAnsi="Times New Roman" w:cs="Times New Roman"/>
          <w:sz w:val="28"/>
          <w:szCs w:val="28"/>
        </w:rPr>
        <w:t xml:space="preserve">ния Павловского района </w:t>
      </w:r>
      <w:r w:rsidR="00A777AE" w:rsidRPr="007E1DF7">
        <w:rPr>
          <w:rFonts w:ascii="Times New Roman" w:eastAsia="Calibri" w:hAnsi="Times New Roman" w:cs="Times New Roman"/>
          <w:sz w:val="28"/>
          <w:szCs w:val="28"/>
        </w:rPr>
        <w:t>опубликовать (разместить) настоящее решение на официальном сайте Старолеушковского сельского поселения Павловского района (</w:t>
      </w:r>
      <w:hyperlink r:id="rId9" w:history="1">
        <w:r w:rsidR="00A777AE" w:rsidRPr="007E1DF7">
          <w:rPr>
            <w:rFonts w:ascii="Times New Roman" w:eastAsia="Calibri" w:hAnsi="Times New Roman" w:cs="Times New Roman"/>
            <w:sz w:val="28"/>
            <w:szCs w:val="28"/>
          </w:rPr>
          <w:t>www.</w:t>
        </w:r>
        <w:r w:rsidR="0097430A" w:rsidRPr="007E1DF7">
          <w:rPr>
            <w:rFonts w:ascii="Times New Roman" w:eastAsia="Calibri" w:hAnsi="Times New Roman" w:cs="Times New Roman"/>
            <w:sz w:val="28"/>
            <w:szCs w:val="28"/>
          </w:rPr>
          <w:t>старолеушковское.рф</w:t>
        </w:r>
      </w:hyperlink>
      <w:r w:rsidR="005220D4" w:rsidRPr="007E1DF7">
        <w:rPr>
          <w:rFonts w:ascii="Times New Roman" w:eastAsia="Calibri" w:hAnsi="Times New Roman" w:cs="Times New Roman"/>
          <w:sz w:val="28"/>
          <w:szCs w:val="28"/>
        </w:rPr>
        <w:t>) и</w:t>
      </w:r>
      <w:r w:rsidR="0097430A" w:rsidRPr="007E1DF7">
        <w:rPr>
          <w:rFonts w:ascii="Times New Roman" w:eastAsia="Calibri" w:hAnsi="Times New Roman" w:cs="Times New Roman"/>
          <w:sz w:val="28"/>
          <w:szCs w:val="28"/>
        </w:rPr>
        <w:t xml:space="preserve"> обнародовать на территории Старолеушковского сельского поселения Павловского района.</w:t>
      </w:r>
    </w:p>
    <w:p w:rsidR="00A777AE" w:rsidRPr="007E1DF7" w:rsidRDefault="00341D7F" w:rsidP="00244B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DF7">
        <w:rPr>
          <w:rFonts w:ascii="Times New Roman" w:eastAsia="Calibri" w:hAnsi="Times New Roman" w:cs="Times New Roman"/>
          <w:sz w:val="28"/>
          <w:szCs w:val="28"/>
        </w:rPr>
        <w:lastRenderedPageBreak/>
        <w:t>6</w:t>
      </w:r>
      <w:r w:rsidR="003F4B0C" w:rsidRPr="007E1DF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3F4B0C" w:rsidRPr="007E1DF7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3F4B0C" w:rsidRPr="007E1DF7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решения возложить</w:t>
      </w:r>
      <w:r w:rsidR="00CD3F98" w:rsidRPr="007E1DF7">
        <w:rPr>
          <w:rFonts w:ascii="Times New Roman" w:eastAsia="Calibri" w:hAnsi="Times New Roman" w:cs="Times New Roman"/>
          <w:sz w:val="28"/>
          <w:szCs w:val="28"/>
        </w:rPr>
        <w:t xml:space="preserve"> на постоянную комиссию Совета С</w:t>
      </w:r>
      <w:r w:rsidR="003F4B0C" w:rsidRPr="007E1DF7">
        <w:rPr>
          <w:rFonts w:ascii="Times New Roman" w:eastAsia="Calibri" w:hAnsi="Times New Roman" w:cs="Times New Roman"/>
          <w:sz w:val="28"/>
          <w:szCs w:val="28"/>
        </w:rPr>
        <w:t>таролеушковского сельского поселения</w:t>
      </w:r>
      <w:r w:rsidR="00CD3F98" w:rsidRPr="007E1DF7">
        <w:rPr>
          <w:rFonts w:ascii="Times New Roman" w:eastAsia="Calibri" w:hAnsi="Times New Roman" w:cs="Times New Roman"/>
          <w:sz w:val="28"/>
          <w:szCs w:val="28"/>
        </w:rPr>
        <w:t xml:space="preserve"> Павловского района по финансам, бюджету, банкам, налогам и </w:t>
      </w:r>
      <w:r w:rsidR="0097430A" w:rsidRPr="007E1DF7">
        <w:rPr>
          <w:rFonts w:ascii="Times New Roman" w:eastAsia="Calibri" w:hAnsi="Times New Roman" w:cs="Times New Roman"/>
          <w:sz w:val="28"/>
          <w:szCs w:val="28"/>
        </w:rPr>
        <w:t>инвестиционной политике (Рыженков).</w:t>
      </w:r>
    </w:p>
    <w:p w:rsidR="00A777AE" w:rsidRPr="007E1DF7" w:rsidRDefault="00341D7F" w:rsidP="00244B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DF7">
        <w:rPr>
          <w:rFonts w:ascii="Times New Roman" w:eastAsia="Calibri" w:hAnsi="Times New Roman" w:cs="Times New Roman"/>
          <w:sz w:val="28"/>
          <w:szCs w:val="28"/>
        </w:rPr>
        <w:t>7</w:t>
      </w:r>
      <w:r w:rsidR="003F4B0C" w:rsidRPr="007E1DF7">
        <w:rPr>
          <w:rFonts w:ascii="Times New Roman" w:eastAsia="Calibri" w:hAnsi="Times New Roman" w:cs="Times New Roman"/>
          <w:sz w:val="28"/>
          <w:szCs w:val="28"/>
        </w:rPr>
        <w:t>.  Р</w:t>
      </w:r>
      <w:r w:rsidR="00A777AE" w:rsidRPr="007E1DF7">
        <w:rPr>
          <w:rFonts w:ascii="Times New Roman" w:eastAsia="Calibri" w:hAnsi="Times New Roman" w:cs="Times New Roman"/>
          <w:sz w:val="28"/>
          <w:szCs w:val="28"/>
        </w:rPr>
        <w:t xml:space="preserve">ешение ступает </w:t>
      </w:r>
      <w:r w:rsidR="003F4B0C" w:rsidRPr="007E1DF7">
        <w:rPr>
          <w:rFonts w:ascii="Times New Roman" w:eastAsia="Calibri" w:hAnsi="Times New Roman" w:cs="Times New Roman"/>
          <w:sz w:val="28"/>
          <w:szCs w:val="28"/>
        </w:rPr>
        <w:t>в силу со дня его официального обнародования</w:t>
      </w:r>
      <w:r w:rsidR="00A777AE" w:rsidRPr="007E1DF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77AE" w:rsidRPr="007E1DF7" w:rsidRDefault="00A777AE" w:rsidP="00244B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77AE" w:rsidRPr="007E1DF7" w:rsidRDefault="00A777AE" w:rsidP="00244B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AF8" w:rsidRPr="007E1DF7" w:rsidRDefault="00037AF8" w:rsidP="00244B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77AE" w:rsidRPr="007E1DF7" w:rsidRDefault="00B669F0" w:rsidP="00244BF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7AE" w:rsidRPr="007E1DF7">
        <w:rPr>
          <w:rFonts w:ascii="Times New Roman" w:eastAsia="Calibri" w:hAnsi="Times New Roman" w:cs="Times New Roman"/>
          <w:sz w:val="28"/>
          <w:szCs w:val="28"/>
        </w:rPr>
        <w:t>Старолеушковского</w:t>
      </w:r>
      <w:r w:rsidR="007E1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777AE"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</w:p>
    <w:p w:rsidR="00A777AE" w:rsidRPr="007E1DF7" w:rsidRDefault="00A777AE" w:rsidP="00244BF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</w:t>
      </w:r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18BB"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>Р.Ю.Любченко</w:t>
      </w:r>
    </w:p>
    <w:p w:rsidR="00A777AE" w:rsidRPr="007E1DF7" w:rsidRDefault="00A777AE" w:rsidP="00244BF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9EA" w:rsidRPr="007E1DF7" w:rsidRDefault="006D19EA" w:rsidP="00244BFD">
      <w:pPr>
        <w:tabs>
          <w:tab w:val="left" w:pos="5103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P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1C70" w:rsidRPr="007E1DF7" w:rsidRDefault="00F21C70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№ 1</w:t>
      </w:r>
    </w:p>
    <w:p w:rsidR="00F21C70" w:rsidRP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</w:t>
      </w:r>
      <w:r w:rsidR="00F21C70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F21C70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Совета</w:t>
      </w:r>
    </w:p>
    <w:p w:rsidR="00F21C70" w:rsidRPr="007E1DF7" w:rsidRDefault="00F21C70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</w:t>
      </w:r>
    </w:p>
    <w:p w:rsidR="00F21C70" w:rsidRPr="007E1DF7" w:rsidRDefault="00F21C70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Павловского района</w:t>
      </w:r>
    </w:p>
    <w:p w:rsidR="00F21C70" w:rsidRPr="007E1DF7" w:rsidRDefault="00F21C70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244B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D04EB">
        <w:rPr>
          <w:rFonts w:ascii="Times New Roman" w:eastAsia="Times New Roman" w:hAnsi="Times New Roman" w:cs="Times New Roman"/>
          <w:sz w:val="28"/>
          <w:szCs w:val="28"/>
          <w:lang w:eastAsia="ar-SA"/>
        </w:rPr>
        <w:t>05.05.2017г.</w:t>
      </w: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8D04EB">
        <w:rPr>
          <w:rFonts w:ascii="Times New Roman" w:eastAsia="Times New Roman" w:hAnsi="Times New Roman" w:cs="Times New Roman"/>
          <w:sz w:val="28"/>
          <w:szCs w:val="28"/>
          <w:lang w:eastAsia="ar-SA"/>
        </w:rPr>
        <w:t>44/149</w:t>
      </w:r>
    </w:p>
    <w:p w:rsidR="00F21C70" w:rsidRPr="007E1DF7" w:rsidRDefault="00F21C70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4404" w:rsidRPr="007E1DF7" w:rsidRDefault="00944404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37AF8" w:rsidRPr="007E1DF7" w:rsidRDefault="00037AF8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1BB1" w:rsidRPr="007E1DF7" w:rsidRDefault="00E01BB1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 № 1</w:t>
      </w:r>
    </w:p>
    <w:p w:rsidR="00E01BB1" w:rsidRPr="007E1DF7" w:rsidRDefault="00E01BB1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к решению Совета</w:t>
      </w:r>
    </w:p>
    <w:p w:rsidR="00E01BB1" w:rsidRPr="007E1DF7" w:rsidRDefault="00E01BB1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</w:t>
      </w:r>
    </w:p>
    <w:p w:rsidR="00E01BB1" w:rsidRPr="007E1DF7" w:rsidRDefault="00E01BB1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Павловского района</w:t>
      </w:r>
    </w:p>
    <w:p w:rsidR="00E01BB1" w:rsidRPr="007E1DF7" w:rsidRDefault="00E01BB1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23.12.2016г.  № 34/115</w:t>
      </w:r>
    </w:p>
    <w:p w:rsidR="00E01BB1" w:rsidRPr="007E1DF7" w:rsidRDefault="00E01BB1" w:rsidP="00244BFD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01BB1" w:rsidRPr="007E1DF7" w:rsidRDefault="00E01BB1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01BB1" w:rsidRPr="007E1DF7" w:rsidRDefault="00E01BB1" w:rsidP="00244BFD">
      <w:pPr>
        <w:widowControl w:val="0"/>
        <w:tabs>
          <w:tab w:val="left" w:pos="68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и коды главных администраторов доходов и источников</w:t>
      </w:r>
    </w:p>
    <w:p w:rsidR="00E01BB1" w:rsidRPr="007E1DF7" w:rsidRDefault="00E01BB1" w:rsidP="00244BFD">
      <w:pPr>
        <w:widowControl w:val="0"/>
        <w:tabs>
          <w:tab w:val="left" w:pos="68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финансирования дефицита бюджета Старолеушковского сельского поселения  – органов местного самоуправления Старолеушковского сельского поселения   на 2017 год</w:t>
      </w:r>
    </w:p>
    <w:p w:rsidR="00E01BB1" w:rsidRPr="007E1DF7" w:rsidRDefault="00E01BB1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660" w:type="dxa"/>
        <w:tblInd w:w="-5" w:type="dxa"/>
        <w:tblLayout w:type="fixed"/>
        <w:tblLook w:val="04A0"/>
      </w:tblPr>
      <w:tblGrid>
        <w:gridCol w:w="1532"/>
        <w:gridCol w:w="3120"/>
        <w:gridCol w:w="5008"/>
      </w:tblGrid>
      <w:tr w:rsidR="00E01BB1" w:rsidRPr="007E1DF7" w:rsidTr="0080243F">
        <w:trPr>
          <w:trHeight w:val="661"/>
        </w:trPr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5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Наименование администратора доходов и источников финансирования дефицита бюджета Старолеушковского сельского поселения Павловского района </w:t>
            </w:r>
          </w:p>
        </w:tc>
      </w:tr>
      <w:tr w:rsidR="00E01BB1" w:rsidRPr="007E1DF7" w:rsidTr="0080243F">
        <w:trPr>
          <w:trHeight w:val="2493"/>
        </w:trPr>
        <w:tc>
          <w:tcPr>
            <w:tcW w:w="153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администратора доходов и источников финансирования</w:t>
            </w:r>
          </w:p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дефицита бюджета</w:t>
            </w:r>
          </w:p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Старолеушковского сельского поселения</w:t>
            </w:r>
          </w:p>
        </w:tc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доходов и источников финансирования дефицита бюджета Старолеушковского сельского поселения</w:t>
            </w:r>
          </w:p>
        </w:tc>
        <w:tc>
          <w:tcPr>
            <w:tcW w:w="50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01BB1" w:rsidRPr="007E1DF7" w:rsidTr="0080243F">
        <w:trPr>
          <w:trHeight w:val="332"/>
          <w:tblHeader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5008" w:type="dxa"/>
            <w:vAlign w:val="bottom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Администрация Старолеушковского сельского поселения Павловского района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1 08 04 020 01 0000 110</w:t>
            </w:r>
          </w:p>
        </w:tc>
        <w:tc>
          <w:tcPr>
            <w:tcW w:w="5008" w:type="dxa"/>
            <w:vAlign w:val="bottom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</w:t>
            </w: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совершение нотариальных действий.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1 08 04 020 01 4000 110</w:t>
            </w:r>
          </w:p>
        </w:tc>
        <w:tc>
          <w:tcPr>
            <w:tcW w:w="5008" w:type="dxa"/>
            <w:vAlign w:val="bottom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действий.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1 11 05 035 10  0000 120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113 02 995 10 0000 130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Прочие доходы от компенсации  затрат бюджетов поселений 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114 06 025 10 0000 430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Доходы от продажи земельных участков находящихся в собственности сельского поселения (за исключением земельных участков муниципальных бюджетных и автономных учреждений)</w:t>
            </w:r>
          </w:p>
        </w:tc>
      </w:tr>
      <w:tr w:rsidR="00CF007E" w:rsidRPr="007E1DF7" w:rsidTr="0080243F">
        <w:trPr>
          <w:trHeight w:val="81"/>
        </w:trPr>
        <w:tc>
          <w:tcPr>
            <w:tcW w:w="1532" w:type="dxa"/>
          </w:tcPr>
          <w:p w:rsidR="00CF007E" w:rsidRPr="007E1DF7" w:rsidRDefault="00CF007E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</w:tcPr>
          <w:p w:rsidR="00CF007E" w:rsidRPr="007E1DF7" w:rsidRDefault="00CF007E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1 16 18 050 10 0000 140</w:t>
            </w:r>
          </w:p>
        </w:tc>
        <w:tc>
          <w:tcPr>
            <w:tcW w:w="5008" w:type="dxa"/>
          </w:tcPr>
          <w:p w:rsidR="00CF007E" w:rsidRPr="007E1DF7" w:rsidRDefault="00CF007E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Денежные взыскания (штрафы) нарушение бюджетного законодательства (в части бюджетов сельских поселений)</w:t>
            </w:r>
          </w:p>
        </w:tc>
      </w:tr>
      <w:tr w:rsidR="00E01BB1" w:rsidRPr="007E1DF7" w:rsidTr="0080243F">
        <w:trPr>
          <w:trHeight w:val="100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1 16 32 000 10 0000 140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бюджета поселения)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1 16 90 050 10 0000 140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1 17 01 050 10 0000 180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Невыясненные поступления, зачисляемые в бюджеты поселений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1 17 05 050 10 0000 180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Прочие неналоговые доходы бюджетов поселений 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0 10 50 201 10 0000 510</w:t>
            </w:r>
          </w:p>
        </w:tc>
        <w:tc>
          <w:tcPr>
            <w:tcW w:w="5008" w:type="dxa"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Увеличение прочих остатков денежных средств бюджета сельских поселений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0 10 50 201 10 0000 610</w:t>
            </w:r>
          </w:p>
        </w:tc>
        <w:tc>
          <w:tcPr>
            <w:tcW w:w="5008" w:type="dxa"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Уменьшение прочих остатков денежных средств бюджетов сельских поселений 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2 02 15 001 10 0000 151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Дотации бюджетам поселений на </w:t>
            </w: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выравнивание бюджетной обеспеченности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202 15 002 10 0000 151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Дотация бюджетам поселений на поддержку мер по обеспечению сбалансированности бюджетов 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2 02 29 999 10 0000 151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Прочие субсидии бюджетам поселений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992 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2 02 35 118 10 0000 151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Субвенции бюджетам поселений на осуществление первичного воинского учета на территории, где отсутствуют военные комиссариаты</w:t>
            </w:r>
          </w:p>
        </w:tc>
      </w:tr>
      <w:tr w:rsidR="0080243F" w:rsidRPr="007E1DF7" w:rsidTr="0080243F">
        <w:trPr>
          <w:trHeight w:val="81"/>
        </w:trPr>
        <w:tc>
          <w:tcPr>
            <w:tcW w:w="1532" w:type="dxa"/>
            <w:hideMark/>
          </w:tcPr>
          <w:p w:rsidR="0080243F" w:rsidRPr="007E1DF7" w:rsidRDefault="0080243F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80243F" w:rsidRPr="007E1DF7" w:rsidRDefault="0080243F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202 39999 10 0000 151</w:t>
            </w:r>
          </w:p>
        </w:tc>
        <w:tc>
          <w:tcPr>
            <w:tcW w:w="5008" w:type="dxa"/>
            <w:hideMark/>
          </w:tcPr>
          <w:p w:rsidR="0080243F" w:rsidRPr="007E1DF7" w:rsidRDefault="0080243F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Прочие субвенции бюджетам сельских поселений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992 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2 02 30 024 10 0000 151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2 02 45 144 10 0000 151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Межбюджетные трансферты, передаваемые бюджетам</w:t>
            </w:r>
            <w:r w:rsidR="0080243F"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 сельских поселений на комплектование книжных фондов библиотек муниципальных образований</w:t>
            </w: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2 02 04 999 10 0000 151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Прочие межбюджетные трансферты, передаваемые бюджетам поселения.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207 05 010 10 0000 180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Безвозмездные от физических и юридических лиц на финансовое обеспечение  дорожной деятельности, в том числе  добровольных пожертвований, в отношении автомобильных дорог общего пользования местного  поселения 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207 05 020 10 0000 180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Поступление от денежных пожертвований, предоставляемых физическими лицами получателям средств бюджетов  поселений 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207 05 030 10 0000 180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Прочие безвозмездные поступления  в бюджеты поселений</w:t>
            </w:r>
          </w:p>
        </w:tc>
      </w:tr>
      <w:tr w:rsidR="009D6A96" w:rsidRPr="007E1DF7" w:rsidTr="0080243F">
        <w:trPr>
          <w:trHeight w:val="81"/>
        </w:trPr>
        <w:tc>
          <w:tcPr>
            <w:tcW w:w="1532" w:type="dxa"/>
          </w:tcPr>
          <w:p w:rsidR="009D6A96" w:rsidRPr="007E1DF7" w:rsidRDefault="009D6A96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</w:tcPr>
          <w:p w:rsidR="009D6A96" w:rsidRPr="007E1DF7" w:rsidRDefault="009D6A96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2 08 05 000 10 0000 180</w:t>
            </w:r>
          </w:p>
        </w:tc>
        <w:tc>
          <w:tcPr>
            <w:tcW w:w="5008" w:type="dxa"/>
          </w:tcPr>
          <w:p w:rsidR="009D6A96" w:rsidRPr="007E1DF7" w:rsidRDefault="009D6A96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несовременное осуществление такого возврата и процентов, начисленных на излишне взысканные суммы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2 18 60 010 10 0000 151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F21C70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2 19 60010</w:t>
            </w:r>
            <w:r w:rsidR="00E01BB1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10 0000 151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831340" w:rsidRPr="007E1DF7" w:rsidRDefault="00831340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1340" w:rsidRPr="007E1DF7" w:rsidRDefault="00831340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1340" w:rsidRPr="007E1DF7" w:rsidRDefault="00831340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1C70" w:rsidRPr="007E1DF7" w:rsidRDefault="00E118BB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  <w:r w:rsid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01BB1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Старолеушковского </w:t>
      </w:r>
      <w:proofErr w:type="gramStart"/>
      <w:r w:rsidR="00E01BB1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</w:t>
      </w:r>
      <w:proofErr w:type="gramEnd"/>
    </w:p>
    <w:p w:rsidR="00635918" w:rsidRPr="007E1DF7" w:rsidRDefault="00E01BB1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Павловско</w:t>
      </w:r>
      <w:r w:rsidR="00F21C70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 района </w:t>
      </w:r>
      <w:r w:rsid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</w:t>
      </w:r>
      <w:r w:rsidR="00E118BB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Р.Ю.Любченко</w:t>
      </w:r>
    </w:p>
    <w:p w:rsidR="00831340" w:rsidRPr="007E1DF7" w:rsidRDefault="00831340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1340" w:rsidRDefault="00831340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P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1340" w:rsidRPr="007E1DF7" w:rsidRDefault="00831340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4404" w:rsidRPr="007E1DF7" w:rsidRDefault="00F21C70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№ 2</w:t>
      </w:r>
    </w:p>
    <w:p w:rsidR="00944404" w:rsidRP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</w:t>
      </w:r>
      <w:r w:rsidR="00C0723E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944404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Совета</w:t>
      </w:r>
    </w:p>
    <w:p w:rsidR="00944404" w:rsidRPr="007E1DF7" w:rsidRDefault="00944404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</w:t>
      </w:r>
    </w:p>
    <w:p w:rsidR="00944404" w:rsidRPr="007E1DF7" w:rsidRDefault="00944404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Павловского района</w:t>
      </w:r>
    </w:p>
    <w:p w:rsidR="008D04EB" w:rsidRPr="007E1DF7" w:rsidRDefault="008D04EB" w:rsidP="008D04EB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05.05.2017г.</w:t>
      </w: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44/149</w:t>
      </w:r>
    </w:p>
    <w:p w:rsidR="00341D7F" w:rsidRPr="007E1DF7" w:rsidRDefault="00341D7F" w:rsidP="00244BFD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Pr="007E1DF7" w:rsidRDefault="00341D7F" w:rsidP="00244BFD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Pr="007E1DF7" w:rsidRDefault="00341D7F" w:rsidP="00244BFD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4404" w:rsidRPr="007E1DF7" w:rsidRDefault="00944404" w:rsidP="00244BFD">
      <w:pPr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944404" w:rsidRPr="007E1DF7" w:rsidRDefault="00944404" w:rsidP="00244BFD">
      <w:pPr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</w:t>
      </w:r>
    </w:p>
    <w:p w:rsidR="00831340" w:rsidRPr="007E1DF7" w:rsidRDefault="00944404" w:rsidP="00244BFD">
      <w:pPr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сельского поселения</w:t>
      </w:r>
    </w:p>
    <w:p w:rsidR="00944404" w:rsidRPr="007E1DF7" w:rsidRDefault="00944404" w:rsidP="00244BFD">
      <w:pPr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 района</w:t>
      </w:r>
    </w:p>
    <w:p w:rsidR="00944404" w:rsidRPr="007E1DF7" w:rsidRDefault="00944404" w:rsidP="00244BFD">
      <w:pPr>
        <w:spacing w:after="0" w:line="240" w:lineRule="auto"/>
        <w:ind w:left="285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23.12.2016г.  № 34/115</w:t>
      </w:r>
    </w:p>
    <w:p w:rsidR="00944404" w:rsidRPr="007E1DF7" w:rsidRDefault="00944404" w:rsidP="00244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1340" w:rsidRPr="007E1DF7" w:rsidRDefault="00831340" w:rsidP="00244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404" w:rsidRPr="007E1DF7" w:rsidRDefault="00944404" w:rsidP="0024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1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бюджет Старолеушковского сельского поселения  Павловский район по кодам видов (подвидов) доходов   бюджета  на 2017 год</w:t>
      </w:r>
    </w:p>
    <w:p w:rsidR="00944404" w:rsidRPr="007E1DF7" w:rsidRDefault="00944404" w:rsidP="0024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404" w:rsidRPr="007E1DF7" w:rsidRDefault="00944404" w:rsidP="00244BFD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(тыс. рублей)</w:t>
      </w:r>
    </w:p>
    <w:tbl>
      <w:tblPr>
        <w:tblW w:w="9720" w:type="dxa"/>
        <w:tblInd w:w="108" w:type="dxa"/>
        <w:tblLayout w:type="fixed"/>
        <w:tblLook w:val="04A0"/>
      </w:tblPr>
      <w:tblGrid>
        <w:gridCol w:w="3060"/>
        <w:gridCol w:w="5220"/>
        <w:gridCol w:w="1440"/>
      </w:tblGrid>
      <w:tr w:rsidR="00944404" w:rsidRPr="007E1DF7" w:rsidTr="00944404">
        <w:trPr>
          <w:trHeight w:val="360"/>
          <w:tblHeader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Pr="007E1DF7" w:rsidRDefault="00944404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Pr="007E1DF7" w:rsidRDefault="00944404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Pr="007E1DF7" w:rsidRDefault="00944404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</w:t>
            </w:r>
          </w:p>
        </w:tc>
      </w:tr>
      <w:tr w:rsidR="00944404" w:rsidRPr="007E1DF7" w:rsidTr="00944404">
        <w:trPr>
          <w:trHeight w:val="322"/>
          <w:tblHeader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Pr="007E1DF7" w:rsidRDefault="00944404" w:rsidP="00244B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Pr="007E1DF7" w:rsidRDefault="00944404" w:rsidP="00244B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Pr="007E1DF7" w:rsidRDefault="00944404" w:rsidP="00244B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44404" w:rsidRPr="007E1DF7" w:rsidTr="00944404">
        <w:trPr>
          <w:trHeight w:val="315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44404" w:rsidRPr="007E1DF7" w:rsidRDefault="008A2E5C" w:rsidP="00244BFD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C2471"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640,9</w:t>
            </w:r>
          </w:p>
        </w:tc>
      </w:tr>
      <w:tr w:rsidR="00944404" w:rsidRPr="007E1DF7" w:rsidTr="00944404">
        <w:trPr>
          <w:trHeight w:val="375"/>
        </w:trPr>
        <w:tc>
          <w:tcPr>
            <w:tcW w:w="3060" w:type="dxa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5220" w:type="dxa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Pr="007E1DF7" w:rsidRDefault="008A2E5C" w:rsidP="00244BF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525</w:t>
            </w:r>
            <w:r w:rsidR="00944404"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44404" w:rsidRPr="007E1DF7" w:rsidTr="00944404">
        <w:trPr>
          <w:trHeight w:val="375"/>
        </w:trPr>
        <w:tc>
          <w:tcPr>
            <w:tcW w:w="3060" w:type="dxa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103 02230  01 0000 110</w:t>
            </w:r>
          </w:p>
          <w:p w:rsidR="00944404" w:rsidRPr="007E1DF7" w:rsidRDefault="00944404" w:rsidP="00244BF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103 02240  01 0000 110</w:t>
            </w:r>
          </w:p>
          <w:p w:rsidR="00944404" w:rsidRPr="007E1DF7" w:rsidRDefault="00944404" w:rsidP="00244BF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103 02250  01 0000 110</w:t>
            </w:r>
          </w:p>
          <w:p w:rsidR="00944404" w:rsidRPr="007E1DF7" w:rsidRDefault="00944404" w:rsidP="00244BF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103 02260  01 0000 110</w:t>
            </w:r>
          </w:p>
        </w:tc>
        <w:tc>
          <w:tcPr>
            <w:tcW w:w="5220" w:type="dxa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бюджеты;</w:t>
            </w:r>
          </w:p>
          <w:p w:rsidR="00944404" w:rsidRPr="007E1DF7" w:rsidRDefault="00944404" w:rsidP="00244B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(инверторных)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местный бюджет;</w:t>
            </w:r>
          </w:p>
          <w:p w:rsidR="00944404" w:rsidRPr="007E1DF7" w:rsidRDefault="00944404" w:rsidP="00244B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Доходы от уплаты акцизов на автомобильный бензин, производимый на территории Российской Федерации, подлежащие распределению между  </w:t>
            </w: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бюджеты;</w:t>
            </w:r>
          </w:p>
          <w:p w:rsidR="00944404" w:rsidRPr="007E1DF7" w:rsidRDefault="00944404" w:rsidP="00244B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уплаты акцизов на прямогонный бензин,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вместный бюджеты*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Pr="007E1DF7" w:rsidRDefault="00944404" w:rsidP="00244BF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4 431,8</w:t>
            </w:r>
          </w:p>
        </w:tc>
      </w:tr>
      <w:tr w:rsidR="00944404" w:rsidRPr="007E1DF7" w:rsidTr="00944404">
        <w:trPr>
          <w:trHeight w:val="377"/>
        </w:trPr>
        <w:tc>
          <w:tcPr>
            <w:tcW w:w="3060" w:type="dxa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1 05 03000 01 0000 110</w:t>
            </w:r>
          </w:p>
        </w:tc>
        <w:tc>
          <w:tcPr>
            <w:tcW w:w="5220" w:type="dxa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сельскохозяйственный налог*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944404" w:rsidRPr="007E1DF7" w:rsidTr="00944404">
        <w:trPr>
          <w:trHeight w:val="377"/>
        </w:trPr>
        <w:tc>
          <w:tcPr>
            <w:tcW w:w="3060" w:type="dxa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1 06 01030 10 0000 110</w:t>
            </w:r>
          </w:p>
        </w:tc>
        <w:tc>
          <w:tcPr>
            <w:tcW w:w="5220" w:type="dxa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расположенных в границах поселений*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1 200,0</w:t>
            </w:r>
          </w:p>
        </w:tc>
      </w:tr>
      <w:tr w:rsidR="00944404" w:rsidRPr="007E1DF7" w:rsidTr="00944404">
        <w:trPr>
          <w:trHeight w:val="216"/>
        </w:trPr>
        <w:tc>
          <w:tcPr>
            <w:tcW w:w="3060" w:type="dxa"/>
            <w:hideMark/>
          </w:tcPr>
          <w:p w:rsidR="00944404" w:rsidRPr="007E1DF7" w:rsidRDefault="00944404" w:rsidP="00244B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1 06 06033 10 0000 110</w:t>
            </w:r>
          </w:p>
          <w:p w:rsidR="00944404" w:rsidRPr="007E1DF7" w:rsidRDefault="00944404" w:rsidP="00244B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1 06 06043 10 0000 110</w:t>
            </w:r>
          </w:p>
        </w:tc>
        <w:tc>
          <w:tcPr>
            <w:tcW w:w="5220" w:type="dxa"/>
            <w:hideMark/>
          </w:tcPr>
          <w:p w:rsidR="00944404" w:rsidRPr="007E1DF7" w:rsidRDefault="00944404" w:rsidP="00244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налог, взимаемый по ставкам, установленным Налоговым кодексом Российской Федерации и применяемым к объектам налогообложения, расположенным в границах поселений*</w:t>
            </w:r>
          </w:p>
        </w:tc>
        <w:tc>
          <w:tcPr>
            <w:tcW w:w="1440" w:type="dxa"/>
            <w:noWrap/>
            <w:vAlign w:val="bottom"/>
          </w:tcPr>
          <w:p w:rsidR="00944404" w:rsidRPr="007E1DF7" w:rsidRDefault="00944404" w:rsidP="00244BFD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4404" w:rsidRPr="007E1DF7" w:rsidRDefault="00944404" w:rsidP="00244BFD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</w:t>
            </w:r>
            <w:r w:rsidR="008A2E5C"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</w:tr>
      <w:tr w:rsidR="00944404" w:rsidRPr="007E1DF7" w:rsidTr="00944404">
        <w:trPr>
          <w:trHeight w:val="377"/>
        </w:trPr>
        <w:tc>
          <w:tcPr>
            <w:tcW w:w="3060" w:type="dxa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1 08 04020 01 0000 110</w:t>
            </w:r>
          </w:p>
        </w:tc>
        <w:tc>
          <w:tcPr>
            <w:tcW w:w="5220" w:type="dxa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действий*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105,1</w:t>
            </w:r>
          </w:p>
        </w:tc>
      </w:tr>
      <w:tr w:rsidR="008A2E5C" w:rsidRPr="007E1DF7" w:rsidTr="00944404">
        <w:trPr>
          <w:trHeight w:val="377"/>
        </w:trPr>
        <w:tc>
          <w:tcPr>
            <w:tcW w:w="3060" w:type="dxa"/>
            <w:hideMark/>
          </w:tcPr>
          <w:p w:rsidR="008A2E5C" w:rsidRPr="007E1DF7" w:rsidRDefault="008A2E5C" w:rsidP="00244BF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1 16 32 000 10 0000 140</w:t>
            </w:r>
          </w:p>
        </w:tc>
        <w:tc>
          <w:tcPr>
            <w:tcW w:w="5220" w:type="dxa"/>
            <w:hideMark/>
          </w:tcPr>
          <w:p w:rsidR="008A2E5C" w:rsidRPr="007E1DF7" w:rsidRDefault="008A2E5C" w:rsidP="00244B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бюджета поселения)</w:t>
            </w:r>
          </w:p>
        </w:tc>
        <w:tc>
          <w:tcPr>
            <w:tcW w:w="1440" w:type="dxa"/>
            <w:noWrap/>
            <w:vAlign w:val="bottom"/>
            <w:hideMark/>
          </w:tcPr>
          <w:p w:rsidR="008A2E5C" w:rsidRPr="007E1DF7" w:rsidRDefault="008A2E5C" w:rsidP="00244BFD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1254,0</w:t>
            </w:r>
          </w:p>
        </w:tc>
      </w:tr>
      <w:tr w:rsidR="00944404" w:rsidRPr="007E1DF7" w:rsidTr="00944404">
        <w:trPr>
          <w:trHeight w:val="377"/>
        </w:trPr>
        <w:tc>
          <w:tcPr>
            <w:tcW w:w="3060" w:type="dxa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5220" w:type="dxa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4 361,9</w:t>
            </w:r>
          </w:p>
        </w:tc>
      </w:tr>
      <w:tr w:rsidR="00944404" w:rsidRPr="007E1DF7" w:rsidTr="00944404">
        <w:trPr>
          <w:trHeight w:val="689"/>
        </w:trPr>
        <w:tc>
          <w:tcPr>
            <w:tcW w:w="3060" w:type="dxa"/>
            <w:hideMark/>
          </w:tcPr>
          <w:p w:rsidR="00944404" w:rsidRPr="007E1DF7" w:rsidRDefault="00944404" w:rsidP="00244BFD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5220" w:type="dxa"/>
            <w:hideMark/>
          </w:tcPr>
          <w:p w:rsidR="00944404" w:rsidRPr="007E1DF7" w:rsidRDefault="00944404" w:rsidP="00244B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vAlign w:val="bottom"/>
            <w:hideMark/>
          </w:tcPr>
          <w:p w:rsidR="00944404" w:rsidRPr="007E1DF7" w:rsidRDefault="00944404" w:rsidP="00244BFD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4 361,9 </w:t>
            </w:r>
          </w:p>
        </w:tc>
      </w:tr>
      <w:tr w:rsidR="00944404" w:rsidRPr="007E1DF7" w:rsidTr="00944404">
        <w:trPr>
          <w:trHeight w:val="689"/>
        </w:trPr>
        <w:tc>
          <w:tcPr>
            <w:tcW w:w="3060" w:type="dxa"/>
            <w:hideMark/>
          </w:tcPr>
          <w:p w:rsidR="00944404" w:rsidRPr="007E1DF7" w:rsidRDefault="00944404" w:rsidP="00244BFD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2 02 01000 00 0000 151</w:t>
            </w:r>
          </w:p>
        </w:tc>
        <w:tc>
          <w:tcPr>
            <w:tcW w:w="5220" w:type="dxa"/>
            <w:hideMark/>
          </w:tcPr>
          <w:p w:rsidR="00944404" w:rsidRPr="007E1DF7" w:rsidRDefault="00944404" w:rsidP="00244B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Дотации бюджетам субъектов Российской Федерации и </w:t>
            </w: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1440" w:type="dxa"/>
            <w:vAlign w:val="bottom"/>
            <w:hideMark/>
          </w:tcPr>
          <w:p w:rsidR="00944404" w:rsidRPr="007E1DF7" w:rsidRDefault="00944404" w:rsidP="00244BFD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lastRenderedPageBreak/>
              <w:t>460,3</w:t>
            </w:r>
          </w:p>
        </w:tc>
      </w:tr>
      <w:tr w:rsidR="00944404" w:rsidRPr="007E1DF7" w:rsidTr="00944404">
        <w:trPr>
          <w:trHeight w:val="661"/>
        </w:trPr>
        <w:tc>
          <w:tcPr>
            <w:tcW w:w="3060" w:type="dxa"/>
          </w:tcPr>
          <w:p w:rsidR="00944404" w:rsidRPr="007E1DF7" w:rsidRDefault="00944404" w:rsidP="00244B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2 02 03000 00 0000 151</w:t>
            </w:r>
          </w:p>
          <w:p w:rsidR="00944404" w:rsidRPr="007E1DF7" w:rsidRDefault="00944404" w:rsidP="00244B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hideMark/>
          </w:tcPr>
          <w:p w:rsidR="00944404" w:rsidRPr="007E1DF7" w:rsidRDefault="00944404" w:rsidP="00244B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  <w:vAlign w:val="bottom"/>
            <w:hideMark/>
          </w:tcPr>
          <w:p w:rsidR="00944404" w:rsidRPr="007E1DF7" w:rsidRDefault="00944404" w:rsidP="00244BFD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189,8</w:t>
            </w:r>
          </w:p>
        </w:tc>
      </w:tr>
      <w:tr w:rsidR="00944404" w:rsidRPr="007E1DF7" w:rsidTr="00944404">
        <w:trPr>
          <w:trHeight w:val="661"/>
        </w:trPr>
        <w:tc>
          <w:tcPr>
            <w:tcW w:w="3060" w:type="dxa"/>
            <w:hideMark/>
          </w:tcPr>
          <w:p w:rsidR="00944404" w:rsidRPr="007E1DF7" w:rsidRDefault="00944404" w:rsidP="00244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202 02999 10 0000 151</w:t>
            </w:r>
          </w:p>
        </w:tc>
        <w:tc>
          <w:tcPr>
            <w:tcW w:w="5220" w:type="dxa"/>
            <w:hideMark/>
          </w:tcPr>
          <w:p w:rsidR="00944404" w:rsidRPr="007E1DF7" w:rsidRDefault="00944404" w:rsidP="00244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Прочие субсидии бюджетам сельских поселений </w:t>
            </w:r>
          </w:p>
        </w:tc>
        <w:tc>
          <w:tcPr>
            <w:tcW w:w="1440" w:type="dxa"/>
            <w:vAlign w:val="bottom"/>
            <w:hideMark/>
          </w:tcPr>
          <w:p w:rsidR="00944404" w:rsidRPr="007E1DF7" w:rsidRDefault="00944404" w:rsidP="00244BFD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3 711,8</w:t>
            </w:r>
          </w:p>
        </w:tc>
      </w:tr>
      <w:tr w:rsidR="00944404" w:rsidRPr="007E1DF7" w:rsidTr="00944404">
        <w:trPr>
          <w:trHeight w:val="270"/>
        </w:trPr>
        <w:tc>
          <w:tcPr>
            <w:tcW w:w="3060" w:type="dxa"/>
          </w:tcPr>
          <w:p w:rsidR="00944404" w:rsidRPr="007E1DF7" w:rsidRDefault="00944404" w:rsidP="00244B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hideMark/>
          </w:tcPr>
          <w:p w:rsidR="00944404" w:rsidRPr="007E1DF7" w:rsidRDefault="00944404" w:rsidP="00244B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1440" w:type="dxa"/>
            <w:vAlign w:val="bottom"/>
            <w:hideMark/>
          </w:tcPr>
          <w:p w:rsidR="00944404" w:rsidRPr="007E1DF7" w:rsidRDefault="003C2471" w:rsidP="00244BFD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26002,8</w:t>
            </w:r>
          </w:p>
        </w:tc>
      </w:tr>
    </w:tbl>
    <w:p w:rsidR="00944404" w:rsidRPr="007E1DF7" w:rsidRDefault="00944404" w:rsidP="00244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404" w:rsidRPr="007E1DF7" w:rsidRDefault="00944404" w:rsidP="00244B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*По видам и подвидам доходов, входящим в соответствующий </w:t>
      </w:r>
      <w:proofErr w:type="spellStart"/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группировочный</w:t>
      </w:r>
      <w:proofErr w:type="spellEnd"/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код бюджетной классификации, зачисляемым в бюджет Старолеушковского сельского поселения Павловского района в соответствии с законодательством Российской Федерации.</w:t>
      </w:r>
    </w:p>
    <w:p w:rsidR="00944404" w:rsidRPr="007E1DF7" w:rsidRDefault="00944404" w:rsidP="00244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404" w:rsidRPr="007E1DF7" w:rsidRDefault="00944404" w:rsidP="00244BFD">
      <w:pPr>
        <w:tabs>
          <w:tab w:val="center" w:pos="4677"/>
          <w:tab w:val="left" w:pos="504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340" w:rsidRPr="007E1DF7" w:rsidRDefault="00831340" w:rsidP="00244BFD">
      <w:pPr>
        <w:tabs>
          <w:tab w:val="center" w:pos="4677"/>
          <w:tab w:val="left" w:pos="504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DF7" w:rsidRDefault="00E118BB" w:rsidP="00244BFD">
      <w:pPr>
        <w:tabs>
          <w:tab w:val="center" w:pos="4677"/>
          <w:tab w:val="left" w:pos="504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944404"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Старолеушковского </w:t>
      </w:r>
      <w:proofErr w:type="gramStart"/>
      <w:r w:rsidR="00184021" w:rsidRPr="007E1D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proofErr w:type="gramEnd"/>
      <w:r w:rsidR="00944404"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</w:t>
      </w:r>
      <w:proofErr w:type="spellEnd"/>
      <w:r w:rsid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4404" w:rsidRPr="007E1DF7" w:rsidRDefault="00944404" w:rsidP="00244BFD">
      <w:pPr>
        <w:tabs>
          <w:tab w:val="center" w:pos="4677"/>
          <w:tab w:val="left" w:pos="504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</w:t>
      </w:r>
      <w:r w:rsid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E118BB"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>Р.Ю.Любченко</w:t>
      </w:r>
    </w:p>
    <w:p w:rsidR="00341D7F" w:rsidRPr="007E1DF7" w:rsidRDefault="00341D7F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P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831340" w:rsidRPr="007E1DF7" w:rsidTr="00B669F0">
        <w:tc>
          <w:tcPr>
            <w:tcW w:w="4927" w:type="dxa"/>
            <w:vAlign w:val="center"/>
          </w:tcPr>
          <w:p w:rsidR="00831340" w:rsidRPr="007E1DF7" w:rsidRDefault="00831340" w:rsidP="00244BFD">
            <w:pPr>
              <w:widowControl w:val="0"/>
              <w:suppressAutoHyphens/>
              <w:autoSpaceDE w:val="0"/>
              <w:snapToGrid w:val="0"/>
              <w:ind w:left="851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  <w:p w:rsidR="00831340" w:rsidRPr="007E1DF7" w:rsidRDefault="00831340" w:rsidP="00244BFD">
            <w:pPr>
              <w:widowControl w:val="0"/>
              <w:tabs>
                <w:tab w:val="left" w:pos="6840"/>
              </w:tabs>
              <w:suppressAutoHyphens/>
              <w:ind w:left="851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831340" w:rsidRPr="007E1DF7" w:rsidRDefault="00831340" w:rsidP="00244BFD">
            <w:pPr>
              <w:widowControl w:val="0"/>
              <w:tabs>
                <w:tab w:val="left" w:pos="6840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31340" w:rsidRPr="007E1DF7" w:rsidTr="00B669F0">
        <w:tc>
          <w:tcPr>
            <w:tcW w:w="4927" w:type="dxa"/>
            <w:vAlign w:val="center"/>
          </w:tcPr>
          <w:p w:rsidR="00831340" w:rsidRPr="007E1DF7" w:rsidRDefault="00831340" w:rsidP="00244BFD">
            <w:pPr>
              <w:widowControl w:val="0"/>
              <w:suppressAutoHyphens/>
              <w:autoSpaceDE w:val="0"/>
              <w:snapToGrid w:val="0"/>
              <w:ind w:left="851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ind w:left="851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ПРИЛОЖЕНИЕ №3</w:t>
            </w:r>
          </w:p>
          <w:p w:rsidR="007E1DF7" w:rsidRPr="007E1DF7" w:rsidRDefault="007E1DF7" w:rsidP="00244BFD">
            <w:pPr>
              <w:widowControl w:val="0"/>
              <w:suppressAutoHyphens/>
              <w:autoSpaceDE w:val="0"/>
              <w:ind w:left="851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к решению</w:t>
            </w: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 Совета</w:t>
            </w:r>
          </w:p>
          <w:p w:rsidR="007E1DF7" w:rsidRPr="007E1DF7" w:rsidRDefault="007E1DF7" w:rsidP="00244BFD">
            <w:pPr>
              <w:widowControl w:val="0"/>
              <w:suppressAutoHyphens/>
              <w:autoSpaceDE w:val="0"/>
              <w:ind w:left="851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Старолеушковского сельского поселения Павловского района</w:t>
            </w:r>
          </w:p>
          <w:p w:rsidR="008D04EB" w:rsidRPr="007E1DF7" w:rsidRDefault="008D04EB" w:rsidP="008D04EB">
            <w:pPr>
              <w:widowControl w:val="0"/>
              <w:tabs>
                <w:tab w:val="left" w:pos="6840"/>
              </w:tabs>
              <w:suppressAutoHyphens/>
              <w:ind w:left="85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05.05.2017г.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44/149</w:t>
            </w:r>
          </w:p>
          <w:p w:rsidR="00831340" w:rsidRPr="007E1DF7" w:rsidRDefault="00831340" w:rsidP="00244BFD">
            <w:pPr>
              <w:widowControl w:val="0"/>
              <w:tabs>
                <w:tab w:val="left" w:pos="6840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tbl>
      <w:tblPr>
        <w:tblW w:w="10330" w:type="dxa"/>
        <w:tblInd w:w="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28"/>
        <w:gridCol w:w="4478"/>
        <w:gridCol w:w="578"/>
        <w:gridCol w:w="425"/>
        <w:gridCol w:w="503"/>
        <w:gridCol w:w="483"/>
        <w:gridCol w:w="357"/>
        <w:gridCol w:w="244"/>
        <w:gridCol w:w="345"/>
        <w:gridCol w:w="168"/>
        <w:gridCol w:w="387"/>
        <w:gridCol w:w="126"/>
        <w:gridCol w:w="1130"/>
        <w:gridCol w:w="10"/>
        <w:gridCol w:w="14"/>
        <w:gridCol w:w="554"/>
      </w:tblGrid>
      <w:tr w:rsidR="007E1DF7" w:rsidRPr="007E1DF7" w:rsidTr="007E1DF7">
        <w:trPr>
          <w:tblHeader/>
        </w:trPr>
        <w:tc>
          <w:tcPr>
            <w:tcW w:w="528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68" w:type="dxa"/>
            <w:gridSpan w:val="10"/>
            <w:vMerge w:val="restart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5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ПРИЛОЖЕНИЕ № 5</w:t>
            </w:r>
          </w:p>
          <w:p w:rsidR="007E1DF7" w:rsidRPr="007E1DF7" w:rsidRDefault="007E1DF7" w:rsidP="00244BFD">
            <w:pPr>
              <w:widowControl w:val="0"/>
              <w:suppressAutoHyphens/>
              <w:autoSpaceDE w:val="0"/>
              <w:spacing w:after="0" w:line="240" w:lineRule="auto"/>
              <w:ind w:left="315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к решению Совета</w:t>
            </w:r>
          </w:p>
          <w:p w:rsidR="007E1DF7" w:rsidRPr="007E1DF7" w:rsidRDefault="007E1DF7" w:rsidP="00244BFD">
            <w:pPr>
              <w:widowControl w:val="0"/>
              <w:suppressAutoHyphens/>
              <w:autoSpaceDE w:val="0"/>
              <w:spacing w:after="0" w:line="240" w:lineRule="auto"/>
              <w:ind w:left="315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Старолеушковского сельского поселения Павловского района</w:t>
            </w:r>
          </w:p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5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23.12.2016г. №35/115</w:t>
            </w:r>
          </w:p>
        </w:tc>
        <w:tc>
          <w:tcPr>
            <w:tcW w:w="578" w:type="dxa"/>
            <w:gridSpan w:val="3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E1DF7" w:rsidRPr="007E1DF7" w:rsidTr="007E1DF7">
        <w:trPr>
          <w:gridAfter w:val="3"/>
          <w:wAfter w:w="578" w:type="dxa"/>
        </w:trPr>
        <w:tc>
          <w:tcPr>
            <w:tcW w:w="528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5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68" w:type="dxa"/>
            <w:gridSpan w:val="10"/>
            <w:vMerge/>
            <w:vAlign w:val="center"/>
          </w:tcPr>
          <w:p w:rsidR="007E1DF7" w:rsidRPr="007E1DF7" w:rsidRDefault="007E1DF7" w:rsidP="00244BF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E1DF7" w:rsidRPr="007E1DF7" w:rsidTr="007E1DF7">
        <w:trPr>
          <w:gridAfter w:val="3"/>
          <w:wAfter w:w="578" w:type="dxa"/>
        </w:trPr>
        <w:tc>
          <w:tcPr>
            <w:tcW w:w="528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68" w:type="dxa"/>
            <w:gridSpan w:val="10"/>
            <w:vMerge/>
            <w:vAlign w:val="center"/>
          </w:tcPr>
          <w:p w:rsidR="007E1DF7" w:rsidRPr="007E1DF7" w:rsidRDefault="007E1DF7" w:rsidP="00244BFD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E1DF7" w:rsidRPr="007E1DF7" w:rsidTr="007E1DF7">
        <w:trPr>
          <w:gridAfter w:val="3"/>
          <w:wAfter w:w="578" w:type="dxa"/>
          <w:trHeight w:val="142"/>
        </w:trPr>
        <w:tc>
          <w:tcPr>
            <w:tcW w:w="528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03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3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7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E1DF7" w:rsidRPr="007E1DF7" w:rsidTr="007E1DF7">
        <w:trPr>
          <w:gridAfter w:val="2"/>
          <w:wAfter w:w="568" w:type="dxa"/>
          <w:trHeight w:val="65"/>
        </w:trPr>
        <w:tc>
          <w:tcPr>
            <w:tcW w:w="9762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DF7" w:rsidRPr="007E1DF7" w:rsidRDefault="007E1DF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Распределение бюджетных ассигнований Старолеушковского </w:t>
            </w:r>
          </w:p>
          <w:p w:rsidR="007E1DF7" w:rsidRPr="007E1DF7" w:rsidRDefault="007E1DF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сельского поселения Павловского района по разделам и подразделам классификации расходов бюджетов на 2017 год</w:t>
            </w:r>
          </w:p>
        </w:tc>
      </w:tr>
      <w:tr w:rsidR="007E1DF7" w:rsidRPr="007E1DF7" w:rsidTr="007E1DF7">
        <w:trPr>
          <w:gridAfter w:val="2"/>
          <w:wAfter w:w="568" w:type="dxa"/>
          <w:trHeight w:val="65"/>
        </w:trPr>
        <w:tc>
          <w:tcPr>
            <w:tcW w:w="9762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1DF7" w:rsidRPr="007E1DF7" w:rsidRDefault="007E1DF7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7E1DF7" w:rsidRPr="007E1DF7" w:rsidRDefault="007E1DF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(тыс. рублей)</w:t>
            </w:r>
          </w:p>
        </w:tc>
      </w:tr>
      <w:tr w:rsidR="007E1DF7" w:rsidRPr="007E1DF7" w:rsidTr="007E1DF7">
        <w:trPr>
          <w:gridAfter w:val="1"/>
          <w:wAfter w:w="554" w:type="dxa"/>
          <w:trHeight w:val="5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1DF7" w:rsidRPr="007E1DF7" w:rsidRDefault="007E1DF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706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1DF7" w:rsidRPr="007E1DF7" w:rsidRDefault="007E1DF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1DF7" w:rsidRPr="007E1DF7" w:rsidRDefault="007E1DF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Рз</w:t>
            </w:r>
            <w:proofErr w:type="spellEnd"/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1DF7" w:rsidRPr="007E1DF7" w:rsidRDefault="007E1DF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</w:t>
            </w:r>
            <w:proofErr w:type="gramEnd"/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1DF7" w:rsidRPr="007E1DF7" w:rsidRDefault="007E1DF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Сумма</w:t>
            </w:r>
          </w:p>
        </w:tc>
      </w:tr>
    </w:tbl>
    <w:p w:rsidR="008E0CB7" w:rsidRPr="007E1DF7" w:rsidRDefault="008E0CB7" w:rsidP="00244B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801" w:type="dxa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9"/>
        <w:gridCol w:w="7045"/>
        <w:gridCol w:w="515"/>
        <w:gridCol w:w="539"/>
        <w:gridCol w:w="1173"/>
      </w:tblGrid>
      <w:tr w:rsidR="008E0CB7" w:rsidRPr="007E1DF7" w:rsidTr="009862B2">
        <w:trPr>
          <w:trHeight w:val="55"/>
          <w:tblHeader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8E0CB7" w:rsidRPr="007E1DF7" w:rsidTr="009862B2">
        <w:trPr>
          <w:trHeight w:val="315"/>
        </w:trPr>
        <w:tc>
          <w:tcPr>
            <w:tcW w:w="5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Всего расходов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8E0CB7" w:rsidRPr="007E1DF7" w:rsidRDefault="00EA03A9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274</w:t>
            </w:r>
            <w:r w:rsidR="000A44FF"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40</w:t>
            </w: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,</w:t>
            </w:r>
            <w:r w:rsidR="000A44FF"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</w:t>
            </w:r>
          </w:p>
        </w:tc>
      </w:tr>
      <w:tr w:rsidR="008E0CB7" w:rsidRPr="007E1DF7" w:rsidTr="009862B2">
        <w:trPr>
          <w:trHeight w:val="255"/>
        </w:trPr>
        <w:tc>
          <w:tcPr>
            <w:tcW w:w="529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том числе: </w:t>
            </w:r>
          </w:p>
        </w:tc>
        <w:tc>
          <w:tcPr>
            <w:tcW w:w="515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9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73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E0CB7" w:rsidRPr="007E1DF7" w:rsidTr="009862B2">
        <w:trPr>
          <w:trHeight w:val="65"/>
        </w:trPr>
        <w:tc>
          <w:tcPr>
            <w:tcW w:w="529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045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Общегосударственные вопросы</w:t>
            </w:r>
          </w:p>
        </w:tc>
        <w:tc>
          <w:tcPr>
            <w:tcW w:w="515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7E1DF7" w:rsidRDefault="00756C22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764</w:t>
            </w:r>
            <w:r w:rsidR="00EA03A9"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1,7</w:t>
            </w:r>
          </w:p>
        </w:tc>
      </w:tr>
      <w:tr w:rsidR="008E0CB7" w:rsidRPr="007E1DF7" w:rsidTr="009862B2">
        <w:trPr>
          <w:trHeight w:val="65"/>
        </w:trPr>
        <w:tc>
          <w:tcPr>
            <w:tcW w:w="529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Функционирование высшего долж</w:t>
            </w:r>
            <w:r w:rsidRPr="007E1DF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ностного лица субъекта Российской Федерации и муниципального об</w:t>
            </w:r>
            <w:r w:rsidRPr="007E1DF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разования</w:t>
            </w:r>
          </w:p>
        </w:tc>
        <w:tc>
          <w:tcPr>
            <w:tcW w:w="515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173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692,2</w:t>
            </w:r>
          </w:p>
        </w:tc>
      </w:tr>
      <w:tr w:rsidR="008E0CB7" w:rsidRPr="007E1DF7" w:rsidTr="009862B2">
        <w:trPr>
          <w:trHeight w:val="638"/>
        </w:trPr>
        <w:tc>
          <w:tcPr>
            <w:tcW w:w="529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515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173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5 826,9</w:t>
            </w:r>
          </w:p>
        </w:tc>
      </w:tr>
      <w:tr w:rsidR="008E0CB7" w:rsidRPr="007E1DF7" w:rsidTr="009862B2">
        <w:trPr>
          <w:trHeight w:val="306"/>
        </w:trPr>
        <w:tc>
          <w:tcPr>
            <w:tcW w:w="529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7045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5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173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60,7</w:t>
            </w:r>
          </w:p>
        </w:tc>
      </w:tr>
      <w:tr w:rsidR="00443ED8" w:rsidRPr="007E1DF7" w:rsidTr="009862B2">
        <w:trPr>
          <w:trHeight w:val="306"/>
        </w:trPr>
        <w:tc>
          <w:tcPr>
            <w:tcW w:w="529" w:type="dxa"/>
          </w:tcPr>
          <w:p w:rsidR="00443ED8" w:rsidRPr="007E1DF7" w:rsidRDefault="00443ED8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7045" w:type="dxa"/>
          </w:tcPr>
          <w:p w:rsidR="00443ED8" w:rsidRPr="007E1DF7" w:rsidRDefault="00443ED8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Обеспечение и проведение выборов и референдумов</w:t>
            </w:r>
          </w:p>
        </w:tc>
        <w:tc>
          <w:tcPr>
            <w:tcW w:w="515" w:type="dxa"/>
            <w:vAlign w:val="bottom"/>
          </w:tcPr>
          <w:p w:rsidR="00443ED8" w:rsidRPr="007E1DF7" w:rsidRDefault="00443ED8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443ED8" w:rsidRPr="007E1DF7" w:rsidRDefault="00443ED8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173" w:type="dxa"/>
            <w:vAlign w:val="bottom"/>
          </w:tcPr>
          <w:p w:rsidR="00443ED8" w:rsidRPr="007E1DF7" w:rsidRDefault="00443ED8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270,0</w:t>
            </w:r>
          </w:p>
        </w:tc>
      </w:tr>
      <w:tr w:rsidR="008E0CB7" w:rsidRPr="007E1DF7" w:rsidTr="009862B2">
        <w:trPr>
          <w:trHeight w:val="306"/>
        </w:trPr>
        <w:tc>
          <w:tcPr>
            <w:tcW w:w="529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Резервные фонды</w:t>
            </w:r>
          </w:p>
        </w:tc>
        <w:tc>
          <w:tcPr>
            <w:tcW w:w="515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173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8E0CB7" w:rsidRPr="007E1DF7" w:rsidTr="009862B2">
        <w:trPr>
          <w:trHeight w:val="65"/>
        </w:trPr>
        <w:tc>
          <w:tcPr>
            <w:tcW w:w="529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Другие общегосударственные во</w:t>
            </w:r>
            <w:r w:rsidRPr="007E1DF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просы</w:t>
            </w:r>
          </w:p>
        </w:tc>
        <w:tc>
          <w:tcPr>
            <w:tcW w:w="515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173" w:type="dxa"/>
            <w:vAlign w:val="bottom"/>
          </w:tcPr>
          <w:p w:rsidR="008E0CB7" w:rsidRPr="007E1DF7" w:rsidRDefault="009A7B7F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78</w:t>
            </w:r>
            <w:bookmarkStart w:id="0" w:name="_GoBack"/>
            <w:bookmarkEnd w:id="0"/>
            <w:r w:rsidR="00EA03A9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1,9</w:t>
            </w:r>
          </w:p>
        </w:tc>
      </w:tr>
      <w:tr w:rsidR="008E0CB7" w:rsidRPr="007E1DF7" w:rsidTr="009862B2">
        <w:trPr>
          <w:trHeight w:val="65"/>
        </w:trPr>
        <w:tc>
          <w:tcPr>
            <w:tcW w:w="529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7045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Национальная оборона</w:t>
            </w:r>
          </w:p>
        </w:tc>
        <w:tc>
          <w:tcPr>
            <w:tcW w:w="515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39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7E1DF7" w:rsidRDefault="00DE0E08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216,0</w:t>
            </w:r>
          </w:p>
        </w:tc>
      </w:tr>
      <w:tr w:rsidR="008E0CB7" w:rsidRPr="007E1DF7" w:rsidTr="009862B2">
        <w:trPr>
          <w:trHeight w:val="65"/>
        </w:trPr>
        <w:tc>
          <w:tcPr>
            <w:tcW w:w="529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15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39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8E0CB7" w:rsidRPr="007E1DF7" w:rsidRDefault="00DE0E08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216,0</w:t>
            </w:r>
          </w:p>
        </w:tc>
      </w:tr>
      <w:tr w:rsidR="008E0CB7" w:rsidRPr="007E1DF7" w:rsidTr="009862B2">
        <w:trPr>
          <w:trHeight w:val="65"/>
        </w:trPr>
        <w:tc>
          <w:tcPr>
            <w:tcW w:w="529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7045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15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39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7E1DF7" w:rsidRDefault="00EA03A9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132,0</w:t>
            </w:r>
          </w:p>
        </w:tc>
      </w:tr>
      <w:tr w:rsidR="008E0CB7" w:rsidRPr="007E1DF7" w:rsidTr="009862B2">
        <w:trPr>
          <w:trHeight w:val="65"/>
        </w:trPr>
        <w:tc>
          <w:tcPr>
            <w:tcW w:w="529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Защита населения и территории от чрезвычайных ситуаций природного и техногенного характера, гра</w:t>
            </w:r>
            <w:r w:rsidRPr="007E1DF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жданская оборона</w:t>
            </w:r>
          </w:p>
        </w:tc>
        <w:tc>
          <w:tcPr>
            <w:tcW w:w="515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39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173" w:type="dxa"/>
            <w:vAlign w:val="bottom"/>
          </w:tcPr>
          <w:p w:rsidR="008E0CB7" w:rsidRPr="007E1DF7" w:rsidRDefault="00EA03A9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82,0</w:t>
            </w:r>
          </w:p>
        </w:tc>
      </w:tr>
      <w:tr w:rsidR="008E0CB7" w:rsidRPr="007E1DF7" w:rsidTr="009862B2">
        <w:trPr>
          <w:trHeight w:val="65"/>
        </w:trPr>
        <w:tc>
          <w:tcPr>
            <w:tcW w:w="529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Другие вопросы в области национальной безопасности и 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правоохранительной деятельности </w:t>
            </w:r>
          </w:p>
        </w:tc>
        <w:tc>
          <w:tcPr>
            <w:tcW w:w="515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03</w:t>
            </w:r>
          </w:p>
        </w:tc>
        <w:tc>
          <w:tcPr>
            <w:tcW w:w="539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173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  <w:tr w:rsidR="008E0CB7" w:rsidRPr="007E1DF7" w:rsidTr="009862B2">
        <w:trPr>
          <w:trHeight w:val="345"/>
        </w:trPr>
        <w:tc>
          <w:tcPr>
            <w:tcW w:w="529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4.</w:t>
            </w:r>
          </w:p>
        </w:tc>
        <w:tc>
          <w:tcPr>
            <w:tcW w:w="7045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Национальная экономика</w:t>
            </w:r>
          </w:p>
        </w:tc>
        <w:tc>
          <w:tcPr>
            <w:tcW w:w="515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39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7E1DF7" w:rsidRDefault="00EA03A9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7228,3</w:t>
            </w:r>
          </w:p>
        </w:tc>
      </w:tr>
      <w:tr w:rsidR="008E0CB7" w:rsidRPr="007E1DF7" w:rsidTr="009862B2">
        <w:trPr>
          <w:trHeight w:val="65"/>
        </w:trPr>
        <w:tc>
          <w:tcPr>
            <w:tcW w:w="529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Дорожное хозяйство (дорожные фонды)</w:t>
            </w:r>
          </w:p>
        </w:tc>
        <w:tc>
          <w:tcPr>
            <w:tcW w:w="515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39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173" w:type="dxa"/>
            <w:vAlign w:val="bottom"/>
          </w:tcPr>
          <w:p w:rsidR="008E0CB7" w:rsidRPr="007E1DF7" w:rsidRDefault="00EA03A9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7123,3</w:t>
            </w:r>
          </w:p>
        </w:tc>
      </w:tr>
      <w:tr w:rsidR="002C3924" w:rsidRPr="007E1DF7" w:rsidTr="009862B2">
        <w:trPr>
          <w:trHeight w:val="65"/>
        </w:trPr>
        <w:tc>
          <w:tcPr>
            <w:tcW w:w="529" w:type="dxa"/>
          </w:tcPr>
          <w:p w:rsidR="002C3924" w:rsidRPr="007E1DF7" w:rsidRDefault="002C3924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2C3924" w:rsidRPr="007E1DF7" w:rsidRDefault="002C3924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515" w:type="dxa"/>
            <w:vAlign w:val="bottom"/>
          </w:tcPr>
          <w:p w:rsidR="002C3924" w:rsidRPr="007E1DF7" w:rsidRDefault="002C3924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39" w:type="dxa"/>
            <w:vAlign w:val="bottom"/>
          </w:tcPr>
          <w:p w:rsidR="002C3924" w:rsidRPr="007E1DF7" w:rsidRDefault="002C3924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173" w:type="dxa"/>
            <w:vAlign w:val="bottom"/>
          </w:tcPr>
          <w:p w:rsidR="002C3924" w:rsidRPr="007E1DF7" w:rsidRDefault="002C3924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105,0</w:t>
            </w:r>
          </w:p>
        </w:tc>
      </w:tr>
      <w:tr w:rsidR="008E0CB7" w:rsidRPr="007E1DF7" w:rsidTr="009862B2">
        <w:trPr>
          <w:trHeight w:val="65"/>
        </w:trPr>
        <w:tc>
          <w:tcPr>
            <w:tcW w:w="529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7045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Жилищно-коммунальное хозяйство</w:t>
            </w:r>
          </w:p>
        </w:tc>
        <w:tc>
          <w:tcPr>
            <w:tcW w:w="515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39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7E1DF7" w:rsidRDefault="00EA03A9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</w:t>
            </w:r>
            <w:r w:rsidR="000A44FF"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62</w:t>
            </w: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,</w:t>
            </w:r>
            <w:r w:rsidR="000A44FF"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</w:t>
            </w:r>
          </w:p>
        </w:tc>
      </w:tr>
      <w:tr w:rsidR="00DE0E08" w:rsidRPr="007E1DF7" w:rsidTr="009862B2">
        <w:trPr>
          <w:trHeight w:val="330"/>
        </w:trPr>
        <w:tc>
          <w:tcPr>
            <w:tcW w:w="529" w:type="dxa"/>
          </w:tcPr>
          <w:p w:rsidR="00DE0E08" w:rsidRPr="007E1DF7" w:rsidRDefault="00DE0E08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DE0E08" w:rsidRPr="007E1DF7" w:rsidRDefault="00DE0E08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Коммунальное хозяйство</w:t>
            </w:r>
          </w:p>
        </w:tc>
        <w:tc>
          <w:tcPr>
            <w:tcW w:w="515" w:type="dxa"/>
            <w:vAlign w:val="bottom"/>
          </w:tcPr>
          <w:p w:rsidR="00DE0E08" w:rsidRPr="007E1DF7" w:rsidRDefault="00DE0E08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39" w:type="dxa"/>
            <w:vAlign w:val="bottom"/>
          </w:tcPr>
          <w:p w:rsidR="00DE0E08" w:rsidRPr="007E1DF7" w:rsidRDefault="00DE0E08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173" w:type="dxa"/>
            <w:vAlign w:val="bottom"/>
          </w:tcPr>
          <w:p w:rsidR="00DE0E08" w:rsidRPr="007E1DF7" w:rsidRDefault="00DE0E08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195,0</w:t>
            </w:r>
          </w:p>
        </w:tc>
      </w:tr>
      <w:tr w:rsidR="008E0CB7" w:rsidRPr="007E1DF7" w:rsidTr="009862B2">
        <w:trPr>
          <w:trHeight w:val="330"/>
        </w:trPr>
        <w:tc>
          <w:tcPr>
            <w:tcW w:w="529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Благоустройство</w:t>
            </w:r>
          </w:p>
        </w:tc>
        <w:tc>
          <w:tcPr>
            <w:tcW w:w="515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39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8E0CB7" w:rsidRPr="007E1DF7" w:rsidRDefault="00DE0E08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767,0</w:t>
            </w:r>
          </w:p>
        </w:tc>
      </w:tr>
      <w:tr w:rsidR="008E0CB7" w:rsidRPr="007E1DF7" w:rsidTr="009862B2">
        <w:trPr>
          <w:trHeight w:val="345"/>
        </w:trPr>
        <w:tc>
          <w:tcPr>
            <w:tcW w:w="529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7045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Образование </w:t>
            </w:r>
          </w:p>
        </w:tc>
        <w:tc>
          <w:tcPr>
            <w:tcW w:w="515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39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7E1DF7" w:rsidRDefault="00756C22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205,0</w:t>
            </w:r>
          </w:p>
        </w:tc>
      </w:tr>
      <w:tr w:rsidR="008E0CB7" w:rsidRPr="007E1DF7" w:rsidTr="009862B2">
        <w:trPr>
          <w:trHeight w:val="65"/>
        </w:trPr>
        <w:tc>
          <w:tcPr>
            <w:tcW w:w="529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Молодежная политика и оздоровление детей</w:t>
            </w:r>
          </w:p>
        </w:tc>
        <w:tc>
          <w:tcPr>
            <w:tcW w:w="515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39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173" w:type="dxa"/>
            <w:vAlign w:val="bottom"/>
          </w:tcPr>
          <w:p w:rsidR="008E0CB7" w:rsidRPr="007E1DF7" w:rsidRDefault="00756C22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205,0</w:t>
            </w:r>
          </w:p>
        </w:tc>
      </w:tr>
      <w:tr w:rsidR="008E0CB7" w:rsidRPr="007E1DF7" w:rsidTr="009862B2">
        <w:trPr>
          <w:trHeight w:val="404"/>
        </w:trPr>
        <w:tc>
          <w:tcPr>
            <w:tcW w:w="529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7045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Культура и кинематография </w:t>
            </w:r>
          </w:p>
        </w:tc>
        <w:tc>
          <w:tcPr>
            <w:tcW w:w="515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39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7E1DF7" w:rsidRDefault="00EA03A9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10728,3</w:t>
            </w:r>
          </w:p>
        </w:tc>
      </w:tr>
      <w:tr w:rsidR="008E0CB7" w:rsidRPr="007E1DF7" w:rsidTr="009862B2">
        <w:trPr>
          <w:trHeight w:val="330"/>
        </w:trPr>
        <w:tc>
          <w:tcPr>
            <w:tcW w:w="529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Культура</w:t>
            </w:r>
          </w:p>
        </w:tc>
        <w:tc>
          <w:tcPr>
            <w:tcW w:w="515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39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173" w:type="dxa"/>
            <w:vAlign w:val="bottom"/>
          </w:tcPr>
          <w:p w:rsidR="008E0CB7" w:rsidRPr="007E1DF7" w:rsidRDefault="00EA03A9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10728,3</w:t>
            </w:r>
          </w:p>
        </w:tc>
      </w:tr>
      <w:tr w:rsidR="008E0CB7" w:rsidRPr="007E1DF7" w:rsidTr="009862B2">
        <w:trPr>
          <w:trHeight w:val="330"/>
        </w:trPr>
        <w:tc>
          <w:tcPr>
            <w:tcW w:w="529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7045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Социальная политика</w:t>
            </w:r>
          </w:p>
        </w:tc>
        <w:tc>
          <w:tcPr>
            <w:tcW w:w="515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7E1DF7" w:rsidRDefault="00EA03A9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327</w:t>
            </w:r>
            <w:r w:rsidR="008E0CB7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8E0CB7" w:rsidRPr="007E1DF7" w:rsidTr="009862B2">
        <w:trPr>
          <w:trHeight w:val="330"/>
        </w:trPr>
        <w:tc>
          <w:tcPr>
            <w:tcW w:w="529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Пенсионное обеспечение</w:t>
            </w:r>
          </w:p>
        </w:tc>
        <w:tc>
          <w:tcPr>
            <w:tcW w:w="515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173" w:type="dxa"/>
            <w:vAlign w:val="bottom"/>
          </w:tcPr>
          <w:p w:rsidR="008E0CB7" w:rsidRPr="007E1DF7" w:rsidRDefault="00034C47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8E0CB7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00,0</w:t>
            </w:r>
          </w:p>
        </w:tc>
      </w:tr>
      <w:tr w:rsidR="000A44FF" w:rsidRPr="007E1DF7" w:rsidTr="009862B2">
        <w:trPr>
          <w:trHeight w:val="330"/>
        </w:trPr>
        <w:tc>
          <w:tcPr>
            <w:tcW w:w="529" w:type="dxa"/>
          </w:tcPr>
          <w:p w:rsidR="000A44FF" w:rsidRPr="007E1DF7" w:rsidRDefault="000A44FF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0A44FF" w:rsidRPr="007E1DF7" w:rsidRDefault="000A44FF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5" w:type="dxa"/>
            <w:vAlign w:val="bottom"/>
          </w:tcPr>
          <w:p w:rsidR="000A44FF" w:rsidRPr="007E1DF7" w:rsidRDefault="000A44FF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9" w:type="dxa"/>
            <w:vAlign w:val="bottom"/>
          </w:tcPr>
          <w:p w:rsidR="000A44FF" w:rsidRPr="007E1DF7" w:rsidRDefault="000A44FF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73" w:type="dxa"/>
            <w:vAlign w:val="bottom"/>
          </w:tcPr>
          <w:p w:rsidR="000A44FF" w:rsidRPr="007E1DF7" w:rsidRDefault="000A44FF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E0CB7" w:rsidRPr="007E1DF7" w:rsidTr="009862B2">
        <w:trPr>
          <w:trHeight w:val="330"/>
        </w:trPr>
        <w:tc>
          <w:tcPr>
            <w:tcW w:w="529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Социальное обеспечение населения</w:t>
            </w:r>
          </w:p>
        </w:tc>
        <w:tc>
          <w:tcPr>
            <w:tcW w:w="515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8E0CB7" w:rsidRPr="007E1DF7" w:rsidRDefault="00EA03A9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</w:t>
            </w:r>
            <w:r w:rsidR="008E0CB7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</w:tbl>
    <w:p w:rsidR="008E0CB7" w:rsidRPr="007E1DF7" w:rsidRDefault="008E0CB7" w:rsidP="00244B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E0CB7" w:rsidRPr="007E1DF7" w:rsidRDefault="008E0CB7" w:rsidP="00244B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E55AC" w:rsidRPr="007E1DF7" w:rsidRDefault="000E55AC" w:rsidP="00244B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E0CB7" w:rsidRPr="007E1DF7" w:rsidRDefault="00E118BB" w:rsidP="00244B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  <w:r w:rsid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E0CB7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Старолеушковского </w:t>
      </w:r>
      <w:proofErr w:type="gramStart"/>
      <w:r w:rsidR="008E0CB7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</w:t>
      </w:r>
      <w:proofErr w:type="gramEnd"/>
    </w:p>
    <w:p w:rsidR="008E0CB7" w:rsidRPr="007E1DF7" w:rsidRDefault="008E0CB7" w:rsidP="00244BFD">
      <w:pPr>
        <w:tabs>
          <w:tab w:val="left" w:pos="733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Павло</w:t>
      </w:r>
      <w:r w:rsidR="00731567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вского района</w:t>
      </w:r>
      <w:r w:rsid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</w:t>
      </w:r>
      <w:r w:rsidR="00731567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118BB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Р.Ю.Любченко</w:t>
      </w:r>
    </w:p>
    <w:p w:rsidR="001A3116" w:rsidRPr="007E1DF7" w:rsidRDefault="001A3116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A26" w:rsidRDefault="00360A26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DF7" w:rsidRDefault="007E1DF7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DF7" w:rsidRDefault="007E1DF7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DF7" w:rsidRDefault="007E1DF7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DF7" w:rsidRDefault="007E1DF7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DF7" w:rsidRDefault="007E1DF7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DF7" w:rsidRDefault="007E1DF7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DF7" w:rsidRDefault="007E1DF7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DF7" w:rsidRDefault="007E1DF7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DF7" w:rsidRDefault="007E1DF7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F0C" w:rsidRDefault="001B0F0C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F0C" w:rsidRDefault="001B0F0C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F0C" w:rsidRDefault="001B0F0C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F0C" w:rsidRDefault="001B0F0C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F0C" w:rsidRDefault="001B0F0C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F0C" w:rsidRDefault="001B0F0C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F0C" w:rsidRDefault="001B0F0C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F0C" w:rsidRDefault="001B0F0C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F0C" w:rsidRDefault="001B0F0C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F0C" w:rsidRDefault="001B0F0C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DF7" w:rsidRDefault="007E1DF7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DF7" w:rsidRPr="007E1DF7" w:rsidRDefault="007E1DF7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7430A" w:rsidRPr="008D04EB" w:rsidTr="0049211E">
        <w:tc>
          <w:tcPr>
            <w:tcW w:w="4927" w:type="dxa"/>
          </w:tcPr>
          <w:p w:rsidR="0097430A" w:rsidRPr="008D04EB" w:rsidRDefault="0097430A" w:rsidP="00244BFD">
            <w:pPr>
              <w:widowControl w:val="0"/>
              <w:tabs>
                <w:tab w:val="left" w:pos="6840"/>
              </w:tabs>
              <w:suppressAutoHyphens/>
              <w:ind w:left="85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vAlign w:val="center"/>
          </w:tcPr>
          <w:p w:rsidR="007E1DF7" w:rsidRPr="008D04EB" w:rsidRDefault="007E1DF7" w:rsidP="00244BFD">
            <w:pPr>
              <w:widowControl w:val="0"/>
              <w:suppressAutoHyphens/>
              <w:autoSpaceDE w:val="0"/>
              <w:snapToGrid w:val="0"/>
              <w:ind w:left="851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ПРИЛОЖЕНИЕ №4</w:t>
            </w:r>
          </w:p>
          <w:p w:rsidR="007E1DF7" w:rsidRPr="008D04EB" w:rsidRDefault="007E1DF7" w:rsidP="00244BFD">
            <w:pPr>
              <w:widowControl w:val="0"/>
              <w:suppressAutoHyphens/>
              <w:autoSpaceDE w:val="0"/>
              <w:ind w:left="851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к решению Совета</w:t>
            </w:r>
          </w:p>
          <w:p w:rsidR="007E1DF7" w:rsidRPr="008D04EB" w:rsidRDefault="007E1DF7" w:rsidP="00244BFD">
            <w:pPr>
              <w:widowControl w:val="0"/>
              <w:suppressAutoHyphens/>
              <w:autoSpaceDE w:val="0"/>
              <w:ind w:left="851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Старолеушковского сельского поселения Павловского района</w:t>
            </w:r>
          </w:p>
          <w:p w:rsidR="008D04EB" w:rsidRPr="008D04EB" w:rsidRDefault="008D04EB" w:rsidP="008D04EB">
            <w:pPr>
              <w:widowControl w:val="0"/>
              <w:tabs>
                <w:tab w:val="left" w:pos="6840"/>
              </w:tabs>
              <w:suppressAutoHyphens/>
              <w:ind w:left="85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05.05.2017г. №44/149</w:t>
            </w:r>
          </w:p>
          <w:p w:rsidR="0097430A" w:rsidRPr="008D04EB" w:rsidRDefault="0097430A" w:rsidP="00244BFD">
            <w:pPr>
              <w:widowControl w:val="0"/>
              <w:tabs>
                <w:tab w:val="left" w:pos="6840"/>
              </w:tabs>
              <w:suppressAutoHyphens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  <w:p w:rsidR="007E1DF7" w:rsidRPr="008D04EB" w:rsidRDefault="007E1DF7" w:rsidP="00244BFD">
            <w:pPr>
              <w:widowControl w:val="0"/>
              <w:tabs>
                <w:tab w:val="left" w:pos="6840"/>
              </w:tabs>
              <w:suppressAutoHyphens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  <w:p w:rsidR="001B0F0C" w:rsidRPr="008D04EB" w:rsidRDefault="001B0F0C" w:rsidP="00244BFD">
            <w:pPr>
              <w:widowControl w:val="0"/>
              <w:tabs>
                <w:tab w:val="left" w:pos="6840"/>
              </w:tabs>
              <w:suppressAutoHyphens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tbl>
      <w:tblPr>
        <w:tblW w:w="102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6"/>
        <w:gridCol w:w="4606"/>
        <w:gridCol w:w="578"/>
        <w:gridCol w:w="960"/>
        <w:gridCol w:w="503"/>
        <w:gridCol w:w="483"/>
        <w:gridCol w:w="2165"/>
        <w:gridCol w:w="535"/>
      </w:tblGrid>
      <w:tr w:rsidR="00CC0134" w:rsidRPr="008D04EB" w:rsidTr="0097430A">
        <w:tc>
          <w:tcPr>
            <w:tcW w:w="456" w:type="dxa"/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606" w:type="dxa"/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  <w:gridSpan w:val="4"/>
            <w:vMerge w:val="restart"/>
            <w:vAlign w:val="center"/>
          </w:tcPr>
          <w:p w:rsidR="007E1DF7" w:rsidRPr="008D04EB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95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ПРИЛОЖЕНИЕ № 6</w:t>
            </w:r>
          </w:p>
          <w:p w:rsidR="007E1DF7" w:rsidRPr="008D04EB" w:rsidRDefault="007E1DF7" w:rsidP="00244BFD">
            <w:pPr>
              <w:widowControl w:val="0"/>
              <w:suppressAutoHyphens/>
              <w:autoSpaceDE w:val="0"/>
              <w:spacing w:after="0" w:line="240" w:lineRule="auto"/>
              <w:ind w:left="172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к решению Совета Старолеушковского сельского поселения Павловского района</w:t>
            </w:r>
          </w:p>
          <w:p w:rsidR="0097430A" w:rsidRPr="008D04EB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03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23.12.2016г.№35/115</w:t>
            </w:r>
          </w:p>
          <w:p w:rsidR="00CC0134" w:rsidRPr="008D04EB" w:rsidRDefault="00CC0134" w:rsidP="00244B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5" w:type="dxa"/>
          </w:tcPr>
          <w:p w:rsidR="00CC0134" w:rsidRPr="008D04EB" w:rsidRDefault="00CC0134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C0134" w:rsidRPr="008D04EB" w:rsidTr="0097430A">
        <w:tc>
          <w:tcPr>
            <w:tcW w:w="456" w:type="dxa"/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06" w:type="dxa"/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CC0134" w:rsidRPr="008D04EB" w:rsidRDefault="00CC0134" w:rsidP="00244BFD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5" w:type="dxa"/>
          </w:tcPr>
          <w:p w:rsidR="00CC0134" w:rsidRPr="008D04EB" w:rsidRDefault="00CC0134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C0134" w:rsidRPr="008D04EB" w:rsidTr="0097430A">
        <w:tc>
          <w:tcPr>
            <w:tcW w:w="456" w:type="dxa"/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06" w:type="dxa"/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95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CC0134" w:rsidRPr="008D04EB" w:rsidRDefault="00CC0134" w:rsidP="00244BFD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5" w:type="dxa"/>
          </w:tcPr>
          <w:p w:rsidR="00CC0134" w:rsidRPr="008D04EB" w:rsidRDefault="00CC0134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C0134" w:rsidRPr="008D04EB" w:rsidTr="0097430A">
        <w:trPr>
          <w:trHeight w:val="401"/>
        </w:trPr>
        <w:tc>
          <w:tcPr>
            <w:tcW w:w="9751" w:type="dxa"/>
            <w:gridSpan w:val="7"/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  <w:t>Ведомственная структура расходов бюджета Старолеушковского сельского поселения Павловского района на 2017 год</w:t>
            </w:r>
          </w:p>
        </w:tc>
        <w:tc>
          <w:tcPr>
            <w:tcW w:w="535" w:type="dxa"/>
          </w:tcPr>
          <w:p w:rsidR="00CC0134" w:rsidRPr="008D04EB" w:rsidRDefault="00CC0134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CC0134" w:rsidRPr="008D04EB" w:rsidTr="0097430A">
        <w:trPr>
          <w:trHeight w:val="52"/>
        </w:trPr>
        <w:tc>
          <w:tcPr>
            <w:tcW w:w="4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(тыс. рублей)</w:t>
            </w:r>
          </w:p>
        </w:tc>
      </w:tr>
    </w:tbl>
    <w:p w:rsidR="00CC0134" w:rsidRPr="008D04EB" w:rsidRDefault="00CC0134" w:rsidP="00244BF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0" w:type="auto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4"/>
        <w:gridCol w:w="3120"/>
        <w:gridCol w:w="709"/>
        <w:gridCol w:w="567"/>
        <w:gridCol w:w="480"/>
        <w:gridCol w:w="1928"/>
        <w:gridCol w:w="1134"/>
        <w:gridCol w:w="1587"/>
      </w:tblGrid>
      <w:tr w:rsidR="00CC0134" w:rsidRPr="008D04EB" w:rsidTr="009862B2">
        <w:trPr>
          <w:trHeight w:val="71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8D04EB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8D04EB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РЗ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proofErr w:type="gramStart"/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ПР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ВР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Сумма на год</w:t>
            </w:r>
          </w:p>
        </w:tc>
      </w:tr>
    </w:tbl>
    <w:p w:rsidR="00CC0134" w:rsidRPr="008D04EB" w:rsidRDefault="00CC0134" w:rsidP="00244BF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951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42"/>
        <w:gridCol w:w="2998"/>
        <w:gridCol w:w="707"/>
        <w:gridCol w:w="567"/>
        <w:gridCol w:w="482"/>
        <w:gridCol w:w="960"/>
        <w:gridCol w:w="444"/>
        <w:gridCol w:w="788"/>
        <w:gridCol w:w="808"/>
        <w:gridCol w:w="360"/>
        <w:gridCol w:w="1263"/>
      </w:tblGrid>
      <w:tr w:rsidR="00CC0134" w:rsidRPr="008D04EB" w:rsidTr="00506BC2">
        <w:trPr>
          <w:trHeight w:val="52"/>
        </w:trPr>
        <w:tc>
          <w:tcPr>
            <w:tcW w:w="142" w:type="dxa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998" w:type="dxa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Администрация  Старолеушковского сельского поселения</w:t>
            </w:r>
          </w:p>
        </w:tc>
        <w:tc>
          <w:tcPr>
            <w:tcW w:w="707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8D04EB" w:rsidRDefault="00443ED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</w:t>
            </w:r>
            <w:r w:rsidR="008A0A94"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74</w:t>
            </w:r>
            <w:r w:rsidR="000A44FF"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40</w:t>
            </w:r>
            <w:r w:rsidR="008A0A94"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,</w:t>
            </w:r>
            <w:r w:rsidR="000A44FF"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</w:t>
            </w:r>
          </w:p>
        </w:tc>
      </w:tr>
      <w:tr w:rsidR="00CC0134" w:rsidRPr="008D04EB" w:rsidTr="00506BC2">
        <w:trPr>
          <w:trHeight w:val="310"/>
        </w:trPr>
        <w:tc>
          <w:tcPr>
            <w:tcW w:w="142" w:type="dxa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Общегосударственные вопросы</w:t>
            </w:r>
          </w:p>
        </w:tc>
        <w:tc>
          <w:tcPr>
            <w:tcW w:w="707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8D04EB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</w:t>
            </w:r>
            <w:r w:rsidR="00756C22"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64</w:t>
            </w:r>
            <w:r w:rsidR="008A0A94"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1,7</w:t>
            </w:r>
          </w:p>
        </w:tc>
      </w:tr>
      <w:tr w:rsidR="00CC0134" w:rsidRPr="008D04EB" w:rsidTr="00506BC2">
        <w:trPr>
          <w:trHeight w:val="242"/>
        </w:trPr>
        <w:tc>
          <w:tcPr>
            <w:tcW w:w="142" w:type="dxa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8D04EB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960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8D04EB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692,2</w:t>
            </w:r>
          </w:p>
        </w:tc>
      </w:tr>
      <w:tr w:rsidR="00CC0134" w:rsidRPr="008D04EB" w:rsidTr="00506BC2">
        <w:trPr>
          <w:trHeight w:val="616"/>
        </w:trPr>
        <w:tc>
          <w:tcPr>
            <w:tcW w:w="142" w:type="dxa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8D04EB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деятельности высшего органа исполнительной власти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50 0 00 00000 </w:t>
            </w:r>
          </w:p>
        </w:tc>
        <w:tc>
          <w:tcPr>
            <w:tcW w:w="808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8D04EB" w:rsidRDefault="00CC0134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8D04EB" w:rsidRDefault="00CC0134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692,2</w:t>
            </w:r>
          </w:p>
        </w:tc>
      </w:tr>
      <w:tr w:rsidR="00CC0134" w:rsidRPr="008D04EB" w:rsidTr="00506BC2">
        <w:trPr>
          <w:trHeight w:val="701"/>
        </w:trPr>
        <w:tc>
          <w:tcPr>
            <w:tcW w:w="142" w:type="dxa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8D04EB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Высшее должностное лицо муниципального образования </w:t>
            </w:r>
          </w:p>
        </w:tc>
        <w:tc>
          <w:tcPr>
            <w:tcW w:w="707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50 1 00 00000              </w:t>
            </w:r>
          </w:p>
        </w:tc>
        <w:tc>
          <w:tcPr>
            <w:tcW w:w="808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8D04EB" w:rsidRDefault="00CC0134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8D04EB" w:rsidRDefault="00CC0134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692,2</w:t>
            </w:r>
          </w:p>
        </w:tc>
      </w:tr>
      <w:tr w:rsidR="00CC0134" w:rsidRPr="008D04EB" w:rsidTr="00506BC2">
        <w:trPr>
          <w:trHeight w:val="701"/>
        </w:trPr>
        <w:tc>
          <w:tcPr>
            <w:tcW w:w="142" w:type="dxa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8D04EB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Высшее должностное лицо субъекта Российской федерации (глава муниципального образования)</w:t>
            </w:r>
          </w:p>
        </w:tc>
        <w:tc>
          <w:tcPr>
            <w:tcW w:w="707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50 1 00 00190 </w:t>
            </w:r>
          </w:p>
        </w:tc>
        <w:tc>
          <w:tcPr>
            <w:tcW w:w="808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8D04EB" w:rsidRDefault="00CC0134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8D04EB" w:rsidRDefault="00CC0134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692,2</w:t>
            </w:r>
          </w:p>
        </w:tc>
      </w:tr>
      <w:tr w:rsidR="00CC0134" w:rsidRPr="008D04EB" w:rsidTr="00506BC2">
        <w:trPr>
          <w:trHeight w:val="386"/>
        </w:trPr>
        <w:tc>
          <w:tcPr>
            <w:tcW w:w="142" w:type="dxa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1B0F0C" w:rsidRPr="008D04EB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Расходы на выплаты персоналу </w:t>
            </w:r>
            <w:proofErr w:type="gramStart"/>
            <w:r w:rsidRPr="008D04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государственных</w:t>
            </w:r>
            <w:proofErr w:type="gramEnd"/>
            <w:r w:rsidRPr="008D04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(муниципальных) </w:t>
            </w:r>
          </w:p>
          <w:p w:rsidR="00CC0134" w:rsidRPr="008D04EB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органов</w:t>
            </w:r>
          </w:p>
        </w:tc>
        <w:tc>
          <w:tcPr>
            <w:tcW w:w="707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50 1 00 00190 </w:t>
            </w:r>
          </w:p>
        </w:tc>
        <w:tc>
          <w:tcPr>
            <w:tcW w:w="808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CC0134" w:rsidRPr="008D04EB" w:rsidRDefault="00CC0134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8D04EB" w:rsidRDefault="00CC0134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692,2</w:t>
            </w:r>
          </w:p>
        </w:tc>
      </w:tr>
      <w:tr w:rsidR="00CC0134" w:rsidRPr="007E1DF7" w:rsidTr="00506BC2">
        <w:trPr>
          <w:trHeight w:val="242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9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5 826,9</w:t>
            </w:r>
          </w:p>
        </w:tc>
      </w:tr>
      <w:tr w:rsidR="00CC0134" w:rsidRPr="007E1DF7" w:rsidTr="00506BC2">
        <w:trPr>
          <w:trHeight w:val="242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51 0 00 00000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5 826,9</w:t>
            </w:r>
          </w:p>
        </w:tc>
      </w:tr>
      <w:tr w:rsidR="00CC0134" w:rsidRPr="007E1DF7" w:rsidTr="00506BC2">
        <w:trPr>
          <w:trHeight w:val="178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функционирования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51 1 00 00000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5 826,9</w:t>
            </w:r>
          </w:p>
        </w:tc>
      </w:tr>
      <w:tr w:rsidR="00CC0134" w:rsidRPr="007E1DF7" w:rsidTr="00506BC2">
        <w:trPr>
          <w:trHeight w:val="178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5 826,9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5 267,9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Иные закупки товаров,  работ и услуг для муниципальных нужд 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485,2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Уплата налогов, сборов и иных платежей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51 1 00 00190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850</w:t>
            </w: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Административные 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комиссии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51 2 00 00000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3,8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Осуществление отдельных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51 2 00 60190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3,8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51 2 00 60190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3,8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9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60,7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Обеспечение деятельности контрольно-счетной палаты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68 0 00 00000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60,7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Контрольно-счетная палата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68 1 00 00000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60,7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68 1 00 00190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60,7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Иные межбюджетные трансферты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68 1 00 00190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540</w:t>
            </w: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60,7</w:t>
            </w:r>
          </w:p>
        </w:tc>
      </w:tr>
      <w:tr w:rsidR="00C21A18" w:rsidRPr="007E1DF7" w:rsidTr="00506BC2">
        <w:trPr>
          <w:trHeight w:val="386"/>
        </w:trPr>
        <w:tc>
          <w:tcPr>
            <w:tcW w:w="142" w:type="dxa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Обеспечение и проведение выборов и референдумов</w:t>
            </w:r>
          </w:p>
        </w:tc>
        <w:tc>
          <w:tcPr>
            <w:tcW w:w="707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270,0</w:t>
            </w:r>
          </w:p>
        </w:tc>
      </w:tr>
      <w:tr w:rsidR="00C21A18" w:rsidRPr="007E1DF7" w:rsidTr="00506BC2">
        <w:trPr>
          <w:trHeight w:val="386"/>
        </w:trPr>
        <w:tc>
          <w:tcPr>
            <w:tcW w:w="142" w:type="dxa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Проведение выборов и референдумов</w:t>
            </w:r>
          </w:p>
        </w:tc>
        <w:tc>
          <w:tcPr>
            <w:tcW w:w="707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54 0 00 00000</w:t>
            </w:r>
          </w:p>
        </w:tc>
        <w:tc>
          <w:tcPr>
            <w:tcW w:w="808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270,0</w:t>
            </w:r>
          </w:p>
        </w:tc>
      </w:tr>
      <w:tr w:rsidR="00C21A18" w:rsidRPr="007E1DF7" w:rsidTr="00506BC2">
        <w:trPr>
          <w:trHeight w:val="386"/>
        </w:trPr>
        <w:tc>
          <w:tcPr>
            <w:tcW w:w="142" w:type="dxa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Расходы на проведение выборов и референдумов</w:t>
            </w:r>
          </w:p>
        </w:tc>
        <w:tc>
          <w:tcPr>
            <w:tcW w:w="707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54 1 00 00000</w:t>
            </w:r>
          </w:p>
        </w:tc>
        <w:tc>
          <w:tcPr>
            <w:tcW w:w="808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270,0</w:t>
            </w:r>
          </w:p>
        </w:tc>
      </w:tr>
      <w:tr w:rsidR="00C21A18" w:rsidRPr="007E1DF7" w:rsidTr="00506BC2">
        <w:trPr>
          <w:trHeight w:val="386"/>
        </w:trPr>
        <w:tc>
          <w:tcPr>
            <w:tcW w:w="142" w:type="dxa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Проведение выборов главы </w:t>
            </w: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54 1 00 00570</w:t>
            </w:r>
          </w:p>
        </w:tc>
        <w:tc>
          <w:tcPr>
            <w:tcW w:w="808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270,0</w:t>
            </w:r>
          </w:p>
        </w:tc>
      </w:tr>
      <w:tr w:rsidR="00C21A18" w:rsidRPr="007E1DF7" w:rsidTr="00506BC2">
        <w:trPr>
          <w:trHeight w:val="386"/>
        </w:trPr>
        <w:tc>
          <w:tcPr>
            <w:tcW w:w="142" w:type="dxa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Специальные расходы</w:t>
            </w:r>
          </w:p>
        </w:tc>
        <w:tc>
          <w:tcPr>
            <w:tcW w:w="707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54 1 00 00570</w:t>
            </w:r>
          </w:p>
        </w:tc>
        <w:tc>
          <w:tcPr>
            <w:tcW w:w="808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880</w:t>
            </w:r>
          </w:p>
        </w:tc>
        <w:tc>
          <w:tcPr>
            <w:tcW w:w="360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270,0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Резервные фонды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9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51 0 00 00000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Финансовое обеспечение непредвиденных расходов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51 3 00 00000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Формирование резервного фонда администрации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51 3 01 00000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Резервный фонд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51 3 01 20590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Резервные средства 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51 3 01 20590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870</w:t>
            </w: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306C6C" w:rsidRPr="007E1DF7" w:rsidTr="00506BC2">
        <w:trPr>
          <w:trHeight w:val="386"/>
        </w:trPr>
        <w:tc>
          <w:tcPr>
            <w:tcW w:w="142" w:type="dxa"/>
          </w:tcPr>
          <w:p w:rsidR="00306C6C" w:rsidRPr="007E1DF7" w:rsidRDefault="00306C6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306C6C" w:rsidRPr="007E1DF7" w:rsidRDefault="00306C6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Другие общегосударственные во</w:t>
            </w: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softHyphen/>
              <w:t>просы</w:t>
            </w:r>
          </w:p>
        </w:tc>
        <w:tc>
          <w:tcPr>
            <w:tcW w:w="707" w:type="dxa"/>
            <w:vAlign w:val="bottom"/>
          </w:tcPr>
          <w:p w:rsidR="00306C6C" w:rsidRPr="007E1DF7" w:rsidRDefault="00306C6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306C6C" w:rsidRPr="007E1DF7" w:rsidRDefault="00306C6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306C6C" w:rsidRPr="007E1DF7" w:rsidRDefault="00306C6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306C6C" w:rsidRPr="007E1DF7" w:rsidRDefault="00306C6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306C6C" w:rsidRPr="007E1DF7" w:rsidRDefault="00306C6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306C6C" w:rsidRPr="007E1DF7" w:rsidRDefault="00306C6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306C6C" w:rsidRPr="007E1DF7" w:rsidRDefault="00756C22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78</w:t>
            </w:r>
            <w:r w:rsidR="008A0A94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1,9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51 0 00 00000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45,4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51 1 00 00000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45,4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Расходы на обеспечение функций органов 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местного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45,4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Иные межбюджетные трансферты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540</w:t>
            </w: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45,4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7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306C6C" w:rsidRPr="007E1DF7" w:rsidRDefault="00306C6C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06C6C" w:rsidRPr="007E1DF7" w:rsidRDefault="00306C6C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06C6C" w:rsidRPr="007E1DF7" w:rsidRDefault="00306C6C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51 4 00 00000</w:t>
            </w:r>
          </w:p>
        </w:tc>
        <w:tc>
          <w:tcPr>
            <w:tcW w:w="80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</w:tcPr>
          <w:p w:rsidR="00852F68" w:rsidRPr="007E1DF7" w:rsidRDefault="00852F6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52F68" w:rsidRPr="007E1DF7" w:rsidRDefault="00852F6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52F68" w:rsidRPr="007E1DF7" w:rsidRDefault="00852F6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Прочие обязательства муниципального образования </w:t>
            </w:r>
          </w:p>
        </w:tc>
        <w:tc>
          <w:tcPr>
            <w:tcW w:w="707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306C6C" w:rsidRPr="007E1DF7" w:rsidRDefault="00306C6C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06C6C" w:rsidRPr="007E1DF7" w:rsidRDefault="00306C6C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51 4 01 10050</w:t>
            </w:r>
          </w:p>
        </w:tc>
        <w:tc>
          <w:tcPr>
            <w:tcW w:w="80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</w:tcPr>
          <w:p w:rsidR="00852F68" w:rsidRPr="007E1DF7" w:rsidRDefault="00852F6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52F68" w:rsidRPr="007E1DF7" w:rsidRDefault="00852F6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306C6C" w:rsidRPr="007E1DF7" w:rsidRDefault="00306C6C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06C6C" w:rsidRPr="007E1DF7" w:rsidRDefault="00306C6C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51 4 01 10050</w:t>
            </w:r>
          </w:p>
        </w:tc>
        <w:tc>
          <w:tcPr>
            <w:tcW w:w="808" w:type="dxa"/>
          </w:tcPr>
          <w:p w:rsidR="00852F68" w:rsidRPr="007E1DF7" w:rsidRDefault="00852F6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52F68" w:rsidRPr="007E1DF7" w:rsidRDefault="00852F6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</w:tcPr>
          <w:p w:rsidR="00852F68" w:rsidRPr="007E1DF7" w:rsidRDefault="00852F6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52F68" w:rsidRPr="007E1DF7" w:rsidRDefault="00852F6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Управление имуществом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52 0 00 00000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756C22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="00CC0134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в рамках управления имуществом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52 1 00 00000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756C22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="00CC0134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52 1 01 10020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756C22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="00CC0134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52 1 01 10020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756C22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="00CC0134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Ведомственная целевая программа Старолеушковского сельского поселения «Подготовка и проведение на территории Старолеушковского 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сельского поселения мероприятий, посвященным юбилейным и праздничным датам» на 2017 год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55 0 00 00000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проведения  мероприятий по празднованию государственных  праздников, памятных дат и исторических событий, юбилейных дат предприятий, организаций, граждан,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55 0 01 00000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55 0 01 10070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55 0 01 10070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Ведомственная целевая программа  Старолеушковского сельского поселения Павловского района</w:t>
            </w:r>
            <w:r w:rsidRPr="007E1DF7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eastAsia="ar-SA"/>
              </w:rPr>
              <w:t xml:space="preserve"> «Поддержки и развития территориального общественного самоуправления </w:t>
            </w:r>
            <w:r w:rsidRPr="007E1DF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eastAsia="ar-SA"/>
              </w:rPr>
              <w:t>в Старолеушковском  сельском поселении на 2017 год»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56 0 00 00000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21A18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="00CC0134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Поддержка органов территориального общественного </w:t>
            </w: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самоуправления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56 0 01 00000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21A18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="00CC0134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56 0 01 10070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21A18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="00CC0134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56 0 01 10070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21A18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="00CC0134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Calibri" w:hAnsi="Times New Roman" w:cs="Times New Roman"/>
                <w:sz w:val="28"/>
                <w:szCs w:val="28"/>
              </w:rPr>
              <w:t>«Информирование населения о деятельности органов местного самоуправления  муниципального  образования Старолеушковское сельское  поселение Павловского района на 2017 год»</w:t>
            </w:r>
          </w:p>
        </w:tc>
        <w:tc>
          <w:tcPr>
            <w:tcW w:w="707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Pr="007E1DF7" w:rsidRDefault="00BB6F40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57 0 00 00000</w:t>
            </w:r>
          </w:p>
          <w:p w:rsidR="00047377" w:rsidRPr="007E1DF7" w:rsidRDefault="0004737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47377" w:rsidRPr="007E1DF7" w:rsidRDefault="0004737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47377" w:rsidRPr="007E1DF7" w:rsidRDefault="0004737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47377" w:rsidRPr="007E1DF7" w:rsidRDefault="0004737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47377" w:rsidRPr="007E1DF7" w:rsidRDefault="0004737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47377" w:rsidRPr="007E1DF7" w:rsidRDefault="0004737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47377" w:rsidRPr="007E1DF7" w:rsidRDefault="0004737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07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Pr="007E1DF7" w:rsidRDefault="00BB6F40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57 0 01 00000</w:t>
            </w:r>
          </w:p>
          <w:p w:rsidR="00047377" w:rsidRPr="007E1DF7" w:rsidRDefault="0004737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47377" w:rsidRPr="007E1DF7" w:rsidRDefault="0004737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</w:tcPr>
          <w:p w:rsidR="00047377" w:rsidRPr="007E1DF7" w:rsidRDefault="00BB6F40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  <w:p w:rsidR="00047377" w:rsidRPr="007E1DF7" w:rsidRDefault="0004737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47377" w:rsidRPr="007E1DF7" w:rsidRDefault="0004737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Pr="007E1DF7" w:rsidRDefault="00BB6F40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57 0 01 10070</w:t>
            </w:r>
          </w:p>
          <w:p w:rsidR="00047377" w:rsidRPr="007E1DF7" w:rsidRDefault="0004737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</w:tcPr>
          <w:p w:rsidR="00CC0134" w:rsidRPr="007E1DF7" w:rsidRDefault="00BB6F40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Pr="007E1DF7" w:rsidRDefault="00BB6F40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57 0 01 10070</w:t>
            </w:r>
          </w:p>
          <w:p w:rsidR="00047377" w:rsidRPr="007E1DF7" w:rsidRDefault="0004737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</w:tcPr>
          <w:p w:rsidR="00047377" w:rsidRPr="007E1DF7" w:rsidRDefault="00BB6F40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  <w:p w:rsidR="00047377" w:rsidRPr="007E1DF7" w:rsidRDefault="0004737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</w:tcPr>
          <w:p w:rsidR="00047377" w:rsidRPr="007E1DF7" w:rsidRDefault="00BB6F40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  <w:p w:rsidR="00047377" w:rsidRPr="007E1DF7" w:rsidRDefault="0004737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</w:t>
            </w:r>
            <w:proofErr w:type="gramEnd"/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целевой программы</w:t>
            </w:r>
          </w:p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«Комплексные меры противодействия злоупотреблению наркотиками и их незаконному обороту в Старолеушковском сельском поселении на 2017 год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58 0 00 00000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 xml:space="preserve">Мероприятия в рамках реализации </w:t>
            </w:r>
            <w:r w:rsidRPr="007E1DF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lastRenderedPageBreak/>
              <w:t>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58 0 01 00000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9C2A8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58 0 01 0007</w:t>
            </w:r>
            <w:r w:rsidR="00CC0134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58 0 01 10070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«Об обеспечении беспрепятственного доступа маломобильных граждан к объектам социальной, транспортной, инженерной инфраструктур, информации и связи на территории Старолеушковского сельского поселения Павловского района</w:t>
            </w:r>
            <w:r w:rsidR="00C01316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2017 год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59 0 00 0000</w:t>
            </w:r>
            <w:r w:rsidR="00CF25C8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41,5</w:t>
            </w:r>
          </w:p>
        </w:tc>
      </w:tr>
      <w:tr w:rsidR="00C01316" w:rsidRPr="007E1DF7" w:rsidTr="00506BC2">
        <w:trPr>
          <w:trHeight w:val="386"/>
        </w:trPr>
        <w:tc>
          <w:tcPr>
            <w:tcW w:w="142" w:type="dxa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01316" w:rsidRPr="007E1DF7" w:rsidRDefault="00C01316" w:rsidP="00244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59 0 01 00000</w:t>
            </w:r>
          </w:p>
        </w:tc>
        <w:tc>
          <w:tcPr>
            <w:tcW w:w="808" w:type="dxa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01316" w:rsidRPr="007E1DF7" w:rsidRDefault="00C01316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41,5</w:t>
            </w:r>
          </w:p>
        </w:tc>
      </w:tr>
      <w:tr w:rsidR="00C01316" w:rsidRPr="007E1DF7" w:rsidTr="00506BC2">
        <w:trPr>
          <w:trHeight w:val="386"/>
        </w:trPr>
        <w:tc>
          <w:tcPr>
            <w:tcW w:w="142" w:type="dxa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01316" w:rsidRPr="007E1DF7" w:rsidRDefault="00C01316" w:rsidP="00244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59 0 01 10070</w:t>
            </w:r>
          </w:p>
        </w:tc>
        <w:tc>
          <w:tcPr>
            <w:tcW w:w="808" w:type="dxa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01316" w:rsidRPr="007E1DF7" w:rsidRDefault="00C01316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41,5</w:t>
            </w:r>
          </w:p>
        </w:tc>
      </w:tr>
      <w:tr w:rsidR="00C01316" w:rsidRPr="007E1DF7" w:rsidTr="00506BC2">
        <w:trPr>
          <w:trHeight w:val="386"/>
        </w:trPr>
        <w:tc>
          <w:tcPr>
            <w:tcW w:w="142" w:type="dxa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01316" w:rsidRPr="007E1DF7" w:rsidRDefault="00C01316" w:rsidP="00244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Закупка товаров, работ и услуг для обеспечения государственных (муниципальных нужд)         </w:t>
            </w:r>
          </w:p>
        </w:tc>
        <w:tc>
          <w:tcPr>
            <w:tcW w:w="707" w:type="dxa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992 </w:t>
            </w:r>
          </w:p>
        </w:tc>
        <w:tc>
          <w:tcPr>
            <w:tcW w:w="567" w:type="dxa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59 0 01 10070</w:t>
            </w:r>
          </w:p>
        </w:tc>
        <w:tc>
          <w:tcPr>
            <w:tcW w:w="808" w:type="dxa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360" w:type="dxa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01316" w:rsidRPr="007E1DF7" w:rsidRDefault="00C01316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41,5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2017 год»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60 0 00 00000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60 0 01 00000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60 0 01 10070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60 0 01 10070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</w:tr>
      <w:tr w:rsidR="00CF25C8" w:rsidRPr="007E1DF7" w:rsidTr="00506BC2">
        <w:trPr>
          <w:trHeight w:val="265"/>
        </w:trPr>
        <w:tc>
          <w:tcPr>
            <w:tcW w:w="142" w:type="dxa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Национальная оборона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216,0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216,0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Руководство и управление  в сфере установленных функций 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59 0 00 00000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216,0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Осуществление первичного воинского учета на территориях</w:t>
            </w:r>
            <w:proofErr w:type="gramStart"/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 ,</w:t>
            </w:r>
            <w:proofErr w:type="gramEnd"/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 где отсутствуют военные комиссариаты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59 1 00 51180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186,0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Расходы на выплаты персоналу муниципальных органов  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59 1 00 51180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186,0</w:t>
            </w:r>
          </w:p>
        </w:tc>
      </w:tr>
      <w:tr w:rsidR="00DE0E08" w:rsidRPr="007E1DF7" w:rsidTr="00506BC2">
        <w:trPr>
          <w:trHeight w:val="386"/>
        </w:trPr>
        <w:tc>
          <w:tcPr>
            <w:tcW w:w="142" w:type="dxa"/>
          </w:tcPr>
          <w:p w:rsidR="00DE0E08" w:rsidRPr="007E1DF7" w:rsidRDefault="00DE0E08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DE0E0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Осуществление первичного воинского </w:t>
            </w: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учета на территориях</w:t>
            </w:r>
            <w:proofErr w:type="gramStart"/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,</w:t>
            </w:r>
            <w:proofErr w:type="gramEnd"/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где отсутствуют военные комиссариаты, за счет местного бюджета</w:t>
            </w:r>
          </w:p>
        </w:tc>
        <w:tc>
          <w:tcPr>
            <w:tcW w:w="707" w:type="dxa"/>
            <w:vAlign w:val="bottom"/>
          </w:tcPr>
          <w:p w:rsidR="00DE0E0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DE0E0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DE0E0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DE0E0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59 1 00 81180</w:t>
            </w:r>
          </w:p>
        </w:tc>
        <w:tc>
          <w:tcPr>
            <w:tcW w:w="808" w:type="dxa"/>
            <w:vAlign w:val="bottom"/>
          </w:tcPr>
          <w:p w:rsidR="00DE0E0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DE0E0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DE0E0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30,0</w:t>
            </w:r>
          </w:p>
        </w:tc>
      </w:tr>
      <w:tr w:rsidR="00DE0E08" w:rsidRPr="007E1DF7" w:rsidTr="00506BC2">
        <w:trPr>
          <w:trHeight w:val="386"/>
        </w:trPr>
        <w:tc>
          <w:tcPr>
            <w:tcW w:w="142" w:type="dxa"/>
          </w:tcPr>
          <w:p w:rsidR="00DE0E08" w:rsidRPr="007E1DF7" w:rsidRDefault="00DE0E08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DE0E0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Расходы на выплаты персоналу муниципальных органов  </w:t>
            </w:r>
          </w:p>
        </w:tc>
        <w:tc>
          <w:tcPr>
            <w:tcW w:w="707" w:type="dxa"/>
            <w:vAlign w:val="bottom"/>
          </w:tcPr>
          <w:p w:rsidR="00DE0E0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DE0E0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DE0E0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DE0E0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59 1 00 81180</w:t>
            </w:r>
          </w:p>
        </w:tc>
        <w:tc>
          <w:tcPr>
            <w:tcW w:w="808" w:type="dxa"/>
            <w:vAlign w:val="bottom"/>
          </w:tcPr>
          <w:p w:rsidR="00DE0E0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DE0E0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DE0E0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30,0</w:t>
            </w:r>
          </w:p>
        </w:tc>
      </w:tr>
      <w:tr w:rsidR="00CF25C8" w:rsidRPr="007E1DF7" w:rsidTr="00506BC2">
        <w:trPr>
          <w:trHeight w:val="70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Национальная безопасность и пра</w:t>
            </w: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softHyphen/>
              <w:t>воохранительная деятельность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8A0A9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132,0</w:t>
            </w:r>
          </w:p>
        </w:tc>
      </w:tr>
      <w:tr w:rsidR="00CF25C8" w:rsidRPr="007E1DF7" w:rsidTr="00506BC2">
        <w:trPr>
          <w:trHeight w:val="25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Защита населения и территории от чрезвычайных ситуаций природного и техногенного характера, гра</w:t>
            </w: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softHyphen/>
              <w:t>жданская оборона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8A0A9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82,0</w:t>
            </w:r>
          </w:p>
        </w:tc>
      </w:tr>
      <w:tr w:rsidR="008A0A94" w:rsidRPr="007E1DF7" w:rsidTr="00506BC2">
        <w:trPr>
          <w:trHeight w:val="256"/>
        </w:trPr>
        <w:tc>
          <w:tcPr>
            <w:tcW w:w="142" w:type="dxa"/>
          </w:tcPr>
          <w:p w:rsidR="008A0A94" w:rsidRPr="007E1DF7" w:rsidRDefault="008A0A9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8A0A94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Ведомственная целевая программа «Пожарная безопасность администрации и учреждений культуры Старолеушковского сельского посел</w:t>
            </w:r>
            <w:r w:rsidR="004D2E55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ения Павловского района» на 2016-2018</w:t>
            </w: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год</w:t>
            </w:r>
          </w:p>
        </w:tc>
        <w:tc>
          <w:tcPr>
            <w:tcW w:w="707" w:type="dxa"/>
            <w:vAlign w:val="bottom"/>
          </w:tcPr>
          <w:p w:rsidR="008A0A94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8A0A94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8A0A94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8A0A94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62 0 00 00000</w:t>
            </w:r>
          </w:p>
        </w:tc>
        <w:tc>
          <w:tcPr>
            <w:tcW w:w="808" w:type="dxa"/>
            <w:vAlign w:val="bottom"/>
          </w:tcPr>
          <w:p w:rsidR="008A0A94" w:rsidRPr="007E1DF7" w:rsidRDefault="008A0A9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8A0A94" w:rsidRPr="007E1DF7" w:rsidRDefault="008A0A9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8A0A94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66,0</w:t>
            </w:r>
          </w:p>
        </w:tc>
      </w:tr>
      <w:tr w:rsidR="0014364F" w:rsidRPr="007E1DF7" w:rsidTr="00506BC2">
        <w:trPr>
          <w:trHeight w:val="256"/>
        </w:trPr>
        <w:tc>
          <w:tcPr>
            <w:tcW w:w="142" w:type="dxa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Обеспечение первичных мер пожарной безопасности</w:t>
            </w:r>
          </w:p>
        </w:tc>
        <w:tc>
          <w:tcPr>
            <w:tcW w:w="707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62 0 01 00000</w:t>
            </w:r>
          </w:p>
        </w:tc>
        <w:tc>
          <w:tcPr>
            <w:tcW w:w="808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66,0</w:t>
            </w:r>
          </w:p>
        </w:tc>
      </w:tr>
      <w:tr w:rsidR="0014364F" w:rsidRPr="007E1DF7" w:rsidTr="00506BC2">
        <w:trPr>
          <w:trHeight w:val="256"/>
        </w:trPr>
        <w:tc>
          <w:tcPr>
            <w:tcW w:w="142" w:type="dxa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62 0 01 10070</w:t>
            </w:r>
          </w:p>
        </w:tc>
        <w:tc>
          <w:tcPr>
            <w:tcW w:w="808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66,0</w:t>
            </w:r>
          </w:p>
        </w:tc>
      </w:tr>
      <w:tr w:rsidR="0014364F" w:rsidRPr="007E1DF7" w:rsidTr="00506BC2">
        <w:trPr>
          <w:trHeight w:val="256"/>
        </w:trPr>
        <w:tc>
          <w:tcPr>
            <w:tcW w:w="142" w:type="dxa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66,0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безопасности населения  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62 0 00 00000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Мероприятия по предупреждению и ликвидации 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последствий чрезвычайных ситуаций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62 1 00 00000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Участие в предупреждении и ликвидации последствий чрезвычайных ситуаций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62 1 00 00000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62 1 01 01010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Иные закупки товаров,  работ и услуг для муниципальных нужд 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62 1 01 01010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C24EAE" w:rsidRPr="007E1DF7" w:rsidTr="00506BC2">
        <w:trPr>
          <w:trHeight w:val="311"/>
        </w:trPr>
        <w:tc>
          <w:tcPr>
            <w:tcW w:w="142" w:type="dxa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24EAE" w:rsidRPr="007E1DF7" w:rsidRDefault="00C24EAE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по обеспечению безопасности людей на водных объектах</w:t>
            </w:r>
          </w:p>
        </w:tc>
        <w:tc>
          <w:tcPr>
            <w:tcW w:w="707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 62 3 00 00000</w:t>
            </w:r>
          </w:p>
        </w:tc>
        <w:tc>
          <w:tcPr>
            <w:tcW w:w="808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4EAE" w:rsidRPr="007E1DF7" w:rsidRDefault="00C24EAE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6,0</w:t>
            </w:r>
          </w:p>
        </w:tc>
      </w:tr>
      <w:tr w:rsidR="00C24EAE" w:rsidRPr="007E1DF7" w:rsidTr="00506BC2">
        <w:trPr>
          <w:trHeight w:val="311"/>
        </w:trPr>
        <w:tc>
          <w:tcPr>
            <w:tcW w:w="142" w:type="dxa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24EAE" w:rsidRPr="007E1DF7" w:rsidRDefault="00C24EAE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безопасности людей</w:t>
            </w:r>
          </w:p>
        </w:tc>
        <w:tc>
          <w:tcPr>
            <w:tcW w:w="707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62 3 01 10000</w:t>
            </w:r>
          </w:p>
        </w:tc>
        <w:tc>
          <w:tcPr>
            <w:tcW w:w="808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4EAE" w:rsidRPr="007E1DF7" w:rsidRDefault="00C24EAE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6,0</w:t>
            </w:r>
          </w:p>
        </w:tc>
      </w:tr>
      <w:tr w:rsidR="00C24EAE" w:rsidRPr="007E1DF7" w:rsidTr="00506BC2">
        <w:trPr>
          <w:trHeight w:val="311"/>
        </w:trPr>
        <w:tc>
          <w:tcPr>
            <w:tcW w:w="142" w:type="dxa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24EAE" w:rsidRPr="007E1DF7" w:rsidRDefault="00C24EAE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Безопасность людей на водных объектах</w:t>
            </w:r>
          </w:p>
        </w:tc>
        <w:tc>
          <w:tcPr>
            <w:tcW w:w="707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62 3 01 10240  </w:t>
            </w:r>
          </w:p>
        </w:tc>
        <w:tc>
          <w:tcPr>
            <w:tcW w:w="808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4EAE" w:rsidRPr="007E1DF7" w:rsidRDefault="004D2E55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6,0</w:t>
            </w:r>
          </w:p>
        </w:tc>
      </w:tr>
      <w:tr w:rsidR="00C24EAE" w:rsidRPr="007E1DF7" w:rsidTr="00506BC2">
        <w:trPr>
          <w:trHeight w:val="311"/>
        </w:trPr>
        <w:tc>
          <w:tcPr>
            <w:tcW w:w="142" w:type="dxa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24EAE" w:rsidRPr="007E1DF7" w:rsidRDefault="000703E1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vAlign w:val="bottom"/>
          </w:tcPr>
          <w:p w:rsidR="00C24EAE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4EAE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24EAE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24EAE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62 3 01 10240</w:t>
            </w:r>
          </w:p>
        </w:tc>
        <w:tc>
          <w:tcPr>
            <w:tcW w:w="808" w:type="dxa"/>
            <w:vAlign w:val="bottom"/>
          </w:tcPr>
          <w:p w:rsidR="00C24EAE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4EAE" w:rsidRPr="007E1DF7" w:rsidRDefault="00C24EAE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6,0</w:t>
            </w:r>
          </w:p>
        </w:tc>
      </w:tr>
      <w:tr w:rsidR="00CF25C8" w:rsidRPr="007E1DF7" w:rsidTr="00506BC2">
        <w:trPr>
          <w:trHeight w:val="70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50,0</w:t>
            </w:r>
          </w:p>
        </w:tc>
      </w:tr>
      <w:tr w:rsidR="00CF25C8" w:rsidRPr="007E1DF7" w:rsidTr="00506BC2">
        <w:trPr>
          <w:trHeight w:val="222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7E1DF7" w:rsidRDefault="00CF25C8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безопасности населения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62 0 00 00000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50,0</w:t>
            </w:r>
          </w:p>
        </w:tc>
      </w:tr>
      <w:tr w:rsidR="00CF25C8" w:rsidRPr="007E1DF7" w:rsidTr="00506BC2">
        <w:trPr>
          <w:trHeight w:val="222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7E1DF7" w:rsidRDefault="00CF25C8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62 4 00 00130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50,0</w:t>
            </w:r>
          </w:p>
        </w:tc>
      </w:tr>
      <w:tr w:rsidR="00CF25C8" w:rsidRPr="007E1DF7" w:rsidTr="00506BC2">
        <w:trPr>
          <w:trHeight w:val="222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Иные закупки товаров, работ и услуг для </w:t>
            </w: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муниципальных нужд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62 4 00 10130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50,0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Национальная экономика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7228,3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Дорожное хозяйство (дорожные фонды)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7123,3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Поддержка дорожного хозяйства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53 0 00 00000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Дорожное хозяйство (дорожные фонды)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53 1 00 00000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6823,3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в части проектирования, строительства, реконструкции, капитального ремонта и содержания дорожной сети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53 1 01 00000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6823,3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Содержание и ремонт автомобильных дорог общего пользования, в том числе  дорог в поселениях </w:t>
            </w:r>
            <w:proofErr w:type="gramStart"/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( </w:t>
            </w:r>
            <w:proofErr w:type="gramEnd"/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 исключением автомобильных дорог федерального значения) 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53 1 01 10080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6823,3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53 1 01 10080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6823,3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Ведомственная целевая программа Старолеушковского сельского поселения  Павловского района «Безопасность дорожного движения» 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2017 годы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88 0 00 00000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300,0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безопасности дорожного движения в Старолеушковском сельском поселении Павловского района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88 0 01 00000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300,0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88 0 01 10070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300,0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88 0 01 10070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300,0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Экономическое развитие и инновационная экономика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105,0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муниципальных функций в области национальной экономики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61 0 00 00000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61 1 01 10000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61 1 01 10140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2017 год»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EE38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81 0 00 0000</w:t>
            </w:r>
            <w:r w:rsidR="00CF25C8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5,0</w:t>
            </w:r>
          </w:p>
        </w:tc>
      </w:tr>
      <w:tr w:rsidR="00EE3805" w:rsidRPr="007E1DF7" w:rsidTr="00506BC2">
        <w:trPr>
          <w:trHeight w:val="388"/>
        </w:trPr>
        <w:tc>
          <w:tcPr>
            <w:tcW w:w="142" w:type="dxa"/>
          </w:tcPr>
          <w:p w:rsidR="00EE3805" w:rsidRPr="007E1DF7" w:rsidRDefault="00EE38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EE3805" w:rsidRPr="007E1DF7" w:rsidRDefault="00EE3805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Поддержка малого и среднего 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предпринимательства</w:t>
            </w:r>
          </w:p>
        </w:tc>
        <w:tc>
          <w:tcPr>
            <w:tcW w:w="707" w:type="dxa"/>
            <w:vAlign w:val="bottom"/>
          </w:tcPr>
          <w:p w:rsidR="00EE3805" w:rsidRPr="007E1DF7" w:rsidRDefault="00EE38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EE3805" w:rsidRPr="007E1DF7" w:rsidRDefault="00EE38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EE3805" w:rsidRPr="007E1DF7" w:rsidRDefault="00EE38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EE3805" w:rsidRPr="007E1DF7" w:rsidRDefault="00EE38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81 0 01 00000</w:t>
            </w:r>
          </w:p>
        </w:tc>
        <w:tc>
          <w:tcPr>
            <w:tcW w:w="808" w:type="dxa"/>
            <w:vAlign w:val="bottom"/>
          </w:tcPr>
          <w:p w:rsidR="00EE3805" w:rsidRPr="007E1DF7" w:rsidRDefault="00EE38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EE3805" w:rsidRPr="007E1DF7" w:rsidRDefault="00EE38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EE3805" w:rsidRPr="007E1DF7" w:rsidRDefault="00EE38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5,0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81 0 01 10070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5,0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81 0 01 10070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Жилищно-коммунальное хозяйство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</w:t>
            </w:r>
            <w:r w:rsidR="000A44FF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</w:t>
            </w: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,</w:t>
            </w:r>
            <w:r w:rsidR="000A44FF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</w:t>
            </w:r>
          </w:p>
        </w:tc>
      </w:tr>
      <w:tr w:rsidR="00597B97" w:rsidRPr="007E1DF7" w:rsidTr="00506BC2">
        <w:trPr>
          <w:trHeight w:val="311"/>
        </w:trPr>
        <w:tc>
          <w:tcPr>
            <w:tcW w:w="142" w:type="dxa"/>
          </w:tcPr>
          <w:p w:rsidR="00597B97" w:rsidRPr="007E1DF7" w:rsidRDefault="00597B9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597B97" w:rsidRPr="007E1DF7" w:rsidRDefault="00A74C05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Коммунальное хозяйство</w:t>
            </w:r>
          </w:p>
        </w:tc>
        <w:tc>
          <w:tcPr>
            <w:tcW w:w="707" w:type="dxa"/>
            <w:vAlign w:val="bottom"/>
          </w:tcPr>
          <w:p w:rsidR="00597B97" w:rsidRPr="007E1DF7" w:rsidRDefault="00597B9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597B97" w:rsidRPr="007E1DF7" w:rsidRDefault="00597B9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597B97" w:rsidRPr="007E1DF7" w:rsidRDefault="00597B9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597B97" w:rsidRPr="007E1DF7" w:rsidRDefault="00597B9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597B97" w:rsidRPr="007E1DF7" w:rsidRDefault="00597B9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597B97" w:rsidRPr="007E1DF7" w:rsidRDefault="00597B9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597B97" w:rsidRPr="007E1DF7" w:rsidRDefault="00597B9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195,0</w:t>
            </w:r>
          </w:p>
        </w:tc>
      </w:tr>
      <w:tr w:rsidR="00A74C05" w:rsidRPr="007E1DF7" w:rsidTr="00506BC2">
        <w:trPr>
          <w:trHeight w:val="311"/>
        </w:trPr>
        <w:tc>
          <w:tcPr>
            <w:tcW w:w="142" w:type="dxa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A74C05" w:rsidRPr="007E1DF7" w:rsidRDefault="00A74C05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Ведомственная целевая программа «Развитие жилищно-коммунального хозяйства в Старолеушковском сельском поселении Павловского района на 2017 год»</w:t>
            </w:r>
          </w:p>
        </w:tc>
        <w:tc>
          <w:tcPr>
            <w:tcW w:w="707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A74C05" w:rsidRPr="007E1DF7" w:rsidRDefault="00DE4C9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78 0 00 00000</w:t>
            </w:r>
          </w:p>
        </w:tc>
        <w:tc>
          <w:tcPr>
            <w:tcW w:w="808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195,0</w:t>
            </w:r>
          </w:p>
        </w:tc>
      </w:tr>
      <w:tr w:rsidR="00A74C05" w:rsidRPr="007E1DF7" w:rsidTr="00506BC2">
        <w:trPr>
          <w:trHeight w:val="311"/>
        </w:trPr>
        <w:tc>
          <w:tcPr>
            <w:tcW w:w="142" w:type="dxa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A74C05" w:rsidRPr="007E1DF7" w:rsidRDefault="00A74C05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Поддержка  жилищно-коммунального хозяйства</w:t>
            </w:r>
          </w:p>
        </w:tc>
        <w:tc>
          <w:tcPr>
            <w:tcW w:w="707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A74C05" w:rsidRPr="007E1DF7" w:rsidRDefault="00DE4C9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78 0 01 00000</w:t>
            </w:r>
          </w:p>
        </w:tc>
        <w:tc>
          <w:tcPr>
            <w:tcW w:w="808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195,0</w:t>
            </w:r>
          </w:p>
        </w:tc>
      </w:tr>
      <w:tr w:rsidR="00A74C05" w:rsidRPr="007E1DF7" w:rsidTr="00506BC2">
        <w:trPr>
          <w:trHeight w:val="311"/>
        </w:trPr>
        <w:tc>
          <w:tcPr>
            <w:tcW w:w="142" w:type="dxa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A74C05" w:rsidRPr="007E1DF7" w:rsidRDefault="00A74C05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A74C05" w:rsidRPr="007E1DF7" w:rsidRDefault="00DE4C9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78 0 01 10070</w:t>
            </w:r>
          </w:p>
        </w:tc>
        <w:tc>
          <w:tcPr>
            <w:tcW w:w="808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195,0</w:t>
            </w:r>
          </w:p>
        </w:tc>
      </w:tr>
      <w:tr w:rsidR="00A74C05" w:rsidRPr="007E1DF7" w:rsidTr="00506BC2">
        <w:trPr>
          <w:trHeight w:val="311"/>
        </w:trPr>
        <w:tc>
          <w:tcPr>
            <w:tcW w:w="142" w:type="dxa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A74C05" w:rsidRPr="007E1DF7" w:rsidRDefault="00A74C05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Иные бюджетные ассигнования</w:t>
            </w:r>
          </w:p>
        </w:tc>
        <w:tc>
          <w:tcPr>
            <w:tcW w:w="707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A74C05" w:rsidRPr="007E1DF7" w:rsidRDefault="00DE4C9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78 0 01 10070</w:t>
            </w:r>
          </w:p>
        </w:tc>
        <w:tc>
          <w:tcPr>
            <w:tcW w:w="808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195,0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Благоустройство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83469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767,</w:t>
            </w:r>
            <w:r w:rsidR="000A44FF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</w:t>
            </w:r>
          </w:p>
        </w:tc>
      </w:tr>
      <w:tr w:rsidR="00CF25C8" w:rsidRPr="007E1DF7" w:rsidTr="00506BC2">
        <w:trPr>
          <w:trHeight w:val="485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Благоустройство территории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67 0 00 00000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83469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767,0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Уличное освещение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67 1 00 00000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597B9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31</w:t>
            </w:r>
            <w:r w:rsidR="00CF25C8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Организация освещение улиц на территории Старолеушковского сельского поселения 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Павловского района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67 1 01 00000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597B9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31</w:t>
            </w:r>
            <w:r w:rsidR="00CF25C8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Строительство, реконструкция, капитальный ремонт и содержание уличного освещения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67 1 01 10170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597B9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31</w:t>
            </w:r>
            <w:r w:rsidR="00CF25C8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67 1 01 10170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597B9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31</w:t>
            </w:r>
            <w:r w:rsidR="00CF25C8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5,0</w:t>
            </w:r>
          </w:p>
        </w:tc>
      </w:tr>
      <w:tr w:rsidR="00CF25C8" w:rsidRPr="007E1DF7" w:rsidTr="00506BC2">
        <w:trPr>
          <w:trHeight w:val="557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Благоустройство и озеленение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67 2 00 00000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83469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135,0</w:t>
            </w:r>
          </w:p>
        </w:tc>
      </w:tr>
      <w:tr w:rsidR="00CF25C8" w:rsidRPr="007E1DF7" w:rsidTr="00506BC2">
        <w:trPr>
          <w:trHeight w:val="557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Организация благоустройства и озеленения территории сельского  поселения 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67 2 01 00000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83469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135,0</w:t>
            </w:r>
          </w:p>
        </w:tc>
      </w:tr>
      <w:tr w:rsidR="00CF25C8" w:rsidRPr="007E1DF7" w:rsidTr="00506BC2">
        <w:trPr>
          <w:trHeight w:val="557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67 2 01 10180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83469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135,0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67 2 01 10180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83469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135,0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и содержание мест захоронения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67 3 00 00000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Благоустройство и содержание мест захоронения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67 3 01 00000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67 3 01 10190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Прочие мероприятия по благоустройству территории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67 4 00 00000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217</w:t>
            </w:r>
            <w:r w:rsidR="00CF25C8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Повышение уровня благоустройства населенных пунктов 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Старолеушковского 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67 4 01 00000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200,0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Организация сбора и  вывоза бытовых отходов и мусора 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67 4 01 10200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200,0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67 4 01 10200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200,0</w:t>
            </w:r>
          </w:p>
        </w:tc>
      </w:tr>
      <w:tr w:rsidR="00515D59" w:rsidRPr="007E1DF7" w:rsidTr="00506BC2">
        <w:trPr>
          <w:trHeight w:val="311"/>
        </w:trPr>
        <w:tc>
          <w:tcPr>
            <w:tcW w:w="142" w:type="dxa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515D59" w:rsidRPr="007E1DF7" w:rsidRDefault="00515D59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обустройства мест массового отдыха населения</w:t>
            </w:r>
          </w:p>
        </w:tc>
        <w:tc>
          <w:tcPr>
            <w:tcW w:w="707" w:type="dxa"/>
            <w:vAlign w:val="bottom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67 4 01 10210</w:t>
            </w:r>
          </w:p>
        </w:tc>
        <w:tc>
          <w:tcPr>
            <w:tcW w:w="808" w:type="dxa"/>
            <w:vAlign w:val="bottom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17,0</w:t>
            </w:r>
          </w:p>
        </w:tc>
      </w:tr>
      <w:tr w:rsidR="00515D59" w:rsidRPr="007E1DF7" w:rsidTr="00506BC2">
        <w:trPr>
          <w:trHeight w:val="311"/>
        </w:trPr>
        <w:tc>
          <w:tcPr>
            <w:tcW w:w="142" w:type="dxa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515D59" w:rsidRPr="007E1DF7" w:rsidRDefault="00515D59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</w:t>
            </w:r>
            <w:proofErr w:type="gramStart"/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)</w:t>
            </w:r>
            <w:proofErr w:type="gramEnd"/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нужд</w:t>
            </w:r>
          </w:p>
        </w:tc>
        <w:tc>
          <w:tcPr>
            <w:tcW w:w="707" w:type="dxa"/>
            <w:vAlign w:val="bottom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67 4 01 10210</w:t>
            </w:r>
          </w:p>
        </w:tc>
        <w:tc>
          <w:tcPr>
            <w:tcW w:w="808" w:type="dxa"/>
            <w:vAlign w:val="bottom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17,0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Образование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756C2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205,0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Молодежная политика и оздоровле</w:t>
            </w: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softHyphen/>
              <w:t>ние детей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756C2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205,0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Ведомственная целевая программа «Молодежь Старолеушковского сельского посел</w:t>
            </w:r>
            <w:r w:rsidR="00EE3805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ения Павловского района» на 2017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 Старолеушковского сельском поселении Павловского района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70 0 00 00000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7D45E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63</w:t>
            </w:r>
            <w:r w:rsidR="00CF25C8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70 0 01 00000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7D45E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63</w:t>
            </w:r>
            <w:r w:rsidR="00CF25C8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70 0 01 10070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7D45E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63</w:t>
            </w:r>
            <w:r w:rsidR="00CF25C8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,0</w:t>
            </w:r>
          </w:p>
        </w:tc>
      </w:tr>
      <w:tr w:rsidR="00CF25C8" w:rsidRPr="007E1DF7" w:rsidTr="00506BC2">
        <w:trPr>
          <w:trHeight w:val="755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</w:t>
            </w:r>
          </w:p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70 0 01 10070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7D45E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</w:t>
            </w:r>
            <w:r w:rsidR="007D45E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</w:t>
            </w: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,0</w:t>
            </w:r>
          </w:p>
        </w:tc>
      </w:tr>
      <w:tr w:rsidR="00CF25C8" w:rsidRPr="007E1DF7" w:rsidTr="00506BC2">
        <w:trPr>
          <w:trHeight w:val="755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70 0  11 00300 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7D45E2" w:rsidP="005F68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14</w:t>
            </w:r>
            <w:r w:rsidR="005F68D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</w:t>
            </w:r>
            <w:r w:rsidR="00756C22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,0</w:t>
            </w:r>
          </w:p>
        </w:tc>
      </w:tr>
      <w:tr w:rsidR="00CF25C8" w:rsidRPr="007E1DF7" w:rsidTr="00506BC2">
        <w:trPr>
          <w:trHeight w:val="755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70 0 11 00300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7D45E2" w:rsidP="005F68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14</w:t>
            </w:r>
            <w:r w:rsidR="005F68D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</w:t>
            </w:r>
            <w:r w:rsidR="00756C22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Культура и кинематография 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10728,3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Культура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10728,3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Культура Старолеушковского сельского поселения Павловского района  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60 0 00 00000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A851E0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10511,8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Дворцы и дома  культуры, другие учреждения культуры и средств массовой информации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60 1 00 00000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30562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4694,1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Содержание, организация и поддержка муниципальных бюджетных учреждений культуры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60 1 01 00000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30562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4694,1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 деятельности (оказание услуг) муниципальных учреждений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60 1 01 00590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30562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4694,1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D07C9" w:rsidP="00244BFD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Предоставление субсидий</w:t>
            </w:r>
            <w:r w:rsidR="00CF25C8" w:rsidRPr="007E1DF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бюджетным</w:t>
            </w:r>
            <w:r w:rsidRPr="007E1DF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, автономным</w:t>
            </w:r>
            <w:r w:rsidR="00CF25C8" w:rsidRPr="007E1DF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="00CF25C8" w:rsidRPr="007E1DF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 xml:space="preserve">учреждениям </w:t>
            </w:r>
            <w:r w:rsidRPr="007E1DF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и иным некоммерческим организациям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60 1 01 00590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30562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4694,1</w:t>
            </w:r>
          </w:p>
        </w:tc>
      </w:tr>
      <w:tr w:rsidR="004F056C" w:rsidRPr="007E1DF7" w:rsidTr="00506BC2">
        <w:trPr>
          <w:trHeight w:val="386"/>
        </w:trPr>
        <w:tc>
          <w:tcPr>
            <w:tcW w:w="142" w:type="dxa"/>
          </w:tcPr>
          <w:p w:rsidR="004F056C" w:rsidRPr="007E1DF7" w:rsidRDefault="004F056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4F056C" w:rsidRPr="007E1DF7" w:rsidRDefault="004F056C" w:rsidP="00244BFD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Субсидия из краевого бюджета</w:t>
            </w:r>
          </w:p>
        </w:tc>
        <w:tc>
          <w:tcPr>
            <w:tcW w:w="707" w:type="dxa"/>
            <w:vAlign w:val="bottom"/>
          </w:tcPr>
          <w:p w:rsidR="004F056C" w:rsidRPr="007E1DF7" w:rsidRDefault="004F056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4F056C" w:rsidRPr="007E1DF7" w:rsidRDefault="004F056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4F056C" w:rsidRPr="007E1DF7" w:rsidRDefault="004F056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4F056C" w:rsidRPr="007E1DF7" w:rsidRDefault="004F056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60 1 01 00000</w:t>
            </w:r>
          </w:p>
        </w:tc>
        <w:tc>
          <w:tcPr>
            <w:tcW w:w="808" w:type="dxa"/>
            <w:vAlign w:val="bottom"/>
          </w:tcPr>
          <w:p w:rsidR="004F056C" w:rsidRPr="007E1DF7" w:rsidRDefault="004F056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4F056C" w:rsidRPr="007E1DF7" w:rsidRDefault="004F056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4F056C" w:rsidRPr="007E1DF7" w:rsidRDefault="0091182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3130,5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4F056C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Субсидия на поэтапное повышение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</w:tcPr>
          <w:p w:rsidR="00CF25C8" w:rsidRPr="007E1DF7" w:rsidRDefault="00CF25C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25C8" w:rsidRPr="007E1DF7" w:rsidRDefault="00CF25C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B44A0" w:rsidRPr="007E1DF7" w:rsidRDefault="008B44A0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B44A0" w:rsidRPr="007E1DF7" w:rsidRDefault="008B44A0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B44A0" w:rsidRPr="007E1DF7" w:rsidRDefault="008B44A0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B44A0" w:rsidRPr="007E1DF7" w:rsidRDefault="008B44A0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B44A0" w:rsidRPr="007E1DF7" w:rsidRDefault="008B44A0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B44A0" w:rsidRPr="007E1DF7" w:rsidRDefault="008B44A0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25C8" w:rsidRPr="007E1DF7" w:rsidRDefault="00CF25C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60 1</w:t>
            </w:r>
            <w:r w:rsidR="003C6CF6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01 6012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91182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3130,5</w:t>
            </w:r>
          </w:p>
        </w:tc>
      </w:tr>
      <w:tr w:rsidR="00CF25C8" w:rsidRPr="007E1DF7" w:rsidTr="003C6CF6">
        <w:trPr>
          <w:trHeight w:val="194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8B44A0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Предоставление субсидий бюджетам, автономным учреждениям и иным некоммерческим организациям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</w:tcPr>
          <w:p w:rsidR="00CF25C8" w:rsidRPr="007E1DF7" w:rsidRDefault="00CF25C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25C8" w:rsidRPr="007E1DF7" w:rsidRDefault="00CF25C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25C8" w:rsidRPr="007E1DF7" w:rsidRDefault="00CF25C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25C8" w:rsidRPr="007E1DF7" w:rsidRDefault="00CF25C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25C8" w:rsidRPr="007E1DF7" w:rsidRDefault="00CF25C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25C8" w:rsidRPr="007E1DF7" w:rsidRDefault="00CF25C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25C8" w:rsidRPr="007E1DF7" w:rsidRDefault="00CF25C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25C8" w:rsidRPr="007E1DF7" w:rsidRDefault="00CF25C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25C8" w:rsidRPr="007E1DF7" w:rsidRDefault="00CF25C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25C8" w:rsidRPr="007E1DF7" w:rsidRDefault="00CF25C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25C8" w:rsidRPr="007E1DF7" w:rsidRDefault="00CF25C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25C8" w:rsidRPr="007E1DF7" w:rsidRDefault="00CF25C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25C8" w:rsidRPr="007E1DF7" w:rsidRDefault="00CF25C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60 1 01 6</w:t>
            </w:r>
            <w:r w:rsidR="003C6CF6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012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08" w:type="dxa"/>
            <w:vAlign w:val="bottom"/>
          </w:tcPr>
          <w:p w:rsidR="00CF25C8" w:rsidRPr="007E1DF7" w:rsidRDefault="003C6CF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91182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3130,5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Библиотеки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60 3 00 00000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30562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1878,8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Содержание, организация и поддержка муниципальных учреждений культуры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60 3 01 00000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30562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1297,5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60 3 01 00590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30562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1297,5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7F41CC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Предоставление </w:t>
            </w:r>
            <w:r w:rsidR="003C6CF6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</w:t>
            </w:r>
            <w:r w:rsidR="00CF25C8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убсиди</w:t>
            </w:r>
            <w:r w:rsidR="003C6CF6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й</w:t>
            </w:r>
            <w:r w:rsidR="00CF25C8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бюджетным</w:t>
            </w:r>
            <w:r w:rsidR="003C6CF6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автономным </w:t>
            </w:r>
            <w:r w:rsidR="00CF25C8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учреждениям </w:t>
            </w:r>
            <w:r w:rsidR="003C6CF6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иным некоммерческим организациям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60 3 01 00590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30562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1297,5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7F41CC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Субсидия из краевого бюджета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60 3 01 00000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91182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581,</w:t>
            </w:r>
            <w:r w:rsidR="00007FC9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7F41CC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Субсидия на поэтапное повышение уровня средней заработной платы работников муниципальных учреждений  отрасли культуры, искусства и кинематографии до средней заработной платы по Краснодарскому краю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60 3 01 60</w:t>
            </w:r>
            <w:r w:rsidR="007F41CC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</w:t>
            </w: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91182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581,</w:t>
            </w:r>
            <w:r w:rsidR="00007FC9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7F41CC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60 3 01 60120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91182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581,</w:t>
            </w:r>
            <w:r w:rsidR="00007FC9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</w:t>
            </w:r>
          </w:p>
        </w:tc>
      </w:tr>
      <w:tr w:rsidR="00CF25C8" w:rsidRPr="007E1DF7" w:rsidTr="00506BC2">
        <w:trPr>
          <w:trHeight w:val="247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7">
              <w:rPr>
                <w:rFonts w:ascii="Times New Roman" w:hAnsi="Times New Roman" w:cs="Times New Roman"/>
                <w:sz w:val="28"/>
                <w:szCs w:val="28"/>
              </w:rPr>
              <w:t>Ведомственная  целевая программа «Кадровое обеспечение сферы культуры и искусства в     Старолеушковском сельском поселении Павловского района» на 2017 год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</w:tcPr>
          <w:p w:rsidR="00CF25C8" w:rsidRPr="007E1DF7" w:rsidRDefault="00CF25C8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5C8" w:rsidRPr="007E1DF7" w:rsidRDefault="00CF25C8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5C8" w:rsidRPr="007E1DF7" w:rsidRDefault="00CF25C8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5C8" w:rsidRPr="007E1DF7" w:rsidRDefault="00CF25C8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5C8" w:rsidRPr="007E1DF7" w:rsidRDefault="00CF25C8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7">
              <w:rPr>
                <w:rFonts w:ascii="Times New Roman" w:hAnsi="Times New Roman" w:cs="Times New Roman"/>
                <w:sz w:val="28"/>
                <w:szCs w:val="28"/>
              </w:rPr>
              <w:t>90 0 00 00000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756C2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808,4</w:t>
            </w:r>
          </w:p>
        </w:tc>
      </w:tr>
      <w:tr w:rsidR="00CF25C8" w:rsidRPr="007E1DF7" w:rsidTr="00506BC2">
        <w:trPr>
          <w:trHeight w:val="972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3762E0" w:rsidP="00244B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мероприятий, направленных на поэтапное повышение уровня средней заработной платы работников муниципальных учреждений Старолеушковского сельского поселения </w:t>
            </w:r>
            <w:r w:rsidRPr="007E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павловского района в целях выполнения Указов Президента Российской Федерации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</w:tcPr>
          <w:p w:rsidR="00CF25C8" w:rsidRPr="007E1DF7" w:rsidRDefault="00CF25C8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5C8" w:rsidRPr="007E1DF7" w:rsidRDefault="003762E0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7">
              <w:rPr>
                <w:rFonts w:ascii="Times New Roman" w:hAnsi="Times New Roman" w:cs="Times New Roman"/>
                <w:sz w:val="28"/>
                <w:szCs w:val="28"/>
              </w:rPr>
              <w:t>90 0 010</w:t>
            </w:r>
            <w:r w:rsidR="00CF25C8" w:rsidRPr="007E1DF7">
              <w:rPr>
                <w:rFonts w:ascii="Times New Roman" w:hAnsi="Times New Roman" w:cs="Times New Roman"/>
                <w:sz w:val="28"/>
                <w:szCs w:val="28"/>
              </w:rPr>
              <w:t xml:space="preserve">  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756C2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808,4</w:t>
            </w:r>
          </w:p>
        </w:tc>
      </w:tr>
      <w:tr w:rsidR="003762E0" w:rsidRPr="007E1DF7" w:rsidTr="004D4073">
        <w:trPr>
          <w:trHeight w:val="3757"/>
        </w:trPr>
        <w:tc>
          <w:tcPr>
            <w:tcW w:w="142" w:type="dxa"/>
          </w:tcPr>
          <w:p w:rsidR="003762E0" w:rsidRPr="007E1DF7" w:rsidRDefault="003762E0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3762E0" w:rsidRPr="007E1DF7" w:rsidRDefault="003762E0" w:rsidP="00244B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7">
              <w:rPr>
                <w:rFonts w:ascii="Times New Roman" w:hAnsi="Times New Roman" w:cs="Times New Roman"/>
                <w:sz w:val="28"/>
                <w:szCs w:val="28"/>
              </w:rPr>
              <w:t>Субсидия на поэтапное повышение уровня средней заработной платы работников муниципальных учреждений культуры Старолеушковского сельского поселения Павловского района за счет бюджета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3762E0" w:rsidRPr="007E1DF7" w:rsidRDefault="004D4073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3762E0" w:rsidRPr="007E1DF7" w:rsidRDefault="004D4073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3762E0" w:rsidRPr="007E1DF7" w:rsidRDefault="004D4073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</w:tcPr>
          <w:p w:rsidR="004D4073" w:rsidRPr="007E1DF7" w:rsidRDefault="004D4073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73" w:rsidRPr="007E1DF7" w:rsidRDefault="004D4073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73" w:rsidRPr="007E1DF7" w:rsidRDefault="004D4073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73" w:rsidRPr="007E1DF7" w:rsidRDefault="004D4073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73" w:rsidRPr="007E1DF7" w:rsidRDefault="004D4073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73" w:rsidRPr="007E1DF7" w:rsidRDefault="004D4073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73" w:rsidRPr="007E1DF7" w:rsidRDefault="004D4073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2E0" w:rsidRPr="007E1DF7" w:rsidRDefault="004D4073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7">
              <w:rPr>
                <w:rFonts w:ascii="Times New Roman" w:hAnsi="Times New Roman" w:cs="Times New Roman"/>
                <w:sz w:val="28"/>
                <w:szCs w:val="28"/>
              </w:rPr>
              <w:t>90 0 01S 0</w:t>
            </w:r>
            <w:r w:rsidR="00F0780E" w:rsidRPr="007E1D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E1D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8" w:type="dxa"/>
            <w:vAlign w:val="bottom"/>
          </w:tcPr>
          <w:p w:rsidR="003762E0" w:rsidRPr="007E1DF7" w:rsidRDefault="003762E0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3762E0" w:rsidRPr="007E1DF7" w:rsidRDefault="003762E0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3762E0" w:rsidRPr="007E1DF7" w:rsidRDefault="00756C2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808,4</w:t>
            </w:r>
          </w:p>
        </w:tc>
      </w:tr>
      <w:tr w:rsidR="00CF25C8" w:rsidRPr="007E1DF7" w:rsidTr="00CD07C9">
        <w:trPr>
          <w:trHeight w:val="68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3762E0" w:rsidP="00244B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7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vAlign w:val="bottom"/>
          </w:tcPr>
          <w:p w:rsidR="00CF25C8" w:rsidRPr="007E1DF7" w:rsidRDefault="003762E0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3762E0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3762E0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</w:tcPr>
          <w:p w:rsidR="00CF25C8" w:rsidRPr="007E1DF7" w:rsidRDefault="004D4073" w:rsidP="00244BFD">
            <w:pPr>
              <w:pStyle w:val="a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7">
              <w:rPr>
                <w:rFonts w:ascii="Times New Roman" w:hAnsi="Times New Roman" w:cs="Times New Roman"/>
                <w:sz w:val="28"/>
                <w:szCs w:val="28"/>
              </w:rPr>
              <w:t>90 0 01S 0</w:t>
            </w:r>
            <w:r w:rsidR="00F0780E" w:rsidRPr="007E1D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762E0" w:rsidRPr="007E1D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F25C8" w:rsidRPr="007E1DF7" w:rsidRDefault="00CF25C8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5C8" w:rsidRPr="007E1DF7" w:rsidRDefault="00CF25C8" w:rsidP="00244BFD">
            <w:pPr>
              <w:pStyle w:val="afc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756C2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808,4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Сохранение, использование и популяризация объектов культурного наследия 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60 4 00 00000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216,5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60 4 01 00000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216,5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60 4 01 10220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216,5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60 4 01 10220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216,5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Социальная политика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327</w:t>
            </w:r>
            <w:r w:rsidR="00CF25C8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,0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Пенсионное обеспечение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300,0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Социальная поддержка граждан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64 0 00 00000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300,0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Развитие мер социальной поддержки отдельных категорий граждан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64 1 00 00000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300,0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Меры поддержки лиц, замещавших муниципальные должности и должности муниципальной службы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64 1 01 00000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300,0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64 1 01 10230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300,0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64 1 01 10230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310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300,0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Социальное обеспечение населения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27</w:t>
            </w:r>
            <w:r w:rsidR="00CF25C8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,0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Ведомственная целевая программа Старолеушковского сельского поселения Павловского района «Поддержка социально ориентированных некоммерческих организаций» на 2017 год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A67EF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68 0 00 0000</w:t>
            </w:r>
            <w:r w:rsidR="00CF25C8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24,0</w:t>
            </w:r>
          </w:p>
        </w:tc>
      </w:tr>
      <w:tr w:rsidR="00A67EF4" w:rsidRPr="007E1DF7" w:rsidTr="00506BC2">
        <w:trPr>
          <w:trHeight w:val="386"/>
        </w:trPr>
        <w:tc>
          <w:tcPr>
            <w:tcW w:w="142" w:type="dxa"/>
          </w:tcPr>
          <w:p w:rsidR="00A67EF4" w:rsidRPr="007E1DF7" w:rsidRDefault="00A67EF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A67EF4" w:rsidRPr="007E1DF7" w:rsidRDefault="00A67EF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Оказание поддержки социально-ориентированным некоммерческим 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общественным организациям в Старолеушковском сельском поселении Павловского района</w:t>
            </w:r>
          </w:p>
        </w:tc>
        <w:tc>
          <w:tcPr>
            <w:tcW w:w="707" w:type="dxa"/>
            <w:vAlign w:val="bottom"/>
          </w:tcPr>
          <w:p w:rsidR="00A67EF4" w:rsidRPr="007E1DF7" w:rsidRDefault="00A67EF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A67EF4" w:rsidRPr="007E1DF7" w:rsidRDefault="00A67EF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A67EF4" w:rsidRPr="007E1DF7" w:rsidRDefault="00A67EF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A67EF4" w:rsidRPr="007E1DF7" w:rsidRDefault="00A67EF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68 0 01 00000</w:t>
            </w:r>
          </w:p>
        </w:tc>
        <w:tc>
          <w:tcPr>
            <w:tcW w:w="808" w:type="dxa"/>
            <w:vAlign w:val="bottom"/>
          </w:tcPr>
          <w:p w:rsidR="00A67EF4" w:rsidRPr="007E1DF7" w:rsidRDefault="00A67EF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A67EF4" w:rsidRPr="007E1DF7" w:rsidRDefault="00A67EF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67EF4" w:rsidRPr="007E1DF7" w:rsidRDefault="00A67EF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24,0</w:t>
            </w:r>
          </w:p>
        </w:tc>
      </w:tr>
      <w:tr w:rsidR="00CF25C8" w:rsidRPr="007E1DF7" w:rsidTr="00515D59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A67EF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68 0 01</w:t>
            </w:r>
            <w:r w:rsidR="00CF25C8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10070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24,0</w:t>
            </w:r>
          </w:p>
        </w:tc>
      </w:tr>
      <w:tr w:rsidR="00CF25C8" w:rsidRPr="007E1DF7" w:rsidTr="00515D59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Субсидии некоммерческим организациям (за исключением государственных муниципальных учреждений)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680 01 10070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630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24,0</w:t>
            </w:r>
          </w:p>
        </w:tc>
      </w:tr>
      <w:tr w:rsidR="00506BC2" w:rsidRPr="007E1DF7" w:rsidTr="00515D59">
        <w:trPr>
          <w:trHeight w:val="386"/>
        </w:trPr>
        <w:tc>
          <w:tcPr>
            <w:tcW w:w="142" w:type="dxa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506BC2" w:rsidRPr="007E1DF7" w:rsidRDefault="00506BC2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Ведомственная целевая программа «Социальная поддержка граждан, оказавшихся в трудной жизненной ситуации, и нуждающихся в социальной защите на территории Старолеушковского сельского поселения Павловского района</w:t>
            </w:r>
            <w:r w:rsidR="00515D59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 на 2017 год</w:t>
            </w:r>
          </w:p>
        </w:tc>
        <w:tc>
          <w:tcPr>
            <w:tcW w:w="707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69 0 00 00000  </w:t>
            </w:r>
          </w:p>
        </w:tc>
        <w:tc>
          <w:tcPr>
            <w:tcW w:w="808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3,0</w:t>
            </w:r>
          </w:p>
        </w:tc>
      </w:tr>
      <w:tr w:rsidR="00506BC2" w:rsidRPr="007E1DF7" w:rsidTr="00515D59">
        <w:trPr>
          <w:trHeight w:val="386"/>
        </w:trPr>
        <w:tc>
          <w:tcPr>
            <w:tcW w:w="142" w:type="dxa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506BC2" w:rsidRPr="007E1DF7" w:rsidRDefault="00515D59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Выплата гражданам единовременной материальной помощи</w:t>
            </w:r>
          </w:p>
        </w:tc>
        <w:tc>
          <w:tcPr>
            <w:tcW w:w="707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506BC2" w:rsidRPr="007E1DF7" w:rsidRDefault="0079619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69 0 01 0</w:t>
            </w:r>
            <w:r w:rsidR="00506BC2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0000</w:t>
            </w:r>
          </w:p>
        </w:tc>
        <w:tc>
          <w:tcPr>
            <w:tcW w:w="808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3,0</w:t>
            </w:r>
          </w:p>
        </w:tc>
      </w:tr>
      <w:tr w:rsidR="00506BC2" w:rsidRPr="007E1DF7" w:rsidTr="00515D59">
        <w:trPr>
          <w:trHeight w:val="386"/>
        </w:trPr>
        <w:tc>
          <w:tcPr>
            <w:tcW w:w="142" w:type="dxa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506BC2" w:rsidRPr="007E1DF7" w:rsidRDefault="00515D59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69 0 01 10070  </w:t>
            </w:r>
          </w:p>
        </w:tc>
        <w:tc>
          <w:tcPr>
            <w:tcW w:w="808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3,0</w:t>
            </w:r>
          </w:p>
        </w:tc>
      </w:tr>
      <w:tr w:rsidR="00506BC2" w:rsidRPr="007E1DF7" w:rsidTr="00515D59">
        <w:trPr>
          <w:trHeight w:val="386"/>
        </w:trPr>
        <w:tc>
          <w:tcPr>
            <w:tcW w:w="142" w:type="dxa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506BC2" w:rsidRPr="007E1DF7" w:rsidRDefault="00515D59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69 0 01 10070  </w:t>
            </w:r>
          </w:p>
        </w:tc>
        <w:tc>
          <w:tcPr>
            <w:tcW w:w="808" w:type="dxa"/>
            <w:vAlign w:val="bottom"/>
          </w:tcPr>
          <w:p w:rsidR="00506BC2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310</w:t>
            </w:r>
          </w:p>
        </w:tc>
        <w:tc>
          <w:tcPr>
            <w:tcW w:w="360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3,0</w:t>
            </w:r>
          </w:p>
        </w:tc>
      </w:tr>
    </w:tbl>
    <w:p w:rsidR="00CC0134" w:rsidRPr="007E1DF7" w:rsidRDefault="00CC0134" w:rsidP="00244B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E55AC" w:rsidRPr="007E1DF7" w:rsidRDefault="000E55AC" w:rsidP="00244B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430A" w:rsidRPr="007E1DF7" w:rsidRDefault="0097430A" w:rsidP="00244B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C0134" w:rsidRPr="007E1DF7" w:rsidRDefault="000E18CB" w:rsidP="00244B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  <w:r w:rsid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C0134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Старолеушковского </w:t>
      </w:r>
      <w:proofErr w:type="gramStart"/>
      <w:r w:rsidR="00CC0134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</w:t>
      </w:r>
      <w:proofErr w:type="gramEnd"/>
    </w:p>
    <w:p w:rsidR="00E81201" w:rsidRPr="007E1DF7" w:rsidRDefault="00CC0134" w:rsidP="00244B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Павловского района      </w:t>
      </w:r>
      <w:r w:rsid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</w:t>
      </w: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0E18CB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Р.Ю.Любченко</w:t>
      </w: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D2EF0" w:rsidRPr="007E1DF7" w:rsidTr="0049211E">
        <w:tc>
          <w:tcPr>
            <w:tcW w:w="4927" w:type="dxa"/>
          </w:tcPr>
          <w:p w:rsidR="009D2EF0" w:rsidRPr="007E1DF7" w:rsidRDefault="009D2EF0" w:rsidP="00244BFD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263F1" w:rsidRPr="007E1DF7" w:rsidRDefault="007263F1" w:rsidP="00244BFD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263F1" w:rsidRPr="007E1DF7" w:rsidRDefault="007263F1" w:rsidP="00244BFD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ind w:left="851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ПРИЛОЖЕНИЕ №5</w:t>
            </w:r>
          </w:p>
          <w:p w:rsidR="007E1DF7" w:rsidRPr="007E1DF7" w:rsidRDefault="007E1DF7" w:rsidP="00244BFD">
            <w:pPr>
              <w:widowControl w:val="0"/>
              <w:suppressAutoHyphens/>
              <w:autoSpaceDE w:val="0"/>
              <w:ind w:left="851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к решению</w:t>
            </w: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 Совета</w:t>
            </w:r>
          </w:p>
          <w:p w:rsidR="007E1DF7" w:rsidRPr="007E1DF7" w:rsidRDefault="007E1DF7" w:rsidP="00244BFD">
            <w:pPr>
              <w:widowControl w:val="0"/>
              <w:suppressAutoHyphens/>
              <w:autoSpaceDE w:val="0"/>
              <w:ind w:left="851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Старолеушковского сельского поселения Павловского района</w:t>
            </w:r>
          </w:p>
          <w:p w:rsidR="008D04EB" w:rsidRPr="007E1DF7" w:rsidRDefault="008D04EB" w:rsidP="008D04EB">
            <w:pPr>
              <w:widowControl w:val="0"/>
              <w:tabs>
                <w:tab w:val="left" w:pos="6840"/>
              </w:tabs>
              <w:suppressAutoHyphens/>
              <w:ind w:left="85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05.05.2017г.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44/149</w:t>
            </w:r>
          </w:p>
          <w:p w:rsidR="009D2EF0" w:rsidRDefault="009D2EF0" w:rsidP="00244BFD">
            <w:pPr>
              <w:widowControl w:val="0"/>
              <w:tabs>
                <w:tab w:val="left" w:pos="6840"/>
              </w:tabs>
              <w:suppressAutoHyphens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  <w:p w:rsidR="007E1DF7" w:rsidRPr="007E1DF7" w:rsidRDefault="007E1DF7" w:rsidP="00244BFD">
            <w:pPr>
              <w:widowControl w:val="0"/>
              <w:tabs>
                <w:tab w:val="left" w:pos="6840"/>
              </w:tabs>
              <w:suppressAutoHyphens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tbl>
      <w:tblPr>
        <w:tblW w:w="9748" w:type="dxa"/>
        <w:tblInd w:w="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24"/>
        <w:gridCol w:w="4478"/>
        <w:gridCol w:w="578"/>
        <w:gridCol w:w="4168"/>
      </w:tblGrid>
      <w:tr w:rsidR="009D2EF0" w:rsidRPr="007E1DF7" w:rsidTr="009D2EF0">
        <w:trPr>
          <w:tblHeader/>
        </w:trPr>
        <w:tc>
          <w:tcPr>
            <w:tcW w:w="524" w:type="dxa"/>
            <w:vAlign w:val="center"/>
          </w:tcPr>
          <w:p w:rsidR="009D2EF0" w:rsidRPr="007E1DF7" w:rsidRDefault="009D2EF0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9D2EF0" w:rsidRPr="007E1DF7" w:rsidRDefault="009D2EF0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9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9D2EF0" w:rsidRPr="007E1DF7" w:rsidRDefault="009D2EF0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68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9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ПРИЛОЖЕНИЕ №7</w:t>
            </w:r>
          </w:p>
          <w:p w:rsidR="007E1DF7" w:rsidRPr="007E1DF7" w:rsidRDefault="007E1DF7" w:rsidP="00244BFD">
            <w:pPr>
              <w:widowControl w:val="0"/>
              <w:suppressAutoHyphens/>
              <w:autoSpaceDE w:val="0"/>
              <w:spacing w:after="0" w:line="240" w:lineRule="auto"/>
              <w:ind w:left="319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к решению Совета</w:t>
            </w:r>
          </w:p>
          <w:p w:rsidR="007E1DF7" w:rsidRPr="007E1DF7" w:rsidRDefault="007E1DF7" w:rsidP="00244BFD">
            <w:pPr>
              <w:widowControl w:val="0"/>
              <w:suppressAutoHyphens/>
              <w:autoSpaceDE w:val="0"/>
              <w:spacing w:after="0" w:line="240" w:lineRule="auto"/>
              <w:ind w:left="319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Старолеушковского сельского поселения Павловского района</w:t>
            </w:r>
          </w:p>
          <w:p w:rsidR="009D2EF0" w:rsidRPr="007E1DF7" w:rsidRDefault="007E1DF7" w:rsidP="00244BFD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23.12.2016г. №35/115</w:t>
            </w:r>
          </w:p>
        </w:tc>
      </w:tr>
    </w:tbl>
    <w:p w:rsidR="009D2EF0" w:rsidRPr="007E1DF7" w:rsidRDefault="009D2EF0" w:rsidP="00244BFD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E55AC" w:rsidRPr="007E1DF7" w:rsidRDefault="000E55AC" w:rsidP="00244BFD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4300B" w:rsidRPr="007E1DF7" w:rsidRDefault="00F4300B" w:rsidP="00244B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Источники внутреннего финансирования дефицита</w:t>
      </w:r>
    </w:p>
    <w:p w:rsidR="00F4300B" w:rsidRPr="007E1DF7" w:rsidRDefault="00F4300B" w:rsidP="00244B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бюджета Старолеушковского сельского поселения Павловского </w:t>
      </w:r>
    </w:p>
    <w:p w:rsidR="00F4300B" w:rsidRPr="007E1DF7" w:rsidRDefault="00F4300B" w:rsidP="00244B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района на 2017 год</w:t>
      </w:r>
    </w:p>
    <w:p w:rsidR="00F4300B" w:rsidRPr="007E1DF7" w:rsidRDefault="00F4300B" w:rsidP="00244B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4300B" w:rsidRPr="007E1DF7" w:rsidRDefault="00F4300B" w:rsidP="00244BFD">
      <w:pPr>
        <w:suppressAutoHyphens/>
        <w:spacing w:after="0" w:line="240" w:lineRule="auto"/>
        <w:ind w:left="708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(тысяч рублей)</w:t>
      </w:r>
    </w:p>
    <w:tbl>
      <w:tblPr>
        <w:tblW w:w="9757" w:type="dxa"/>
        <w:tblInd w:w="108" w:type="dxa"/>
        <w:tblLayout w:type="fixed"/>
        <w:tblLook w:val="0000"/>
      </w:tblPr>
      <w:tblGrid>
        <w:gridCol w:w="3420"/>
        <w:gridCol w:w="4902"/>
        <w:gridCol w:w="1425"/>
        <w:gridCol w:w="10"/>
      </w:tblGrid>
      <w:tr w:rsidR="00F4300B" w:rsidRPr="007E1DF7" w:rsidTr="009862B2">
        <w:trPr>
          <w:tblHeader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Код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Сумма</w:t>
            </w:r>
          </w:p>
        </w:tc>
      </w:tr>
      <w:tr w:rsidR="00F4300B" w:rsidRPr="007E1DF7" w:rsidTr="009862B2">
        <w:trPr>
          <w:gridAfter w:val="1"/>
          <w:wAfter w:w="10" w:type="dxa"/>
          <w:trHeight w:val="401"/>
        </w:trPr>
        <w:tc>
          <w:tcPr>
            <w:tcW w:w="3420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000 01 00 00 00 00 0000 000</w:t>
            </w:r>
          </w:p>
        </w:tc>
        <w:tc>
          <w:tcPr>
            <w:tcW w:w="4902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Источники внутреннего финансирования дефицита бюджета, всего</w:t>
            </w:r>
          </w:p>
        </w:tc>
        <w:tc>
          <w:tcPr>
            <w:tcW w:w="1425" w:type="dxa"/>
            <w:vAlign w:val="bottom"/>
          </w:tcPr>
          <w:p w:rsidR="00F21C70" w:rsidRPr="007E1DF7" w:rsidRDefault="00DB70C8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14</w:t>
            </w:r>
            <w:r w:rsidR="00F21C70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54,7</w:t>
            </w:r>
          </w:p>
        </w:tc>
      </w:tr>
      <w:tr w:rsidR="00F4300B" w:rsidRPr="007E1DF7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000 01 05 00 00 00 0000 000</w:t>
            </w:r>
          </w:p>
        </w:tc>
        <w:tc>
          <w:tcPr>
            <w:tcW w:w="4902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1425" w:type="dxa"/>
            <w:vAlign w:val="bottom"/>
          </w:tcPr>
          <w:p w:rsidR="00F4300B" w:rsidRPr="007E1DF7" w:rsidRDefault="009D2EF0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1</w:t>
            </w:r>
            <w:r w:rsidR="00F21C70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454,7</w:t>
            </w:r>
          </w:p>
        </w:tc>
      </w:tr>
      <w:tr w:rsidR="00F4300B" w:rsidRPr="007E1DF7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000 01 05 00 00 00 0000 500 </w:t>
            </w:r>
          </w:p>
        </w:tc>
        <w:tc>
          <w:tcPr>
            <w:tcW w:w="4902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остатков средств бюджетов</w:t>
            </w:r>
          </w:p>
        </w:tc>
        <w:tc>
          <w:tcPr>
            <w:tcW w:w="1425" w:type="dxa"/>
            <w:vAlign w:val="bottom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443ED8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F21C70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6002,8</w:t>
            </w:r>
          </w:p>
        </w:tc>
      </w:tr>
      <w:tr w:rsidR="00F4300B" w:rsidRPr="007E1DF7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000 01 05 02 00 00 0000 500</w:t>
            </w:r>
          </w:p>
        </w:tc>
        <w:tc>
          <w:tcPr>
            <w:tcW w:w="4902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425" w:type="dxa"/>
          </w:tcPr>
          <w:p w:rsidR="00F4300B" w:rsidRPr="007E1DF7" w:rsidRDefault="00F4300B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443ED8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F21C70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6002,8</w:t>
            </w:r>
          </w:p>
        </w:tc>
      </w:tr>
      <w:tr w:rsidR="00F4300B" w:rsidRPr="007E1DF7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000 01 05 02 01 00 0000 510</w:t>
            </w:r>
          </w:p>
        </w:tc>
        <w:tc>
          <w:tcPr>
            <w:tcW w:w="4902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425" w:type="dxa"/>
          </w:tcPr>
          <w:p w:rsidR="00F4300B" w:rsidRPr="007E1DF7" w:rsidRDefault="00F4300B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443ED8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F21C70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6002,8</w:t>
            </w:r>
          </w:p>
        </w:tc>
      </w:tr>
      <w:tr w:rsidR="00F4300B" w:rsidRPr="007E1DF7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000 01 05 02 01 10 0000 510</w:t>
            </w:r>
          </w:p>
        </w:tc>
        <w:tc>
          <w:tcPr>
            <w:tcW w:w="4902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25" w:type="dxa"/>
          </w:tcPr>
          <w:p w:rsidR="00F4300B" w:rsidRPr="007E1DF7" w:rsidRDefault="00F4300B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443ED8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F21C70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6002,8</w:t>
            </w:r>
          </w:p>
        </w:tc>
      </w:tr>
      <w:tr w:rsidR="00F4300B" w:rsidRPr="007E1DF7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000 01 05 00 00 00 0000 600</w:t>
            </w:r>
          </w:p>
        </w:tc>
        <w:tc>
          <w:tcPr>
            <w:tcW w:w="4902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остатков средств бюджетов</w:t>
            </w:r>
          </w:p>
        </w:tc>
        <w:tc>
          <w:tcPr>
            <w:tcW w:w="1425" w:type="dxa"/>
          </w:tcPr>
          <w:p w:rsidR="00F4300B" w:rsidRPr="007E1DF7" w:rsidRDefault="00F4300B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</w:t>
            </w:r>
            <w:r w:rsidR="00443ED8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F21C70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7457,5</w:t>
            </w:r>
          </w:p>
        </w:tc>
      </w:tr>
      <w:tr w:rsidR="00F4300B" w:rsidRPr="007E1DF7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000 01 05 02 00 00 0000 600</w:t>
            </w:r>
          </w:p>
        </w:tc>
        <w:tc>
          <w:tcPr>
            <w:tcW w:w="4902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425" w:type="dxa"/>
          </w:tcPr>
          <w:p w:rsidR="00F4300B" w:rsidRPr="007E1DF7" w:rsidRDefault="00F4300B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</w:t>
            </w:r>
            <w:r w:rsidR="00443ED8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F21C70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7457,5</w:t>
            </w:r>
          </w:p>
        </w:tc>
      </w:tr>
      <w:tr w:rsidR="00F4300B" w:rsidRPr="007E1DF7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000 01 05 02 01 00 0000 610</w:t>
            </w:r>
          </w:p>
        </w:tc>
        <w:tc>
          <w:tcPr>
            <w:tcW w:w="4902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425" w:type="dxa"/>
          </w:tcPr>
          <w:p w:rsidR="00F4300B" w:rsidRPr="007E1DF7" w:rsidRDefault="00F4300B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</w:t>
            </w:r>
            <w:r w:rsidR="00443ED8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F21C70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7457,5</w:t>
            </w:r>
          </w:p>
        </w:tc>
      </w:tr>
      <w:tr w:rsidR="00F4300B" w:rsidRPr="007E1DF7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000 01 05 02 01 10 0000 610</w:t>
            </w:r>
          </w:p>
        </w:tc>
        <w:tc>
          <w:tcPr>
            <w:tcW w:w="4902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25" w:type="dxa"/>
          </w:tcPr>
          <w:p w:rsidR="00F4300B" w:rsidRPr="007E1DF7" w:rsidRDefault="00F4300B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</w:t>
            </w:r>
            <w:r w:rsidR="00443ED8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F21C70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7457,5</w:t>
            </w:r>
          </w:p>
        </w:tc>
      </w:tr>
    </w:tbl>
    <w:p w:rsidR="000E55AC" w:rsidRPr="007E1DF7" w:rsidRDefault="000E55AC" w:rsidP="00244BFD">
      <w:pPr>
        <w:tabs>
          <w:tab w:val="left" w:pos="0"/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E55AC" w:rsidRPr="007E1DF7" w:rsidRDefault="000E55AC" w:rsidP="00244BFD">
      <w:pPr>
        <w:tabs>
          <w:tab w:val="left" w:pos="0"/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4300B" w:rsidRPr="007E1DF7" w:rsidRDefault="000E18CB" w:rsidP="00244BFD">
      <w:pPr>
        <w:tabs>
          <w:tab w:val="left" w:pos="567"/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  <w:r w:rsid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4300B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Старолеушковского </w:t>
      </w:r>
      <w:proofErr w:type="gramStart"/>
      <w:r w:rsidR="00F4300B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</w:t>
      </w:r>
      <w:proofErr w:type="gramEnd"/>
    </w:p>
    <w:p w:rsidR="00F4300B" w:rsidRPr="007E1DF7" w:rsidRDefault="00F4300B" w:rsidP="00244BFD">
      <w:pPr>
        <w:tabs>
          <w:tab w:val="left" w:pos="567"/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Пав</w:t>
      </w:r>
      <w:r w:rsidR="0090221C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ловского района </w:t>
      </w:r>
      <w:r w:rsid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</w:t>
      </w:r>
      <w:r w:rsidR="000E18CB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Р.Ю.Любченко</w:t>
      </w:r>
    </w:p>
    <w:p w:rsidR="00E90CB9" w:rsidRPr="007E1DF7" w:rsidRDefault="00E90CB9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0CB9" w:rsidRDefault="00E90CB9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Pr="007E1DF7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0CB9" w:rsidRPr="007E1DF7" w:rsidRDefault="00E90CB9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D2EF0" w:rsidRPr="007E1DF7" w:rsidTr="0049211E">
        <w:tc>
          <w:tcPr>
            <w:tcW w:w="4927" w:type="dxa"/>
          </w:tcPr>
          <w:p w:rsidR="009D2EF0" w:rsidRPr="007E1DF7" w:rsidRDefault="009D2EF0" w:rsidP="00244BFD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263F1" w:rsidRPr="007E1DF7" w:rsidRDefault="007263F1" w:rsidP="00244BFD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vAlign w:val="center"/>
          </w:tcPr>
          <w:p w:rsidR="002623FC" w:rsidRPr="007E1DF7" w:rsidRDefault="002623FC" w:rsidP="00244BFD">
            <w:pPr>
              <w:widowControl w:val="0"/>
              <w:suppressAutoHyphens/>
              <w:autoSpaceDE w:val="0"/>
              <w:snapToGrid w:val="0"/>
              <w:ind w:left="851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ПРИЛОЖЕНИЕ № 6</w:t>
            </w:r>
          </w:p>
          <w:p w:rsidR="002623FC" w:rsidRPr="007E1DF7" w:rsidRDefault="002623FC" w:rsidP="00244BFD">
            <w:pPr>
              <w:widowControl w:val="0"/>
              <w:suppressAutoHyphens/>
              <w:autoSpaceDE w:val="0"/>
              <w:ind w:left="851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к решению</w:t>
            </w: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 Совета</w:t>
            </w:r>
          </w:p>
          <w:p w:rsidR="002623FC" w:rsidRPr="007E1DF7" w:rsidRDefault="002623FC" w:rsidP="00244BFD">
            <w:pPr>
              <w:widowControl w:val="0"/>
              <w:suppressAutoHyphens/>
              <w:autoSpaceDE w:val="0"/>
              <w:ind w:left="851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Старолеушковского сельского поселения Павловского района</w:t>
            </w:r>
          </w:p>
          <w:p w:rsidR="008D04EB" w:rsidRPr="007E1DF7" w:rsidRDefault="008D04EB" w:rsidP="008D04EB">
            <w:pPr>
              <w:widowControl w:val="0"/>
              <w:tabs>
                <w:tab w:val="left" w:pos="6840"/>
              </w:tabs>
              <w:suppressAutoHyphens/>
              <w:ind w:left="85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05.05.2017г.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44/149</w:t>
            </w:r>
          </w:p>
          <w:p w:rsidR="009D2EF0" w:rsidRPr="007E1DF7" w:rsidRDefault="009D2EF0" w:rsidP="00244BFD">
            <w:pPr>
              <w:widowControl w:val="0"/>
              <w:tabs>
                <w:tab w:val="left" w:pos="684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9D2EF0" w:rsidRPr="007E1DF7" w:rsidRDefault="009D2EF0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48" w:type="dxa"/>
        <w:tblInd w:w="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24"/>
        <w:gridCol w:w="4478"/>
        <w:gridCol w:w="578"/>
        <w:gridCol w:w="4168"/>
      </w:tblGrid>
      <w:tr w:rsidR="009D2EF0" w:rsidRPr="007E1DF7" w:rsidTr="009D2EF0">
        <w:trPr>
          <w:tblHeader/>
        </w:trPr>
        <w:tc>
          <w:tcPr>
            <w:tcW w:w="524" w:type="dxa"/>
            <w:vAlign w:val="center"/>
          </w:tcPr>
          <w:p w:rsidR="009D2EF0" w:rsidRPr="007E1DF7" w:rsidRDefault="009D2EF0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9D2EF0" w:rsidRPr="007E1DF7" w:rsidRDefault="009D2EF0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9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9D2EF0" w:rsidRPr="007E1DF7" w:rsidRDefault="009D2EF0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68" w:type="dxa"/>
            <w:vAlign w:val="center"/>
          </w:tcPr>
          <w:p w:rsidR="002623FC" w:rsidRPr="007E1DF7" w:rsidRDefault="002623F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9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ПРИЛОЖЕНИЕ № 9</w:t>
            </w:r>
          </w:p>
          <w:p w:rsidR="002623FC" w:rsidRPr="007E1DF7" w:rsidRDefault="002623FC" w:rsidP="00244BFD">
            <w:pPr>
              <w:widowControl w:val="0"/>
              <w:suppressAutoHyphens/>
              <w:autoSpaceDE w:val="0"/>
              <w:spacing w:after="0" w:line="240" w:lineRule="auto"/>
              <w:ind w:left="319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к решению Совета  </w:t>
            </w:r>
          </w:p>
          <w:p w:rsidR="002623FC" w:rsidRPr="007E1DF7" w:rsidRDefault="002623FC" w:rsidP="00244BFD">
            <w:pPr>
              <w:widowControl w:val="0"/>
              <w:suppressAutoHyphens/>
              <w:autoSpaceDE w:val="0"/>
              <w:spacing w:after="0" w:line="240" w:lineRule="auto"/>
              <w:ind w:left="319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9D2EF0" w:rsidRPr="007E1DF7" w:rsidRDefault="002623FC" w:rsidP="00244BFD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23.12.2016г. №35/115</w:t>
            </w:r>
          </w:p>
        </w:tc>
      </w:tr>
    </w:tbl>
    <w:p w:rsidR="00F4300B" w:rsidRPr="007E1DF7" w:rsidRDefault="00F4300B" w:rsidP="00244BFD">
      <w:pPr>
        <w:tabs>
          <w:tab w:val="left" w:pos="0"/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2EF0" w:rsidRPr="007E1DF7" w:rsidRDefault="009D2EF0" w:rsidP="00244BFD">
      <w:pPr>
        <w:tabs>
          <w:tab w:val="left" w:pos="0"/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807DF" w:rsidRPr="007E1DF7" w:rsidRDefault="00B807DF" w:rsidP="00244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ведомственных  целевых программ, предусмотренных к финансированию из бюджета Старолеушковского сельского поселения Павловского района в 2017 году</w:t>
      </w:r>
    </w:p>
    <w:p w:rsidR="00B807DF" w:rsidRPr="007E1DF7" w:rsidRDefault="00B807DF" w:rsidP="0024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07DF" w:rsidRPr="007E1DF7" w:rsidRDefault="00B807DF" w:rsidP="00244B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</w:t>
      </w:r>
      <w:proofErr w:type="spellStart"/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5812"/>
        <w:gridCol w:w="1666"/>
      </w:tblGrid>
      <w:tr w:rsidR="00B807DF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B807DF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807DF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Старолеушковского сельского поселения «Подготовка и проведение на территории Старолеушковского сельского поселения мероприятий, посвященным юбилейным и праздничным датам»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807DF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 Старолеушковского сельского поселения Павловского района</w:t>
            </w:r>
            <w:r w:rsidRPr="007E1DF7">
              <w:rPr>
                <w:rFonts w:ascii="Times New Roman" w:eastAsia="Arial Unicode MS" w:hAnsi="Times New Roman" w:cs="Times New Roman"/>
                <w:bCs/>
                <w:spacing w:val="-8"/>
                <w:kern w:val="2"/>
                <w:sz w:val="28"/>
                <w:szCs w:val="28"/>
                <w:lang w:eastAsia="ar-SA"/>
              </w:rPr>
              <w:t xml:space="preserve"> «Поддержки и развития территориального общественного самоуправления </w:t>
            </w:r>
            <w:r w:rsidRPr="007E1DF7">
              <w:rPr>
                <w:rFonts w:ascii="Times New Roman" w:eastAsia="Arial Unicode MS" w:hAnsi="Times New Roman" w:cs="Times New Roman"/>
                <w:bCs/>
                <w:spacing w:val="-5"/>
                <w:kern w:val="2"/>
                <w:sz w:val="28"/>
                <w:szCs w:val="28"/>
                <w:lang w:eastAsia="ar-SA"/>
              </w:rPr>
              <w:t>в Старолеушковском  сельском поселении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49211E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B807DF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807DF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57 0 01 10070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ведомственной целевой программы «Информирование населения о деятельности органов местного самоуправления  муниципального  образования Старолеушковское сельское  поселение Павловского района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807DF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</w:t>
            </w:r>
            <w:proofErr w:type="gramEnd"/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целевой программы</w:t>
            </w:r>
          </w:p>
          <w:p w:rsidR="00B807DF" w:rsidRPr="007E1DF7" w:rsidRDefault="00B807DF" w:rsidP="00244BFD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«Комплексные меры противодействия злоупотреблению наркотиками и их незаконному обороту в Старолеушковском сельском поселении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</w:p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7206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7E1DF7" w:rsidRDefault="00177206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7E1DF7" w:rsidRDefault="00177206" w:rsidP="00244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«Об обеспечении беспрепятственного доступа маломобильных граждан к объектам социальной, транспортной, инженерной инфраструктур, информации и связи на территории Старолеушковского сельского поселения Павловского района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7E1DF7" w:rsidRDefault="00177206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</w:t>
            </w:r>
          </w:p>
        </w:tc>
      </w:tr>
      <w:tr w:rsidR="00B807DF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177206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7E1DF7" w:rsidRDefault="00177206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7E1DF7" w:rsidRDefault="00177206" w:rsidP="00244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«Пожарная безопасность администрации и учреждений культуры Старолеушковского сельского поселения Павловского района»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7E1DF7" w:rsidRDefault="00177206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66,0</w:t>
            </w:r>
          </w:p>
        </w:tc>
      </w:tr>
      <w:tr w:rsidR="00B807DF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Старолеушковского сельского поселения Павловского района «Поддержка социально ориентированных некоммерческих организаций»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</w:t>
            </w:r>
          </w:p>
        </w:tc>
      </w:tr>
      <w:tr w:rsidR="00177206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7E1DF7" w:rsidRDefault="006D616C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7E1DF7" w:rsidRDefault="006D616C" w:rsidP="00244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Старолеушковского сельского поселения Павловского района  «Социальная поддержка граждан, оказавшихся в трудной жизненной ситуации, и нуждающихся в социальной защите на территории Старолеушковского сельского поселения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7E1DF7" w:rsidRDefault="006D616C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B807DF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«Молодежь Старолеушковского сельского поселения Павловского района» на 2017 год Старолеушковского сельском поселении Павловского района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7D45E2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  <w:r w:rsidR="00B807DF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DE4C99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99" w:rsidRPr="007E1DF7" w:rsidRDefault="00DE4C99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99" w:rsidRPr="007E1DF7" w:rsidRDefault="00DE4C99" w:rsidP="00244BFD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«Развитие жилищно-коммунального хозяйства в Старолеушковском сельском поселении Павловского района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99" w:rsidRPr="007E1DF7" w:rsidRDefault="00DE4C99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195,0</w:t>
            </w:r>
          </w:p>
        </w:tc>
      </w:tr>
      <w:tr w:rsidR="0090221C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C" w:rsidRPr="007E1DF7" w:rsidRDefault="0090221C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C" w:rsidRPr="007E1DF7" w:rsidRDefault="0090221C" w:rsidP="00244BFD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C" w:rsidRPr="007E1DF7" w:rsidRDefault="0090221C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807DF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88 0 01 1007</w:t>
            </w:r>
            <w:r w:rsidR="0090221C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 xml:space="preserve">Ведомственная целевая программа Старолеушковского сельского поселения Павловского района «Безопасность дорожного </w:t>
            </w:r>
            <w:r w:rsidRPr="007E1DF7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lastRenderedPageBreak/>
              <w:t>движения»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300,0</w:t>
            </w:r>
          </w:p>
        </w:tc>
      </w:tr>
      <w:tr w:rsidR="00234375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5" w:rsidRPr="007E1DF7" w:rsidRDefault="00F0780E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 0 01S 012</w:t>
            </w:r>
            <w:r w:rsidR="00CB5461" w:rsidRPr="007E1D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5" w:rsidRPr="007E1DF7" w:rsidRDefault="003C68A5" w:rsidP="00244BFD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Calibri" w:hAnsi="Times New Roman" w:cs="Times New Roman"/>
                <w:sz w:val="28"/>
                <w:szCs w:val="28"/>
              </w:rPr>
              <w:t>Ведомственная  целевая программа «Кадровое обеспечение сферы культуры и искусства в     Старолеушковском сельском поселении Павловского района»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5" w:rsidRPr="007E1DF7" w:rsidRDefault="00756C22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808,4</w:t>
            </w:r>
          </w:p>
        </w:tc>
      </w:tr>
      <w:tr w:rsidR="00B807DF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DE4C99" w:rsidP="00A85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85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D4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,9</w:t>
            </w:r>
          </w:p>
        </w:tc>
      </w:tr>
    </w:tbl>
    <w:p w:rsidR="009D2EF0" w:rsidRPr="007E1DF7" w:rsidRDefault="009D2EF0" w:rsidP="00244BFD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0CB9" w:rsidRPr="007E1DF7" w:rsidRDefault="00E90CB9" w:rsidP="00244BFD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0CB9" w:rsidRPr="007E1DF7" w:rsidRDefault="00E90CB9" w:rsidP="00244BFD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807DF" w:rsidRPr="007E1DF7" w:rsidRDefault="000E18CB" w:rsidP="00244BFD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r w:rsidR="00B807DF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Старолеушковского </w:t>
      </w:r>
      <w:proofErr w:type="gramStart"/>
      <w:r w:rsidR="00B807DF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</w:t>
      </w:r>
      <w:proofErr w:type="gramEnd"/>
    </w:p>
    <w:p w:rsidR="00B807DF" w:rsidRPr="007E1DF7" w:rsidRDefault="00B807DF" w:rsidP="00244BFD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Павловского района </w:t>
      </w: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623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</w:t>
      </w:r>
      <w:r w:rsidR="000E18CB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Р.Ю.Любченко</w:t>
      </w:r>
    </w:p>
    <w:sectPr w:rsidR="00B807DF" w:rsidRPr="007E1DF7" w:rsidSect="00BD45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DF7" w:rsidRDefault="007E1DF7" w:rsidP="004B79A9">
      <w:pPr>
        <w:spacing w:after="0" w:line="240" w:lineRule="auto"/>
      </w:pPr>
      <w:r>
        <w:separator/>
      </w:r>
    </w:p>
  </w:endnote>
  <w:endnote w:type="continuationSeparator" w:id="1">
    <w:p w:rsidR="007E1DF7" w:rsidRDefault="007E1DF7" w:rsidP="004B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DF7" w:rsidRDefault="007E1DF7" w:rsidP="004B79A9">
      <w:pPr>
        <w:spacing w:after="0" w:line="240" w:lineRule="auto"/>
      </w:pPr>
      <w:r>
        <w:separator/>
      </w:r>
    </w:p>
  </w:footnote>
  <w:footnote w:type="continuationSeparator" w:id="1">
    <w:p w:rsidR="007E1DF7" w:rsidRDefault="007E1DF7" w:rsidP="004B7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8E72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70B7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B02B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D6F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66A62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E8F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EEBE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B01D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46B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F8016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89C6DE4"/>
    <w:multiLevelType w:val="hybridMultilevel"/>
    <w:tmpl w:val="928C7E58"/>
    <w:lvl w:ilvl="0" w:tplc="B596B6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7B02"/>
    <w:rsid w:val="00007FC9"/>
    <w:rsid w:val="00012DE5"/>
    <w:rsid w:val="00023EBF"/>
    <w:rsid w:val="00030B55"/>
    <w:rsid w:val="00034C47"/>
    <w:rsid w:val="00037AF8"/>
    <w:rsid w:val="00047377"/>
    <w:rsid w:val="00053229"/>
    <w:rsid w:val="00063344"/>
    <w:rsid w:val="000703E1"/>
    <w:rsid w:val="000A44FF"/>
    <w:rsid w:val="000B20E7"/>
    <w:rsid w:val="000B43BA"/>
    <w:rsid w:val="000D2B76"/>
    <w:rsid w:val="000E18CB"/>
    <w:rsid w:val="000E55AC"/>
    <w:rsid w:val="00100FAA"/>
    <w:rsid w:val="00102A55"/>
    <w:rsid w:val="00126E1C"/>
    <w:rsid w:val="00141974"/>
    <w:rsid w:val="0014364F"/>
    <w:rsid w:val="00153956"/>
    <w:rsid w:val="00161612"/>
    <w:rsid w:val="00163727"/>
    <w:rsid w:val="001653E0"/>
    <w:rsid w:val="00177206"/>
    <w:rsid w:val="0018046C"/>
    <w:rsid w:val="00184021"/>
    <w:rsid w:val="001A0ED5"/>
    <w:rsid w:val="001A3116"/>
    <w:rsid w:val="001A72E2"/>
    <w:rsid w:val="001B0F0C"/>
    <w:rsid w:val="001B7970"/>
    <w:rsid w:val="001C2234"/>
    <w:rsid w:val="001E1F28"/>
    <w:rsid w:val="001F00B3"/>
    <w:rsid w:val="001F4FF5"/>
    <w:rsid w:val="00223AD5"/>
    <w:rsid w:val="00234375"/>
    <w:rsid w:val="00244BFD"/>
    <w:rsid w:val="00260FD8"/>
    <w:rsid w:val="002623FC"/>
    <w:rsid w:val="00263F0C"/>
    <w:rsid w:val="00275180"/>
    <w:rsid w:val="00275723"/>
    <w:rsid w:val="00275F23"/>
    <w:rsid w:val="00283E25"/>
    <w:rsid w:val="00287777"/>
    <w:rsid w:val="00287E9F"/>
    <w:rsid w:val="002B3447"/>
    <w:rsid w:val="002C29D4"/>
    <w:rsid w:val="002C2D53"/>
    <w:rsid w:val="002C3924"/>
    <w:rsid w:val="002D534C"/>
    <w:rsid w:val="002E75A7"/>
    <w:rsid w:val="0030562C"/>
    <w:rsid w:val="00306C6C"/>
    <w:rsid w:val="00341D7F"/>
    <w:rsid w:val="00344296"/>
    <w:rsid w:val="00360A26"/>
    <w:rsid w:val="00374ED7"/>
    <w:rsid w:val="003762E0"/>
    <w:rsid w:val="00383DFD"/>
    <w:rsid w:val="00387108"/>
    <w:rsid w:val="003B349B"/>
    <w:rsid w:val="003C2471"/>
    <w:rsid w:val="003C68A5"/>
    <w:rsid w:val="003C6CF6"/>
    <w:rsid w:val="003D678A"/>
    <w:rsid w:val="003E4B19"/>
    <w:rsid w:val="003E4F08"/>
    <w:rsid w:val="003E60D3"/>
    <w:rsid w:val="003F4B0C"/>
    <w:rsid w:val="0040709B"/>
    <w:rsid w:val="00412D88"/>
    <w:rsid w:val="00420B10"/>
    <w:rsid w:val="004324AD"/>
    <w:rsid w:val="00443ED8"/>
    <w:rsid w:val="00452AA4"/>
    <w:rsid w:val="00487B85"/>
    <w:rsid w:val="00491A7C"/>
    <w:rsid w:val="0049211E"/>
    <w:rsid w:val="0049629A"/>
    <w:rsid w:val="00497484"/>
    <w:rsid w:val="004B0156"/>
    <w:rsid w:val="004B467C"/>
    <w:rsid w:val="004B79A9"/>
    <w:rsid w:val="004D0BA4"/>
    <w:rsid w:val="004D2E55"/>
    <w:rsid w:val="004D4073"/>
    <w:rsid w:val="004F056C"/>
    <w:rsid w:val="00506BC2"/>
    <w:rsid w:val="00515D59"/>
    <w:rsid w:val="00521BDA"/>
    <w:rsid w:val="005220D4"/>
    <w:rsid w:val="00523C1A"/>
    <w:rsid w:val="00540669"/>
    <w:rsid w:val="005468B3"/>
    <w:rsid w:val="005526FD"/>
    <w:rsid w:val="00555714"/>
    <w:rsid w:val="00557FB1"/>
    <w:rsid w:val="00560CD0"/>
    <w:rsid w:val="005659F3"/>
    <w:rsid w:val="00584193"/>
    <w:rsid w:val="0058611C"/>
    <w:rsid w:val="00597B97"/>
    <w:rsid w:val="005B7EB9"/>
    <w:rsid w:val="005C3D87"/>
    <w:rsid w:val="005F68D7"/>
    <w:rsid w:val="006069F8"/>
    <w:rsid w:val="00630A85"/>
    <w:rsid w:val="00635918"/>
    <w:rsid w:val="006369D0"/>
    <w:rsid w:val="006471F1"/>
    <w:rsid w:val="00671FE1"/>
    <w:rsid w:val="006737B3"/>
    <w:rsid w:val="00681B61"/>
    <w:rsid w:val="006821AA"/>
    <w:rsid w:val="0068518F"/>
    <w:rsid w:val="006857E5"/>
    <w:rsid w:val="00686238"/>
    <w:rsid w:val="00690B9D"/>
    <w:rsid w:val="00690C5C"/>
    <w:rsid w:val="00695622"/>
    <w:rsid w:val="006C347E"/>
    <w:rsid w:val="006D19EA"/>
    <w:rsid w:val="006D4F02"/>
    <w:rsid w:val="006D52E4"/>
    <w:rsid w:val="006D616C"/>
    <w:rsid w:val="006E586B"/>
    <w:rsid w:val="00701977"/>
    <w:rsid w:val="00710FC5"/>
    <w:rsid w:val="00717CBC"/>
    <w:rsid w:val="00721BEE"/>
    <w:rsid w:val="007263F1"/>
    <w:rsid w:val="00731567"/>
    <w:rsid w:val="007339DD"/>
    <w:rsid w:val="00756C22"/>
    <w:rsid w:val="00760DA0"/>
    <w:rsid w:val="007624D7"/>
    <w:rsid w:val="0077677D"/>
    <w:rsid w:val="00784834"/>
    <w:rsid w:val="00796194"/>
    <w:rsid w:val="007B7079"/>
    <w:rsid w:val="007D2DF9"/>
    <w:rsid w:val="007D45E2"/>
    <w:rsid w:val="007E1DF7"/>
    <w:rsid w:val="007F2ECE"/>
    <w:rsid w:val="007F3E5A"/>
    <w:rsid w:val="007F41CC"/>
    <w:rsid w:val="0080243F"/>
    <w:rsid w:val="008064DF"/>
    <w:rsid w:val="0082679D"/>
    <w:rsid w:val="00831340"/>
    <w:rsid w:val="00834691"/>
    <w:rsid w:val="00835052"/>
    <w:rsid w:val="00852F68"/>
    <w:rsid w:val="00853E43"/>
    <w:rsid w:val="00873646"/>
    <w:rsid w:val="008820CB"/>
    <w:rsid w:val="0089507F"/>
    <w:rsid w:val="008A0A94"/>
    <w:rsid w:val="008A2E5C"/>
    <w:rsid w:val="008A4C04"/>
    <w:rsid w:val="008B44A0"/>
    <w:rsid w:val="008B6ACC"/>
    <w:rsid w:val="008C3866"/>
    <w:rsid w:val="008D04EB"/>
    <w:rsid w:val="008D5FEB"/>
    <w:rsid w:val="008D6532"/>
    <w:rsid w:val="008E0CB7"/>
    <w:rsid w:val="008F3040"/>
    <w:rsid w:val="0090125A"/>
    <w:rsid w:val="0090221C"/>
    <w:rsid w:val="009035B9"/>
    <w:rsid w:val="00907996"/>
    <w:rsid w:val="00911827"/>
    <w:rsid w:val="009204DF"/>
    <w:rsid w:val="00925CAB"/>
    <w:rsid w:val="00944404"/>
    <w:rsid w:val="009454C4"/>
    <w:rsid w:val="00950E53"/>
    <w:rsid w:val="00951086"/>
    <w:rsid w:val="00951561"/>
    <w:rsid w:val="00954538"/>
    <w:rsid w:val="00965DA9"/>
    <w:rsid w:val="00967DBF"/>
    <w:rsid w:val="0097430A"/>
    <w:rsid w:val="009862B2"/>
    <w:rsid w:val="009A1A9F"/>
    <w:rsid w:val="009A7B7F"/>
    <w:rsid w:val="009C2A82"/>
    <w:rsid w:val="009D2EF0"/>
    <w:rsid w:val="009D5F96"/>
    <w:rsid w:val="009D6A96"/>
    <w:rsid w:val="009E31B5"/>
    <w:rsid w:val="00A31E84"/>
    <w:rsid w:val="00A34CAB"/>
    <w:rsid w:val="00A402F8"/>
    <w:rsid w:val="00A40AF7"/>
    <w:rsid w:val="00A43409"/>
    <w:rsid w:val="00A5480D"/>
    <w:rsid w:val="00A66D08"/>
    <w:rsid w:val="00A67EF4"/>
    <w:rsid w:val="00A74C05"/>
    <w:rsid w:val="00A76D2D"/>
    <w:rsid w:val="00A777AE"/>
    <w:rsid w:val="00A851E0"/>
    <w:rsid w:val="00A85589"/>
    <w:rsid w:val="00A9556B"/>
    <w:rsid w:val="00A9600D"/>
    <w:rsid w:val="00AC1A9F"/>
    <w:rsid w:val="00B127DF"/>
    <w:rsid w:val="00B207E4"/>
    <w:rsid w:val="00B374E6"/>
    <w:rsid w:val="00B4042D"/>
    <w:rsid w:val="00B5336F"/>
    <w:rsid w:val="00B541D7"/>
    <w:rsid w:val="00B669F0"/>
    <w:rsid w:val="00B7694C"/>
    <w:rsid w:val="00B805DE"/>
    <w:rsid w:val="00B807DF"/>
    <w:rsid w:val="00BA0297"/>
    <w:rsid w:val="00BA6864"/>
    <w:rsid w:val="00BB6F40"/>
    <w:rsid w:val="00BD45DE"/>
    <w:rsid w:val="00BD55DB"/>
    <w:rsid w:val="00BF07D7"/>
    <w:rsid w:val="00BF3D6E"/>
    <w:rsid w:val="00BF4C8A"/>
    <w:rsid w:val="00C01316"/>
    <w:rsid w:val="00C0723E"/>
    <w:rsid w:val="00C21A18"/>
    <w:rsid w:val="00C24EAE"/>
    <w:rsid w:val="00C437AD"/>
    <w:rsid w:val="00C54E26"/>
    <w:rsid w:val="00C56CA3"/>
    <w:rsid w:val="00C728A1"/>
    <w:rsid w:val="00C75016"/>
    <w:rsid w:val="00CA45D2"/>
    <w:rsid w:val="00CB5461"/>
    <w:rsid w:val="00CC0134"/>
    <w:rsid w:val="00CC0DC2"/>
    <w:rsid w:val="00CC6C98"/>
    <w:rsid w:val="00CD07C9"/>
    <w:rsid w:val="00CD3F98"/>
    <w:rsid w:val="00CE77C8"/>
    <w:rsid w:val="00CF007E"/>
    <w:rsid w:val="00CF25C8"/>
    <w:rsid w:val="00CF69D1"/>
    <w:rsid w:val="00D10213"/>
    <w:rsid w:val="00D22A01"/>
    <w:rsid w:val="00D313AC"/>
    <w:rsid w:val="00D40EBB"/>
    <w:rsid w:val="00D53039"/>
    <w:rsid w:val="00D81D4E"/>
    <w:rsid w:val="00D83546"/>
    <w:rsid w:val="00D97B02"/>
    <w:rsid w:val="00DA272A"/>
    <w:rsid w:val="00DB70C8"/>
    <w:rsid w:val="00DB79D9"/>
    <w:rsid w:val="00DC2BBB"/>
    <w:rsid w:val="00DD16F0"/>
    <w:rsid w:val="00DE0E08"/>
    <w:rsid w:val="00DE1437"/>
    <w:rsid w:val="00DE4C99"/>
    <w:rsid w:val="00DF3F45"/>
    <w:rsid w:val="00DF7B77"/>
    <w:rsid w:val="00E01BB1"/>
    <w:rsid w:val="00E11834"/>
    <w:rsid w:val="00E118BB"/>
    <w:rsid w:val="00E140C7"/>
    <w:rsid w:val="00E33572"/>
    <w:rsid w:val="00E40765"/>
    <w:rsid w:val="00E7526A"/>
    <w:rsid w:val="00E775D8"/>
    <w:rsid w:val="00E81201"/>
    <w:rsid w:val="00E83120"/>
    <w:rsid w:val="00E84CEF"/>
    <w:rsid w:val="00E8681C"/>
    <w:rsid w:val="00E90CB9"/>
    <w:rsid w:val="00E9118A"/>
    <w:rsid w:val="00EA03A9"/>
    <w:rsid w:val="00EB3FAB"/>
    <w:rsid w:val="00EB7A66"/>
    <w:rsid w:val="00ED5F05"/>
    <w:rsid w:val="00ED7639"/>
    <w:rsid w:val="00EE3805"/>
    <w:rsid w:val="00EE3AE6"/>
    <w:rsid w:val="00EF282D"/>
    <w:rsid w:val="00F0780E"/>
    <w:rsid w:val="00F1521B"/>
    <w:rsid w:val="00F21C70"/>
    <w:rsid w:val="00F4300B"/>
    <w:rsid w:val="00F9506C"/>
    <w:rsid w:val="00FB35E7"/>
    <w:rsid w:val="00FB6D30"/>
    <w:rsid w:val="00FD0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47"/>
  </w:style>
  <w:style w:type="paragraph" w:styleId="1">
    <w:name w:val="heading 1"/>
    <w:basedOn w:val="a"/>
    <w:next w:val="a"/>
    <w:link w:val="10"/>
    <w:qFormat/>
    <w:rsid w:val="00CC0134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CC013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134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CC0134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CC0134"/>
  </w:style>
  <w:style w:type="paragraph" w:styleId="a3">
    <w:name w:val="header"/>
    <w:basedOn w:val="a"/>
    <w:link w:val="a4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a8"/>
    <w:rsid w:val="00CC013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rsid w:val="00CC0134"/>
    <w:rPr>
      <w:rFonts w:cs="Tahoma"/>
    </w:rPr>
  </w:style>
  <w:style w:type="paragraph" w:styleId="aa">
    <w:name w:val="Body Text Indent"/>
    <w:basedOn w:val="a"/>
    <w:link w:val="ab"/>
    <w:rsid w:val="00CC0134"/>
    <w:pPr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CC013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rsid w:val="00CC013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rsid w:val="00CC013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аголовок"/>
    <w:basedOn w:val="a"/>
    <w:next w:val="a7"/>
    <w:rsid w:val="00CC013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rsid w:val="00CC013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CC013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">
    <w:name w:val="Знак Знак Знак Знак"/>
    <w:basedOn w:val="a"/>
    <w:rsid w:val="00CC0134"/>
    <w:pPr>
      <w:suppressAutoHyphens/>
      <w:autoSpaceDE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customStyle="1" w:styleId="ConsTitle">
    <w:name w:val="ConsTitle"/>
    <w:rsid w:val="00CC013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Таблицы (моноширинный)"/>
    <w:basedOn w:val="a"/>
    <w:next w:val="a"/>
    <w:rsid w:val="00CC0134"/>
    <w:pPr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ableContents">
    <w:name w:val="Table Contents"/>
    <w:basedOn w:val="a"/>
    <w:rsid w:val="00CC0134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ar-SA"/>
    </w:rPr>
  </w:style>
  <w:style w:type="paragraph" w:customStyle="1" w:styleId="ConsNormal">
    <w:name w:val="ConsNormal"/>
    <w:rsid w:val="00CC013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4">
    <w:name w:val="Текст1"/>
    <w:basedOn w:val="a"/>
    <w:rsid w:val="00CC013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CC013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rsid w:val="00CC0134"/>
    <w:pPr>
      <w:suppressAutoHyphens/>
      <w:spacing w:before="280" w:after="280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af1">
    <w:name w:val="Содержимое таблицы"/>
    <w:basedOn w:val="a"/>
    <w:rsid w:val="00CC0134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CC0134"/>
    <w:pPr>
      <w:jc w:val="center"/>
    </w:pPr>
    <w:rPr>
      <w:b/>
      <w:bCs/>
    </w:rPr>
  </w:style>
  <w:style w:type="paragraph" w:customStyle="1" w:styleId="af3">
    <w:name w:val="Содержимое врезки"/>
    <w:basedOn w:val="a7"/>
    <w:rsid w:val="00CC0134"/>
  </w:style>
  <w:style w:type="character" w:customStyle="1" w:styleId="WW8Num2z0">
    <w:name w:val="WW8Num2z0"/>
    <w:rsid w:val="00CC0134"/>
    <w:rPr>
      <w:rFonts w:ascii="Symbol" w:hAnsi="Symbol" w:hint="default"/>
    </w:rPr>
  </w:style>
  <w:style w:type="character" w:customStyle="1" w:styleId="WW8Num2z1">
    <w:name w:val="WW8Num2z1"/>
    <w:rsid w:val="00CC0134"/>
    <w:rPr>
      <w:rFonts w:ascii="Courier New" w:hAnsi="Courier New" w:cs="Courier New" w:hint="default"/>
    </w:rPr>
  </w:style>
  <w:style w:type="character" w:customStyle="1" w:styleId="WW8Num2z2">
    <w:name w:val="WW8Num2z2"/>
    <w:rsid w:val="00CC0134"/>
    <w:rPr>
      <w:rFonts w:ascii="Wingdings" w:hAnsi="Wingdings" w:hint="default"/>
    </w:rPr>
  </w:style>
  <w:style w:type="character" w:customStyle="1" w:styleId="16">
    <w:name w:val="Основной шрифт абзаца1"/>
    <w:rsid w:val="00CC0134"/>
  </w:style>
  <w:style w:type="character" w:customStyle="1" w:styleId="af4">
    <w:name w:val="Цветовое выделение"/>
    <w:rsid w:val="00CC0134"/>
    <w:rPr>
      <w:b/>
      <w:bCs/>
      <w:color w:val="000080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CC0134"/>
  </w:style>
  <w:style w:type="paragraph" w:customStyle="1" w:styleId="ConsPlusNormal">
    <w:name w:val="ConsPlusNormal"/>
    <w:rsid w:val="00CC0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Plain Text"/>
    <w:basedOn w:val="a"/>
    <w:link w:val="af6"/>
    <w:rsid w:val="00CC01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CC013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Hyperlink"/>
    <w:uiPriority w:val="99"/>
    <w:unhideWhenUsed/>
    <w:rsid w:val="00CC0134"/>
    <w:rPr>
      <w:color w:val="0000FF"/>
      <w:u w:val="single"/>
    </w:rPr>
  </w:style>
  <w:style w:type="paragraph" w:customStyle="1" w:styleId="af8">
    <w:name w:val="обычный_"/>
    <w:basedOn w:val="a"/>
    <w:autoRedefine/>
    <w:rsid w:val="00CC01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11">
    <w:name w:val="Нет списка111"/>
    <w:next w:val="a2"/>
    <w:semiHidden/>
    <w:rsid w:val="00CC0134"/>
  </w:style>
  <w:style w:type="character" w:styleId="af9">
    <w:name w:val="FollowedHyperlink"/>
    <w:uiPriority w:val="99"/>
    <w:unhideWhenUsed/>
    <w:rsid w:val="00CC0134"/>
    <w:rPr>
      <w:color w:val="800080"/>
      <w:u w:val="single"/>
    </w:rPr>
  </w:style>
  <w:style w:type="paragraph" w:styleId="afa">
    <w:name w:val="List Paragraph"/>
    <w:basedOn w:val="a"/>
    <w:uiPriority w:val="34"/>
    <w:qFormat/>
    <w:rsid w:val="00540669"/>
    <w:pPr>
      <w:ind w:left="720"/>
      <w:contextualSpacing/>
    </w:pPr>
  </w:style>
  <w:style w:type="table" w:styleId="afb">
    <w:name w:val="Table Grid"/>
    <w:basedOn w:val="a1"/>
    <w:uiPriority w:val="59"/>
    <w:rsid w:val="00974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uiPriority w:val="1"/>
    <w:qFormat/>
    <w:rsid w:val="004D4073"/>
    <w:pPr>
      <w:spacing w:after="0" w:line="240" w:lineRule="auto"/>
    </w:pPr>
  </w:style>
  <w:style w:type="paragraph" w:styleId="afd">
    <w:name w:val="Subtitle"/>
    <w:basedOn w:val="a"/>
    <w:next w:val="a7"/>
    <w:link w:val="afe"/>
    <w:qFormat/>
    <w:rsid w:val="00760DA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fe">
    <w:name w:val="Подзаголовок Знак"/>
    <w:basedOn w:val="a0"/>
    <w:link w:val="afd"/>
    <w:rsid w:val="00760DA0"/>
    <w:rPr>
      <w:rFonts w:ascii="Times New Roman" w:eastAsia="Times New Roman" w:hAnsi="Times New Roman" w:cs="Times New Roman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47"/>
  </w:style>
  <w:style w:type="paragraph" w:styleId="1">
    <w:name w:val="heading 1"/>
    <w:basedOn w:val="a"/>
    <w:next w:val="a"/>
    <w:link w:val="10"/>
    <w:qFormat/>
    <w:rsid w:val="00CC0134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CC013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134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CC0134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CC0134"/>
  </w:style>
  <w:style w:type="paragraph" w:styleId="a3">
    <w:name w:val="header"/>
    <w:basedOn w:val="a"/>
    <w:link w:val="a4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a8"/>
    <w:rsid w:val="00CC013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rsid w:val="00CC0134"/>
    <w:rPr>
      <w:rFonts w:cs="Tahoma"/>
    </w:rPr>
  </w:style>
  <w:style w:type="paragraph" w:styleId="aa">
    <w:name w:val="Body Text Indent"/>
    <w:basedOn w:val="a"/>
    <w:link w:val="ab"/>
    <w:rsid w:val="00CC0134"/>
    <w:pPr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CC013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rsid w:val="00CC013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rsid w:val="00CC013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аголовок"/>
    <w:basedOn w:val="a"/>
    <w:next w:val="a7"/>
    <w:rsid w:val="00CC013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rsid w:val="00CC013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CC013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">
    <w:name w:val="Знак Знак Знак Знак"/>
    <w:basedOn w:val="a"/>
    <w:rsid w:val="00CC0134"/>
    <w:pPr>
      <w:suppressAutoHyphens/>
      <w:autoSpaceDE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customStyle="1" w:styleId="ConsTitle">
    <w:name w:val="ConsTitle"/>
    <w:rsid w:val="00CC013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Таблицы (моноширинный)"/>
    <w:basedOn w:val="a"/>
    <w:next w:val="a"/>
    <w:rsid w:val="00CC0134"/>
    <w:pPr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ableContents">
    <w:name w:val="Table Contents"/>
    <w:basedOn w:val="a"/>
    <w:rsid w:val="00CC0134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ar-SA"/>
    </w:rPr>
  </w:style>
  <w:style w:type="paragraph" w:customStyle="1" w:styleId="ConsNormal">
    <w:name w:val="ConsNormal"/>
    <w:rsid w:val="00CC013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4">
    <w:name w:val="Текст1"/>
    <w:basedOn w:val="a"/>
    <w:rsid w:val="00CC013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CC013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rsid w:val="00CC0134"/>
    <w:pPr>
      <w:suppressAutoHyphens/>
      <w:spacing w:before="280" w:after="280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af1">
    <w:name w:val="Содержимое таблицы"/>
    <w:basedOn w:val="a"/>
    <w:rsid w:val="00CC0134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CC0134"/>
    <w:pPr>
      <w:jc w:val="center"/>
    </w:pPr>
    <w:rPr>
      <w:b/>
      <w:bCs/>
    </w:rPr>
  </w:style>
  <w:style w:type="paragraph" w:customStyle="1" w:styleId="af3">
    <w:name w:val="Содержимое врезки"/>
    <w:basedOn w:val="a7"/>
    <w:rsid w:val="00CC0134"/>
  </w:style>
  <w:style w:type="character" w:customStyle="1" w:styleId="WW8Num2z0">
    <w:name w:val="WW8Num2z0"/>
    <w:rsid w:val="00CC0134"/>
    <w:rPr>
      <w:rFonts w:ascii="Symbol" w:hAnsi="Symbol" w:hint="default"/>
    </w:rPr>
  </w:style>
  <w:style w:type="character" w:customStyle="1" w:styleId="WW8Num2z1">
    <w:name w:val="WW8Num2z1"/>
    <w:rsid w:val="00CC0134"/>
    <w:rPr>
      <w:rFonts w:ascii="Courier New" w:hAnsi="Courier New" w:cs="Courier New" w:hint="default"/>
    </w:rPr>
  </w:style>
  <w:style w:type="character" w:customStyle="1" w:styleId="WW8Num2z2">
    <w:name w:val="WW8Num2z2"/>
    <w:rsid w:val="00CC0134"/>
    <w:rPr>
      <w:rFonts w:ascii="Wingdings" w:hAnsi="Wingdings" w:hint="default"/>
    </w:rPr>
  </w:style>
  <w:style w:type="character" w:customStyle="1" w:styleId="16">
    <w:name w:val="Основной шрифт абзаца1"/>
    <w:rsid w:val="00CC0134"/>
  </w:style>
  <w:style w:type="character" w:customStyle="1" w:styleId="af4">
    <w:name w:val="Цветовое выделение"/>
    <w:rsid w:val="00CC0134"/>
    <w:rPr>
      <w:b/>
      <w:bCs/>
      <w:color w:val="000080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CC0134"/>
  </w:style>
  <w:style w:type="paragraph" w:customStyle="1" w:styleId="ConsPlusNormal">
    <w:name w:val="ConsPlusNormal"/>
    <w:rsid w:val="00CC0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Plain Text"/>
    <w:basedOn w:val="a"/>
    <w:link w:val="af6"/>
    <w:rsid w:val="00CC01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CC013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Hyperlink"/>
    <w:uiPriority w:val="99"/>
    <w:unhideWhenUsed/>
    <w:rsid w:val="00CC0134"/>
    <w:rPr>
      <w:color w:val="0000FF"/>
      <w:u w:val="single"/>
    </w:rPr>
  </w:style>
  <w:style w:type="paragraph" w:customStyle="1" w:styleId="af8">
    <w:name w:val="обычный_"/>
    <w:basedOn w:val="a"/>
    <w:autoRedefine/>
    <w:rsid w:val="00CC01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11">
    <w:name w:val="Нет списка111"/>
    <w:next w:val="a2"/>
    <w:semiHidden/>
    <w:rsid w:val="00CC0134"/>
  </w:style>
  <w:style w:type="character" w:styleId="af9">
    <w:name w:val="FollowedHyperlink"/>
    <w:uiPriority w:val="99"/>
    <w:unhideWhenUsed/>
    <w:rsid w:val="00CC0134"/>
    <w:rPr>
      <w:color w:val="800080"/>
      <w:u w:val="single"/>
    </w:rPr>
  </w:style>
  <w:style w:type="paragraph" w:styleId="afa">
    <w:name w:val="List Paragraph"/>
    <w:basedOn w:val="a"/>
    <w:uiPriority w:val="34"/>
    <w:qFormat/>
    <w:rsid w:val="005406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aroleush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F7258-0654-4A3B-8D19-EA763C6B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38</Pages>
  <Words>5940</Words>
  <Characters>33859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User</cp:lastModifiedBy>
  <cp:revision>52</cp:revision>
  <cp:lastPrinted>2017-05-26T11:27:00Z</cp:lastPrinted>
  <dcterms:created xsi:type="dcterms:W3CDTF">2017-02-15T05:07:00Z</dcterms:created>
  <dcterms:modified xsi:type="dcterms:W3CDTF">2017-05-26T11:27:00Z</dcterms:modified>
</cp:coreProperties>
</file>