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7" w:rsidRPr="00752086" w:rsidRDefault="00BE6BA7" w:rsidP="00FF6F88">
      <w:pPr>
        <w:pStyle w:val="af1"/>
        <w:ind w:left="10206"/>
        <w:rPr>
          <w:rFonts w:ascii="Times New Roman" w:hAnsi="Times New Roman"/>
          <w:sz w:val="24"/>
          <w:szCs w:val="24"/>
        </w:rPr>
      </w:pPr>
      <w:r w:rsidRPr="00752086">
        <w:rPr>
          <w:rFonts w:ascii="Times New Roman" w:hAnsi="Times New Roman"/>
          <w:sz w:val="24"/>
          <w:szCs w:val="24"/>
        </w:rPr>
        <w:t xml:space="preserve">   </w:t>
      </w:r>
    </w:p>
    <w:p w:rsidR="00BE6BA7" w:rsidRPr="00752086" w:rsidRDefault="00BE6BA7" w:rsidP="00FF6F88">
      <w:pPr>
        <w:pStyle w:val="af1"/>
        <w:ind w:left="1020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40" w:type="dxa"/>
        <w:tblLook w:val="04A0"/>
      </w:tblPr>
      <w:tblGrid>
        <w:gridCol w:w="3615"/>
      </w:tblGrid>
      <w:tr w:rsidR="00BE6BA7" w:rsidRPr="00752086" w:rsidTr="006D6847">
        <w:tc>
          <w:tcPr>
            <w:tcW w:w="3543" w:type="dxa"/>
          </w:tcPr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208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E6BA7" w:rsidRPr="00752086" w:rsidTr="006D6847">
        <w:tc>
          <w:tcPr>
            <w:tcW w:w="3543" w:type="dxa"/>
          </w:tcPr>
          <w:p w:rsidR="00BE6BA7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208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2086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 ЦКС</w:t>
            </w:r>
            <w:r w:rsidRPr="00752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6BA7" w:rsidRPr="00752086" w:rsidTr="006D6847">
        <w:tc>
          <w:tcPr>
            <w:tcW w:w="3543" w:type="dxa"/>
          </w:tcPr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В.В.</w:t>
            </w:r>
          </w:p>
        </w:tc>
      </w:tr>
      <w:tr w:rsidR="00BE6BA7" w:rsidRPr="00752086" w:rsidTr="006D6847">
        <w:tc>
          <w:tcPr>
            <w:tcW w:w="3543" w:type="dxa"/>
          </w:tcPr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208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BE6BA7" w:rsidRPr="00752086" w:rsidTr="006D6847">
        <w:tc>
          <w:tcPr>
            <w:tcW w:w="3543" w:type="dxa"/>
          </w:tcPr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«____»_________________2017</w:t>
            </w:r>
            <w:r w:rsidRPr="007520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6BA7" w:rsidRPr="00752086" w:rsidTr="006D6847">
        <w:tc>
          <w:tcPr>
            <w:tcW w:w="3543" w:type="dxa"/>
          </w:tcPr>
          <w:p w:rsidR="00BE6BA7" w:rsidRPr="00752086" w:rsidRDefault="00BE6BA7" w:rsidP="00FF6F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Pr="00752086" w:rsidRDefault="00BE6BA7" w:rsidP="00FF6F88">
      <w:pPr>
        <w:pStyle w:val="af1"/>
        <w:ind w:left="10206"/>
        <w:rPr>
          <w:rFonts w:ascii="Times New Roman" w:hAnsi="Times New Roman"/>
          <w:sz w:val="24"/>
          <w:szCs w:val="24"/>
        </w:rPr>
      </w:pPr>
    </w:p>
    <w:p w:rsidR="00BE6BA7" w:rsidRPr="00752086" w:rsidRDefault="00BE6BA7" w:rsidP="00FF6F88">
      <w:pPr>
        <w:pStyle w:val="af1"/>
        <w:ind w:left="10206"/>
        <w:rPr>
          <w:rFonts w:ascii="Times New Roman" w:hAnsi="Times New Roman"/>
          <w:sz w:val="24"/>
          <w:szCs w:val="24"/>
        </w:rPr>
      </w:pPr>
      <w:r w:rsidRPr="00752086">
        <w:rPr>
          <w:rFonts w:ascii="Times New Roman" w:hAnsi="Times New Roman"/>
          <w:sz w:val="24"/>
          <w:szCs w:val="24"/>
        </w:rPr>
        <w:t xml:space="preserve"> </w:t>
      </w: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EA24E7" w:rsidRDefault="00BE6BA7" w:rsidP="00FF6F88">
      <w:pPr>
        <w:jc w:val="center"/>
        <w:rPr>
          <w:b/>
          <w:sz w:val="28"/>
          <w:szCs w:val="28"/>
        </w:rPr>
      </w:pPr>
      <w:r w:rsidRPr="00EA24E7">
        <w:rPr>
          <w:b/>
          <w:sz w:val="28"/>
          <w:szCs w:val="28"/>
        </w:rPr>
        <w:t>ПЕРСПЕКТИВНЫЙ ПЛАН</w:t>
      </w:r>
    </w:p>
    <w:p w:rsidR="00BE6BA7" w:rsidRPr="005A530C" w:rsidRDefault="00BE6BA7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 xml:space="preserve">работы </w:t>
      </w:r>
      <w:r w:rsidR="005A530C" w:rsidRPr="005A530C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5A530C" w:rsidRPr="005A530C" w:rsidRDefault="005A530C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BE6BA7" w:rsidRPr="005A530C" w:rsidRDefault="00BE6BA7" w:rsidP="00FF6F88">
      <w:pPr>
        <w:jc w:val="center"/>
        <w:rPr>
          <w:rFonts w:ascii="Times New Roman" w:hAnsi="Times New Roman"/>
          <w:sz w:val="28"/>
          <w:szCs w:val="28"/>
        </w:rPr>
      </w:pPr>
      <w:r w:rsidRPr="005A530C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BE6BA7" w:rsidRPr="005A530C" w:rsidRDefault="00BE6BA7" w:rsidP="00FF6F88">
      <w:pPr>
        <w:jc w:val="center"/>
        <w:rPr>
          <w:rFonts w:ascii="Times New Roman" w:hAnsi="Times New Roman"/>
          <w:sz w:val="28"/>
          <w:szCs w:val="28"/>
        </w:rPr>
      </w:pPr>
      <w:r w:rsidRPr="005A530C">
        <w:rPr>
          <w:rFonts w:ascii="Times New Roman" w:hAnsi="Times New Roman"/>
          <w:sz w:val="28"/>
          <w:szCs w:val="28"/>
        </w:rPr>
        <w:t>на 2018 год</w:t>
      </w: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p w:rsidR="00BE6BA7" w:rsidRDefault="00BE6BA7" w:rsidP="00FF6F88">
      <w:pPr>
        <w:jc w:val="center"/>
        <w:rPr>
          <w:rFonts w:ascii="Times New Roman" w:hAnsi="Times New Roman"/>
          <w:sz w:val="28"/>
          <w:szCs w:val="28"/>
        </w:rPr>
      </w:pPr>
    </w:p>
    <w:p w:rsidR="00BE6BA7" w:rsidRPr="00EA24E7" w:rsidRDefault="00BE6BA7" w:rsidP="00FF6F88">
      <w:pPr>
        <w:jc w:val="center"/>
        <w:rPr>
          <w:rFonts w:ascii="Times New Roman" w:hAnsi="Times New Roman"/>
          <w:sz w:val="28"/>
          <w:szCs w:val="28"/>
        </w:rPr>
      </w:pPr>
      <w:r w:rsidRPr="00EA24E7">
        <w:rPr>
          <w:rFonts w:ascii="Times New Roman" w:hAnsi="Times New Roman"/>
          <w:sz w:val="28"/>
          <w:szCs w:val="28"/>
        </w:rPr>
        <w:t>201</w:t>
      </w:r>
      <w:r w:rsidR="005A530C">
        <w:rPr>
          <w:rFonts w:ascii="Times New Roman" w:hAnsi="Times New Roman"/>
          <w:sz w:val="28"/>
          <w:szCs w:val="28"/>
        </w:rPr>
        <w:t>7</w:t>
      </w:r>
      <w:r w:rsidRPr="00EA24E7">
        <w:rPr>
          <w:rFonts w:ascii="Times New Roman" w:hAnsi="Times New Roman"/>
          <w:sz w:val="28"/>
          <w:szCs w:val="28"/>
        </w:rPr>
        <w:t xml:space="preserve"> год</w:t>
      </w:r>
    </w:p>
    <w:p w:rsidR="00BE6BA7" w:rsidRPr="00EA24E7" w:rsidRDefault="00BE6BA7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EA24E7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5A530C" w:rsidRPr="005A530C" w:rsidRDefault="005A530C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>работы Муниципального бюджетного учреждения культуры</w:t>
      </w:r>
    </w:p>
    <w:p w:rsidR="005A530C" w:rsidRPr="005A530C" w:rsidRDefault="005A530C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BE6BA7" w:rsidRPr="005A530C" w:rsidRDefault="00BE6BA7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</w:p>
    <w:p w:rsidR="00BE6BA7" w:rsidRPr="005A530C" w:rsidRDefault="00BE6BA7" w:rsidP="00FF6F88">
      <w:pPr>
        <w:jc w:val="center"/>
        <w:rPr>
          <w:rFonts w:ascii="Times New Roman" w:hAnsi="Times New Roman"/>
          <w:b/>
          <w:sz w:val="28"/>
          <w:szCs w:val="28"/>
        </w:rPr>
      </w:pPr>
      <w:r w:rsidRPr="005A530C">
        <w:rPr>
          <w:rFonts w:ascii="Times New Roman" w:hAnsi="Times New Roman"/>
          <w:b/>
          <w:sz w:val="28"/>
          <w:szCs w:val="28"/>
        </w:rPr>
        <w:t>на 2017 год</w:t>
      </w:r>
    </w:p>
    <w:p w:rsidR="00BE6BA7" w:rsidRPr="00752086" w:rsidRDefault="00BE6BA7" w:rsidP="00FF6F88">
      <w:pPr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245"/>
        <w:gridCol w:w="276"/>
        <w:gridCol w:w="147"/>
        <w:gridCol w:w="1420"/>
        <w:gridCol w:w="274"/>
        <w:gridCol w:w="147"/>
        <w:gridCol w:w="1558"/>
        <w:gridCol w:w="430"/>
        <w:gridCol w:w="291"/>
        <w:gridCol w:w="843"/>
        <w:gridCol w:w="708"/>
        <w:gridCol w:w="195"/>
        <w:gridCol w:w="232"/>
        <w:gridCol w:w="143"/>
        <w:gridCol w:w="1984"/>
      </w:tblGrid>
      <w:tr w:rsidR="00BE6BA7" w:rsidRPr="00FF3432" w:rsidTr="00682934">
        <w:tc>
          <w:tcPr>
            <w:tcW w:w="14850" w:type="dxa"/>
            <w:gridSpan w:val="16"/>
          </w:tcPr>
          <w:p w:rsidR="00BE6BA7" w:rsidRPr="00FF3432" w:rsidRDefault="00BE6BA7" w:rsidP="00FF6F8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</w:rPr>
              <w:t>Региональные целевые программы развития культуры (МЦП)</w:t>
            </w:r>
          </w:p>
          <w:p w:rsidR="00BE6BA7" w:rsidRPr="00FF3432" w:rsidRDefault="00BE6BA7" w:rsidP="00FF6F88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1.1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Муниципальная программа «Развитие культуры»</w:t>
            </w:r>
          </w:p>
          <w:p w:rsidR="00BE6BA7" w:rsidRPr="00FF3432" w:rsidRDefault="00BE6BA7" w:rsidP="00FF6F88">
            <w:pPr>
              <w:snapToGrid w:val="0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- подпрограмма «Культура Анапы»;</w:t>
            </w:r>
          </w:p>
          <w:p w:rsidR="00BE6BA7" w:rsidRPr="00FF3432" w:rsidRDefault="00BE6BA7" w:rsidP="00FF6F88">
            <w:pPr>
              <w:snapToGrid w:val="0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- подпрограмма «Поддержка клубных учреждений муниципального образования город-курорт Анапа»;</w:t>
            </w:r>
          </w:p>
          <w:p w:rsidR="00BE6BA7" w:rsidRPr="00FF3432" w:rsidRDefault="00BE6BA7" w:rsidP="00FF6F88">
            <w:pPr>
              <w:snapToGrid w:val="0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- подпрограмма «Кадровое обеспечение сферы культуры и искусства муниципального образования город-курорт Анапа»;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жители </w:t>
            </w:r>
            <w:r w:rsidR="00DD5B10">
              <w:rPr>
                <w:rFonts w:ascii="Times New Roman" w:hAnsi="Times New Roman"/>
              </w:rPr>
              <w:t xml:space="preserve">Приморского </w:t>
            </w:r>
            <w:r w:rsidRPr="00FF3432">
              <w:rPr>
                <w:rFonts w:ascii="Times New Roman" w:hAnsi="Times New Roman"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BE6BA7" w:rsidRPr="00FF3432" w:rsidRDefault="00DD5B10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Приморский </w:t>
            </w:r>
            <w:r w:rsidR="00BE6BA7" w:rsidRPr="00FF3432">
              <w:rPr>
                <w:rFonts w:ascii="Times New Roman" w:hAnsi="Times New Roman"/>
              </w:rPr>
              <w:t xml:space="preserve"> сельский округ 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Директор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Заместитель директора </w:t>
            </w:r>
          </w:p>
        </w:tc>
      </w:tr>
      <w:tr w:rsidR="00BE6BA7" w:rsidRPr="00FF3432" w:rsidTr="00682934">
        <w:tc>
          <w:tcPr>
            <w:tcW w:w="14850" w:type="dxa"/>
            <w:gridSpan w:val="16"/>
          </w:tcPr>
          <w:p w:rsidR="00BE6BA7" w:rsidRPr="00FF3432" w:rsidRDefault="00BE6BA7" w:rsidP="00FF6F8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</w:rPr>
              <w:t>Административно-организационная деятельность учреждения</w:t>
            </w:r>
          </w:p>
          <w:p w:rsidR="00BE6BA7" w:rsidRPr="00FF3432" w:rsidRDefault="00BE6BA7" w:rsidP="00FF6F88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2.1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Контроль за выполнением законодательных актов, регламентирующих документов – постановления и распоряжения местных органов власти (главы администрации г-к Анапа, городского Совета депутатов, глав сельских округов)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 сотрудники МБУК «</w:t>
            </w:r>
            <w:r w:rsidR="00DD5B10">
              <w:rPr>
                <w:rFonts w:ascii="Times New Roman" w:hAnsi="Times New Roman"/>
                <w:i/>
              </w:rPr>
              <w:t>Приморская</w:t>
            </w:r>
            <w:r w:rsidRPr="00FF3432">
              <w:rPr>
                <w:rFonts w:ascii="Times New Roman" w:hAnsi="Times New Roman"/>
                <w:i/>
              </w:rPr>
              <w:t xml:space="preserve"> ЦКС»  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279" w:type="dxa"/>
            <w:gridSpan w:val="3"/>
          </w:tcPr>
          <w:p w:rsidR="00BE6BA7" w:rsidRPr="00FF3432" w:rsidRDefault="00DD5B10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Приморский </w:t>
            </w:r>
            <w:r w:rsidR="00BE6BA7" w:rsidRPr="00FF3432">
              <w:rPr>
                <w:rFonts w:ascii="Times New Roman" w:hAnsi="Times New Roman"/>
                <w:i/>
              </w:rPr>
              <w:t>сельский округ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  <w:i/>
              </w:rPr>
              <w:t>директор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2.2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Участие в  планерных совещаниях работников учреждений культуры города-курорта Анапа и др. заседаниях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Сотрудники Управления культуры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г-к. Анапа, Анапскиий район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5A530C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</w:t>
            </w:r>
            <w:r w:rsidR="005A530C" w:rsidRPr="00FF3432">
              <w:rPr>
                <w:rFonts w:ascii="Times New Roman" w:hAnsi="Times New Roman"/>
                <w:i/>
              </w:rPr>
              <w:t>;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заместитель директора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2.3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Контроль за выполнением целевых городских, краевых, региональных и общероссийских программ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 сотрудники </w:t>
            </w:r>
            <w:r w:rsidR="00DD5B10" w:rsidRPr="00FF3432">
              <w:rPr>
                <w:rFonts w:ascii="Times New Roman" w:hAnsi="Times New Roman"/>
                <w:i/>
              </w:rPr>
              <w:t>МБУК «</w:t>
            </w:r>
            <w:r w:rsidR="00DD5B10">
              <w:rPr>
                <w:rFonts w:ascii="Times New Roman" w:hAnsi="Times New Roman"/>
                <w:i/>
              </w:rPr>
              <w:t>Приморская</w:t>
            </w:r>
            <w:r w:rsidR="00DD5B10" w:rsidRPr="00FF3432">
              <w:rPr>
                <w:rFonts w:ascii="Times New Roman" w:hAnsi="Times New Roman"/>
                <w:i/>
              </w:rPr>
              <w:t xml:space="preserve"> ЦКС»  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ДК</w:t>
            </w:r>
            <w:r w:rsidR="00DD5B10">
              <w:rPr>
                <w:rFonts w:ascii="Times New Roman" w:hAnsi="Times New Roman"/>
                <w:i/>
              </w:rPr>
              <w:t xml:space="preserve"> с.Цибанобалка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2.4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Проведение внутренних планерных совещаний учреждения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 </w:t>
            </w:r>
          </w:p>
          <w:p w:rsidR="00BE6BA7" w:rsidRPr="00FF3432" w:rsidRDefault="00DD5B10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Приморского </w:t>
            </w:r>
            <w:r w:rsidR="00BE6BA7"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BE6BA7" w:rsidRPr="00FF3432" w:rsidRDefault="00DD5B10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ДК</w:t>
            </w:r>
            <w:r>
              <w:rPr>
                <w:rFonts w:ascii="Times New Roman" w:hAnsi="Times New Roman"/>
                <w:i/>
              </w:rPr>
              <w:t xml:space="preserve"> с.Цибанобалка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2 раза в месяц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Ежемесячное и еженедельное планирование деятельности учреждения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 сотрудники МБУК «</w:t>
            </w:r>
            <w:r w:rsidR="00DD5B10">
              <w:rPr>
                <w:rFonts w:ascii="Times New Roman" w:hAnsi="Times New Roman"/>
                <w:i/>
              </w:rPr>
              <w:t>Приморская</w:t>
            </w:r>
            <w:r w:rsidRPr="00FF3432">
              <w:rPr>
                <w:rFonts w:ascii="Times New Roman" w:hAnsi="Times New Roman"/>
                <w:i/>
              </w:rPr>
              <w:t xml:space="preserve"> ЦКС»  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МБУК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«</w:t>
            </w:r>
            <w:r w:rsidR="00DD5B10">
              <w:rPr>
                <w:rFonts w:ascii="Times New Roman" w:hAnsi="Times New Roman"/>
                <w:i/>
              </w:rPr>
              <w:t>Приморская Ц</w:t>
            </w:r>
            <w:r w:rsidRPr="00FF3432">
              <w:rPr>
                <w:rFonts w:ascii="Times New Roman" w:hAnsi="Times New Roman"/>
                <w:i/>
              </w:rPr>
              <w:t>КС»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директор;</w:t>
            </w:r>
          </w:p>
          <w:p w:rsidR="00BE6BA7" w:rsidRPr="00FF3432" w:rsidRDefault="00DD5B10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художественный руководитель</w:t>
            </w:r>
            <w:r w:rsidR="005A530C" w:rsidRPr="00FF3432">
              <w:rPr>
                <w:rFonts w:ascii="Times New Roman" w:hAnsi="Times New Roman"/>
                <w:i/>
              </w:rPr>
              <w:t>;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  <w:i/>
              </w:rPr>
              <w:t>методист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2.7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Подготовка аналитических справок, отчетов, информации и предложений по всем направлениям видов деятельности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сотрудники МБУК «</w:t>
            </w:r>
            <w:r w:rsidR="00DD5B10">
              <w:rPr>
                <w:rFonts w:ascii="Times New Roman" w:hAnsi="Times New Roman"/>
                <w:i/>
              </w:rPr>
              <w:t xml:space="preserve">Приморская </w:t>
            </w:r>
            <w:r w:rsidRPr="00FF3432">
              <w:rPr>
                <w:rFonts w:ascii="Times New Roman" w:hAnsi="Times New Roman"/>
                <w:i/>
              </w:rPr>
              <w:t xml:space="preserve">ЦКС»   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МБУК 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«</w:t>
            </w:r>
            <w:r w:rsidR="00DD5B10">
              <w:rPr>
                <w:rFonts w:ascii="Times New Roman" w:hAnsi="Times New Roman"/>
                <w:i/>
              </w:rPr>
              <w:t>Приморская Ц</w:t>
            </w:r>
            <w:r w:rsidRPr="00FF3432">
              <w:rPr>
                <w:rFonts w:ascii="Times New Roman" w:hAnsi="Times New Roman"/>
                <w:i/>
              </w:rPr>
              <w:t>КС»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DD5B10" w:rsidRPr="00FF3432" w:rsidRDefault="00DD5B10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директор;</w:t>
            </w:r>
          </w:p>
          <w:p w:rsidR="00DD5B10" w:rsidRPr="00FF3432" w:rsidRDefault="00DD5B10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художественный руководитель</w:t>
            </w:r>
            <w:r w:rsidR="005A530C" w:rsidRPr="00FF3432">
              <w:rPr>
                <w:rFonts w:ascii="Times New Roman" w:hAnsi="Times New Roman"/>
                <w:i/>
              </w:rPr>
              <w:t>;</w:t>
            </w:r>
          </w:p>
          <w:p w:rsidR="00BE6BA7" w:rsidRPr="00FF3432" w:rsidRDefault="00DD5B10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  <w:i/>
              </w:rPr>
              <w:t>методист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2.8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Организация работы с несовершеннолетними, состоящими на учете ОПДН и внутреннем учете учреждения, согласно индивидуального плана работы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 </w:t>
            </w:r>
          </w:p>
          <w:p w:rsidR="00BE6BA7" w:rsidRPr="00FF3432" w:rsidRDefault="00DD5B10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Приморского </w:t>
            </w:r>
            <w:r w:rsidR="00BE6BA7"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МБУК «</w:t>
            </w:r>
            <w:r w:rsidR="00DD5B10">
              <w:rPr>
                <w:rFonts w:ascii="Times New Roman" w:hAnsi="Times New Roman"/>
                <w:i/>
              </w:rPr>
              <w:t xml:space="preserve">Приморская </w:t>
            </w:r>
            <w:r w:rsidRPr="00FF3432">
              <w:rPr>
                <w:rFonts w:ascii="Times New Roman" w:hAnsi="Times New Roman"/>
                <w:i/>
              </w:rPr>
              <w:t>ЦКС», патронаж на дому</w:t>
            </w:r>
          </w:p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DD5B10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Заведующий сектором</w:t>
            </w:r>
          </w:p>
        </w:tc>
      </w:tr>
      <w:tr w:rsidR="00BE6BA7" w:rsidRPr="00FF3432" w:rsidTr="00682934">
        <w:tc>
          <w:tcPr>
            <w:tcW w:w="14850" w:type="dxa"/>
            <w:gridSpan w:val="16"/>
          </w:tcPr>
          <w:p w:rsidR="00BE6BA7" w:rsidRPr="00FF3432" w:rsidRDefault="00BE6BA7" w:rsidP="00FF6F8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>Маркетинговая, рекламно-информационная и издательская деятельность</w:t>
            </w:r>
          </w:p>
          <w:p w:rsidR="00BE6BA7" w:rsidRPr="00FF3432" w:rsidRDefault="00BE6BA7" w:rsidP="00FF6F88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3.1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Информационное сотрудничество с редакциями краевых и муниципальных электронных СМИ, органов периодической печати и информационных агентств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 жители   </w:t>
            </w:r>
          </w:p>
          <w:p w:rsidR="00BE6BA7" w:rsidRPr="00FF3432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Приморского</w:t>
            </w:r>
            <w:r w:rsidR="00BE6BA7" w:rsidRPr="00FF3432">
              <w:rPr>
                <w:rFonts w:ascii="Times New Roman" w:hAnsi="Times New Roman"/>
                <w:i/>
              </w:rPr>
              <w:t xml:space="preserve"> сельского округа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г-к Анапа, Анапский район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директор;</w:t>
            </w:r>
          </w:p>
          <w:p w:rsidR="00BE6BA7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методист</w:t>
            </w:r>
            <w:r w:rsidR="005A530C" w:rsidRPr="00FF3432">
              <w:rPr>
                <w:rFonts w:ascii="Times New Roman" w:hAnsi="Times New Roman"/>
                <w:i/>
              </w:rPr>
              <w:t>;</w:t>
            </w:r>
          </w:p>
          <w:p w:rsidR="00F768C3" w:rsidRPr="00FF3432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3.4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Подготовка буклетов, рекламных плакатов, баннеров, листовок к тематическим мероприятиям, молодежным акциям и общественно значимым  мероприятиям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 </w:t>
            </w:r>
          </w:p>
          <w:p w:rsidR="00BE6BA7" w:rsidRPr="00FF3432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Приморского</w:t>
            </w:r>
            <w:r w:rsidR="00BE6BA7" w:rsidRPr="00FF3432">
              <w:rPr>
                <w:rFonts w:ascii="Times New Roman" w:hAnsi="Times New Roman"/>
                <w:i/>
              </w:rPr>
              <w:t xml:space="preserve"> сельского округа</w:t>
            </w: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МБУК </w:t>
            </w:r>
            <w:r w:rsidR="00F768C3">
              <w:rPr>
                <w:rFonts w:ascii="Times New Roman" w:hAnsi="Times New Roman"/>
                <w:i/>
              </w:rPr>
              <w:t xml:space="preserve"> </w:t>
            </w:r>
            <w:r w:rsidRPr="00FF3432">
              <w:rPr>
                <w:rFonts w:ascii="Times New Roman" w:hAnsi="Times New Roman"/>
                <w:i/>
              </w:rPr>
              <w:t>«</w:t>
            </w:r>
            <w:r w:rsidR="00F768C3">
              <w:rPr>
                <w:rFonts w:ascii="Times New Roman" w:hAnsi="Times New Roman"/>
                <w:i/>
              </w:rPr>
              <w:t>Приморская ЦКС</w:t>
            </w:r>
            <w:r w:rsidRPr="00FF3432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методист</w:t>
            </w:r>
          </w:p>
          <w:p w:rsidR="008F11F6" w:rsidRPr="00FF3432" w:rsidRDefault="008F11F6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3.5</w:t>
            </w:r>
          </w:p>
        </w:tc>
        <w:tc>
          <w:tcPr>
            <w:tcW w:w="5668" w:type="dxa"/>
            <w:gridSpan w:val="3"/>
          </w:tcPr>
          <w:p w:rsidR="00BE6BA7" w:rsidRDefault="00BE6BA7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Разработка и сопровождение электронного ресурса (сайта) учреждения с целью поддержки и развития информационно-коммуникационных связей с населением и другими заинтересованными лицами и организациями</w:t>
            </w: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  <w:p w:rsidR="00FF6F88" w:rsidRPr="00FF3432" w:rsidRDefault="00FF6F88" w:rsidP="00FF6F88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 </w:t>
            </w:r>
          </w:p>
          <w:p w:rsidR="00BE6BA7" w:rsidRDefault="00F768C3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Приморского </w:t>
            </w:r>
            <w:r w:rsidR="00BE6BA7" w:rsidRPr="00FF3432">
              <w:rPr>
                <w:rFonts w:ascii="Times New Roman" w:hAnsi="Times New Roman"/>
                <w:i/>
              </w:rPr>
              <w:t>сельского округа</w:t>
            </w:r>
          </w:p>
          <w:p w:rsidR="00FF6F88" w:rsidRPr="00FF3432" w:rsidRDefault="00FF6F88" w:rsidP="00FF6F8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МБУК </w:t>
            </w:r>
            <w:r w:rsidR="00F768C3">
              <w:rPr>
                <w:rFonts w:ascii="Times New Roman" w:hAnsi="Times New Roman"/>
                <w:i/>
              </w:rPr>
              <w:t>«Приморская ЦКС»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BE6BA7" w:rsidRPr="00FF3432" w:rsidRDefault="00F768C3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методист</w:t>
            </w:r>
          </w:p>
        </w:tc>
      </w:tr>
      <w:tr w:rsidR="00BE6BA7" w:rsidRPr="00FF3432" w:rsidTr="00682934">
        <w:tc>
          <w:tcPr>
            <w:tcW w:w="14850" w:type="dxa"/>
            <w:gridSpan w:val="16"/>
          </w:tcPr>
          <w:p w:rsidR="00BE6BA7" w:rsidRPr="00FF3432" w:rsidRDefault="00BE6BA7" w:rsidP="00FF6F88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FF3432">
              <w:rPr>
                <w:rFonts w:ascii="Times New Roman" w:hAnsi="Times New Roman"/>
                <w:b/>
              </w:rPr>
              <w:t>.Учебно-воспитательная деятельность</w:t>
            </w:r>
          </w:p>
          <w:p w:rsidR="00BE6BA7" w:rsidRPr="00FF3432" w:rsidRDefault="00BE6BA7" w:rsidP="00FF6F88">
            <w:pPr>
              <w:ind w:left="1080"/>
              <w:rPr>
                <w:rFonts w:ascii="Times New Roman" w:hAnsi="Times New Roman"/>
                <w:b/>
              </w:rPr>
            </w:pP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4.1</w:t>
            </w: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>Организация кружковой работы</w:t>
            </w:r>
          </w:p>
          <w:p w:rsidR="00BE6BA7" w:rsidRPr="00FF3432" w:rsidRDefault="00BE6BA7" w:rsidP="00FF6F8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BA7" w:rsidRPr="00FF3432" w:rsidTr="00682934">
        <w:tc>
          <w:tcPr>
            <w:tcW w:w="957" w:type="dxa"/>
          </w:tcPr>
          <w:p w:rsidR="00BE6BA7" w:rsidRPr="00FF3432" w:rsidRDefault="00BE6BA7" w:rsidP="00FF6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BE6BA7" w:rsidRPr="00FF3432" w:rsidRDefault="00BE6BA7" w:rsidP="00FF6F88">
            <w:pPr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Полное наименование клубного формирования</w:t>
            </w:r>
          </w:p>
        </w:tc>
        <w:tc>
          <w:tcPr>
            <w:tcW w:w="1841" w:type="dxa"/>
            <w:gridSpan w:val="3"/>
          </w:tcPr>
          <w:p w:rsidR="00BE6BA7" w:rsidRPr="00FF3432" w:rsidRDefault="00BE6BA7" w:rsidP="000F7E0C">
            <w:pPr>
              <w:snapToGri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Возрастная категория</w:t>
            </w:r>
          </w:p>
          <w:p w:rsidR="00BE6BA7" w:rsidRPr="00FF3432" w:rsidRDefault="00BE6BA7" w:rsidP="000F7E0C">
            <w:pPr>
              <w:snapToGrid w:val="0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279" w:type="dxa"/>
            <w:gridSpan w:val="3"/>
          </w:tcPr>
          <w:p w:rsidR="00BE6BA7" w:rsidRPr="00FF3432" w:rsidRDefault="00BE6BA7" w:rsidP="000F7E0C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746" w:type="dxa"/>
            <w:gridSpan w:val="3"/>
          </w:tcPr>
          <w:p w:rsidR="00BE6BA7" w:rsidRPr="00FF3432" w:rsidRDefault="00BE6BA7" w:rsidP="000F7E0C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Режим работы</w:t>
            </w:r>
          </w:p>
          <w:p w:rsidR="00BE6BA7" w:rsidRPr="00FF3432" w:rsidRDefault="00BE6BA7" w:rsidP="000F7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3"/>
          </w:tcPr>
          <w:p w:rsidR="00BE6BA7" w:rsidRPr="00FF3432" w:rsidRDefault="00BE6BA7" w:rsidP="00FF6F88">
            <w:pPr>
              <w:snapToGri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Фамилия, имя, отчество руководителя полностью</w:t>
            </w:r>
          </w:p>
        </w:tc>
      </w:tr>
      <w:tr w:rsidR="006D6847" w:rsidRPr="00FF3432" w:rsidTr="00887C17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вокальный ансамбль «Приморочка»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6D6847" w:rsidRDefault="00887C1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чт.</w:t>
            </w:r>
          </w:p>
          <w:p w:rsidR="00887C17" w:rsidRPr="00FF3432" w:rsidRDefault="00887C1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Подгорная Валентина Васильевна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ансамбль казачьей песни «Витязь»</w:t>
            </w:r>
          </w:p>
        </w:tc>
        <w:tc>
          <w:tcPr>
            <w:tcW w:w="1841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чт.</w:t>
            </w:r>
          </w:p>
          <w:p w:rsidR="006D6847" w:rsidRPr="00FF3432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Гарипова Елена Николаевна 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ансамбль эстрадной песни «</w:t>
            </w:r>
            <w:r w:rsidRPr="00AE372F">
              <w:rPr>
                <w:rFonts w:ascii="Times New Roman" w:hAnsi="Times New Roman"/>
                <w:lang w:val="en-US" w:eastAsia="ru-RU"/>
              </w:rPr>
              <w:t>Tet</w:t>
            </w:r>
            <w:r w:rsidRPr="00AE372F">
              <w:rPr>
                <w:rFonts w:ascii="Times New Roman" w:hAnsi="Times New Roman"/>
                <w:lang w:eastAsia="ru-RU"/>
              </w:rPr>
              <w:t>-</w:t>
            </w:r>
            <w:r w:rsidRPr="00AE372F">
              <w:rPr>
                <w:rFonts w:ascii="Times New Roman" w:hAnsi="Times New Roman"/>
                <w:lang w:val="en-US" w:eastAsia="ru-RU"/>
              </w:rPr>
              <w:t>a</w:t>
            </w:r>
            <w:r w:rsidRPr="00AE372F">
              <w:rPr>
                <w:rFonts w:ascii="Times New Roman" w:hAnsi="Times New Roman"/>
                <w:lang w:eastAsia="ru-RU"/>
              </w:rPr>
              <w:t>-</w:t>
            </w:r>
            <w:r w:rsidRPr="00AE372F">
              <w:rPr>
                <w:rFonts w:ascii="Times New Roman" w:hAnsi="Times New Roman"/>
                <w:lang w:val="en-US" w:eastAsia="ru-RU"/>
              </w:rPr>
              <w:t>tet</w:t>
            </w:r>
            <w:r w:rsidRPr="00AE372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CB73C9" w:rsidRDefault="00CB73C9" w:rsidP="00CB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ср.19.00-21.00</w:t>
            </w:r>
          </w:p>
          <w:p w:rsidR="00CB73C9" w:rsidRPr="00FF3432" w:rsidRDefault="00CB73C9" w:rsidP="00CB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пт.17.00-19.00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Клепфер Татьяна Александровна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вокально-инструментальный ансамбль «Раут»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вт.,чт.</w:t>
            </w:r>
          </w:p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Запьянцев Игорь Николаевич</w:t>
            </w:r>
          </w:p>
        </w:tc>
      </w:tr>
      <w:tr w:rsidR="006D6847" w:rsidRPr="00FF3432" w:rsidTr="00887C17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ансамбль казачьей песни «Казачата»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887C17" w:rsidRDefault="00887C17" w:rsidP="00887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чт.</w:t>
            </w:r>
          </w:p>
          <w:p w:rsidR="006D6847" w:rsidRPr="00FF3432" w:rsidRDefault="00887C17" w:rsidP="00887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Гарипова Елена Николаевна</w:t>
            </w:r>
          </w:p>
        </w:tc>
      </w:tr>
      <w:tr w:rsidR="006D6847" w:rsidRPr="00FF3432" w:rsidTr="00887C17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Хореографический ансамбль «Мармеладки»</w:t>
            </w:r>
          </w:p>
          <w:p w:rsidR="00450DE1" w:rsidRPr="00AE372F" w:rsidRDefault="00450DE1" w:rsidP="00FF6F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6D6847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пн.18.00-20.00</w:t>
            </w:r>
          </w:p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пт.18.00-20.00</w:t>
            </w:r>
          </w:p>
          <w:p w:rsidR="0039687A" w:rsidRPr="00FF3432" w:rsidRDefault="0039687A" w:rsidP="00035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вс.17.00-19.00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Калесник Ирина Петровна 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игры на гитаре «Гитарист»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="006D6847">
              <w:rPr>
                <w:rFonts w:ascii="Times New Roman" w:hAnsi="Times New Roman"/>
              </w:rPr>
              <w:t>, подростки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пт.</w:t>
            </w:r>
          </w:p>
          <w:p w:rsidR="006D6847" w:rsidRPr="00FF3432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Сырышев Александр Александрович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современной хореографии «Счастье на цыпочках»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F8480C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вт.17.00-20.30</w:t>
            </w:r>
          </w:p>
          <w:p w:rsidR="00F8480C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чт.18.00-20.30</w:t>
            </w:r>
          </w:p>
          <w:p w:rsidR="00F8480C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пт.17.00-18.00</w:t>
            </w:r>
          </w:p>
          <w:p w:rsidR="00F8480C" w:rsidRPr="00FF3432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вс.10.00-14.00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Израйлева Елена Ивановна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Цирковая студия «Фаворит»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="006D6847">
              <w:rPr>
                <w:rFonts w:ascii="Times New Roman" w:hAnsi="Times New Roman"/>
              </w:rPr>
              <w:t>, подростки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F8480C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 сб.</w:t>
            </w:r>
          </w:p>
          <w:p w:rsidR="006D6847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14.30-16.00</w:t>
            </w:r>
          </w:p>
          <w:p w:rsidR="00F8480C" w:rsidRPr="00FF3432" w:rsidRDefault="00F8480C" w:rsidP="000F7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Самсонов Антон Николаевич</w:t>
            </w:r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прикладного декоративного творчества «Кудесник»</w:t>
            </w:r>
          </w:p>
        </w:tc>
        <w:tc>
          <w:tcPr>
            <w:tcW w:w="1841" w:type="dxa"/>
            <w:gridSpan w:val="3"/>
          </w:tcPr>
          <w:p w:rsidR="006D6847" w:rsidRPr="00AE372F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ср.,сб.</w:t>
            </w:r>
          </w:p>
          <w:p w:rsidR="00F8480C" w:rsidRPr="00FF3432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Снежкина Вера Ильинична </w:t>
            </w:r>
          </w:p>
        </w:tc>
      </w:tr>
      <w:tr w:rsidR="006D6847" w:rsidRPr="00FF3432" w:rsidTr="00887C17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Pr="005B4E4D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5B4E4D">
              <w:rPr>
                <w:rFonts w:ascii="Times New Roman" w:hAnsi="Times New Roman"/>
                <w:lang w:eastAsia="ru-RU"/>
              </w:rPr>
              <w:t>Клуб истории и культуры «Казачья слава»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5B4E4D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5B4E4D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  <w:lang w:eastAsia="ru-RU"/>
              </w:rPr>
              <w:t>ДК с. 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6D6847" w:rsidRPr="00FF3432" w:rsidRDefault="00887C1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последние выходные месяца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5B4E4D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5B4E4D">
              <w:rPr>
                <w:rFonts w:ascii="Times New Roman" w:hAnsi="Times New Roman"/>
                <w:lang w:eastAsia="ru-RU"/>
              </w:rPr>
              <w:t xml:space="preserve">Виеру Игорь </w:t>
            </w:r>
            <w:r>
              <w:rPr>
                <w:rFonts w:ascii="Times New Roman" w:hAnsi="Times New Roman"/>
                <w:lang w:eastAsia="ru-RU"/>
              </w:rPr>
              <w:t>Иванович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«Подружки»</w:t>
            </w:r>
          </w:p>
        </w:tc>
        <w:tc>
          <w:tcPr>
            <w:tcW w:w="1841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F8480C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</w:t>
            </w:r>
          </w:p>
          <w:p w:rsidR="00F8480C" w:rsidRPr="00FF3432" w:rsidRDefault="00F8480C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Снежкина Вера Ильинична </w:t>
            </w:r>
          </w:p>
        </w:tc>
      </w:tr>
      <w:tr w:rsidR="006D6847" w:rsidRPr="00FF3432" w:rsidTr="00866873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774F1A" w:rsidRPr="00AE372F" w:rsidRDefault="00774F1A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Клубное объединение «Музыкальная гостиная»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6D6847" w:rsidRPr="00FF3432" w:rsidRDefault="00866873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Днепровская Наталья Николаевна</w:t>
            </w:r>
          </w:p>
        </w:tc>
      </w:tr>
      <w:tr w:rsidR="006D6847" w:rsidRPr="00FF3432" w:rsidTr="00035D87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«Подросток»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6D6847" w:rsidRPr="00FF3432" w:rsidRDefault="00035D87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вторник месяца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Днепровская Наталья Николаевна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выходного дня «Нескучайка»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месяца</w:t>
            </w:r>
          </w:p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Акопян Вера Александровна 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Ансамбль эстрадного пения «Каприз»</w:t>
            </w:r>
          </w:p>
        </w:tc>
        <w:tc>
          <w:tcPr>
            <w:tcW w:w="1841" w:type="dxa"/>
            <w:gridSpan w:val="3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="006D6847">
              <w:rPr>
                <w:rFonts w:ascii="Times New Roman" w:hAnsi="Times New Roman"/>
              </w:rPr>
              <w:t>, подростки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ср.16.00-18.30</w:t>
            </w:r>
          </w:p>
          <w:p w:rsidR="00961AC1" w:rsidRPr="00FF3432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вс.14.00-17.00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Клепфер Татьяна Александровна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</w:rPr>
              <w:t>Студия пластики «Русский блеск»</w:t>
            </w:r>
          </w:p>
        </w:tc>
        <w:tc>
          <w:tcPr>
            <w:tcW w:w="1841" w:type="dxa"/>
            <w:gridSpan w:val="3"/>
          </w:tcPr>
          <w:p w:rsidR="006D6847" w:rsidRPr="00AE372F" w:rsidRDefault="00A62D94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ср.,вс.</w:t>
            </w:r>
          </w:p>
          <w:p w:rsidR="00961AC1" w:rsidRPr="00FF3432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Кириллова Изабелла Юрьевна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Группа восточных танцев </w:t>
            </w:r>
            <w:r w:rsidRPr="00AE372F">
              <w:rPr>
                <w:rFonts w:ascii="Times New Roman" w:hAnsi="Times New Roman"/>
              </w:rPr>
              <w:t>«Эсмеральда»</w:t>
            </w:r>
          </w:p>
        </w:tc>
        <w:tc>
          <w:tcPr>
            <w:tcW w:w="1841" w:type="dxa"/>
            <w:gridSpan w:val="3"/>
          </w:tcPr>
          <w:p w:rsidR="006D6847" w:rsidRPr="00AE372F" w:rsidRDefault="00A62D94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ср.,вс</w:t>
            </w:r>
          </w:p>
          <w:p w:rsidR="00961AC1" w:rsidRPr="00FF3432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Кириллова Изабелла Юрьевна</w:t>
            </w:r>
          </w:p>
        </w:tc>
      </w:tr>
      <w:tr w:rsidR="006D6847" w:rsidRPr="00FF3432" w:rsidTr="00682934">
        <w:tc>
          <w:tcPr>
            <w:tcW w:w="957" w:type="dxa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6D6847" w:rsidRDefault="006D6847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здоровья «Серебряный возраст»</w:t>
            </w:r>
          </w:p>
        </w:tc>
        <w:tc>
          <w:tcPr>
            <w:tcW w:w="1841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пожилые</w:t>
            </w:r>
          </w:p>
        </w:tc>
        <w:tc>
          <w:tcPr>
            <w:tcW w:w="2279" w:type="dxa"/>
            <w:gridSpan w:val="3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</w:tcPr>
          <w:p w:rsidR="006D6847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</w:t>
            </w:r>
          </w:p>
          <w:p w:rsidR="00961AC1" w:rsidRPr="00FF3432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09.00-10.00</w:t>
            </w:r>
          </w:p>
        </w:tc>
        <w:tc>
          <w:tcPr>
            <w:tcW w:w="2359" w:type="dxa"/>
            <w:gridSpan w:val="3"/>
          </w:tcPr>
          <w:p w:rsidR="006D6847" w:rsidRPr="00AE372F" w:rsidRDefault="006D6847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Городова Татьяна Александровна</w:t>
            </w:r>
          </w:p>
        </w:tc>
      </w:tr>
      <w:tr w:rsidR="006D6847" w:rsidRPr="00FF3432" w:rsidTr="00866873">
        <w:tc>
          <w:tcPr>
            <w:tcW w:w="957" w:type="dxa"/>
            <w:shd w:val="clear" w:color="auto" w:fill="auto"/>
          </w:tcPr>
          <w:p w:rsidR="006D6847" w:rsidRPr="00FF3432" w:rsidRDefault="006D6847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6D6847" w:rsidRDefault="006D6847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цыганского танца «Бахталэ»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D6847" w:rsidRPr="00AE372F" w:rsidRDefault="008C6DD5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</w:t>
            </w:r>
            <w:r w:rsidR="006D6847">
              <w:rPr>
                <w:rFonts w:ascii="Times New Roman" w:hAnsi="Times New Roman"/>
                <w:lang w:eastAsia="ru-RU"/>
              </w:rPr>
              <w:t>, подростки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6D6847" w:rsidRPr="00AE372F" w:rsidRDefault="006D6847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с.Цибанобалка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961AC1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- </w:t>
            </w:r>
            <w:r w:rsidR="00961AC1">
              <w:rPr>
                <w:rFonts w:ascii="Times New Roman" w:hAnsi="Times New Roman"/>
              </w:rPr>
              <w:t>сб.</w:t>
            </w:r>
          </w:p>
          <w:p w:rsidR="00961AC1" w:rsidRPr="00FF3432" w:rsidRDefault="00961AC1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6D6847" w:rsidRDefault="006D6847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Астанина Надежда Леонидовна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841" w:type="dxa"/>
            <w:gridSpan w:val="3"/>
          </w:tcPr>
          <w:p w:rsidR="0039687A" w:rsidRPr="00C37B97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пн., пт., вс.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18.00-20.00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 xml:space="preserve">Барсегян Лола Самвеловна  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Народный хор русской песни «Любава»</w:t>
            </w:r>
          </w:p>
        </w:tc>
        <w:tc>
          <w:tcPr>
            <w:tcW w:w="1841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пожилые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пн., ср.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17.30-19.30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Глушенко Тамара Борисовна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Театральный кружок «Лидеры»</w:t>
            </w:r>
          </w:p>
        </w:tc>
        <w:tc>
          <w:tcPr>
            <w:tcW w:w="1841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пт., сб.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16.00- 17.00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Шаталова Юлия Владимировна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Группа «Здоровье»</w:t>
            </w:r>
          </w:p>
        </w:tc>
        <w:tc>
          <w:tcPr>
            <w:tcW w:w="1841" w:type="dxa"/>
            <w:gridSpan w:val="3"/>
          </w:tcPr>
          <w:p w:rsidR="0039687A" w:rsidRPr="00C37B97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вт., чт., пт. 19.00-20.00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 xml:space="preserve">Барсегян Лола Самвеловна  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Кружок ДПИ «Рукодельница»</w:t>
            </w:r>
          </w:p>
        </w:tc>
        <w:tc>
          <w:tcPr>
            <w:tcW w:w="1841" w:type="dxa"/>
            <w:gridSpan w:val="3"/>
          </w:tcPr>
          <w:p w:rsidR="0039687A" w:rsidRPr="00C37B97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ср., пт.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17.00-18.00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Алексенко Елена Юрьевна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Вокальный кружок «Соловушки»</w:t>
            </w:r>
          </w:p>
        </w:tc>
        <w:tc>
          <w:tcPr>
            <w:tcW w:w="1841" w:type="dxa"/>
            <w:gridSpan w:val="3"/>
          </w:tcPr>
          <w:p w:rsidR="0039687A" w:rsidRPr="00C37B97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вт., пт.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16.00-17.00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Шаталова Юлия Владимировна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Теннисная секция «Золотая ракетка»</w:t>
            </w:r>
          </w:p>
        </w:tc>
        <w:tc>
          <w:tcPr>
            <w:tcW w:w="1841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вт., чт., сб.16.00-18.00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Алексенко Елена Юрьевна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Молодежный клуб «Дюна»</w:t>
            </w:r>
          </w:p>
        </w:tc>
        <w:tc>
          <w:tcPr>
            <w:tcW w:w="1841" w:type="dxa"/>
            <w:gridSpan w:val="3"/>
          </w:tcPr>
          <w:p w:rsidR="0039687A" w:rsidRPr="00C37B97" w:rsidRDefault="009651B6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</w:t>
            </w:r>
            <w:r w:rsidRPr="00C37B97">
              <w:rPr>
                <w:rFonts w:ascii="Times New Roman" w:hAnsi="Times New Roman"/>
              </w:rPr>
              <w:t xml:space="preserve"> сб.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14.00-20.00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Алексенко Елена Юрьевна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Клуб «Молодая мама»</w:t>
            </w:r>
          </w:p>
        </w:tc>
        <w:tc>
          <w:tcPr>
            <w:tcW w:w="1841" w:type="dxa"/>
            <w:gridSpan w:val="3"/>
          </w:tcPr>
          <w:p w:rsidR="0039687A" w:rsidRPr="00C37B97" w:rsidRDefault="009651B6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Каждая вторая суббота месяца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Алексенко Елена Юрьевна</w:t>
            </w:r>
          </w:p>
          <w:p w:rsidR="0039687A" w:rsidRPr="00C37B97" w:rsidRDefault="0039687A" w:rsidP="00FF6F88">
            <w:pPr>
              <w:rPr>
                <w:rFonts w:ascii="Times New Roman" w:hAnsi="Times New Roman"/>
              </w:rPr>
            </w:pP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866873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 xml:space="preserve">Спортивный </w:t>
            </w:r>
            <w:r w:rsidR="00866873">
              <w:rPr>
                <w:rFonts w:ascii="Times New Roman" w:hAnsi="Times New Roman"/>
              </w:rPr>
              <w:t xml:space="preserve">клуб </w:t>
            </w:r>
            <w:r w:rsidRPr="00C37B97">
              <w:rPr>
                <w:rFonts w:ascii="Times New Roman" w:hAnsi="Times New Roman"/>
              </w:rPr>
              <w:t>«Самбо»</w:t>
            </w:r>
          </w:p>
        </w:tc>
        <w:tc>
          <w:tcPr>
            <w:tcW w:w="1841" w:type="dxa"/>
            <w:gridSpan w:val="3"/>
          </w:tcPr>
          <w:p w:rsidR="0039687A" w:rsidRPr="00C37B97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пн., ср., пт. 17.00-19.00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Казанцев Александр Владимирович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Спортивный кружок «Чемпионы»</w:t>
            </w:r>
          </w:p>
        </w:tc>
        <w:tc>
          <w:tcPr>
            <w:tcW w:w="1841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ср., чт.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19.00-20.00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Казанцев Александр Владимирович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Секция по шашкам и шахматам «Ладья»</w:t>
            </w:r>
          </w:p>
        </w:tc>
        <w:tc>
          <w:tcPr>
            <w:tcW w:w="1841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9" w:type="dxa"/>
            <w:gridSpan w:val="3"/>
          </w:tcPr>
          <w:p w:rsidR="0039687A" w:rsidRPr="00C37B97" w:rsidRDefault="0039687A" w:rsidP="000F7E0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B97">
              <w:rPr>
                <w:rFonts w:ascii="Times New Roman" w:hAnsi="Times New Roman"/>
                <w:lang w:eastAsia="ru-RU"/>
              </w:rPr>
              <w:t>ДК хут. Красный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37B97">
              <w:rPr>
                <w:rFonts w:ascii="Times New Roman" w:hAnsi="Times New Roman"/>
              </w:rPr>
              <w:t>р., пт.</w:t>
            </w:r>
          </w:p>
          <w:p w:rsidR="0039687A" w:rsidRPr="00C37B97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16.00-17.00</w:t>
            </w:r>
          </w:p>
        </w:tc>
        <w:tc>
          <w:tcPr>
            <w:tcW w:w="2359" w:type="dxa"/>
            <w:gridSpan w:val="3"/>
          </w:tcPr>
          <w:p w:rsidR="0039687A" w:rsidRPr="00C37B97" w:rsidRDefault="0039687A" w:rsidP="00FF6F88">
            <w:pPr>
              <w:rPr>
                <w:rFonts w:ascii="Times New Roman" w:hAnsi="Times New Roman"/>
              </w:rPr>
            </w:pPr>
            <w:r w:rsidRPr="00C37B97">
              <w:rPr>
                <w:rFonts w:ascii="Times New Roman" w:hAnsi="Times New Roman"/>
              </w:rPr>
              <w:t>Шаталова Юлия Владимировна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FF3432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Вокальный ансамбль «Лучики солнца»</w:t>
            </w:r>
          </w:p>
        </w:tc>
        <w:tc>
          <w:tcPr>
            <w:tcW w:w="1841" w:type="dxa"/>
            <w:gridSpan w:val="3"/>
          </w:tcPr>
          <w:p w:rsidR="0039687A" w:rsidRPr="00FF3432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К хут. Красный Курган</w:t>
            </w:r>
          </w:p>
        </w:tc>
        <w:tc>
          <w:tcPr>
            <w:tcW w:w="1746" w:type="dxa"/>
            <w:gridSpan w:val="3"/>
          </w:tcPr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вт.,чт.</w:t>
            </w:r>
          </w:p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2359" w:type="dxa"/>
            <w:gridSpan w:val="3"/>
          </w:tcPr>
          <w:p w:rsidR="0039687A" w:rsidRPr="00FF3432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Клепфер Татьяна Александровна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Pr="00FF3432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«Калина Красная»</w:t>
            </w:r>
          </w:p>
        </w:tc>
        <w:tc>
          <w:tcPr>
            <w:tcW w:w="1841" w:type="dxa"/>
            <w:gridSpan w:val="3"/>
          </w:tcPr>
          <w:p w:rsidR="0039687A" w:rsidRPr="00FF3432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вт.,чт.</w:t>
            </w:r>
          </w:p>
          <w:p w:rsidR="0039687A" w:rsidRPr="00FF3432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2359" w:type="dxa"/>
            <w:gridSpan w:val="3"/>
          </w:tcPr>
          <w:p w:rsidR="0039687A" w:rsidRPr="00FF3432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Клепфер Татьяна Александровна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читателей «Лукоморье»</w:t>
            </w:r>
          </w:p>
        </w:tc>
        <w:tc>
          <w:tcPr>
            <w:tcW w:w="1841" w:type="dxa"/>
            <w:gridSpan w:val="3"/>
          </w:tcPr>
          <w:p w:rsidR="0039687A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сб.12.00-13.00</w:t>
            </w:r>
          </w:p>
        </w:tc>
        <w:tc>
          <w:tcPr>
            <w:tcW w:w="2359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Медиченко Наталья Антоновна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любителей животных «Моя радость»</w:t>
            </w:r>
          </w:p>
        </w:tc>
        <w:tc>
          <w:tcPr>
            <w:tcW w:w="1841" w:type="dxa"/>
            <w:gridSpan w:val="3"/>
          </w:tcPr>
          <w:p w:rsidR="0039687A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сб.14.00-15.00</w:t>
            </w:r>
          </w:p>
        </w:tc>
        <w:tc>
          <w:tcPr>
            <w:tcW w:w="2359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Клепфер Татьяна Александровна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Казачий клуб «Вольница»</w:t>
            </w:r>
          </w:p>
        </w:tc>
        <w:tc>
          <w:tcPr>
            <w:tcW w:w="1841" w:type="dxa"/>
            <w:gridSpan w:val="3"/>
          </w:tcPr>
          <w:p w:rsidR="0039687A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сб.13.00-14.00</w:t>
            </w:r>
          </w:p>
        </w:tc>
        <w:tc>
          <w:tcPr>
            <w:tcW w:w="2359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 Михаил Сергеевич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декоративно-прикладного творчества «Мастерица»</w:t>
            </w:r>
          </w:p>
        </w:tc>
        <w:tc>
          <w:tcPr>
            <w:tcW w:w="1841" w:type="dxa"/>
            <w:gridSpan w:val="3"/>
          </w:tcPr>
          <w:p w:rsidR="0039687A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сб.15.00-16.00</w:t>
            </w:r>
          </w:p>
        </w:tc>
        <w:tc>
          <w:tcPr>
            <w:tcW w:w="2359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Клепфер Татьяна Александровна</w:t>
            </w:r>
          </w:p>
        </w:tc>
      </w:tr>
      <w:tr w:rsidR="0039687A" w:rsidRPr="00FF3432" w:rsidTr="00682934">
        <w:tc>
          <w:tcPr>
            <w:tcW w:w="957" w:type="dxa"/>
          </w:tcPr>
          <w:p w:rsidR="0039687A" w:rsidRPr="00FF3432" w:rsidRDefault="0039687A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изобразительного искусства «Радуга»</w:t>
            </w:r>
          </w:p>
        </w:tc>
        <w:tc>
          <w:tcPr>
            <w:tcW w:w="1841" w:type="dxa"/>
            <w:gridSpan w:val="3"/>
          </w:tcPr>
          <w:p w:rsidR="0039687A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9687A" w:rsidRDefault="0039687A" w:rsidP="000F7E0C">
            <w:pPr>
              <w:jc w:val="center"/>
            </w:pPr>
            <w:r w:rsidRPr="00D7449F">
              <w:rPr>
                <w:rFonts w:ascii="Times New Roman" w:hAnsi="Times New Roman"/>
                <w:lang w:eastAsia="ru-RU"/>
              </w:rPr>
              <w:t>ДК хут. Красный Курган</w:t>
            </w:r>
          </w:p>
        </w:tc>
        <w:tc>
          <w:tcPr>
            <w:tcW w:w="1746" w:type="dxa"/>
            <w:gridSpan w:val="3"/>
          </w:tcPr>
          <w:p w:rsidR="0039687A" w:rsidRDefault="0039687A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сб.13.00-14.00</w:t>
            </w:r>
          </w:p>
        </w:tc>
        <w:tc>
          <w:tcPr>
            <w:tcW w:w="2359" w:type="dxa"/>
            <w:gridSpan w:val="3"/>
          </w:tcPr>
          <w:p w:rsidR="0039687A" w:rsidRDefault="0039687A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Клепфер Татьяна Александровна</w:t>
            </w:r>
          </w:p>
        </w:tc>
      </w:tr>
      <w:tr w:rsidR="0035325E" w:rsidRPr="00FF3432" w:rsidTr="00682934">
        <w:tc>
          <w:tcPr>
            <w:tcW w:w="957" w:type="dxa"/>
          </w:tcPr>
          <w:p w:rsidR="0035325E" w:rsidRPr="00FF3432" w:rsidRDefault="0035325E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5325E" w:rsidRDefault="0035325E" w:rsidP="00866873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Театральная студия «Овация»</w:t>
            </w:r>
          </w:p>
        </w:tc>
        <w:tc>
          <w:tcPr>
            <w:tcW w:w="1841" w:type="dxa"/>
            <w:gridSpan w:val="3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, пт.</w:t>
            </w:r>
          </w:p>
          <w:p w:rsidR="0035325E" w:rsidRDefault="0035325E" w:rsidP="000F7E0C">
            <w:pPr>
              <w:jc w:val="center"/>
            </w:pPr>
            <w:r>
              <w:rPr>
                <w:rFonts w:ascii="Times New Roman" w:hAnsi="Times New Roman"/>
              </w:rPr>
              <w:t>17.00 - 19.00</w:t>
            </w:r>
          </w:p>
        </w:tc>
        <w:tc>
          <w:tcPr>
            <w:tcW w:w="2359" w:type="dxa"/>
            <w:gridSpan w:val="3"/>
          </w:tcPr>
          <w:p w:rsidR="0035325E" w:rsidRDefault="0035325E">
            <w:r w:rsidRPr="00264F12">
              <w:rPr>
                <w:rFonts w:ascii="Times New Roman" w:hAnsi="Times New Roman"/>
              </w:rPr>
              <w:t xml:space="preserve">Яковлева Ольга Александровна  </w:t>
            </w:r>
          </w:p>
        </w:tc>
      </w:tr>
      <w:tr w:rsidR="0035325E" w:rsidRPr="00FF3432" w:rsidTr="00866873">
        <w:tc>
          <w:tcPr>
            <w:tcW w:w="957" w:type="dxa"/>
            <w:shd w:val="clear" w:color="auto" w:fill="auto"/>
          </w:tcPr>
          <w:p w:rsidR="0035325E" w:rsidRPr="00FF3432" w:rsidRDefault="0035325E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5325E" w:rsidRDefault="0035325E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«Ладушки»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сб.17.00 -18.00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5325E" w:rsidRDefault="0035325E">
            <w:r w:rsidRPr="00264F12">
              <w:rPr>
                <w:rFonts w:ascii="Times New Roman" w:hAnsi="Times New Roman"/>
              </w:rPr>
              <w:t xml:space="preserve">Яковлева Ольга Александровна  </w:t>
            </w:r>
          </w:p>
        </w:tc>
      </w:tr>
      <w:tr w:rsidR="0035325E" w:rsidRPr="00FF3432" w:rsidTr="00866873">
        <w:tc>
          <w:tcPr>
            <w:tcW w:w="957" w:type="dxa"/>
            <w:shd w:val="clear" w:color="auto" w:fill="auto"/>
          </w:tcPr>
          <w:p w:rsidR="0035325E" w:rsidRPr="00FF3432" w:rsidRDefault="0035325E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5325E" w:rsidRDefault="0035325E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9651B6">
              <w:rPr>
                <w:rFonts w:ascii="Times New Roman" w:hAnsi="Times New Roman"/>
                <w:sz w:val="24"/>
              </w:rPr>
              <w:t>изобразительного искусства</w:t>
            </w:r>
            <w:r w:rsidRPr="009651B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5325E" w:rsidRDefault="0035325E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ср., сб.</w:t>
            </w:r>
          </w:p>
          <w:p w:rsidR="0035325E" w:rsidRDefault="0035325E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12.00 -13.00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5325E" w:rsidRDefault="0035325E">
            <w:r w:rsidRPr="00264F12">
              <w:rPr>
                <w:rFonts w:ascii="Times New Roman" w:hAnsi="Times New Roman"/>
              </w:rPr>
              <w:t xml:space="preserve">Яковлева Ольга Александровна  </w:t>
            </w:r>
          </w:p>
        </w:tc>
      </w:tr>
      <w:tr w:rsidR="0035325E" w:rsidRPr="00FF3432" w:rsidTr="0035325E">
        <w:tc>
          <w:tcPr>
            <w:tcW w:w="957" w:type="dxa"/>
            <w:shd w:val="clear" w:color="auto" w:fill="auto"/>
          </w:tcPr>
          <w:p w:rsidR="0035325E" w:rsidRPr="00FF3432" w:rsidRDefault="0035325E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5325E" w:rsidRDefault="0035325E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эстрадной песни «Забава»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5325E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пт., сб.</w:t>
            </w:r>
          </w:p>
          <w:p w:rsidR="0035325E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5325E" w:rsidRDefault="0035325E">
            <w:r w:rsidRPr="00264F12">
              <w:rPr>
                <w:rFonts w:ascii="Times New Roman" w:hAnsi="Times New Roman"/>
              </w:rPr>
              <w:t xml:space="preserve">Яковлева Ольга Александровна  </w:t>
            </w:r>
          </w:p>
        </w:tc>
      </w:tr>
      <w:tr w:rsidR="0035325E" w:rsidRPr="00FF3432" w:rsidTr="0035325E">
        <w:tc>
          <w:tcPr>
            <w:tcW w:w="957" w:type="dxa"/>
            <w:shd w:val="clear" w:color="auto" w:fill="auto"/>
          </w:tcPr>
          <w:p w:rsidR="0035325E" w:rsidRPr="00FF3432" w:rsidRDefault="0035325E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5325E" w:rsidRDefault="0035325E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«Эрудит»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5325E" w:rsidRDefault="0035325E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5325E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вт., чт.</w:t>
            </w:r>
          </w:p>
          <w:p w:rsidR="0035325E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5325E" w:rsidRDefault="0035325E">
            <w:r w:rsidRPr="00264F12">
              <w:rPr>
                <w:rFonts w:ascii="Times New Roman" w:hAnsi="Times New Roman"/>
              </w:rPr>
              <w:t xml:space="preserve">Яковлева Ольга Александровна  </w:t>
            </w:r>
          </w:p>
        </w:tc>
      </w:tr>
      <w:tr w:rsidR="003F02B9" w:rsidRPr="00FF3432" w:rsidTr="0035325E">
        <w:tc>
          <w:tcPr>
            <w:tcW w:w="957" w:type="dxa"/>
            <w:shd w:val="clear" w:color="auto" w:fill="auto"/>
          </w:tcPr>
          <w:p w:rsidR="003F02B9" w:rsidRPr="00FF3432" w:rsidRDefault="003F02B9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F02B9" w:rsidRDefault="003F02B9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эстрадной песни «Маков цвет»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F02B9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F02B9" w:rsidRDefault="003F02B9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F02B9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ср., пт.</w:t>
            </w:r>
          </w:p>
          <w:p w:rsidR="0035325E" w:rsidRDefault="0035325E" w:rsidP="000F7E0C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F02B9" w:rsidRDefault="0035325E" w:rsidP="0035325E">
            <w:r>
              <w:rPr>
                <w:rFonts w:ascii="Times New Roman" w:hAnsi="Times New Roman"/>
              </w:rPr>
              <w:t>Яковлева Ольга Александ</w:t>
            </w:r>
            <w:r w:rsidR="003F02B9">
              <w:rPr>
                <w:rFonts w:ascii="Times New Roman" w:hAnsi="Times New Roman"/>
              </w:rPr>
              <w:t xml:space="preserve">ровна  </w:t>
            </w:r>
          </w:p>
        </w:tc>
      </w:tr>
      <w:tr w:rsidR="003F02B9" w:rsidRPr="00FF3432" w:rsidTr="0035325E">
        <w:tc>
          <w:tcPr>
            <w:tcW w:w="957" w:type="dxa"/>
            <w:shd w:val="clear" w:color="auto" w:fill="auto"/>
          </w:tcPr>
          <w:p w:rsidR="003F02B9" w:rsidRPr="00FF3432" w:rsidRDefault="003F02B9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3F02B9" w:rsidRDefault="003F02B9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«Доброта»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F02B9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3F02B9" w:rsidRDefault="003F02B9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3F02B9" w:rsidRDefault="003F02B9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чт.18.00 -19.00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3F02B9" w:rsidRDefault="003F02B9" w:rsidP="00FF6F88">
            <w:r>
              <w:rPr>
                <w:rFonts w:ascii="Times New Roman" w:hAnsi="Times New Roman"/>
              </w:rPr>
              <w:t xml:space="preserve">Пушкарь Надежда Викторовна  </w:t>
            </w:r>
          </w:p>
        </w:tc>
      </w:tr>
      <w:tr w:rsidR="003F02B9" w:rsidRPr="00FF3432" w:rsidTr="00682934">
        <w:tc>
          <w:tcPr>
            <w:tcW w:w="957" w:type="dxa"/>
          </w:tcPr>
          <w:p w:rsidR="003F02B9" w:rsidRPr="00FF3432" w:rsidRDefault="003F02B9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F02B9" w:rsidRDefault="003F02B9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клуб «Золотая ракетка»</w:t>
            </w:r>
          </w:p>
        </w:tc>
        <w:tc>
          <w:tcPr>
            <w:tcW w:w="1841" w:type="dxa"/>
            <w:gridSpan w:val="3"/>
          </w:tcPr>
          <w:p w:rsidR="003F02B9" w:rsidRDefault="00A62D94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279" w:type="dxa"/>
            <w:gridSpan w:val="3"/>
          </w:tcPr>
          <w:p w:rsidR="003F02B9" w:rsidRDefault="003F02B9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</w:tcPr>
          <w:p w:rsidR="003F02B9" w:rsidRDefault="003F02B9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ср., пт.</w:t>
            </w:r>
          </w:p>
          <w:p w:rsidR="003F02B9" w:rsidRDefault="003F02B9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2359" w:type="dxa"/>
            <w:gridSpan w:val="3"/>
          </w:tcPr>
          <w:p w:rsidR="003F02B9" w:rsidRDefault="003F02B9" w:rsidP="00FF6F88">
            <w:r>
              <w:rPr>
                <w:rFonts w:ascii="Times New Roman" w:hAnsi="Times New Roman"/>
              </w:rPr>
              <w:t>Волобуева Анастасия Дмитриевна</w:t>
            </w:r>
          </w:p>
        </w:tc>
      </w:tr>
      <w:tr w:rsidR="003F02B9" w:rsidRPr="00FF3432" w:rsidTr="00682934">
        <w:tc>
          <w:tcPr>
            <w:tcW w:w="957" w:type="dxa"/>
          </w:tcPr>
          <w:p w:rsidR="003F02B9" w:rsidRPr="00FF3432" w:rsidRDefault="003F02B9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F02B9" w:rsidRDefault="003F02B9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«Казачий патруль»</w:t>
            </w:r>
          </w:p>
        </w:tc>
        <w:tc>
          <w:tcPr>
            <w:tcW w:w="1841" w:type="dxa"/>
            <w:gridSpan w:val="3"/>
          </w:tcPr>
          <w:p w:rsidR="003F02B9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3F02B9" w:rsidRDefault="003F02B9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</w:tcPr>
          <w:p w:rsidR="003F02B9" w:rsidRDefault="003F02B9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пт.18.00 -19.00</w:t>
            </w:r>
          </w:p>
        </w:tc>
        <w:tc>
          <w:tcPr>
            <w:tcW w:w="2359" w:type="dxa"/>
            <w:gridSpan w:val="3"/>
          </w:tcPr>
          <w:p w:rsidR="003F02B9" w:rsidRDefault="003F02B9" w:rsidP="00FF6F88">
            <w:pPr>
              <w:pStyle w:val="24"/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Савинский </w:t>
            </w:r>
            <w:r w:rsidR="0035325E"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3F02B9" w:rsidRPr="00FF3432" w:rsidTr="00682934">
        <w:tc>
          <w:tcPr>
            <w:tcW w:w="957" w:type="dxa"/>
          </w:tcPr>
          <w:p w:rsidR="003F02B9" w:rsidRPr="00FF3432" w:rsidRDefault="003F02B9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</w:tcPr>
          <w:p w:rsidR="003F02B9" w:rsidRDefault="003F02B9" w:rsidP="00FF6F88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«Право и нравы»</w:t>
            </w:r>
          </w:p>
        </w:tc>
        <w:tc>
          <w:tcPr>
            <w:tcW w:w="1841" w:type="dxa"/>
            <w:gridSpan w:val="3"/>
          </w:tcPr>
          <w:p w:rsidR="003F02B9" w:rsidRDefault="008C6DD5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279" w:type="dxa"/>
            <w:gridSpan w:val="3"/>
          </w:tcPr>
          <w:p w:rsidR="003F02B9" w:rsidRDefault="003F02B9" w:rsidP="000F7E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746" w:type="dxa"/>
            <w:gridSpan w:val="3"/>
          </w:tcPr>
          <w:p w:rsidR="003F02B9" w:rsidRDefault="003F02B9" w:rsidP="000F7E0C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сб.19.00 -20.00</w:t>
            </w:r>
          </w:p>
        </w:tc>
        <w:tc>
          <w:tcPr>
            <w:tcW w:w="2359" w:type="dxa"/>
            <w:gridSpan w:val="3"/>
          </w:tcPr>
          <w:p w:rsidR="003F02B9" w:rsidRDefault="003F02B9" w:rsidP="00FF6F88">
            <w:r>
              <w:rPr>
                <w:rFonts w:ascii="Times New Roman" w:hAnsi="Times New Roman"/>
              </w:rPr>
              <w:t xml:space="preserve">Пушкарь Надежда Викторовна  </w:t>
            </w:r>
          </w:p>
        </w:tc>
      </w:tr>
      <w:tr w:rsidR="00C829EB" w:rsidRPr="00FF3432" w:rsidTr="0035325E">
        <w:tc>
          <w:tcPr>
            <w:tcW w:w="957" w:type="dxa"/>
            <w:shd w:val="clear" w:color="auto" w:fill="auto"/>
          </w:tcPr>
          <w:p w:rsidR="00C829EB" w:rsidRPr="00FF3432" w:rsidRDefault="00C829EB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Спортивный клуб «Милан»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829EB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  <w:bookmarkStart w:id="0" w:name="_GoBack"/>
            <w:bookmarkEnd w:id="0"/>
          </w:p>
        </w:tc>
        <w:tc>
          <w:tcPr>
            <w:tcW w:w="2279" w:type="dxa"/>
            <w:gridSpan w:val="3"/>
            <w:shd w:val="clear" w:color="auto" w:fill="auto"/>
          </w:tcPr>
          <w:p w:rsidR="00C829EB" w:rsidRDefault="00C829EB" w:rsidP="008868C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х.Н-Гостагайка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829EB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 чт.</w:t>
            </w:r>
          </w:p>
          <w:p w:rsidR="00C829EB" w:rsidRDefault="00C829EB" w:rsidP="00C82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17.00-18.00 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C829EB" w:rsidRPr="00FF3432" w:rsidTr="0035325E">
        <w:tc>
          <w:tcPr>
            <w:tcW w:w="957" w:type="dxa"/>
            <w:shd w:val="clear" w:color="auto" w:fill="auto"/>
          </w:tcPr>
          <w:p w:rsidR="00C829EB" w:rsidRPr="00FF3432" w:rsidRDefault="00C829EB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изобразительного искусства </w:t>
            </w:r>
            <w:r w:rsidRPr="00484776">
              <w:rPr>
                <w:rFonts w:ascii="Times New Roman" w:hAnsi="Times New Roman"/>
                <w:lang w:eastAsia="ru-RU"/>
              </w:rPr>
              <w:t>«Акварелька»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829EB" w:rsidRPr="00FF3432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829EB" w:rsidRPr="00FF3432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х.Н-Гостагайка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829EB" w:rsidRDefault="00C829EB" w:rsidP="00C82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 чт.</w:t>
            </w:r>
          </w:p>
          <w:p w:rsidR="00C829EB" w:rsidRPr="00FF3432" w:rsidRDefault="00C829EB" w:rsidP="00C82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18.00-19.00 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C829EB" w:rsidRPr="00FF3432" w:rsidTr="0035325E">
        <w:tc>
          <w:tcPr>
            <w:tcW w:w="957" w:type="dxa"/>
            <w:shd w:val="clear" w:color="auto" w:fill="auto"/>
          </w:tcPr>
          <w:p w:rsidR="00C829EB" w:rsidRPr="00FF3432" w:rsidRDefault="00C829EB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Клуб выходного дня «Струны сердца»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829EB" w:rsidRPr="00FF3432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829EB" w:rsidRPr="00FF3432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х.Н-Гостагайка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829EB" w:rsidRPr="00FF3432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ср.18.00-19.00 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C829EB" w:rsidRPr="00FF3432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Кулага Александра Александровна</w:t>
            </w:r>
          </w:p>
        </w:tc>
      </w:tr>
      <w:tr w:rsidR="00C829EB" w:rsidRPr="00FF3432" w:rsidTr="0035325E">
        <w:tc>
          <w:tcPr>
            <w:tcW w:w="957" w:type="dxa"/>
            <w:shd w:val="clear" w:color="auto" w:fill="auto"/>
          </w:tcPr>
          <w:p w:rsidR="00C829EB" w:rsidRPr="00FF3432" w:rsidRDefault="00C829EB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</w:t>
            </w:r>
            <w:r w:rsidRPr="00484776">
              <w:rPr>
                <w:rFonts w:ascii="Times New Roman" w:hAnsi="Times New Roman"/>
                <w:lang w:eastAsia="ru-RU"/>
              </w:rPr>
              <w:t>кий  клуб «</w:t>
            </w:r>
            <w:r>
              <w:rPr>
                <w:rFonts w:ascii="Times New Roman" w:hAnsi="Times New Roman"/>
                <w:lang w:eastAsia="ru-RU"/>
              </w:rPr>
              <w:t>Детс</w:t>
            </w:r>
            <w:r w:rsidRPr="00484776">
              <w:rPr>
                <w:rFonts w:ascii="Times New Roman" w:hAnsi="Times New Roman"/>
                <w:lang w:eastAsia="ru-RU"/>
              </w:rPr>
              <w:t>кое королевство»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829EB" w:rsidRDefault="00C829EB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829EB" w:rsidRDefault="00C829EB" w:rsidP="008868C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х.Н-Гостагайка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829EB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сб.12.00-13.00</w:t>
            </w:r>
          </w:p>
          <w:p w:rsidR="00C829EB" w:rsidRDefault="00C829EB" w:rsidP="008868CE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C829EB" w:rsidRPr="00FF3432" w:rsidTr="0035325E">
        <w:tc>
          <w:tcPr>
            <w:tcW w:w="957" w:type="dxa"/>
            <w:shd w:val="clear" w:color="auto" w:fill="auto"/>
          </w:tcPr>
          <w:p w:rsidR="00C829EB" w:rsidRPr="00FF3432" w:rsidRDefault="00C829EB" w:rsidP="00FF6F8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8" w:type="dxa"/>
            <w:gridSpan w:val="3"/>
            <w:shd w:val="clear" w:color="auto" w:fill="auto"/>
          </w:tcPr>
          <w:p w:rsidR="00C829EB" w:rsidRPr="00484776" w:rsidRDefault="00C829EB" w:rsidP="00FF6F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Кружок ДПИ «Умелец»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829EB" w:rsidRDefault="00267163" w:rsidP="0088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829EB" w:rsidRDefault="00C829EB" w:rsidP="008868C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х.Н-Гостагайка</w:t>
            </w:r>
          </w:p>
        </w:tc>
        <w:tc>
          <w:tcPr>
            <w:tcW w:w="1746" w:type="dxa"/>
            <w:gridSpan w:val="3"/>
            <w:shd w:val="clear" w:color="auto" w:fill="auto"/>
          </w:tcPr>
          <w:p w:rsidR="00C829EB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ср.-пт.</w:t>
            </w:r>
          </w:p>
          <w:p w:rsidR="00C829EB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  <w:p w:rsidR="00C829EB" w:rsidRDefault="00C829EB" w:rsidP="008868CE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3"/>
            <w:shd w:val="clear" w:color="auto" w:fill="auto"/>
          </w:tcPr>
          <w:p w:rsidR="00C829EB" w:rsidRDefault="00C829EB" w:rsidP="0088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Кулага Александра Александровна</w:t>
            </w:r>
          </w:p>
        </w:tc>
      </w:tr>
      <w:tr w:rsidR="0039687A" w:rsidRPr="00752086" w:rsidTr="00682934">
        <w:tc>
          <w:tcPr>
            <w:tcW w:w="957" w:type="dxa"/>
          </w:tcPr>
          <w:p w:rsidR="0039687A" w:rsidRPr="00752086" w:rsidRDefault="0039687A" w:rsidP="00FF6F88">
            <w:pPr>
              <w:rPr>
                <w:rFonts w:ascii="Times New Roman" w:hAnsi="Times New Roman"/>
              </w:rPr>
            </w:pPr>
            <w:r w:rsidRPr="00752086">
              <w:rPr>
                <w:rFonts w:ascii="Times New Roman" w:hAnsi="Times New Roman"/>
              </w:rPr>
              <w:t>4.2.</w:t>
            </w:r>
          </w:p>
        </w:tc>
        <w:tc>
          <w:tcPr>
            <w:tcW w:w="13893" w:type="dxa"/>
            <w:gridSpan w:val="15"/>
          </w:tcPr>
          <w:p w:rsidR="0039687A" w:rsidRPr="00752086" w:rsidRDefault="0039687A" w:rsidP="00FF6F88">
            <w:pPr>
              <w:rPr>
                <w:rFonts w:ascii="Times New Roman" w:hAnsi="Times New Roman"/>
                <w:b/>
              </w:rPr>
            </w:pPr>
            <w:r w:rsidRPr="00752086">
              <w:rPr>
                <w:rFonts w:ascii="Times New Roman" w:hAnsi="Times New Roman"/>
                <w:b/>
              </w:rPr>
              <w:t xml:space="preserve">Участие в </w:t>
            </w:r>
            <w:r>
              <w:rPr>
                <w:rFonts w:ascii="Times New Roman" w:hAnsi="Times New Roman"/>
                <w:b/>
              </w:rPr>
              <w:t>семинарах, конференциях</w:t>
            </w:r>
          </w:p>
          <w:p w:rsidR="0039687A" w:rsidRPr="00752086" w:rsidRDefault="0039687A" w:rsidP="00FF6F8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687A" w:rsidRPr="00752086" w:rsidTr="00682934">
        <w:tc>
          <w:tcPr>
            <w:tcW w:w="957" w:type="dxa"/>
          </w:tcPr>
          <w:p w:rsidR="0039687A" w:rsidRPr="00B96DD6" w:rsidRDefault="0039687A" w:rsidP="00FF6F88">
            <w:pPr>
              <w:rPr>
                <w:rFonts w:ascii="Times New Roman" w:hAnsi="Times New Roman"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21" w:type="dxa"/>
            <w:gridSpan w:val="2"/>
          </w:tcPr>
          <w:p w:rsidR="0039687A" w:rsidRPr="00B96DD6" w:rsidRDefault="0039687A" w:rsidP="00FF6F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мероприятия (согласно плана семинаров или курсов повышения квалификации)</w:t>
            </w:r>
          </w:p>
        </w:tc>
        <w:tc>
          <w:tcPr>
            <w:tcW w:w="1841" w:type="dxa"/>
            <w:gridSpan w:val="3"/>
          </w:tcPr>
          <w:p w:rsidR="0039687A" w:rsidRPr="00B96DD6" w:rsidRDefault="0039687A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705" w:type="dxa"/>
            <w:gridSpan w:val="2"/>
          </w:tcPr>
          <w:p w:rsidR="0039687A" w:rsidRPr="00B96DD6" w:rsidRDefault="0039687A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72" w:type="dxa"/>
            <w:gridSpan w:val="4"/>
          </w:tcPr>
          <w:p w:rsidR="0039687A" w:rsidRPr="00B96DD6" w:rsidRDefault="0039687A" w:rsidP="00FF6F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4" w:type="dxa"/>
            <w:gridSpan w:val="4"/>
          </w:tcPr>
          <w:p w:rsidR="0039687A" w:rsidRPr="00B96DD6" w:rsidRDefault="0039687A" w:rsidP="00FF6F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DD6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слушателя полностью</w:t>
            </w:r>
          </w:p>
        </w:tc>
      </w:tr>
      <w:tr w:rsidR="00487815" w:rsidRPr="00752086" w:rsidTr="00682934">
        <w:tc>
          <w:tcPr>
            <w:tcW w:w="957" w:type="dxa"/>
          </w:tcPr>
          <w:p w:rsidR="00487815" w:rsidRPr="00752086" w:rsidRDefault="006A2895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4.2.1.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487815" w:rsidRPr="00487815" w:rsidRDefault="00487815" w:rsidP="00FF6F88">
            <w:pPr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Руководители сельских культурно-</w:t>
            </w:r>
            <w:r w:rsidR="005A530C">
              <w:rPr>
                <w:rFonts w:ascii="Times New Roman" w:hAnsi="Times New Roman"/>
                <w:szCs w:val="28"/>
              </w:rPr>
              <w:t xml:space="preserve"> </w:t>
            </w:r>
            <w:r w:rsidRPr="00487815">
              <w:rPr>
                <w:rFonts w:ascii="Times New Roman" w:hAnsi="Times New Roman"/>
                <w:szCs w:val="28"/>
              </w:rPr>
              <w:t>досуговых учреждений клубного типа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487815" w:rsidRPr="00487815" w:rsidRDefault="00487815" w:rsidP="00FF6F88">
            <w:pPr>
              <w:jc w:val="center"/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Работники муниципальных культурно-досуговых учреждений клубного типа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87815" w:rsidRPr="00487815" w:rsidRDefault="00487815" w:rsidP="000F7E0C">
            <w:pPr>
              <w:jc w:val="center"/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г. Усть-Лабинск</w:t>
            </w:r>
          </w:p>
          <w:p w:rsidR="00487815" w:rsidRPr="00487815" w:rsidRDefault="00487815" w:rsidP="000F7E0C">
            <w:pPr>
              <w:jc w:val="center"/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(с выездом</w:t>
            </w:r>
          </w:p>
          <w:p w:rsidR="00487815" w:rsidRPr="00487815" w:rsidRDefault="00487815" w:rsidP="000F7E0C">
            <w:pPr>
              <w:jc w:val="center"/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в Кавказский, Кореновский районы)</w:t>
            </w:r>
          </w:p>
          <w:p w:rsidR="00487815" w:rsidRPr="00487815" w:rsidRDefault="00487815" w:rsidP="000F7E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2" w:type="dxa"/>
            <w:gridSpan w:val="4"/>
            <w:shd w:val="clear" w:color="auto" w:fill="auto"/>
          </w:tcPr>
          <w:p w:rsidR="00487815" w:rsidRPr="00487815" w:rsidRDefault="00487815" w:rsidP="000F7E0C">
            <w:pPr>
              <w:jc w:val="center"/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487815" w:rsidRPr="00487815" w:rsidRDefault="00487815" w:rsidP="000F7E0C">
            <w:pPr>
              <w:rPr>
                <w:rFonts w:ascii="Times New Roman" w:hAnsi="Times New Roman"/>
                <w:szCs w:val="28"/>
              </w:rPr>
            </w:pPr>
            <w:r w:rsidRPr="00487815">
              <w:rPr>
                <w:rFonts w:ascii="Times New Roman" w:hAnsi="Times New Roman"/>
                <w:szCs w:val="28"/>
              </w:rPr>
              <w:t xml:space="preserve">Кулага Александра Александровна  </w:t>
            </w:r>
          </w:p>
        </w:tc>
      </w:tr>
      <w:tr w:rsidR="00487815" w:rsidRPr="00752086" w:rsidTr="00682934">
        <w:tc>
          <w:tcPr>
            <w:tcW w:w="957" w:type="dxa"/>
          </w:tcPr>
          <w:p w:rsidR="00487815" w:rsidRPr="00752086" w:rsidRDefault="00487815" w:rsidP="00FF6F88">
            <w:pPr>
              <w:rPr>
                <w:rFonts w:ascii="Times New Roman" w:hAnsi="Times New Roman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487815" w:rsidRPr="006A2895" w:rsidRDefault="00487815" w:rsidP="00FF6F88">
            <w:pPr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</w:rPr>
              <w:t>Специалисты по делопроизводству в организациях дополнительного образования, культурно-досуговых учреждениях</w:t>
            </w:r>
          </w:p>
          <w:p w:rsidR="00487815" w:rsidRPr="006A2895" w:rsidRDefault="00487815" w:rsidP="00FF6F88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487815" w:rsidRPr="006A2895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</w:rPr>
              <w:t>Работники муниципальных культурно-досуговых учреждений клубного типа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87815" w:rsidRPr="006A2895" w:rsidRDefault="00487815" w:rsidP="000F7E0C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487815" w:rsidRPr="006A2895" w:rsidRDefault="00487815" w:rsidP="000F7E0C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</w:rPr>
              <w:t>июль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487815" w:rsidRPr="006A2895" w:rsidRDefault="00487815" w:rsidP="000F7E0C">
            <w:pPr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</w:rPr>
              <w:t>Пронченко Анастасия Александровна</w:t>
            </w:r>
          </w:p>
        </w:tc>
      </w:tr>
      <w:tr w:rsidR="006A2895" w:rsidRPr="00752086" w:rsidTr="00682934">
        <w:tc>
          <w:tcPr>
            <w:tcW w:w="957" w:type="dxa"/>
          </w:tcPr>
          <w:p w:rsidR="006A2895" w:rsidRPr="00752086" w:rsidRDefault="006A2895" w:rsidP="00FF6F88">
            <w:pPr>
              <w:rPr>
                <w:rFonts w:ascii="Times New Roman" w:hAnsi="Times New Roman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6A2895" w:rsidRPr="006A2895" w:rsidRDefault="006A2895" w:rsidP="00FF6F88">
            <w:pPr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  <w:szCs w:val="22"/>
              </w:rPr>
              <w:t>Художественные руководители, культорганизаторы  учреждений клубного типа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6A2895" w:rsidRPr="006A2895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  <w:szCs w:val="22"/>
              </w:rPr>
              <w:t>Работники муниципальны</w:t>
            </w:r>
            <w:r w:rsidRPr="006A2895">
              <w:rPr>
                <w:rFonts w:ascii="Times New Roman" w:hAnsi="Times New Roman"/>
                <w:szCs w:val="22"/>
              </w:rPr>
              <w:lastRenderedPageBreak/>
              <w:t>х культурно-досуговых учреждений клубного типа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6A2895" w:rsidRPr="006A2895" w:rsidRDefault="006A2895" w:rsidP="000F7E0C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  <w:szCs w:val="22"/>
              </w:rPr>
              <w:lastRenderedPageBreak/>
              <w:t>г-к. Геленджик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6A2895" w:rsidRPr="006A2895" w:rsidRDefault="006A2895" w:rsidP="000F7E0C">
            <w:pPr>
              <w:jc w:val="center"/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  <w:szCs w:val="22"/>
              </w:rPr>
              <w:t>сентябрь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A2895" w:rsidRPr="006A2895" w:rsidRDefault="006A2895" w:rsidP="000F7E0C">
            <w:pPr>
              <w:rPr>
                <w:rFonts w:ascii="Times New Roman" w:hAnsi="Times New Roman"/>
              </w:rPr>
            </w:pPr>
            <w:r w:rsidRPr="006A2895">
              <w:rPr>
                <w:rFonts w:ascii="Times New Roman" w:hAnsi="Times New Roman"/>
                <w:szCs w:val="22"/>
              </w:rPr>
              <w:t>Шаталова Юлия Владимировна</w:t>
            </w:r>
          </w:p>
        </w:tc>
      </w:tr>
      <w:tr w:rsidR="006A2895" w:rsidRPr="00752086" w:rsidTr="00682934">
        <w:tc>
          <w:tcPr>
            <w:tcW w:w="957" w:type="dxa"/>
          </w:tcPr>
          <w:p w:rsidR="006A2895" w:rsidRPr="00752086" w:rsidRDefault="006A2895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4.2.2.</w:t>
            </w:r>
          </w:p>
        </w:tc>
        <w:tc>
          <w:tcPr>
            <w:tcW w:w="5521" w:type="dxa"/>
            <w:gridSpan w:val="2"/>
          </w:tcPr>
          <w:p w:rsidR="006A2895" w:rsidRPr="00752086" w:rsidRDefault="006A2895" w:rsidP="00FF6F88">
            <w:pPr>
              <w:snapToGrid w:val="0"/>
              <w:rPr>
                <w:rFonts w:ascii="Times New Roman" w:hAnsi="Times New Roman"/>
              </w:rPr>
            </w:pPr>
            <w:r w:rsidRPr="00752086">
              <w:rPr>
                <w:rFonts w:ascii="Times New Roman" w:hAnsi="Times New Roman"/>
              </w:rPr>
              <w:t>Семинары МБУК «ТМЦ» по основной деятельности</w:t>
            </w:r>
          </w:p>
        </w:tc>
        <w:tc>
          <w:tcPr>
            <w:tcW w:w="1841" w:type="dxa"/>
            <w:gridSpan w:val="3"/>
          </w:tcPr>
          <w:p w:rsidR="006A2895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752086">
              <w:rPr>
                <w:rFonts w:ascii="Times New Roman" w:hAnsi="Times New Roman"/>
              </w:rPr>
              <w:t xml:space="preserve">Руководители учреждений культуры, </w:t>
            </w:r>
            <w:r w:rsidRPr="00B96DD6">
              <w:rPr>
                <w:rFonts w:ascii="Times New Roman" w:hAnsi="Times New Roman"/>
                <w:sz w:val="22"/>
                <w:szCs w:val="22"/>
              </w:rPr>
              <w:t>художественные</w:t>
            </w:r>
            <w:r w:rsidRPr="00752086">
              <w:rPr>
                <w:rFonts w:ascii="Times New Roman" w:hAnsi="Times New Roman"/>
              </w:rPr>
              <w:t xml:space="preserve"> руководители, руководители клубных формирований</w:t>
            </w:r>
          </w:p>
          <w:p w:rsidR="006A2895" w:rsidRPr="00752086" w:rsidRDefault="006A2895" w:rsidP="00FF6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2"/>
          </w:tcPr>
          <w:p w:rsidR="006A2895" w:rsidRPr="00752086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752086">
              <w:rPr>
                <w:rFonts w:ascii="Times New Roman" w:hAnsi="Times New Roman"/>
              </w:rPr>
              <w:t>согласно информационных писем</w:t>
            </w:r>
          </w:p>
        </w:tc>
        <w:tc>
          <w:tcPr>
            <w:tcW w:w="2272" w:type="dxa"/>
            <w:gridSpan w:val="4"/>
          </w:tcPr>
          <w:p w:rsidR="006A2895" w:rsidRPr="00752086" w:rsidRDefault="006A2895" w:rsidP="00FF6F88">
            <w:pPr>
              <w:rPr>
                <w:rFonts w:ascii="Times New Roman" w:hAnsi="Times New Roman"/>
              </w:rPr>
            </w:pPr>
            <w:r w:rsidRPr="00752086">
              <w:rPr>
                <w:rFonts w:ascii="Times New Roman" w:hAnsi="Times New Roman"/>
              </w:rPr>
              <w:t>в течение года 1 раз в месяц</w:t>
            </w:r>
          </w:p>
        </w:tc>
        <w:tc>
          <w:tcPr>
            <w:tcW w:w="2554" w:type="dxa"/>
            <w:gridSpan w:val="4"/>
          </w:tcPr>
          <w:p w:rsidR="006A2895" w:rsidRPr="00752086" w:rsidRDefault="006A2895" w:rsidP="00FF6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МБУК «Приморская ЦКС»</w:t>
            </w:r>
          </w:p>
        </w:tc>
      </w:tr>
      <w:tr w:rsidR="006A2895" w:rsidRPr="00FF3432" w:rsidTr="00682934">
        <w:tc>
          <w:tcPr>
            <w:tcW w:w="14850" w:type="dxa"/>
            <w:gridSpan w:val="16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  <w:lang w:val="en-US"/>
              </w:rPr>
              <w:t>V</w:t>
            </w:r>
            <w:r w:rsidRPr="00FF3432">
              <w:rPr>
                <w:rFonts w:ascii="Times New Roman" w:hAnsi="Times New Roman"/>
                <w:b/>
              </w:rPr>
              <w:t>.  Осуществление межведомственного сотрудничества со структурными подразделениями администрации</w:t>
            </w:r>
          </w:p>
          <w:p w:rsidR="006A2895" w:rsidRPr="00FF3432" w:rsidRDefault="006A2895" w:rsidP="00FF6F88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 xml:space="preserve">муниципального образования город-курорт Анапа, администрациями сельских округов и другими учреждениями 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Условная группа         (для кого проводится мероприятие)</w:t>
            </w:r>
          </w:p>
        </w:tc>
        <w:tc>
          <w:tcPr>
            <w:tcW w:w="2279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5.1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Участие в организации, подготовке, проведении   турниров, фестивалей и пр. культурно-досуговых мероприятий, совместно с  Администрацией </w:t>
            </w:r>
            <w:r>
              <w:rPr>
                <w:rFonts w:ascii="Times New Roman" w:hAnsi="Times New Roman"/>
                <w:i/>
              </w:rPr>
              <w:t>Приморского</w:t>
            </w:r>
            <w:r w:rsidRPr="00FF3432">
              <w:rPr>
                <w:rFonts w:ascii="Times New Roman" w:hAnsi="Times New Roman"/>
                <w:i/>
              </w:rPr>
              <w:t xml:space="preserve"> сельского округа  </w:t>
            </w: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Учащиеся СОШ, молодежь,</w:t>
            </w:r>
          </w:p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 </w:t>
            </w:r>
            <w:r>
              <w:rPr>
                <w:rFonts w:ascii="Times New Roman" w:hAnsi="Times New Roman"/>
                <w:i/>
              </w:rPr>
              <w:t xml:space="preserve">Приморского </w:t>
            </w:r>
            <w:r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Приморский </w:t>
            </w:r>
            <w:r w:rsidRPr="00FF3432">
              <w:rPr>
                <w:rFonts w:ascii="Times New Roman" w:hAnsi="Times New Roman"/>
                <w:i/>
              </w:rPr>
              <w:t xml:space="preserve">сельский округ 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Директор, </w:t>
            </w:r>
            <w:r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5.4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Участие в организации, подготовке, проведении мероприятий, совместно с Управлением социальной защиты населения и обществами людей с ОВЗ</w:t>
            </w: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</w:t>
            </w:r>
            <w:r w:rsidR="005A530C">
              <w:rPr>
                <w:rFonts w:ascii="Times New Roman" w:hAnsi="Times New Roman"/>
                <w:i/>
              </w:rPr>
              <w:t>Приморского</w:t>
            </w:r>
            <w:r w:rsidRPr="00FF3432">
              <w:rPr>
                <w:rFonts w:ascii="Times New Roman" w:hAnsi="Times New Roman"/>
                <w:i/>
              </w:rPr>
              <w:t xml:space="preserve"> сельского округа</w:t>
            </w:r>
          </w:p>
        </w:tc>
        <w:tc>
          <w:tcPr>
            <w:tcW w:w="2279" w:type="dxa"/>
            <w:gridSpan w:val="3"/>
          </w:tcPr>
          <w:p w:rsidR="006A2895" w:rsidRDefault="006A2895" w:rsidP="00FF6F88">
            <w:r w:rsidRPr="00D759CC">
              <w:rPr>
                <w:rFonts w:ascii="Times New Roman" w:hAnsi="Times New Roman"/>
                <w:i/>
              </w:rPr>
              <w:t xml:space="preserve">Приморский сельский округ 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Директор, </w:t>
            </w:r>
            <w:r w:rsidR="005A530C"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5.8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Организация, подготовка и проведение тематических кинолекториев и молодежных акций, совместно с Отделом по г.Анапа Федеральной службы по контролю за оборотом наркотических средств, управлением Здраволохранения, ГИБДД</w:t>
            </w: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Учащиеся СОШ, молодежь,</w:t>
            </w:r>
          </w:p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жители  </w:t>
            </w:r>
            <w:r w:rsidR="005A530C">
              <w:rPr>
                <w:rFonts w:ascii="Times New Roman" w:hAnsi="Times New Roman"/>
                <w:i/>
              </w:rPr>
              <w:t xml:space="preserve">Приморского </w:t>
            </w:r>
            <w:r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6A2895" w:rsidRDefault="006A2895" w:rsidP="00FF6F88">
            <w:r w:rsidRPr="00D759CC">
              <w:rPr>
                <w:rFonts w:ascii="Times New Roman" w:hAnsi="Times New Roman"/>
                <w:i/>
              </w:rPr>
              <w:t xml:space="preserve">Приморский сельский округ 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Директор, </w:t>
            </w:r>
            <w:r w:rsidR="005A530C"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5.10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Участие в организации, подготовке и проведении </w:t>
            </w:r>
            <w:r w:rsidRPr="00FF3432">
              <w:rPr>
                <w:rFonts w:ascii="Times New Roman" w:hAnsi="Times New Roman"/>
                <w:i/>
              </w:rPr>
              <w:lastRenderedPageBreak/>
              <w:t>отчетных собраний, конференций, праздничных мероприятий и т.п., совместно с районным казачьим обществом</w:t>
            </w:r>
          </w:p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lastRenderedPageBreak/>
              <w:t xml:space="preserve">Жители  </w:t>
            </w:r>
            <w:r w:rsidR="005A530C">
              <w:rPr>
                <w:rFonts w:ascii="Times New Roman" w:hAnsi="Times New Roman"/>
                <w:i/>
              </w:rPr>
              <w:lastRenderedPageBreak/>
              <w:t xml:space="preserve">Приморского </w:t>
            </w:r>
            <w:r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6A2895" w:rsidRDefault="006A2895" w:rsidP="00FF6F88">
            <w:r w:rsidRPr="00D759CC">
              <w:rPr>
                <w:rFonts w:ascii="Times New Roman" w:hAnsi="Times New Roman"/>
                <w:i/>
              </w:rPr>
              <w:lastRenderedPageBreak/>
              <w:t xml:space="preserve">Приморский </w:t>
            </w:r>
            <w:r w:rsidRPr="00D759CC">
              <w:rPr>
                <w:rFonts w:ascii="Times New Roman" w:hAnsi="Times New Roman"/>
                <w:i/>
              </w:rPr>
              <w:lastRenderedPageBreak/>
              <w:t xml:space="preserve">сельский округ 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lastRenderedPageBreak/>
              <w:t>в течение года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Директор, </w:t>
            </w:r>
            <w:r w:rsidR="005A530C">
              <w:rPr>
                <w:rFonts w:ascii="Times New Roman" w:hAnsi="Times New Roman"/>
                <w:i/>
              </w:rPr>
              <w:lastRenderedPageBreak/>
              <w:t>художественный руководитель</w:t>
            </w: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lastRenderedPageBreak/>
              <w:t>5.11</w:t>
            </w:r>
          </w:p>
        </w:tc>
        <w:tc>
          <w:tcPr>
            <w:tcW w:w="5668" w:type="dxa"/>
            <w:gridSpan w:val="3"/>
          </w:tcPr>
          <w:p w:rsidR="006A2895" w:rsidRPr="00FF3432" w:rsidRDefault="006A2895" w:rsidP="00FF6F88">
            <w:pPr>
              <w:snapToGrid w:val="0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Участие в организации, подготовке и проведении фестивалей, олимпиад, смотров-конкурсов, праздничных мероприятий, совместно с управлением образования </w:t>
            </w:r>
          </w:p>
        </w:tc>
        <w:tc>
          <w:tcPr>
            <w:tcW w:w="1841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Учащиеся СОШ, жители  </w:t>
            </w:r>
            <w:r w:rsidR="005A530C">
              <w:rPr>
                <w:rFonts w:ascii="Times New Roman" w:hAnsi="Times New Roman"/>
                <w:i/>
              </w:rPr>
              <w:t xml:space="preserve">Приморского </w:t>
            </w:r>
            <w:r w:rsidRPr="00FF3432">
              <w:rPr>
                <w:rFonts w:ascii="Times New Roman" w:hAnsi="Times New Roman"/>
                <w:i/>
              </w:rPr>
              <w:t>сельского округа</w:t>
            </w:r>
          </w:p>
        </w:tc>
        <w:tc>
          <w:tcPr>
            <w:tcW w:w="2279" w:type="dxa"/>
            <w:gridSpan w:val="3"/>
          </w:tcPr>
          <w:p w:rsidR="006A2895" w:rsidRDefault="006A2895" w:rsidP="00FF6F88">
            <w:r w:rsidRPr="00D759CC">
              <w:rPr>
                <w:rFonts w:ascii="Times New Roman" w:hAnsi="Times New Roman"/>
                <w:i/>
              </w:rPr>
              <w:t xml:space="preserve">Приморский сельский округ </w:t>
            </w:r>
          </w:p>
        </w:tc>
        <w:tc>
          <w:tcPr>
            <w:tcW w:w="1746" w:type="dxa"/>
            <w:gridSpan w:val="3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59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i/>
              </w:rPr>
            </w:pPr>
            <w:r w:rsidRPr="00FF3432">
              <w:rPr>
                <w:rFonts w:ascii="Times New Roman" w:hAnsi="Times New Roman"/>
                <w:i/>
              </w:rPr>
              <w:t xml:space="preserve">Директор, </w:t>
            </w:r>
            <w:r w:rsidR="005A530C">
              <w:rPr>
                <w:rFonts w:ascii="Times New Roman" w:hAnsi="Times New Roman"/>
                <w:i/>
              </w:rPr>
              <w:t>художественный руководитель</w:t>
            </w:r>
          </w:p>
        </w:tc>
      </w:tr>
      <w:tr w:rsidR="006A2895" w:rsidRPr="00FF3432" w:rsidTr="00682934">
        <w:tc>
          <w:tcPr>
            <w:tcW w:w="14850" w:type="dxa"/>
            <w:gridSpan w:val="16"/>
          </w:tcPr>
          <w:p w:rsidR="006A2895" w:rsidRPr="00FF3432" w:rsidRDefault="006A2895" w:rsidP="00FF6F88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:rsidR="006A2895" w:rsidRPr="00FF3432" w:rsidRDefault="006A2895" w:rsidP="00FF6F88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  <w:lang w:val="en-US"/>
              </w:rPr>
              <w:t>VI</w:t>
            </w:r>
            <w:r w:rsidRPr="00FF3432">
              <w:rPr>
                <w:rFonts w:ascii="Times New Roman" w:hAnsi="Times New Roman"/>
                <w:b/>
              </w:rPr>
              <w:t>.Социально-значимые культурные мероприятия, акции, юбилейные события</w:t>
            </w:r>
          </w:p>
          <w:p w:rsidR="006A2895" w:rsidRPr="00FF3432" w:rsidRDefault="006A2895" w:rsidP="00FF6F88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>(годовой календарный план работы)</w:t>
            </w:r>
          </w:p>
          <w:p w:rsidR="006A2895" w:rsidRPr="00FF3432" w:rsidRDefault="006A2895" w:rsidP="00FF6F88">
            <w:pPr>
              <w:ind w:left="1080"/>
              <w:rPr>
                <w:rFonts w:ascii="Times New Roman" w:hAnsi="Times New Roman"/>
                <w:b/>
              </w:rPr>
            </w:pPr>
          </w:p>
        </w:tc>
      </w:tr>
      <w:tr w:rsidR="006A2895" w:rsidRPr="00FF3432" w:rsidTr="00682934">
        <w:tc>
          <w:tcPr>
            <w:tcW w:w="957" w:type="dxa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Время, форма и наименование мероприятия</w:t>
            </w:r>
          </w:p>
        </w:tc>
        <w:tc>
          <w:tcPr>
            <w:tcW w:w="1843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2409" w:type="dxa"/>
            <w:gridSpan w:val="4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Место проведение</w:t>
            </w:r>
          </w:p>
        </w:tc>
        <w:tc>
          <w:tcPr>
            <w:tcW w:w="1134" w:type="dxa"/>
            <w:gridSpan w:val="2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Ориентировочное кол-во посетителей</w:t>
            </w:r>
          </w:p>
        </w:tc>
        <w:tc>
          <w:tcPr>
            <w:tcW w:w="1135" w:type="dxa"/>
            <w:gridSpan w:val="3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Целевая аудитория</w:t>
            </w:r>
          </w:p>
        </w:tc>
        <w:tc>
          <w:tcPr>
            <w:tcW w:w="2127" w:type="dxa"/>
            <w:gridSpan w:val="2"/>
          </w:tcPr>
          <w:p w:rsidR="006A2895" w:rsidRPr="00FF3432" w:rsidRDefault="006A2895" w:rsidP="00FF6F88">
            <w:pPr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 xml:space="preserve">Ответственный </w:t>
            </w:r>
          </w:p>
        </w:tc>
      </w:tr>
      <w:tr w:rsidR="006A2895" w:rsidRPr="00FF3432" w:rsidTr="00682934">
        <w:tc>
          <w:tcPr>
            <w:tcW w:w="14850" w:type="dxa"/>
            <w:gridSpan w:val="16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>январь</w:t>
            </w:r>
          </w:p>
        </w:tc>
      </w:tr>
      <w:tr w:rsidR="006A2895" w:rsidRPr="00FF3432" w:rsidTr="00682934">
        <w:tc>
          <w:tcPr>
            <w:tcW w:w="14850" w:type="dxa"/>
            <w:gridSpan w:val="16"/>
          </w:tcPr>
          <w:p w:rsidR="006A2895" w:rsidRPr="00FF3432" w:rsidRDefault="006A2895" w:rsidP="00FF6F88">
            <w:pPr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 xml:space="preserve">ДК </w:t>
            </w:r>
            <w:r>
              <w:rPr>
                <w:rFonts w:ascii="Times New Roman" w:hAnsi="Times New Roman"/>
                <w:b/>
              </w:rPr>
              <w:t xml:space="preserve">с.Цибанобалка </w:t>
            </w:r>
          </w:p>
        </w:tc>
      </w:tr>
      <w:tr w:rsidR="00D04F70" w:rsidRPr="00FF3432" w:rsidTr="00682934">
        <w:tc>
          <w:tcPr>
            <w:tcW w:w="957" w:type="dxa"/>
          </w:tcPr>
          <w:p w:rsidR="00D04F70" w:rsidRPr="0035325E" w:rsidRDefault="00D04F70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D04F70" w:rsidRPr="0035325E" w:rsidRDefault="00D04F70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11.00</w:t>
            </w:r>
            <w:r w:rsidRPr="0035325E">
              <w:rPr>
                <w:rFonts w:ascii="Times New Roman" w:hAnsi="Times New Roman"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Открытие </w:t>
            </w:r>
            <w:r w:rsidR="00293430" w:rsidRPr="0035325E">
              <w:rPr>
                <w:rFonts w:ascii="Times New Roman" w:hAnsi="Times New Roman"/>
              </w:rPr>
              <w:t>детской</w:t>
            </w:r>
            <w:r w:rsidRPr="0035325E">
              <w:rPr>
                <w:rFonts w:ascii="Times New Roman" w:hAnsi="Times New Roman"/>
              </w:rPr>
              <w:t xml:space="preserve"> культурно-досуговой площадки «Нескучай-ка</w:t>
            </w:r>
            <w:r w:rsidR="00235ACF" w:rsidRPr="0035325E">
              <w:rPr>
                <w:rFonts w:ascii="Times New Roman" w:hAnsi="Times New Roman"/>
              </w:rPr>
              <w:t>»</w:t>
            </w:r>
            <w:r w:rsidR="00956B2F" w:rsidRPr="0035325E">
              <w:rPr>
                <w:rFonts w:ascii="Times New Roman" w:hAnsi="Times New Roman"/>
              </w:rPr>
              <w:t xml:space="preserve"> </w:t>
            </w:r>
            <w:r w:rsidR="00956B2F"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02.01.</w:t>
            </w:r>
          </w:p>
          <w:p w:rsidR="00D04F70" w:rsidRPr="0035325E" w:rsidRDefault="00D04F70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D04F70" w:rsidRPr="0035325E" w:rsidRDefault="008C6DD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D04F70" w:rsidRPr="0035325E" w:rsidRDefault="00D04F70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D04F70" w:rsidRPr="00FF3432" w:rsidTr="00682934">
        <w:tc>
          <w:tcPr>
            <w:tcW w:w="957" w:type="dxa"/>
          </w:tcPr>
          <w:p w:rsidR="00D04F70" w:rsidRPr="0035325E" w:rsidRDefault="00D04F70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D04F70" w:rsidRPr="0035325E" w:rsidRDefault="00D04F70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«В гости сказки к нам пришли»</w:t>
            </w:r>
            <w:r w:rsidR="00956B2F"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="00956B2F"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03.01.</w:t>
            </w:r>
          </w:p>
        </w:tc>
        <w:tc>
          <w:tcPr>
            <w:tcW w:w="2409" w:type="dxa"/>
            <w:gridSpan w:val="4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D04F70" w:rsidRPr="0035325E" w:rsidRDefault="00D04F70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D04F70" w:rsidRPr="0035325E" w:rsidRDefault="008C6DD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D04F70" w:rsidRPr="0035325E" w:rsidRDefault="00D04F70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E84F7D" w:rsidRPr="00FF3432" w:rsidTr="00682934">
        <w:tc>
          <w:tcPr>
            <w:tcW w:w="957" w:type="dxa"/>
          </w:tcPr>
          <w:p w:rsidR="00E84F7D" w:rsidRPr="0035325E" w:rsidRDefault="00E84F7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E84F7D" w:rsidRPr="0035325E" w:rsidRDefault="00E84F7D" w:rsidP="0035325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</w:rPr>
              <w:t>Развлекательная программа «Праздник начинается за моим окном»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E84F7D" w:rsidRPr="0035325E" w:rsidRDefault="00E84F7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03.01.</w:t>
            </w:r>
          </w:p>
        </w:tc>
        <w:tc>
          <w:tcPr>
            <w:tcW w:w="2409" w:type="dxa"/>
            <w:gridSpan w:val="4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E84F7D" w:rsidRPr="00FF3432" w:rsidTr="00682934">
        <w:tc>
          <w:tcPr>
            <w:tcW w:w="957" w:type="dxa"/>
          </w:tcPr>
          <w:p w:rsidR="00E84F7D" w:rsidRPr="0035325E" w:rsidRDefault="00E84F7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E84F7D" w:rsidRPr="0035325E" w:rsidRDefault="00E84F7D" w:rsidP="0035325E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 </w:t>
            </w:r>
            <w:r w:rsidRPr="0035325E">
              <w:rPr>
                <w:rFonts w:ascii="Times New Roman" w:hAnsi="Times New Roman"/>
              </w:rPr>
              <w:t>Викторина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«Где родился Дед Мороз»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 </w:t>
            </w:r>
          </w:p>
        </w:tc>
        <w:tc>
          <w:tcPr>
            <w:tcW w:w="1843" w:type="dxa"/>
            <w:gridSpan w:val="3"/>
          </w:tcPr>
          <w:p w:rsidR="00E84F7D" w:rsidRPr="0035325E" w:rsidRDefault="00E84F7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05.01.</w:t>
            </w:r>
          </w:p>
        </w:tc>
        <w:tc>
          <w:tcPr>
            <w:tcW w:w="2409" w:type="dxa"/>
            <w:gridSpan w:val="4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E84F7D" w:rsidRPr="00FF3432" w:rsidTr="00682934">
        <w:tc>
          <w:tcPr>
            <w:tcW w:w="957" w:type="dxa"/>
          </w:tcPr>
          <w:p w:rsidR="00E84F7D" w:rsidRPr="0035325E" w:rsidRDefault="00E84F7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E84F7D" w:rsidRPr="0035325E" w:rsidRDefault="00E84F7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студии декоративно-прикладного искусства  «Кудесник» «Рождественская сказка»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05.01.</w:t>
            </w:r>
          </w:p>
        </w:tc>
        <w:tc>
          <w:tcPr>
            <w:tcW w:w="2409" w:type="dxa"/>
            <w:gridSpan w:val="4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E84F7D" w:rsidRPr="00FF3432" w:rsidTr="00682934">
        <w:tc>
          <w:tcPr>
            <w:tcW w:w="957" w:type="dxa"/>
          </w:tcPr>
          <w:p w:rsidR="00E84F7D" w:rsidRPr="0035325E" w:rsidRDefault="00E84F7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E84F7D" w:rsidRPr="0035325E" w:rsidRDefault="00E84F7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«Молодецкой удали морозы не помеха»</w:t>
            </w:r>
          </w:p>
          <w:p w:rsidR="00E84F7D" w:rsidRPr="0035325E" w:rsidRDefault="00E84F7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E84F7D" w:rsidRPr="0035325E" w:rsidRDefault="00E84F7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06.01.</w:t>
            </w:r>
          </w:p>
        </w:tc>
        <w:tc>
          <w:tcPr>
            <w:tcW w:w="2409" w:type="dxa"/>
            <w:gridSpan w:val="4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E84F7D" w:rsidRPr="0035325E" w:rsidRDefault="00E84F7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E84F7D" w:rsidRPr="0035325E" w:rsidRDefault="00E84F7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Рождественские посиделки в клубе «Подружки»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</w:p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«Свет Рождества»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Игровая программа «Русские забавы и традиции на Рождество»</w:t>
            </w:r>
          </w:p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Познавательно-игровая программа в хореографическом ансамбле «Мармеладки» «Рождественский свет»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«Новогодние посиделки»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Подгорная В.В.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eastAsia="Calibri" w:hAnsi="Times New Roman"/>
              </w:rPr>
              <w:t xml:space="preserve"> Круглый стол «Моё место в обществе»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«Крещенские истории»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17.00</w:t>
            </w: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eastAsia="Calibri" w:hAnsi="Times New Roman"/>
              </w:rPr>
              <w:t>Кинолекторий «Черно-белая жизнь» с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eastAsia="Calibri" w:hAnsi="Times New Roman"/>
              </w:rPr>
              <w:t xml:space="preserve">просмотром видеоролика «Грустный разговор»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программа, посвященная Дню студенчества «Быть студентом – это здорово!»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Кинолекторий «День снятия блокады Ленинграда»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11.00</w:t>
            </w:r>
            <w:r w:rsidRPr="0035325E">
              <w:rPr>
                <w:rFonts w:ascii="Times New Roman" w:hAnsi="Times New Roman"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Открытие детской культурно- досуговой площадки «Веселые картинки», «Будем вместе встречать Новый год» </w:t>
            </w:r>
            <w:r w:rsidRPr="0035325E">
              <w:rPr>
                <w:rFonts w:ascii="Times New Roman" w:hAnsi="Times New Roman"/>
                <w:b/>
              </w:rPr>
              <w:t xml:space="preserve">( ДК хут. Красный, </w:t>
            </w:r>
            <w:r w:rsidRPr="0035325E">
              <w:rPr>
                <w:rFonts w:ascii="Times New Roman" w:hAnsi="Times New Roman"/>
                <w:b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02.01.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«В гости сказки к нам пришли»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декоративно-прикладного искусства «Волшебство рождества»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«Рождество Христово»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«Праздник продолжается!»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«Крещенские истории»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«В спортивном государстве»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«Мы танцуем и поем»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программа «Что в имени тебе моем»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lang w:val="en-US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«Вокруг света»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«Возьми свою высоту»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программа, посвященная Дню студента «Виват, студент!»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«Пой, частушка!»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26.01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«Живем красиво!»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r w:rsidRPr="0035325E">
              <w:rPr>
                <w:rFonts w:ascii="Times New Roman" w:hAnsi="Times New Roman"/>
                <w:b/>
              </w:rPr>
              <w:lastRenderedPageBreak/>
              <w:t>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28.01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Кинолекторий «День снятия блокады Ленинграда»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поделок из бумаги «Пряничный домик»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30.01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12.00</w:t>
            </w:r>
            <w:r w:rsidRPr="0035325E">
              <w:rPr>
                <w:rFonts w:ascii="Times New Roman" w:hAnsi="Times New Roman"/>
                <w:color w:val="000000"/>
              </w:rPr>
              <w:t xml:space="preserve">  Музыкально-развлекательная программа «Кабы не было зимы» 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 </w:t>
            </w:r>
            <w:r w:rsidRPr="0035325E">
              <w:rPr>
                <w:rFonts w:ascii="Times New Roman" w:hAnsi="Times New Roman"/>
                <w:color w:val="000000"/>
              </w:rPr>
              <w:t xml:space="preserve">Игры, конкурсы, чаепитие для детей «Рождественские встречи»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 Музыкальная программа «Рождественские посиделки»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Клепфер.Т.А.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Информационная программа «Наше достояние», посвященная Дню заповедников и национальных парков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программа «Что такое театр»Беседа о театре «Сатирикон»с  показом фотографий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Спортивно-игровая программа «Русские забавы»</w:t>
            </w:r>
            <w:r w:rsidRPr="0035325E">
              <w:rPr>
                <w:rFonts w:ascii="Times New Roman" w:hAnsi="Times New Roman"/>
                <w:b/>
              </w:rPr>
              <w:t xml:space="preserve"> 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Конкурс-выставка рисунков «Зимушка-зима»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«Раз в крещенский вечерок девушки гадали»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Диспут для молодежи «Что уносит дым сигарет»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 Танцевальная программа для молодежи «Виват, студент!»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Кинопросмотр 95-летию со дня рождения </w:t>
            </w:r>
          </w:p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Гайдая, просмотр кинокомедии «Бриллиантовая рука» </w:t>
            </w:r>
            <w:r w:rsidRPr="0035325E">
              <w:rPr>
                <w:rFonts w:ascii="Times New Roman" w:hAnsi="Times New Roman"/>
                <w:b/>
              </w:rPr>
              <w:t>(ДК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>Игровая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«В гости к белому медвежонку» </w:t>
            </w:r>
            <w:r w:rsidRPr="0035325E">
              <w:rPr>
                <w:rFonts w:ascii="Times New Roman" w:hAnsi="Times New Roman"/>
                <w:b/>
              </w:rPr>
              <w:t>(ДК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Познавательная программа «Мои мультяшные друзья»  </w:t>
            </w:r>
            <w:r w:rsidRPr="0035325E">
              <w:rPr>
                <w:rFonts w:ascii="Times New Roman" w:hAnsi="Times New Roman"/>
                <w:b/>
              </w:rPr>
              <w:t>(ДК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 Конкурс рисунков «Без труда не вынешь рыбку из пруда»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C85910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</w:t>
            </w:r>
            <w:r w:rsidR="00C85910">
              <w:rPr>
                <w:rFonts w:ascii="Times New Roman" w:hAnsi="Times New Roman"/>
              </w:rPr>
              <w:t>Рождественский свет</w:t>
            </w:r>
            <w:r w:rsidRPr="0035325E">
              <w:rPr>
                <w:rFonts w:ascii="Times New Roman" w:hAnsi="Times New Roman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«Калядушки»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  <w:b/>
                <w:i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Игровая программа «Бабушкин сундучок»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Информационная программа «Рабство по собственному желанию»  с просмотром видеоролика «Лестница смерти»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Музыкально-развлекательная  программа «Новый год на старый лад»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eastAsia="Calibri" w:hAnsi="Times New Roman"/>
              </w:rPr>
              <w:t>Спортивно-развлекательная программа  «</w:t>
            </w:r>
            <w:r w:rsidRPr="0035325E">
              <w:rPr>
                <w:rFonts w:ascii="Times New Roman" w:hAnsi="Times New Roman"/>
                <w:color w:val="000000"/>
              </w:rPr>
              <w:t xml:space="preserve">«Сильные, смелые, ловкие, умелые!»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16.01.</w:t>
            </w:r>
          </w:p>
          <w:p w:rsidR="00FD05DD" w:rsidRPr="0035325E" w:rsidRDefault="00FD05DD" w:rsidP="0035325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13.00</w:t>
            </w:r>
            <w:r w:rsidRPr="0035325E">
              <w:rPr>
                <w:rFonts w:ascii="Times New Roman" w:eastAsia="Calibri" w:hAnsi="Times New Roman"/>
              </w:rPr>
              <w:t xml:space="preserve"> Диспут «Умей сказать нет!» с просмотром </w:t>
            </w:r>
            <w:r w:rsidRPr="0035325E">
              <w:rPr>
                <w:rFonts w:ascii="Times New Roman" w:eastAsia="Calibri" w:hAnsi="Times New Roman"/>
              </w:rPr>
              <w:lastRenderedPageBreak/>
              <w:t>«Уберечь от беды»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</w:t>
            </w:r>
            <w:r w:rsidRPr="0035325E">
              <w:rPr>
                <w:rFonts w:ascii="Times New Roman" w:eastAsia="Calibri" w:hAnsi="Times New Roman"/>
              </w:rPr>
              <w:lastRenderedPageBreak/>
              <w:t>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lastRenderedPageBreak/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13.00</w:t>
            </w:r>
            <w:r w:rsidRPr="0035325E">
              <w:rPr>
                <w:rFonts w:ascii="Times New Roman" w:eastAsia="Calibri" w:hAnsi="Times New Roman"/>
              </w:rPr>
              <w:t xml:space="preserve"> Спортивно-развлекательная программа  «Со здоровьем в ногу»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</w:t>
            </w:r>
          </w:p>
          <w:p w:rsidR="00FD05DD" w:rsidRPr="0035325E" w:rsidRDefault="00FD05DD" w:rsidP="0035325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«Татьянин день»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25.01.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pStyle w:val="ac"/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«Спорт и здоровье едины»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«Волшебный серпантин»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Кинолекторий «Молодость территория ошибок»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«Путешествие в светлый праздник Рождества» 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 Информационная программа «Мой дед казак»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«Под маской» в рамках губернаторской программы «Антинарко» 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Спортивная  программа «Я чемпион»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17.01.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19.00 </w:t>
            </w:r>
            <w:r w:rsidRPr="0035325E">
              <w:rPr>
                <w:rFonts w:ascii="Times New Roman" w:hAnsi="Times New Roman"/>
              </w:rPr>
              <w:t xml:space="preserve">Танцевальная программа «Новогодние аккорды»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Познавательная программа «Тревоги </w:t>
            </w:r>
            <w:r w:rsidRPr="0035325E">
              <w:rPr>
                <w:rFonts w:ascii="Times New Roman" w:eastAsia="Calibri" w:hAnsi="Times New Roman"/>
              </w:rPr>
              <w:lastRenderedPageBreak/>
              <w:t xml:space="preserve">родного края»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хут. Нижняя </w:t>
            </w:r>
            <w:r w:rsidRPr="0035325E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</w:t>
            </w:r>
            <w:r w:rsidRPr="0035325E">
              <w:rPr>
                <w:rFonts w:ascii="Times New Roman" w:eastAsia="Calibri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pStyle w:val="3"/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 «Осторожно вредные привычки»  </w:t>
            </w: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Спортивная  программа «Команда моего двора»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17.00</w:t>
            </w:r>
            <w:r w:rsidRPr="0035325E">
              <w:rPr>
                <w:rFonts w:ascii="Times New Roman" w:eastAsia="Calibri" w:hAnsi="Times New Roman"/>
              </w:rPr>
              <w:t xml:space="preserve"> Диспут «Широка страна моя родная »  </w:t>
            </w:r>
            <w:r w:rsidRPr="0035325E">
              <w:rPr>
                <w:rFonts w:ascii="Times New Roman" w:hAnsi="Times New Roman"/>
                <w:b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19.00</w:t>
            </w:r>
            <w:r w:rsidRPr="0035325E">
              <w:rPr>
                <w:rFonts w:ascii="Times New Roman" w:eastAsia="Calibri" w:hAnsi="Times New Roman"/>
              </w:rPr>
              <w:t xml:space="preserve"> Танцевальная  программа  «Волшебный вечер»</w:t>
            </w:r>
            <w:r w:rsidRPr="0035325E">
              <w:rPr>
                <w:rFonts w:ascii="Times New Roman" w:hAnsi="Times New Roman"/>
                <w:b/>
              </w:rPr>
              <w:t xml:space="preserve"> 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eastAsia="Calibri" w:hAnsi="Times New Roman"/>
              </w:rPr>
              <w:t>Диспут «Кто виноват?!» в рамках губернаторской программы «Антинарко»</w:t>
            </w:r>
          </w:p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( ДК с.Цибанобалка, Приморская ЦКС) 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>Вечер - встреча с воинами интернационалистами  «Воинам интернационалистам посвящается»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Спортивная программа «Мой выбор»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«Танцевальный марафон» </w:t>
            </w:r>
            <w:r w:rsidRPr="0035325E">
              <w:rPr>
                <w:rFonts w:ascii="Times New Roman" w:hAnsi="Times New Roman"/>
                <w:b/>
                <w:color w:val="000000"/>
              </w:rPr>
              <w:t>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16.02.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Музыкально-развлекательная программа «В гости масленица к нам пришла»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Торговая площадь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Выставка творческих работ «Наша слава и гордость»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смешанная.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Спортивная программа «Спорт всегда стремленье самовыражения» в рамках губернаторской программы «Антинарко»</w:t>
            </w:r>
          </w:p>
          <w:p w:rsidR="00FD05DD" w:rsidRPr="0035325E" w:rsidRDefault="00FD05D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22.02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>Генеральная репетиция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  <w:lang w:eastAsia="ru-RU"/>
              </w:rPr>
              <w:t xml:space="preserve">Концертная программа, посвященная Дню защитника Отечества «День защитников отважных»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Концертная программа, посвященная Дню защитника Отечества «День защитников отважных»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Кинолекторий «За родину»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«Волшебные сказки»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«Спорт для всех»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 </w:t>
            </w:r>
            <w:r w:rsidRPr="0035325E">
              <w:rPr>
                <w:rFonts w:ascii="Times New Roman" w:hAnsi="Times New Roman"/>
                <w:lang w:eastAsia="ru-RU"/>
              </w:rPr>
              <w:t>Информационный час «Берегите жизнь!»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«Играй город»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Мастер-класс «Уроки театра»</w:t>
            </w:r>
            <w:r w:rsidRPr="0035325E">
              <w:rPr>
                <w:rFonts w:ascii="Times New Roman" w:hAnsi="Times New Roman"/>
                <w:b/>
              </w:rPr>
              <w:t xml:space="preserve"> 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>Тематическая программа «Воинам интернационалистам посвящается»</w:t>
            </w:r>
            <w:r w:rsidRPr="0035325E">
              <w:rPr>
                <w:rFonts w:ascii="Times New Roman" w:hAnsi="Times New Roman"/>
                <w:b/>
              </w:rPr>
              <w:t xml:space="preserve"> 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Музыкально-развлекательная программа «Широкая масленица»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«Солдатский привал»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чтецов «О героях былых времен»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«Мы помним ваши имена»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Выставка творческих работ «Вечная слава </w:t>
            </w:r>
            <w:r w:rsidRPr="0035325E">
              <w:rPr>
                <w:rFonts w:ascii="Times New Roman" w:hAnsi="Times New Roman"/>
                <w:lang w:eastAsia="ru-RU"/>
              </w:rPr>
              <w:lastRenderedPageBreak/>
              <w:t xml:space="preserve">героям!»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17.00 </w:t>
            </w:r>
            <w:r w:rsidRPr="0035325E">
              <w:rPr>
                <w:rFonts w:ascii="Times New Roman" w:hAnsi="Times New Roman"/>
                <w:lang w:eastAsia="ru-RU"/>
              </w:rPr>
              <w:t xml:space="preserve">Спортивные соревнования «Солдатская смекалка»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Кинолекторий «Я строю свою жизнь сам»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E6CCD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Мастер-класс кружка декоративно-прикладного творчества «Мастерица» «Любовная лихорадка»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38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Митинг памяти ,посвященный 75-летию разгрома советскими войсками немецко- фашистских войск в Сталинградской битве «Помним и скорбим» </w:t>
            </w:r>
            <w:r w:rsidRPr="0035325E">
              <w:rPr>
                <w:rFonts w:ascii="Times New Roman" w:hAnsi="Times New Roman"/>
                <w:b/>
              </w:rPr>
              <w:t xml:space="preserve">( ДК хут. Красный Курган, Приморская ЦКС) 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«Право выбирать» с просмотром видеоролика «Вред энергетических напитков»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Мастер-класс по вокалу с привлечением педагога «До-ре-ми»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 программа «Широкая Масленица»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Антитабачная викторина «Задумайся хоть раз о жизни»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ко Дню защитника Отечества «Ратному подвигу славу поем»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программа, посвященная Дню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защитника Отечества «Папа может»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17.02.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хут. Красный </w:t>
            </w:r>
            <w:r w:rsidRPr="0035325E">
              <w:rPr>
                <w:rFonts w:ascii="Times New Roman" w:hAnsi="Times New Roman"/>
              </w:rPr>
              <w:lastRenderedPageBreak/>
              <w:t>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Стендовая выставка, посвященная Всемирному Дню китов «Природа- наша мать»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Музыкальное представление «На страже Отчизны»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программ, посвященная  международному Дню родного языка «Русское  слово-русская слава»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35325E">
              <w:rPr>
                <w:rFonts w:ascii="Times New Roman" w:eastAsia="Calibri" w:hAnsi="Times New Roman"/>
                <w:b/>
                <w:color w:val="000000"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Музыкально-спортивная программа «Закаляем свой характер, чтобы Родине служить»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color w:val="000000"/>
              </w:rPr>
              <w:t>01.02.</w:t>
            </w:r>
          </w:p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Диспут, посвящённый дню борьбы с не нормативной лексикой «Велик и могуч русский язык»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35325E">
              <w:rPr>
                <w:rFonts w:ascii="Times New Roman" w:eastAsia="Calibri" w:hAnsi="Times New Roman"/>
                <w:b/>
                <w:color w:val="000000"/>
              </w:rPr>
              <w:t>13.00</w:t>
            </w:r>
            <w:r w:rsidRPr="0035325E">
              <w:rPr>
                <w:rFonts w:ascii="Times New Roman" w:hAnsi="Times New Roman"/>
                <w:color w:val="000000"/>
              </w:rPr>
              <w:t xml:space="preserve">Посещение ветеранов на дому «Бескозырка», посвященное высадке морского десанта в Новороссийской бухте и образованию плацдарма «Малая земля»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color w:val="000000"/>
              </w:rPr>
              <w:t>03.02.</w:t>
            </w:r>
          </w:p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hd w:val="clear" w:color="auto" w:fill="FFFFFF"/>
              <w:snapToGrid w:val="0"/>
              <w:rPr>
                <w:rFonts w:ascii="Times New Roman" w:eastAsia="Calibri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 Музыкально-развлекательная программа «День Варенья»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color w:val="000000"/>
              </w:rPr>
              <w:t>10.02.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 13.00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«Память, высеченная на камне»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программа «Для Вас, любимые»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13"/>
              <w:rPr>
                <w:rFonts w:eastAsia="Times New Roman"/>
              </w:rPr>
            </w:pPr>
            <w:r w:rsidRPr="0035325E">
              <w:t>14.02.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Круглый стол </w:t>
            </w:r>
            <w:r w:rsidRPr="0035325E">
              <w:rPr>
                <w:rFonts w:ascii="Times New Roman" w:hAnsi="Times New Roman"/>
                <w:color w:val="000000"/>
              </w:rPr>
              <w:t xml:space="preserve">«Курительные смеси- жизнь без будущего» </w:t>
            </w:r>
            <w:r w:rsidRPr="0035325E">
              <w:rPr>
                <w:rFonts w:ascii="Times New Roman" w:eastAsia="Calibri" w:hAnsi="Times New Roman"/>
              </w:rPr>
              <w:t xml:space="preserve">в рамках губернаторской </w:t>
            </w:r>
            <w:r w:rsidRPr="0035325E">
              <w:rPr>
                <w:rFonts w:ascii="Times New Roman" w:eastAsia="Calibri" w:hAnsi="Times New Roman"/>
              </w:rPr>
              <w:lastRenderedPageBreak/>
              <w:t>программы «Антинарко» (</w:t>
            </w:r>
            <w:r w:rsidRPr="0035325E">
              <w:rPr>
                <w:rFonts w:ascii="Times New Roman" w:eastAsia="Calibri" w:hAnsi="Times New Roman"/>
                <w:b/>
              </w:rPr>
              <w:t>ДК п.Пятихатки,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15.02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pStyle w:val="6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 xml:space="preserve"> Вечер патриотической песни «Память»</w:t>
            </w: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Информационный час «Бродяжничество – путь к преступлению»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программа, посвященная Дню защитника Отечества «По морям, по волнам»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«Широкая масленица»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 «Наркомания – знак беды» </w:t>
            </w:r>
            <w:r w:rsidRPr="0035325E">
              <w:rPr>
                <w:rFonts w:ascii="Times New Roman" w:eastAsia="Calibri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 xml:space="preserve">17.00  </w:t>
            </w:r>
            <w:r w:rsidRPr="0035325E">
              <w:rPr>
                <w:rFonts w:ascii="Times New Roman" w:eastAsia="Calibri" w:hAnsi="Times New Roman"/>
              </w:rPr>
              <w:t>Конкурсно игровая программа «Страна чудес</w:t>
            </w:r>
            <w:r w:rsidRPr="0035325E">
              <w:rPr>
                <w:rStyle w:val="afa"/>
                <w:rFonts w:ascii="Times New Roman" w:hAnsi="Times New Roman"/>
              </w:rPr>
              <w:t xml:space="preserve">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01.02.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17.00</w:t>
            </w:r>
            <w:r w:rsidRPr="0035325E">
              <w:rPr>
                <w:rFonts w:ascii="Times New Roman" w:eastAsia="Calibri" w:hAnsi="Times New Roman"/>
              </w:rPr>
              <w:t xml:space="preserve"> Информационный час « Есть женщины в русских селениях»  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Посещение ветеранов на дому«Ветераны живут рядом»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 xml:space="preserve">18.00 Беседа « Правильный выбор»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10.02.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pStyle w:val="ac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18.00 Игровая программа «Валентинка в день влюблённых»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ac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Информационный час «Мы наследники победы 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26"/>
              <w:snapToGrid w:val="0"/>
              <w:jc w:val="center"/>
            </w:pPr>
            <w:r w:rsidRPr="0035325E">
              <w:t>15.02.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Тематическая программа «Мир как на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ладони»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17.02.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 xml:space="preserve">Клуб хут. Нижняя </w:t>
            </w:r>
            <w:r w:rsidRPr="0035325E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</w:t>
            </w:r>
            <w:r w:rsidRPr="0035325E">
              <w:rPr>
                <w:rFonts w:ascii="Times New Roman" w:hAnsi="Times New Roman"/>
              </w:rPr>
              <w:lastRenderedPageBreak/>
              <w:t>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Спортивная программа </w:t>
            </w:r>
            <w:r w:rsidRPr="0035325E">
              <w:rPr>
                <w:rFonts w:ascii="Times New Roman" w:hAnsi="Times New Roman"/>
                <w:color w:val="000000"/>
              </w:rPr>
              <w:t xml:space="preserve">«А-ну ка девочки»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Концертная программа   «Защитником Отечество гордится»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23.02.</w:t>
            </w:r>
          </w:p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 17.00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«Природа не прощает ошибок»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957" w:type="dxa"/>
          </w:tcPr>
          <w:p w:rsidR="00FD05DD" w:rsidRPr="0035325E" w:rsidRDefault="00FD05D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05DD" w:rsidRPr="0035325E" w:rsidRDefault="00FD05D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 Народные гуляния «Масленица»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D05DD" w:rsidRPr="0035325E" w:rsidRDefault="00FD05DD" w:rsidP="0035325E">
            <w:pPr>
              <w:pStyle w:val="13"/>
            </w:pPr>
            <w:r w:rsidRPr="0035325E">
              <w:t>26.02.</w:t>
            </w:r>
          </w:p>
        </w:tc>
        <w:tc>
          <w:tcPr>
            <w:tcW w:w="2409" w:type="dxa"/>
            <w:gridSpan w:val="4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D05DD" w:rsidRPr="0035325E" w:rsidRDefault="00FD05D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3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FD05DD" w:rsidRPr="0035325E" w:rsidRDefault="00FD05D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D05DD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март</w:t>
            </w:r>
          </w:p>
        </w:tc>
      </w:tr>
      <w:tr w:rsidR="00FD05DD" w:rsidRPr="00FF3432" w:rsidTr="00682934">
        <w:tc>
          <w:tcPr>
            <w:tcW w:w="14850" w:type="dxa"/>
            <w:gridSpan w:val="16"/>
          </w:tcPr>
          <w:p w:rsidR="00FD05DD" w:rsidRPr="0035325E" w:rsidRDefault="00FD05D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>Тематическая программа в хореографическом ансамбле «Бахталэ» «Женщинам посвящается»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Астанина Н.Л.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День именинника за первый квартал в хореографическом ансамбле «Мармеладки»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>Генеральная репетиция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>концертной программы, посвященная Международному женскому дню «Букет из песен и цветов»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картин- вышивок крестом  «Весенний букет»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Круглый стол «Я-индивид»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15.00 </w:t>
            </w:r>
            <w:r w:rsidRPr="0035325E">
              <w:rPr>
                <w:rFonts w:ascii="Times New Roman" w:hAnsi="Times New Roman"/>
                <w:color w:val="000000"/>
              </w:rPr>
              <w:t xml:space="preserve">Творческая мастерская «Женский день»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рисунков «Подарок маме»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Международному женскому дню «Букет из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песен и цветов»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Круглый стол «Жизни вопреки»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Вечер отдыха, посвященный Дню работника культуры «Мастера искусств»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Информационный час «Час земли»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Развлекательная программа «День счастья»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</w:rPr>
            </w:pPr>
            <w:r w:rsidRPr="0035325E">
              <w:rPr>
                <w:rFonts w:ascii="Times New Roman" w:eastAsia="Calibri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Познавательная программа, посвященная международному Дню воды «Вода на Земле»</w:t>
            </w:r>
            <w:r w:rsidRPr="0035325E">
              <w:rPr>
                <w:rFonts w:ascii="Times New Roman" w:eastAsia="Calibri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 xml:space="preserve">Конкурс рисунков ко Дню птиц «Братья наши меньшие»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Кинолекторий «Привычки, выжигающие жизнь» в рамках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Подготовка к выставке, посвещенной Дню космонавтики «Сквозь вселенную»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Спортивная программа, ко Дню здоровья «Шаг за шагом в здоровое будущее»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7970CD" w:rsidRPr="00FF3432" w:rsidTr="00682934">
        <w:tc>
          <w:tcPr>
            <w:tcW w:w="14850" w:type="dxa"/>
            <w:gridSpan w:val="16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«Наше будущее в наших руках»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«Что, где, когда»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чтецов «Стихи о маме»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«Дарите женщинам цветы» </w:t>
            </w:r>
            <w:r w:rsidRPr="0035325E">
              <w:rPr>
                <w:rFonts w:ascii="Times New Roman" w:hAnsi="Times New Roman"/>
                <w:b/>
              </w:rPr>
              <w:lastRenderedPageBreak/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06.03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</w:t>
            </w:r>
            <w:r w:rsidRPr="0035325E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Конкурсная программа (конкурс рисунков и поделок) «Маме сделаю подарок»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декоративно-прикладного искусства «Все краски мира для тебя»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международному женскому дню «Любовью материнской мы согреты»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«Я люблю тебя жизнь!»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«Вместе с мамой в спортзал»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Литературная гостиная «Стихи о моей малой родине»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«Счастья вам и радости»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ко Дню работников культуры «Искусство радовать»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«Супер танцы»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«За кулисами театра»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«День здоровья»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«Мир интересного»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29.03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14850" w:type="dxa"/>
            <w:gridSpan w:val="16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, посвященная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всемирному Дню кошек «Природный калейдоскоп» с участием клуба любителей животных «Моя радость» 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хут. Красный </w:t>
            </w:r>
            <w:r w:rsidRPr="0035325E">
              <w:rPr>
                <w:rFonts w:ascii="Times New Roman" w:hAnsi="Times New Roman"/>
              </w:rPr>
              <w:lastRenderedPageBreak/>
              <w:t>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детского творчества «Весенняя капель»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04-08.03.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«Дарите женщинам цветы»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14.00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Конкурсная программа «Мисс-Золушка»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 к 105-летию поэта С.Михалкова «Жил высокий человек»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Спортивно-развлекательная программа «Бегаем от вредных привычек»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День именинника за квартал среди творческих коллективов ДК хут.Красный Курган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Диспут к международному Дню счастья «Мне не все равно, а тебе?» </w:t>
            </w:r>
            <w:r w:rsidRPr="0035325E">
              <w:rPr>
                <w:rFonts w:ascii="Times New Roman" w:hAnsi="Times New Roman"/>
                <w:b/>
              </w:rPr>
              <w:t xml:space="preserve">( ДК хут. Красный Курган, Приморская ЦКС) 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для детей и подростков «Кубань-моя малая Родина»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Информационная программа с показом слайдов, фотографий о видах театров (музыкальный, драматический, кукольный, театр зверей и др.) «Мы пришли в театр»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 к Международному Дню театра «Мы всегда на позитиве» </w:t>
            </w:r>
            <w:r w:rsidRPr="0035325E">
              <w:rPr>
                <w:rFonts w:ascii="Times New Roman" w:hAnsi="Times New Roman"/>
                <w:b/>
              </w:rPr>
              <w:t xml:space="preserve">( ДК хут. Красный Курган, </w:t>
            </w:r>
            <w:r w:rsidRPr="0035325E">
              <w:rPr>
                <w:rFonts w:ascii="Times New Roman" w:hAnsi="Times New Roman"/>
                <w:b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27.03.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7970CD" w:rsidRPr="00FF3432" w:rsidTr="00682934">
        <w:tc>
          <w:tcPr>
            <w:tcW w:w="14850" w:type="dxa"/>
            <w:gridSpan w:val="16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ДК пос.Пятихатки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программа, посвященная Международному дню борьбы с наркоманией и наркобизнесом «Алкоголь и табак – это тоже наркотик»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«Кубань - ты наша Родина»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«Казачьи заповеди и традиции»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программа, посвященная  «Спасибо Вам, женщины»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«В поисках страны здоровья»</w:t>
            </w:r>
            <w:r w:rsidRPr="0035325E">
              <w:rPr>
                <w:rFonts w:ascii="Times New Roman" w:eastAsia="Calibri" w:hAnsi="Times New Roman"/>
              </w:rPr>
              <w:t xml:space="preserve"> в рамках 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«Давайте дружить народами» 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 «Тайны Чёрного моря»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Спортивно-развлекательная программа «В здоровом теле, здоровый дух!»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«Можно ли исправить то, что уже совершил?»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Конкурсная  программа «Земля  - наш дом»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>Анкетирование «Вредным привычкам – НЕТ!»</w:t>
            </w:r>
            <w:r w:rsidRPr="0035325E">
              <w:rPr>
                <w:rFonts w:ascii="Times New Roman" w:eastAsia="Calibri" w:hAnsi="Times New Roman"/>
              </w:rPr>
              <w:t xml:space="preserve">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 xml:space="preserve">( ДК пос.Пятихатки, </w:t>
            </w:r>
            <w:r w:rsidRPr="0035325E">
              <w:rPr>
                <w:rFonts w:ascii="Times New Roman" w:hAnsi="Times New Roman"/>
                <w:b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22.03.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Акция, посвящённая Международному дню защиты Земли«Чистая улица, чистый посёлок» 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Вечер отдыха, посвящённый Дню культработника «Для нас»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«Цвети всегда, моя Земля»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7970CD" w:rsidRPr="00FF3432" w:rsidTr="00682934">
        <w:tc>
          <w:tcPr>
            <w:tcW w:w="14850" w:type="dxa"/>
            <w:gridSpan w:val="16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pStyle w:val="6"/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 «Холодок на палочке» </w:t>
            </w:r>
            <w:r w:rsidRPr="0035325E">
              <w:rPr>
                <w:rStyle w:val="afa"/>
                <w:rFonts w:ascii="Times New Roman" w:hAnsi="Times New Roman" w:cs="Times New Roman"/>
                <w:b/>
                <w:i w:val="0"/>
                <w:sz w:val="24"/>
                <w:szCs w:val="24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Концертная программа «Всё для тебя»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Информационный час «Поляна здоровья»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 Спортивная программа «Здоровым быть здорово»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Акция  «Ни одного дня без доброго дела»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18.00 Игровая программа «Услышь мелодию»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Информационная программа «Казачьему роду нет переводу»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Рассказ об актёрах , которые сыграли сами себя «Сцена из жизни»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Фотовыставка «Всему начало отчий дом» 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хут. Нижняя </w:t>
            </w:r>
            <w:r w:rsidRPr="0035325E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Танцевальная программа  «Заходите к нам на огонёк»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«Среда обитания»  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Спортивная программа«Азбука спорта»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31.03.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7970CD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апрель</w:t>
            </w:r>
          </w:p>
        </w:tc>
      </w:tr>
      <w:tr w:rsidR="007970CD" w:rsidRPr="00FF3432" w:rsidTr="00682934">
        <w:tc>
          <w:tcPr>
            <w:tcW w:w="14850" w:type="dxa"/>
            <w:gridSpan w:val="16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программа, посвященная Дню смеха «Весенний капустник»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01.04.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7970CD" w:rsidRPr="00FF3432" w:rsidTr="00682934">
        <w:tc>
          <w:tcPr>
            <w:tcW w:w="957" w:type="dxa"/>
          </w:tcPr>
          <w:p w:rsidR="007970CD" w:rsidRPr="0035325E" w:rsidRDefault="007970CD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7970CD" w:rsidRPr="0035325E" w:rsidRDefault="007970C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Спортивная программа «Лучший курорт-это спорт» в рамках губернаторской программы «Антинарко»</w:t>
            </w:r>
          </w:p>
          <w:p w:rsidR="007970CD" w:rsidRPr="0035325E" w:rsidRDefault="007970CD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7970CD" w:rsidRPr="0035325E" w:rsidRDefault="007970CD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05.04</w:t>
            </w:r>
          </w:p>
        </w:tc>
        <w:tc>
          <w:tcPr>
            <w:tcW w:w="2409" w:type="dxa"/>
            <w:gridSpan w:val="4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7970CD" w:rsidRPr="0035325E" w:rsidRDefault="007970C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7970CD" w:rsidRPr="0035325E" w:rsidRDefault="007970CD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День здоровья в группе здоровья «Серебряный возраст»</w:t>
            </w:r>
            <w:r w:rsidRPr="0035325E">
              <w:rPr>
                <w:rFonts w:ascii="Times New Roman" w:hAnsi="Times New Roman"/>
                <w:b/>
              </w:rPr>
              <w:t xml:space="preserve">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Городова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Информационная программа «Воскресенье – это таинство и чудо»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 xml:space="preserve">Познавательная программа  в хореографическом ансамбле «Бахталэ» «Танцы народов мира»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Астанина Н.Л.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«Что мы знаем о своих правах»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FD05DD">
        <w:trPr>
          <w:trHeight w:val="87"/>
        </w:trPr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Конкурс рисунков «По просторам вселенной»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Тематическая программа в клубе «Подружки» «Он сказал – поехали!»</w:t>
            </w:r>
            <w:r w:rsidRPr="0035325E">
              <w:rPr>
                <w:rFonts w:ascii="Times New Roman" w:hAnsi="Times New Roman"/>
                <w:b/>
              </w:rPr>
              <w:t xml:space="preserve"> ( ДК </w:t>
            </w:r>
            <w:r w:rsidRPr="0035325E">
              <w:rPr>
                <w:rFonts w:ascii="Times New Roman" w:hAnsi="Times New Roman"/>
                <w:b/>
              </w:rPr>
              <w:lastRenderedPageBreak/>
              <w:t>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«Взаимоотношения с противоположным полом»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Познавательная программа в хореографическом ансамбле «Истоки танца»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«На коне или на дне»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программа, посвященная Дню смеха «Пусть зрители смеются» 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Инсценировка детских сказок «Лесной театр» 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Кинолекторий «История, длиною в жизнь» в рамках губернаторской программы «Антинарко» 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 «Благая весть»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Информационный час «Светлое Христово Воскресенье»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Конкурс рисунков «На ракете я лечу»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программа, посвященная Дню космонавтики «Путешествие по просторам вселенной»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«День именинников»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14.04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«Время чемпионов»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Спортивная программа «Всей семьей идем в спортзал» </w:t>
            </w:r>
            <w:r w:rsidRPr="0035325E">
              <w:rPr>
                <w:rFonts w:ascii="Times New Roman" w:hAnsi="Times New Roman"/>
                <w:b/>
              </w:rPr>
              <w:t xml:space="preserve">( ДК хут. Красный, Приморская </w:t>
            </w:r>
            <w:r w:rsidRPr="0035325E">
              <w:rPr>
                <w:rFonts w:ascii="Times New Roman" w:hAnsi="Times New Roman"/>
                <w:b/>
              </w:rPr>
              <w:lastRenderedPageBreak/>
              <w:t>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17.04.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«В гостях у светофора»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Интерактивная программа «Все зависит от нас самих»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  <w:r w:rsidR="0075705D">
              <w:rPr>
                <w:rFonts w:ascii="Times New Roman" w:hAnsi="Times New Roman"/>
              </w:rPr>
              <w:t>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«Шахматный турнир»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Интерактивная программа «Все зависит от нас самих»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75705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«Эрудит»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Викторина «Я люблю этот мир»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Викторина «Я люблю этот мир»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«Юный пожарный»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 Музыкально-развлекательная программа с пародиями на героев из сказок «Там тишина, там леший бродит»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12.00</w:t>
            </w:r>
            <w:r w:rsidRPr="0035325E">
              <w:rPr>
                <w:rFonts w:ascii="Times New Roman" w:hAnsi="Times New Roman"/>
                <w:color w:val="000000"/>
              </w:rPr>
              <w:t xml:space="preserve">  Спортивно-игровая программа, посвященная  Всемирному Дню Здоровья «Веселые ребята»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Конкурсно- познавательная программа для подростков «Шанс»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Выставка детского творчества «Пасхальное чудо»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09. 04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Конкурс рисунков «Я покорю Вселенную»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Тематическая стендовая выставка к всемирному Дню авиации и космонавтики «Время первых»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Пьеса ко Дню Борьбы с наркотиками  «Серебряный котел дури»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 Трудовой десант к Международному Дню матери –земли «Цветочный вальс»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Познавательная программа «Кубань моя родная»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Дискотека для молодежи, посвященная Международному Дню танца «Виват, весна!»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«Что за прелесть эти сказки»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Конкурсная программа.  Конкурс чтецов «Я люблю тебя, Россия…»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 «Предупреждение вредных привычек у подростков» </w:t>
            </w:r>
            <w:r w:rsidRPr="0035325E">
              <w:rPr>
                <w:rFonts w:ascii="Times New Roman" w:eastAsia="Calibri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Беседа  «Благовещение»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Тематическая программа, посвященная  Дню космонавтики «Он сказал, поехали!»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pStyle w:val="2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Музыкально-игровая программа, </w:t>
            </w:r>
            <w:r w:rsidRPr="0035325E">
              <w:rPr>
                <w:rFonts w:ascii="Times New Roman" w:hAnsi="Times New Roman"/>
              </w:rPr>
              <w:lastRenderedPageBreak/>
              <w:t xml:space="preserve">посвящённая году театра </w:t>
            </w:r>
            <w:r w:rsidRPr="0035325E">
              <w:rPr>
                <w:rFonts w:ascii="Times New Roman" w:hAnsi="Times New Roman"/>
                <w:b/>
                <w:bCs/>
                <w:color w:val="000000"/>
                <w:spacing w:val="-2"/>
              </w:rPr>
              <w:t>«</w:t>
            </w:r>
            <w:r w:rsidRPr="0035325E">
              <w:rPr>
                <w:rFonts w:ascii="Times New Roman" w:hAnsi="Times New Roman"/>
                <w:color w:val="000000"/>
                <w:spacing w:val="-2"/>
              </w:rPr>
              <w:t>Каникулы в Простоквашино</w:t>
            </w:r>
            <w:r w:rsidRPr="0035325E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13.00</w:t>
            </w:r>
            <w:r w:rsidRPr="0035325E">
              <w:rPr>
                <w:rFonts w:ascii="Times New Roman" w:hAnsi="Times New Roman"/>
                <w:color w:val="000000"/>
              </w:rPr>
              <w:t xml:space="preserve"> Беседа</w:t>
            </w:r>
            <w:r w:rsidRPr="0035325E">
              <w:rPr>
                <w:rFonts w:ascii="Times New Roman" w:hAnsi="Times New Roman"/>
              </w:rPr>
              <w:t xml:space="preserve"> «Время подумать» с просмотром</w:t>
            </w:r>
            <w:r w:rsidRPr="0035325E">
              <w:rPr>
                <w:rFonts w:ascii="Times New Roman" w:hAnsi="Times New Roman"/>
                <w:color w:val="000000"/>
              </w:rPr>
              <w:t xml:space="preserve"> «Уберечь от беды» в рамках губернаторской программы «Антинарко»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(ДК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«Я Гражданин России»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«Кубанский край –казачий край» в рамках культурной акции «Библионочь- 2018»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Спортивная программа «Золотая ракетка»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pStyle w:val="2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программа, посвященная  «Уберечь от беды» с просмотром «Время подумать» </w:t>
            </w:r>
            <w:r w:rsidRPr="0035325E">
              <w:rPr>
                <w:rFonts w:ascii="Times New Roman" w:eastAsia="Calibri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pStyle w:val="2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«КВН»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Диспут «Будь сильный- скажи нет» в рамках губернаторской программы «Антинарко»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Познавательно-игровая программа «Сказки как реальность»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Спортивная программа «Эпидемия здоровья» в рамках губернаторской программы «Антинарко»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(Клуб хут. Нижняя Гостагайка,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07.04.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Информационный час «Этих дней не смолкает слава.» 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Информационный час «Казачьи традиции»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Беседа по экологии «Выдержит ли наша планета»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Спортивная программа «Весёлые старты»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Кино лекторий  «Мы помним эти имена»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75705D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Акция «Спасибо я не курю»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75705D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 Конкурсная программа «Юность, мастерство, талант»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Фотовыставка«Весенний вернисаж»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30.04.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май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Участие в праздничном шествии, посвященному Международному Дню солидарности трудящихся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декоративно- прикладного искусства «Помним и гордимся»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03.05- 09.05.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Спортивная программа «В жизни тихим шагом мир не обойти» в рамках губернаторской программы «Антинарко»</w:t>
            </w:r>
          </w:p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>Выставка творческих работ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«Слава и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честь!»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07.05.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15.00 </w:t>
            </w:r>
            <w:r w:rsidRPr="0035325E">
              <w:rPr>
                <w:rFonts w:ascii="Times New Roman" w:hAnsi="Times New Roman"/>
                <w:color w:val="000000"/>
              </w:rPr>
              <w:t>Генеральная репетиция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концертной программы, посвященная Дню Победы  «Салют Победы» </w:t>
            </w:r>
            <w:r w:rsidRPr="0035325E">
              <w:rPr>
                <w:rFonts w:ascii="Times New Roman" w:hAnsi="Times New Roman"/>
                <w:b/>
              </w:rPr>
              <w:t>(ДК с. 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 xml:space="preserve">Спортивная программа «Это в моем стиле» </w:t>
            </w:r>
            <w:r w:rsidRPr="0035325E">
              <w:rPr>
                <w:rFonts w:ascii="Times New Roman" w:hAnsi="Times New Roman"/>
                <w:b/>
              </w:rPr>
              <w:t>(ДК с. 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Митинг «Память, честь и слава»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Дню Победы  «Салют Победы»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Сквер 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«День Черноморского флота»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«Кто у папы с мамой самый, самый?»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14.00</w:t>
            </w:r>
            <w:r w:rsidRPr="0035325E">
              <w:rPr>
                <w:rFonts w:ascii="Times New Roman" w:eastAsia="Calibri" w:hAnsi="Times New Roman"/>
              </w:rPr>
              <w:t xml:space="preserve"> Круглый стол  «Будь собой! Остальные роли заняты»</w:t>
            </w:r>
          </w:p>
          <w:p w:rsidR="0056218E" w:rsidRPr="0035325E" w:rsidRDefault="0056218E" w:rsidP="0035325E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Открытый урок в хореографическом ансамбле «Мармеладки»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14.00</w:t>
            </w:r>
            <w:r w:rsidRPr="0035325E">
              <w:rPr>
                <w:rFonts w:ascii="Times New Roman" w:eastAsia="Calibri" w:hAnsi="Times New Roman"/>
              </w:rPr>
              <w:t xml:space="preserve"> Круглый стол «Слагаемые счастья»</w:t>
            </w:r>
          </w:p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Викторина, посвященная Дню славянской письменности и культуры «От «А» до «Я»»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14.00</w:t>
            </w:r>
            <w:r w:rsidRPr="0035325E">
              <w:rPr>
                <w:rFonts w:ascii="Times New Roman" w:eastAsia="Calibri" w:hAnsi="Times New Roman"/>
              </w:rPr>
              <w:t xml:space="preserve"> Круглый стол «Слагаемые счастья» в рамках губернаторской программы «Антинарко»</w:t>
            </w:r>
          </w:p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</w:t>
            </w:r>
            <w:r w:rsidR="00C06BF5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09.00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Радиоконцерт «Мелодии весны» </w:t>
            </w:r>
            <w:r w:rsidRPr="0035325E">
              <w:rPr>
                <w:rFonts w:ascii="Times New Roman" w:hAnsi="Times New Roman"/>
                <w:b/>
              </w:rPr>
              <w:t xml:space="preserve">( ДК хут. </w:t>
            </w:r>
            <w:r w:rsidRPr="0035325E">
              <w:rPr>
                <w:rFonts w:ascii="Times New Roman" w:hAnsi="Times New Roman"/>
                <w:b/>
              </w:rPr>
              <w:lastRenderedPageBreak/>
              <w:t>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Участие в праздничном шествии к Международному Дню солидарности трудящихся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Г.-к. Анапа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Патриотическая акция «Подарок ветерану»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декоративно- прикладного искусства «Они сражались за Родину»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03.05- 09.05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«Помним, гордимся»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Дню победы «Салют победы»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«День Черноморского флота»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«Со своею я семьёй, как за каменной стеной»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«Велогонки»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Информационный час «Вежливость»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Спортивные соревнования  «Чемпионы хутора»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 программа «Играй гармонь»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«Русские узоры»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23.05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Викторина, посвященная Дню славянской письменности и культуры «Слова и буквы»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Круглый стол  «Остановись, подумай, не спеши»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26.05.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Праздничное шествие с творческими коллективами в г .Анапа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Встреча с тружениками тыла «Помним, верим, храним!»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13.00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Музыкально-театрализованное представление «День Победы» с инсценировкой отрывка из поэмы  «Василий Теркин»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программа «Герои Кубани»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Соревнования по настольному теннису «Золотая ракетка»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Анкетирование для подростков «Не губи себя - подумай о будущем!» с просмотром видео ролика «Трезвая Россия-урок трезвости»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Семейная фотовыставка «Мама, папа ,я -дружная семья!»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15-18.05.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ко Дню пионерии «Годы былые»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Литературно-музыкальная композиция  ко Дню славянской письменности и культуры  «Люблю родной язык»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КВН  для подростков «Любовь, КВН и весна»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26.05.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Дискотека для детей и подростков «Прощай, школа. Привет, лето!»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  <w:bCs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«Маршрут безопасности»</w:t>
            </w:r>
            <w:r w:rsidRPr="0035325E">
              <w:rPr>
                <w:rFonts w:ascii="Times New Roman" w:eastAsia="Calibri" w:hAnsi="Times New Roman"/>
              </w:rPr>
              <w:t xml:space="preserve">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56218E" w:rsidRPr="0035325E" w:rsidRDefault="0056218E" w:rsidP="0035325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 xml:space="preserve">«Анапа - Город воинской славы»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04.05.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18.00</w:t>
            </w:r>
            <w:r w:rsidRPr="0035325E">
              <w:rPr>
                <w:rFonts w:ascii="Times New Roman" w:hAnsi="Times New Roman"/>
                <w:bCs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Концертная программа, посвященная Дню Победы «Мир без войны»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pStyle w:val="24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150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>Музыкально-спортивная  программа, посвящённая Международному дню семьи</w:t>
            </w:r>
          </w:p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«Мама, папа, я -спортивная семья»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программа, посвященная Дню славянской письменности и культуры  «Вначале было слово!»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Антинаркотическая акция </w:t>
            </w:r>
          </w:p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«Сообщи где торгуют смертью»в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  <w:color w:val="000000"/>
              </w:rPr>
              <w:t>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«Пока мы молчим- ничего не изменится»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Акция «Меняю сигарету на конфету»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Фотовыставка «Маленький герой большой войны»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(Клуб хут. Нижняя Гостагайка,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Митинг «Память священна»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Концертная программа, посвященная Дню Победы «Память священна»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Спортивная программа «Ключ к победе»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Кинолекторий  «Цена жизни»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Познавательная программа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«Чудеса большой природы»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 </w:t>
            </w:r>
            <w:r w:rsidRPr="0035325E">
              <w:rPr>
                <w:rFonts w:ascii="Times New Roman" w:hAnsi="Times New Roman"/>
              </w:rPr>
              <w:t>Спортивная  программа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«Я чемпион»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Фотовыставка«Красота русской души»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Кинолекторий «Выйду в поле с конём»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26.05.</w:t>
            </w:r>
          </w:p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</w:p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</w:p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«Сценарий судьбы»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Танцевальная  программа «Ласковый май»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Кинолекторий «Мой друг здоровье» в рамках губернаторской программы «Антинарко» 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31.05.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июнь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12.00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программа, посвященная Дню защиты детей «</w:t>
            </w:r>
            <w:r w:rsidRPr="0035325E">
              <w:rPr>
                <w:rFonts w:ascii="Times New Roman" w:hAnsi="Times New Roman"/>
              </w:rPr>
              <w:t xml:space="preserve">Откуда </w:t>
            </w:r>
            <w:r w:rsidRPr="0035325E">
              <w:rPr>
                <w:rFonts w:ascii="Times New Roman" w:hAnsi="Times New Roman"/>
              </w:rPr>
              <w:lastRenderedPageBreak/>
              <w:t>приходят сказки»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Беседа в хореографическом ансамбле «Бахталэ»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«Цыганские традиции»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Астанина Н.Л.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Инструктаж по правилам дорожного движения «Если видишь этот знак, знай, что он не просто так!»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«Ты и есть будущее» 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«У Лукоморья дуб зеленый»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 xml:space="preserve">Спортивная программа «Ты и есть будущее»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</w:t>
            </w:r>
            <w:r w:rsidRPr="0035325E">
              <w:rPr>
                <w:rFonts w:ascii="Times New Roman" w:hAnsi="Times New Roman"/>
              </w:rPr>
              <w:t xml:space="preserve">  </w:t>
            </w:r>
            <w:r w:rsidRPr="0035325E">
              <w:rPr>
                <w:rFonts w:ascii="Times New Roman" w:hAnsi="Times New Roman"/>
                <w:b/>
              </w:rPr>
              <w:t>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 11.00 </w:t>
            </w:r>
            <w:r w:rsidRPr="0035325E">
              <w:rPr>
                <w:rFonts w:ascii="Times New Roman" w:hAnsi="Times New Roman"/>
              </w:rPr>
              <w:t>Экологический десант «Наведем порядок на земле»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Познавательная программа «Народная мудрость»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Конкурс рисунков «Символика моей страны»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Концертная  программа, посвященная Дню России «С чего начинается Родина»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Музыкальная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«Угадай мелодию»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Театрализация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«Сказка ложь, да в ней намек»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 xml:space="preserve">«Мир твоих </w:t>
            </w:r>
            <w:r w:rsidRPr="0035325E">
              <w:rPr>
                <w:rFonts w:ascii="Times New Roman" w:hAnsi="Times New Roman"/>
              </w:rPr>
              <w:lastRenderedPageBreak/>
              <w:t>увлечений»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Конкурс поделок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«Очень умелые ручки»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Познавательная викторина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«Лукошко грибника»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Конкурс рисунков и стихов  о войне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«Поклонимся великим тем годам»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Митинг памяти «Ничто не забыто, никто не забыт»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смешанная.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Информационный час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«Колокол вечности –русский язык»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КВН по пожарной безопасности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«Знание, умение, навыки»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«Чемпион таится в каждом человеке»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Информационный час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«Мира не узнаешь, не зная края своего»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12.00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«Сказочная страна»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на асфальте «Лето зовет»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«Солнечный зайчик»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«Твой звездный час»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«Сказки из сундука» </w:t>
            </w:r>
            <w:r w:rsidRPr="0035325E">
              <w:rPr>
                <w:rFonts w:ascii="Times New Roman" w:hAnsi="Times New Roman"/>
                <w:b/>
              </w:rPr>
              <w:lastRenderedPageBreak/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04.06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«Веселые эстафеты»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05.06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«Сказки Пушкина»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Мастер-класс по изготовлению макетов сценических декораций «Театральная жизнь»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Конкурсная программа «России милый уголок»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Информационная программа «Научись говорить нет»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lang w:eastAsia="ru-RU"/>
              </w:rPr>
              <w:t>14.06.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программа. Урок мужества «Ваш подвиг дорог нам, через года»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17.00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Спортивная программа «Спорт и здоровье – вот наша сила!»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«Лето красное на Красном»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Игровая программа «Учимся играя»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Спортивная программа «На пути к успеху»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75705D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«Мы на хуторе живем»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75705D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программа к открытию летней досуговой площадки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«Ромашка»  «Детство –это я и ты»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Соревнование по бадминтону «Мир детства»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Спортивно-игровая программа «Олимпийские резервы»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Моноспектакль «А.С.Пушкин» .Чтение стихов.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Стендовая выставка ко Дню России «Россия- великая наша держава»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.         12.06.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Мульткафе «Герои любимых сказок»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для детей «Дары лесов, полей и рек»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выставка листовок «Болен –лечись, а здоров- берегись»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Митинг у памятника павшим солдатам в Красном Кургане «Минута памяти»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День именинника за 2 кв. среди творческих коллективов ДКх.Красный Курган «Только раз в году»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19.00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для молодежи «Молодость, вперед!»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75705D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 программа, посвященная Дню защиты детей  «Ура, каникулы»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«Герб, флаг, Гимн Кубани»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Конкурсная   программа, посвящённая Всемирному дню окружающей среды «Я люблю свою Землю»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«Проведи лето с умом»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iCs/>
                <w:color w:val="000000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>Познавательная программа</w:t>
            </w:r>
            <w:r w:rsidRPr="0035325E">
              <w:rPr>
                <w:rStyle w:val="afa"/>
                <w:rFonts w:ascii="Times New Roman" w:hAnsi="Times New Roman"/>
                <w:i w:val="0"/>
                <w:color w:val="000000"/>
              </w:rPr>
              <w:t xml:space="preserve"> «Проведи лето с умом»</w:t>
            </w:r>
            <w:r w:rsidRPr="0035325E">
              <w:rPr>
                <w:rFonts w:ascii="Times New Roman" w:hAnsi="Times New Roman"/>
              </w:rPr>
              <w:t xml:space="preserve">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«Тайны нашей Вселенной»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Конкурсная программа «Сыны Отечества»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Познавательная программа  «Почемучка»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 программа «Алло, мы ищем таланты»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Театрализованная программа «Добрые сказки»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Литературно-музыкальная программа «Нам эту память завещано беречь»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Музыкально-спортивная  программа, посвящённая Международному дню борьбы с наркоманией и незаконным оборотом наркотиков «Здоровью -ДА!»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Музыкально-спортивная  программа, посвящённая  Дню молодежи «Молодо - не </w:t>
            </w:r>
            <w:r w:rsidRPr="0035325E">
              <w:rPr>
                <w:rFonts w:ascii="Times New Roman" w:hAnsi="Times New Roman"/>
              </w:rPr>
              <w:lastRenderedPageBreak/>
              <w:t xml:space="preserve">зелено»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27.06.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13.00</w:t>
            </w:r>
            <w:r w:rsidRPr="0035325E">
              <w:rPr>
                <w:rStyle w:val="afa"/>
                <w:rFonts w:ascii="Times New Roman" w:hAnsi="Times New Roman"/>
                <w:i w:val="0"/>
              </w:rPr>
              <w:t xml:space="preserve"> Кинолекторий</w:t>
            </w:r>
            <w:r w:rsidRPr="0035325E">
              <w:rPr>
                <w:rStyle w:val="afa"/>
                <w:rFonts w:ascii="Times New Roman" w:hAnsi="Times New Roman"/>
                <w:i w:val="0"/>
                <w:color w:val="000000"/>
              </w:rPr>
              <w:t xml:space="preserve"> «Анапа- город без наркотиков!» в рамках губернаторской программы «Антинарко»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  <w:color w:val="000000"/>
              </w:rPr>
              <w:t>(ДК пос. 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Музыкально развлекательная программа «Мадагаскар»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Конкурсно игровая программа «Королева сладостей»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Уроки театрального мастерства . Как наложить грим и для чего он нужен  «Я актёр»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Конкурсная программа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«Я радость нахожу в друзьях»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6218E" w:rsidRPr="0035325E">
              <w:rPr>
                <w:rFonts w:ascii="Times New Roman" w:hAnsi="Times New Roman"/>
              </w:rPr>
              <w:t>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>Информационная программа   «Диалог поколений»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Беседа «Правильный выбор»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Танцевальная программа «Фристайл»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 «Весёлый счет»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Конкурсная программа «Летняя палитра»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Минута молчания, беседа «Памяти  священна»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Тематическая программа «Среда обитания»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</w:rPr>
              <w:t>23.06.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17.00 Уроки владением нагайки «Шашка на голо»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Конкурсная программа «Королева лета»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Кинолекторий «Огонь друг и враг человека»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Спортивная программа «Разноцветные шары»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30.06.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июль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Игровая программа «Ловись рыбка большая и маленькая»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Развлекательная программа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«Ларец загадок»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Игровая программа «Улыбайтесь чаще»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Конкурс рисунков на асфальте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«Мои мечты»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 xml:space="preserve">Выставка работ ДПИ «Любовь и верность»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Кинолекторий «Будущее начинается сегодня» в рамках губернаторской программы «Антинарко»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программа, посвященная Дню Петра и Февронии «Любовь, семья и </w:t>
            </w:r>
            <w:r w:rsidRPr="0035325E">
              <w:rPr>
                <w:rFonts w:ascii="Times New Roman" w:hAnsi="Times New Roman"/>
                <w:lang w:eastAsia="ru-RU"/>
              </w:rPr>
              <w:lastRenderedPageBreak/>
              <w:t xml:space="preserve">верность»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06.07.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35325E">
              <w:rPr>
                <w:rFonts w:ascii="Times New Roman" w:hAnsi="Times New Roman"/>
                <w:lang w:eastAsia="ru-RU"/>
              </w:rPr>
              <w:t>Посиделки в клубе «Подружки» «Первейшая ценность- семья»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Снежкина В.И.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Конкурс сказочников, театрализация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«Жили-были»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09.07.</w:t>
            </w:r>
          </w:p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Кинолекторий «Будущее начинается сегодня»</w:t>
            </w:r>
            <w:r w:rsidRPr="0035325E">
              <w:rPr>
                <w:rFonts w:ascii="Times New Roman" w:hAnsi="Times New Roman"/>
                <w:b/>
              </w:rPr>
              <w:t>( 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Игровая программа «Каникулы без скуки»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Познавательная викторина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«Рекорды в мире природы»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Мастер-класс по оригами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«Сказочные птицы»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Интеллектуальная игра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«Гордиев узел»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«Здоровье не купишь, его разум дарит»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Турнир по русским шашкам «Чудо шашки»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Инструктаж по технике безопасности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«Правила безопасности без запинки знайте»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«Отдай каплю - получишь море»</w:t>
            </w:r>
            <w:r w:rsidRPr="0035325E">
              <w:rPr>
                <w:rFonts w:ascii="Times New Roman" w:hAnsi="Times New Roman"/>
                <w:b/>
              </w:rPr>
              <w:t xml:space="preserve">   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Спортивная программа «Кожаный мяч»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Конкурс рисунков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«Это все наше лето» </w:t>
            </w:r>
            <w:r w:rsidRPr="0035325E">
              <w:rPr>
                <w:rFonts w:ascii="Times New Roman" w:hAnsi="Times New Roman"/>
                <w:b/>
              </w:rPr>
              <w:t xml:space="preserve">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Информационный час «О чем поет огонь»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Конкурсно – игровая программа  «Улыбку нельзя удержать взаперти»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Беседа «Отдай каплю- получишь море» в рамках губернаторской программы «Антинарко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 xml:space="preserve">Спортивная программа, посвященная дню ВМФ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«Награды лучшим, здоровье-всем!»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Игровая программа  «Дорога жизни»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06BF5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Игровая программа «Ловись рыбка большая и маленькая»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«Любовь всему начало»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Мастер-класс по изготовлению макетов сценических костюмов из подручного материала «Жизнь тетара» 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Кинолекторий «Жизнь одна»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Викторина «Мой край родной»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Участие в концертной программе. Хореографический ансамбль «Ритмы планеты»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СОШ  №23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Выступление народного хора русской песни  «Любава»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19.07</w:t>
            </w:r>
          </w:p>
        </w:tc>
        <w:tc>
          <w:tcPr>
            <w:tcW w:w="2409" w:type="dxa"/>
            <w:gridSpan w:val="4"/>
          </w:tcPr>
          <w:p w:rsidR="0056218E" w:rsidRPr="0035325E" w:rsidRDefault="00C06BF5" w:rsidP="00CD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ЭКК </w:t>
            </w:r>
            <w:r w:rsidR="0056218E" w:rsidRPr="0035325E">
              <w:rPr>
                <w:rFonts w:ascii="Times New Roman" w:hAnsi="Times New Roman"/>
              </w:rPr>
              <w:t>«Атамань»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Шахматный турнир «Играй и выигрывай»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«На чем играют музыканты»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творческих поделок «Гости к нам пришли из леса»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«Старые забытые бабушкины игры»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23.07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 «Смысл жизни»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Спортивная программа «Спортивная семья»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«По морям, по волнам»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Информационная программа об этике с просмотром видеоролика «Занимательная арифметика»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Игры, конкурсы, эстафеты «Расти красивым и здоровым!»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ко Дню любви, семьи и верности «Семья источник изначальный» .Всемирный день поцелуя.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Поэтический конкурс среди участников клуба читателей «Лукоморье»,  посвященная «Дню Петра и Февронии» «Что мне сердцу дорого»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«Холодок на палочке»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Ток-шоу для подростков «Жизнь или кошелек»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Спортивно-игровая программа « Новому тысячелетию- здоровое поколение»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Соревнования «Велогонка»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для детей «Эх, Кубань- ты наша Родина»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Музыкальный конкурс «Мисс-лето»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программа «День Военно-морского флота»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Спортивно-игровая программа «Кодекс товарищества»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Музыкально-спортивная программа «Весёлые старты»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Диспут «Твоё слово спасёт друга» </w:t>
            </w:r>
            <w:r w:rsidRPr="0035325E">
              <w:rPr>
                <w:rFonts w:ascii="Times New Roman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Открытый урок по хореографии «Танцуют все»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программа, посвященная Дню Петра и Февронии «Под знаком ромашки»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 -развлекательная программа  «Если добрый ты – это хорошо»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Развлекательная программа  «Загадки с </w:t>
            </w:r>
            <w:r w:rsidRPr="0035325E">
              <w:rPr>
                <w:rFonts w:ascii="Times New Roman" w:hAnsi="Times New Roman"/>
              </w:rPr>
              <w:lastRenderedPageBreak/>
              <w:t xml:space="preserve">огородной грядки»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 -развлекательная программа «День Нептуна»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«Край ты мой родной»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«Что ты знаешь о жизни казаков?»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Музыкально-спортивная программа  «Весёлые старты»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«Скажи мне кто твой друг»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napToGrid w:val="0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Спортивная  программа «3 богатыря»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Беседа «Здоровый выбор»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Музыкальная программа  «Холодок на палочке»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Конкурс рисунка  «Мир в котором я живу»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Музыкально развлекательная программа «Зеркало»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>Кинолекторий «Счастье не купишь 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«Время выбрало </w:t>
            </w:r>
            <w:r w:rsidRPr="0035325E">
              <w:rPr>
                <w:rFonts w:ascii="Times New Roman" w:hAnsi="Times New Roman"/>
              </w:rPr>
              <w:lastRenderedPageBreak/>
              <w:t xml:space="preserve">нас»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17.07.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хут. Нижняя </w:t>
            </w:r>
            <w:r w:rsidRPr="0035325E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Игровая программа «Пою тебе моя Кубань»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Музыкально-спортивная программа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«Ваш ход коллега 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Игровая  программа «Волшебники детства»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>Познавательная программа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«Светофор»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«Миссис бантик»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Музыкально -развлекательная программа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«Летняя капель»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28.07.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август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Инструктаж по электробезопасности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«Спаси себя и других»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Выставка поделок ДПИ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«Сюрпризы лета»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Спортивная программа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«Не жди перемен, твори перемены»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Познавательная программа совместно с библиотекой «За книжную страницу шагну я за порог»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Конкурсная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«День рыбака»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Игровая программа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«Форд Боярд»</w:t>
            </w:r>
            <w:r w:rsidRPr="0035325E">
              <w:rPr>
                <w:rFonts w:ascii="Times New Roman" w:hAnsi="Times New Roman"/>
                <w:b/>
              </w:rPr>
              <w:t xml:space="preserve"> ( ДК </w:t>
            </w:r>
            <w:r w:rsidRPr="0035325E">
              <w:rPr>
                <w:rFonts w:ascii="Times New Roman" w:hAnsi="Times New Roman"/>
                <w:b/>
              </w:rPr>
              <w:lastRenderedPageBreak/>
              <w:t>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08.08.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Круглый стол</w:t>
            </w:r>
            <w:r w:rsidRPr="0035325E">
              <w:rPr>
                <w:rFonts w:ascii="Times New Roman" w:hAnsi="Times New Roman"/>
                <w:b/>
              </w:rPr>
              <w:t xml:space="preserve"> «</w:t>
            </w:r>
            <w:r w:rsidRPr="0035325E">
              <w:rPr>
                <w:rFonts w:ascii="Times New Roman" w:hAnsi="Times New Roman"/>
              </w:rPr>
              <w:t>Жизни вопреки» в рамках губернаторской программы «Антинарко»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Познавательная программа по ПДД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«Безопасное колесо»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Игровая программа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«Водные баталии»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Круглый стол</w:t>
            </w:r>
            <w:r w:rsidRPr="0035325E">
              <w:rPr>
                <w:rFonts w:ascii="Times New Roman" w:hAnsi="Times New Roman"/>
                <w:b/>
              </w:rPr>
              <w:t xml:space="preserve"> «</w:t>
            </w:r>
            <w:r w:rsidRPr="0035325E">
              <w:rPr>
                <w:rFonts w:ascii="Times New Roman" w:hAnsi="Times New Roman"/>
              </w:rPr>
              <w:t xml:space="preserve">Жизни вопреки»              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«Летний кросс»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Игровая программа «Живи активно»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Краевая киноакция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«Летние каникулы»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Закрытие детской досуговой площадки «Вместе было весело!»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«В этом бурном веке без спорта не прожить вовеки»                  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14.00</w:t>
            </w:r>
            <w:r w:rsidRPr="0035325E">
              <w:rPr>
                <w:rFonts w:ascii="Times New Roman" w:hAnsi="Times New Roman"/>
              </w:rPr>
              <w:t xml:space="preserve"> Спортивная программа «В этом бурном веке без спорта не прожить вовеки» в рамках губернаторской программы «Антинарко»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Информационная программа «Хлеб всему голова» 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народного хора русской песни «Любава»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ЭК «Атамань»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«Лучики солнца»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Конкурсная программа «Я у бабушки живу»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«Костюмированный футбол»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«Юный профессор»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08.08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Мастер-класс по написанию сценария для праздников «Дело мастера боится»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«Яблочный спас, делай фруктов запас»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Кинолекторий «Кто? Если не мы!»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Закрытие детской досуговой площадки «Мы скоро встретимся, друзья!»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Выставка декоративно прикладного творчества «Летняя фантазия»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16.00 </w:t>
            </w:r>
            <w:r w:rsidRPr="0035325E">
              <w:rPr>
                <w:rFonts w:ascii="Times New Roman" w:hAnsi="Times New Roman"/>
                <w:lang w:eastAsia="ru-RU"/>
              </w:rPr>
              <w:t xml:space="preserve">Спортивная программа «К новым победам»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Викторина «Я люблю ходить в кино»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17.00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Вечер отдыха «Мы любим, петь и танцевать»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Мастер-класс руководителей детских секций и кружков «Приходите к нам учится»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–выставка рисунков «День воздушно-десантных войск» 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«Приглашаем в мульт-кафе»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Круглый стол с выступлением агитбригады «Новое поколение» « Здоровому -все здорово»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36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>Викторина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«Наш край- хлебный рай»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к Международному Дню Левши «А левой Слабо?»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11.08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детского творчества «Как я провел лето»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«Мой друг-велосипед»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Театрализованное представление «В гостях у сказки»,закрытие летней досуговой площадки.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Радиоконцерт  «Российский триколор»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Развлекательная викторина «День рождения картофельных чипсов»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Дискотека для детей и подростков «Танцевальный марафон»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>Диспут «У опасной черты»</w:t>
            </w:r>
            <w:r w:rsidRPr="0035325E">
              <w:rPr>
                <w:rFonts w:ascii="Times New Roman" w:hAnsi="Times New Roman"/>
              </w:rPr>
              <w:t xml:space="preserve">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Беседа  «Ильин день»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«Слёт Василис Прекрасных»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12.00</w:t>
            </w:r>
            <w:r w:rsidRPr="0035325E">
              <w:rPr>
                <w:rFonts w:ascii="Times New Roman" w:eastAsia="Calibri" w:hAnsi="Times New Roman"/>
              </w:rPr>
              <w:t xml:space="preserve"> Спортивная программа «Чемпионы»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04.08.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Конкурсная программа. «Хлеб - всему голова»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Развлекательная программа «Чудеса в решете»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«Я гражданин России»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kern w:val="1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Тематическая программа </w:t>
            </w:r>
            <w:r w:rsidRPr="0035325E">
              <w:rPr>
                <w:rFonts w:ascii="Times New Roman" w:hAnsi="Times New Roman"/>
                <w:kern w:val="1"/>
              </w:rPr>
              <w:t xml:space="preserve">«Я отвечаю за свои поступки»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kern w:val="1"/>
              </w:rPr>
              <w:t>17.00</w:t>
            </w:r>
            <w:r w:rsidRPr="0035325E">
              <w:rPr>
                <w:rFonts w:ascii="Times New Roman" w:hAnsi="Times New Roman"/>
                <w:kern w:val="1"/>
              </w:rPr>
              <w:t xml:space="preserve"> Литературно-музыкальная программа, посвященная Международному дню молодежи  «Старые песни о главном»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Экологическая программа  «Добрая сила растений»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kern w:val="1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 </w:t>
            </w:r>
            <w:r w:rsidRPr="0035325E">
              <w:rPr>
                <w:rFonts w:ascii="Times New Roman" w:hAnsi="Times New Roman"/>
                <w:kern w:val="1"/>
              </w:rPr>
              <w:t>Информационная программа, посвященная  Дню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kern w:val="1"/>
              </w:rPr>
              <w:t xml:space="preserve">государственного флага РФ «Я - гражданин России»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Беседа «Береги своё здоровье»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 Спортивная программа  «Команда моего двора»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Музыкально -развлекательная программа «В мире семи нот»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Кинолекторий «В глубине океана»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Конкурсная  программа «Волшебный гребешок»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Беседа «Я выбираю жизнь»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Викторина «Ждёт помощи природа»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«В царстве Нептуна»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Музыкально развлекательная программа «Капустник»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Познавательно- развлекательная программа, посвященная Дню флага «Три главных цвета»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Беседа «Правильный выбор»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 xml:space="preserve">11.00 </w:t>
            </w:r>
            <w:r w:rsidRPr="0035325E">
              <w:rPr>
                <w:rFonts w:ascii="Times New Roman" w:eastAsia="Calibri" w:hAnsi="Times New Roman"/>
              </w:rPr>
              <w:t xml:space="preserve">Тематическая программа «Техника военного времени 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28.08.</w:t>
            </w:r>
          </w:p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</w:p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Default="00CD5A51" w:rsidP="0035325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  <w:p w:rsidR="00CD5A51" w:rsidRPr="0035325E" w:rsidRDefault="00CD5A51" w:rsidP="0035325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«Самый меткий»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31.08.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09.00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«День знаний!» </w:t>
            </w:r>
            <w:r w:rsidRPr="0035325E">
              <w:rPr>
                <w:rFonts w:ascii="Times New Roman" w:hAnsi="Times New Roman"/>
                <w:b/>
                <w:color w:val="000000"/>
              </w:rPr>
              <w:t>(</w:t>
            </w:r>
            <w:r w:rsidRPr="0035325E">
              <w:rPr>
                <w:rFonts w:ascii="Times New Roman" w:hAnsi="Times New Roman"/>
                <w:b/>
              </w:rPr>
              <w:t xml:space="preserve">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Гарипова Е.Н.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творческих работ «Здравствуй, школа!»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в хореографическом ансамбле «Мармеладки»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>«Осень к нам пришла!»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03.09.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Участие творческих коллективов МБУК «Приморская ЦКС» в Гостагаевских встречах в рамках кинофестиваля «Киношок-2018)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 xml:space="preserve">Диалог «Привычки «выжигающие» личность».                                                              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 xml:space="preserve">Диалог «Привычки «выжигающие» личность».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Диалог «Привычки «выжигающие» личность»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Информационный час «Береги свое время, и цени каждый час»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Посиделки в клубе «Подружки» «День кубанской семьи»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16.09.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Митинг «Ваш подвиг снами навсегда»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День именинника за первый квартал в хореографическом ансамбле «Мармеладки»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Кинолекторий «Игра не на жизнь»</w:t>
            </w:r>
            <w:r w:rsidRPr="0035325E">
              <w:rPr>
                <w:rFonts w:ascii="Times New Roman" w:hAnsi="Times New Roman"/>
                <w:b/>
              </w:rPr>
              <w:t xml:space="preserve">          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Дню села «Примите наши поздравления!»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Кинолекторий «Игра не на жизнь»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 xml:space="preserve">Мастер класс по изготовлению подарков </w:t>
            </w:r>
            <w:r w:rsidRPr="0035325E">
              <w:rPr>
                <w:rFonts w:ascii="Times New Roman" w:hAnsi="Times New Roman"/>
              </w:rPr>
              <w:lastRenderedPageBreak/>
              <w:t xml:space="preserve">своими руками «Бабушкам и дедушкам!»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31.09.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</w:t>
            </w:r>
            <w:r w:rsidRPr="0035325E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Снежкина В.И.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ДК хут.Красный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«Школа, чудная пора!»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Участие в концертной программе «Школьный звонок»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01.09</w:t>
            </w:r>
          </w:p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СОШ №23 пос. Просторный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«Школа, чудная пора!»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01.09</w:t>
            </w:r>
          </w:p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«Теннисный турнир»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чтецов «Мой первый учитель»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«Всезнайки»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>Выступление хора «Любава»</w:t>
            </w:r>
            <w:r w:rsidRPr="0035325E">
              <w:rPr>
                <w:rFonts w:ascii="Times New Roman" w:hAnsi="Times New Roman"/>
                <w:b/>
              </w:rPr>
              <w:t xml:space="preserve"> (ДК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06.09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ЭК «Атамань»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Выступление на Гостагаевских встречах (Фестиваль «Киношок»)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Парк ст. Гостагаевская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Информационная программа «Береги свое время, и цени каждый час» в рамках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«Мы помним и спасибо говорим»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«Мы славим родину свою!»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«Примите наши поздравления!»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«Турслет»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«Чемпионы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хутора»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28.09.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</w:t>
            </w:r>
            <w:r w:rsidRPr="0035325E">
              <w:rPr>
                <w:rFonts w:ascii="Times New Roman" w:hAnsi="Times New Roman"/>
              </w:rPr>
              <w:lastRenderedPageBreak/>
              <w:t>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Шаталова Ю.В.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«Мы создаем историю»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Беседа о профилактике наркомании с просмотром видеофильма «Вредные привычки» в рамках губернаторской программы «Антинарко» 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 «С любовью к земле и людям»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«Бородинское сражение».День воинской славы.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программа «День озера Байкал»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«Овощное ассорти»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Кинолекторий о творчестве Ф.Раневской «Как я люблю жизнь»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смешанная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с интерактивном «Думай о будущем»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Развлекательный вечер «День рождения жевательной резинки»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12.00</w:t>
            </w:r>
            <w:r w:rsidRPr="0035325E">
              <w:rPr>
                <w:rFonts w:ascii="Times New Roman" w:hAnsi="Times New Roman"/>
                <w:color w:val="000000"/>
              </w:rPr>
              <w:t xml:space="preserve"> Посещение библиотеки «Чудеса книжной лавки»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День именинника за квартал среди творческих коллективов ДК хут. Красный Курган «К сожаленью день рожденье…»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r w:rsidRPr="0035325E">
              <w:rPr>
                <w:rFonts w:ascii="Times New Roman" w:hAnsi="Times New Roman"/>
                <w:b/>
              </w:rPr>
              <w:lastRenderedPageBreak/>
              <w:t>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29.09.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ДК пос.Пятихатки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2127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10.00</w:t>
            </w:r>
            <w:r w:rsidRPr="0035325E">
              <w:rPr>
                <w:rFonts w:ascii="Times New Roman" w:hAnsi="Times New Roman"/>
              </w:rPr>
              <w:t xml:space="preserve"> Познавательная программа, посвященная Дню знаний «В стране знаний» </w:t>
            </w:r>
            <w:r w:rsidRPr="0035325E">
              <w:rPr>
                <w:rFonts w:ascii="Times New Roman" w:hAnsi="Times New Roman"/>
                <w:b/>
              </w:rPr>
              <w:t xml:space="preserve">( ДК пос.Пятихатки, Приморская ЦКС) 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Кадетиская школа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tabs>
                <w:tab w:val="left" w:pos="2127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Познавательная программа «Будем бдительны»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 xml:space="preserve">13.00 </w:t>
            </w:r>
            <w:r w:rsidRPr="0035325E">
              <w:rPr>
                <w:rFonts w:ascii="Times New Roman" w:hAnsi="Times New Roman"/>
                <w:color w:val="000000"/>
              </w:rPr>
              <w:t>Кинолекторий «Лестница вниз»</w:t>
            </w:r>
            <w:r w:rsidRPr="0035325E">
              <w:rPr>
                <w:rFonts w:ascii="Times New Roman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  <w:r w:rsidRPr="0035325E">
              <w:rPr>
                <w:rFonts w:ascii="Times New Roman" w:hAnsi="Times New Roman"/>
                <w:sz w:val="24"/>
                <w:szCs w:val="24"/>
              </w:rPr>
              <w:t xml:space="preserve">Викторина «Кубанский край – казачий край» </w:t>
            </w:r>
            <w:r w:rsidRPr="0035325E">
              <w:rPr>
                <w:rFonts w:ascii="Times New Roman" w:hAnsi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О.А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Выставка творческих работ «Урожай 2017»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Музыкально-литературная программа «Земля – наша добрая мать»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Литературная игра, посвящённая Дню кубанской семьи </w:t>
            </w:r>
            <w:r w:rsidRPr="0035325E">
              <w:rPr>
                <w:rFonts w:ascii="Times New Roman" w:hAnsi="Times New Roman"/>
                <w:b/>
              </w:rPr>
              <w:t>«</w:t>
            </w:r>
            <w:r w:rsidRPr="0035325E">
              <w:rPr>
                <w:rFonts w:ascii="Times New Roman" w:hAnsi="Times New Roman"/>
              </w:rPr>
              <w:t xml:space="preserve">Вся семья вместе, так и душа на месте»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«Преступление и наказание»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Конкурс рисунков. Выставка «Мир глазами детей»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 26.09.по 30.09.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360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13.00</w:t>
            </w:r>
            <w:r w:rsidRPr="0035325E">
              <w:rPr>
                <w:rFonts w:ascii="Times New Roman" w:hAnsi="Times New Roman"/>
                <w:color w:val="000000"/>
              </w:rPr>
              <w:t xml:space="preserve"> Спортивно- развлекательная программа «Сохрани своё здоровье»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Музыкально — развлекательная программа, посвященная Дню пожилого человека «Мои года- моё богатство»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Развлекательная программа «Добро творится в тишине»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Спортивная программа «А ну-ка мальчики»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«За кулисами»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Экологическая программа  «Земля на которой я живу»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«В здоровом теле, здоровый дух» 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Спортивная  программа  «Мастер теннис»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15.00 </w:t>
            </w:r>
            <w:r w:rsidRPr="0035325E">
              <w:rPr>
                <w:rFonts w:ascii="Times New Roman" w:hAnsi="Times New Roman"/>
              </w:rPr>
              <w:t>Концертная программа «Хутору поклон и людям в нём живущим»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218E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Тематическая программа «Эх путь дорожка фронтовая»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 Караоке «Звонкие голоса»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pStyle w:val="13"/>
            </w:pPr>
            <w:r w:rsidRPr="0035325E">
              <w:t>28.09.</w:t>
            </w:r>
          </w:p>
          <w:p w:rsidR="0056218E" w:rsidRPr="0035325E" w:rsidRDefault="0056218E" w:rsidP="0035325E">
            <w:pPr>
              <w:pStyle w:val="13"/>
              <w:rPr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Развлекательная  программа   «Осеняя мозаика»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56218E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218E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Танцевальная программа</w:t>
            </w:r>
          </w:p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«Бал шляпок»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30.09.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56218E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56218E" w:rsidRPr="00FF3432" w:rsidTr="00682934">
        <w:tc>
          <w:tcPr>
            <w:tcW w:w="14850" w:type="dxa"/>
            <w:gridSpan w:val="16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56218E" w:rsidRPr="00FF3432" w:rsidTr="00682934">
        <w:tc>
          <w:tcPr>
            <w:tcW w:w="957" w:type="dxa"/>
          </w:tcPr>
          <w:p w:rsidR="0056218E" w:rsidRPr="0035325E" w:rsidRDefault="0056218E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56218E" w:rsidRPr="0035325E" w:rsidRDefault="0056218E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Выставка творческих работ «Что нам осень принесла?»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01.10.</w:t>
            </w:r>
          </w:p>
        </w:tc>
        <w:tc>
          <w:tcPr>
            <w:tcW w:w="2409" w:type="dxa"/>
            <w:gridSpan w:val="4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56218E" w:rsidRPr="0035325E" w:rsidRDefault="0056218E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56218E" w:rsidRPr="0035325E" w:rsidRDefault="0056218E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Развлекательная программа, посвященная Международному дню музыки «Мы танцуем и поем»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Познавательная программа «Танцы народов мира»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Круглый стол «Риски взросления»</w:t>
            </w:r>
            <w:r w:rsidRPr="0035325E">
              <w:rPr>
                <w:rFonts w:ascii="Times New Roman" w:hAnsi="Times New Roman"/>
                <w:b/>
              </w:rPr>
              <w:t xml:space="preserve">         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 14.00 </w:t>
            </w:r>
            <w:r w:rsidRPr="0035325E">
              <w:rPr>
                <w:rFonts w:ascii="Times New Roman" w:hAnsi="Times New Roman"/>
              </w:rPr>
              <w:t>Круглый стол «Риски взросления»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Спортивная программа «В этом бурном веке без спорта не прожить вовеки»</w:t>
            </w:r>
            <w:r w:rsidRPr="0035325E">
              <w:rPr>
                <w:rFonts w:ascii="Times New Roman" w:hAnsi="Times New Roman"/>
                <w:b/>
              </w:rPr>
              <w:t xml:space="preserve">                  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Отчетный концерт народного ансамбля эстрадной песни «Тет-а-тет» и народного ансамбля эстрадной песни «Приморочка»</w:t>
            </w:r>
          </w:p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Спортивная программа «В этом бурном веке без спорта не прожить вовеки» в рамках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>Концертная программа «Юность комсомольская моя»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26.10. 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Познавательная программа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«Моя малая Родина: природа, культура, этнос»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Выставка книг, совместно с библиотекой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«Что мы знаем о войне»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рисунков, посвященных Международному дню черного моря «Море и его обитатели»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Днепровская Н.Н.  </w:t>
            </w:r>
          </w:p>
        </w:tc>
      </w:tr>
      <w:tr w:rsidR="00C06BF5" w:rsidRPr="00FF3432" w:rsidTr="00682934">
        <w:tc>
          <w:tcPr>
            <w:tcW w:w="957" w:type="dxa"/>
          </w:tcPr>
          <w:p w:rsidR="00C06BF5" w:rsidRPr="0035325E" w:rsidRDefault="00C06BF5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C06BF5" w:rsidRPr="0035325E" w:rsidRDefault="00C06BF5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12.00</w:t>
            </w:r>
            <w:r w:rsidRPr="0035325E">
              <w:rPr>
                <w:rFonts w:ascii="Times New Roman" w:hAnsi="Times New Roman"/>
                <w:color w:val="000000"/>
              </w:rPr>
              <w:t xml:space="preserve"> Выставка рисунков «Море, Черное море!»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31.10.</w:t>
            </w:r>
          </w:p>
        </w:tc>
        <w:tc>
          <w:tcPr>
            <w:tcW w:w="2409" w:type="dxa"/>
            <w:gridSpan w:val="4"/>
          </w:tcPr>
          <w:p w:rsidR="00C06BF5" w:rsidRDefault="00C06BF5" w:rsidP="00C06BF5">
            <w:pPr>
              <w:jc w:val="center"/>
            </w:pPr>
            <w:r w:rsidRPr="00C67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C06BF5" w:rsidRPr="0035325E" w:rsidRDefault="00C06BF5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C06BF5" w:rsidRPr="0035325E" w:rsidRDefault="00C06BF5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Днепровская Н.Н.  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ДК хут.Красный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Выставка творческих работ «Осень в красках золотых»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Вечер отдыха «Золотая пора»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Викторина «Всё о спорте»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Информационный час «Удача любит смелых»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05.10</w:t>
            </w:r>
          </w:p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Спортивная программа «Победа любит смелых!»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Информационный час «Покрова Пресвятой Богородицы»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Игровая программа «Там на неведомых дорожках»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Литературная гостиная «О тебе, мой край все стихи и песни!»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Развлекательная программа «Вкусная вечеринка»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 xml:space="preserve">Флешмоб «Физкульт- привет»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Открытие осенней культурно-досуговой площадки «Вместе будет веселей»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30.10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«Все о морских обитателях»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31.10</w:t>
            </w:r>
          </w:p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16.00 </w:t>
            </w:r>
            <w:r w:rsidRPr="0035325E">
              <w:rPr>
                <w:rFonts w:ascii="Times New Roman" w:hAnsi="Times New Roman"/>
              </w:rPr>
              <w:t>Спортивная программа «Герои нашего времени»</w:t>
            </w:r>
            <w:r w:rsidR="00F454AA"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«Самое синее, Черное море»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31.10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Музыкальная программа «Возраст золотой осени»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Тематическая программа «Всемирный день животных»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 Диспут «Сделай правильный выбор»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Мастер-класс по вокалу для участников творческих коллективов «ДО-ре-ми»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>День хутора «Ах, Кубань, ты наша Родина»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«Большие прыгалки»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программа для молодежи о правилах поведения в театре «Театр в нашей жизни»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  </w:t>
            </w:r>
            <w:r w:rsidRPr="0035325E">
              <w:rPr>
                <w:rFonts w:ascii="Times New Roman" w:hAnsi="Times New Roman"/>
                <w:color w:val="000000"/>
              </w:rPr>
              <w:t xml:space="preserve">Книжная выставка «Взгляд сквозь годы»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23.10-02.11.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детского рисунка «Осенний листопад в моем хуторе»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композиция «Комсомольцы-добровольцы»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70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 Т,А.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–выставка плакатов «Черному морю- чистый берег»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Диспут «Здоровый образ жизни– мой выбор» </w:t>
            </w:r>
            <w:r w:rsidRPr="0035325E">
              <w:rPr>
                <w:rFonts w:ascii="Times New Roman" w:hAnsi="Times New Roman"/>
              </w:rPr>
              <w:t xml:space="preserve">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 </w:t>
            </w:r>
            <w:r w:rsidRPr="0035325E">
              <w:rPr>
                <w:rFonts w:ascii="Times New Roman" w:hAnsi="Times New Roman"/>
              </w:rPr>
              <w:t xml:space="preserve">Спортивная -развлекательная программа  «Мы - за  здоровье»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Спортивно-развлекательная программа  «Мы за здоровый образ жизни»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Тематическая программа«Вредным привычкам – НЕТ!»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Круглый стол «Быть здоровым модно»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в рамках губернаторской программы «Антинарко</w:t>
            </w:r>
            <w:r w:rsidRPr="0035325E">
              <w:rPr>
                <w:rFonts w:ascii="Times New Roman" w:hAnsi="Times New Roman"/>
                <w:b/>
              </w:rPr>
              <w:t>»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15.00 </w:t>
            </w:r>
            <w:r w:rsidRPr="0035325E">
              <w:rPr>
                <w:rFonts w:ascii="Times New Roman" w:hAnsi="Times New Roman"/>
              </w:rPr>
              <w:t>Литератуно- музыкальная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 программа «Комсомол в душе моей»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Экологическая программа  «Тайны Чёрного моря»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CD5A51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 О.А.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«Для тех кто годы не считает»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</w:rPr>
              <w:t>03.10.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Кинолекторий «Земля слезинка на щеке Вселенной»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«Мир в котором я живу»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Развлекательно - спортивная программа 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«На колесах к победе»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Кинолекторий «Пусть не прервется нить традиций»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Беседа «Святое дело Родине служить»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Уроки актёрского мастерства «Я маска»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19.10.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Музыкально — развлекательная программа «Эпидемия талантов»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19.00 </w:t>
            </w:r>
            <w:r w:rsidRPr="0035325E">
              <w:rPr>
                <w:rFonts w:ascii="Times New Roman" w:hAnsi="Times New Roman"/>
              </w:rPr>
              <w:t xml:space="preserve">Музыкально — развлекательная программа «Звездная дорожка»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Тематическая программа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«Откровенно о серьёзном» в рамках губернаторской программы «Антинарко»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F454AA" w:rsidRPr="00FF3432" w:rsidTr="00682934">
        <w:tc>
          <w:tcPr>
            <w:tcW w:w="957" w:type="dxa"/>
          </w:tcPr>
          <w:p w:rsidR="00F454AA" w:rsidRPr="0035325E" w:rsidRDefault="00F454AA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454AA" w:rsidRPr="0035325E" w:rsidRDefault="00F454AA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Информационный час «Победные традиции комсомола»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F454AA" w:rsidRPr="0035325E" w:rsidRDefault="00F454AA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27.10.</w:t>
            </w:r>
          </w:p>
        </w:tc>
        <w:tc>
          <w:tcPr>
            <w:tcW w:w="2409" w:type="dxa"/>
            <w:gridSpan w:val="4"/>
          </w:tcPr>
          <w:p w:rsidR="00F454AA" w:rsidRPr="0035325E" w:rsidRDefault="00F454AA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F454AA" w:rsidRPr="0035325E" w:rsidRDefault="00F454AA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F454AA" w:rsidRPr="0035325E" w:rsidRDefault="00F454AA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F454AA" w:rsidRPr="0035325E" w:rsidRDefault="00F454AA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Музыкально развлекательная  программа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«Волна 2017»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31.10.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ноябрь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Кинолекторий нравственно-патриотической направленности «Памяти павших будьте достойны»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 xml:space="preserve">Спортивная программа 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>«Спортивный клуб 7Я»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14.00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рисунка «Мы едины!»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рисунков, посвященная Дню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>народного единства «В единстве наша сила!»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</w:t>
            </w:r>
            <w:r w:rsidRPr="0035325E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</w:rPr>
              <w:t>Репетиция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концертной программы, посвященная Дню народного единства «Мы вместе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 </w:t>
            </w:r>
            <w:r w:rsidRPr="0035325E">
              <w:rPr>
                <w:rFonts w:ascii="Times New Roman" w:hAnsi="Times New Roman"/>
              </w:rPr>
              <w:t>Кинолекторий нравственно-патриотической направленности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«Дорога жизни»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Дню народного единства «Мы вместе»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Кинолекторий «Дуэль сомненья с безрассудством» в рамках губернаторской программы «Антинарко»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Кинолекторий «Дуэль сомненья с безрассудством»</w:t>
            </w:r>
            <w:r w:rsidRPr="0035325E">
              <w:rPr>
                <w:rFonts w:ascii="Times New Roman" w:hAnsi="Times New Roman"/>
                <w:b/>
              </w:rPr>
              <w:t xml:space="preserve"> 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Отчетный концерт народного вокально-инструментального ансамбля «Раут»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16.11.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Танцевальная программа «Танцуй страна!»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15.00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творческих работ «Вдохновение»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программа, посвященная Дню матери «Признание в любви»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Круглый стол «Дневниковый период»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>Круглый стол «Дневниковый период» в рамка 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ДК хут.Красный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Просмотр и обсуждение видеоролика «Вперед к вершинам спорта»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«Спортивный марафон»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01.11</w:t>
            </w:r>
          </w:p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Игровая программа «Весёлые приключения»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02.11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Конкурсная программа «Мисс осень»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03.11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«В единстве наша сила»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Литературная гостиная «Поэзия осени»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05.11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«Не скучай-ка»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06.11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«Минута славы»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07.11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Спортивная программа «Аэробика»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07.11.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«Осторожно, дорога!»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программа «В гостях у сказки»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Конкурс рисунков «Что нам осень принесла?»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15.00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творческих работ «Подарок маме»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«За жизнь тебя благодарю»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 Развлекательная программа «Сладкая елка»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en-US"/>
              </w:rPr>
            </w:pPr>
            <w:r w:rsidRPr="0035325E">
              <w:rPr>
                <w:rFonts w:ascii="Times New Roman" w:hAnsi="Times New Roman"/>
              </w:rPr>
              <w:t>Калесник И.П.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«Возьми свою высоту»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Мастер-класс с привлечением специалиста «Волшебники двора»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«Я тоже родился в России»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«День книги рекордов Гинесса»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Круглый стол «Уроки милосердия»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>Выставка детского творчества «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 xml:space="preserve">Моя мама лучше всех»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Спортивно-игровая программа «Казачьи забавы»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Спортивно-игровая программа с мастер –классом по вольной борьбе «Мы за здоровый образ жизни»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Концертная программа «Для тех,кто дарует жизнь»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Открытое занятие в клубе любителей животных «Моя радость»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листовок «Нарконет» в рамках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>губернаторской программы «Антинарко»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</w:t>
            </w:r>
            <w:r w:rsidRPr="0035325E">
              <w:rPr>
                <w:rFonts w:ascii="Times New Roman" w:hAnsi="Times New Roman"/>
              </w:rPr>
              <w:lastRenderedPageBreak/>
              <w:t>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Ночь искусств«Прекрасное рядом»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«Золотая ракетка»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  «Когда возникли правила дорожного движения»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napToGrid w:val="0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 Викторина «Кое - что о погоде»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 «Шах и мат»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17.00</w:t>
            </w:r>
            <w:r w:rsidRPr="0035325E">
              <w:rPr>
                <w:rFonts w:ascii="Times New Roman" w:hAnsi="Times New Roman"/>
                <w:color w:val="000000"/>
              </w:rPr>
              <w:t xml:space="preserve"> Музыкально-развлекательная программа « День Варенья»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napToGrid w:val="0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napToGrid w:val="0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pStyle w:val="ac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 «Спорт и здоровье едины» — спортивные эстафеты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pStyle w:val="ac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Кадетиская школа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napToGrid w:val="0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«Что ты знаешь о жизни казаков»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napToGrid w:val="0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Конкурс рисунков  «Букет для мамы»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 Концертная программа, посвященная Дню матери  «На свете нет священней слова – Мама!»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13.00</w:t>
            </w:r>
            <w:r w:rsidRPr="0035325E">
              <w:rPr>
                <w:rFonts w:ascii="Times New Roman" w:hAnsi="Times New Roman"/>
                <w:color w:val="000000"/>
              </w:rPr>
              <w:t xml:space="preserve"> Диспут «Жизнь без наркотиков – мой выбор» в рамках губернаторской программы </w:t>
            </w:r>
            <w:r w:rsidRPr="0035325E">
              <w:rPr>
                <w:rFonts w:ascii="Times New Roman" w:hAnsi="Times New Roman"/>
                <w:color w:val="000000"/>
              </w:rPr>
              <w:lastRenderedPageBreak/>
              <w:t xml:space="preserve">«Антинарко» </w:t>
            </w:r>
            <w:r w:rsidRPr="0035325E">
              <w:rPr>
                <w:rFonts w:ascii="Times New Roman" w:hAnsi="Times New Roman"/>
                <w:b/>
                <w:color w:val="000000"/>
              </w:rPr>
              <w:t>(ДК пос. 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Клуб хут. Нижняя Гостагайка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«Земля, на которой я живу»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Экологическая программа «От чистого истока»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</w:t>
            </w:r>
            <w:r w:rsidRPr="0035325E">
              <w:rPr>
                <w:rFonts w:ascii="Times New Roman" w:hAnsi="Times New Roman"/>
              </w:rPr>
              <w:t>00 Спортивная программа «Сильный, меткий, быстрый»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Беседа «Здоровый я - здоровая семья»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E1276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Беседа «Да не порвется нить традиций»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Интеллектуальная  программа «Старая пластинка»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E1276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«Помним их имена»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Спортивная программа «Самый ловкий»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18.11.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Видео показ  «Герои времени»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</w:rPr>
              <w:t>21.11.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Кинолекторий «Осторожно вредные привычки»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E1276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«Мы в ответе за тех, кого приручили»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Фотовыставка «Загляни в семейный альбом»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(Клуб хут. Нижняя Гостагайка,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lastRenderedPageBreak/>
              <w:t>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30.11.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682934">
        <w:tc>
          <w:tcPr>
            <w:tcW w:w="14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с.Цибанобалка 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325E">
              <w:rPr>
                <w:rFonts w:ascii="Times New Roman" w:hAnsi="Times New Roman"/>
                <w:b/>
                <w:color w:val="000000"/>
                <w:lang w:eastAsia="ru-RU"/>
              </w:rPr>
              <w:t xml:space="preserve">10.00 </w:t>
            </w:r>
            <w:r w:rsidRPr="0035325E">
              <w:rPr>
                <w:rFonts w:ascii="Times New Roman" w:hAnsi="Times New Roman"/>
                <w:color w:val="000000"/>
                <w:lang w:eastAsia="ru-RU"/>
              </w:rPr>
              <w:t xml:space="preserve">Творческая мастерская в клубе ДПИ «Кудесник» «Фабрика Деда Мороза»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В.И,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35325E">
              <w:rPr>
                <w:rFonts w:ascii="Times New Roman" w:hAnsi="Times New Roman"/>
                <w:b/>
                <w:color w:val="000000"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color w:val="000000"/>
                <w:lang w:eastAsia="ru-RU"/>
              </w:rPr>
              <w:t xml:space="preserve"> Акция, посвященная Международному дню инвалидов «Нет ничего невозможного!»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14.00 </w:t>
            </w:r>
            <w:r w:rsidRPr="0035325E">
              <w:rPr>
                <w:rFonts w:ascii="Times New Roman" w:hAnsi="Times New Roman"/>
              </w:rPr>
              <w:t xml:space="preserve">Кинолекторий «Боль зависимости» в рамках губернаторской программы «Антинарко»            </w:t>
            </w:r>
            <w:r w:rsidRPr="0035325E">
              <w:rPr>
                <w:rFonts w:ascii="Times New Roman" w:hAnsi="Times New Roman"/>
                <w:b/>
              </w:rPr>
              <w:t xml:space="preserve"> 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Мастер-класс ДПИ. Выставка работ ДПИ «</w:t>
            </w:r>
            <w:r w:rsidRPr="0035325E">
              <w:rPr>
                <w:rFonts w:ascii="Times New Roman" w:hAnsi="Times New Roman"/>
                <w:color w:val="000000"/>
                <w:lang w:eastAsia="ru-RU"/>
              </w:rPr>
              <w:t xml:space="preserve">Дарим вам тепло и душевный свет»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В.И,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 «День Конституции РФ»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18.00 </w:t>
            </w:r>
            <w:r w:rsidRPr="0035325E">
              <w:rPr>
                <w:rFonts w:ascii="Times New Roman" w:hAnsi="Times New Roman"/>
                <w:lang w:eastAsia="ru-RU"/>
              </w:rPr>
              <w:t>Отчетный концерт народного хора русской песни «Любава» и народного ансамбля казачьей песни «Витязь»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15.00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Выставка творческих работ «Волшебные снежинки»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14.00 </w:t>
            </w:r>
            <w:r w:rsidRPr="0035325E">
              <w:rPr>
                <w:rFonts w:ascii="Times New Roman" w:hAnsi="Times New Roman"/>
                <w:lang w:eastAsia="ru-RU"/>
              </w:rPr>
              <w:t>Творческая мастерская «Помощники Деда Мороза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»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17.00  </w:t>
            </w:r>
            <w:r w:rsidRPr="0035325E">
              <w:rPr>
                <w:rFonts w:ascii="Times New Roman" w:hAnsi="Times New Roman"/>
                <w:lang w:eastAsia="ru-RU"/>
              </w:rPr>
              <w:t>Выставка ДПИ «Новый год стучится»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35325E">
              <w:rPr>
                <w:rFonts w:ascii="Times New Roman" w:hAnsi="Times New Roman"/>
                <w:lang w:eastAsia="ru-RU"/>
              </w:rPr>
              <w:t xml:space="preserve">Посиделки в клубе «Подружки» «Новогодний серпантин»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FD3178" w:rsidRPr="00FF3432" w:rsidTr="00682934">
        <w:tc>
          <w:tcPr>
            <w:tcW w:w="957" w:type="dxa"/>
          </w:tcPr>
          <w:p w:rsidR="00FD3178" w:rsidRPr="0035325E" w:rsidRDefault="00FD3178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FD3178" w:rsidRPr="0035325E" w:rsidRDefault="00FD3178" w:rsidP="0035325E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FA7A6D">
              <w:rPr>
                <w:rFonts w:ascii="Times New Roman" w:hAnsi="Times New Roman"/>
                <w:lang w:eastAsia="ru-RU"/>
              </w:rPr>
              <w:t>Участие творческих коллективов в концертной программе «</w:t>
            </w:r>
            <w:r w:rsidR="00FA7A6D" w:rsidRPr="00FA7A6D">
              <w:rPr>
                <w:rFonts w:ascii="Times New Roman" w:hAnsi="Times New Roman"/>
                <w:lang w:eastAsia="ru-RU"/>
              </w:rPr>
              <w:t>Новогодний серпантин»</w:t>
            </w:r>
            <w:r w:rsidR="00FA7A6D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FA7A6D" w:rsidRPr="0035325E">
              <w:rPr>
                <w:rFonts w:ascii="Times New Roman" w:hAnsi="Times New Roman"/>
                <w:b/>
              </w:rPr>
              <w:t xml:space="preserve">( ДК с.Цибанобалка, Приморская </w:t>
            </w:r>
            <w:r w:rsidR="00FA7A6D" w:rsidRPr="0035325E">
              <w:rPr>
                <w:rFonts w:ascii="Times New Roman" w:hAnsi="Times New Roman"/>
                <w:b/>
              </w:rPr>
              <w:lastRenderedPageBreak/>
              <w:t>ЦКС)</w:t>
            </w:r>
          </w:p>
        </w:tc>
        <w:tc>
          <w:tcPr>
            <w:tcW w:w="1843" w:type="dxa"/>
            <w:gridSpan w:val="3"/>
          </w:tcPr>
          <w:p w:rsidR="00FD3178" w:rsidRPr="0035325E" w:rsidRDefault="00FD3178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24.12.</w:t>
            </w:r>
          </w:p>
        </w:tc>
        <w:tc>
          <w:tcPr>
            <w:tcW w:w="2409" w:type="dxa"/>
            <w:gridSpan w:val="4"/>
          </w:tcPr>
          <w:p w:rsidR="00FD3178" w:rsidRPr="0035325E" w:rsidRDefault="00FD3178" w:rsidP="00CD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 г.Анапа</w:t>
            </w:r>
          </w:p>
        </w:tc>
        <w:tc>
          <w:tcPr>
            <w:tcW w:w="1134" w:type="dxa"/>
            <w:gridSpan w:val="2"/>
          </w:tcPr>
          <w:p w:rsidR="00FD3178" w:rsidRPr="0035325E" w:rsidRDefault="00FA7A6D" w:rsidP="00CD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5" w:type="dxa"/>
            <w:gridSpan w:val="3"/>
          </w:tcPr>
          <w:p w:rsidR="00FD3178" w:rsidRPr="0035325E" w:rsidRDefault="00FA7A6D" w:rsidP="00CD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FD3178" w:rsidRPr="0035325E" w:rsidRDefault="00FA7A6D" w:rsidP="00353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10.00  </w:t>
            </w:r>
            <w:r w:rsidRPr="0035325E">
              <w:rPr>
                <w:rFonts w:ascii="Times New Roman" w:hAnsi="Times New Roman"/>
                <w:lang w:eastAsia="ru-RU"/>
              </w:rPr>
              <w:t>Репетиция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  <w:lang w:eastAsia="ru-RU"/>
              </w:rPr>
              <w:t xml:space="preserve">концертной  программы «Мечты сбываются»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23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35325E">
              <w:rPr>
                <w:rFonts w:ascii="Times New Roman" w:hAnsi="Times New Roman"/>
                <w:lang w:eastAsia="ru-RU"/>
              </w:rPr>
              <w:t>Репетиция</w:t>
            </w:r>
            <w:r w:rsidRPr="0035325E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35325E">
              <w:rPr>
                <w:rFonts w:ascii="Times New Roman" w:hAnsi="Times New Roman"/>
                <w:lang w:eastAsia="ru-RU"/>
              </w:rPr>
              <w:t xml:space="preserve">музыкально-развлекательная программа «В гости елка к нам пришла!»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26.12. 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Концертная  программа «Мечты сбываются»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12.00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«В гости елка к нам пришла!»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18.00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«Когда часы двенадцать бьют» </w:t>
            </w:r>
            <w:r w:rsidRPr="0035325E">
              <w:rPr>
                <w:rFonts w:ascii="Times New Roman" w:hAnsi="Times New Roman"/>
                <w:b/>
              </w:rPr>
              <w:t>( ДК с.Цибанобалка,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хут.Красный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Информационный час «Смысл мироздания» в рамках губернаторской программы «Антианарко»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01.12.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  <w:r w:rsidR="00CD5A51">
              <w:rPr>
                <w:rFonts w:ascii="Times New Roman" w:hAnsi="Times New Roman"/>
              </w:rPr>
              <w:t>одежь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35325E">
              <w:rPr>
                <w:rFonts w:ascii="Times New Roman" w:hAnsi="Times New Roman"/>
                <w:b/>
                <w:color w:val="000000"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color w:val="000000"/>
                <w:lang w:eastAsia="ru-RU"/>
              </w:rPr>
              <w:t xml:space="preserve"> Акция. Подарок людям с ограниченными возможностями. «Дари любовь – храни добро!»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Мастер-класс. Выставка ДПИ «</w:t>
            </w:r>
            <w:r w:rsidRPr="0035325E">
              <w:rPr>
                <w:rFonts w:ascii="Times New Roman" w:hAnsi="Times New Roman"/>
                <w:color w:val="000000"/>
                <w:lang w:eastAsia="ru-RU"/>
              </w:rPr>
              <w:t xml:space="preserve">В душе сохраняется свет»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Театрализованное представление для детией. «Дед Мороз приглашает»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 «День Конституции РФ»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Тематическая программа «Поговорим о жизни»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15.00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Выставка творческих работ «Зимняя сказка»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15.00 </w:t>
            </w:r>
            <w:r w:rsidRPr="0035325E">
              <w:rPr>
                <w:rFonts w:ascii="Times New Roman" w:hAnsi="Times New Roman"/>
                <w:color w:val="000000"/>
              </w:rPr>
              <w:t xml:space="preserve">Творческий конкурс ДПИ «Зимняя фантазия»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 «С Днем рождения, Дед Мороз!»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18.12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Конкурсная программа «Игрушка на елку»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20.12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для участников творческих коллективов «Вместе встретим Новый год!» </w:t>
            </w:r>
            <w:r w:rsidRPr="0035325E">
              <w:rPr>
                <w:rFonts w:ascii="Times New Roman" w:hAnsi="Times New Roman"/>
                <w:b/>
              </w:rPr>
              <w:t>(ДК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22.12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Информационная программа «Осторожно, Новый год!»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16.00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«Блеск Новогодних огней»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12.00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«В гости елка к нам пришла!»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18.00</w:t>
            </w:r>
            <w:r w:rsidRPr="0035325E">
              <w:rPr>
                <w:rFonts w:ascii="Times New Roman" w:hAnsi="Times New Roman"/>
                <w:lang w:eastAsia="ru-RU"/>
              </w:rPr>
              <w:t xml:space="preserve"> Музыкально-развлекательная программа «Давайте верить в чудеса» </w:t>
            </w:r>
            <w:r w:rsidRPr="0035325E">
              <w:rPr>
                <w:rFonts w:ascii="Times New Roman" w:hAnsi="Times New Roman"/>
                <w:b/>
              </w:rPr>
              <w:t>( ДК хут. Красный,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CD5A51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CD5A51" w:rsidP="00CD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хут. Красный Курган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12.00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Посещение инвалида на дому «Дорогою добра»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03.12.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Час здоровья «Зимние забавы»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04.12.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Встреча с автором Е.Н.Громовая  «Авторское перо»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06.12.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Литературный вечер ,посвященный Дню героев Отечества «Вечная слава героям»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08.12.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Познавательная викторина «Моя страна -мое богатство»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11.12.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День именинника за 4 кв.среди творческих коллективов «Прилетит вдруг волшебник…»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15.12.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Час информации «Сделай правильный выбор»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20.12.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песен и стихов «Зимушка-зима»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25.12.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Театрализованное представление для детей «Хоровод у елки»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 27.12.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Новогодняя дискотека для подростков «Новогодний калейдоскоп»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28.12.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90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Новогодний огонек для взрослых «Маскарадная ночь» </w:t>
            </w:r>
            <w:r w:rsidRPr="0035325E">
              <w:rPr>
                <w:rFonts w:ascii="Times New Roman" w:hAnsi="Times New Roman"/>
                <w:b/>
              </w:rPr>
              <w:t>( ДК хут. Красный Курган,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 xml:space="preserve">      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Клепфер Т.А.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пос.Пятихатки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  <w:kern w:val="1"/>
              </w:rPr>
              <w:t>12.00</w:t>
            </w:r>
            <w:r w:rsidRPr="0035325E">
              <w:rPr>
                <w:rFonts w:ascii="Times New Roman" w:hAnsi="Times New Roman"/>
                <w:kern w:val="1"/>
              </w:rPr>
              <w:t xml:space="preserve"> Беседа, посвященная Международному дню инвалидов «Час дружбы, доброты и вежливости» 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«Иди по солнечной стороне жизни» в рамках губернаторской программы «Антинарко»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shd w:val="clear" w:color="auto" w:fill="FFFFFF"/>
              <w:tabs>
                <w:tab w:val="left" w:pos="2127"/>
              </w:tabs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«Храни порядок и порядок сохранит тебя»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17.00 </w:t>
            </w:r>
            <w:r w:rsidRPr="0035325E">
              <w:rPr>
                <w:rFonts w:ascii="Times New Roman" w:hAnsi="Times New Roman"/>
              </w:rPr>
              <w:t xml:space="preserve">Тематическая программа «Вода – чудесный дар природный…»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kern w:val="1"/>
              </w:rPr>
              <w:t>13.</w:t>
            </w:r>
            <w:r w:rsidRPr="0035325E">
              <w:rPr>
                <w:rFonts w:ascii="Times New Roman" w:hAnsi="Times New Roman"/>
                <w:b/>
                <w:color w:val="000000"/>
              </w:rPr>
              <w:t>00</w:t>
            </w:r>
            <w:r w:rsidRPr="0035325E">
              <w:rPr>
                <w:rFonts w:ascii="Times New Roman" w:hAnsi="Times New Roman"/>
                <w:color w:val="000000"/>
              </w:rPr>
              <w:t xml:space="preserve"> Диспут  «Здоровье это здорово»</w:t>
            </w:r>
            <w:r w:rsidRPr="0035325E">
              <w:rPr>
                <w:rFonts w:ascii="Times New Roman" w:hAnsi="Times New Roman"/>
                <w:b/>
              </w:rPr>
              <w:t xml:space="preserve"> 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10.00</w:t>
            </w:r>
            <w:r w:rsidRPr="0035325E">
              <w:rPr>
                <w:rFonts w:ascii="Times New Roman" w:hAnsi="Times New Roman"/>
                <w:bCs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 «Новогодний калейдоскоп». Кадетиская школа 5-8 классы </w:t>
            </w:r>
            <w:r w:rsidRPr="0035325E">
              <w:rPr>
                <w:rFonts w:ascii="Times New Roman" w:hAnsi="Times New Roman"/>
                <w:b/>
              </w:rPr>
              <w:t xml:space="preserve">( ДК пос.Пятихатки, Приморская ЦКС) 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 «Новогодний калейдоскоп». Кадетиская школа 9 - 11 классы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27.12.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pStyle w:val="24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Яковлева О.А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12.00</w:t>
            </w:r>
            <w:r w:rsidRPr="0035325E">
              <w:rPr>
                <w:rFonts w:ascii="Times New Roman" w:hAnsi="Times New Roman"/>
                <w:bCs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 «Приключения Деда Мороза и его друзей»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О.А.</w:t>
            </w:r>
          </w:p>
        </w:tc>
      </w:tr>
      <w:tr w:rsidR="001E1276" w:rsidRPr="00FF3432" w:rsidTr="00682934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bCs/>
              </w:rPr>
              <w:t>19.00</w:t>
            </w:r>
            <w:r w:rsidRPr="0035325E">
              <w:rPr>
                <w:rFonts w:ascii="Times New Roman" w:hAnsi="Times New Roman"/>
                <w:bCs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 «Как-то раз под Новый год» </w:t>
            </w:r>
            <w:r w:rsidRPr="0035325E">
              <w:rPr>
                <w:rFonts w:ascii="Times New Roman" w:hAnsi="Times New Roman"/>
                <w:b/>
              </w:rPr>
              <w:t>( ДК пос.Пятихатки,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пос.Пятихатки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</w:tcPr>
          <w:p w:rsidR="001E1276" w:rsidRPr="0035325E" w:rsidRDefault="001E1276" w:rsidP="003532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  <w:gridSpan w:val="2"/>
          </w:tcPr>
          <w:p w:rsidR="001E1276" w:rsidRPr="0035325E" w:rsidRDefault="001E1276" w:rsidP="0035325E">
            <w:pPr>
              <w:pStyle w:val="2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5E">
              <w:rPr>
                <w:rFonts w:ascii="Times New Roman" w:hAnsi="Times New Roman"/>
                <w:sz w:val="24"/>
                <w:szCs w:val="24"/>
              </w:rPr>
              <w:t>Яковлева О.А.</w:t>
            </w:r>
          </w:p>
        </w:tc>
      </w:tr>
      <w:tr w:rsidR="001E1276" w:rsidRPr="00FF3432" w:rsidTr="00682934">
        <w:tc>
          <w:tcPr>
            <w:tcW w:w="14850" w:type="dxa"/>
            <w:gridSpan w:val="16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Клуб хут. Нижняя Гостагайка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Танцевальная программа  «Теплый вечер»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02.12.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Школа здоровья «Уберечь от беды»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9C03B5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E1276" w:rsidRPr="0035325E">
              <w:rPr>
                <w:rFonts w:ascii="Times New Roman" w:hAnsi="Times New Roman"/>
              </w:rPr>
              <w:t>олодежь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Информационная программа «Зелёный доктор 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9C03B5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Информационная программа «Любо братцы, Любо»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 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9C03B5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Спортивно-развлекательная программа  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«Весёлый счёт»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Кинолекторий, посвященный Дню Конституции  « Горжусь тобой моя Россия»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14.12.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9C03B5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мешанная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Уроки актёрского мастерства «Живое кино»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Беседа «Территория здоровья»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 xml:space="preserve">(Клуб хут.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lastRenderedPageBreak/>
              <w:t>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19.12.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хут. Нижняя </w:t>
            </w:r>
            <w:r w:rsidRPr="0035325E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9C03B5" w:rsidP="00353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1276" w:rsidRPr="0035325E">
              <w:rPr>
                <w:rFonts w:ascii="Times New Roman" w:hAnsi="Times New Roman"/>
              </w:rPr>
              <w:t>мешанна</w:t>
            </w:r>
            <w:r w:rsidR="001E1276" w:rsidRPr="0035325E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 xml:space="preserve">Конкурсная программа «Зимние узоры»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19.00 </w:t>
            </w:r>
            <w:r w:rsidRPr="0035325E">
              <w:rPr>
                <w:rFonts w:ascii="Times New Roman" w:hAnsi="Times New Roman"/>
              </w:rPr>
              <w:t xml:space="preserve">Танцевальная программа «Снежная королева»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22.12.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12.00 </w:t>
            </w:r>
            <w:r w:rsidRPr="0035325E">
              <w:rPr>
                <w:rFonts w:ascii="Times New Roman" w:hAnsi="Times New Roman"/>
              </w:rPr>
              <w:t xml:space="preserve">Музыкально-развлекательная программа  «Путешествие в страну чудес»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26.12.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1E1276" w:rsidRPr="00FF3432" w:rsidTr="00593FDF">
        <w:tc>
          <w:tcPr>
            <w:tcW w:w="957" w:type="dxa"/>
          </w:tcPr>
          <w:p w:rsidR="001E1276" w:rsidRPr="0035325E" w:rsidRDefault="001E1276" w:rsidP="0035325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hAnsi="Times New Roman"/>
              </w:rPr>
              <w:t>Музыкально развлекательная  программа</w:t>
            </w:r>
          </w:p>
          <w:p w:rsidR="001E1276" w:rsidRPr="0035325E" w:rsidRDefault="001E1276" w:rsidP="0035325E">
            <w:pPr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«Карнавальная ночь» </w:t>
            </w:r>
            <w:r w:rsidRPr="0035325E">
              <w:rPr>
                <w:rStyle w:val="afa"/>
                <w:rFonts w:ascii="Times New Roman" w:hAnsi="Times New Roman"/>
                <w:b/>
                <w:i w:val="0"/>
              </w:rPr>
              <w:t>(Клуб хут. Нижняя Гостагайка, Приморская ЦКС)</w:t>
            </w:r>
          </w:p>
        </w:tc>
        <w:tc>
          <w:tcPr>
            <w:tcW w:w="1843" w:type="dxa"/>
            <w:gridSpan w:val="3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30.12.</w:t>
            </w:r>
          </w:p>
        </w:tc>
        <w:tc>
          <w:tcPr>
            <w:tcW w:w="2409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2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278" w:type="dxa"/>
            <w:gridSpan w:val="4"/>
          </w:tcPr>
          <w:p w:rsidR="001E1276" w:rsidRPr="0035325E" w:rsidRDefault="001E1276" w:rsidP="0035325E">
            <w:pPr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84" w:type="dxa"/>
          </w:tcPr>
          <w:p w:rsidR="001E1276" w:rsidRPr="0035325E" w:rsidRDefault="001E1276" w:rsidP="0035325E">
            <w:pPr>
              <w:jc w:val="both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</w:tbl>
    <w:p w:rsidR="00BE6BA7" w:rsidRDefault="00BE6BA7" w:rsidP="00FF6F88">
      <w:pPr>
        <w:pStyle w:val="af1"/>
        <w:rPr>
          <w:rFonts w:ascii="Times New Roman" w:hAnsi="Times New Roman"/>
          <w:sz w:val="24"/>
          <w:szCs w:val="24"/>
        </w:rPr>
      </w:pPr>
    </w:p>
    <w:p w:rsidR="00BE6BA7" w:rsidRDefault="00BE6BA7" w:rsidP="00FF6F88">
      <w:pPr>
        <w:pStyle w:val="af1"/>
        <w:rPr>
          <w:rFonts w:ascii="Times New Roman" w:hAnsi="Times New Roman"/>
          <w:sz w:val="24"/>
          <w:szCs w:val="24"/>
        </w:rPr>
      </w:pPr>
    </w:p>
    <w:p w:rsidR="00BE6BA7" w:rsidRDefault="00BE6BA7" w:rsidP="00FF6F88">
      <w:pPr>
        <w:pStyle w:val="af1"/>
        <w:rPr>
          <w:rFonts w:ascii="Times New Roman" w:hAnsi="Times New Roman"/>
          <w:sz w:val="24"/>
          <w:szCs w:val="24"/>
        </w:rPr>
      </w:pPr>
    </w:p>
    <w:p w:rsidR="00BE6BA7" w:rsidRPr="00752086" w:rsidRDefault="00BE6BA7" w:rsidP="00FF6F88">
      <w:pPr>
        <w:pStyle w:val="af1"/>
        <w:rPr>
          <w:rFonts w:ascii="Times New Roman" w:hAnsi="Times New Roman"/>
          <w:sz w:val="24"/>
          <w:szCs w:val="24"/>
        </w:rPr>
      </w:pPr>
    </w:p>
    <w:p w:rsidR="00BE6BA7" w:rsidRPr="00752086" w:rsidRDefault="00BE6BA7" w:rsidP="00FF6F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 Бабенко</w:t>
      </w:r>
    </w:p>
    <w:p w:rsidR="006D6847" w:rsidRDefault="006D6847" w:rsidP="00FF6F88"/>
    <w:sectPr w:rsidR="006D6847" w:rsidSect="006D6847">
      <w:pgSz w:w="15840" w:h="12240" w:orient="landscape"/>
      <w:pgMar w:top="1135" w:right="720" w:bottom="567" w:left="720" w:header="89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27B"/>
    <w:multiLevelType w:val="hybridMultilevel"/>
    <w:tmpl w:val="677C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83C"/>
    <w:multiLevelType w:val="hybridMultilevel"/>
    <w:tmpl w:val="DC2A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2CA5"/>
    <w:multiLevelType w:val="hybridMultilevel"/>
    <w:tmpl w:val="6CF8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6A79"/>
    <w:multiLevelType w:val="hybridMultilevel"/>
    <w:tmpl w:val="54E2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CF7"/>
    <w:multiLevelType w:val="hybridMultilevel"/>
    <w:tmpl w:val="BA8C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D47"/>
    <w:multiLevelType w:val="hybridMultilevel"/>
    <w:tmpl w:val="C56A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09F3"/>
    <w:multiLevelType w:val="hybridMultilevel"/>
    <w:tmpl w:val="448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C7FF6"/>
    <w:multiLevelType w:val="hybridMultilevel"/>
    <w:tmpl w:val="DA0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46CF"/>
    <w:multiLevelType w:val="hybridMultilevel"/>
    <w:tmpl w:val="6A94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91175"/>
    <w:multiLevelType w:val="hybridMultilevel"/>
    <w:tmpl w:val="CDF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1CF"/>
    <w:multiLevelType w:val="hybridMultilevel"/>
    <w:tmpl w:val="72B6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B1A80"/>
    <w:multiLevelType w:val="hybridMultilevel"/>
    <w:tmpl w:val="C598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240F"/>
    <w:multiLevelType w:val="hybridMultilevel"/>
    <w:tmpl w:val="33C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A70EF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C734D"/>
    <w:multiLevelType w:val="hybridMultilevel"/>
    <w:tmpl w:val="C11E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21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18"/>
  </w:num>
  <w:num w:numId="14">
    <w:abstractNumId w:val="8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  <w:num w:numId="19">
    <w:abstractNumId w:val="12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BE6BA7"/>
    <w:rsid w:val="00031CD2"/>
    <w:rsid w:val="00035D87"/>
    <w:rsid w:val="0004256F"/>
    <w:rsid w:val="000720CB"/>
    <w:rsid w:val="000E4E45"/>
    <w:rsid w:val="000F6C0D"/>
    <w:rsid w:val="000F7E0C"/>
    <w:rsid w:val="0012018B"/>
    <w:rsid w:val="00181FCD"/>
    <w:rsid w:val="00185E31"/>
    <w:rsid w:val="001A5207"/>
    <w:rsid w:val="001D5050"/>
    <w:rsid w:val="001E1276"/>
    <w:rsid w:val="001F25BE"/>
    <w:rsid w:val="001F75CB"/>
    <w:rsid w:val="001F7B8C"/>
    <w:rsid w:val="00220B87"/>
    <w:rsid w:val="002228E1"/>
    <w:rsid w:val="00222F34"/>
    <w:rsid w:val="00224A93"/>
    <w:rsid w:val="00235ACF"/>
    <w:rsid w:val="00236683"/>
    <w:rsid w:val="00267163"/>
    <w:rsid w:val="00276AFC"/>
    <w:rsid w:val="00291162"/>
    <w:rsid w:val="00293430"/>
    <w:rsid w:val="002A5D84"/>
    <w:rsid w:val="002E4041"/>
    <w:rsid w:val="002F3D31"/>
    <w:rsid w:val="00303C9E"/>
    <w:rsid w:val="003045B5"/>
    <w:rsid w:val="003473A2"/>
    <w:rsid w:val="0035325E"/>
    <w:rsid w:val="00356307"/>
    <w:rsid w:val="0036197D"/>
    <w:rsid w:val="0039687A"/>
    <w:rsid w:val="003C4F53"/>
    <w:rsid w:val="003C58F5"/>
    <w:rsid w:val="003E60A8"/>
    <w:rsid w:val="003E6CCD"/>
    <w:rsid w:val="003F02B9"/>
    <w:rsid w:val="0042414A"/>
    <w:rsid w:val="00440147"/>
    <w:rsid w:val="00450DE1"/>
    <w:rsid w:val="00471915"/>
    <w:rsid w:val="00487815"/>
    <w:rsid w:val="004D25C4"/>
    <w:rsid w:val="004D755C"/>
    <w:rsid w:val="004E148A"/>
    <w:rsid w:val="004E30EB"/>
    <w:rsid w:val="005023EF"/>
    <w:rsid w:val="00510AC2"/>
    <w:rsid w:val="00512B3E"/>
    <w:rsid w:val="00524D91"/>
    <w:rsid w:val="00552D1E"/>
    <w:rsid w:val="0056218E"/>
    <w:rsid w:val="005651E1"/>
    <w:rsid w:val="00575CEC"/>
    <w:rsid w:val="00580C1C"/>
    <w:rsid w:val="00586490"/>
    <w:rsid w:val="0059151F"/>
    <w:rsid w:val="00593FDF"/>
    <w:rsid w:val="005A530C"/>
    <w:rsid w:val="005B65CA"/>
    <w:rsid w:val="005C0217"/>
    <w:rsid w:val="005F209E"/>
    <w:rsid w:val="0060515C"/>
    <w:rsid w:val="00613C26"/>
    <w:rsid w:val="00626346"/>
    <w:rsid w:val="00634B04"/>
    <w:rsid w:val="00642415"/>
    <w:rsid w:val="00682934"/>
    <w:rsid w:val="006A2895"/>
    <w:rsid w:val="006A2D15"/>
    <w:rsid w:val="006B6975"/>
    <w:rsid w:val="006D619C"/>
    <w:rsid w:val="006D6847"/>
    <w:rsid w:val="00701040"/>
    <w:rsid w:val="00730FE5"/>
    <w:rsid w:val="007378D3"/>
    <w:rsid w:val="0074066F"/>
    <w:rsid w:val="00753B25"/>
    <w:rsid w:val="0075705D"/>
    <w:rsid w:val="00774F1A"/>
    <w:rsid w:val="00787E77"/>
    <w:rsid w:val="00794A8C"/>
    <w:rsid w:val="007970CD"/>
    <w:rsid w:val="007A2E38"/>
    <w:rsid w:val="007B23FE"/>
    <w:rsid w:val="007F4D96"/>
    <w:rsid w:val="008043D7"/>
    <w:rsid w:val="00823D31"/>
    <w:rsid w:val="00845C70"/>
    <w:rsid w:val="00865885"/>
    <w:rsid w:val="00866371"/>
    <w:rsid w:val="00866873"/>
    <w:rsid w:val="008868CE"/>
    <w:rsid w:val="00887C17"/>
    <w:rsid w:val="00890C2A"/>
    <w:rsid w:val="008A5269"/>
    <w:rsid w:val="008C6DD5"/>
    <w:rsid w:val="008F11F6"/>
    <w:rsid w:val="009049D1"/>
    <w:rsid w:val="0091715E"/>
    <w:rsid w:val="009371E2"/>
    <w:rsid w:val="0093781C"/>
    <w:rsid w:val="00946E33"/>
    <w:rsid w:val="00956B2F"/>
    <w:rsid w:val="00961AC1"/>
    <w:rsid w:val="009651B6"/>
    <w:rsid w:val="009A4785"/>
    <w:rsid w:val="009C03B5"/>
    <w:rsid w:val="009C24B1"/>
    <w:rsid w:val="009C4999"/>
    <w:rsid w:val="009D54E9"/>
    <w:rsid w:val="009D74ED"/>
    <w:rsid w:val="00A054BA"/>
    <w:rsid w:val="00A54A56"/>
    <w:rsid w:val="00A62D94"/>
    <w:rsid w:val="00A706BB"/>
    <w:rsid w:val="00A92F5F"/>
    <w:rsid w:val="00A93548"/>
    <w:rsid w:val="00B00A11"/>
    <w:rsid w:val="00B11E0C"/>
    <w:rsid w:val="00B2023B"/>
    <w:rsid w:val="00B3536C"/>
    <w:rsid w:val="00B55DB8"/>
    <w:rsid w:val="00BA3C68"/>
    <w:rsid w:val="00BD54EA"/>
    <w:rsid w:val="00BE374A"/>
    <w:rsid w:val="00BE6BA7"/>
    <w:rsid w:val="00BF5498"/>
    <w:rsid w:val="00C06BF5"/>
    <w:rsid w:val="00C46556"/>
    <w:rsid w:val="00C46DFF"/>
    <w:rsid w:val="00C829EB"/>
    <w:rsid w:val="00C85910"/>
    <w:rsid w:val="00CA1633"/>
    <w:rsid w:val="00CB73C9"/>
    <w:rsid w:val="00CD5A51"/>
    <w:rsid w:val="00CD6BD9"/>
    <w:rsid w:val="00D0414B"/>
    <w:rsid w:val="00D04F70"/>
    <w:rsid w:val="00D62E8F"/>
    <w:rsid w:val="00D92961"/>
    <w:rsid w:val="00DA08FC"/>
    <w:rsid w:val="00DA35D0"/>
    <w:rsid w:val="00DD464B"/>
    <w:rsid w:val="00DD5B10"/>
    <w:rsid w:val="00DF1C93"/>
    <w:rsid w:val="00E770D7"/>
    <w:rsid w:val="00E84F7D"/>
    <w:rsid w:val="00EA4675"/>
    <w:rsid w:val="00EA52D3"/>
    <w:rsid w:val="00EC05FE"/>
    <w:rsid w:val="00EC49E5"/>
    <w:rsid w:val="00EE1455"/>
    <w:rsid w:val="00F027EA"/>
    <w:rsid w:val="00F30D94"/>
    <w:rsid w:val="00F37126"/>
    <w:rsid w:val="00F454AA"/>
    <w:rsid w:val="00F768C3"/>
    <w:rsid w:val="00F817BB"/>
    <w:rsid w:val="00F8480C"/>
    <w:rsid w:val="00F90009"/>
    <w:rsid w:val="00FA4FFF"/>
    <w:rsid w:val="00FA7A6D"/>
    <w:rsid w:val="00FC5F3B"/>
    <w:rsid w:val="00FC727A"/>
    <w:rsid w:val="00FD05DD"/>
    <w:rsid w:val="00FD274F"/>
    <w:rsid w:val="00FD3178"/>
    <w:rsid w:val="00FD62DD"/>
    <w:rsid w:val="00FF0CCA"/>
    <w:rsid w:val="00FF6F88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A7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E6BA7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B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E6BA7"/>
  </w:style>
  <w:style w:type="character" w:customStyle="1" w:styleId="Absatz-Standardschriftart">
    <w:name w:val="Absatz-Standardschriftart"/>
    <w:rsid w:val="00BE6BA7"/>
  </w:style>
  <w:style w:type="character" w:customStyle="1" w:styleId="WW-Absatz-Standardschriftart">
    <w:name w:val="WW-Absatz-Standardschriftart"/>
    <w:rsid w:val="00BE6BA7"/>
  </w:style>
  <w:style w:type="character" w:customStyle="1" w:styleId="WW-Absatz-Standardschriftart1">
    <w:name w:val="WW-Absatz-Standardschriftart1"/>
    <w:rsid w:val="00BE6BA7"/>
  </w:style>
  <w:style w:type="character" w:customStyle="1" w:styleId="WW-Absatz-Standardschriftart11">
    <w:name w:val="WW-Absatz-Standardschriftart11"/>
    <w:rsid w:val="00BE6BA7"/>
  </w:style>
  <w:style w:type="character" w:customStyle="1" w:styleId="WW-Absatz-Standardschriftart111">
    <w:name w:val="WW-Absatz-Standardschriftart111"/>
    <w:rsid w:val="00BE6BA7"/>
  </w:style>
  <w:style w:type="character" w:customStyle="1" w:styleId="WW-Absatz-Standardschriftart1111">
    <w:name w:val="WW-Absatz-Standardschriftart1111"/>
    <w:rsid w:val="00BE6BA7"/>
  </w:style>
  <w:style w:type="character" w:customStyle="1" w:styleId="WW-Absatz-Standardschriftart11111">
    <w:name w:val="WW-Absatz-Standardschriftart11111"/>
    <w:rsid w:val="00BE6BA7"/>
  </w:style>
  <w:style w:type="character" w:customStyle="1" w:styleId="WW-Absatz-Standardschriftart111111">
    <w:name w:val="WW-Absatz-Standardschriftart111111"/>
    <w:rsid w:val="00BE6BA7"/>
  </w:style>
  <w:style w:type="character" w:customStyle="1" w:styleId="1">
    <w:name w:val="Основной шрифт абзаца1"/>
    <w:rsid w:val="00BE6BA7"/>
  </w:style>
  <w:style w:type="character" w:styleId="a3">
    <w:name w:val="page number"/>
    <w:basedOn w:val="1"/>
    <w:rsid w:val="00BE6BA7"/>
  </w:style>
  <w:style w:type="paragraph" w:customStyle="1" w:styleId="a4">
    <w:name w:val="Заголовок"/>
    <w:basedOn w:val="a"/>
    <w:next w:val="a5"/>
    <w:rsid w:val="00B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E6BA7"/>
    <w:pPr>
      <w:spacing w:after="120"/>
    </w:pPr>
  </w:style>
  <w:style w:type="character" w:customStyle="1" w:styleId="a6">
    <w:name w:val="Основной текст Знак"/>
    <w:basedOn w:val="a0"/>
    <w:link w:val="a5"/>
    <w:rsid w:val="00BE6BA7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BE6BA7"/>
    <w:rPr>
      <w:rFonts w:ascii="Arial" w:hAnsi="Arial" w:cs="Tahoma"/>
    </w:rPr>
  </w:style>
  <w:style w:type="paragraph" w:customStyle="1" w:styleId="22">
    <w:name w:val="Название2"/>
    <w:basedOn w:val="a"/>
    <w:rsid w:val="00BE6BA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E6BA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E6B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E6BA7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BE6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6BA7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BE6B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6BA7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E6BA7"/>
    <w:pPr>
      <w:suppressLineNumbers/>
    </w:pPr>
  </w:style>
  <w:style w:type="paragraph" w:customStyle="1" w:styleId="ad">
    <w:name w:val="Заголовок таблицы"/>
    <w:basedOn w:val="ac"/>
    <w:rsid w:val="00BE6BA7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E6BA7"/>
  </w:style>
  <w:style w:type="paragraph" w:customStyle="1" w:styleId="msonormalcxspmiddlecxsplast">
    <w:name w:val="msonormalcxspmiddlecxsplast"/>
    <w:basedOn w:val="a"/>
    <w:rsid w:val="00BE6BA7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E6BA7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E6BA7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2">
    <w:name w:val="Обычный1"/>
    <w:rsid w:val="00BE6BA7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BE6BA7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E6BA7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0">
    <w:name w:val="Table Grid"/>
    <w:basedOn w:val="a1"/>
    <w:uiPriority w:val="59"/>
    <w:rsid w:val="00BE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E6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E6B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6B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6BA7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6B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6BA7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BE6BA7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6BA7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9">
    <w:name w:val="Strong"/>
    <w:qFormat/>
    <w:rsid w:val="00BE6BA7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E6BA7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3">
    <w:name w:val="Без интервала1"/>
    <w:autoRedefine/>
    <w:rsid w:val="00BE6BA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4">
    <w:name w:val="Абзац списка1"/>
    <w:basedOn w:val="a"/>
    <w:rsid w:val="00BE6BA7"/>
    <w:pPr>
      <w:suppressAutoHyphens w:val="0"/>
      <w:ind w:left="720"/>
    </w:pPr>
    <w:rPr>
      <w:rFonts w:ascii="Times New Roman" w:hAnsi="Times New Roman"/>
      <w:lang w:eastAsia="ru-RU"/>
    </w:rPr>
  </w:style>
  <w:style w:type="paragraph" w:customStyle="1" w:styleId="24">
    <w:name w:val="Без интервала2"/>
    <w:rsid w:val="003F02B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3">
    <w:name w:val="Без интервала3"/>
    <w:rsid w:val="00EA52D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EA52D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25">
    <w:name w:val="Без интервала2"/>
    <w:rsid w:val="00866371"/>
    <w:pPr>
      <w:suppressAutoHyphens/>
    </w:pPr>
    <w:rPr>
      <w:rFonts w:ascii="Calibri" w:eastAsia="Times New Roman" w:hAnsi="Calibri" w:cs="Calibri"/>
      <w:lang w:eastAsia="ar-SA"/>
    </w:rPr>
  </w:style>
  <w:style w:type="character" w:styleId="afa">
    <w:name w:val="Emphasis"/>
    <w:basedOn w:val="a0"/>
    <w:qFormat/>
    <w:rsid w:val="00DF1C93"/>
    <w:rPr>
      <w:i/>
      <w:iCs/>
    </w:rPr>
  </w:style>
  <w:style w:type="paragraph" w:styleId="26">
    <w:name w:val="toc 2"/>
    <w:basedOn w:val="a"/>
    <w:next w:val="a"/>
    <w:rsid w:val="00DF1C93"/>
    <w:pPr>
      <w:tabs>
        <w:tab w:val="right" w:leader="dot" w:pos="9639"/>
      </w:tabs>
      <w:ind w:right="-2"/>
    </w:pPr>
    <w:rPr>
      <w:rFonts w:ascii="Times New Roman" w:hAnsi="Times New Roman"/>
      <w:color w:val="00000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0AC9-D9D6-48D2-ADE0-F2C20C31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75</Pages>
  <Words>20369</Words>
  <Characters>116107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2018-01-09T07:47:00Z</cp:lastPrinted>
  <dcterms:created xsi:type="dcterms:W3CDTF">2017-10-23T11:28:00Z</dcterms:created>
  <dcterms:modified xsi:type="dcterms:W3CDTF">2018-01-09T07:47:00Z</dcterms:modified>
</cp:coreProperties>
</file>