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6A" w:rsidRPr="008B0728" w:rsidRDefault="005A5771" w:rsidP="008B07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0728">
        <w:rPr>
          <w:rFonts w:ascii="Times New Roman" w:hAnsi="Times New Roman" w:cs="Times New Roman"/>
          <w:sz w:val="24"/>
          <w:szCs w:val="24"/>
        </w:rPr>
        <w:t>Расписание – алгоритм работы учащихся 1-а класса на период дистанционного обучения с 13.04. по 17.04.2020г.</w:t>
      </w:r>
    </w:p>
    <w:tbl>
      <w:tblPr>
        <w:tblStyle w:val="a3"/>
        <w:tblW w:w="15120" w:type="dxa"/>
        <w:tblLook w:val="04A0" w:firstRow="1" w:lastRow="0" w:firstColumn="1" w:lastColumn="0" w:noHBand="0" w:noVBand="1"/>
      </w:tblPr>
      <w:tblGrid>
        <w:gridCol w:w="959"/>
        <w:gridCol w:w="1045"/>
        <w:gridCol w:w="814"/>
        <w:gridCol w:w="766"/>
        <w:gridCol w:w="2075"/>
        <w:gridCol w:w="4099"/>
        <w:gridCol w:w="3393"/>
        <w:gridCol w:w="1275"/>
        <w:gridCol w:w="694"/>
      </w:tblGrid>
      <w:tr w:rsidR="00613C38" w:rsidTr="008B0728">
        <w:trPr>
          <w:trHeight w:val="522"/>
        </w:trPr>
        <w:tc>
          <w:tcPr>
            <w:tcW w:w="959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5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75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099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393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</w:tcPr>
          <w:p w:rsidR="00EC4755" w:rsidRPr="008B0728" w:rsidRDefault="00EC4755" w:rsidP="001C5359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</w:t>
            </w:r>
            <w:r w:rsidR="001C5359" w:rsidRPr="008B0728">
              <w:rPr>
                <w:rFonts w:ascii="Times New Roman" w:hAnsi="Times New Roman" w:cs="Times New Roman"/>
              </w:rPr>
              <w:t>/з</w:t>
            </w:r>
          </w:p>
        </w:tc>
      </w:tr>
      <w:tr w:rsidR="00613C38" w:rsidTr="008B0728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EC4755" w:rsidRPr="008B0728" w:rsidRDefault="00EC4755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Понедельник 13.04.2020</w:t>
            </w:r>
          </w:p>
        </w:tc>
        <w:tc>
          <w:tcPr>
            <w:tcW w:w="1045" w:type="dxa"/>
            <w:textDirection w:val="btLr"/>
          </w:tcPr>
          <w:p w:rsidR="00EC4755" w:rsidRPr="008B0728" w:rsidRDefault="00EC4755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14" w:type="dxa"/>
            <w:textDirection w:val="btLr"/>
          </w:tcPr>
          <w:p w:rsidR="00EC4755" w:rsidRPr="008B0728" w:rsidRDefault="00EC4755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766" w:type="dxa"/>
          </w:tcPr>
          <w:p w:rsidR="00EC4755" w:rsidRPr="008B0728" w:rsidRDefault="00EC4755" w:rsidP="008351EA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EC4755" w:rsidRPr="008B0728" w:rsidRDefault="00EC4755">
            <w:p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Речевой этикет. Отработка порядка действий при списывании и звуковом анализе.</w:t>
            </w:r>
          </w:p>
        </w:tc>
        <w:tc>
          <w:tcPr>
            <w:tcW w:w="4099" w:type="dxa"/>
          </w:tcPr>
          <w:p w:rsidR="00EC4755" w:rsidRPr="008B0728" w:rsidRDefault="008351EA" w:rsidP="008351EA">
            <w:pPr>
              <w:pStyle w:val="a4"/>
              <w:numPr>
                <w:ilvl w:val="0"/>
                <w:numId w:val="1"/>
              </w:numPr>
              <w:ind w:left="122" w:firstLine="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6" w:history="1"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8B0728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detskiychas</w:t>
              </w:r>
              <w:proofErr w:type="spellEnd"/>
            </w:hyperlink>
            <w:r w:rsidRPr="008B0728">
              <w:rPr>
                <w:rFonts w:ascii="Times New Roman" w:hAnsi="Times New Roman" w:cs="Times New Roman"/>
              </w:rPr>
              <w:t xml:space="preserve"> </w:t>
            </w:r>
          </w:p>
          <w:p w:rsidR="008351EA" w:rsidRPr="008B0728" w:rsidRDefault="008351EA" w:rsidP="008351EA">
            <w:pPr>
              <w:pStyle w:val="a4"/>
              <w:ind w:left="122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Прочитайте стихотворение И. Ревю «Вежливые слова»</w:t>
            </w:r>
            <w:r w:rsidR="006B5908" w:rsidRPr="008B0728">
              <w:rPr>
                <w:rFonts w:ascii="Times New Roman" w:hAnsi="Times New Roman" w:cs="Times New Roman"/>
              </w:rPr>
              <w:t>. Найдите вежливые слова в тексте.</w:t>
            </w:r>
          </w:p>
          <w:p w:rsidR="006B5908" w:rsidRPr="008B0728" w:rsidRDefault="006B5908" w:rsidP="006B5908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Чтение стихотворения «Кумушка». Сравнение звуковых моделей слов </w:t>
            </w:r>
            <w:r w:rsidRPr="008B0728">
              <w:rPr>
                <w:rFonts w:ascii="Times New Roman" w:hAnsi="Times New Roman" w:cs="Times New Roman"/>
                <w:i/>
              </w:rPr>
              <w:t>ворона и сорока.</w:t>
            </w:r>
            <w:r w:rsidRPr="008B0728">
              <w:rPr>
                <w:rFonts w:ascii="Times New Roman" w:hAnsi="Times New Roman" w:cs="Times New Roman"/>
              </w:rPr>
              <w:t xml:space="preserve"> Стр. 13</w:t>
            </w:r>
          </w:p>
          <w:p w:rsidR="006B5908" w:rsidRPr="008B0728" w:rsidRDefault="006B5908" w:rsidP="006B5908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Списывание текста на стр. 15</w:t>
            </w:r>
          </w:p>
        </w:tc>
        <w:tc>
          <w:tcPr>
            <w:tcW w:w="3393" w:type="dxa"/>
          </w:tcPr>
          <w:p w:rsidR="00284870" w:rsidRPr="008B0728" w:rsidRDefault="001C5359" w:rsidP="001C5359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1.</w:t>
            </w:r>
            <w:r w:rsidR="006B5908" w:rsidRPr="008B0728">
              <w:rPr>
                <w:rFonts w:ascii="Times New Roman" w:hAnsi="Times New Roman" w:cs="Times New Roman"/>
              </w:rPr>
              <w:t>Прочитайте стихотворение И. Ревю «Вежливые слова».</w:t>
            </w:r>
          </w:p>
          <w:p w:rsidR="00EC4755" w:rsidRPr="008B0728" w:rsidRDefault="006B5908" w:rsidP="001C5359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Найдите вежливые слова в тексте. </w:t>
            </w:r>
          </w:p>
          <w:p w:rsidR="001C5359" w:rsidRPr="008B0728" w:rsidRDefault="001C5359" w:rsidP="001C5359">
            <w:pPr>
              <w:pStyle w:val="a4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EC4755" w:rsidRPr="008B0728" w:rsidRDefault="00284870" w:rsidP="00636AC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</w:t>
            </w:r>
            <w:r w:rsidR="00636ACE" w:rsidRPr="008B07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6ACE"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6ACE" w:rsidRPr="008B0728" w:rsidRDefault="00636ACE" w:rsidP="00636AC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EC4755" w:rsidRPr="008B0728" w:rsidRDefault="00EC4755">
            <w:pPr>
              <w:rPr>
                <w:rFonts w:ascii="Times New Roman" w:hAnsi="Times New Roman" w:cs="Times New Roman"/>
              </w:rPr>
            </w:pPr>
          </w:p>
        </w:tc>
      </w:tr>
      <w:tr w:rsidR="00636ACE" w:rsidTr="008B0728">
        <w:trPr>
          <w:cantSplit/>
          <w:trHeight w:val="1134"/>
        </w:trPr>
        <w:tc>
          <w:tcPr>
            <w:tcW w:w="959" w:type="dxa"/>
            <w:vMerge/>
          </w:tcPr>
          <w:p w:rsidR="00636ACE" w:rsidRPr="008B0728" w:rsidRDefault="00636ACE" w:rsidP="0083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extDirection w:val="btLr"/>
          </w:tcPr>
          <w:p w:rsid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Литературное чтение</w:t>
            </w:r>
          </w:p>
          <w:p w:rsidR="00636ACE" w:rsidRP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на родном языке</w:t>
            </w:r>
          </w:p>
        </w:tc>
        <w:tc>
          <w:tcPr>
            <w:tcW w:w="814" w:type="dxa"/>
            <w:textDirection w:val="btLr"/>
          </w:tcPr>
          <w:p w:rsid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</w:t>
            </w:r>
          </w:p>
          <w:p w:rsidR="00636ACE" w:rsidRP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766" w:type="dxa"/>
          </w:tcPr>
          <w:p w:rsidR="00636ACE" w:rsidRPr="008B0728" w:rsidRDefault="00636ACE" w:rsidP="008351EA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Особенности оформления книг в Древней Руси. </w:t>
            </w:r>
            <w:r w:rsidR="00BA731D">
              <w:rPr>
                <w:rFonts w:ascii="Times New Roman" w:hAnsi="Times New Roman" w:cs="Times New Roman"/>
              </w:rPr>
              <w:t>Дом</w:t>
            </w:r>
            <w:r w:rsidRPr="008B0728">
              <w:rPr>
                <w:rFonts w:ascii="Times New Roman" w:hAnsi="Times New Roman" w:cs="Times New Roman"/>
              </w:rPr>
              <w:t xml:space="preserve"> в старину</w:t>
            </w:r>
            <w:r w:rsidR="00BA731D">
              <w:rPr>
                <w:rFonts w:ascii="Times New Roman" w:hAnsi="Times New Roman" w:cs="Times New Roman"/>
              </w:rPr>
              <w:t>,</w:t>
            </w:r>
            <w:r w:rsidRPr="008B0728">
              <w:rPr>
                <w:rFonts w:ascii="Times New Roman" w:hAnsi="Times New Roman" w:cs="Times New Roman"/>
              </w:rPr>
              <w:t xml:space="preserve"> что </w:t>
            </w:r>
            <w:r w:rsidR="00BA731D">
              <w:rPr>
                <w:rFonts w:ascii="Times New Roman" w:hAnsi="Times New Roman" w:cs="Times New Roman"/>
              </w:rPr>
              <w:t xml:space="preserve">как </w:t>
            </w:r>
            <w:r w:rsidRPr="008B0728">
              <w:rPr>
                <w:rFonts w:ascii="Times New Roman" w:hAnsi="Times New Roman" w:cs="Times New Roman"/>
              </w:rPr>
              <w:t>называлось. Как называлось то, во что одевались в старину.</w:t>
            </w:r>
          </w:p>
        </w:tc>
        <w:tc>
          <w:tcPr>
            <w:tcW w:w="4099" w:type="dxa"/>
          </w:tcPr>
          <w:p w:rsidR="00636ACE" w:rsidRPr="008B0728" w:rsidRDefault="00636ACE" w:rsidP="001C5359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Просмотр видео на канале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YoyTube</w:t>
            </w:r>
            <w:proofErr w:type="spellEnd"/>
            <w:r w:rsidRPr="008B0728">
              <w:rPr>
                <w:rFonts w:ascii="Times New Roman" w:hAnsi="Times New Roman" w:cs="Times New Roman"/>
              </w:rPr>
              <w:t xml:space="preserve">  «Рукописные книги», «Первая печатная книга».</w:t>
            </w:r>
          </w:p>
          <w:p w:rsidR="00636ACE" w:rsidRPr="008B0728" w:rsidRDefault="00636ACE" w:rsidP="00284870">
            <w:pPr>
              <w:ind w:left="33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Обратите внимание, как оформлялись книги в Древней Руси.</w:t>
            </w:r>
          </w:p>
          <w:p w:rsidR="00636ACE" w:rsidRPr="008B0728" w:rsidRDefault="00636ACE" w:rsidP="001C5359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7" w:history="1">
              <w:r w:rsidRPr="008B0728">
                <w:rPr>
                  <w:rStyle w:val="a5"/>
                  <w:rFonts w:ascii="Times New Roman" w:hAnsi="Times New Roman" w:cs="Times New Roman"/>
                </w:rPr>
                <w:t>https://</w:t>
              </w:r>
              <w:proofErr w:type="spellStart"/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videouroki</w:t>
              </w:r>
              <w:proofErr w:type="spellEnd"/>
              <w:r w:rsidRPr="008B0728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net</w:t>
              </w:r>
            </w:hyperlink>
            <w:r w:rsidR="00F47594">
              <w:t>/</w:t>
            </w:r>
            <w:r w:rsidRPr="008B0728">
              <w:rPr>
                <w:rFonts w:ascii="Times New Roman" w:hAnsi="Times New Roman" w:cs="Times New Roman"/>
              </w:rPr>
              <w:t xml:space="preserve">  Презентация «Русская изба»</w:t>
            </w:r>
          </w:p>
          <w:p w:rsidR="00636ACE" w:rsidRPr="008B0728" w:rsidRDefault="00636ACE" w:rsidP="00636AC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Рассмотрите иллюстративный материал</w:t>
            </w:r>
            <w:proofErr w:type="gramStart"/>
            <w:r w:rsidRPr="008B0728">
              <w:rPr>
                <w:rFonts w:ascii="Times New Roman" w:hAnsi="Times New Roman" w:cs="Times New Roman"/>
              </w:rPr>
              <w:t>«Р</w:t>
            </w:r>
            <w:proofErr w:type="gramEnd"/>
            <w:r w:rsidRPr="008B0728">
              <w:rPr>
                <w:rFonts w:ascii="Times New Roman" w:hAnsi="Times New Roman" w:cs="Times New Roman"/>
              </w:rPr>
              <w:t>усский народный костюм». Запомните устаревшие слова</w:t>
            </w:r>
            <w:proofErr w:type="gramStart"/>
            <w:r w:rsidRPr="008B072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B0728">
              <w:rPr>
                <w:rFonts w:ascii="Times New Roman" w:hAnsi="Times New Roman" w:cs="Times New Roman"/>
              </w:rPr>
              <w:t xml:space="preserve"> кушак, кафтан, рубаха, сарафан, кокошник, лапти.</w:t>
            </w:r>
          </w:p>
        </w:tc>
        <w:tc>
          <w:tcPr>
            <w:tcW w:w="3393" w:type="dxa"/>
          </w:tcPr>
          <w:p w:rsidR="00636ACE" w:rsidRPr="008B0728" w:rsidRDefault="00636ACE" w:rsidP="00284870">
            <w:pPr>
              <w:ind w:left="33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1.Рассмотрите иллюстрации о первой печатной книге. Обратите внимание, как оформлялись книги в Древней Руси.</w:t>
            </w:r>
          </w:p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</w:p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2.Рассмотрите иллюстративный материал «Русская изба», «Русский народный костюм»</w:t>
            </w:r>
          </w:p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Запомните устаревшие слова</w:t>
            </w:r>
            <w:proofErr w:type="gramStart"/>
            <w:r w:rsidRPr="008B072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B0728">
              <w:rPr>
                <w:rFonts w:ascii="Times New Roman" w:hAnsi="Times New Roman" w:cs="Times New Roman"/>
              </w:rPr>
              <w:t xml:space="preserve"> кушак, кафтан, рубаха, сарафан, кокошник, лапти.</w:t>
            </w:r>
          </w:p>
          <w:p w:rsidR="00636ACE" w:rsidRPr="008B0728" w:rsidRDefault="00636ACE" w:rsidP="001C5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636ACE" w:rsidRPr="008B0728" w:rsidRDefault="00636ACE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6ACE" w:rsidRPr="008B0728" w:rsidRDefault="00636ACE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</w:p>
        </w:tc>
      </w:tr>
      <w:tr w:rsidR="00636ACE" w:rsidTr="008B0728">
        <w:trPr>
          <w:cantSplit/>
          <w:trHeight w:val="1134"/>
        </w:trPr>
        <w:tc>
          <w:tcPr>
            <w:tcW w:w="959" w:type="dxa"/>
            <w:vMerge/>
          </w:tcPr>
          <w:p w:rsidR="00636ACE" w:rsidRPr="008B0728" w:rsidRDefault="00636ACE" w:rsidP="0083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extDirection w:val="btLr"/>
          </w:tcPr>
          <w:p w:rsidR="00636ACE" w:rsidRP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14" w:type="dxa"/>
            <w:textDirection w:val="btLr"/>
          </w:tcPr>
          <w:p w:rsidR="00636ACE" w:rsidRPr="008B0728" w:rsidRDefault="00636ACE" w:rsidP="008351E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766" w:type="dxa"/>
          </w:tcPr>
          <w:p w:rsidR="00636ACE" w:rsidRPr="008B0728" w:rsidRDefault="00636ACE" w:rsidP="008351EA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8B0728">
              <w:rPr>
                <w:rFonts w:ascii="Times New Roman" w:hAnsi="Times New Roman" w:cs="Times New Roman"/>
              </w:rPr>
              <w:t>с</w:t>
            </w:r>
            <w:proofErr w:type="gramEnd"/>
            <w:r w:rsidRPr="008B0728">
              <w:rPr>
                <w:rFonts w:ascii="Times New Roman" w:hAnsi="Times New Roman" w:cs="Times New Roman"/>
              </w:rPr>
              <w:t xml:space="preserve"> многими данными и вопросами.</w:t>
            </w:r>
          </w:p>
        </w:tc>
        <w:tc>
          <w:tcPr>
            <w:tcW w:w="4099" w:type="dxa"/>
          </w:tcPr>
          <w:p w:rsidR="00636ACE" w:rsidRPr="008B0728" w:rsidRDefault="00636ACE" w:rsidP="00284870">
            <w:pPr>
              <w:pStyle w:val="a4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Работа по учебнику на с. 80:</w:t>
            </w:r>
          </w:p>
          <w:p w:rsidR="00636ACE" w:rsidRPr="008B0728" w:rsidRDefault="00636ACE" w:rsidP="0028487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-рассмотри рисунок;</w:t>
            </w:r>
          </w:p>
          <w:p w:rsidR="00636ACE" w:rsidRPr="008B0728" w:rsidRDefault="00636ACE" w:rsidP="00636ACE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-ответь на вопросы.</w:t>
            </w:r>
          </w:p>
          <w:p w:rsidR="00636ACE" w:rsidRPr="008B0728" w:rsidRDefault="00636ACE" w:rsidP="00636A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Стр. 82 №27</w:t>
            </w:r>
          </w:p>
          <w:p w:rsidR="00636ACE" w:rsidRPr="008B0728" w:rsidRDefault="00636ACE" w:rsidP="00636A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Закрепление</w:t>
            </w:r>
            <w:proofErr w:type="gramStart"/>
            <w:r w:rsidRPr="008B0728">
              <w:rPr>
                <w:rFonts w:ascii="Times New Roman" w:hAnsi="Times New Roman" w:cs="Times New Roman"/>
              </w:rPr>
              <w:t>.</w:t>
            </w:r>
            <w:proofErr w:type="gramEnd"/>
            <w:r w:rsidRPr="008B07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0728">
              <w:rPr>
                <w:rFonts w:ascii="Times New Roman" w:hAnsi="Times New Roman" w:cs="Times New Roman"/>
              </w:rPr>
              <w:t>с</w:t>
            </w:r>
            <w:proofErr w:type="gramEnd"/>
            <w:r w:rsidRPr="008B0728">
              <w:rPr>
                <w:rFonts w:ascii="Times New Roman" w:hAnsi="Times New Roman" w:cs="Times New Roman"/>
              </w:rPr>
              <w:t>тр. 55 №11,12</w:t>
            </w:r>
          </w:p>
          <w:p w:rsidR="00636ACE" w:rsidRPr="008B0728" w:rsidRDefault="00636ACE" w:rsidP="00636ACE">
            <w:pPr>
              <w:rPr>
                <w:rFonts w:ascii="Times New Roman" w:hAnsi="Times New Roman" w:cs="Times New Roman"/>
              </w:rPr>
            </w:pPr>
          </w:p>
          <w:p w:rsidR="00636ACE" w:rsidRPr="008B0728" w:rsidRDefault="00636ACE" w:rsidP="0063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636ACE" w:rsidRPr="008B0728" w:rsidRDefault="00636ACE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6ACE" w:rsidRPr="008B0728" w:rsidRDefault="00636ACE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636ACE" w:rsidRPr="008B0728" w:rsidRDefault="00636ACE">
            <w:pPr>
              <w:rPr>
                <w:rFonts w:ascii="Times New Roman" w:hAnsi="Times New Roman" w:cs="Times New Roman"/>
              </w:rPr>
            </w:pPr>
          </w:p>
        </w:tc>
      </w:tr>
    </w:tbl>
    <w:p w:rsidR="005A5771" w:rsidRDefault="005A5771"/>
    <w:p w:rsidR="008B0728" w:rsidRDefault="008B0728"/>
    <w:tbl>
      <w:tblPr>
        <w:tblStyle w:val="a3"/>
        <w:tblW w:w="15120" w:type="dxa"/>
        <w:tblLook w:val="04A0" w:firstRow="1" w:lastRow="0" w:firstColumn="1" w:lastColumn="0" w:noHBand="0" w:noVBand="1"/>
      </w:tblPr>
      <w:tblGrid>
        <w:gridCol w:w="959"/>
        <w:gridCol w:w="1045"/>
        <w:gridCol w:w="814"/>
        <w:gridCol w:w="766"/>
        <w:gridCol w:w="2075"/>
        <w:gridCol w:w="4099"/>
        <w:gridCol w:w="3393"/>
        <w:gridCol w:w="1275"/>
        <w:gridCol w:w="694"/>
      </w:tblGrid>
      <w:tr w:rsidR="008B0728" w:rsidTr="007C2095">
        <w:trPr>
          <w:trHeight w:val="522"/>
        </w:trPr>
        <w:tc>
          <w:tcPr>
            <w:tcW w:w="959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045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075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099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393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Д/з</w:t>
            </w:r>
          </w:p>
        </w:tc>
      </w:tr>
      <w:tr w:rsidR="008B0728" w:rsidTr="007C2095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14</w:t>
            </w:r>
            <w:r w:rsidRPr="008B0728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45" w:type="dxa"/>
            <w:textDirection w:val="btLr"/>
          </w:tcPr>
          <w:p w:rsidR="008B0728" w:rsidRDefault="00CF1A2F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8B0728" w:rsidRPr="008B0728">
              <w:rPr>
                <w:rFonts w:ascii="Times New Roman" w:hAnsi="Times New Roman" w:cs="Times New Roman"/>
              </w:rPr>
              <w:t>й язык</w:t>
            </w:r>
          </w:p>
          <w:p w:rsidR="00CF1A2F" w:rsidRPr="008B0728" w:rsidRDefault="00CF1A2F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(русский)</w:t>
            </w:r>
          </w:p>
        </w:tc>
        <w:tc>
          <w:tcPr>
            <w:tcW w:w="814" w:type="dxa"/>
            <w:textDirection w:val="btL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766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8B0728" w:rsidRDefault="00BA731D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работа: «Оформление буквиц и заставок».</w:t>
            </w:r>
          </w:p>
          <w:p w:rsidR="00BA731D" w:rsidRPr="008B0728" w:rsidRDefault="00BA731D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обозначающие предметы русского быта.</w:t>
            </w:r>
          </w:p>
        </w:tc>
        <w:tc>
          <w:tcPr>
            <w:tcW w:w="4099" w:type="dxa"/>
          </w:tcPr>
          <w:p w:rsidR="00242CEC" w:rsidRDefault="00273299" w:rsidP="00273299">
            <w:pPr>
              <w:ind w:left="33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</w:t>
            </w:r>
            <w:r w:rsidR="00242CEC">
              <w:rPr>
                <w:rFonts w:ascii="Times New Roman" w:hAnsi="Times New Roman" w:cs="Times New Roman"/>
              </w:rPr>
              <w:t>Прочитайте материал о буквицах.</w:t>
            </w:r>
          </w:p>
          <w:p w:rsidR="00242CEC" w:rsidRDefault="00242CEC" w:rsidP="0024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73299" w:rsidRPr="008B0728">
              <w:rPr>
                <w:rFonts w:ascii="Times New Roman" w:hAnsi="Times New Roman" w:cs="Times New Roman"/>
              </w:rPr>
              <w:t>Рассмотрите иллю</w:t>
            </w:r>
            <w:r w:rsidR="00273299">
              <w:rPr>
                <w:rFonts w:ascii="Times New Roman" w:hAnsi="Times New Roman" w:cs="Times New Roman"/>
              </w:rPr>
              <w:t>страции заставок и буквиц.</w:t>
            </w:r>
          </w:p>
          <w:p w:rsidR="00CF1A2F" w:rsidRPr="00242CEC" w:rsidRDefault="00242CEC" w:rsidP="0024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="00273299">
              <w:rPr>
                <w:rFonts w:ascii="Times New Roman" w:hAnsi="Times New Roman" w:cs="Times New Roman"/>
              </w:rPr>
              <w:t xml:space="preserve"> </w:t>
            </w:r>
            <w:r w:rsidR="005471CD">
              <w:rPr>
                <w:rFonts w:ascii="Times New Roman" w:hAnsi="Times New Roman" w:cs="Times New Roman"/>
              </w:rPr>
              <w:t>В</w:t>
            </w:r>
            <w:proofErr w:type="gramEnd"/>
            <w:r w:rsidR="005471CD">
              <w:rPr>
                <w:rFonts w:ascii="Times New Roman" w:hAnsi="Times New Roman" w:cs="Times New Roman"/>
              </w:rPr>
              <w:t>ыполните практическую работу.</w:t>
            </w:r>
          </w:p>
          <w:p w:rsidR="008B0728" w:rsidRPr="005471CD" w:rsidRDefault="005471CD" w:rsidP="0054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B0728" w:rsidRPr="005471CD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8" w:history="1">
              <w:r w:rsidR="00CF1A2F" w:rsidRPr="005471CD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CF1A2F" w:rsidRPr="005471CD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CF1A2F" w:rsidRPr="005471CD">
                <w:rPr>
                  <w:rStyle w:val="a5"/>
                  <w:rFonts w:ascii="Times New Roman" w:hAnsi="Times New Roman" w:cs="Times New Roman"/>
                  <w:lang w:val="en-US"/>
                </w:rPr>
                <w:t>infourok</w:t>
              </w:r>
              <w:proofErr w:type="spellEnd"/>
              <w:r w:rsidR="00CF1A2F" w:rsidRPr="005471CD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CF1A2F" w:rsidRPr="005471C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7C7D7E">
              <w:rPr>
                <w:rFonts w:ascii="Times New Roman" w:hAnsi="Times New Roman" w:cs="Times New Roman"/>
              </w:rPr>
              <w:t>/</w:t>
            </w:r>
            <w:r w:rsidR="00CF1A2F" w:rsidRPr="005471CD">
              <w:rPr>
                <w:rFonts w:ascii="Times New Roman" w:hAnsi="Times New Roman" w:cs="Times New Roman"/>
              </w:rPr>
              <w:t xml:space="preserve"> </w:t>
            </w:r>
          </w:p>
          <w:p w:rsidR="008B0728" w:rsidRPr="005471CD" w:rsidRDefault="00CF1A2F" w:rsidP="005471CD">
            <w:pPr>
              <w:rPr>
                <w:rFonts w:ascii="Times New Roman" w:hAnsi="Times New Roman" w:cs="Times New Roman"/>
              </w:rPr>
            </w:pPr>
            <w:r w:rsidRPr="005471CD">
              <w:rPr>
                <w:rFonts w:ascii="Times New Roman" w:hAnsi="Times New Roman" w:cs="Times New Roman"/>
              </w:rPr>
              <w:t>«Дом в старину, что как называлось»</w:t>
            </w:r>
          </w:p>
          <w:p w:rsidR="00242CEC" w:rsidRDefault="00242CEC" w:rsidP="00242CEC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предметы быта.</w:t>
            </w:r>
          </w:p>
          <w:p w:rsidR="008B0728" w:rsidRPr="00242CEC" w:rsidRDefault="00242CEC" w:rsidP="00242CEC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Подумайте, почему слова называются устаревшими.</w:t>
            </w:r>
          </w:p>
        </w:tc>
        <w:tc>
          <w:tcPr>
            <w:tcW w:w="3393" w:type="dxa"/>
          </w:tcPr>
          <w:p w:rsidR="008B0728" w:rsidRDefault="008B0728" w:rsidP="00273299">
            <w:pPr>
              <w:pStyle w:val="a4"/>
              <w:ind w:left="40"/>
              <w:rPr>
                <w:rFonts w:ascii="Times New Roman" w:hAnsi="Times New Roman" w:cs="Times New Roman"/>
              </w:rPr>
            </w:pPr>
          </w:p>
          <w:p w:rsidR="00273299" w:rsidRDefault="00273299" w:rsidP="00273299">
            <w:pPr>
              <w:pStyle w:val="a4"/>
              <w:ind w:left="40"/>
              <w:rPr>
                <w:rFonts w:ascii="Times New Roman" w:hAnsi="Times New Roman" w:cs="Times New Roman"/>
              </w:rPr>
            </w:pPr>
          </w:p>
          <w:p w:rsidR="00273299" w:rsidRPr="005471CD" w:rsidRDefault="00273299" w:rsidP="005471CD">
            <w:pPr>
              <w:rPr>
                <w:rFonts w:ascii="Times New Roman" w:hAnsi="Times New Roman" w:cs="Times New Roman"/>
              </w:rPr>
            </w:pPr>
          </w:p>
          <w:p w:rsidR="00242CEC" w:rsidRDefault="00242CEC" w:rsidP="00273299">
            <w:pPr>
              <w:pStyle w:val="a4"/>
              <w:ind w:left="40"/>
              <w:rPr>
                <w:rFonts w:ascii="Times New Roman" w:hAnsi="Times New Roman" w:cs="Times New Roman"/>
              </w:rPr>
            </w:pPr>
          </w:p>
          <w:p w:rsidR="00273299" w:rsidRDefault="00273299" w:rsidP="00273299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Рассмотрите иллюстративный материал «</w:t>
            </w:r>
            <w:r>
              <w:rPr>
                <w:rFonts w:ascii="Times New Roman" w:hAnsi="Times New Roman" w:cs="Times New Roman"/>
              </w:rPr>
              <w:t>Предметы русского быта</w:t>
            </w:r>
            <w:r w:rsidRPr="008B072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 Назовите предметы быта.</w:t>
            </w:r>
          </w:p>
          <w:p w:rsidR="008B0728" w:rsidRPr="00242CEC" w:rsidRDefault="00273299" w:rsidP="00242CEC">
            <w:pPr>
              <w:pStyle w:val="a4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Подумайте, почему слова называются устаревшими</w:t>
            </w:r>
            <w:r w:rsidR="00242C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extDirection w:val="btLr"/>
            <w:vAlign w:val="cente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</w:tc>
      </w:tr>
      <w:tr w:rsidR="008B0728" w:rsidTr="007C2095">
        <w:trPr>
          <w:cantSplit/>
          <w:trHeight w:val="1134"/>
        </w:trPr>
        <w:tc>
          <w:tcPr>
            <w:tcW w:w="959" w:type="dxa"/>
            <w:vMerge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extDirection w:val="btLr"/>
          </w:tcPr>
          <w:p w:rsid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Литературное чтение</w:t>
            </w:r>
          </w:p>
          <w:p w:rsidR="008B0728" w:rsidRPr="008B0728" w:rsidRDefault="005471CD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4" w:type="dxa"/>
            <w:textDirection w:val="btLr"/>
          </w:tcPr>
          <w:p w:rsid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</w:t>
            </w:r>
          </w:p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766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E97565" w:rsidRDefault="005471CD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– лишний»,</w:t>
            </w:r>
          </w:p>
          <w:p w:rsidR="00BF4B6A" w:rsidRDefault="005471CD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Э. Успенский «Всё в порядке»</w:t>
            </w:r>
            <w:r w:rsidR="00BF4B6A">
              <w:rPr>
                <w:rFonts w:ascii="Times New Roman" w:hAnsi="Times New Roman" w:cs="Times New Roman"/>
              </w:rPr>
              <w:t>.</w:t>
            </w:r>
          </w:p>
          <w:p w:rsidR="00BF4B6A" w:rsidRDefault="00BF4B6A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Толстой «Солнце и Ветер»,</w:t>
            </w:r>
          </w:p>
          <w:p w:rsidR="00BF4B6A" w:rsidRPr="008B0728" w:rsidRDefault="00BF4B6A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«Синичкин календарь»</w:t>
            </w:r>
          </w:p>
        </w:tc>
        <w:tc>
          <w:tcPr>
            <w:tcW w:w="4099" w:type="dxa"/>
          </w:tcPr>
          <w:p w:rsidR="00E97565" w:rsidRPr="00E97565" w:rsidRDefault="00FC5119" w:rsidP="00E975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Просмотрите звук</w:t>
            </w:r>
            <w:r w:rsidR="005471CD">
              <w:rPr>
                <w:rFonts w:ascii="Times New Roman" w:hAnsi="Times New Roman" w:cs="Times New Roman"/>
              </w:rPr>
              <w:t>озапись</w:t>
            </w:r>
            <w:r w:rsidR="00E975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7565">
              <w:rPr>
                <w:rFonts w:ascii="Times New Roman" w:hAnsi="Times New Roman" w:cs="Times New Roman"/>
              </w:rPr>
              <w:t>–п</w:t>
            </w:r>
            <w:proofErr w:type="gramEnd"/>
            <w:r w:rsidR="00E97565">
              <w:rPr>
                <w:rFonts w:ascii="Times New Roman" w:hAnsi="Times New Roman" w:cs="Times New Roman"/>
              </w:rPr>
              <w:t xml:space="preserve">ояснения к уроку. Выполните </w:t>
            </w:r>
            <w:r w:rsidR="00FA09EC">
              <w:rPr>
                <w:rFonts w:ascii="Times New Roman" w:hAnsi="Times New Roman" w:cs="Times New Roman"/>
              </w:rPr>
              <w:t xml:space="preserve">задания в тетради </w:t>
            </w:r>
          </w:p>
          <w:p w:rsidR="00AE4210" w:rsidRDefault="00E97565" w:rsidP="00E975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Прочитайте </w:t>
            </w:r>
            <w:r w:rsidR="002E60F3">
              <w:rPr>
                <w:rFonts w:ascii="Times New Roman" w:hAnsi="Times New Roman" w:cs="Times New Roman"/>
              </w:rPr>
              <w:t>произведение Успенского выразительно.</w:t>
            </w:r>
          </w:p>
          <w:p w:rsidR="00BF4B6A" w:rsidRDefault="002E60F3" w:rsidP="00E9756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произведения стр. 33, 34.</w:t>
            </w:r>
            <w:r w:rsidR="00C146D6">
              <w:rPr>
                <w:rFonts w:ascii="Times New Roman" w:hAnsi="Times New Roman" w:cs="Times New Roman"/>
              </w:rPr>
              <w:t xml:space="preserve"> Выполните задание 1. На стр. 19, задание 2 на стр. 20.</w:t>
            </w:r>
          </w:p>
          <w:p w:rsidR="007633F3" w:rsidRDefault="007633F3" w:rsidP="007633F3">
            <w:pPr>
              <w:rPr>
                <w:rFonts w:ascii="Times New Roman" w:hAnsi="Times New Roman" w:cs="Times New Roman"/>
              </w:rPr>
            </w:pPr>
          </w:p>
          <w:p w:rsidR="007633F3" w:rsidRPr="007633F3" w:rsidRDefault="007633F3" w:rsidP="00763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</w:tc>
      </w:tr>
      <w:tr w:rsidR="008B0728" w:rsidTr="007C2095">
        <w:trPr>
          <w:cantSplit/>
          <w:trHeight w:val="1134"/>
        </w:trPr>
        <w:tc>
          <w:tcPr>
            <w:tcW w:w="959" w:type="dxa"/>
            <w:vMerge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extDirection w:val="btLr"/>
          </w:tcPr>
          <w:p w:rsidR="008B0728" w:rsidRPr="008B0728" w:rsidRDefault="00FA09EC" w:rsidP="000C47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14" w:type="dxa"/>
            <w:textDirection w:val="btL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766" w:type="dxa"/>
          </w:tcPr>
          <w:p w:rsidR="008B0728" w:rsidRPr="008B0728" w:rsidRDefault="008B0728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075" w:type="dxa"/>
          </w:tcPr>
          <w:p w:rsidR="00FA09EC" w:rsidRDefault="00FA09EC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капельник. Апрель – водолей.</w:t>
            </w:r>
          </w:p>
          <w:p w:rsidR="008B0728" w:rsidRPr="008B0728" w:rsidRDefault="00FA09EC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хочешь быть здоров</w:t>
            </w:r>
            <w:proofErr w:type="gramStart"/>
            <w:r w:rsidR="000C47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Здоровая пища.</w:t>
            </w:r>
          </w:p>
        </w:tc>
        <w:tc>
          <w:tcPr>
            <w:tcW w:w="4099" w:type="dxa"/>
          </w:tcPr>
          <w:p w:rsidR="008B0728" w:rsidRDefault="006C70B4" w:rsidP="00FA0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образовательной платформе Яндекс Учебник. </w:t>
            </w:r>
          </w:p>
          <w:p w:rsidR="006C70B4" w:rsidRPr="007633F3" w:rsidRDefault="007C7D7E" w:rsidP="006C70B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Пройдите </w:t>
            </w:r>
            <w:r w:rsidR="006C70B4" w:rsidRPr="006C70B4">
              <w:rPr>
                <w:rFonts w:ascii="Times New Roman" w:hAnsi="Times New Roman" w:cs="Times New Roman"/>
              </w:rPr>
              <w:t xml:space="preserve"> </w:t>
            </w:r>
            <w:r w:rsidR="006C70B4">
              <w:rPr>
                <w:rFonts w:ascii="Times New Roman" w:hAnsi="Times New Roman" w:cs="Times New Roman"/>
              </w:rPr>
              <w:t>по ссылке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7633F3"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7633F3" w:rsidRPr="004252C2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7633F3"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education</w:t>
              </w:r>
              <w:r w:rsidR="007633F3"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7633F3"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7633F3"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7633F3"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633F3" w:rsidRDefault="007633F3" w:rsidP="006C70B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7633F3" w:rsidRPr="007633F3" w:rsidRDefault="007633F3" w:rsidP="007633F3">
            <w:pPr>
              <w:ind w:left="360"/>
              <w:rPr>
                <w:rFonts w:ascii="Times New Roman" w:hAnsi="Times New Roman" w:cs="Times New Roman"/>
              </w:rPr>
            </w:pPr>
          </w:p>
          <w:p w:rsidR="008B0728" w:rsidRPr="00FA09EC" w:rsidRDefault="008B0728" w:rsidP="00FA09EC">
            <w:pPr>
              <w:ind w:left="175"/>
              <w:rPr>
                <w:rFonts w:ascii="Times New Roman" w:hAnsi="Times New Roman" w:cs="Times New Roman"/>
              </w:rPr>
            </w:pPr>
          </w:p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:rsidR="00BE5CEF" w:rsidRDefault="00BE5CEF" w:rsidP="007633F3">
            <w:pPr>
              <w:pStyle w:val="a4"/>
              <w:numPr>
                <w:ilvl w:val="0"/>
                <w:numId w:val="9"/>
              </w:numPr>
              <w:ind w:left="2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Рассмотри рисунок на с. 55 учебника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Устно ответь на вопрос: почему март – капельник.</w:t>
            </w:r>
          </w:p>
          <w:p w:rsidR="00BE5CEF" w:rsidRDefault="00BE5CEF" w:rsidP="007633F3">
            <w:pPr>
              <w:pStyle w:val="a4"/>
              <w:numPr>
                <w:ilvl w:val="0"/>
                <w:numId w:val="9"/>
              </w:numPr>
              <w:ind w:left="2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с. 59 (устно)</w:t>
            </w:r>
          </w:p>
          <w:p w:rsidR="008B0728" w:rsidRDefault="00BE5CEF" w:rsidP="007633F3">
            <w:pPr>
              <w:pStyle w:val="a4"/>
              <w:numPr>
                <w:ilvl w:val="0"/>
                <w:numId w:val="9"/>
              </w:numPr>
              <w:ind w:left="2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теме на с. 63-64 учебника</w:t>
            </w:r>
            <w:r w:rsidR="007C7D7E">
              <w:rPr>
                <w:rFonts w:ascii="Times New Roman" w:hAnsi="Times New Roman" w:cs="Times New Roman"/>
              </w:rPr>
              <w:t>:</w:t>
            </w:r>
          </w:p>
          <w:p w:rsidR="007C7D7E" w:rsidRDefault="007C7D7E" w:rsidP="007633F3">
            <w:pPr>
              <w:pStyle w:val="a4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из ребят правильно завтракает?</w:t>
            </w:r>
          </w:p>
          <w:p w:rsidR="007C7D7E" w:rsidRPr="007C7D7E" w:rsidRDefault="007C7D7E" w:rsidP="007633F3">
            <w:pPr>
              <w:pStyle w:val="a4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-Прочитай и запомни полезные советы.</w:t>
            </w:r>
          </w:p>
        </w:tc>
        <w:tc>
          <w:tcPr>
            <w:tcW w:w="1275" w:type="dxa"/>
            <w:textDirection w:val="btLr"/>
            <w:vAlign w:val="center"/>
          </w:tcPr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B0728" w:rsidRPr="008B0728" w:rsidRDefault="008B0728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B0728" w:rsidRPr="008B0728" w:rsidRDefault="008B0728" w:rsidP="007C2095">
            <w:pPr>
              <w:rPr>
                <w:rFonts w:ascii="Times New Roman" w:hAnsi="Times New Roman" w:cs="Times New Roman"/>
              </w:rPr>
            </w:pPr>
          </w:p>
        </w:tc>
      </w:tr>
    </w:tbl>
    <w:p w:rsidR="007633F3" w:rsidRDefault="007633F3"/>
    <w:p w:rsidR="005B6752" w:rsidRDefault="005B6752"/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149"/>
        <w:gridCol w:w="5081"/>
        <w:gridCol w:w="2551"/>
        <w:gridCol w:w="1135"/>
        <w:gridCol w:w="694"/>
      </w:tblGrid>
      <w:tr w:rsidR="007633F3" w:rsidTr="004768EB">
        <w:trPr>
          <w:trHeight w:val="522"/>
        </w:trPr>
        <w:tc>
          <w:tcPr>
            <w:tcW w:w="959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</w:tcPr>
          <w:p w:rsidR="005B6752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Пред</w:t>
            </w:r>
          </w:p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9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81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</w:tcPr>
          <w:p w:rsidR="007633F3" w:rsidRPr="008B0728" w:rsidRDefault="007633F3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Д/з</w:t>
            </w:r>
          </w:p>
        </w:tc>
      </w:tr>
      <w:tr w:rsidR="00F47594" w:rsidTr="004768EB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15</w:t>
            </w:r>
            <w:r w:rsidRPr="008B0728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850" w:type="dxa"/>
            <w:textDirection w:val="btL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 и повадок животного.</w:t>
            </w:r>
          </w:p>
        </w:tc>
        <w:tc>
          <w:tcPr>
            <w:tcW w:w="5081" w:type="dxa"/>
          </w:tcPr>
          <w:p w:rsidR="00F47594" w:rsidRDefault="00F47594" w:rsidP="00675888">
            <w:pPr>
              <w:pStyle w:val="a4"/>
              <w:numPr>
                <w:ilvl w:val="0"/>
                <w:numId w:val="1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Прослушай аудиозапись – инструкцию учителя к уроку.</w:t>
            </w:r>
          </w:p>
          <w:p w:rsidR="00F47594" w:rsidRDefault="00F47594" w:rsidP="00675888">
            <w:pPr>
              <w:pStyle w:val="a4"/>
              <w:numPr>
                <w:ilvl w:val="0"/>
                <w:numId w:val="1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 загадки. Отгадай их.</w:t>
            </w:r>
          </w:p>
          <w:p w:rsidR="00F47594" w:rsidRDefault="00F47594" w:rsidP="00675888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ты узнал, о ком речь?</w:t>
            </w:r>
          </w:p>
          <w:p w:rsidR="00F47594" w:rsidRDefault="00F47594" w:rsidP="00675888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    Прочитай текст – описание «Моё любимое животное - кошка» Найдите описание внешности. О каких повадках говорит автор?</w:t>
            </w:r>
          </w:p>
          <w:p w:rsidR="00F47594" w:rsidRPr="00F47594" w:rsidRDefault="00F47594" w:rsidP="00F47594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Выполни задание 5 на стр. 41.</w:t>
            </w:r>
          </w:p>
        </w:tc>
        <w:tc>
          <w:tcPr>
            <w:tcW w:w="2551" w:type="dxa"/>
          </w:tcPr>
          <w:p w:rsidR="00F47594" w:rsidRPr="008B0728" w:rsidRDefault="00F47594" w:rsidP="00080EF9">
            <w:pPr>
              <w:pStyle w:val="a4"/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</w:p>
        </w:tc>
      </w:tr>
      <w:tr w:rsidR="00F47594" w:rsidTr="004768EB">
        <w:trPr>
          <w:cantSplit/>
          <w:trHeight w:val="1134"/>
        </w:trPr>
        <w:tc>
          <w:tcPr>
            <w:tcW w:w="959" w:type="dxa"/>
            <w:vMerge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F47594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Литературное чтение</w:t>
            </w:r>
          </w:p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F47594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</w:t>
            </w:r>
          </w:p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F47594" w:rsidRDefault="00F47594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Соколов Микитов « Русский лес»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«Березонька» русская народная песня.</w:t>
            </w:r>
          </w:p>
          <w:p w:rsidR="00F47594" w:rsidRDefault="00F47594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Маршак «Апрель»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Пришвин «Лесная капель»</w:t>
            </w:r>
          </w:p>
        </w:tc>
        <w:tc>
          <w:tcPr>
            <w:tcW w:w="5081" w:type="dxa"/>
          </w:tcPr>
          <w:p w:rsidR="00F47594" w:rsidRDefault="00F47594" w:rsidP="004471B3">
            <w:pPr>
              <w:pStyle w:val="a4"/>
              <w:numPr>
                <w:ilvl w:val="0"/>
                <w:numId w:val="11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 произведения. Выполни задания: </w:t>
            </w:r>
          </w:p>
          <w:p w:rsidR="00F47594" w:rsidRPr="004471B3" w:rsidRDefault="00F47594" w:rsidP="004471B3">
            <w:pPr>
              <w:ind w:left="153"/>
              <w:rPr>
                <w:rFonts w:ascii="Times New Roman" w:hAnsi="Times New Roman" w:cs="Times New Roman"/>
              </w:rPr>
            </w:pPr>
            <w:r w:rsidRPr="004471B3">
              <w:rPr>
                <w:rFonts w:ascii="Times New Roman" w:hAnsi="Times New Roman" w:cs="Times New Roman"/>
              </w:rPr>
              <w:t>-стр. 38 вопрос 1  (устно), карточка: стр. 20 вопрос 2</w:t>
            </w:r>
          </w:p>
          <w:p w:rsidR="00F47594" w:rsidRDefault="00F47594" w:rsidP="004471B3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-стр. 39 вопрос 2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устно).</w:t>
            </w:r>
          </w:p>
          <w:p w:rsidR="00F47594" w:rsidRDefault="001C0641" w:rsidP="004471B3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7594">
              <w:rPr>
                <w:rFonts w:ascii="Times New Roman" w:hAnsi="Times New Roman" w:cs="Times New Roman"/>
              </w:rPr>
              <w:t>. Прослушай аудиозапись произведений, выполни задания:</w:t>
            </w:r>
          </w:p>
          <w:p w:rsidR="00F47594" w:rsidRDefault="00F47594" w:rsidP="004471B3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-создай  модель обложки С. Маршак «Апрель», пользуясь памяткой. </w:t>
            </w:r>
          </w:p>
          <w:p w:rsidR="00F47594" w:rsidRPr="00F17C44" w:rsidRDefault="00F47594" w:rsidP="004471B3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прослушай аудиозапись «Лесная капель», прочитать выразительно 2 часть</w:t>
            </w:r>
          </w:p>
        </w:tc>
        <w:tc>
          <w:tcPr>
            <w:tcW w:w="2551" w:type="dxa"/>
          </w:tcPr>
          <w:p w:rsidR="00F47594" w:rsidRPr="008B0728" w:rsidRDefault="00F47594" w:rsidP="00C14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</w:p>
        </w:tc>
      </w:tr>
      <w:tr w:rsidR="00F47594" w:rsidTr="004768EB">
        <w:trPr>
          <w:cantSplit/>
          <w:trHeight w:val="1605"/>
        </w:trPr>
        <w:tc>
          <w:tcPr>
            <w:tcW w:w="959" w:type="dxa"/>
            <w:vMerge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F47594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Математика</w:t>
            </w:r>
          </w:p>
          <w:p w:rsidR="005B6752" w:rsidRDefault="005B6752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B6752" w:rsidRDefault="005B6752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B6752" w:rsidRDefault="005B6752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B6752" w:rsidRPr="008B0728" w:rsidRDefault="005B6752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F47594" w:rsidRPr="008B0728" w:rsidRDefault="00FB4384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</w:t>
            </w:r>
            <w:r w:rsidR="00F47594">
              <w:rPr>
                <w:rFonts w:ascii="Times New Roman" w:hAnsi="Times New Roman" w:cs="Times New Roman"/>
              </w:rPr>
              <w:t>Разные способы сравнения чисел.</w:t>
            </w:r>
          </w:p>
        </w:tc>
        <w:tc>
          <w:tcPr>
            <w:tcW w:w="5081" w:type="dxa"/>
          </w:tcPr>
          <w:p w:rsidR="00F47594" w:rsidRDefault="00F47594" w:rsidP="005E3A9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1.Работа по учебнику на с. 84</w:t>
            </w:r>
            <w:r w:rsidRPr="005E3A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№1, правило, №2 .</w:t>
            </w:r>
          </w:p>
          <w:p w:rsidR="00F47594" w:rsidRDefault="00F47594" w:rsidP="005E3A9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Работа по учебнику на стр. 86: №9, правило №10.</w:t>
            </w:r>
          </w:p>
          <w:p w:rsidR="00F47594" w:rsidRPr="005E3A90" w:rsidRDefault="00F47594" w:rsidP="005E3A9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Закрепление: Работа по карточке на стр. 58.</w:t>
            </w:r>
          </w:p>
          <w:p w:rsidR="00F47594" w:rsidRPr="008466FF" w:rsidRDefault="00F47594" w:rsidP="008466FF">
            <w:pPr>
              <w:ind w:left="175"/>
              <w:rPr>
                <w:rFonts w:ascii="Times New Roman" w:hAnsi="Times New Roman" w:cs="Times New Roman"/>
              </w:rPr>
            </w:pPr>
          </w:p>
          <w:p w:rsidR="00F47594" w:rsidRDefault="00F47594" w:rsidP="007C2095">
            <w:pPr>
              <w:rPr>
                <w:rFonts w:ascii="Times New Roman" w:hAnsi="Times New Roman" w:cs="Times New Roman"/>
              </w:rPr>
            </w:pPr>
          </w:p>
          <w:p w:rsidR="005B6752" w:rsidRPr="008B0728" w:rsidRDefault="005B6752" w:rsidP="007C2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</w:p>
        </w:tc>
      </w:tr>
      <w:tr w:rsidR="00F47594" w:rsidTr="004768EB">
        <w:trPr>
          <w:cantSplit/>
          <w:trHeight w:val="1982"/>
        </w:trPr>
        <w:tc>
          <w:tcPr>
            <w:tcW w:w="959" w:type="dxa"/>
            <w:vMerge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  <w:textDirection w:val="btLr"/>
          </w:tcPr>
          <w:p w:rsidR="00F47594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  <w:p w:rsidR="005B6752" w:rsidRPr="008B0728" w:rsidRDefault="005B6752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94" w:rsidRPr="008B0728" w:rsidRDefault="00F47594" w:rsidP="007C2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F47594" w:rsidRDefault="006345AC" w:rsidP="007C2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работой художника. Коллективные рассуждения о художниках и их работе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 w:rsidR="00F47594">
              <w:rPr>
                <w:rFonts w:ascii="Times New Roman" w:hAnsi="Times New Roman" w:cs="Times New Roman"/>
              </w:rPr>
              <w:t>Жанры изобразительного искусства</w:t>
            </w:r>
          </w:p>
        </w:tc>
        <w:tc>
          <w:tcPr>
            <w:tcW w:w="5081" w:type="dxa"/>
          </w:tcPr>
          <w:p w:rsidR="00F47594" w:rsidRDefault="00F47594" w:rsidP="000A7F1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Пройдите по ссылке </w:t>
            </w:r>
            <w:hyperlink r:id="rId10" w:history="1">
              <w:r w:rsidRPr="008B0728">
                <w:rPr>
                  <w:rStyle w:val="a5"/>
                  <w:rFonts w:ascii="Times New Roman" w:hAnsi="Times New Roman" w:cs="Times New Roman"/>
                </w:rPr>
                <w:t>https://</w:t>
              </w:r>
              <w:proofErr w:type="spellStart"/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videouroki</w:t>
              </w:r>
              <w:proofErr w:type="spellEnd"/>
              <w:r w:rsidRPr="008B0728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B0728">
                <w:rPr>
                  <w:rStyle w:val="a5"/>
                  <w:rFonts w:ascii="Times New Roman" w:hAnsi="Times New Roman" w:cs="Times New Roman"/>
                  <w:lang w:val="en-US"/>
                </w:rPr>
                <w:t>net</w:t>
              </w:r>
            </w:hyperlink>
            <w:r>
              <w:t>/</w:t>
            </w:r>
            <w:r w:rsidRPr="008B0728">
              <w:rPr>
                <w:rFonts w:ascii="Times New Roman" w:hAnsi="Times New Roman" w:cs="Times New Roman"/>
              </w:rPr>
              <w:t xml:space="preserve">  Презентация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="005B6752">
              <w:rPr>
                <w:rFonts w:ascii="Times New Roman" w:hAnsi="Times New Roman" w:cs="Times New Roman"/>
              </w:rPr>
              <w:t>.</w:t>
            </w:r>
          </w:p>
          <w:p w:rsidR="004768EB" w:rsidRDefault="004768EB" w:rsidP="004768E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иллюстративным материалом. Определение жанра и вида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345A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345AC" w:rsidRPr="004768EB" w:rsidRDefault="006345AC" w:rsidP="004768E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деятельность учащихся</w:t>
            </w:r>
          </w:p>
        </w:tc>
        <w:tc>
          <w:tcPr>
            <w:tcW w:w="2551" w:type="dxa"/>
          </w:tcPr>
          <w:p w:rsidR="005B6752" w:rsidRPr="004768EB" w:rsidRDefault="000A7F1A" w:rsidP="004768EB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4768EB">
              <w:rPr>
                <w:rFonts w:ascii="Times New Roman" w:hAnsi="Times New Roman" w:cs="Times New Roman"/>
              </w:rPr>
              <w:t>Изучи материал по теме, прослушав аудиозапись объяснения учителя.</w:t>
            </w:r>
          </w:p>
          <w:p w:rsidR="004768EB" w:rsidRPr="004768EB" w:rsidRDefault="004768EB" w:rsidP="004768EB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F47594" w:rsidRPr="008B0728" w:rsidRDefault="00F47594" w:rsidP="007C2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F47594" w:rsidRPr="008B0728" w:rsidRDefault="00F47594" w:rsidP="007C2095">
            <w:pPr>
              <w:rPr>
                <w:rFonts w:ascii="Times New Roman" w:hAnsi="Times New Roman" w:cs="Times New Roman"/>
              </w:rPr>
            </w:pPr>
          </w:p>
        </w:tc>
      </w:tr>
    </w:tbl>
    <w:p w:rsidR="007633F3" w:rsidRDefault="007633F3"/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149"/>
        <w:gridCol w:w="5081"/>
        <w:gridCol w:w="2551"/>
        <w:gridCol w:w="1135"/>
        <w:gridCol w:w="694"/>
      </w:tblGrid>
      <w:tr w:rsidR="006345AC" w:rsidTr="00872854">
        <w:trPr>
          <w:trHeight w:val="522"/>
        </w:trPr>
        <w:tc>
          <w:tcPr>
            <w:tcW w:w="959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</w:tcPr>
          <w:p w:rsidR="006345AC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Пред</w:t>
            </w:r>
          </w:p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9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81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Д/з</w:t>
            </w:r>
          </w:p>
        </w:tc>
      </w:tr>
      <w:tr w:rsidR="006345AC" w:rsidTr="00872854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Четверг16</w:t>
            </w:r>
            <w:r w:rsidRPr="008B0728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850" w:type="dxa"/>
            <w:textDirection w:val="btL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6345AC" w:rsidRPr="008B0728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порядка действий при </w:t>
            </w:r>
            <w:proofErr w:type="spellStart"/>
            <w:r>
              <w:rPr>
                <w:rFonts w:ascii="Times New Roman" w:hAnsi="Times New Roman" w:cs="Times New Roman"/>
              </w:rPr>
              <w:t>списывании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овторений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 правописания сочетаний </w:t>
            </w:r>
            <w:proofErr w:type="spellStart"/>
            <w:r>
              <w:rPr>
                <w:rFonts w:ascii="Times New Roman" w:hAnsi="Times New Roman" w:cs="Times New Roman"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</w:rPr>
              <w:t>щу</w:t>
            </w:r>
            <w:proofErr w:type="spellEnd"/>
          </w:p>
        </w:tc>
        <w:tc>
          <w:tcPr>
            <w:tcW w:w="5081" w:type="dxa"/>
          </w:tcPr>
          <w:p w:rsidR="00041740" w:rsidRDefault="00041740" w:rsidP="00041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041740" w:rsidRDefault="00041740" w:rsidP="00041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041740" w:rsidRPr="007633F3" w:rsidRDefault="00041740" w:rsidP="0004174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Пройдите </w:t>
            </w:r>
            <w:r w:rsidRPr="006C70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ссылке </w:t>
            </w:r>
            <w:hyperlink r:id="rId11" w:history="1"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education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41740" w:rsidRDefault="00041740" w:rsidP="0004174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6345AC" w:rsidRPr="00F47594" w:rsidRDefault="006345AC" w:rsidP="00872854">
            <w:pPr>
              <w:pStyle w:val="a4"/>
              <w:ind w:left="15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41740" w:rsidRPr="00906380" w:rsidRDefault="00906380" w:rsidP="00704B8E">
            <w:pPr>
              <w:pStyle w:val="a4"/>
              <w:numPr>
                <w:ilvl w:val="0"/>
                <w:numId w:val="21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906380">
              <w:rPr>
                <w:rFonts w:ascii="Times New Roman" w:hAnsi="Times New Roman" w:cs="Times New Roman"/>
              </w:rPr>
              <w:t xml:space="preserve">Повторить орфограммы </w:t>
            </w:r>
            <w:proofErr w:type="spellStart"/>
            <w:r w:rsidRPr="00906380">
              <w:rPr>
                <w:rFonts w:ascii="Times New Roman" w:hAnsi="Times New Roman" w:cs="Times New Roman"/>
              </w:rPr>
              <w:t>жи</w:t>
            </w:r>
            <w:proofErr w:type="spellEnd"/>
            <w:r w:rsidRPr="00906380">
              <w:rPr>
                <w:rFonts w:ascii="Times New Roman" w:hAnsi="Times New Roman" w:cs="Times New Roman"/>
              </w:rPr>
              <w:t xml:space="preserve">-ши, </w:t>
            </w:r>
            <w:proofErr w:type="spellStart"/>
            <w:proofErr w:type="gramStart"/>
            <w:r w:rsidRPr="00906380">
              <w:rPr>
                <w:rFonts w:ascii="Times New Roman" w:hAnsi="Times New Roman" w:cs="Times New Roman"/>
              </w:rPr>
              <w:t>ча</w:t>
            </w:r>
            <w:proofErr w:type="spellEnd"/>
            <w:r w:rsidRPr="00906380">
              <w:rPr>
                <w:rFonts w:ascii="Times New Roman" w:hAnsi="Times New Roman" w:cs="Times New Roman"/>
              </w:rPr>
              <w:t>-ща</w:t>
            </w:r>
            <w:proofErr w:type="gramEnd"/>
            <w:r w:rsidRPr="00906380">
              <w:rPr>
                <w:rFonts w:ascii="Times New Roman" w:hAnsi="Times New Roman" w:cs="Times New Roman"/>
              </w:rPr>
              <w:t>, чу-</w:t>
            </w:r>
            <w:proofErr w:type="spellStart"/>
            <w:r w:rsidRPr="00906380">
              <w:rPr>
                <w:rFonts w:ascii="Times New Roman" w:hAnsi="Times New Roman" w:cs="Times New Roman"/>
              </w:rPr>
              <w:t>щу</w:t>
            </w:r>
            <w:proofErr w:type="spellEnd"/>
          </w:p>
          <w:p w:rsidR="00041740" w:rsidRPr="003D3DF2" w:rsidRDefault="00906380" w:rsidP="00704B8E">
            <w:pPr>
              <w:ind w:lef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Работа по карточке с. 41 задание 5</w:t>
            </w:r>
          </w:p>
          <w:p w:rsidR="006345AC" w:rsidRPr="008B0728" w:rsidRDefault="00704B8E" w:rsidP="00704B8E">
            <w:pPr>
              <w:pStyle w:val="a4"/>
              <w:ind w:left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3D3DF2">
              <w:rPr>
                <w:rFonts w:ascii="Times New Roman" w:hAnsi="Times New Roman" w:cs="Times New Roman"/>
              </w:rPr>
              <w:t>Выполни</w:t>
            </w:r>
            <w:r>
              <w:rPr>
                <w:rFonts w:ascii="Times New Roman" w:hAnsi="Times New Roman" w:cs="Times New Roman"/>
              </w:rPr>
              <w:t>ть</w:t>
            </w:r>
            <w:r w:rsidR="003D3DF2">
              <w:rPr>
                <w:rFonts w:ascii="Times New Roman" w:hAnsi="Times New Roman" w:cs="Times New Roman"/>
              </w:rPr>
              <w:t xml:space="preserve"> задание 6 тетради  на стр. 26</w:t>
            </w:r>
            <w:r w:rsidR="000417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extDirection w:val="btLr"/>
            <w:vAlign w:val="cente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</w:tr>
      <w:tr w:rsidR="006345AC" w:rsidTr="00872854">
        <w:trPr>
          <w:cantSplit/>
          <w:trHeight w:val="1134"/>
        </w:trPr>
        <w:tc>
          <w:tcPr>
            <w:tcW w:w="959" w:type="dxa"/>
            <w:vMerge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Литературное чтение</w:t>
            </w:r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</w:t>
            </w:r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9E05FF" w:rsidRDefault="009E05FF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</w:rPr>
              <w:t>Мазнин</w:t>
            </w:r>
            <w:proofErr w:type="spellEnd"/>
          </w:p>
          <w:p w:rsidR="006345AC" w:rsidRDefault="009E05FF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Коваль «Бабочка»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345AC" w:rsidRPr="008B0728" w:rsidRDefault="009E05FF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Михалков</w:t>
            </w:r>
            <w:r w:rsidR="006345AC">
              <w:rPr>
                <w:rFonts w:ascii="Times New Roman" w:hAnsi="Times New Roman" w:cs="Times New Roman"/>
              </w:rPr>
              <w:t xml:space="preserve"> «А</w:t>
            </w:r>
            <w:r>
              <w:rPr>
                <w:rFonts w:ascii="Times New Roman" w:hAnsi="Times New Roman" w:cs="Times New Roman"/>
              </w:rPr>
              <w:t>исты и лягушки</w:t>
            </w:r>
            <w:r w:rsidR="006345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81" w:type="dxa"/>
          </w:tcPr>
          <w:p w:rsidR="006345AC" w:rsidRDefault="006345AC" w:rsidP="0004174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41740">
              <w:rPr>
                <w:rFonts w:ascii="Times New Roman" w:hAnsi="Times New Roman" w:cs="Times New Roman"/>
              </w:rPr>
              <w:t xml:space="preserve">рочитай произведение «Давайте дружить»  </w:t>
            </w:r>
          </w:p>
          <w:p w:rsidR="00041740" w:rsidRDefault="00041740" w:rsidP="00041740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-создай  модель обложки на стр.29, пользуясь памяткой. </w:t>
            </w:r>
          </w:p>
          <w:p w:rsidR="00041740" w:rsidRDefault="00041740" w:rsidP="00872854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45AC">
              <w:rPr>
                <w:rFonts w:ascii="Times New Roman" w:hAnsi="Times New Roman" w:cs="Times New Roman"/>
              </w:rPr>
              <w:t>. Прослушай аудиозапись произведений</w:t>
            </w:r>
            <w:r>
              <w:rPr>
                <w:rFonts w:ascii="Times New Roman" w:hAnsi="Times New Roman" w:cs="Times New Roman"/>
              </w:rPr>
              <w:t xml:space="preserve"> «Бабочка»</w:t>
            </w:r>
            <w:r w:rsidR="006345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«Аисты и лягушки» </w:t>
            </w:r>
          </w:p>
          <w:p w:rsidR="006345AC" w:rsidRPr="00041740" w:rsidRDefault="006345AC" w:rsidP="00041740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 зад</w:t>
            </w:r>
            <w:r w:rsidR="00041740">
              <w:rPr>
                <w:rFonts w:ascii="Times New Roman" w:hAnsi="Times New Roman" w:cs="Times New Roman"/>
              </w:rPr>
              <w:t xml:space="preserve">ания 1 и 2 на </w:t>
            </w:r>
            <w:r w:rsidR="001C0641" w:rsidRPr="00041740">
              <w:rPr>
                <w:rFonts w:ascii="Times New Roman" w:hAnsi="Times New Roman" w:cs="Times New Roman"/>
              </w:rPr>
              <w:t>стр.</w:t>
            </w:r>
            <w:r w:rsidR="00041740">
              <w:rPr>
                <w:rFonts w:ascii="Times New Roman" w:hAnsi="Times New Roman" w:cs="Times New Roman"/>
              </w:rPr>
              <w:t xml:space="preserve"> 28</w:t>
            </w:r>
          </w:p>
          <w:p w:rsidR="006345AC" w:rsidRPr="00F17C44" w:rsidRDefault="006345AC" w:rsidP="00041740">
            <w:pPr>
              <w:pStyle w:val="a4"/>
              <w:ind w:left="15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3288" w:rsidRPr="007633F3" w:rsidRDefault="00DD3288" w:rsidP="00DD3288">
            <w:pPr>
              <w:ind w:left="360"/>
              <w:rPr>
                <w:rFonts w:ascii="Times New Roman" w:hAnsi="Times New Roman" w:cs="Times New Roman"/>
              </w:rPr>
            </w:pPr>
          </w:p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</w:tr>
      <w:tr w:rsidR="006345AC" w:rsidTr="00872854">
        <w:trPr>
          <w:cantSplit/>
          <w:trHeight w:val="1605"/>
        </w:trPr>
        <w:tc>
          <w:tcPr>
            <w:tcW w:w="959" w:type="dxa"/>
            <w:vMerge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Математика</w:t>
            </w:r>
          </w:p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6345AC" w:rsidRPr="008B0728" w:rsidRDefault="00FB4384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сравнения. </w:t>
            </w:r>
            <w:proofErr w:type="gramStart"/>
            <w:r w:rsidR="008E2D8E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="008E2D8E">
              <w:rPr>
                <w:rFonts w:ascii="Times New Roman" w:hAnsi="Times New Roman" w:cs="Times New Roman"/>
              </w:rPr>
              <w:t xml:space="preserve"> больше или меньше.</w:t>
            </w:r>
          </w:p>
        </w:tc>
        <w:tc>
          <w:tcPr>
            <w:tcW w:w="5081" w:type="dxa"/>
          </w:tcPr>
          <w:p w:rsidR="00DD3288" w:rsidRDefault="00DD3288" w:rsidP="00DD3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DD3288" w:rsidRDefault="00DD3288" w:rsidP="00DD3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DD3288" w:rsidRPr="007633F3" w:rsidRDefault="00DD3288" w:rsidP="0090638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Пройдите </w:t>
            </w:r>
            <w:r w:rsidRPr="006C70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ссылке </w:t>
            </w:r>
            <w:hyperlink r:id="rId12" w:history="1"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education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D3288" w:rsidRDefault="00DD3288" w:rsidP="0090638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6345AC" w:rsidRPr="008466FF" w:rsidRDefault="006345AC" w:rsidP="00872854">
            <w:pPr>
              <w:ind w:left="175"/>
              <w:rPr>
                <w:rFonts w:ascii="Times New Roman" w:hAnsi="Times New Roman" w:cs="Times New Roman"/>
              </w:rPr>
            </w:pPr>
          </w:p>
          <w:p w:rsidR="006345AC" w:rsidRDefault="006345AC" w:rsidP="00872854">
            <w:pPr>
              <w:rPr>
                <w:rFonts w:ascii="Times New Roman" w:hAnsi="Times New Roman" w:cs="Times New Roman"/>
              </w:rPr>
            </w:pPr>
          </w:p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3288" w:rsidRDefault="00DD3288" w:rsidP="00704B8E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1.Работа по учебнику на с. 96</w:t>
            </w:r>
            <w:r w:rsidRPr="005E3A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№1, правило, №2 </w:t>
            </w:r>
            <w:r w:rsidR="00CC5CDC">
              <w:rPr>
                <w:rFonts w:ascii="Times New Roman" w:hAnsi="Times New Roman" w:cs="Times New Roman"/>
              </w:rPr>
              <w:t xml:space="preserve"> (устно)</w:t>
            </w:r>
          </w:p>
          <w:p w:rsidR="00DD3288" w:rsidRPr="00CC5CDC" w:rsidRDefault="00CC5CDC" w:rsidP="00704B8E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D3288" w:rsidRPr="00CC5CDC">
              <w:rPr>
                <w:rFonts w:ascii="Times New Roman" w:hAnsi="Times New Roman" w:cs="Times New Roman"/>
              </w:rPr>
              <w:t xml:space="preserve">Закрепление: </w:t>
            </w:r>
            <w:r>
              <w:rPr>
                <w:rFonts w:ascii="Times New Roman" w:hAnsi="Times New Roman" w:cs="Times New Roman"/>
              </w:rPr>
              <w:t>№3</w:t>
            </w:r>
            <w:r w:rsidR="009301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D3288" w:rsidRPr="00CC5CDC">
              <w:rPr>
                <w:rFonts w:ascii="Times New Roman" w:hAnsi="Times New Roman" w:cs="Times New Roman"/>
              </w:rPr>
              <w:t>.</w:t>
            </w:r>
          </w:p>
          <w:p w:rsidR="006345AC" w:rsidRPr="008B0728" w:rsidRDefault="00FB4384" w:rsidP="00704B8E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011B">
              <w:rPr>
                <w:rFonts w:ascii="Times New Roman" w:hAnsi="Times New Roman" w:cs="Times New Roman"/>
              </w:rPr>
              <w:t xml:space="preserve"> Работа по карточке  стр.61.</w:t>
            </w:r>
          </w:p>
        </w:tc>
        <w:tc>
          <w:tcPr>
            <w:tcW w:w="1135" w:type="dxa"/>
            <w:textDirection w:val="btLr"/>
            <w:vAlign w:val="cente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</w:tr>
      <w:tr w:rsidR="006345AC" w:rsidTr="00872854">
        <w:trPr>
          <w:cantSplit/>
          <w:trHeight w:val="1982"/>
        </w:trPr>
        <w:tc>
          <w:tcPr>
            <w:tcW w:w="959" w:type="dxa"/>
            <w:vMerge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1" w:type="dxa"/>
            <w:textDirection w:val="btLr"/>
          </w:tcPr>
          <w:p w:rsidR="006345AC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45AC" w:rsidRPr="008B0728" w:rsidRDefault="006345AC" w:rsidP="00872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6345AC" w:rsidRDefault="00B96982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</w:t>
            </w:r>
            <w:r w:rsidR="00E7105F">
              <w:rPr>
                <w:rFonts w:ascii="Times New Roman" w:hAnsi="Times New Roman" w:cs="Times New Roman"/>
              </w:rPr>
              <w:t>ирование несложных объектов. Конструирование образов животных в технике оригами.</w:t>
            </w:r>
          </w:p>
        </w:tc>
        <w:tc>
          <w:tcPr>
            <w:tcW w:w="5081" w:type="dxa"/>
          </w:tcPr>
          <w:p w:rsidR="006345AC" w:rsidRPr="00E7105F" w:rsidRDefault="00E7105F" w:rsidP="00E7105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Просмотри видеофрагмент </w:t>
            </w:r>
            <w:r w:rsidR="006345AC" w:rsidRPr="00E7105F">
              <w:rPr>
                <w:rFonts w:ascii="Times New Roman" w:hAnsi="Times New Roman" w:cs="Times New Roman"/>
              </w:rPr>
              <w:t xml:space="preserve"> по теме.</w:t>
            </w:r>
            <w:r>
              <w:rPr>
                <w:rFonts w:ascii="Times New Roman" w:hAnsi="Times New Roman" w:cs="Times New Roman"/>
              </w:rPr>
              <w:t xml:space="preserve"> «Конструирование образов животных в технике оригами»</w:t>
            </w:r>
          </w:p>
          <w:p w:rsidR="006345AC" w:rsidRDefault="008E2D8E" w:rsidP="008E2D8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Рассмотри условные обозначения и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карту.</w:t>
            </w:r>
          </w:p>
          <w:p w:rsidR="006345AC" w:rsidRPr="004768EB" w:rsidRDefault="008E2D8E" w:rsidP="008E2D8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 т</w:t>
            </w:r>
            <w:r w:rsidR="006345AC">
              <w:rPr>
                <w:rFonts w:ascii="Times New Roman" w:hAnsi="Times New Roman" w:cs="Times New Roman"/>
              </w:rPr>
              <w:t>ворческ</w:t>
            </w:r>
            <w:r>
              <w:rPr>
                <w:rFonts w:ascii="Times New Roman" w:hAnsi="Times New Roman" w:cs="Times New Roman"/>
              </w:rPr>
              <w:t>ое задание</w:t>
            </w:r>
          </w:p>
        </w:tc>
        <w:tc>
          <w:tcPr>
            <w:tcW w:w="2551" w:type="dxa"/>
          </w:tcPr>
          <w:p w:rsidR="006345AC" w:rsidRPr="004768EB" w:rsidRDefault="008E2D8E" w:rsidP="008E2D8E">
            <w:pPr>
              <w:pStyle w:val="a4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Прослушай</w:t>
            </w:r>
            <w:r w:rsidR="006345AC" w:rsidRPr="004768EB">
              <w:rPr>
                <w:rFonts w:ascii="Times New Roman" w:hAnsi="Times New Roman" w:cs="Times New Roman"/>
              </w:rPr>
              <w:t xml:space="preserve"> аудиозапись объяснения учителя.</w:t>
            </w:r>
          </w:p>
          <w:p w:rsidR="008E2D8E" w:rsidRDefault="008E2D8E" w:rsidP="008E2D8E">
            <w:pPr>
              <w:pStyle w:val="a4"/>
              <w:numPr>
                <w:ilvl w:val="0"/>
                <w:numId w:val="17"/>
              </w:num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Рассмотри условные обозначения и </w:t>
            </w:r>
            <w:proofErr w:type="spellStart"/>
            <w:r>
              <w:rPr>
                <w:rFonts w:ascii="Times New Roman" w:hAnsi="Times New Roman" w:cs="Times New Roman"/>
              </w:rPr>
              <w:t>технологичекую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карту.</w:t>
            </w:r>
          </w:p>
          <w:p w:rsidR="006345AC" w:rsidRDefault="008E2D8E" w:rsidP="008E2D8E">
            <w:pPr>
              <w:pStyle w:val="a4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 творческое задание</w:t>
            </w:r>
          </w:p>
          <w:p w:rsidR="00704B8E" w:rsidRPr="00E7105F" w:rsidRDefault="00704B8E" w:rsidP="00704B8E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6345AC" w:rsidRPr="008B0728" w:rsidRDefault="006345AC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6345AC" w:rsidRPr="008B0728" w:rsidRDefault="006345AC" w:rsidP="00872854">
            <w:pPr>
              <w:rPr>
                <w:rFonts w:ascii="Times New Roman" w:hAnsi="Times New Roman" w:cs="Times New Roman"/>
              </w:rPr>
            </w:pPr>
          </w:p>
        </w:tc>
      </w:tr>
    </w:tbl>
    <w:p w:rsidR="00852F0D" w:rsidRDefault="00852F0D"/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2149"/>
        <w:gridCol w:w="5081"/>
        <w:gridCol w:w="2551"/>
        <w:gridCol w:w="1135"/>
        <w:gridCol w:w="694"/>
      </w:tblGrid>
      <w:tr w:rsidR="00852F0D" w:rsidTr="00872854">
        <w:trPr>
          <w:trHeight w:val="522"/>
        </w:trPr>
        <w:tc>
          <w:tcPr>
            <w:tcW w:w="959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</w:tcPr>
          <w:p w:rsidR="00852F0D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Пред</w:t>
            </w:r>
          </w:p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9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81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Д/з</w:t>
            </w:r>
          </w:p>
        </w:tc>
      </w:tr>
      <w:tr w:rsidR="00852F0D" w:rsidTr="00872854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  <w:r w:rsidR="00964211">
              <w:rPr>
                <w:rFonts w:ascii="Times New Roman" w:hAnsi="Times New Roman" w:cs="Times New Roman"/>
              </w:rPr>
              <w:t>17.0</w:t>
            </w:r>
            <w:r w:rsidRPr="008B0728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850" w:type="dxa"/>
            <w:textDirection w:val="btL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Речевой этикет. Правила правописания безударного проверяемого гласного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5081" w:type="dxa"/>
          </w:tcPr>
          <w:p w:rsidR="00852F0D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852F0D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852F0D" w:rsidRPr="00704B8E" w:rsidRDefault="00704B8E" w:rsidP="00704B8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52F0D" w:rsidRPr="00704B8E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13" w:history="1">
              <w:r w:rsidR="00852F0D" w:rsidRPr="00704B8E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852F0D" w:rsidRPr="00704B8E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852F0D" w:rsidRPr="00704B8E">
                <w:rPr>
                  <w:rStyle w:val="a5"/>
                  <w:rFonts w:ascii="Times New Roman" w:hAnsi="Times New Roman" w:cs="Times New Roman"/>
                  <w:lang w:val="en-US"/>
                </w:rPr>
                <w:t>education</w:t>
              </w:r>
              <w:r w:rsidR="00852F0D" w:rsidRPr="00704B8E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52F0D" w:rsidRPr="00704B8E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852F0D" w:rsidRPr="00704B8E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52F0D" w:rsidRPr="00704B8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52F0D" w:rsidRPr="00704B8E" w:rsidRDefault="00704B8E" w:rsidP="00704B8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52F0D" w:rsidRPr="00704B8E"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852F0D" w:rsidRPr="00F47594" w:rsidRDefault="00852F0D" w:rsidP="00872854">
            <w:pPr>
              <w:pStyle w:val="a4"/>
              <w:ind w:left="15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52F0D" w:rsidRPr="003D3DF2" w:rsidRDefault="00704B8E" w:rsidP="00872854">
            <w:pPr>
              <w:pStyle w:val="a4"/>
              <w:numPr>
                <w:ilvl w:val="0"/>
                <w:numId w:val="20"/>
              </w:num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понятие родственных слов - стр. 14 задание 6 </w:t>
            </w:r>
            <w:r w:rsidR="00906380">
              <w:rPr>
                <w:rFonts w:ascii="Times New Roman" w:hAnsi="Times New Roman" w:cs="Times New Roman"/>
              </w:rPr>
              <w:t xml:space="preserve"> </w:t>
            </w:r>
          </w:p>
          <w:p w:rsidR="00852F0D" w:rsidRDefault="00704B8E" w:rsidP="00872854">
            <w:pPr>
              <w:pStyle w:val="a4"/>
              <w:numPr>
                <w:ilvl w:val="0"/>
                <w:numId w:val="20"/>
              </w:num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корня родственных слов стр. 14 задание 6</w:t>
            </w:r>
          </w:p>
          <w:p w:rsidR="00852F0D" w:rsidRPr="003D3DF2" w:rsidRDefault="00852F0D" w:rsidP="00872854">
            <w:pPr>
              <w:ind w:left="459" w:hanging="284"/>
              <w:rPr>
                <w:rFonts w:ascii="Times New Roman" w:hAnsi="Times New Roman" w:cs="Times New Roman"/>
              </w:rPr>
            </w:pPr>
            <w:r w:rsidRPr="003D3DF2">
              <w:rPr>
                <w:rFonts w:ascii="Times New Roman" w:hAnsi="Times New Roman" w:cs="Times New Roman"/>
              </w:rPr>
              <w:t>3.       Знакомство с правилом на стр. 126</w:t>
            </w:r>
          </w:p>
          <w:p w:rsidR="00852F0D" w:rsidRDefault="00852F0D" w:rsidP="00872854">
            <w:pPr>
              <w:pStyle w:val="a4"/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Выполни задание 6 тетради  на стр. 26.</w:t>
            </w:r>
          </w:p>
          <w:p w:rsidR="00CD70E2" w:rsidRPr="00CD70E2" w:rsidRDefault="00CD70E2" w:rsidP="00CD7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</w:p>
        </w:tc>
      </w:tr>
      <w:tr w:rsidR="00852F0D" w:rsidTr="00872854">
        <w:trPr>
          <w:cantSplit/>
          <w:trHeight w:val="1134"/>
        </w:trPr>
        <w:tc>
          <w:tcPr>
            <w:tcW w:w="959" w:type="dxa"/>
            <w:vMerge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851" w:type="dxa"/>
            <w:textDirection w:val="btLr"/>
          </w:tcPr>
          <w:p w:rsidR="00852F0D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</w:t>
            </w:r>
          </w:p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852F0D" w:rsidRDefault="00964211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Красота природы моей местности. </w:t>
            </w:r>
            <w:r w:rsidR="00704B8E">
              <w:rPr>
                <w:rFonts w:ascii="Times New Roman" w:hAnsi="Times New Roman" w:cs="Times New Roman"/>
              </w:rPr>
              <w:t>Поэты, прозаики, художники о красоте родного края.</w:t>
            </w:r>
            <w:r>
              <w:rPr>
                <w:rFonts w:ascii="Times New Roman" w:hAnsi="Times New Roman" w:cs="Times New Roman"/>
              </w:rPr>
              <w:t xml:space="preserve"> Милый сердцу уголок (творческая мастерская_)</w:t>
            </w:r>
          </w:p>
          <w:p w:rsidR="00CD70E2" w:rsidRPr="008B0728" w:rsidRDefault="00CD70E2" w:rsidP="00872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</w:tcPr>
          <w:p w:rsidR="00852F0D" w:rsidRDefault="00582BCB" w:rsidP="00964211">
            <w:pPr>
              <w:pStyle w:val="a4"/>
              <w:numPr>
                <w:ilvl w:val="0"/>
                <w:numId w:val="2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Проблемный вопрос  - стр. 30</w:t>
            </w:r>
          </w:p>
          <w:p w:rsidR="00582BCB" w:rsidRDefault="00582BCB" w:rsidP="00964211">
            <w:pPr>
              <w:pStyle w:val="a4"/>
              <w:numPr>
                <w:ilvl w:val="0"/>
                <w:numId w:val="2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колоритом картины</w:t>
            </w:r>
          </w:p>
          <w:p w:rsidR="00582BCB" w:rsidRDefault="00582BCB" w:rsidP="00964211">
            <w:pPr>
              <w:pStyle w:val="a4"/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 Сидорова.</w:t>
            </w:r>
          </w:p>
          <w:p w:rsidR="00582BCB" w:rsidRDefault="00582BCB" w:rsidP="00964211">
            <w:pPr>
              <w:pStyle w:val="a4"/>
              <w:numPr>
                <w:ilvl w:val="0"/>
                <w:numId w:val="2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природы в стихах «Колокольчик</w:t>
            </w:r>
            <w:r w:rsidR="00964211">
              <w:rPr>
                <w:rFonts w:ascii="Times New Roman" w:hAnsi="Times New Roman" w:cs="Times New Roman"/>
              </w:rPr>
              <w:t>»</w:t>
            </w:r>
          </w:p>
          <w:p w:rsidR="00582BCB" w:rsidRDefault="00582BCB" w:rsidP="00964211">
            <w:pPr>
              <w:pStyle w:val="a4"/>
              <w:numPr>
                <w:ilvl w:val="0"/>
                <w:numId w:val="2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звукозаписи «Весенней песенки\»</w:t>
            </w:r>
            <w:r w:rsidR="00964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поэта и композитора В.Щеколдина.</w:t>
            </w:r>
          </w:p>
          <w:p w:rsidR="00964211" w:rsidRPr="00582BCB" w:rsidRDefault="00964211" w:rsidP="00964211">
            <w:pPr>
              <w:pStyle w:val="a4"/>
              <w:numPr>
                <w:ilvl w:val="0"/>
                <w:numId w:val="22"/>
              </w:numPr>
              <w:ind w:left="1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стр. </w:t>
            </w:r>
            <w:r w:rsidR="00FB4384">
              <w:rPr>
                <w:rFonts w:ascii="Times New Roman" w:hAnsi="Times New Roman" w:cs="Times New Roman"/>
              </w:rPr>
              <w:t>31</w:t>
            </w:r>
          </w:p>
          <w:p w:rsidR="00852F0D" w:rsidRPr="00F17C44" w:rsidRDefault="00852F0D" w:rsidP="00964211">
            <w:pPr>
              <w:pStyle w:val="a4"/>
              <w:ind w:left="15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52F0D" w:rsidRPr="007633F3" w:rsidRDefault="00852F0D" w:rsidP="00872854">
            <w:pPr>
              <w:ind w:left="360"/>
              <w:rPr>
                <w:rFonts w:ascii="Times New Roman" w:hAnsi="Times New Roman" w:cs="Times New Roman"/>
              </w:rPr>
            </w:pPr>
          </w:p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</w:p>
        </w:tc>
      </w:tr>
      <w:tr w:rsidR="00852F0D" w:rsidTr="00872854">
        <w:trPr>
          <w:cantSplit/>
          <w:trHeight w:val="1605"/>
        </w:trPr>
        <w:tc>
          <w:tcPr>
            <w:tcW w:w="959" w:type="dxa"/>
            <w:vMerge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52F0D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Математика</w:t>
            </w:r>
          </w:p>
          <w:p w:rsidR="00852F0D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52F0D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52F0D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</w:tcPr>
          <w:p w:rsidR="00852F0D" w:rsidRPr="008B0728" w:rsidRDefault="00852F0D" w:rsidP="00872854">
            <w:pPr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149" w:type="dxa"/>
          </w:tcPr>
          <w:p w:rsidR="00852F0D" w:rsidRDefault="00FB4384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сравнения двух чисел с помощью вычитания.</w:t>
            </w:r>
          </w:p>
          <w:p w:rsidR="00FB4384" w:rsidRPr="008B0728" w:rsidRDefault="00FB4384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использование вычитания.</w:t>
            </w:r>
          </w:p>
        </w:tc>
        <w:tc>
          <w:tcPr>
            <w:tcW w:w="5081" w:type="dxa"/>
          </w:tcPr>
          <w:p w:rsidR="00852F0D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852F0D" w:rsidRDefault="00852F0D" w:rsidP="00872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Яндекс Учебник. </w:t>
            </w:r>
          </w:p>
          <w:p w:rsidR="00852F0D" w:rsidRPr="007633F3" w:rsidRDefault="00852F0D" w:rsidP="0090638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Пройдите </w:t>
            </w:r>
            <w:r w:rsidRPr="006C70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ссылке </w:t>
            </w:r>
            <w:hyperlink r:id="rId14" w:history="1"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education</w:t>
              </w:r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Pr="004252C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4252C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52F0D" w:rsidRDefault="00852F0D" w:rsidP="0090638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852F0D" w:rsidRPr="008466FF" w:rsidRDefault="00852F0D" w:rsidP="00872854">
            <w:pPr>
              <w:ind w:left="175"/>
              <w:rPr>
                <w:rFonts w:ascii="Times New Roman" w:hAnsi="Times New Roman" w:cs="Times New Roman"/>
              </w:rPr>
            </w:pPr>
          </w:p>
          <w:p w:rsidR="00852F0D" w:rsidRDefault="00852F0D" w:rsidP="00872854">
            <w:pPr>
              <w:rPr>
                <w:rFonts w:ascii="Times New Roman" w:hAnsi="Times New Roman" w:cs="Times New Roman"/>
              </w:rPr>
            </w:pPr>
          </w:p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B4384" w:rsidRDefault="00852F0D" w:rsidP="00FB4384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</w:t>
            </w:r>
            <w:r w:rsidR="00FB4384">
              <w:rPr>
                <w:rFonts w:ascii="Times New Roman" w:hAnsi="Times New Roman" w:cs="Times New Roman"/>
              </w:rPr>
              <w:t>та по учебнику на с. 98</w:t>
            </w:r>
            <w:r w:rsidRPr="005E3A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№</w:t>
            </w:r>
            <w:r w:rsidR="00FB43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FB4384">
              <w:rPr>
                <w:rFonts w:ascii="Times New Roman" w:hAnsi="Times New Roman" w:cs="Times New Roman"/>
              </w:rPr>
              <w:t xml:space="preserve"> – 13 (устно)</w:t>
            </w:r>
          </w:p>
          <w:p w:rsidR="00852F0D" w:rsidRDefault="00FB4384" w:rsidP="00FB4384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2.Знакомство с правилом</w:t>
            </w:r>
          </w:p>
          <w:p w:rsidR="00852F0D" w:rsidRPr="00CC5CDC" w:rsidRDefault="00CD70E2" w:rsidP="00FB4384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52F0D">
              <w:rPr>
                <w:rFonts w:ascii="Times New Roman" w:hAnsi="Times New Roman" w:cs="Times New Roman"/>
              </w:rPr>
              <w:t xml:space="preserve"> </w:t>
            </w:r>
            <w:r w:rsidR="00852F0D" w:rsidRPr="00CC5CDC">
              <w:rPr>
                <w:rFonts w:ascii="Times New Roman" w:hAnsi="Times New Roman" w:cs="Times New Roman"/>
              </w:rPr>
              <w:t xml:space="preserve">Закрепление: </w:t>
            </w:r>
            <w:r w:rsidR="00852F0D">
              <w:rPr>
                <w:rFonts w:ascii="Times New Roman" w:hAnsi="Times New Roman" w:cs="Times New Roman"/>
              </w:rPr>
              <w:t>№3</w:t>
            </w:r>
            <w:r>
              <w:rPr>
                <w:rFonts w:ascii="Times New Roman" w:hAnsi="Times New Roman" w:cs="Times New Roman"/>
              </w:rPr>
              <w:t xml:space="preserve"> стр.3 </w:t>
            </w:r>
            <w:r w:rsidR="00852F0D" w:rsidRPr="00CC5CDC">
              <w:rPr>
                <w:rFonts w:ascii="Times New Roman" w:hAnsi="Times New Roman" w:cs="Times New Roman"/>
              </w:rPr>
              <w:t>.</w:t>
            </w:r>
          </w:p>
          <w:p w:rsidR="00852F0D" w:rsidRDefault="00852F0D" w:rsidP="00CD7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по карточке  </w:t>
            </w:r>
            <w:r w:rsidR="00CD70E2">
              <w:rPr>
                <w:rFonts w:ascii="Times New Roman" w:hAnsi="Times New Roman" w:cs="Times New Roman"/>
              </w:rPr>
              <w:t>№5 стр.66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70E2" w:rsidRPr="008B0728" w:rsidRDefault="00CD70E2" w:rsidP="00CD7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 w:rsidRPr="008B0728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52F0D" w:rsidRPr="008B0728" w:rsidRDefault="00852F0D" w:rsidP="008728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0728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</w:tcPr>
          <w:p w:rsidR="00852F0D" w:rsidRPr="008B0728" w:rsidRDefault="00852F0D" w:rsidP="00872854">
            <w:pPr>
              <w:rPr>
                <w:rFonts w:ascii="Times New Roman" w:hAnsi="Times New Roman" w:cs="Times New Roman"/>
              </w:rPr>
            </w:pPr>
          </w:p>
        </w:tc>
      </w:tr>
    </w:tbl>
    <w:p w:rsidR="00852F0D" w:rsidRDefault="00852F0D"/>
    <w:sectPr w:rsidR="00852F0D" w:rsidSect="005A5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E67"/>
    <w:multiLevelType w:val="hybridMultilevel"/>
    <w:tmpl w:val="22BA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A6301"/>
    <w:multiLevelType w:val="hybridMultilevel"/>
    <w:tmpl w:val="5048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B2574"/>
    <w:multiLevelType w:val="hybridMultilevel"/>
    <w:tmpl w:val="ABCC3030"/>
    <w:lvl w:ilvl="0" w:tplc="167C17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E3A4F1B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30A02CA2"/>
    <w:multiLevelType w:val="hybridMultilevel"/>
    <w:tmpl w:val="17662DA0"/>
    <w:lvl w:ilvl="0" w:tplc="813C695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381F3409"/>
    <w:multiLevelType w:val="hybridMultilevel"/>
    <w:tmpl w:val="ABCC3030"/>
    <w:lvl w:ilvl="0" w:tplc="167C17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386D7078"/>
    <w:multiLevelType w:val="hybridMultilevel"/>
    <w:tmpl w:val="8884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8121C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27EDB"/>
    <w:multiLevelType w:val="hybridMultilevel"/>
    <w:tmpl w:val="D7C2B478"/>
    <w:lvl w:ilvl="0" w:tplc="D0A4ACC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49D95D82"/>
    <w:multiLevelType w:val="hybridMultilevel"/>
    <w:tmpl w:val="A5D0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A174B"/>
    <w:multiLevelType w:val="hybridMultilevel"/>
    <w:tmpl w:val="430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E5852"/>
    <w:multiLevelType w:val="hybridMultilevel"/>
    <w:tmpl w:val="6DFA6D16"/>
    <w:lvl w:ilvl="0" w:tplc="C25A74E8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4B8A2E9E"/>
    <w:multiLevelType w:val="hybridMultilevel"/>
    <w:tmpl w:val="2438E2E0"/>
    <w:lvl w:ilvl="0" w:tplc="BE44C47A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>
    <w:nsid w:val="4C286FAA"/>
    <w:multiLevelType w:val="hybridMultilevel"/>
    <w:tmpl w:val="16C85974"/>
    <w:lvl w:ilvl="0" w:tplc="167C17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594734F7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04393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641F39AC"/>
    <w:multiLevelType w:val="hybridMultilevel"/>
    <w:tmpl w:val="535C6B6E"/>
    <w:lvl w:ilvl="0" w:tplc="E6E21F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642F2379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05FEE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719C44FD"/>
    <w:multiLevelType w:val="hybridMultilevel"/>
    <w:tmpl w:val="A198BE42"/>
    <w:lvl w:ilvl="0" w:tplc="C67E5E2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73B64F34"/>
    <w:multiLevelType w:val="hybridMultilevel"/>
    <w:tmpl w:val="918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71A7B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2"/>
  </w:num>
  <w:num w:numId="7">
    <w:abstractNumId w:val="7"/>
  </w:num>
  <w:num w:numId="8">
    <w:abstractNumId w:val="17"/>
  </w:num>
  <w:num w:numId="9">
    <w:abstractNumId w:val="1"/>
  </w:num>
  <w:num w:numId="10">
    <w:abstractNumId w:val="21"/>
  </w:num>
  <w:num w:numId="11">
    <w:abstractNumId w:val="13"/>
  </w:num>
  <w:num w:numId="12">
    <w:abstractNumId w:val="3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16"/>
  </w:num>
  <w:num w:numId="18">
    <w:abstractNumId w:val="14"/>
  </w:num>
  <w:num w:numId="19">
    <w:abstractNumId w:val="4"/>
  </w:num>
  <w:num w:numId="20">
    <w:abstractNumId w:val="18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71"/>
    <w:rsid w:val="00041740"/>
    <w:rsid w:val="00080EF9"/>
    <w:rsid w:val="000A7F1A"/>
    <w:rsid w:val="000C4730"/>
    <w:rsid w:val="001C0641"/>
    <w:rsid w:val="001C5359"/>
    <w:rsid w:val="00242CEC"/>
    <w:rsid w:val="00273299"/>
    <w:rsid w:val="00284870"/>
    <w:rsid w:val="002E60F3"/>
    <w:rsid w:val="003D1CCA"/>
    <w:rsid w:val="003D3DF2"/>
    <w:rsid w:val="004471B3"/>
    <w:rsid w:val="004768EB"/>
    <w:rsid w:val="004F1685"/>
    <w:rsid w:val="005471CD"/>
    <w:rsid w:val="00582BCB"/>
    <w:rsid w:val="005A5771"/>
    <w:rsid w:val="005B6752"/>
    <w:rsid w:val="005E3A90"/>
    <w:rsid w:val="00613C38"/>
    <w:rsid w:val="006345AC"/>
    <w:rsid w:val="00636ACE"/>
    <w:rsid w:val="00675888"/>
    <w:rsid w:val="006B5908"/>
    <w:rsid w:val="006C70B4"/>
    <w:rsid w:val="00704B8E"/>
    <w:rsid w:val="007633F3"/>
    <w:rsid w:val="007C7D7E"/>
    <w:rsid w:val="008351EA"/>
    <w:rsid w:val="008466FF"/>
    <w:rsid w:val="00852F0D"/>
    <w:rsid w:val="008B0728"/>
    <w:rsid w:val="008E2D8E"/>
    <w:rsid w:val="00906380"/>
    <w:rsid w:val="0093011B"/>
    <w:rsid w:val="00964211"/>
    <w:rsid w:val="009E05FF"/>
    <w:rsid w:val="00AE4210"/>
    <w:rsid w:val="00B47650"/>
    <w:rsid w:val="00B96982"/>
    <w:rsid w:val="00BA731D"/>
    <w:rsid w:val="00BE5CEF"/>
    <w:rsid w:val="00BF4B6A"/>
    <w:rsid w:val="00C146D6"/>
    <w:rsid w:val="00CC5CDC"/>
    <w:rsid w:val="00CD70E2"/>
    <w:rsid w:val="00CF1A2F"/>
    <w:rsid w:val="00DD3288"/>
    <w:rsid w:val="00E7105F"/>
    <w:rsid w:val="00E8686A"/>
    <w:rsid w:val="00E97565"/>
    <w:rsid w:val="00EC4755"/>
    <w:rsid w:val="00F17C44"/>
    <w:rsid w:val="00F43A75"/>
    <w:rsid w:val="00F47594"/>
    <w:rsid w:val="00FA09EC"/>
    <w:rsid w:val="00FA29ED"/>
    <w:rsid w:val="00FB4384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1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1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s://education.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" TargetMode="External"/><Relationship Id="rId12" Type="http://schemas.openxmlformats.org/officeDocument/2006/relationships/hyperlink" Target="https://education.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tskiychas" TargetMode="External"/><Relationship Id="rId11" Type="http://schemas.openxmlformats.org/officeDocument/2006/relationships/hyperlink" Target="https://education.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deouroki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" TargetMode="External"/><Relationship Id="rId14" Type="http://schemas.openxmlformats.org/officeDocument/2006/relationships/hyperlink" Target="https://education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Библи</cp:lastModifiedBy>
  <cp:revision>2</cp:revision>
  <dcterms:created xsi:type="dcterms:W3CDTF">2020-04-14T10:41:00Z</dcterms:created>
  <dcterms:modified xsi:type="dcterms:W3CDTF">2020-04-14T10:41:00Z</dcterms:modified>
</cp:coreProperties>
</file>