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730" w:rsidRDefault="004F2A7B" w:rsidP="0065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53730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План взаимодействия с детьми и родителями</w:t>
      </w:r>
      <w:r w:rsidR="0065373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EC2D7C" w:rsidRDefault="0065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старшей группы № </w:t>
      </w:r>
      <w:r w:rsidR="00D072E3">
        <w:rPr>
          <w:rFonts w:ascii="Times New Roman" w:hAnsi="Times New Roman" w:cs="Times New Roman"/>
          <w:sz w:val="28"/>
          <w:szCs w:val="28"/>
        </w:rPr>
        <w:t>6</w:t>
      </w:r>
    </w:p>
    <w:p w:rsidR="004F2A7B" w:rsidRDefault="004F2A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0606B">
        <w:rPr>
          <w:rFonts w:ascii="Times New Roman" w:hAnsi="Times New Roman" w:cs="Times New Roman"/>
          <w:sz w:val="28"/>
          <w:szCs w:val="28"/>
        </w:rPr>
        <w:t xml:space="preserve">     по теме: «Та</w:t>
      </w:r>
      <w:r w:rsidR="00BB70DF">
        <w:rPr>
          <w:rFonts w:ascii="Times New Roman" w:hAnsi="Times New Roman" w:cs="Times New Roman"/>
          <w:sz w:val="28"/>
          <w:szCs w:val="28"/>
        </w:rPr>
        <w:t>к</w:t>
      </w:r>
      <w:r w:rsidR="00C0606B">
        <w:rPr>
          <w:rFonts w:ascii="Times New Roman" w:hAnsi="Times New Roman" w:cs="Times New Roman"/>
          <w:sz w:val="28"/>
          <w:szCs w:val="28"/>
        </w:rPr>
        <w:t xml:space="preserve"> жили на</w:t>
      </w:r>
      <w:r w:rsidR="006112A5">
        <w:rPr>
          <w:rFonts w:ascii="Times New Roman" w:hAnsi="Times New Roman" w:cs="Times New Roman"/>
          <w:sz w:val="28"/>
          <w:szCs w:val="28"/>
        </w:rPr>
        <w:t xml:space="preserve"> Кубан</w:t>
      </w:r>
      <w:r w:rsidR="00C0606B">
        <w:rPr>
          <w:rFonts w:ascii="Times New Roman" w:hAnsi="Times New Roman" w:cs="Times New Roman"/>
          <w:sz w:val="28"/>
          <w:szCs w:val="28"/>
        </w:rPr>
        <w:t>и</w:t>
      </w:r>
      <w:r w:rsidR="00BB70DF">
        <w:rPr>
          <w:rFonts w:ascii="Times New Roman" w:hAnsi="Times New Roman" w:cs="Times New Roman"/>
          <w:sz w:val="28"/>
          <w:szCs w:val="28"/>
        </w:rPr>
        <w:t>»</w:t>
      </w:r>
      <w:r w:rsidR="00C0606B">
        <w:rPr>
          <w:rFonts w:ascii="Times New Roman" w:hAnsi="Times New Roman" w:cs="Times New Roman"/>
          <w:sz w:val="28"/>
          <w:szCs w:val="28"/>
        </w:rPr>
        <w:t xml:space="preserve"> (18.05. – 22.05</w:t>
      </w:r>
      <w:r>
        <w:rPr>
          <w:rFonts w:ascii="Times New Roman" w:hAnsi="Times New Roman" w:cs="Times New Roman"/>
          <w:sz w:val="28"/>
          <w:szCs w:val="28"/>
        </w:rPr>
        <w:t>.2020 год)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2127"/>
        <w:gridCol w:w="6769"/>
      </w:tblGrid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896" w:type="dxa"/>
            <w:gridSpan w:val="2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Виды деятельности с детьми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Побеседуйте</w:t>
            </w:r>
          </w:p>
        </w:tc>
        <w:tc>
          <w:tcPr>
            <w:tcW w:w="6769" w:type="dxa"/>
          </w:tcPr>
          <w:p w:rsidR="004F2A7B" w:rsidRDefault="00C0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живут на Кубани</w:t>
            </w:r>
            <w:r w:rsidR="004F2A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36B45" w:rsidRDefault="00E1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0606B">
              <w:rPr>
                <w:rFonts w:ascii="Times New Roman" w:hAnsi="Times New Roman" w:cs="Times New Roman"/>
                <w:sz w:val="28"/>
                <w:szCs w:val="28"/>
              </w:rPr>
              <w:t>Кто такие казаки</w:t>
            </w:r>
            <w:r w:rsidR="006112A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4F2A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0606B" w:rsidRDefault="00C0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«Традиции и обычаи народов Кубани»</w:t>
            </w:r>
          </w:p>
          <w:p w:rsidR="00C0606B" w:rsidRDefault="00C0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«Предметы быта Кубани»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Почитайте</w:t>
            </w:r>
          </w:p>
        </w:tc>
        <w:tc>
          <w:tcPr>
            <w:tcW w:w="6769" w:type="dxa"/>
          </w:tcPr>
          <w:p w:rsidR="00DF6A9F" w:rsidRDefault="00C0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Абдашев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«Ветер удачи»</w:t>
            </w:r>
          </w:p>
          <w:p w:rsidR="00C0606B" w:rsidRDefault="00C0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Бардадым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«Ими восхищались кубанцы»</w:t>
            </w:r>
          </w:p>
          <w:p w:rsidR="00C0606B" w:rsidRDefault="00C0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Варрава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«Вишнёвый май»</w:t>
            </w:r>
          </w:p>
          <w:p w:rsidR="00C0606B" w:rsidRDefault="00597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Игнатов «В предгорьях Кавказа»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Выучите стихи, пословицы, поговорки</w:t>
            </w:r>
          </w:p>
        </w:tc>
        <w:tc>
          <w:tcPr>
            <w:tcW w:w="6769" w:type="dxa"/>
          </w:tcPr>
          <w:p w:rsidR="00DF6A9F" w:rsidRDefault="00597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Варрава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«Кубань»</w:t>
            </w:r>
          </w:p>
          <w:p w:rsidR="0059727F" w:rsidRDefault="00597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Варрава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«Мать Кубань».</w:t>
            </w:r>
          </w:p>
          <w:p w:rsidR="0059727F" w:rsidRDefault="00597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тот казак, кто фуражку набекрень носит.</w:t>
            </w:r>
          </w:p>
          <w:p w:rsidR="0059727F" w:rsidRDefault="00597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Старых почитай, молодых поучай.</w:t>
            </w:r>
          </w:p>
          <w:p w:rsidR="0059727F" w:rsidRDefault="00597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Терпи казак – атаманом будешь.</w:t>
            </w:r>
          </w:p>
          <w:p w:rsidR="0059727F" w:rsidRDefault="00597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Казака даже чёрт боится.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Понаблюдайте</w:t>
            </w:r>
          </w:p>
        </w:tc>
        <w:tc>
          <w:tcPr>
            <w:tcW w:w="6769" w:type="dxa"/>
          </w:tcPr>
          <w:p w:rsidR="00636B45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59727F">
              <w:rPr>
                <w:rFonts w:ascii="Times New Roman" w:hAnsi="Times New Roman" w:cs="Times New Roman"/>
                <w:sz w:val="28"/>
                <w:szCs w:val="28"/>
              </w:rPr>
              <w:t>проезжающими машинами.</w:t>
            </w:r>
          </w:p>
          <w:p w:rsidR="006112A5" w:rsidRDefault="00597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видом из окна</w:t>
            </w:r>
            <w:r w:rsidR="006112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727F" w:rsidRDefault="00597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пешеходами</w:t>
            </w:r>
          </w:p>
          <w:p w:rsidR="006112A5" w:rsidRDefault="00597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небом и облаками</w:t>
            </w:r>
            <w:r w:rsidR="006112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Порисуйте</w:t>
            </w:r>
          </w:p>
        </w:tc>
        <w:tc>
          <w:tcPr>
            <w:tcW w:w="6769" w:type="dxa"/>
          </w:tcPr>
          <w:p w:rsidR="00636B45" w:rsidRDefault="0054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36B45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6112A5">
              <w:rPr>
                <w:rFonts w:ascii="Times New Roman" w:hAnsi="Times New Roman" w:cs="Times New Roman"/>
                <w:sz w:val="28"/>
                <w:szCs w:val="28"/>
              </w:rPr>
              <w:t>я Кубань!»</w:t>
            </w:r>
          </w:p>
          <w:p w:rsidR="006112A5" w:rsidRDefault="00597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«Моё любимое место в городе</w:t>
            </w:r>
            <w:r w:rsidR="006112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Слепите, выполните аппликацию</w:t>
            </w:r>
          </w:p>
        </w:tc>
        <w:tc>
          <w:tcPr>
            <w:tcW w:w="6769" w:type="dxa"/>
          </w:tcPr>
          <w:p w:rsidR="00DF6A9F" w:rsidRDefault="00597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«Казак</w:t>
            </w:r>
            <w:r w:rsidR="00DF6A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429F8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</w:t>
            </w:r>
            <w:r w:rsidR="0059727F">
              <w:rPr>
                <w:rFonts w:ascii="Times New Roman" w:hAnsi="Times New Roman" w:cs="Times New Roman"/>
                <w:sz w:val="28"/>
                <w:szCs w:val="28"/>
              </w:rPr>
              <w:t>Рушник для казака</w:t>
            </w:r>
            <w:r w:rsidR="00F429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F6A9F" w:rsidRDefault="00597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«Хата»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мультфильм, презентацию</w:t>
            </w:r>
          </w:p>
        </w:tc>
        <w:tc>
          <w:tcPr>
            <w:tcW w:w="6769" w:type="dxa"/>
          </w:tcPr>
          <w:p w:rsidR="0062664C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Мультфильм «</w:t>
            </w:r>
            <w:r w:rsidR="00EC72A9">
              <w:rPr>
                <w:rFonts w:ascii="Times New Roman" w:hAnsi="Times New Roman" w:cs="Times New Roman"/>
                <w:sz w:val="28"/>
                <w:szCs w:val="28"/>
              </w:rPr>
              <w:t xml:space="preserve">Казаки» </w:t>
            </w:r>
            <w:r w:rsidR="00EC72A9" w:rsidRPr="00EC72A9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https://yandex.ru/video/preview/?filmId=12559446021844635612&amp;text=мультфильмы%20советские%20о%20кубани&amp;path=wizard&amp;parent-reqid=1589992976050160-1606372194922348121700208-production-app-host-man-web-yp-143&amp;redircnt=1589993004.1</w:t>
            </w:r>
          </w:p>
          <w:p w:rsidR="005571E8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Мультфильм «</w:t>
            </w:r>
            <w:r w:rsidR="00EC72A9">
              <w:rPr>
                <w:rFonts w:ascii="Times New Roman" w:hAnsi="Times New Roman" w:cs="Times New Roman"/>
                <w:sz w:val="28"/>
                <w:szCs w:val="28"/>
              </w:rPr>
              <w:t xml:space="preserve">Кубань» </w:t>
            </w:r>
            <w:hyperlink r:id="rId4" w:history="1">
              <w:r w:rsidR="00BB70DF" w:rsidRPr="00C149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https://mults.info/mults/?id=2260</w:t>
              </w:r>
            </w:hyperlink>
          </w:p>
          <w:p w:rsidR="00BB70DF" w:rsidRDefault="00BB7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Мультфильм «Жил был пёс» </w:t>
            </w:r>
            <w:r w:rsidRPr="00BB70DF">
              <w:rPr>
                <w:rFonts w:ascii="Times New Roman" w:hAnsi="Times New Roman" w:cs="Times New Roman"/>
                <w:sz w:val="28"/>
                <w:szCs w:val="28"/>
              </w:rPr>
              <w:t>https://www.youtube.com/watch?v=twSn58BPgWM</w:t>
            </w:r>
          </w:p>
          <w:p w:rsidR="00E45987" w:rsidRPr="005D4389" w:rsidRDefault="0055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</w:t>
            </w:r>
            <w:r w:rsidR="00723BD0">
              <w:rPr>
                <w:rFonts w:ascii="Times New Roman" w:hAnsi="Times New Roman" w:cs="Times New Roman"/>
                <w:sz w:val="28"/>
                <w:szCs w:val="28"/>
              </w:rPr>
              <w:t xml:space="preserve">История Кубани» </w:t>
            </w:r>
            <w:r w:rsidR="00723BD0" w:rsidRPr="00723BD0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https://yandex.ru/video/preview/?filmId=8238794859628791345&amp;text=презентации%20детям%206%20лет%20о%20кубани&amp;path=wizard&amp;parent-</w:t>
            </w:r>
            <w:r w:rsidR="00723BD0" w:rsidRPr="00723B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reqid=1589993185012167-831802422314667056900298-prestable-app-host-sas-web-yp-98&amp;redircnt=1589993261.1</w:t>
            </w:r>
          </w:p>
          <w:p w:rsidR="005D4389" w:rsidRDefault="005D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389">
              <w:rPr>
                <w:rFonts w:ascii="Times New Roman" w:hAnsi="Times New Roman" w:cs="Times New Roman"/>
                <w:sz w:val="28"/>
                <w:szCs w:val="28"/>
              </w:rPr>
              <w:t>Презентация «</w:t>
            </w:r>
            <w:r w:rsidR="00723BD0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край» </w:t>
            </w:r>
            <w:r w:rsidR="00723BD0" w:rsidRPr="00723BD0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https://yandex.ru/video/preview/?filmId=2586568196294347349&amp;text=презентации%20детям%206%20лет%20о%20кубани&amp;path=wizard&amp;parent-reqid=1589993185012167-831802422314667056900298-prestable-app-host-sas-web-yp-98&amp;redircnt=1589993460.1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Поиграйте</w:t>
            </w:r>
          </w:p>
        </w:tc>
        <w:tc>
          <w:tcPr>
            <w:tcW w:w="6769" w:type="dxa"/>
          </w:tcPr>
          <w:p w:rsidR="00120AE0" w:rsidRDefault="006112A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</w:t>
            </w:r>
            <w:r w:rsidR="00C0606B">
              <w:rPr>
                <w:rFonts w:ascii="Times New Roman" w:hAnsi="Times New Roman" w:cs="Times New Roman"/>
                <w:sz w:val="28"/>
                <w:szCs w:val="28"/>
              </w:rPr>
              <w:t>Одень казака</w:t>
            </w:r>
            <w:r w:rsidR="00C740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74045" w:rsidRDefault="006112A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r w:rsidR="00EC72A9">
              <w:rPr>
                <w:rFonts w:ascii="Times New Roman" w:hAnsi="Times New Roman" w:cs="Times New Roman"/>
                <w:sz w:val="28"/>
                <w:szCs w:val="28"/>
              </w:rPr>
              <w:t>и «Четвёртый лишний</w:t>
            </w:r>
            <w:r w:rsidR="00DF6A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D4389" w:rsidRDefault="00C0606B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</w:t>
            </w:r>
            <w:r w:rsidR="0059727F">
              <w:rPr>
                <w:rFonts w:ascii="Times New Roman" w:hAnsi="Times New Roman" w:cs="Times New Roman"/>
                <w:sz w:val="28"/>
                <w:szCs w:val="28"/>
              </w:rPr>
              <w:t>Чего не стало?</w:t>
            </w:r>
            <w:r w:rsidR="005D43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74045" w:rsidRDefault="005D4389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6112A5"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r w:rsidR="00C0606B">
              <w:rPr>
                <w:rFonts w:ascii="Times New Roman" w:hAnsi="Times New Roman" w:cs="Times New Roman"/>
                <w:sz w:val="28"/>
                <w:szCs w:val="28"/>
              </w:rPr>
              <w:t>Как у бабушки Маланьи</w:t>
            </w:r>
            <w:r w:rsidR="00C740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74045" w:rsidRDefault="006112A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r w:rsidR="00C0606B">
              <w:rPr>
                <w:rFonts w:ascii="Times New Roman" w:hAnsi="Times New Roman" w:cs="Times New Roman"/>
                <w:sz w:val="28"/>
                <w:szCs w:val="28"/>
              </w:rPr>
              <w:t>Кубанка</w:t>
            </w:r>
            <w:r w:rsidR="00C740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74045" w:rsidRDefault="006112A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r w:rsidR="00C0606B">
              <w:rPr>
                <w:rFonts w:ascii="Times New Roman" w:hAnsi="Times New Roman" w:cs="Times New Roman"/>
                <w:sz w:val="28"/>
                <w:szCs w:val="28"/>
              </w:rPr>
              <w:t>Золотые ворота»</w:t>
            </w:r>
            <w:r w:rsidR="00C740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F2A7B" w:rsidRPr="004F2A7B" w:rsidRDefault="004F2A7B">
      <w:pPr>
        <w:rPr>
          <w:rFonts w:ascii="Times New Roman" w:hAnsi="Times New Roman" w:cs="Times New Roman"/>
          <w:sz w:val="28"/>
          <w:szCs w:val="28"/>
        </w:rPr>
      </w:pPr>
    </w:p>
    <w:sectPr w:rsidR="004F2A7B" w:rsidRPr="004F2A7B" w:rsidSect="00B67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F2A7B"/>
    <w:rsid w:val="00120AE0"/>
    <w:rsid w:val="0013707C"/>
    <w:rsid w:val="00151CE4"/>
    <w:rsid w:val="001C1493"/>
    <w:rsid w:val="00310A43"/>
    <w:rsid w:val="003B320C"/>
    <w:rsid w:val="003E7A8D"/>
    <w:rsid w:val="00476950"/>
    <w:rsid w:val="004F2A7B"/>
    <w:rsid w:val="00541A3D"/>
    <w:rsid w:val="005571E8"/>
    <w:rsid w:val="0059727F"/>
    <w:rsid w:val="005D4389"/>
    <w:rsid w:val="006112A5"/>
    <w:rsid w:val="0062664C"/>
    <w:rsid w:val="00636B45"/>
    <w:rsid w:val="00653730"/>
    <w:rsid w:val="00653E91"/>
    <w:rsid w:val="00676FA2"/>
    <w:rsid w:val="006E2A36"/>
    <w:rsid w:val="00723BD0"/>
    <w:rsid w:val="008C7B56"/>
    <w:rsid w:val="009535FB"/>
    <w:rsid w:val="00A0328F"/>
    <w:rsid w:val="00B671EC"/>
    <w:rsid w:val="00BB70DF"/>
    <w:rsid w:val="00C0606B"/>
    <w:rsid w:val="00C15BDD"/>
    <w:rsid w:val="00C74045"/>
    <w:rsid w:val="00CA5EF4"/>
    <w:rsid w:val="00D072E3"/>
    <w:rsid w:val="00D61D3D"/>
    <w:rsid w:val="00DF6A9F"/>
    <w:rsid w:val="00E11ADA"/>
    <w:rsid w:val="00E45987"/>
    <w:rsid w:val="00EC72A9"/>
    <w:rsid w:val="00F0241E"/>
    <w:rsid w:val="00F429F8"/>
    <w:rsid w:val="00F81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76F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ults.info/mults/?id=22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Пользователь</cp:lastModifiedBy>
  <cp:revision>6</cp:revision>
  <dcterms:created xsi:type="dcterms:W3CDTF">2020-05-20T16:52:00Z</dcterms:created>
  <dcterms:modified xsi:type="dcterms:W3CDTF">2020-05-21T10:37:00Z</dcterms:modified>
</cp:coreProperties>
</file>