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2632"/>
        <w:gridCol w:w="6"/>
        <w:gridCol w:w="2459"/>
        <w:gridCol w:w="3251"/>
      </w:tblGrid>
      <w:tr w:rsidR="00D97327" w14:paraId="028AE195" w14:textId="77777777" w:rsidTr="00D34811">
        <w:tc>
          <w:tcPr>
            <w:tcW w:w="988" w:type="dxa"/>
          </w:tcPr>
          <w:p w14:paraId="06CB1519" w14:textId="2D23F8DF" w:rsidR="00D97327" w:rsidRPr="00D97327" w:rsidRDefault="00D97327" w:rsidP="00D3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35" w:type="dxa"/>
          </w:tcPr>
          <w:p w14:paraId="37F51DF9" w14:textId="6F3C091E" w:rsidR="00D97327" w:rsidRPr="00D97327" w:rsidRDefault="00D97327" w:rsidP="00D3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27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467" w:type="dxa"/>
            <w:gridSpan w:val="2"/>
          </w:tcPr>
          <w:p w14:paraId="518BB4A5" w14:textId="50525868" w:rsidR="00D97327" w:rsidRPr="00D97327" w:rsidRDefault="00D97327" w:rsidP="00D3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2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255" w:type="dxa"/>
          </w:tcPr>
          <w:p w14:paraId="779DF9F3" w14:textId="2826AA9E" w:rsidR="00D97327" w:rsidRPr="00D97327" w:rsidRDefault="00D97327" w:rsidP="00D3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27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D34811" w14:paraId="68DE9DD7" w14:textId="0FB47647" w:rsidTr="00D34811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88" w:type="dxa"/>
          </w:tcPr>
          <w:p w14:paraId="4CB8CEB4" w14:textId="43042E93" w:rsidR="00D34811" w:rsidRDefault="00D34811" w:rsidP="00D34811">
            <w:r>
              <w:t>2.02.24г</w:t>
            </w:r>
          </w:p>
        </w:tc>
        <w:tc>
          <w:tcPr>
            <w:tcW w:w="2641" w:type="dxa"/>
            <w:gridSpan w:val="2"/>
          </w:tcPr>
          <w:p w14:paraId="24B7BD41" w14:textId="713D6AA1" w:rsidR="00D34811" w:rsidRDefault="00D34811" w:rsidP="00D34811">
            <w:r>
              <w:t>Приказ №1</w:t>
            </w:r>
          </w:p>
        </w:tc>
        <w:tc>
          <w:tcPr>
            <w:tcW w:w="2461" w:type="dxa"/>
          </w:tcPr>
          <w:p w14:paraId="0CFE8D18" w14:textId="73091A94" w:rsidR="00D34811" w:rsidRDefault="00D34811" w:rsidP="00D34811">
            <w:r>
              <w:t>Группа раннего возраста от 1,5-3 лет</w:t>
            </w:r>
          </w:p>
        </w:tc>
        <w:tc>
          <w:tcPr>
            <w:tcW w:w="3255" w:type="dxa"/>
          </w:tcPr>
          <w:p w14:paraId="192A3951" w14:textId="3F4D9601" w:rsidR="00D34811" w:rsidRDefault="00D34811" w:rsidP="00D34811">
            <w:r>
              <w:t>9</w:t>
            </w:r>
          </w:p>
        </w:tc>
      </w:tr>
      <w:tr w:rsidR="00D34811" w14:paraId="210E02EF" w14:textId="28060ED5" w:rsidTr="00D34811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988" w:type="dxa"/>
          </w:tcPr>
          <w:p w14:paraId="7FCE1BD0" w14:textId="698605B5" w:rsidR="00D34811" w:rsidRPr="003D2E9B" w:rsidRDefault="003D2E9B" w:rsidP="00D34811">
            <w:pPr>
              <w:rPr>
                <w:lang w:val="en-US"/>
              </w:rPr>
            </w:pPr>
            <w:r>
              <w:rPr>
                <w:lang w:val="en-US"/>
              </w:rPr>
              <w:t>12.04.24</w:t>
            </w:r>
          </w:p>
        </w:tc>
        <w:tc>
          <w:tcPr>
            <w:tcW w:w="2641" w:type="dxa"/>
            <w:gridSpan w:val="2"/>
          </w:tcPr>
          <w:p w14:paraId="4DB7E045" w14:textId="0F98D55D" w:rsidR="00D34811" w:rsidRDefault="003D2E9B" w:rsidP="00D34811">
            <w:r>
              <w:t>Приказ №2</w:t>
            </w:r>
          </w:p>
        </w:tc>
        <w:tc>
          <w:tcPr>
            <w:tcW w:w="2461" w:type="dxa"/>
          </w:tcPr>
          <w:p w14:paraId="2B069F5D" w14:textId="4533B0F9" w:rsidR="00D34811" w:rsidRDefault="003D2E9B" w:rsidP="00D34811">
            <w:r w:rsidRPr="003D2E9B">
              <w:t>Группа раннего возраста от 1,5-3 лет</w:t>
            </w:r>
          </w:p>
        </w:tc>
        <w:tc>
          <w:tcPr>
            <w:tcW w:w="3255" w:type="dxa"/>
          </w:tcPr>
          <w:p w14:paraId="0B73D454" w14:textId="06A64683" w:rsidR="00D34811" w:rsidRDefault="003D2E9B" w:rsidP="00D34811">
            <w:r>
              <w:t>10</w:t>
            </w:r>
          </w:p>
        </w:tc>
      </w:tr>
      <w:tr w:rsidR="00D34811" w14:paraId="2E666788" w14:textId="2E316659" w:rsidTr="00D34811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988" w:type="dxa"/>
          </w:tcPr>
          <w:p w14:paraId="7C283AD8" w14:textId="3BCE3079" w:rsidR="00D34811" w:rsidRDefault="003D2E9B" w:rsidP="00D34811">
            <w:r>
              <w:t>12.04.24</w:t>
            </w:r>
          </w:p>
        </w:tc>
        <w:tc>
          <w:tcPr>
            <w:tcW w:w="2641" w:type="dxa"/>
            <w:gridSpan w:val="2"/>
          </w:tcPr>
          <w:p w14:paraId="0B46FC0A" w14:textId="09CB2981" w:rsidR="00D34811" w:rsidRDefault="003D2E9B" w:rsidP="00D34811">
            <w:r>
              <w:t>Приказ №3</w:t>
            </w:r>
          </w:p>
        </w:tc>
        <w:tc>
          <w:tcPr>
            <w:tcW w:w="2461" w:type="dxa"/>
          </w:tcPr>
          <w:p w14:paraId="6B774B0A" w14:textId="38C45243" w:rsidR="00D34811" w:rsidRDefault="003D2E9B" w:rsidP="00D34811">
            <w:r w:rsidRPr="003D2E9B">
              <w:t>Группа раннего возраста от 1,5-3 лет</w:t>
            </w:r>
          </w:p>
        </w:tc>
        <w:tc>
          <w:tcPr>
            <w:tcW w:w="3255" w:type="dxa"/>
          </w:tcPr>
          <w:p w14:paraId="383032C8" w14:textId="7CBD6860" w:rsidR="00D34811" w:rsidRDefault="003D2E9B" w:rsidP="00D34811">
            <w:r>
              <w:t>11</w:t>
            </w:r>
          </w:p>
        </w:tc>
      </w:tr>
      <w:tr w:rsidR="00D34811" w14:paraId="0FE0001E" w14:textId="40DE1A09" w:rsidTr="00D34811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88" w:type="dxa"/>
          </w:tcPr>
          <w:p w14:paraId="443A6921" w14:textId="00041C0D" w:rsidR="00D34811" w:rsidRDefault="003D2E9B" w:rsidP="00D34811">
            <w:r>
              <w:t>15.04.24</w:t>
            </w:r>
          </w:p>
        </w:tc>
        <w:tc>
          <w:tcPr>
            <w:tcW w:w="2641" w:type="dxa"/>
            <w:gridSpan w:val="2"/>
          </w:tcPr>
          <w:p w14:paraId="75ECFD6F" w14:textId="4CF61632" w:rsidR="00D34811" w:rsidRDefault="003D2E9B" w:rsidP="00D34811">
            <w:r>
              <w:t>Приказ №4</w:t>
            </w:r>
          </w:p>
        </w:tc>
        <w:tc>
          <w:tcPr>
            <w:tcW w:w="2461" w:type="dxa"/>
          </w:tcPr>
          <w:p w14:paraId="6B21404D" w14:textId="16CEC8B5" w:rsidR="00D34811" w:rsidRDefault="003D2E9B" w:rsidP="00D34811">
            <w:r w:rsidRPr="003D2E9B">
              <w:t>Группа раннего возраста от 1,5-3 лет</w:t>
            </w:r>
          </w:p>
        </w:tc>
        <w:tc>
          <w:tcPr>
            <w:tcW w:w="3255" w:type="dxa"/>
          </w:tcPr>
          <w:p w14:paraId="2399A303" w14:textId="2B38BFBD" w:rsidR="00D34811" w:rsidRDefault="003D2E9B" w:rsidP="00D34811">
            <w:r>
              <w:t>12</w:t>
            </w:r>
          </w:p>
        </w:tc>
      </w:tr>
      <w:tr w:rsidR="00D34811" w14:paraId="293E791B" w14:textId="11B30E8D" w:rsidTr="00D34811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988" w:type="dxa"/>
          </w:tcPr>
          <w:p w14:paraId="53BD8905" w14:textId="77777777" w:rsidR="00D34811" w:rsidRDefault="00D34811" w:rsidP="00D34811"/>
        </w:tc>
        <w:tc>
          <w:tcPr>
            <w:tcW w:w="2641" w:type="dxa"/>
            <w:gridSpan w:val="2"/>
          </w:tcPr>
          <w:p w14:paraId="1292DD00" w14:textId="77777777" w:rsidR="00D34811" w:rsidRDefault="00D34811" w:rsidP="00D34811"/>
        </w:tc>
        <w:tc>
          <w:tcPr>
            <w:tcW w:w="2461" w:type="dxa"/>
          </w:tcPr>
          <w:p w14:paraId="037DFEA8" w14:textId="77777777" w:rsidR="00D34811" w:rsidRDefault="00D34811" w:rsidP="00D34811"/>
        </w:tc>
        <w:tc>
          <w:tcPr>
            <w:tcW w:w="3255" w:type="dxa"/>
          </w:tcPr>
          <w:p w14:paraId="1D41E3A8" w14:textId="77777777" w:rsidR="00D34811" w:rsidRDefault="00D34811" w:rsidP="00D34811"/>
        </w:tc>
      </w:tr>
    </w:tbl>
    <w:p w14:paraId="71E14875" w14:textId="77777777" w:rsidR="000C665D" w:rsidRDefault="000C665D"/>
    <w:sectPr w:rsidR="000C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27"/>
    <w:rsid w:val="0009462D"/>
    <w:rsid w:val="000C665D"/>
    <w:rsid w:val="002A35EF"/>
    <w:rsid w:val="00397DDF"/>
    <w:rsid w:val="003D2E9B"/>
    <w:rsid w:val="00611653"/>
    <w:rsid w:val="00615F08"/>
    <w:rsid w:val="00821FF5"/>
    <w:rsid w:val="00A90509"/>
    <w:rsid w:val="00CC0BB6"/>
    <w:rsid w:val="00D34811"/>
    <w:rsid w:val="00D97327"/>
    <w:rsid w:val="00D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FE78"/>
  <w15:chartTrackingRefBased/>
  <w15:docId w15:val="{138AC701-21E2-4A2A-9E6C-89D9E4CE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dcterms:created xsi:type="dcterms:W3CDTF">2023-03-30T09:38:00Z</dcterms:created>
  <dcterms:modified xsi:type="dcterms:W3CDTF">2024-04-16T18:27:00Z</dcterms:modified>
</cp:coreProperties>
</file>