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7A3897" w:rsidRDefault="007A3897" w:rsidP="007A3897">
      <w:pPr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B908EA">
        <w:rPr>
          <w:rFonts w:ascii="Times New Roman" w:hAnsi="Times New Roman" w:cs="Times New Roman"/>
          <w:sz w:val="24"/>
          <w:szCs w:val="24"/>
        </w:rPr>
        <w:t xml:space="preserve">Проект типового 20-ти дневного меню диетического питания для организации питания обучающихся </w:t>
      </w:r>
      <w:r>
        <w:rPr>
          <w:rFonts w:ascii="Times New Roman" w:hAnsi="Times New Roman" w:cs="Times New Roman"/>
          <w:sz w:val="24"/>
          <w:szCs w:val="24"/>
        </w:rPr>
        <w:t>в</w:t>
      </w:r>
      <w:r w:rsidRPr="00B908EA">
        <w:rPr>
          <w:rFonts w:ascii="Times New Roman" w:hAnsi="Times New Roman" w:cs="Times New Roman"/>
          <w:sz w:val="24"/>
          <w:szCs w:val="24"/>
        </w:rPr>
        <w:t xml:space="preserve"> муниципальных общеобразовательных организациях муниципального образования город Краснодар</w:t>
      </w:r>
      <w:r>
        <w:rPr>
          <w:rFonts w:ascii="Times New Roman" w:hAnsi="Times New Roman" w:cs="Times New Roman"/>
          <w:sz w:val="24"/>
          <w:szCs w:val="24"/>
        </w:rPr>
        <w:t xml:space="preserve"> и имеющих заболевание:</w:t>
      </w:r>
    </w:p>
    <w:p w:rsidR="007A3897" w:rsidRDefault="007A3897" w:rsidP="007A389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A3897">
        <w:rPr>
          <w:rFonts w:ascii="Times New Roman" w:hAnsi="Times New Roman" w:cs="Times New Roman"/>
          <w:b/>
          <w:bCs/>
          <w:sz w:val="24"/>
          <w:szCs w:val="24"/>
        </w:rPr>
        <w:t>непереносимость белка коровьего молока</w:t>
      </w:r>
    </w:p>
    <w:p w:rsidR="007A3897" w:rsidRDefault="007A3897" w:rsidP="007A3897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5812" w:type="dxa"/>
        <w:tblLook w:val="04A0" w:firstRow="1" w:lastRow="0" w:firstColumn="1" w:lastColumn="0" w:noHBand="0" w:noVBand="1"/>
      </w:tblPr>
      <w:tblGrid>
        <w:gridCol w:w="3119"/>
        <w:gridCol w:w="2693"/>
      </w:tblGrid>
      <w:tr w:rsidR="007A3897" w:rsidRPr="00D257D6" w:rsidTr="0041004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897" w:rsidRPr="008B2839" w:rsidRDefault="007A3897" w:rsidP="0041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B283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Возрастная группа 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897" w:rsidRPr="008B2839" w:rsidRDefault="007A3897" w:rsidP="0041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r w:rsidRPr="008B2839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7-11 лет</w:t>
            </w:r>
          </w:p>
        </w:tc>
      </w:tr>
      <w:tr w:rsidR="007A3897" w:rsidRPr="00D257D6" w:rsidTr="00410046">
        <w:trPr>
          <w:trHeight w:val="255"/>
        </w:trPr>
        <w:tc>
          <w:tcPr>
            <w:tcW w:w="31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897" w:rsidRPr="00D257D6" w:rsidRDefault="007A3897" w:rsidP="0041004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257D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Сезон</w:t>
            </w: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7A3897" w:rsidRPr="00D257D6" w:rsidRDefault="007A3897" w:rsidP="0041004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</w:pPr>
            <w:r w:rsidRPr="00D257D6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ru-RU"/>
              </w:rPr>
              <w:t>осенне-зимний</w:t>
            </w:r>
          </w:p>
        </w:tc>
      </w:tr>
    </w:tbl>
    <w:p w:rsidR="007A3897" w:rsidRDefault="007A3897" w:rsidP="007A389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111"/>
        <w:gridCol w:w="2278"/>
        <w:gridCol w:w="906"/>
        <w:gridCol w:w="627"/>
        <w:gridCol w:w="627"/>
        <w:gridCol w:w="718"/>
        <w:gridCol w:w="1084"/>
        <w:gridCol w:w="536"/>
        <w:gridCol w:w="536"/>
        <w:gridCol w:w="718"/>
        <w:gridCol w:w="809"/>
        <w:gridCol w:w="688"/>
        <w:gridCol w:w="718"/>
        <w:gridCol w:w="809"/>
        <w:gridCol w:w="718"/>
        <w:gridCol w:w="809"/>
        <w:gridCol w:w="627"/>
        <w:gridCol w:w="718"/>
        <w:gridCol w:w="718"/>
        <w:gridCol w:w="536"/>
      </w:tblGrid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квашеной капусты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Вок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курица с рисом и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279,10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747,35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морковный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рисом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запеченная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bookmarkStart w:id="0" w:name="_GoBack"/>
        <w:bookmarkEnd w:id="0"/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148,95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2081,89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299,67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1630,60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2058,60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3273,69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из говядины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581,95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235,06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344,11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745,18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326/К/БМД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Наггетсы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куриные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241,81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107,03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457/К/ССЖ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834,23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1354,28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248,69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471,01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920,87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2570,47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Горошек зеленый (консервированный)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Фритатта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курицей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201,98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362,62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996,26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соленых огурцов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Щи из свежей капусты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281,54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Чахохбили из кур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пшеничная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229,59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1655,59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703,39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949,66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2693,50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613,85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№84 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отварных овощей с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"Южный"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776,84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397,91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152,53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2142,63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lastRenderedPageBreak/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296,98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1016,23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911,66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3333,50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20-17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Икра кабачковая консервированная порционно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216/И/БМД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Фритатта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254,21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569,81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363,13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1023,16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33,62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овощной (</w:t>
            </w:r>
            <w:proofErr w:type="spellStart"/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помидоры,огурцы</w:t>
            </w:r>
            <w:proofErr w:type="spellEnd"/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Фрикадельки из говядины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Ризотто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54-5хн-2022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клубники и яблок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737,93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1209,87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221,24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1558,27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1501,39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2701,43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запеченный по-деревенски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228,85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353,90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1767,07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квашеной капусты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8/2/М/ССЖ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Борщ из капусты с картофелем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307,73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№3/12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(плодово-ягодный)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816,55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401,26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1258,75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159,42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333,01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238,21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1685,71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3358,83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из говядины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415/И/БМД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припущенный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307,63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927,12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234/И/БМД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Котлета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мясо-рыбная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350/М/ССЖ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Кисель из ягод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141,42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123,21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1956,47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0,29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307,39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425,99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1697,53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284,07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3309,58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Стрипсы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рыбные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474,00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936,56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199,37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183,39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№335-22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Уха "Золотая рыбка" (горбуша), 200/25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397,58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пшеничная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537,49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123,65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427,61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1408,86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0,19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965-24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471,52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245,85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1033,27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2816,94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с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249,91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239,14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515,14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340,21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1103,12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зеленого горошка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294/М/БМД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рубленые из птицы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74,06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314,42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342/М/ССЖ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плодов (яблоки)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117,74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835,66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438,18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465,52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213,24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1160,72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263,74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278,01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880,64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2541,85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и зеленого горошка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Котлеты из говядины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235,50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585,34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311,92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1583,86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138-24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"</w:t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Коул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Слоу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 с сухариками, 200/20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291/М/БМД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Плов из птицы, 90/150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453/К/ССЖ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122,42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910,60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98,40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709,20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1518,58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309,79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272,32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157,98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258,58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1805,73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418,74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977,64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3551,40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запеченное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219,53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609,55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390,69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933,47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Ассорти (морковь на корейский лад/огурцы соленые), 30/30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2071,50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рисом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630-22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Ризотто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102,87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2878,13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370,26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1149,84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297,29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433,04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1700,43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3692,19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229,82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260,95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2516,35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Д/73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 с морковью и кукурузой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596,76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367,26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143,06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806,93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овощной (</w:t>
            </w:r>
            <w:proofErr w:type="spellStart"/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помидоры,огурцы</w:t>
            </w:r>
            <w:proofErr w:type="spellEnd"/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рисом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326,76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294/М/БМД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Биточки из курицы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276,32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122,55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454,46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2257,23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303,79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164,98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137,72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298,96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248,82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1710,91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1245,46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396,17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3363,12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белокочанной капусты с морковью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Биточки из говядины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349,06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122,27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427,39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домашний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459,97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453/К/ССЖ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767,55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324,45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140,90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2296,48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244,29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84,65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239,79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1616,63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3458,46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свеклы с растительным маслом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274/К/ССЖ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Азу из говядины с картофелем, 60/140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684,57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94,02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1236,16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№458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фасоли с соленым огурцом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56,97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пшеничная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105,28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№О/8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"Ассорти" (вишня)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115,67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108,17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1264,89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254,48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15,82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136,34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279,77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1679,19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365,44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918,92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2780,82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79,24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Икра кабачковая консервированная порционно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Омлет с морковью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149,17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1756,00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491,12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46,20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1857,92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133,02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263,89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704,79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Кукуруза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консервированная порционно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99/М/ССЖ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из овощей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168,88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54,01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297/М/БМД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Фрикадельки куриные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247,21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648-22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фри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257,76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1238,33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350/М/ССЖ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Кисель из ягод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Банан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831,23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427,36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89,94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445,94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154,72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2329,13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246,29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95,65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448,04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231,92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1568,64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2368,87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299,62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805,48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3481,96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Понедельник 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(помидоры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210/И/БМД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Фритатта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с курицей и картофелем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253,14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680,34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93,30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249,16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352,87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78,88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1143,42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39-03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"Школьный"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чечевицей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137,26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229/М/БМД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Рыба, тушенная в томате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199,10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181,34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345,97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 припущенный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79,96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№Д/22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фруктовый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25,69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835,46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607,70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111,99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434,79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121,83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1255,75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253,07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7,97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151,22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274,42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3,31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233,51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1623,32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373,64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254,03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2673,59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0,59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Вторник 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Огурцы соленые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259/И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Жаркое по-домашнему (курица)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366,38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1346,28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886-24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ягодный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29,53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564,92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396,43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100,03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1728,15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27,59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Овощи в нарезке (огурцы свежие)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Рассольник Ленинградский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101,48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384,81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274/И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Соус </w:t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болоньезе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206,55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309/М/БМД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Макаронные изделия отварные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66,47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965-24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Напиток из цитрусовых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26,49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112,50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777,86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63,38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324,94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332,22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1053,71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310,39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398,99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244,02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1653,17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127,43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369,63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247,47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819,26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229,67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3180,85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Среда 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помидоров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154,98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Биточки из говядины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160,41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310/М/БМД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 отварной с зеленью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868,48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(абрикос)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680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17,15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82,26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587,00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556,95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107,44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340,91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99,86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1750,81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24,95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107,45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картофельный с макаронными изделиями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144,73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73,67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305,71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Гуляш из курицы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165,33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127,36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199,90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ячневая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202,65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203,01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Сок абрикосовый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(персик)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30,52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24,05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117,41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819,32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39,09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716,35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172,48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536,42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119,50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1645,98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4,99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44,85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(слива)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45,24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252,07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12,47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22,84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138,22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48,32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276,42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244,91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1658,39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1296,14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418,14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997,63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267,68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3673,21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73,12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Четверг 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из свежих огурцов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ТК №25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Стрипсы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рыбные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233,83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237,04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329,03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77,57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587,97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0,83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Картофель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запеченный по-деревенски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183,53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49,56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1221,25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377/М/ССЖ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 и лимоном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(апельсин)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76,23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593,11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0,61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114,54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256,93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170,11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526,16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156,37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2144,76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5,71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192,34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Икра кабачковая консервированная порционно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71,40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Щи из свежей капусты с картофелем на курином бульоне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98,30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31,43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232,66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63,69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398,51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Мясо тушеное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13,61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178,29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303/М/БМД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Каша гречневая вязкая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147,34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342/М/ССЖ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свежих плодов (яблоки)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100,74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ржано-пшеничный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46,40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(груша)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28,44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106,64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787,43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46,03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398,10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120,08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161,40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1340,98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10,46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9,07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кунжутом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27,81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Кофейный напиток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(виноград)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291,74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5,11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83,02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85,64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43,19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302,01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1,66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4,51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8,73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0,02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238,04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1672,28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166,57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660,14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373,21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1030,63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3787,75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205,92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215,68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1,05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№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рец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Прием пищи, наименование блюда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Масса </w:t>
            </w: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порции,  г</w:t>
            </w:r>
            <w:proofErr w:type="gramEnd"/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Пищевые вещества (г)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Энерге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-</w:t>
            </w: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br/>
            </w: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тическая</w:t>
            </w:r>
            <w:proofErr w:type="spell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ценность (ккал)</w:t>
            </w:r>
          </w:p>
        </w:tc>
        <w:tc>
          <w:tcPr>
            <w:tcW w:w="0" w:type="auto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Витамины (мг)</w:t>
            </w:r>
          </w:p>
        </w:tc>
        <w:tc>
          <w:tcPr>
            <w:tcW w:w="0" w:type="auto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Минеральные вещества (мг)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У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B2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A(мкг)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D(мкг)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Ca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Mg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spell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F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Пятница 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Завтрак 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52/М/ССЖ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Салат из свеклы с растительным маслом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164,18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3,99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320/К/ССЖ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Куриное филе запеченное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257,44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143/М/ССЖ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Рагу овощное с зеленым горошком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153,91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125,55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116,13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48,42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809,98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6,95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376/М/ССЖ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Чай с сахаром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25,01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ржаной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28,60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(нектарин)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 xml:space="preserve">Итого за Завтрак 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670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38,02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17,22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72,96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609,43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55,40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153,92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103,58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476,92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116,04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1602,38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5,91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36,78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13,34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0,09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Обед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Салат зеленый с огурцом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7,78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23,88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20,34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95,56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119/М/ССЖ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Суп гороховый с сухариками, 200/20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4,64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175,91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169,32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88,44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452,94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5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lastRenderedPageBreak/>
              <w:t>268/М/БМД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Шницель из говядины и мяса птицы с соусом томатным, 100/20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246,11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211,76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29,41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317,20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9,23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415/И/БМД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proofErr w:type="gramStart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Рис</w:t>
            </w:r>
            <w:proofErr w:type="gramEnd"/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 xml:space="preserve"> припущенный с овощами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32,70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176,14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86,96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31,30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131,50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453/К/ССЖ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Компот из кураги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84,35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81,62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22,79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240,77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Хлеб пшеничный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14,76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70,50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19,50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Фрукты свежие (мандарин)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7,50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155,00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0,15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Обед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860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30,55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27,37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118,83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851,89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0,57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0,37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66,93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879,30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169,63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428,68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1420,87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19,39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14,10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0,28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Полдник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428/М/БМД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Булочка постная с маком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4,93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174,24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124,26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94,52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36,08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83,00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1,14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1,27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382/М/БМД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Какао с ванилью на воде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0,60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20,42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91,55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5,72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26,20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60,96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338/М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Яблоко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47,00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5,00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16,00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11,00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9,00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278,00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2,20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0,30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sz w:val="20"/>
                <w:szCs w:val="20"/>
                <w:lang w:eastAsia="ru-RU"/>
              </w:rPr>
              <w:t>0,01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Полдник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350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5,89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5,93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58,19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312,79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0,14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10,07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10,32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145,98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131,72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62,08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421,96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4,28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3,48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3,27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0,03</w:t>
            </w:r>
          </w:p>
        </w:tc>
      </w:tr>
      <w:tr w:rsidR="00D93793" w:rsidRPr="00D93793" w:rsidTr="00D93793">
        <w:trPr>
          <w:trHeight w:val="255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Итого за день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1880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74,46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50,52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249,98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1774,11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132,40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1043,54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419,19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1037,32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309,44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3445,21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16,29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59,65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30,71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93793" w:rsidRPr="00D93793" w:rsidRDefault="00D93793" w:rsidP="00D937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</w:pPr>
            <w:r w:rsidRPr="00D93793">
              <w:rPr>
                <w:rFonts w:ascii="Arial Narrow" w:eastAsia="Times New Roman" w:hAnsi="Arial Narrow" w:cs="Arial"/>
                <w:b/>
                <w:bCs/>
                <w:sz w:val="20"/>
                <w:szCs w:val="20"/>
                <w:lang w:eastAsia="ru-RU"/>
              </w:rPr>
              <w:t>0,40</w:t>
            </w:r>
          </w:p>
        </w:tc>
      </w:tr>
    </w:tbl>
    <w:p w:rsidR="0087558D" w:rsidRPr="007A3897" w:rsidRDefault="0087558D" w:rsidP="007A3897">
      <w:pPr>
        <w:contextualSpacing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87558D" w:rsidRPr="007A3897" w:rsidSect="00455E63">
      <w:footerReference w:type="default" r:id="rId6"/>
      <w:pgSz w:w="16838" w:h="11906" w:orient="landscape"/>
      <w:pgMar w:top="426" w:right="253" w:bottom="568" w:left="28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410046" w:rsidRDefault="00410046" w:rsidP="00D93793">
      <w:pPr>
        <w:spacing w:after="0" w:line="240" w:lineRule="auto"/>
      </w:pPr>
      <w:r>
        <w:separator/>
      </w:r>
    </w:p>
  </w:endnote>
  <w:endnote w:type="continuationSeparator" w:id="0">
    <w:p w:rsidR="00410046" w:rsidRDefault="00410046" w:rsidP="00D93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297799146"/>
      <w:docPartObj>
        <w:docPartGallery w:val="Page Numbers (Bottom of Page)"/>
        <w:docPartUnique/>
      </w:docPartObj>
    </w:sdtPr>
    <w:sdtContent>
      <w:p w:rsidR="00410046" w:rsidRDefault="00410046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  <w:p w:rsidR="00410046" w:rsidRPr="009048D6" w:rsidRDefault="00410046" w:rsidP="00455E63">
        <w:pPr>
          <w:contextualSpacing/>
          <w:rPr>
            <w:rFonts w:ascii="Times New Roman" w:hAnsi="Times New Roman" w:cs="Times New Roman"/>
            <w:sz w:val="20"/>
            <w:szCs w:val="20"/>
          </w:rPr>
        </w:pPr>
        <w:r w:rsidRPr="009048D6">
          <w:rPr>
            <w:rFonts w:ascii="Times New Roman" w:hAnsi="Times New Roman" w:cs="Times New Roman"/>
            <w:sz w:val="20"/>
            <w:szCs w:val="20"/>
          </w:rPr>
          <w:t xml:space="preserve">непереносимость белка коровьего молока, </w:t>
        </w:r>
        <w:r>
          <w:rPr>
            <w:rFonts w:ascii="Times New Roman" w:hAnsi="Times New Roman" w:cs="Times New Roman"/>
            <w:sz w:val="20"/>
            <w:szCs w:val="20"/>
          </w:rPr>
          <w:t>7</w:t>
        </w:r>
        <w:r w:rsidRPr="009048D6">
          <w:rPr>
            <w:rFonts w:ascii="Times New Roman" w:hAnsi="Times New Roman" w:cs="Times New Roman"/>
            <w:sz w:val="20"/>
            <w:szCs w:val="20"/>
          </w:rPr>
          <w:t>-1</w:t>
        </w:r>
        <w:r>
          <w:rPr>
            <w:rFonts w:ascii="Times New Roman" w:hAnsi="Times New Roman" w:cs="Times New Roman"/>
            <w:sz w:val="20"/>
            <w:szCs w:val="20"/>
          </w:rPr>
          <w:t>1</w:t>
        </w:r>
        <w:r w:rsidRPr="009048D6">
          <w:rPr>
            <w:rFonts w:ascii="Times New Roman" w:hAnsi="Times New Roman" w:cs="Times New Roman"/>
            <w:sz w:val="20"/>
            <w:szCs w:val="20"/>
          </w:rPr>
          <w:t xml:space="preserve"> лет</w:t>
        </w:r>
      </w:p>
      <w:p w:rsidR="00410046" w:rsidRDefault="00410046">
        <w:pPr>
          <w:pStyle w:val="a5"/>
          <w:jc w:val="center"/>
        </w:pPr>
      </w:p>
    </w:sdtContent>
  </w:sdt>
  <w:p w:rsidR="00410046" w:rsidRDefault="0041004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410046" w:rsidRDefault="00410046" w:rsidP="00D93793">
      <w:pPr>
        <w:spacing w:after="0" w:line="240" w:lineRule="auto"/>
      </w:pPr>
      <w:r>
        <w:separator/>
      </w:r>
    </w:p>
  </w:footnote>
  <w:footnote w:type="continuationSeparator" w:id="0">
    <w:p w:rsidR="00410046" w:rsidRDefault="00410046" w:rsidP="00D9379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revisionView w:comments="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897"/>
    <w:rsid w:val="00063B5D"/>
    <w:rsid w:val="00410046"/>
    <w:rsid w:val="00455E63"/>
    <w:rsid w:val="005471DB"/>
    <w:rsid w:val="007A3897"/>
    <w:rsid w:val="0087558D"/>
    <w:rsid w:val="00D937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372662"/>
  <w15:chartTrackingRefBased/>
  <w15:docId w15:val="{7907DB9C-C2D5-4161-A45A-CE1D3D12D2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38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9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93793"/>
  </w:style>
  <w:style w:type="paragraph" w:styleId="a5">
    <w:name w:val="footer"/>
    <w:basedOn w:val="a"/>
    <w:link w:val="a6"/>
    <w:uiPriority w:val="99"/>
    <w:unhideWhenUsed/>
    <w:rsid w:val="00D9379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937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24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21</Pages>
  <Words>8624</Words>
  <Characters>49157</Characters>
  <Application>Microsoft Office Word</Application>
  <DocSecurity>0</DocSecurity>
  <Lines>409</Lines>
  <Paragraphs>115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yudina</dc:creator>
  <cp:keywords/>
  <dc:description/>
  <cp:lastModifiedBy>yudina</cp:lastModifiedBy>
  <cp:revision>5</cp:revision>
  <dcterms:created xsi:type="dcterms:W3CDTF">2025-08-28T09:35:00Z</dcterms:created>
  <dcterms:modified xsi:type="dcterms:W3CDTF">2025-08-28T10:28:00Z</dcterms:modified>
</cp:coreProperties>
</file>