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D2F7CE" w14:textId="77777777" w:rsidR="003045C2" w:rsidRPr="00E20813" w:rsidRDefault="005F5177">
      <w:pPr>
        <w:spacing w:after="0" w:line="408" w:lineRule="auto"/>
        <w:ind w:left="120"/>
        <w:jc w:val="center"/>
        <w:rPr>
          <w:lang w:val="ru-RU"/>
        </w:rPr>
      </w:pPr>
      <w:bookmarkStart w:id="0" w:name="block-990927"/>
      <w:r w:rsidRPr="00E20813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779753F" w14:textId="77777777" w:rsidR="003045C2" w:rsidRPr="00E20813" w:rsidRDefault="005F5177">
      <w:pPr>
        <w:spacing w:after="0" w:line="408" w:lineRule="auto"/>
        <w:ind w:left="120"/>
        <w:jc w:val="center"/>
        <w:rPr>
          <w:lang w:val="ru-RU"/>
        </w:rPr>
      </w:pPr>
      <w:r w:rsidRPr="00E20813">
        <w:rPr>
          <w:rFonts w:ascii="Times New Roman" w:hAnsi="Times New Roman"/>
          <w:b/>
          <w:color w:val="000000"/>
          <w:sz w:val="28"/>
          <w:lang w:val="ru-RU"/>
        </w:rPr>
        <w:t xml:space="preserve">‌‌‌ </w:t>
      </w:r>
    </w:p>
    <w:p w14:paraId="6993E2CD" w14:textId="77777777" w:rsidR="003045C2" w:rsidRPr="00E20813" w:rsidRDefault="005F5177">
      <w:pPr>
        <w:spacing w:after="0" w:line="408" w:lineRule="auto"/>
        <w:ind w:left="120"/>
        <w:jc w:val="center"/>
        <w:rPr>
          <w:lang w:val="ru-RU"/>
        </w:rPr>
      </w:pPr>
      <w:r w:rsidRPr="00E20813">
        <w:rPr>
          <w:rFonts w:ascii="Times New Roman" w:hAnsi="Times New Roman"/>
          <w:b/>
          <w:color w:val="000000"/>
          <w:sz w:val="28"/>
          <w:lang w:val="ru-RU"/>
        </w:rPr>
        <w:t>‌‌</w:t>
      </w:r>
      <w:r w:rsidRPr="00E20813">
        <w:rPr>
          <w:rFonts w:ascii="Times New Roman" w:hAnsi="Times New Roman"/>
          <w:color w:val="000000"/>
          <w:sz w:val="28"/>
          <w:lang w:val="ru-RU"/>
        </w:rPr>
        <w:t>​</w:t>
      </w:r>
    </w:p>
    <w:p w14:paraId="6970C868" w14:textId="17809D1A" w:rsidR="003045C2" w:rsidRPr="00E20813" w:rsidRDefault="00E20813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Образовательная организация</w:t>
      </w:r>
    </w:p>
    <w:p w14:paraId="26C53A3D" w14:textId="77777777" w:rsidR="003045C2" w:rsidRDefault="003045C2">
      <w:pPr>
        <w:spacing w:after="0"/>
        <w:ind w:left="120"/>
      </w:pPr>
    </w:p>
    <w:p w14:paraId="775804AF" w14:textId="77777777" w:rsidR="003045C2" w:rsidRDefault="003045C2">
      <w:pPr>
        <w:spacing w:after="0"/>
        <w:ind w:left="120"/>
      </w:pPr>
    </w:p>
    <w:p w14:paraId="06B89534" w14:textId="77777777" w:rsidR="003045C2" w:rsidRDefault="003045C2">
      <w:pPr>
        <w:spacing w:after="0"/>
        <w:ind w:left="120"/>
      </w:pPr>
    </w:p>
    <w:p w14:paraId="7240A775" w14:textId="77777777" w:rsidR="003045C2" w:rsidRDefault="003045C2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F5177" w:rsidRPr="00155BDF" w14:paraId="5E9AB833" w14:textId="77777777" w:rsidTr="005F5177">
        <w:tc>
          <w:tcPr>
            <w:tcW w:w="3114" w:type="dxa"/>
          </w:tcPr>
          <w:p w14:paraId="35651CDB" w14:textId="77777777" w:rsidR="00DB47CA" w:rsidRPr="0040209D" w:rsidRDefault="005F5177" w:rsidP="005F517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0310C006" w14:textId="77777777" w:rsidR="00DB47CA" w:rsidRPr="008944ED" w:rsidRDefault="005F5177" w:rsidP="005F51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34A35E14" w14:textId="77777777" w:rsidR="00DB47CA" w:rsidRDefault="005F5177" w:rsidP="005F51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A5CEC12" w14:textId="77777777" w:rsidR="00DB47CA" w:rsidRPr="008944ED" w:rsidRDefault="005F5177" w:rsidP="005F51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9D97855" w14:textId="77777777" w:rsidR="00DB47CA" w:rsidRDefault="005F5177" w:rsidP="005F51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FD68A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06EA3038" w14:textId="77777777" w:rsidR="00DB47CA" w:rsidRPr="0040209D" w:rsidRDefault="00DB47CA" w:rsidP="005F51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14897ED" w14:textId="77777777" w:rsidR="00DB47CA" w:rsidRPr="0040209D" w:rsidRDefault="005F5177" w:rsidP="005F51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38F95928" w14:textId="77777777" w:rsidR="00DB47CA" w:rsidRPr="008944ED" w:rsidRDefault="005F5177" w:rsidP="005F51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50DE2940" w14:textId="77777777" w:rsidR="00DB47CA" w:rsidRDefault="005F5177" w:rsidP="005F51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5E14E4B" w14:textId="77777777" w:rsidR="00DB47CA" w:rsidRPr="008944ED" w:rsidRDefault="005F5177" w:rsidP="005F51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F858F7A" w14:textId="77777777" w:rsidR="00DB47CA" w:rsidRDefault="005F5177" w:rsidP="005F51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21DE1B75" w14:textId="77777777" w:rsidR="00DB47CA" w:rsidRPr="0040209D" w:rsidRDefault="00DB47CA" w:rsidP="005F51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14:paraId="60D00CB4" w14:textId="77777777" w:rsidR="00DB47CA" w:rsidRDefault="005F5177" w:rsidP="005F51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28842DE2" w14:textId="77777777" w:rsidR="00DB47CA" w:rsidRPr="008944ED" w:rsidRDefault="005F5177" w:rsidP="005F517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14:paraId="71E0FE6E" w14:textId="77777777" w:rsidR="00DB47CA" w:rsidRDefault="005F5177" w:rsidP="005F517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5F8DBF2A" w14:textId="77777777" w:rsidR="00DB47CA" w:rsidRPr="008944ED" w:rsidRDefault="005F5177" w:rsidP="005F517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14:paraId="5BEB9C2D" w14:textId="77777777" w:rsidR="00DB47CA" w:rsidRDefault="005F5177" w:rsidP="005F517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14:paraId="78D35617" w14:textId="77777777" w:rsidR="00DB47CA" w:rsidRPr="0040209D" w:rsidRDefault="00DB47CA" w:rsidP="005F517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0996281" w14:textId="77777777" w:rsidR="003045C2" w:rsidRPr="00FD68A5" w:rsidRDefault="003045C2">
      <w:pPr>
        <w:spacing w:after="0"/>
        <w:ind w:left="120"/>
        <w:rPr>
          <w:lang w:val="ru-RU"/>
        </w:rPr>
      </w:pPr>
    </w:p>
    <w:p w14:paraId="4764D0DF" w14:textId="77777777" w:rsidR="003045C2" w:rsidRPr="00FD68A5" w:rsidRDefault="005F5177">
      <w:pPr>
        <w:spacing w:after="0"/>
        <w:ind w:left="120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>‌</w:t>
      </w:r>
    </w:p>
    <w:p w14:paraId="01ADC4F8" w14:textId="77777777" w:rsidR="003045C2" w:rsidRPr="00FD68A5" w:rsidRDefault="003045C2">
      <w:pPr>
        <w:spacing w:after="0"/>
        <w:ind w:left="120"/>
        <w:rPr>
          <w:lang w:val="ru-RU"/>
        </w:rPr>
      </w:pPr>
    </w:p>
    <w:p w14:paraId="026A1C4A" w14:textId="77777777" w:rsidR="003045C2" w:rsidRPr="00FD68A5" w:rsidRDefault="003045C2">
      <w:pPr>
        <w:spacing w:after="0"/>
        <w:ind w:left="120"/>
        <w:rPr>
          <w:lang w:val="ru-RU"/>
        </w:rPr>
      </w:pPr>
    </w:p>
    <w:p w14:paraId="3BCBED38" w14:textId="77777777" w:rsidR="003045C2" w:rsidRPr="00FD68A5" w:rsidRDefault="003045C2">
      <w:pPr>
        <w:spacing w:after="0"/>
        <w:ind w:left="120"/>
        <w:rPr>
          <w:lang w:val="ru-RU"/>
        </w:rPr>
      </w:pPr>
    </w:p>
    <w:p w14:paraId="19585FDF" w14:textId="77777777" w:rsidR="003045C2" w:rsidRPr="00FD68A5" w:rsidRDefault="005F5177">
      <w:pPr>
        <w:spacing w:after="0" w:line="408" w:lineRule="auto"/>
        <w:ind w:left="120"/>
        <w:jc w:val="center"/>
        <w:rPr>
          <w:lang w:val="ru-RU"/>
        </w:rPr>
      </w:pPr>
      <w:r w:rsidRPr="00FD68A5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6E62BABC" w14:textId="77777777" w:rsidR="003045C2" w:rsidRPr="00FD68A5" w:rsidRDefault="005F5177">
      <w:pPr>
        <w:spacing w:after="0" w:line="408" w:lineRule="auto"/>
        <w:ind w:left="120"/>
        <w:jc w:val="center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D68A5">
        <w:rPr>
          <w:rFonts w:ascii="Times New Roman" w:hAnsi="Times New Roman"/>
          <w:color w:val="000000"/>
          <w:sz w:val="28"/>
          <w:lang w:val="ru-RU"/>
        </w:rPr>
        <w:t xml:space="preserve"> 141765)</w:t>
      </w:r>
    </w:p>
    <w:p w14:paraId="5CA2BE7F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6A73063F" w14:textId="77777777" w:rsidR="003045C2" w:rsidRPr="00FD68A5" w:rsidRDefault="005F5177">
      <w:pPr>
        <w:spacing w:after="0" w:line="408" w:lineRule="auto"/>
        <w:ind w:left="120"/>
        <w:jc w:val="center"/>
        <w:rPr>
          <w:lang w:val="ru-RU"/>
        </w:rPr>
      </w:pPr>
      <w:r w:rsidRPr="00FD68A5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14:paraId="59C37F3E" w14:textId="77777777" w:rsidR="003045C2" w:rsidRPr="00FD68A5" w:rsidRDefault="005F5177">
      <w:pPr>
        <w:spacing w:after="0" w:line="408" w:lineRule="auto"/>
        <w:ind w:left="120"/>
        <w:jc w:val="center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14:paraId="3BF55DFE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4F23A566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258D28E0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3365E5A7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67280E0F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06B03FDA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328E3EFA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1612B9D1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676F34DB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304B9CA9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5FC5D6D6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43CFA89B" w14:textId="77777777" w:rsidR="003045C2" w:rsidRPr="00FD68A5" w:rsidRDefault="003045C2">
      <w:pPr>
        <w:spacing w:after="0"/>
        <w:ind w:left="120"/>
        <w:jc w:val="center"/>
        <w:rPr>
          <w:lang w:val="ru-RU"/>
        </w:rPr>
      </w:pPr>
    </w:p>
    <w:p w14:paraId="10842C7C" w14:textId="77777777" w:rsidR="003045C2" w:rsidRPr="00FD68A5" w:rsidRDefault="005F5177">
      <w:pPr>
        <w:spacing w:after="0"/>
        <w:ind w:left="120"/>
        <w:jc w:val="center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>​</w:t>
      </w:r>
      <w:r w:rsidRPr="00FD68A5">
        <w:rPr>
          <w:rFonts w:ascii="Times New Roman" w:hAnsi="Times New Roman"/>
          <w:b/>
          <w:color w:val="000000"/>
          <w:sz w:val="28"/>
          <w:lang w:val="ru-RU"/>
        </w:rPr>
        <w:t>‌ ‌</w:t>
      </w:r>
      <w:r w:rsidRPr="00FD68A5">
        <w:rPr>
          <w:rFonts w:ascii="Times New Roman" w:hAnsi="Times New Roman"/>
          <w:color w:val="000000"/>
          <w:sz w:val="28"/>
          <w:lang w:val="ru-RU"/>
        </w:rPr>
        <w:t>​</w:t>
      </w:r>
    </w:p>
    <w:p w14:paraId="7CA6E0DF" w14:textId="77777777" w:rsidR="003045C2" w:rsidRPr="00FD68A5" w:rsidRDefault="003045C2">
      <w:pPr>
        <w:rPr>
          <w:lang w:val="ru-RU"/>
        </w:rPr>
        <w:sectPr w:rsidR="003045C2" w:rsidRPr="00FD68A5">
          <w:pgSz w:w="11906" w:h="16383"/>
          <w:pgMar w:top="1134" w:right="850" w:bottom="1134" w:left="1701" w:header="720" w:footer="720" w:gutter="0"/>
          <w:cols w:space="720"/>
        </w:sectPr>
      </w:pPr>
    </w:p>
    <w:p w14:paraId="290DC48C" w14:textId="77777777" w:rsidR="003045C2" w:rsidRPr="00E20813" w:rsidRDefault="005F5177">
      <w:pPr>
        <w:spacing w:after="0" w:line="264" w:lineRule="auto"/>
        <w:ind w:left="120"/>
        <w:jc w:val="both"/>
        <w:rPr>
          <w:lang w:val="ru-RU"/>
        </w:rPr>
      </w:pPr>
      <w:bookmarkStart w:id="1" w:name="block-990931"/>
      <w:bookmarkEnd w:id="0"/>
      <w:r w:rsidRPr="00E20813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1039FA51" w14:textId="77777777" w:rsidR="003045C2" w:rsidRPr="00E20813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1B44A588" w14:textId="77777777" w:rsidR="003045C2" w:rsidRPr="00E20813" w:rsidRDefault="005F51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20813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«Окружающий мир» (предметная область «Обществознание и естествознание» («Окружающий мир») соответствует Федеральной рабочей программе по учебному предмету «Окружающий мир» и включает пояснительную записку, содержание обучения, планируемые результаты освоения программы и тематическое планирование.</w:t>
      </w:r>
      <w:proofErr w:type="gramEnd"/>
    </w:p>
    <w:p w14:paraId="338F1D69" w14:textId="77777777" w:rsidR="003045C2" w:rsidRPr="00E20813" w:rsidRDefault="005F5177">
      <w:pPr>
        <w:spacing w:after="0" w:line="264" w:lineRule="auto"/>
        <w:ind w:firstLine="600"/>
        <w:jc w:val="both"/>
        <w:rPr>
          <w:lang w:val="ru-RU"/>
        </w:rPr>
      </w:pPr>
      <w:r w:rsidRPr="00E2081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1468182B" w14:textId="77777777" w:rsidR="003045C2" w:rsidRPr="00E20813" w:rsidRDefault="005F5177">
      <w:pPr>
        <w:spacing w:after="0" w:line="264" w:lineRule="auto"/>
        <w:ind w:left="120"/>
        <w:jc w:val="both"/>
        <w:rPr>
          <w:lang w:val="ru-RU"/>
        </w:rPr>
      </w:pPr>
      <w:r w:rsidRPr="00E20813">
        <w:rPr>
          <w:rFonts w:ascii="Times New Roman" w:hAnsi="Times New Roman"/>
          <w:b/>
          <w:color w:val="000000"/>
          <w:sz w:val="28"/>
          <w:lang w:val="ru-RU"/>
        </w:rPr>
        <w:t>ОБЩАЯ ХАРАКТЕРИСТИКА ПРЕДМЕТА</w:t>
      </w:r>
    </w:p>
    <w:p w14:paraId="7873E6FC" w14:textId="77777777" w:rsidR="003045C2" w:rsidRPr="00E20813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117148B0" w14:textId="77777777" w:rsidR="003045C2" w:rsidRPr="00E20813" w:rsidRDefault="005F5177">
      <w:pPr>
        <w:spacing w:after="0" w:line="264" w:lineRule="auto"/>
        <w:ind w:firstLine="600"/>
        <w:jc w:val="both"/>
        <w:rPr>
          <w:lang w:val="ru-RU"/>
        </w:rPr>
      </w:pPr>
      <w:r w:rsidRPr="00E20813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</w:t>
      </w:r>
    </w:p>
    <w:p w14:paraId="41FE3438" w14:textId="77777777" w:rsidR="003045C2" w:rsidRPr="00FD68A5" w:rsidRDefault="005F5177">
      <w:pPr>
        <w:spacing w:after="0" w:line="264" w:lineRule="auto"/>
        <w:ind w:firstLine="600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FD68A5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FD68A5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50262F98" w14:textId="77777777" w:rsidR="003045C2" w:rsidRPr="00FD68A5" w:rsidRDefault="005F5177">
      <w:pPr>
        <w:spacing w:after="0" w:line="264" w:lineRule="auto"/>
        <w:ind w:firstLine="600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ФГОС НОО и федеральной рабочей программы воспитания.</w:t>
      </w:r>
    </w:p>
    <w:p w14:paraId="63FCBF98" w14:textId="77777777" w:rsidR="003045C2" w:rsidRPr="00FD68A5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724F2134" w14:textId="77777777" w:rsidR="003045C2" w:rsidRPr="00FD68A5" w:rsidRDefault="005F5177">
      <w:pPr>
        <w:spacing w:after="0" w:line="264" w:lineRule="auto"/>
        <w:ind w:left="120"/>
        <w:jc w:val="both"/>
        <w:rPr>
          <w:lang w:val="ru-RU"/>
        </w:rPr>
      </w:pPr>
      <w:r w:rsidRPr="00FD68A5">
        <w:rPr>
          <w:rFonts w:ascii="Times New Roman" w:hAnsi="Times New Roman"/>
          <w:b/>
          <w:color w:val="000000"/>
          <w:sz w:val="28"/>
          <w:lang w:val="ru-RU"/>
        </w:rPr>
        <w:t>ЦЕЛИ ИЗУЧЕНИЯ ПРЕДМЕТА</w:t>
      </w:r>
    </w:p>
    <w:p w14:paraId="60B9B2D0" w14:textId="77777777" w:rsidR="003045C2" w:rsidRPr="00FD68A5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4F0DB732" w14:textId="77777777" w:rsidR="003045C2" w:rsidRPr="00FD68A5" w:rsidRDefault="005F5177">
      <w:pPr>
        <w:spacing w:after="0" w:line="264" w:lineRule="auto"/>
        <w:ind w:firstLine="600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5C39C6A3" w14:textId="77777777" w:rsidR="003045C2" w:rsidRPr="00FD68A5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 xml:space="preserve"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</w:t>
      </w:r>
      <w:proofErr w:type="gramStart"/>
      <w:r w:rsidRPr="00FD68A5">
        <w:rPr>
          <w:rFonts w:ascii="Times New Roman" w:hAnsi="Times New Roman"/>
          <w:color w:val="000000"/>
          <w:sz w:val="28"/>
          <w:lang w:val="ru-RU"/>
        </w:rPr>
        <w:t>естественно-научных</w:t>
      </w:r>
      <w:proofErr w:type="gramEnd"/>
      <w:r w:rsidRPr="00FD68A5">
        <w:rPr>
          <w:rFonts w:ascii="Times New Roman" w:hAnsi="Times New Roman"/>
          <w:color w:val="000000"/>
          <w:sz w:val="28"/>
          <w:lang w:val="ru-RU"/>
        </w:rPr>
        <w:t>, обществоведческих, нравственно-этических понятий, представленных в содержании программы по окружающему миру;</w:t>
      </w:r>
    </w:p>
    <w:p w14:paraId="2F865460" w14:textId="77777777" w:rsidR="003045C2" w:rsidRPr="00FD68A5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F5FB5B3" w14:textId="77777777" w:rsidR="003045C2" w:rsidRPr="00FD68A5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 xml:space="preserve"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</w:t>
      </w:r>
      <w:r w:rsidRPr="00FD68A5">
        <w:rPr>
          <w:rFonts w:ascii="Times New Roman" w:hAnsi="Times New Roman"/>
          <w:color w:val="000000"/>
          <w:sz w:val="28"/>
          <w:lang w:val="ru-RU"/>
        </w:rPr>
        <w:lastRenderedPageBreak/>
        <w:t>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25CA712A" w14:textId="77777777" w:rsidR="003045C2" w:rsidRPr="00FD68A5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626429A1" w14:textId="77777777" w:rsidR="003045C2" w:rsidRPr="00FD68A5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D68A5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79DE95E" w14:textId="77777777" w:rsidR="003045C2" w:rsidRPr="00786604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освоение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400E99DC" w14:textId="77777777" w:rsidR="003045C2" w:rsidRPr="00786604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B31572E" w14:textId="77777777" w:rsidR="003045C2" w:rsidRPr="00786604" w:rsidRDefault="005F517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7EEA336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79C329B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4F246B4F" w14:textId="77777777" w:rsidR="003045C2" w:rsidRPr="00786604" w:rsidRDefault="005F51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43358C17" w14:textId="77777777" w:rsidR="003045C2" w:rsidRPr="00786604" w:rsidRDefault="005F5177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84C38C0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1F2A1B42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«ОКРУЖАЮЩИЙ МИР» В УЧЕБНОМ ПЛАНЕ</w:t>
      </w:r>
    </w:p>
    <w:p w14:paraId="2D64700B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012B3143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Общее число часов, отведённых на изучение курса «Окружающий мир», составляет 270 часов (два часа в неделю в каждом классе): 1 класс – 66 часов, 2 класс – 68 часов, 3 класс – 68 часов, 4 класс – 68 часов.</w:t>
      </w:r>
      <w:proofErr w:type="gramEnd"/>
    </w:p>
    <w:p w14:paraId="710D93F4" w14:textId="77777777" w:rsidR="003045C2" w:rsidRPr="00786604" w:rsidRDefault="003045C2">
      <w:pPr>
        <w:rPr>
          <w:lang w:val="ru-RU"/>
        </w:rPr>
        <w:sectPr w:rsidR="003045C2" w:rsidRPr="00786604">
          <w:pgSz w:w="11906" w:h="16383"/>
          <w:pgMar w:top="1134" w:right="850" w:bottom="1134" w:left="1701" w:header="720" w:footer="720" w:gutter="0"/>
          <w:cols w:space="720"/>
        </w:sectPr>
      </w:pPr>
    </w:p>
    <w:p w14:paraId="30F1F5D3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bookmarkStart w:id="2" w:name="block-990929"/>
      <w:bookmarkEnd w:id="1"/>
      <w:r w:rsidRPr="0078660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14:paraId="4D705A2C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6A401E8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Изучение предмета «Окружающий мир» на уровне начального общего образования направлено на достижение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личностных, </w:t>
      </w:r>
      <w:proofErr w:type="spellStart"/>
      <w:r w:rsidRPr="00786604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предмета.</w:t>
      </w:r>
    </w:p>
    <w:p w14:paraId="38DF1082" w14:textId="77777777" w:rsidR="003045C2" w:rsidRPr="00786604" w:rsidRDefault="003045C2">
      <w:pPr>
        <w:spacing w:after="0"/>
        <w:ind w:left="120"/>
        <w:rPr>
          <w:lang w:val="ru-RU"/>
        </w:rPr>
      </w:pPr>
    </w:p>
    <w:p w14:paraId="6089164E" w14:textId="77777777" w:rsidR="003045C2" w:rsidRPr="00786604" w:rsidRDefault="005F5177">
      <w:pPr>
        <w:spacing w:after="0"/>
        <w:ind w:left="120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06298854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изучения предмета «Окружающий мир» характеризуют готовность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025FB7C4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Гражданско-патриотического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D1984FD" w14:textId="77777777" w:rsidR="003045C2" w:rsidRPr="00786604" w:rsidRDefault="005F51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становление ценностного отношения к своей Родине – России; понимание особой роли многонациональной России в современном мире; </w:t>
      </w:r>
    </w:p>
    <w:p w14:paraId="470FACE3" w14:textId="77777777" w:rsidR="003045C2" w:rsidRPr="00786604" w:rsidRDefault="005F51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осознание своей этнокультурной и российской гражданской идентичности, принадлежности к российскому народу, к своей национальной общности; </w:t>
      </w:r>
    </w:p>
    <w:p w14:paraId="3F685C2D" w14:textId="77777777" w:rsidR="003045C2" w:rsidRPr="00786604" w:rsidRDefault="005F51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сопричастность к прошлому, настоящему и будущему своей страны и родного края; </w:t>
      </w:r>
    </w:p>
    <w:p w14:paraId="21A510C7" w14:textId="77777777" w:rsidR="003045C2" w:rsidRPr="00786604" w:rsidRDefault="005F51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проявление интереса к истории и многонациональной культуре своей страны, уважения к своему и другим народам; </w:t>
      </w:r>
    </w:p>
    <w:p w14:paraId="54816162" w14:textId="77777777" w:rsidR="003045C2" w:rsidRPr="00786604" w:rsidRDefault="005F5177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общества.</w:t>
      </w:r>
    </w:p>
    <w:p w14:paraId="0281C432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Духовно-нравственного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4750729A" w14:textId="77777777" w:rsidR="003045C2" w:rsidRPr="00786604" w:rsidRDefault="005F51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проявление культуры общения, уважительного отношения к людям, их взглядам, признанию их индивидуальности; </w:t>
      </w:r>
    </w:p>
    <w:p w14:paraId="74495FE0" w14:textId="77777777" w:rsidR="003045C2" w:rsidRPr="00786604" w:rsidRDefault="005F51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 </w:t>
      </w:r>
    </w:p>
    <w:p w14:paraId="3DF014BA" w14:textId="77777777" w:rsidR="003045C2" w:rsidRPr="00786604" w:rsidRDefault="005F5177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людям. </w:t>
      </w:r>
    </w:p>
    <w:p w14:paraId="3E580341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Эстетического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5181ACBA" w14:textId="77777777" w:rsidR="003045C2" w:rsidRPr="00786604" w:rsidRDefault="005F51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понимание особой роли России в развитии общемировой художественной культуры, проявление уважительного отношения,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восприимчивости и интереса к разным видам искусства, традициям и творчеству своего и других народов; </w:t>
      </w:r>
    </w:p>
    <w:p w14:paraId="76CC4CC9" w14:textId="77777777" w:rsidR="003045C2" w:rsidRPr="00786604" w:rsidRDefault="005F5177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использование полученных знаний в продуктивной и преобразующей деятельности, в разных видах художественной деятельности. </w:t>
      </w:r>
    </w:p>
    <w:p w14:paraId="16AAA67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Физического воспитания, формирования культуры здоровья и эмоционального благополучия:</w:t>
      </w:r>
    </w:p>
    <w:p w14:paraId="2BC10F5B" w14:textId="77777777" w:rsidR="003045C2" w:rsidRPr="00786604" w:rsidRDefault="005F51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 </w:t>
      </w:r>
    </w:p>
    <w:p w14:paraId="2876CDA8" w14:textId="77777777" w:rsidR="003045C2" w:rsidRPr="00786604" w:rsidRDefault="005F5177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приобретение опыта эмоционального отношения к среде обитания, бережное отношение к физическому и психическому здоровью. </w:t>
      </w:r>
    </w:p>
    <w:p w14:paraId="70BC7753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Трудового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093AAE6E" w14:textId="77777777" w:rsidR="003045C2" w:rsidRPr="00786604" w:rsidRDefault="005F5177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 </w:t>
      </w:r>
    </w:p>
    <w:p w14:paraId="2B426E6E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Экологического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воспитания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2E933BD7" w14:textId="77777777" w:rsidR="003045C2" w:rsidRPr="00786604" w:rsidRDefault="005F5177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осознание роли человека в природе и обществе, принятие экологических норм поведения, бережного отношения к природе, неприятие действий, приносящих ей вред. </w:t>
      </w:r>
    </w:p>
    <w:p w14:paraId="616B84B0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Ценности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научного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познания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4CE4F1E" w14:textId="77777777" w:rsidR="003045C2" w:rsidRPr="00786604" w:rsidRDefault="005F51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9BE236B" w14:textId="77777777" w:rsidR="003045C2" w:rsidRPr="00786604" w:rsidRDefault="005F5177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 </w:t>
      </w:r>
    </w:p>
    <w:p w14:paraId="7E617A89" w14:textId="77777777" w:rsidR="003045C2" w:rsidRPr="00786604" w:rsidRDefault="003045C2">
      <w:pPr>
        <w:spacing w:after="0"/>
        <w:ind w:left="120"/>
        <w:rPr>
          <w:lang w:val="ru-RU"/>
        </w:rPr>
      </w:pPr>
    </w:p>
    <w:p w14:paraId="7CA6E296" w14:textId="77777777" w:rsidR="003045C2" w:rsidRPr="00786604" w:rsidRDefault="005F5177">
      <w:pPr>
        <w:spacing w:after="0"/>
        <w:ind w:left="120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94F886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действия:</w:t>
      </w:r>
    </w:p>
    <w:p w14:paraId="6B30D79E" w14:textId="77777777" w:rsidR="003045C2" w:rsidRDefault="005F51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1)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логические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4BCCC06F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 </w:t>
      </w:r>
    </w:p>
    <w:p w14:paraId="08FF3BDE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 </w:t>
      </w:r>
    </w:p>
    <w:p w14:paraId="42A86972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окружающего мира, устанавливать основания для сравнения, устанавливать аналогии; </w:t>
      </w:r>
    </w:p>
    <w:p w14:paraId="51E22449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объединять части объекта (объекты) по определённому признаку; </w:t>
      </w:r>
    </w:p>
    <w:p w14:paraId="6B96F79B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существенный признак для классификации, классифицировать предложенные объекты; </w:t>
      </w:r>
    </w:p>
    <w:p w14:paraId="19A5F583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закономерности и противоречия в рассматриваемых фактах, данных и наблюдениях на основе предложенного алгоритма; </w:t>
      </w:r>
    </w:p>
    <w:p w14:paraId="0EC87457" w14:textId="77777777" w:rsidR="003045C2" w:rsidRPr="00786604" w:rsidRDefault="005F5177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выявлять недостаток информации для решения учебной (практической) задачи на основе предложенного алгоритма. </w:t>
      </w:r>
    </w:p>
    <w:p w14:paraId="3B23E79A" w14:textId="77777777" w:rsidR="003045C2" w:rsidRDefault="005F51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Базовые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исследовательские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6B78C90C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13C5C3DA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проявлять интерес к экспериментам, проводимым под руководством учителя; </w:t>
      </w:r>
    </w:p>
    <w:p w14:paraId="24F74AA7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определять разницу между реальным и желательным состоянием объекта (ситуации) на основе предложенных вопросов; </w:t>
      </w:r>
    </w:p>
    <w:p w14:paraId="3DF7B4F2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 </w:t>
      </w:r>
    </w:p>
    <w:p w14:paraId="62E57E4E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др.); </w:t>
      </w:r>
    </w:p>
    <w:p w14:paraId="192B60BD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– целое, причина – следствие); </w:t>
      </w:r>
    </w:p>
    <w:p w14:paraId="302AE371" w14:textId="77777777" w:rsidR="003045C2" w:rsidRPr="00786604" w:rsidRDefault="005F5177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формулировать выводы и подкреплять их доказательствами на основе результатов проведённого наблюдения (опыта, измерения, исследования). </w:t>
      </w:r>
    </w:p>
    <w:p w14:paraId="7864230A" w14:textId="77777777" w:rsidR="003045C2" w:rsidRDefault="005F51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3) </w:t>
      </w:r>
      <w:proofErr w:type="spellStart"/>
      <w:r>
        <w:rPr>
          <w:rFonts w:ascii="Times New Roman" w:hAnsi="Times New Roman"/>
          <w:i/>
          <w:color w:val="000000"/>
          <w:sz w:val="28"/>
        </w:rPr>
        <w:t>Работа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с </w:t>
      </w:r>
      <w:proofErr w:type="spellStart"/>
      <w:r>
        <w:rPr>
          <w:rFonts w:ascii="Times New Roman" w:hAnsi="Times New Roman"/>
          <w:i/>
          <w:color w:val="000000"/>
          <w:sz w:val="28"/>
        </w:rPr>
        <w:t>информацией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34A1314B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для поиска информации, выбирать источник получения информации с учётом учебной задачи; </w:t>
      </w:r>
    </w:p>
    <w:p w14:paraId="26ECCB10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в предложенном источнике информацию, представленную в явном виде, согласно заданному алгоритму; </w:t>
      </w:r>
    </w:p>
    <w:p w14:paraId="6536DCDB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распознавать достоверную и недостоверную информацию самостоятельно или на основе предложенного учителем способа её проверки; </w:t>
      </w:r>
    </w:p>
    <w:p w14:paraId="04C3B8AB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и использовать для решения учебных задач текстовую, графическую, аудиовизуальную информацию; </w:t>
      </w:r>
    </w:p>
    <w:p w14:paraId="63903C4E" w14:textId="77777777" w:rsidR="003045C2" w:rsidRDefault="005F5177">
      <w:pPr>
        <w:numPr>
          <w:ilvl w:val="0"/>
          <w:numId w:val="12"/>
        </w:numPr>
        <w:spacing w:after="0" w:line="264" w:lineRule="auto"/>
        <w:jc w:val="both"/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читать и интерпретировать графически представленную информацию </w:t>
      </w:r>
      <w:r>
        <w:rPr>
          <w:rFonts w:ascii="Times New Roman" w:hAnsi="Times New Roman"/>
          <w:color w:val="000000"/>
          <w:sz w:val="28"/>
        </w:rPr>
        <w:t>(</w:t>
      </w:r>
      <w:proofErr w:type="spellStart"/>
      <w:r>
        <w:rPr>
          <w:rFonts w:ascii="Times New Roman" w:hAnsi="Times New Roman"/>
          <w:color w:val="000000"/>
          <w:sz w:val="28"/>
        </w:rPr>
        <w:t>схему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таблицу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иллюстрацию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2F66616A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информационной безопасности в условиях контролируемого доступа в информационно-телекоммуникационную сеть Интернет (с помощью учителя); </w:t>
      </w:r>
    </w:p>
    <w:p w14:paraId="05B3FAA0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14:paraId="64A27ACE" w14:textId="77777777" w:rsidR="003045C2" w:rsidRPr="00786604" w:rsidRDefault="005F5177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  <w:proofErr w:type="gramEnd"/>
    </w:p>
    <w:p w14:paraId="484E10E5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Коммуникативные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универсальные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учебные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действия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75EAF5C8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 процессе диалогов задавать вопросы, высказывать суждения, оценивать выступления участников; </w:t>
      </w:r>
    </w:p>
    <w:p w14:paraId="51E3FCA1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 </w:t>
      </w:r>
    </w:p>
    <w:p w14:paraId="325F99CF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14:paraId="189C7491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14:paraId="45309466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создавать устные и письменные тексты (описание, рассуждение, повествование); </w:t>
      </w:r>
    </w:p>
    <w:p w14:paraId="73B9EFF5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14:paraId="3F378137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14:paraId="4F64F485" w14:textId="77777777" w:rsidR="003045C2" w:rsidRPr="00786604" w:rsidRDefault="005F5177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готовить небольшие публичные выступления с возможной презентацией (текст, рисунки, фото, плакаты и др.) к тексту выступления. </w:t>
      </w:r>
    </w:p>
    <w:p w14:paraId="6F056E7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3E6C283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1) Самоорганизация:</w:t>
      </w:r>
    </w:p>
    <w:p w14:paraId="564ED2F7" w14:textId="77777777" w:rsidR="003045C2" w:rsidRPr="00786604" w:rsidRDefault="005F51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14:paraId="29002E8A" w14:textId="77777777" w:rsidR="003045C2" w:rsidRPr="00786604" w:rsidRDefault="005F5177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070631B0" w14:textId="77777777" w:rsidR="003045C2" w:rsidRDefault="005F5177">
      <w:pPr>
        <w:spacing w:after="0" w:line="264" w:lineRule="auto"/>
        <w:ind w:firstLine="600"/>
        <w:jc w:val="both"/>
      </w:pPr>
      <w:r>
        <w:rPr>
          <w:rFonts w:ascii="Times New Roman" w:hAnsi="Times New Roman"/>
          <w:i/>
          <w:color w:val="000000"/>
          <w:sz w:val="28"/>
        </w:rPr>
        <w:t xml:space="preserve">2)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Самоконтроль</w:t>
      </w:r>
      <w:proofErr w:type="spellEnd"/>
      <w:r>
        <w:rPr>
          <w:rFonts w:ascii="Times New Roman" w:hAnsi="Times New Roman"/>
          <w:i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i/>
          <w:color w:val="000000"/>
          <w:sz w:val="28"/>
        </w:rPr>
        <w:t>самооценка</w:t>
      </w:r>
      <w:proofErr w:type="spellEnd"/>
      <w:r>
        <w:rPr>
          <w:rFonts w:ascii="Times New Roman" w:hAnsi="Times New Roman"/>
          <w:i/>
          <w:color w:val="000000"/>
          <w:sz w:val="28"/>
        </w:rPr>
        <w:t>:</w:t>
      </w:r>
    </w:p>
    <w:p w14:paraId="13ACE057" w14:textId="77777777" w:rsidR="003045C2" w:rsidRPr="00786604" w:rsidRDefault="005F51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осуществлять контроль процесса и результата своей деятельности; </w:t>
      </w:r>
    </w:p>
    <w:p w14:paraId="6A27344F" w14:textId="77777777" w:rsidR="003045C2" w:rsidRPr="00786604" w:rsidRDefault="005F51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7D0E9835" w14:textId="77777777" w:rsidR="003045C2" w:rsidRPr="00786604" w:rsidRDefault="005F51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корректировать свои действия при необходимости (с небольшой помощью учителя); </w:t>
      </w:r>
    </w:p>
    <w:p w14:paraId="33F21D78" w14:textId="77777777" w:rsidR="003045C2" w:rsidRPr="00786604" w:rsidRDefault="005F51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жизни. </w:t>
      </w:r>
    </w:p>
    <w:p w14:paraId="6A6153F1" w14:textId="77777777" w:rsidR="003045C2" w:rsidRPr="00786604" w:rsidRDefault="005F51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объективно оценивать результаты своей деятельности, соотносить свою оценку с оценкой учителя; </w:t>
      </w:r>
    </w:p>
    <w:p w14:paraId="32DE2C1A" w14:textId="77777777" w:rsidR="003045C2" w:rsidRPr="00786604" w:rsidRDefault="005F5177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оценивать целесообразность выбранных способов действия, при необходимости корректировать их. </w:t>
      </w:r>
    </w:p>
    <w:p w14:paraId="104EBC56" w14:textId="77777777" w:rsidR="003045C2" w:rsidRDefault="005F5177">
      <w:pPr>
        <w:spacing w:after="0" w:line="264" w:lineRule="auto"/>
        <w:ind w:firstLine="600"/>
        <w:jc w:val="both"/>
      </w:pPr>
      <w:proofErr w:type="spellStart"/>
      <w:r>
        <w:rPr>
          <w:rFonts w:ascii="Times New Roman" w:hAnsi="Times New Roman"/>
          <w:b/>
          <w:color w:val="000000"/>
          <w:sz w:val="28"/>
        </w:rPr>
        <w:t>Совместная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 w:val="28"/>
        </w:rPr>
        <w:t>деятельность</w:t>
      </w:r>
      <w:proofErr w:type="spellEnd"/>
      <w:r>
        <w:rPr>
          <w:rFonts w:ascii="Times New Roman" w:hAnsi="Times New Roman"/>
          <w:b/>
          <w:color w:val="000000"/>
          <w:sz w:val="28"/>
        </w:rPr>
        <w:t>:</w:t>
      </w:r>
    </w:p>
    <w:p w14:paraId="379BEF62" w14:textId="77777777" w:rsidR="003045C2" w:rsidRPr="00786604" w:rsidRDefault="005F51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 </w:t>
      </w:r>
    </w:p>
    <w:p w14:paraId="743B48A8" w14:textId="77777777" w:rsidR="003045C2" w:rsidRPr="00786604" w:rsidRDefault="005F51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</w:p>
    <w:p w14:paraId="215F4EDE" w14:textId="77777777" w:rsidR="003045C2" w:rsidRPr="00786604" w:rsidRDefault="005F51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проявлять готовность руководить, выполнять поручения, подчиняться; </w:t>
      </w:r>
    </w:p>
    <w:p w14:paraId="60615B9C" w14:textId="77777777" w:rsidR="003045C2" w:rsidRPr="00786604" w:rsidRDefault="005F51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без участия взрослого; </w:t>
      </w:r>
    </w:p>
    <w:p w14:paraId="12045C05" w14:textId="77777777" w:rsidR="003045C2" w:rsidRPr="00786604" w:rsidRDefault="005F5177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ответственно выполнять свою часть работы. </w:t>
      </w:r>
    </w:p>
    <w:p w14:paraId="4C4AF851" w14:textId="77777777" w:rsidR="003045C2" w:rsidRPr="00786604" w:rsidRDefault="003045C2">
      <w:pPr>
        <w:spacing w:after="0"/>
        <w:ind w:left="120"/>
        <w:rPr>
          <w:lang w:val="ru-RU"/>
        </w:rPr>
      </w:pPr>
    </w:p>
    <w:p w14:paraId="732526B8" w14:textId="77777777" w:rsidR="003045C2" w:rsidRPr="00786604" w:rsidRDefault="005F5177">
      <w:pPr>
        <w:spacing w:after="0"/>
        <w:ind w:left="120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734B653D" w14:textId="77777777" w:rsidR="003045C2" w:rsidRPr="00786604" w:rsidRDefault="003045C2">
      <w:pPr>
        <w:spacing w:after="0"/>
        <w:ind w:left="120"/>
        <w:rPr>
          <w:lang w:val="ru-RU"/>
        </w:rPr>
      </w:pPr>
    </w:p>
    <w:p w14:paraId="2E77D3DE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4607A51E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6604">
        <w:rPr>
          <w:rFonts w:ascii="Times New Roman" w:hAnsi="Times New Roman"/>
          <w:b/>
          <w:color w:val="000000"/>
          <w:sz w:val="28"/>
          <w:lang w:val="ru-RU"/>
        </w:rPr>
        <w:t xml:space="preserve">1 классе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2E5655F4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 </w:t>
      </w:r>
    </w:p>
    <w:p w14:paraId="412C3441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название своего населённого пункта, региона, страны; </w:t>
      </w:r>
    </w:p>
    <w:p w14:paraId="57DD6772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приводить примеры культурных объектов родного края, школьных традиций и праздников, традиций и ценностей своей семьи, профессий; </w:t>
      </w:r>
    </w:p>
    <w:p w14:paraId="63D66557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 </w:t>
      </w:r>
      <w:proofErr w:type="gramEnd"/>
    </w:p>
    <w:p w14:paraId="32FAAE25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 </w:t>
      </w:r>
    </w:p>
    <w:p w14:paraId="55F79EBA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применять правила ухода за комнатными растениями и домашними животными; </w:t>
      </w:r>
    </w:p>
    <w:p w14:paraId="179124E2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 </w:t>
      </w:r>
    </w:p>
    <w:p w14:paraId="3640A760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6961ED55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оценивать ситуации, раскрывающие положительное и негативное отношение к природе; правила поведения в быту, в общественных местах; </w:t>
      </w:r>
    </w:p>
    <w:p w14:paraId="6CDABF73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на учебном месте школьника; во время наблюдений и опытов; безопасно пользоваться бытовыми электроприборами; </w:t>
      </w:r>
    </w:p>
    <w:p w14:paraId="1EEF9C5C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оснащённых экраном;</w:t>
      </w:r>
    </w:p>
    <w:p w14:paraId="694E3961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здорового питания и личной гигиены; </w:t>
      </w:r>
    </w:p>
    <w:p w14:paraId="78FC34C6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пешехода; </w:t>
      </w:r>
    </w:p>
    <w:p w14:paraId="7E817767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природе; </w:t>
      </w:r>
    </w:p>
    <w:p w14:paraId="47CEA4C7" w14:textId="77777777" w:rsidR="003045C2" w:rsidRPr="00786604" w:rsidRDefault="005F5177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родители) пользоваться электронным дневником и электронными ресурсами школы.</w:t>
      </w:r>
    </w:p>
    <w:p w14:paraId="5D943198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193F831E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3495C2C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786604">
        <w:rPr>
          <w:rFonts w:ascii="Times New Roman" w:hAnsi="Times New Roman"/>
          <w:b/>
          <w:color w:val="000000"/>
          <w:sz w:val="28"/>
          <w:lang w:val="ru-RU"/>
        </w:rPr>
        <w:t xml:space="preserve">2 классе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705E44ED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Россию на карте мира, на карте России - Москву, свой регион и его главный город; </w:t>
      </w:r>
    </w:p>
    <w:p w14:paraId="6B8722DE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узнавать государственную символику Российской Федерации (гимн, герб, флаг) и своего региона; </w:t>
      </w:r>
    </w:p>
    <w:p w14:paraId="3A5198B5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соблюдать правила нравственного поведения в социуме и на природе; </w:t>
      </w:r>
    </w:p>
    <w:p w14:paraId="675C2D8B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окружающего мира по их описанию, рисункам и фотографиям, различать их в окружающем мире; </w:t>
      </w:r>
    </w:p>
    <w:p w14:paraId="564C2CE0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края; </w:t>
      </w:r>
    </w:p>
    <w:p w14:paraId="43625F1F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наблюдения и опыты с природными объектами, измерения; </w:t>
      </w:r>
    </w:p>
    <w:p w14:paraId="2FE8089F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приводить примеры изученных взаимосвязей в природе, примеры, иллюстрирующие значение природы в жизни человека; </w:t>
      </w:r>
    </w:p>
    <w:p w14:paraId="739F85DD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культурные объекты (достопримечательности родного края, музейные экспонаты); </w:t>
      </w:r>
    </w:p>
    <w:p w14:paraId="49DF61C6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или опорных слов изученные природные объекты и явления, в том числе звёзды, созвездия, планеты; </w:t>
      </w:r>
    </w:p>
    <w:p w14:paraId="19B6D7C0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 по предложенным признакам; </w:t>
      </w:r>
    </w:p>
    <w:p w14:paraId="167FAD08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внешних признаков; </w:t>
      </w:r>
    </w:p>
    <w:p w14:paraId="3B1DBBF0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ориентироваться на местности по местным природным признакам, Солнцу, компасу; </w:t>
      </w:r>
    </w:p>
    <w:p w14:paraId="7EBFAA38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развёрнутые высказывания о природе и обществе; </w:t>
      </w:r>
    </w:p>
    <w:p w14:paraId="19F223DA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для ответов на вопросы небольшие тексты о природе и обществе; </w:t>
      </w:r>
    </w:p>
    <w:p w14:paraId="79561F42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 </w:t>
      </w:r>
    </w:p>
    <w:p w14:paraId="77FA2899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 школе, правила безопасного поведения пассажира наземного транспорта и метро; </w:t>
      </w:r>
    </w:p>
    <w:p w14:paraId="52F47F13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режим дня и питания; </w:t>
      </w:r>
    </w:p>
    <w:p w14:paraId="08BBE1BC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</w:t>
      </w:r>
      <w:proofErr w:type="spellStart"/>
      <w:r w:rsidRPr="00786604">
        <w:rPr>
          <w:rFonts w:ascii="Times New Roman" w:hAnsi="Times New Roman"/>
          <w:color w:val="000000"/>
          <w:sz w:val="28"/>
          <w:lang w:val="ru-RU"/>
        </w:rPr>
        <w:t>мессенджеры</w:t>
      </w:r>
      <w:proofErr w:type="spell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в условиях контролируемого доступа в информационно-телекоммуникационную сеть Интернет; </w:t>
      </w:r>
    </w:p>
    <w:p w14:paraId="2ACF9701" w14:textId="77777777" w:rsidR="003045C2" w:rsidRPr="00786604" w:rsidRDefault="005F5177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безопасно осуществлять коммуникацию в школьных сообществах с помощью учителя (при необходимости).</w:t>
      </w:r>
    </w:p>
    <w:p w14:paraId="78E0D38E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6420F8C0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5FF3DBD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6604">
        <w:rPr>
          <w:rFonts w:ascii="Times New Roman" w:hAnsi="Times New Roman"/>
          <w:b/>
          <w:color w:val="000000"/>
          <w:sz w:val="28"/>
          <w:lang w:val="ru-RU"/>
        </w:rPr>
        <w:t xml:space="preserve">3 классе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29462EEF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различать государственную символику Российской Федерации (гимн, герб, флаг); проявлять уважение к государственным символам России и своего региона; </w:t>
      </w:r>
    </w:p>
    <w:p w14:paraId="04836084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народов; соблюдать правила нравственного поведения в социуме; </w:t>
      </w:r>
    </w:p>
    <w:p w14:paraId="3F1A6BB0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памятников природы, культурных объектов и достопримечательностей родного края; столицы России, городов РФ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 </w:t>
      </w:r>
    </w:p>
    <w:p w14:paraId="73A22091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показывать на карте мира материки, изученные страны мира; </w:t>
      </w:r>
    </w:p>
    <w:p w14:paraId="2DC84E84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различать расходы и доходы семейного бюджета; </w:t>
      </w:r>
    </w:p>
    <w:p w14:paraId="7878F0E5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природы по их описанию, рисункам и фотографиям, различать их в окружающем мире; </w:t>
      </w:r>
    </w:p>
    <w:p w14:paraId="52BE8451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 </w:t>
      </w:r>
    </w:p>
    <w:p w14:paraId="71E6EC77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проводить простейшую классификацию; </w:t>
      </w:r>
    </w:p>
    <w:p w14:paraId="430A97A7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по заданному количеству признаков объекты живой и неживой природы; </w:t>
      </w:r>
    </w:p>
    <w:p w14:paraId="0868B66A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 и явления природы, выделяя их существенные признаки и характерные свойства; </w:t>
      </w:r>
    </w:p>
    <w:p w14:paraId="342AC4B2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о природе и обществе для поиска и извлечения информации, ответов на вопросы; </w:t>
      </w:r>
    </w:p>
    <w:p w14:paraId="67C89F60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природе, связи человека и природы для объяснения простейших явлений и процессов в природе, организме человека; </w:t>
      </w:r>
    </w:p>
    <w:p w14:paraId="1697275B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фиксировать результаты наблюдений, опытной работы, в процессе коллективной деятельности обобщать полученные результаты и делать выводы; </w:t>
      </w:r>
    </w:p>
    <w:p w14:paraId="3FCD7CBD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 </w:t>
      </w:r>
    </w:p>
    <w:p w14:paraId="49373EB8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пассажира железнодорожного, водного и авиатранспорта; </w:t>
      </w:r>
    </w:p>
    <w:p w14:paraId="676DED70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7F3ABE4C" w14:textId="77777777" w:rsidR="003045C2" w:rsidRDefault="005F5177">
      <w:pPr>
        <w:numPr>
          <w:ilvl w:val="0"/>
          <w:numId w:val="19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соблюдать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основы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профилактики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заболеваний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14:paraId="0BA356EF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во дворе жилого дома; </w:t>
      </w:r>
    </w:p>
    <w:p w14:paraId="144AC2E7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1323D49D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информационно-телекоммуникационную сеть Интернет; </w:t>
      </w:r>
    </w:p>
    <w:p w14:paraId="60A04374" w14:textId="77777777" w:rsidR="003045C2" w:rsidRPr="00786604" w:rsidRDefault="005F5177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ориентироваться в возможных мошеннических действиях при общении в </w:t>
      </w:r>
      <w:proofErr w:type="spellStart"/>
      <w:r w:rsidRPr="0078660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86604">
        <w:rPr>
          <w:rFonts w:ascii="Times New Roman" w:hAnsi="Times New Roman"/>
          <w:color w:val="000000"/>
          <w:sz w:val="28"/>
          <w:lang w:val="ru-RU"/>
        </w:rPr>
        <w:t>.</w:t>
      </w:r>
    </w:p>
    <w:p w14:paraId="7F48B0B9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22B0A584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DCA799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786604">
        <w:rPr>
          <w:rFonts w:ascii="Times New Roman" w:hAnsi="Times New Roman"/>
          <w:b/>
          <w:color w:val="000000"/>
          <w:sz w:val="28"/>
          <w:lang w:val="ru-RU"/>
        </w:rPr>
        <w:t xml:space="preserve">4 классе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научится:</w:t>
      </w:r>
    </w:p>
    <w:p w14:paraId="0BA872E0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584BB225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в социуме; </w:t>
      </w:r>
    </w:p>
    <w:p w14:paraId="6AFE2D2D" w14:textId="77777777" w:rsidR="003045C2" w:rsidRDefault="005F5177">
      <w:pPr>
        <w:numPr>
          <w:ilvl w:val="0"/>
          <w:numId w:val="20"/>
        </w:numPr>
        <w:spacing w:after="0" w:line="264" w:lineRule="auto"/>
        <w:jc w:val="both"/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</w:r>
      <w:proofErr w:type="spellStart"/>
      <w:r>
        <w:rPr>
          <w:rFonts w:ascii="Times New Roman" w:hAnsi="Times New Roman"/>
          <w:color w:val="000000"/>
          <w:sz w:val="28"/>
        </w:rPr>
        <w:t>России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); </w:t>
      </w:r>
    </w:p>
    <w:p w14:paraId="3417FB3A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показывать на исторической карте места изученных исторических событий; </w:t>
      </w:r>
    </w:p>
    <w:p w14:paraId="170DBEDC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место изученных событий на «ленте времени»; </w:t>
      </w:r>
    </w:p>
    <w:p w14:paraId="055FA8C9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знать основные права и обязанности гражданина Российской Федерации; </w:t>
      </w:r>
    </w:p>
    <w:p w14:paraId="41DAD699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соотносить изученные исторические события и исторических деятелей с веками и периодами истории России; </w:t>
      </w:r>
    </w:p>
    <w:p w14:paraId="0367928A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 </w:t>
      </w:r>
    </w:p>
    <w:p w14:paraId="376D5B46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 </w:t>
      </w:r>
    </w:p>
    <w:p w14:paraId="79536D89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 по предложенному/самостоятельно составленному плану или выдвинутому предположению несложные наблюдения, опыты с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объектами природы с использованием простейшего лабораторного оборудования и измерительных приборов, следуя правилам безопасного труда; </w:t>
      </w:r>
    </w:p>
    <w:p w14:paraId="109E0A32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распознавать изученные объекты и явления живой и неживой природы по их описанию, рисункам и фотографиям, различать их в окружающем мире; </w:t>
      </w:r>
    </w:p>
    <w:p w14:paraId="19F9E986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группировать изученные объекты живой и неживой природы, самостоятельно выбирая признак для группировки; проводить простейшие классификации; </w:t>
      </w:r>
    </w:p>
    <w:p w14:paraId="2380667D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объекты живой и неживой природы на основе их внешних признаков и известных характерных свойств; </w:t>
      </w:r>
    </w:p>
    <w:p w14:paraId="0FE894B7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 </w:t>
      </w:r>
    </w:p>
    <w:p w14:paraId="689DF902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0F66BB57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называть экологические проблемы и определять пути их решения; </w:t>
      </w:r>
    </w:p>
    <w:p w14:paraId="732DA483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создавать по заданному плану собственные развёрнутые высказывания о природе и обществе; </w:t>
      </w:r>
    </w:p>
    <w:p w14:paraId="390D205D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различные источники информации для поиска и извлечения информации, ответов на вопросы; </w:t>
      </w:r>
    </w:p>
    <w:p w14:paraId="479F637B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нравственного поведения на природе; </w:t>
      </w:r>
    </w:p>
    <w:p w14:paraId="48B83B67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осознавать возможные последствия вредных привычек для здоровья и жизни человека; </w:t>
      </w:r>
    </w:p>
    <w:p w14:paraId="5ECBB077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т.д.); </w:t>
      </w:r>
    </w:p>
    <w:p w14:paraId="473D9B19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езде на велосипеде, самокате; </w:t>
      </w:r>
    </w:p>
    <w:p w14:paraId="2173EE11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осуществлять безопасный поиск образовательных ресурсов и верифицированной информации в информационно-телекоммуникационной сети Интернете;</w:t>
      </w:r>
    </w:p>
    <w:p w14:paraId="7780CFCC" w14:textId="77777777" w:rsidR="003045C2" w:rsidRPr="00786604" w:rsidRDefault="005F5177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для здоровья использования электронных образовательных и информационных ресурсов. </w:t>
      </w:r>
    </w:p>
    <w:p w14:paraId="23B0CC35" w14:textId="77777777" w:rsidR="003045C2" w:rsidRPr="00786604" w:rsidRDefault="003045C2">
      <w:pPr>
        <w:rPr>
          <w:lang w:val="ru-RU"/>
        </w:rPr>
        <w:sectPr w:rsidR="003045C2" w:rsidRPr="00786604">
          <w:pgSz w:w="11906" w:h="16383"/>
          <w:pgMar w:top="1134" w:right="850" w:bottom="1134" w:left="1701" w:header="720" w:footer="720" w:gutter="0"/>
          <w:cols w:space="720"/>
        </w:sectPr>
      </w:pPr>
    </w:p>
    <w:p w14:paraId="5096D3E9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bookmarkStart w:id="3" w:name="block-990928"/>
      <w:bookmarkEnd w:id="2"/>
      <w:r w:rsidRPr="0078660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14:paraId="454C767F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216AD2B6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1A224B2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30AA42D4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0ED29E2E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–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410AF20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5BF49E0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2608E4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Россия – наша Родина. Москва – столица России. Символы России (герб, флаг, гимн). Народы России. </w:t>
      </w:r>
      <w:r w:rsidRPr="001C161E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786604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14:paraId="5D3EF1B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52CADA1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B1E3099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Природа –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603B41E9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5C5C69C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Части растения (называние, краткая характеристика значения для жизни растения): корень, стебель, лист, цветок, плод, семя.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Комнатные растения, правила содержания и ухода.</w:t>
      </w:r>
    </w:p>
    <w:p w14:paraId="6053B55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Мир животных Разные группы животных (звери, насекомые, птицы, рыбы и др.). Домашние и дикие животные (различия в условиях жизни). Забота о домашних питомцах.</w:t>
      </w:r>
    </w:p>
    <w:p w14:paraId="06618D1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676EC987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Понимание необходимости соблюдения режима дня, правил здорового питания и личной гигиены. Правила использования электронных средств,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оснащенных экраном. Правила безопасности в быту: пользование бытовыми электроприборами, газовыми плитами.</w:t>
      </w:r>
    </w:p>
    <w:p w14:paraId="20362AE5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5918476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Безопасность в информационно-телекоммуникационной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Интернет.</w:t>
      </w:r>
    </w:p>
    <w:p w14:paraId="13789E81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15656B0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866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6EC856F7" w14:textId="77777777" w:rsidR="003045C2" w:rsidRPr="00786604" w:rsidRDefault="005F51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происходящие в природе изменения, наблюдать зависимость изменений в живой природе от состояния неживой природы; </w:t>
      </w:r>
    </w:p>
    <w:p w14:paraId="16BD36FF" w14:textId="77777777" w:rsidR="003045C2" w:rsidRPr="00786604" w:rsidRDefault="005F51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73F39273" w14:textId="77777777" w:rsidR="003045C2" w:rsidRPr="00786604" w:rsidRDefault="005F5177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246405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Работа с информацией</w:t>
      </w:r>
      <w:r w:rsidRPr="007866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способствует формированию умений:</w:t>
      </w:r>
    </w:p>
    <w:p w14:paraId="3C1FE98E" w14:textId="77777777" w:rsidR="003045C2" w:rsidRPr="00786604" w:rsidRDefault="005F517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понимать, что информация может быть представлена в разной форме – текста, иллюстраций, видео, таблицы; </w:t>
      </w:r>
    </w:p>
    <w:p w14:paraId="2F4FC826" w14:textId="77777777" w:rsidR="003045C2" w:rsidRPr="00786604" w:rsidRDefault="005F5177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22BE324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8660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759C54F0" w14:textId="77777777" w:rsidR="003045C2" w:rsidRPr="00786604" w:rsidRDefault="005F517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 процессе учебного диалога слушать говорящего; отвечать на вопросы, дополнять ответы участников; уважительно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от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носиться к разным мнениям; </w:t>
      </w:r>
    </w:p>
    <w:p w14:paraId="09737865" w14:textId="77777777" w:rsidR="003045C2" w:rsidRPr="00786604" w:rsidRDefault="005F517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воспроизводить названия своего населенного пункта, название страны, её столицы; воспроизводить наизусть слова гимна России; </w:t>
      </w:r>
    </w:p>
    <w:p w14:paraId="2DDE8240" w14:textId="77777777" w:rsidR="003045C2" w:rsidRPr="00786604" w:rsidRDefault="005F517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соотносить предметы декоративно-прикладного искусства с принадлежностью народу РФ, описывать предмет по предложенному плану; </w:t>
      </w:r>
    </w:p>
    <w:p w14:paraId="4C3796A2" w14:textId="77777777" w:rsidR="003045C2" w:rsidRPr="00786604" w:rsidRDefault="005F517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описывать по предложенному плану время года, передавать в рассказе своё отношение к природным явлениям; </w:t>
      </w:r>
    </w:p>
    <w:p w14:paraId="0B9AA656" w14:textId="77777777" w:rsidR="003045C2" w:rsidRPr="00786604" w:rsidRDefault="005F5177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домашних и диких животных, объяснять, чем они различаются. </w:t>
      </w:r>
    </w:p>
    <w:p w14:paraId="46EBF0C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8660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648103B1" w14:textId="77777777" w:rsidR="003045C2" w:rsidRPr="00786604" w:rsidRDefault="005F517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 </w:t>
      </w:r>
    </w:p>
    <w:p w14:paraId="447791BD" w14:textId="77777777" w:rsidR="003045C2" w:rsidRPr="00786604" w:rsidRDefault="005F517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оценивать выполнение правил безопасного поведения на дорогах и улицах другими детьми, выполнять самооценку; </w:t>
      </w:r>
    </w:p>
    <w:p w14:paraId="3A1EE3D7" w14:textId="77777777" w:rsidR="003045C2" w:rsidRPr="00786604" w:rsidRDefault="005F5177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4E178353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8660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7715E748" w14:textId="77777777" w:rsidR="003045C2" w:rsidRPr="00786604" w:rsidRDefault="005F5177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соблюдать правила общения в совместной деятельности: договариваться, справедливо распределять работу, определять нарушение правил взаимоотношений, при участии учителя устранять возникающие конфликты.</w:t>
      </w:r>
    </w:p>
    <w:p w14:paraId="1E56B716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7FBA7944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2FCB215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1ECAAEF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Наша Родина –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др. Характеристика отдельных исторических событий, связанных с Москвой (основание Москвы, строительство Кремля и др.).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</w:t>
      </w:r>
    </w:p>
    <w:p w14:paraId="60A81C7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2C57F08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44B3E80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44D82A3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33D8F84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25BA2D7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1C161E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786604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26DF38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Многообразие растений. Деревья, кустарники, травы. Дикорастущие и культурные растения. Связи в природе. Годовой ход изменений в жизни растений. 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7F23A98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62C72A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236F77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</w:t>
      </w:r>
    </w:p>
    <w:p w14:paraId="51C13E31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</w:t>
      </w:r>
    </w:p>
    <w:p w14:paraId="7D7BB81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</w:t>
      </w:r>
    </w:p>
    <w:p w14:paraId="0E521F7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Правила поведения при пользовании компьютером. Безопасность в информационно-коммуникационной сети Интернет (коммуникация в </w:t>
      </w:r>
      <w:proofErr w:type="spellStart"/>
      <w:r w:rsidRPr="0078660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</w:t>
      </w:r>
    </w:p>
    <w:p w14:paraId="7F8E4BF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действий, совместной деятельности. Универсальные учебные действия (пропедевтический уровень)</w:t>
      </w:r>
    </w:p>
    <w:p w14:paraId="1105D30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Базовые логические действия</w:t>
      </w:r>
      <w:r w:rsidRPr="007866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277D43F4" w14:textId="77777777" w:rsidR="003045C2" w:rsidRPr="00786604" w:rsidRDefault="005F517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ориентироваться в методах познания природы (наблюдение, опыт, сравнение, измерение); </w:t>
      </w:r>
    </w:p>
    <w:p w14:paraId="0BA4B904" w14:textId="77777777" w:rsidR="003045C2" w:rsidRPr="00786604" w:rsidRDefault="005F517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определять на основе наблюдения состояние вещества (жидкое, твёрдое, газообразное); </w:t>
      </w:r>
    </w:p>
    <w:p w14:paraId="495A8BF8" w14:textId="77777777" w:rsidR="003045C2" w:rsidRDefault="005F5177">
      <w:pPr>
        <w:numPr>
          <w:ilvl w:val="0"/>
          <w:numId w:val="26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символы</w:t>
      </w:r>
      <w:proofErr w:type="spellEnd"/>
      <w:r>
        <w:rPr>
          <w:rFonts w:ascii="Times New Roman" w:hAnsi="Times New Roman"/>
          <w:color w:val="000000"/>
          <w:sz w:val="28"/>
        </w:rPr>
        <w:t xml:space="preserve"> РФ; </w:t>
      </w:r>
    </w:p>
    <w:p w14:paraId="31B887CE" w14:textId="77777777" w:rsidR="003045C2" w:rsidRPr="00786604" w:rsidRDefault="005F517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различать деревья, кустарники, травы; приводить примеры (в пределах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); </w:t>
      </w:r>
    </w:p>
    <w:p w14:paraId="0F3EB418" w14:textId="77777777" w:rsidR="003045C2" w:rsidRPr="00786604" w:rsidRDefault="005F5177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 xml:space="preserve">группировать растения: дикорастущие и культурные; лекарственные и ядовитые (в пределах изученного); </w:t>
      </w:r>
      <w:proofErr w:type="gramEnd"/>
    </w:p>
    <w:p w14:paraId="738FB06B" w14:textId="77777777" w:rsidR="003045C2" w:rsidRDefault="005F5177">
      <w:pPr>
        <w:numPr>
          <w:ilvl w:val="0"/>
          <w:numId w:val="26"/>
        </w:numPr>
        <w:spacing w:after="0" w:line="264" w:lineRule="auto"/>
        <w:jc w:val="both"/>
      </w:pPr>
      <w:proofErr w:type="spellStart"/>
      <w:proofErr w:type="gramStart"/>
      <w:r>
        <w:rPr>
          <w:rFonts w:ascii="Times New Roman" w:hAnsi="Times New Roman"/>
          <w:color w:val="000000"/>
          <w:sz w:val="28"/>
        </w:rPr>
        <w:t>различать</w:t>
      </w:r>
      <w:proofErr w:type="spellEnd"/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прошлое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настоящее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будущее</w:t>
      </w:r>
      <w:proofErr w:type="spellEnd"/>
      <w:r>
        <w:rPr>
          <w:rFonts w:ascii="Times New Roman" w:hAnsi="Times New Roman"/>
          <w:color w:val="000000"/>
          <w:sz w:val="28"/>
        </w:rPr>
        <w:t xml:space="preserve">. </w:t>
      </w:r>
    </w:p>
    <w:p w14:paraId="6A6FDF7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60DC0BE0" w14:textId="77777777" w:rsidR="003045C2" w:rsidRPr="00786604" w:rsidRDefault="005F517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различать информацию, представленную в тексте, графически, аудиовизуально; </w:t>
      </w:r>
    </w:p>
    <w:p w14:paraId="74C08D0E" w14:textId="77777777" w:rsidR="003045C2" w:rsidRPr="00786604" w:rsidRDefault="005F517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читать информацию, представленную в схеме, таблице; </w:t>
      </w:r>
    </w:p>
    <w:p w14:paraId="19F03585" w14:textId="77777777" w:rsidR="003045C2" w:rsidRPr="00786604" w:rsidRDefault="005F517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используя текстовую информацию, заполнять таблицы; дополнять схемы; </w:t>
      </w:r>
    </w:p>
    <w:p w14:paraId="2F41E44B" w14:textId="77777777" w:rsidR="003045C2" w:rsidRPr="00786604" w:rsidRDefault="005F5177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0DDFD4D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Коммуникативные универсальные учебные действия </w:t>
      </w:r>
      <w:r w:rsidRPr="0078660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5EF4C312" w14:textId="77777777" w:rsidR="003045C2" w:rsidRPr="00786604" w:rsidRDefault="005F5177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ориентироваться в терминах (понятиях), соотносить их с краткой характеристикой:</w:t>
      </w:r>
    </w:p>
    <w:p w14:paraId="6EEC859E" w14:textId="77777777" w:rsidR="003045C2" w:rsidRPr="00786604" w:rsidRDefault="005F517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 </w:t>
      </w:r>
      <w:proofErr w:type="gramEnd"/>
    </w:p>
    <w:p w14:paraId="02CEF6D0" w14:textId="77777777" w:rsidR="003045C2" w:rsidRPr="00786604" w:rsidRDefault="005F517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понятия и термины, связанные с миром природы (среда обитания, тело, явление, вещество; заповедник); </w:t>
      </w:r>
    </w:p>
    <w:p w14:paraId="58DF3924" w14:textId="77777777" w:rsidR="003045C2" w:rsidRPr="00786604" w:rsidRDefault="005F5177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ситуация).</w:t>
      </w:r>
    </w:p>
    <w:p w14:paraId="06A00109" w14:textId="77777777" w:rsidR="003045C2" w:rsidRPr="00786604" w:rsidRDefault="005F517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4354706A" w14:textId="77777777" w:rsidR="003045C2" w:rsidRPr="00786604" w:rsidRDefault="005F517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др.);</w:t>
      </w:r>
      <w:proofErr w:type="gramEnd"/>
    </w:p>
    <w:p w14:paraId="19696A8D" w14:textId="77777777" w:rsidR="003045C2" w:rsidRPr="00786604" w:rsidRDefault="005F517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C29671B" w14:textId="77777777" w:rsidR="003045C2" w:rsidRPr="00786604" w:rsidRDefault="005F517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5B656660" w14:textId="77777777" w:rsidR="003045C2" w:rsidRPr="00786604" w:rsidRDefault="005F5177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5C155C8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Регулятивные универсальные учебные действия </w:t>
      </w:r>
      <w:r w:rsidRPr="00786604">
        <w:rPr>
          <w:rFonts w:ascii="Times New Roman" w:hAnsi="Times New Roman"/>
          <w:color w:val="000000"/>
          <w:sz w:val="28"/>
          <w:lang w:val="ru-RU"/>
        </w:rPr>
        <w:t>способствуют формированию умений:</w:t>
      </w:r>
    </w:p>
    <w:p w14:paraId="3A8C4160" w14:textId="77777777" w:rsidR="003045C2" w:rsidRPr="00786604" w:rsidRDefault="005F517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31B4C389" w14:textId="77777777" w:rsidR="003045C2" w:rsidRPr="00786604" w:rsidRDefault="005F517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контролировать с небольшой помощью учителя последовательность действий по решению учебной задачи; </w:t>
      </w:r>
    </w:p>
    <w:p w14:paraId="7EBE396E" w14:textId="77777777" w:rsidR="003045C2" w:rsidRPr="00786604" w:rsidRDefault="005F5177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своей работы, анализировать оценку учителя и одноклассников, спокойно, без обид принимать советы и замечания. </w:t>
      </w:r>
    </w:p>
    <w:p w14:paraId="62AE28E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Совместная деятельность </w:t>
      </w:r>
      <w:r w:rsidRPr="00786604">
        <w:rPr>
          <w:rFonts w:ascii="Times New Roman" w:hAnsi="Times New Roman"/>
          <w:color w:val="000000"/>
          <w:sz w:val="28"/>
          <w:lang w:val="ru-RU"/>
        </w:rPr>
        <w:t>способствует формированию умений:</w:t>
      </w:r>
    </w:p>
    <w:p w14:paraId="4E64B83B" w14:textId="77777777" w:rsidR="003045C2" w:rsidRPr="00786604" w:rsidRDefault="005F517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строить свою учебную и игровую деятельность, житейские ситуации в соответствии с правилами поведения, принятыми в обществе; </w:t>
      </w:r>
    </w:p>
    <w:p w14:paraId="08FC88C0" w14:textId="77777777" w:rsidR="003045C2" w:rsidRPr="00786604" w:rsidRDefault="005F517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оценивать жизненные ситуации с точки зрения правил поведения, культуры общения, проявления терпения и уважения к собеседнику; </w:t>
      </w:r>
    </w:p>
    <w:p w14:paraId="5B16F501" w14:textId="77777777" w:rsidR="003045C2" w:rsidRPr="00786604" w:rsidRDefault="005F517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 </w:t>
      </w:r>
    </w:p>
    <w:p w14:paraId="1AC21D9A" w14:textId="77777777" w:rsidR="003045C2" w:rsidRPr="00786604" w:rsidRDefault="005F5177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из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) способы их разрешения. </w:t>
      </w:r>
    </w:p>
    <w:p w14:paraId="23F6688D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3F15A743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3CBE9E77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77D20EF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–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50964FB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317BE0F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78713465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29F4056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17FD387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6FE2A1B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Методы изучения природы. Карта мира. Материки и части света.</w:t>
      </w:r>
    </w:p>
    <w:p w14:paraId="64636BE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человека. </w:t>
      </w:r>
      <w:r w:rsidRPr="001C161E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786604">
        <w:rPr>
          <w:rFonts w:ascii="Times New Roman" w:hAnsi="Times New Roman"/>
          <w:color w:val="000000"/>
          <w:sz w:val="28"/>
          <w:lang w:val="ru-RU"/>
        </w:rPr>
        <w:t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</w:t>
      </w:r>
    </w:p>
    <w:p w14:paraId="552F8F8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1CA3001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бактериях. Грибы: строение шляпочных грибов. Грибы съедобные и несъедобные.</w:t>
      </w:r>
    </w:p>
    <w:p w14:paraId="34486E51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59BCF71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415FE2C8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Природные сообщества: лес, луг, пруд. Взаимосвязи в природном сообществе: растения – пища и укрытие для животных; животные – распространители плодов и семян растений. Влияние человека на природные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168BD9B1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Человек – часть природы. Общее представление о строении тела человека.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Системы органов (опорно-двигательная, пищеварительная, дыхательная, кровеносная, нервная, органы чувств), их роль в жизнедеятельности организма.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Измерение температуры тела человека, частоты пульса.</w:t>
      </w:r>
    </w:p>
    <w:p w14:paraId="0E2B164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26022D09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</w:t>
      </w:r>
    </w:p>
    <w:p w14:paraId="3C866F3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Безопасность в информационно-коммуникационной сети Интернет (ориентирование в признаках мошеннических действий, защита персональной информации, правила коммуникации в </w:t>
      </w:r>
      <w:proofErr w:type="spellStart"/>
      <w:r w:rsidRPr="00786604">
        <w:rPr>
          <w:rFonts w:ascii="Times New Roman" w:hAnsi="Times New Roman"/>
          <w:color w:val="000000"/>
          <w:sz w:val="28"/>
          <w:lang w:val="ru-RU"/>
        </w:rPr>
        <w:t>мессенджерах</w:t>
      </w:r>
      <w:proofErr w:type="spell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и социальных группах) в условиях контролируемого доступа в информационно-коммуникационную сеть Интернет. </w:t>
      </w:r>
    </w:p>
    <w:p w14:paraId="0C6451C4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7FA1910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Базовые логические и исследовательские действия</w:t>
      </w:r>
      <w:r w:rsidRPr="00786604">
        <w:rPr>
          <w:rFonts w:ascii="Times New Roman" w:hAnsi="Times New Roman"/>
          <w:color w:val="000000"/>
          <w:sz w:val="28"/>
          <w:lang w:val="ru-RU"/>
        </w:rPr>
        <w:t xml:space="preserve"> как часть познавательных универсальных учебных действий способствуют формированию умений:</w:t>
      </w:r>
    </w:p>
    <w:p w14:paraId="7446E9E0" w14:textId="77777777" w:rsidR="003045C2" w:rsidRPr="00786604" w:rsidRDefault="005F517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 </w:t>
      </w:r>
    </w:p>
    <w:p w14:paraId="5F873946" w14:textId="77777777" w:rsidR="003045C2" w:rsidRPr="00786604" w:rsidRDefault="005F517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устанавливать зависимость между внешним видом, особенностями поведения и условиями жизни животного; </w:t>
      </w:r>
    </w:p>
    <w:p w14:paraId="61AD18DB" w14:textId="77777777" w:rsidR="003045C2" w:rsidRPr="00786604" w:rsidRDefault="005F517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определять (в процессе рассматривания объектов и явлений) существенные признаки и отношения между объектами и явлениями; </w:t>
      </w:r>
    </w:p>
    <w:p w14:paraId="489F6F03" w14:textId="77777777" w:rsidR="003045C2" w:rsidRPr="00786604" w:rsidRDefault="005F517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моделировать цепи питания в природном сообществе; </w:t>
      </w:r>
    </w:p>
    <w:p w14:paraId="27729DAF" w14:textId="77777777" w:rsidR="003045C2" w:rsidRPr="00786604" w:rsidRDefault="005F5177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различать понятия «век», «столетие», «историческое время»; соотносить историческое событие с датой (историческим периодом).</w:t>
      </w:r>
    </w:p>
    <w:p w14:paraId="7318030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 xml:space="preserve">Работа с информацией </w:t>
      </w:r>
      <w:r w:rsidRPr="00786604">
        <w:rPr>
          <w:rFonts w:ascii="Times New Roman" w:hAnsi="Times New Roman"/>
          <w:color w:val="000000"/>
          <w:sz w:val="28"/>
          <w:lang w:val="ru-RU"/>
        </w:rPr>
        <w:t>как часть познавательных универсальных учебных действий способствует формированию умений:</w:t>
      </w:r>
    </w:p>
    <w:p w14:paraId="7B386C05" w14:textId="77777777" w:rsidR="003045C2" w:rsidRPr="00786604" w:rsidRDefault="005F517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понимать, что работа с моделями Земли (глобус, карта) может дать полезную и интересную информацию о природе нашей планеты; </w:t>
      </w:r>
    </w:p>
    <w:p w14:paraId="3E94E53E" w14:textId="77777777" w:rsidR="003045C2" w:rsidRPr="00786604" w:rsidRDefault="005F517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на глобусе материки и океаны, воспроизводить их названия; находить на карте нашу страну, столицу, свой регион; </w:t>
      </w:r>
    </w:p>
    <w:p w14:paraId="712B44E0" w14:textId="77777777" w:rsidR="003045C2" w:rsidRPr="00786604" w:rsidRDefault="005F517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читать несложные планы, соотносить условные обозначения с изображёнными объектами; </w:t>
      </w:r>
    </w:p>
    <w:p w14:paraId="23FE3EE9" w14:textId="77777777" w:rsidR="003045C2" w:rsidRPr="00786604" w:rsidRDefault="005F517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находить по предложению учителя информацию в разных источниках – текстах, таблицах, схемах, в том числе в информационно-коммуникационной сети Интернет (в условиях контролируемого входа);</w:t>
      </w:r>
    </w:p>
    <w:p w14:paraId="6BC03C18" w14:textId="77777777" w:rsidR="003045C2" w:rsidRPr="00786604" w:rsidRDefault="005F5177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безопасности при работе в информационной среде. </w:t>
      </w:r>
    </w:p>
    <w:p w14:paraId="48CE618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Коммуникативные универсальные учебные действия</w:t>
      </w:r>
      <w:r w:rsidRPr="00786604">
        <w:rPr>
          <w:rFonts w:ascii="Times New Roman" w:hAnsi="Times New Roman"/>
          <w:color w:val="000000"/>
          <w:sz w:val="28"/>
          <w:lang w:val="ru-RU"/>
        </w:rPr>
        <w:t xml:space="preserve"> способствуют формированию умений:</w:t>
      </w:r>
    </w:p>
    <w:p w14:paraId="30812961" w14:textId="77777777" w:rsidR="003045C2" w:rsidRPr="00786604" w:rsidRDefault="005F5177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ориентироваться в понятиях, соотносить понятия и термины с их краткой характеристикой:</w:t>
      </w:r>
    </w:p>
    <w:p w14:paraId="661D28D5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1. понятия и термины, связанные с социальным миром (безопасность, семейный бюджет, памятник культуры); </w:t>
      </w:r>
    </w:p>
    <w:p w14:paraId="07B44ED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 xml:space="preserve">2. понятия и термины, связанные с миром природы (планета, материк, океан, модель Земли, царство природы, природное сообщество, цепь питания, Красная книга); </w:t>
      </w:r>
      <w:proofErr w:type="gramEnd"/>
    </w:p>
    <w:p w14:paraId="2B426C2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3. понятия и термины, связанные с безопасной жизнедеятельностью (знаки дорожного движения, дорожные ловушки, опасные ситуации, предвидение).</w:t>
      </w:r>
    </w:p>
    <w:p w14:paraId="2E3C9F70" w14:textId="77777777" w:rsidR="003045C2" w:rsidRPr="00786604" w:rsidRDefault="005F517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66BD6227" w14:textId="77777777" w:rsidR="003045C2" w:rsidRPr="00786604" w:rsidRDefault="005F517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схожие, различные, индивидуальные признаки на основе сравнения объектов природы; </w:t>
      </w:r>
    </w:p>
    <w:p w14:paraId="0A6B638A" w14:textId="77777777" w:rsidR="003045C2" w:rsidRPr="00786604" w:rsidRDefault="005F517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рств пр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ироды; </w:t>
      </w:r>
    </w:p>
    <w:p w14:paraId="54D651CA" w14:textId="77777777" w:rsidR="003045C2" w:rsidRPr="00786604" w:rsidRDefault="005F517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называть признаки (характеризовать) животного (растения) как живого организма; </w:t>
      </w:r>
    </w:p>
    <w:p w14:paraId="3D0C961D" w14:textId="77777777" w:rsidR="003045C2" w:rsidRPr="00786604" w:rsidRDefault="005F5177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(характеризовать) отдельные страницы истории нашей страны (в пределах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>).</w:t>
      </w:r>
    </w:p>
    <w:p w14:paraId="26E7A74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00A5433" w14:textId="77777777" w:rsidR="003045C2" w:rsidRPr="00786604" w:rsidRDefault="005F517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планировать шаги по решению учебной задачи, контролировать свои действия (при небольшой помощи учителя); </w:t>
      </w:r>
    </w:p>
    <w:p w14:paraId="474CDB7A" w14:textId="77777777" w:rsidR="003045C2" w:rsidRPr="00786604" w:rsidRDefault="005F5177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6A8CC4F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</w:t>
      </w:r>
      <w:r w:rsidRPr="00786604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786604">
        <w:rPr>
          <w:rFonts w:ascii="Times New Roman" w:hAnsi="Times New Roman"/>
          <w:i/>
          <w:color w:val="000000"/>
          <w:sz w:val="28"/>
          <w:lang w:val="ru-RU"/>
        </w:rPr>
        <w:t>способствует формированию умений:</w:t>
      </w:r>
    </w:p>
    <w:p w14:paraId="356C216D" w14:textId="77777777" w:rsidR="003045C2" w:rsidRPr="00786604" w:rsidRDefault="005F517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участвуя в совместной деятельности, выполнять роли руководителя (лидера), подчинённого; </w:t>
      </w:r>
    </w:p>
    <w:p w14:paraId="104B1E34" w14:textId="77777777" w:rsidR="003045C2" w:rsidRPr="00786604" w:rsidRDefault="005F517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оценивать результаты деятельности участников, положительно реагировать на советы и замечания в свой адрес; </w:t>
      </w:r>
    </w:p>
    <w:p w14:paraId="2CD26EEF" w14:textId="77777777" w:rsidR="003045C2" w:rsidRPr="00786604" w:rsidRDefault="005F517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деятельности, признавать право другого человека иметь собственное суждение, мнение; </w:t>
      </w:r>
    </w:p>
    <w:p w14:paraId="1FF68996" w14:textId="77777777" w:rsidR="003045C2" w:rsidRPr="00786604" w:rsidRDefault="005F5177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самостоятельно разрешать возникающие конфликты с учётом этики общения. </w:t>
      </w:r>
    </w:p>
    <w:p w14:paraId="50091343" w14:textId="77777777" w:rsidR="003045C2" w:rsidRPr="00786604" w:rsidRDefault="003045C2">
      <w:pPr>
        <w:spacing w:after="0" w:line="264" w:lineRule="auto"/>
        <w:ind w:left="120"/>
        <w:jc w:val="both"/>
        <w:rPr>
          <w:lang w:val="ru-RU"/>
        </w:rPr>
      </w:pPr>
    </w:p>
    <w:p w14:paraId="0734CE08" w14:textId="77777777" w:rsidR="003045C2" w:rsidRPr="00786604" w:rsidRDefault="005F5177">
      <w:pPr>
        <w:spacing w:after="0" w:line="264" w:lineRule="auto"/>
        <w:ind w:left="120"/>
        <w:jc w:val="both"/>
        <w:rPr>
          <w:lang w:val="ru-RU"/>
        </w:rPr>
      </w:pPr>
      <w:r w:rsidRPr="00786604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0FD0B079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общество</w:t>
      </w:r>
    </w:p>
    <w:p w14:paraId="540EC1D6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Общая характеристика родного края, важнейшие достопримечательности, знаменитые соотечественники.</w:t>
      </w:r>
    </w:p>
    <w:p w14:paraId="552F0B34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08CDA947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54E3C509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История Отечества «Лента времени» и историческая карта.</w:t>
      </w:r>
    </w:p>
    <w:p w14:paraId="410AC59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</w:t>
      </w:r>
    </w:p>
    <w:p w14:paraId="554BB54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края.</w:t>
      </w:r>
    </w:p>
    <w:p w14:paraId="547578AC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39A33434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Человек и природа</w:t>
      </w:r>
    </w:p>
    <w:p w14:paraId="451680F0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Методы познания окружающей природы: наблюдения, сравнения, измерения, опыты по исследованию природных объектов и явлений. 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</w:t>
      </w:r>
    </w:p>
    <w:p w14:paraId="0B5D4D0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</w:t>
      </w:r>
    </w:p>
    <w:p w14:paraId="1561F21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69906A2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14:paraId="6445ADFD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6030AFD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46D74272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Правила безопасной жизнедеятельности</w:t>
      </w:r>
    </w:p>
    <w:p w14:paraId="4B1CD9BE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2CDA2F0F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 ведения в общественных местах, зонах отдыха, учреждениях культуры). Правила безопасного поведения велосипедиста с учётом дорожных знаков и разметки, сигналов и </w:t>
      </w:r>
      <w:r w:rsidRPr="00786604">
        <w:rPr>
          <w:rFonts w:ascii="Times New Roman" w:hAnsi="Times New Roman"/>
          <w:color w:val="000000"/>
          <w:sz w:val="28"/>
          <w:lang w:val="ru-RU"/>
        </w:rPr>
        <w:lastRenderedPageBreak/>
        <w:t>средств защиты велосипедиста, правила использования самоката и других средств индивидуальной мобильности.</w:t>
      </w:r>
    </w:p>
    <w:p w14:paraId="494C0E8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Безопасность в информационно-коммуникационной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информационно-коммуникационную сеть Интернет.</w:t>
      </w:r>
    </w:p>
    <w:p w14:paraId="05D6B7E7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1959BE63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Базовые логические и исследовательские действия как часть познавательных универсальных учебных действий способствуют формированию умений:</w:t>
      </w:r>
    </w:p>
    <w:p w14:paraId="22E9888D" w14:textId="77777777" w:rsidR="003045C2" w:rsidRPr="00786604" w:rsidRDefault="005F517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устанавливать последовательность этапов возрастного развития человека; </w:t>
      </w:r>
    </w:p>
    <w:p w14:paraId="74283F9E" w14:textId="77777777" w:rsidR="003045C2" w:rsidRPr="00786604" w:rsidRDefault="005F517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конструировать в учебных и игровых ситуациях правила безопасного поведения в среде обитания; </w:t>
      </w:r>
    </w:p>
    <w:p w14:paraId="471D8BA8" w14:textId="77777777" w:rsidR="003045C2" w:rsidRPr="00786604" w:rsidRDefault="005F517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моделировать схемы природных объектов (строение почвы; движение реки, форма поверхности); </w:t>
      </w:r>
    </w:p>
    <w:p w14:paraId="53837E3A" w14:textId="77777777" w:rsidR="003045C2" w:rsidRPr="00786604" w:rsidRDefault="005F517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соотносить объекты природы с принадлежностью к определённой природной зоне; </w:t>
      </w:r>
    </w:p>
    <w:p w14:paraId="768E5ADF" w14:textId="77777777" w:rsidR="003045C2" w:rsidRPr="00786604" w:rsidRDefault="005F517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классифицировать природные объекты по принадлежности к природной зоне; </w:t>
      </w:r>
    </w:p>
    <w:p w14:paraId="4E411B1E" w14:textId="77777777" w:rsidR="003045C2" w:rsidRPr="00786604" w:rsidRDefault="005F5177">
      <w:pPr>
        <w:numPr>
          <w:ilvl w:val="0"/>
          <w:numId w:val="39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вопросов. </w:t>
      </w:r>
    </w:p>
    <w:p w14:paraId="32BA1C59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Работа с информацией как часть познавательных универсальных учебных действий способствует формированию умений:</w:t>
      </w:r>
    </w:p>
    <w:p w14:paraId="28DE62FE" w14:textId="77777777" w:rsidR="003045C2" w:rsidRPr="00786604" w:rsidRDefault="005F517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768869E2" w14:textId="77777777" w:rsidR="003045C2" w:rsidRPr="00786604" w:rsidRDefault="005F517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информационно-коммуникационную сеть Интернет (в условиях контролируемого выхода); </w:t>
      </w:r>
    </w:p>
    <w:p w14:paraId="6A530B78" w14:textId="77777777" w:rsidR="003045C2" w:rsidRPr="00786604" w:rsidRDefault="005F5177">
      <w:pPr>
        <w:numPr>
          <w:ilvl w:val="0"/>
          <w:numId w:val="40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делать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 </w:t>
      </w:r>
    </w:p>
    <w:p w14:paraId="0EEBEAEA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lastRenderedPageBreak/>
        <w:t>Коммуникативные универсальные учебные действия способствуют формированию умений:</w:t>
      </w:r>
    </w:p>
    <w:p w14:paraId="0B9FD134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 </w:t>
      </w:r>
      <w:proofErr w:type="gramEnd"/>
    </w:p>
    <w:p w14:paraId="0D29623B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14:paraId="07AA169A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создавать текст-рассуждение: объяснять вред для здоровья и самочувствия организма вредных привычек; </w:t>
      </w:r>
    </w:p>
    <w:p w14:paraId="2331C905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описывать ситуации проявления нравственных качеств – отзывчивости, доброты, справедливости и др.; </w:t>
      </w:r>
    </w:p>
    <w:p w14:paraId="47F98BB3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14:paraId="4B71256C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составлять небольшие тексты «Права и обязанности гражданина РФ»; </w:t>
      </w:r>
    </w:p>
    <w:p w14:paraId="4EB58071" w14:textId="77777777" w:rsidR="003045C2" w:rsidRPr="00786604" w:rsidRDefault="005F5177">
      <w:pPr>
        <w:numPr>
          <w:ilvl w:val="0"/>
          <w:numId w:val="41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создавать небольшие тексты о знаменательных страницах истории нашей страны (в рамках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). </w:t>
      </w:r>
    </w:p>
    <w:p w14:paraId="240D5195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2DFF9580" w14:textId="77777777" w:rsidR="003045C2" w:rsidRPr="00786604" w:rsidRDefault="005F517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предвидеть трудности и возможные ошибки; </w:t>
      </w:r>
    </w:p>
    <w:p w14:paraId="41171735" w14:textId="77777777" w:rsidR="003045C2" w:rsidRPr="00786604" w:rsidRDefault="005F517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контролировать процесс и результат выполнения задания, корректировать учебные действия при необходимости; </w:t>
      </w:r>
    </w:p>
    <w:p w14:paraId="2DE21F93" w14:textId="77777777" w:rsidR="003045C2" w:rsidRPr="00786604" w:rsidRDefault="005F517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адекватно принимать оценку своей работы; планировать работу над ошибками; </w:t>
      </w:r>
    </w:p>
    <w:p w14:paraId="56E223A4" w14:textId="77777777" w:rsidR="003045C2" w:rsidRPr="00786604" w:rsidRDefault="005F5177">
      <w:pPr>
        <w:numPr>
          <w:ilvl w:val="0"/>
          <w:numId w:val="42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и чужих </w:t>
      </w:r>
      <w:proofErr w:type="gramStart"/>
      <w:r w:rsidRPr="00786604">
        <w:rPr>
          <w:rFonts w:ascii="Times New Roman" w:hAnsi="Times New Roman"/>
          <w:color w:val="000000"/>
          <w:sz w:val="28"/>
          <w:lang w:val="ru-RU"/>
        </w:rPr>
        <w:t>работах</w:t>
      </w:r>
      <w:proofErr w:type="gramEnd"/>
      <w:r w:rsidRPr="00786604">
        <w:rPr>
          <w:rFonts w:ascii="Times New Roman" w:hAnsi="Times New Roman"/>
          <w:color w:val="000000"/>
          <w:sz w:val="28"/>
          <w:lang w:val="ru-RU"/>
        </w:rPr>
        <w:t xml:space="preserve">, устанавливать их причины. </w:t>
      </w:r>
    </w:p>
    <w:p w14:paraId="3C7E313B" w14:textId="77777777" w:rsidR="003045C2" w:rsidRPr="00786604" w:rsidRDefault="005F5177">
      <w:pPr>
        <w:spacing w:after="0" w:line="264" w:lineRule="auto"/>
        <w:ind w:firstLine="600"/>
        <w:jc w:val="both"/>
        <w:rPr>
          <w:lang w:val="ru-RU"/>
        </w:rPr>
      </w:pPr>
      <w:r w:rsidRPr="00786604">
        <w:rPr>
          <w:rFonts w:ascii="Times New Roman" w:hAnsi="Times New Roman"/>
          <w:i/>
          <w:color w:val="000000"/>
          <w:sz w:val="28"/>
          <w:lang w:val="ru-RU"/>
        </w:rPr>
        <w:t>Совместная деятельность способствует формированию умений:</w:t>
      </w:r>
    </w:p>
    <w:p w14:paraId="5033786D" w14:textId="77777777" w:rsidR="003045C2" w:rsidRPr="00786604" w:rsidRDefault="005F517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выполнять правила совместной деятельности при выполнении разных ролей – руководитель, подчинённый, напарник, члена большого коллектива; </w:t>
      </w:r>
    </w:p>
    <w:p w14:paraId="619FDF30" w14:textId="77777777" w:rsidR="003045C2" w:rsidRPr="00786604" w:rsidRDefault="005F517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ответственно относиться к своим обязанностям в процессе совместной деятельности, объективно оценивать свой вклад в общее дело; </w:t>
      </w:r>
    </w:p>
    <w:p w14:paraId="4D421C5D" w14:textId="77777777" w:rsidR="003045C2" w:rsidRPr="00786604" w:rsidRDefault="005F5177">
      <w:pPr>
        <w:numPr>
          <w:ilvl w:val="0"/>
          <w:numId w:val="43"/>
        </w:numPr>
        <w:spacing w:after="0" w:line="264" w:lineRule="auto"/>
        <w:jc w:val="both"/>
        <w:rPr>
          <w:lang w:val="ru-RU"/>
        </w:rPr>
      </w:pPr>
      <w:r w:rsidRPr="00786604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7C46F326" w14:textId="77777777" w:rsidR="003045C2" w:rsidRPr="00786604" w:rsidRDefault="003045C2">
      <w:pPr>
        <w:rPr>
          <w:lang w:val="ru-RU"/>
        </w:rPr>
        <w:sectPr w:rsidR="003045C2" w:rsidRPr="00786604">
          <w:pgSz w:w="11906" w:h="16383"/>
          <w:pgMar w:top="1134" w:right="850" w:bottom="1134" w:left="1701" w:header="720" w:footer="720" w:gutter="0"/>
          <w:cols w:space="720"/>
        </w:sectPr>
      </w:pPr>
    </w:p>
    <w:p w14:paraId="48EAF110" w14:textId="77777777" w:rsidR="003045C2" w:rsidRDefault="005F5177">
      <w:pPr>
        <w:spacing w:after="0"/>
        <w:ind w:left="120"/>
      </w:pPr>
      <w:bookmarkStart w:id="4" w:name="block-990930"/>
      <w:bookmarkEnd w:id="3"/>
      <w:r w:rsidRPr="0078660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782EE12E" w14:textId="77777777" w:rsidR="003045C2" w:rsidRDefault="005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536"/>
        <w:gridCol w:w="992"/>
        <w:gridCol w:w="1843"/>
        <w:gridCol w:w="1843"/>
        <w:gridCol w:w="67"/>
        <w:gridCol w:w="2059"/>
        <w:gridCol w:w="2142"/>
      </w:tblGrid>
      <w:tr w:rsidR="0026291A" w14:paraId="72A635ED" w14:textId="696D2307" w:rsidTr="0026291A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98190E8" w14:textId="77777777" w:rsidR="0026291A" w:rsidRDefault="0026291A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A0DD0A" w14:textId="77777777" w:rsidR="0026291A" w:rsidRDefault="0026291A">
            <w:pPr>
              <w:spacing w:after="0"/>
              <w:ind w:left="135"/>
            </w:pP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C8A6B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B671725" w14:textId="77777777" w:rsidR="0026291A" w:rsidRDefault="0026291A">
            <w:pPr>
              <w:spacing w:after="0"/>
              <w:ind w:left="135"/>
            </w:pPr>
          </w:p>
        </w:tc>
        <w:tc>
          <w:tcPr>
            <w:tcW w:w="4745" w:type="dxa"/>
            <w:gridSpan w:val="4"/>
            <w:tcMar>
              <w:top w:w="50" w:type="dxa"/>
              <w:left w:w="100" w:type="dxa"/>
            </w:tcMar>
            <w:vAlign w:val="center"/>
          </w:tcPr>
          <w:p w14:paraId="7CEFABF9" w14:textId="77777777" w:rsidR="0026291A" w:rsidRDefault="0026291A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059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0C073B" w14:textId="77777777" w:rsidR="0026291A" w:rsidRDefault="0026291A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1035951D" w14:textId="77777777" w:rsidR="0026291A" w:rsidRDefault="0026291A" w:rsidP="0026291A">
            <w:pPr>
              <w:spacing w:after="0"/>
            </w:pPr>
          </w:p>
        </w:tc>
        <w:tc>
          <w:tcPr>
            <w:tcW w:w="2142" w:type="dxa"/>
            <w:vMerge w:val="restart"/>
            <w:tcBorders>
              <w:left w:val="single" w:sz="4" w:space="0" w:color="auto"/>
            </w:tcBorders>
            <w:vAlign w:val="center"/>
          </w:tcPr>
          <w:p w14:paraId="423A9C9E" w14:textId="77777777" w:rsidR="0026291A" w:rsidRDefault="0026291A" w:rsidP="0026291A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781E06E4" w14:textId="77777777" w:rsidR="0026291A" w:rsidRDefault="0026291A"/>
          <w:p w14:paraId="1F3A2259" w14:textId="77777777" w:rsidR="0026291A" w:rsidRDefault="0026291A" w:rsidP="0026291A">
            <w:pPr>
              <w:spacing w:after="0"/>
              <w:ind w:left="39"/>
            </w:pPr>
          </w:p>
          <w:p w14:paraId="1AE5ACAC" w14:textId="77777777" w:rsidR="0026291A" w:rsidRDefault="0026291A" w:rsidP="0026291A">
            <w:pPr>
              <w:spacing w:after="0"/>
            </w:pPr>
          </w:p>
        </w:tc>
      </w:tr>
      <w:tr w:rsidR="0026291A" w14:paraId="0A317AED" w14:textId="321C4D3E" w:rsidTr="0026291A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D6FAE5F" w14:textId="77777777" w:rsidR="0026291A" w:rsidRDefault="0026291A"/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081544A" w14:textId="77777777" w:rsidR="0026291A" w:rsidRDefault="0026291A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C8B9CBC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308A9E6" w14:textId="77777777" w:rsidR="0026291A" w:rsidRDefault="0026291A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E6A889C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807C162" w14:textId="77777777" w:rsidR="0026291A" w:rsidRDefault="0026291A">
            <w:pPr>
              <w:spacing w:after="0"/>
              <w:ind w:left="135"/>
            </w:pPr>
          </w:p>
        </w:tc>
        <w:tc>
          <w:tcPr>
            <w:tcW w:w="1910" w:type="dxa"/>
            <w:gridSpan w:val="2"/>
            <w:tcMar>
              <w:top w:w="50" w:type="dxa"/>
              <w:left w:w="100" w:type="dxa"/>
            </w:tcMar>
            <w:vAlign w:val="center"/>
          </w:tcPr>
          <w:p w14:paraId="3C92AEFC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24FBFFA" w14:textId="77777777" w:rsidR="0026291A" w:rsidRDefault="0026291A">
            <w:pPr>
              <w:spacing w:after="0"/>
              <w:ind w:left="135"/>
            </w:pPr>
          </w:p>
        </w:tc>
        <w:tc>
          <w:tcPr>
            <w:tcW w:w="2059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2884D022" w14:textId="77777777" w:rsidR="0026291A" w:rsidRDefault="0026291A"/>
        </w:tc>
        <w:tc>
          <w:tcPr>
            <w:tcW w:w="2142" w:type="dxa"/>
            <w:vMerge/>
            <w:tcBorders>
              <w:top w:val="nil"/>
              <w:left w:val="single" w:sz="4" w:space="0" w:color="auto"/>
            </w:tcBorders>
          </w:tcPr>
          <w:p w14:paraId="02CC0F21" w14:textId="77777777" w:rsidR="0026291A" w:rsidRDefault="0026291A"/>
        </w:tc>
      </w:tr>
      <w:tr w:rsidR="0026291A" w14:paraId="32B2D2F4" w14:textId="06F3C270" w:rsidTr="0026291A">
        <w:trPr>
          <w:trHeight w:val="144"/>
          <w:tblCellSpacing w:w="20" w:type="nil"/>
        </w:trPr>
        <w:tc>
          <w:tcPr>
            <w:tcW w:w="120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7459005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5076E574" w14:textId="77777777" w:rsidR="0026291A" w:rsidRDefault="0026291A" w:rsidP="0026291A">
            <w:pPr>
              <w:spacing w:after="0"/>
            </w:pPr>
          </w:p>
        </w:tc>
      </w:tr>
      <w:tr w:rsidR="0026291A" w:rsidRPr="00B51A85" w14:paraId="1D2D646F" w14:textId="7E493D87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153AAE4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1CFB4E9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85C1E72" w14:textId="77777777" w:rsidR="0026291A" w:rsidRDefault="0026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108C00C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7BC74E2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DCEAEE" w14:textId="458C1ED0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5ACA704F" w14:textId="714510BA" w:rsidR="0026291A" w:rsidRPr="0026291A" w:rsidRDefault="0026291A" w:rsidP="0026291A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26291A" w:rsidRPr="00B51A85" w14:paraId="45917AD9" w14:textId="1A184529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172C419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AD9E1C0" w14:textId="77777777" w:rsidR="0026291A" w:rsidRPr="00FD68A5" w:rsidRDefault="0026291A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73B66787" w14:textId="77777777" w:rsidR="0026291A" w:rsidRDefault="0026291A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7AE8BA6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E301E78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0DC027" w14:textId="2B86ECE7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3021E866" w14:textId="79C5C522" w:rsidR="0026291A" w:rsidRPr="00B51A85" w:rsidRDefault="0026291A" w:rsidP="0026291A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26291A" w14:paraId="63EA91BC" w14:textId="1F0D4098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922B923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425598B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E8FDA3" w14:textId="77777777" w:rsidR="0026291A" w:rsidRDefault="0026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5755BD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18139B5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8FACF2" w14:textId="4C62450D" w:rsidR="0026291A" w:rsidRPr="00FE1DB1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24DC6FB1" w14:textId="57ACB40E" w:rsidR="0026291A" w:rsidRDefault="0026291A"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5A73BB11" w14:textId="77777777" w:rsidR="0026291A" w:rsidRDefault="0026291A" w:rsidP="0026291A">
            <w:pPr>
              <w:spacing w:after="0"/>
            </w:pPr>
          </w:p>
        </w:tc>
      </w:tr>
      <w:tr w:rsidR="0026291A" w14:paraId="021E77C9" w14:textId="46B2A467" w:rsidTr="0026291A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38E5C0A0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1B801B" w14:textId="77777777" w:rsidR="0026291A" w:rsidRDefault="0026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70E7EAC" w14:textId="77777777" w:rsidR="0026291A" w:rsidRDefault="0026291A"/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4E59CC9F" w14:textId="77777777" w:rsidR="0026291A" w:rsidRDefault="0026291A"/>
        </w:tc>
      </w:tr>
      <w:tr w:rsidR="0026291A" w14:paraId="46418B92" w14:textId="413DFD9E" w:rsidTr="0026291A">
        <w:trPr>
          <w:trHeight w:val="144"/>
          <w:tblCellSpacing w:w="20" w:type="nil"/>
        </w:trPr>
        <w:tc>
          <w:tcPr>
            <w:tcW w:w="120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5E611B0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02377556" w14:textId="77777777" w:rsidR="0026291A" w:rsidRDefault="0026291A" w:rsidP="0026291A">
            <w:pPr>
              <w:spacing w:after="0"/>
            </w:pPr>
          </w:p>
        </w:tc>
      </w:tr>
      <w:tr w:rsidR="0026291A" w:rsidRPr="00155BDF" w14:paraId="1F781D65" w14:textId="612C6BB2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B942978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E07BABB" w14:textId="77777777" w:rsidR="0026291A" w:rsidRPr="00FD68A5" w:rsidRDefault="0026291A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993857A" w14:textId="701540B1" w:rsidR="0026291A" w:rsidRDefault="0026291A" w:rsidP="00765BD6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B748896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0A8D895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88989CC" w14:textId="395F9CCA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065CB99F" w14:textId="77777777" w:rsidR="0026291A" w:rsidRDefault="0026291A" w:rsidP="0026291A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  <w:p w14:paraId="002C86B3" w14:textId="5B23C039" w:rsidR="0026291A" w:rsidRPr="0026291A" w:rsidRDefault="0026291A" w:rsidP="0026291A">
            <w:pPr>
              <w:rPr>
                <w:rFonts w:ascii="Times New Roman" w:hAnsi="Times New Roman"/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26291A" w:rsidRPr="00155BDF" w14:paraId="636BE168" w14:textId="40D12CF1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E0C6DB4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DD96D35" w14:textId="77777777" w:rsidR="0026291A" w:rsidRPr="00FD68A5" w:rsidRDefault="0026291A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</w:t>
            </w: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ближайшего окружения.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93F436D" w14:textId="4052F988" w:rsidR="0026291A" w:rsidRDefault="0026291A" w:rsidP="00765BD6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B0A76C7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B7B8363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C6C57A9" w14:textId="240EC468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53E6F124" w14:textId="77777777" w:rsidR="0026291A" w:rsidRDefault="0026291A" w:rsidP="0026291A">
            <w:pPr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lastRenderedPageBreak/>
              <w:t>Ценности научного</w:t>
            </w:r>
            <w:r w:rsidRPr="00516EAF">
              <w:rPr>
                <w:lang w:val="ru-RU"/>
              </w:rPr>
              <w:t xml:space="preserve"> </w:t>
            </w:r>
            <w:r w:rsidRPr="00516EAF">
              <w:rPr>
                <w:lang w:val="ru-RU"/>
              </w:rPr>
              <w:lastRenderedPageBreak/>
              <w:t>позна</w:t>
            </w:r>
            <w:r>
              <w:rPr>
                <w:lang w:val="ru-RU"/>
              </w:rPr>
              <w:t>ния</w:t>
            </w:r>
          </w:p>
          <w:p w14:paraId="33B5E78D" w14:textId="059C95E9" w:rsidR="0026291A" w:rsidRPr="00B51A85" w:rsidRDefault="0026291A" w:rsidP="0026291A">
            <w:pPr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26291A" w:rsidRPr="00B51A85" w14:paraId="7E39D4CB" w14:textId="3A7E749C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CB34C17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457AEB1E" w14:textId="77777777" w:rsidR="0026291A" w:rsidRPr="00FD68A5" w:rsidRDefault="0026291A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Разные группы </w:t>
            </w:r>
            <w:proofErr w:type="spellStart"/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житвотных</w:t>
            </w:r>
            <w:proofErr w:type="spellEnd"/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79AB2CC" w14:textId="77777777" w:rsidR="0026291A" w:rsidRDefault="0026291A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4C9E7DF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70D10C7B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D8CCE9" w14:textId="25B36F93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29464221" w14:textId="599B2751" w:rsidR="0026291A" w:rsidRDefault="0026291A">
            <w:pPr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  <w:p w14:paraId="204C46D6" w14:textId="77777777" w:rsidR="0026291A" w:rsidRPr="00B51A85" w:rsidRDefault="0026291A" w:rsidP="0026291A">
            <w:pPr>
              <w:spacing w:after="0"/>
              <w:rPr>
                <w:lang w:val="ru-RU"/>
              </w:rPr>
            </w:pPr>
          </w:p>
        </w:tc>
      </w:tr>
      <w:tr w:rsidR="0026291A" w14:paraId="36F00E27" w14:textId="7084823A" w:rsidTr="0026291A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0BA55AE6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19CD370" w14:textId="77777777" w:rsidR="0026291A" w:rsidRDefault="0026291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5812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685E21" w14:textId="77777777" w:rsidR="0026291A" w:rsidRDefault="0026291A"/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2684E787" w14:textId="77777777" w:rsidR="0026291A" w:rsidRDefault="0026291A"/>
        </w:tc>
      </w:tr>
      <w:tr w:rsidR="0026291A" w14:paraId="02E74B00" w14:textId="356CF2DB" w:rsidTr="0026291A">
        <w:trPr>
          <w:trHeight w:val="144"/>
          <w:tblCellSpacing w:w="20" w:type="nil"/>
        </w:trPr>
        <w:tc>
          <w:tcPr>
            <w:tcW w:w="120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25BB2CE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2FAD9D44" w14:textId="77777777" w:rsidR="0026291A" w:rsidRDefault="0026291A" w:rsidP="0026291A">
            <w:pPr>
              <w:spacing w:after="0"/>
            </w:pPr>
          </w:p>
        </w:tc>
      </w:tr>
      <w:tr w:rsidR="0026291A" w:rsidRPr="00B51A85" w14:paraId="55677B2D" w14:textId="1E0B9D9D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E350162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52830A42" w14:textId="77777777" w:rsidR="0026291A" w:rsidRDefault="0026291A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82D67E9" w14:textId="703B432B" w:rsidR="0026291A" w:rsidRDefault="0026291A" w:rsidP="00765BD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F818A1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D5C129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603895" w14:textId="1E1F4BC9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26B5D5B3" w14:textId="17CC18DC" w:rsidR="0026291A" w:rsidRPr="0026291A" w:rsidRDefault="0026291A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3EAA4F6D" w14:textId="77777777" w:rsidR="0026291A" w:rsidRPr="00B51A85" w:rsidRDefault="0026291A" w:rsidP="0026291A">
            <w:pPr>
              <w:spacing w:after="0"/>
              <w:rPr>
                <w:lang w:val="ru-RU"/>
              </w:rPr>
            </w:pPr>
          </w:p>
        </w:tc>
      </w:tr>
      <w:tr w:rsidR="0026291A" w:rsidRPr="00B51A85" w14:paraId="4F954531" w14:textId="0A40689A" w:rsidTr="0026291A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7DED5F63" w14:textId="77777777" w:rsidR="0026291A" w:rsidRDefault="0026291A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14:paraId="16714457" w14:textId="77777777" w:rsidR="0026291A" w:rsidRPr="00FD68A5" w:rsidRDefault="0026291A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2577C53" w14:textId="2B6F2CF6" w:rsidR="0026291A" w:rsidRDefault="0026291A" w:rsidP="00765BD6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14930E7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FE5E2F6" w14:textId="77777777" w:rsidR="0026291A" w:rsidRDefault="0026291A">
            <w:pPr>
              <w:spacing w:after="0"/>
              <w:ind w:left="135"/>
              <w:jc w:val="center"/>
            </w:pPr>
          </w:p>
        </w:tc>
        <w:tc>
          <w:tcPr>
            <w:tcW w:w="2126" w:type="dxa"/>
            <w:gridSpan w:val="2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40D76D" w14:textId="31AB1B2A" w:rsidR="0026291A" w:rsidRPr="00B51A85" w:rsidRDefault="0026291A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142" w:type="dxa"/>
            <w:tcBorders>
              <w:left w:val="single" w:sz="4" w:space="0" w:color="auto"/>
            </w:tcBorders>
            <w:vAlign w:val="center"/>
          </w:tcPr>
          <w:p w14:paraId="45FAEBBA" w14:textId="77777777" w:rsidR="0026291A" w:rsidRPr="0026291A" w:rsidRDefault="0026291A" w:rsidP="0026291A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  <w:p w14:paraId="63F98AEC" w14:textId="77777777" w:rsidR="0026291A" w:rsidRPr="00B51A85" w:rsidRDefault="0026291A" w:rsidP="0026291A">
            <w:pPr>
              <w:spacing w:after="0"/>
              <w:rPr>
                <w:lang w:val="ru-RU"/>
              </w:rPr>
            </w:pPr>
          </w:p>
        </w:tc>
      </w:tr>
      <w:tr w:rsidR="00B51A85" w14:paraId="602E404E" w14:textId="77777777" w:rsidTr="0026291A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2C8C456A" w14:textId="77777777" w:rsidR="00B51A85" w:rsidRDefault="00B51A8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C4FBA78" w14:textId="77777777" w:rsidR="00B51A85" w:rsidRDefault="00B51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954" w:type="dxa"/>
            <w:gridSpan w:val="5"/>
            <w:tcMar>
              <w:top w:w="50" w:type="dxa"/>
              <w:left w:w="100" w:type="dxa"/>
            </w:tcMar>
            <w:vAlign w:val="center"/>
          </w:tcPr>
          <w:p w14:paraId="39B14198" w14:textId="77777777" w:rsidR="00B51A85" w:rsidRDefault="00B51A85"/>
        </w:tc>
      </w:tr>
      <w:tr w:rsidR="00B51A85" w14:paraId="565FA1A3" w14:textId="77777777" w:rsidTr="0026291A">
        <w:trPr>
          <w:trHeight w:val="144"/>
          <w:tblCellSpacing w:w="20" w:type="nil"/>
        </w:trPr>
        <w:tc>
          <w:tcPr>
            <w:tcW w:w="5245" w:type="dxa"/>
            <w:gridSpan w:val="2"/>
            <w:tcMar>
              <w:top w:w="50" w:type="dxa"/>
              <w:left w:w="100" w:type="dxa"/>
            </w:tcMar>
            <w:vAlign w:val="center"/>
          </w:tcPr>
          <w:p w14:paraId="7BA925C2" w14:textId="77777777" w:rsidR="00B51A85" w:rsidRPr="00FD68A5" w:rsidRDefault="00B51A85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31A900B" w14:textId="77777777" w:rsidR="00B51A85" w:rsidRDefault="00B51A85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D14C68B" w14:textId="77777777" w:rsidR="00B51A85" w:rsidRDefault="00B51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111A674" w14:textId="77777777" w:rsidR="00B51A85" w:rsidRDefault="00B51A8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268" w:type="dxa"/>
            <w:gridSpan w:val="3"/>
            <w:tcMar>
              <w:top w:w="50" w:type="dxa"/>
              <w:left w:w="100" w:type="dxa"/>
            </w:tcMar>
            <w:vAlign w:val="center"/>
          </w:tcPr>
          <w:p w14:paraId="0D2B6F75" w14:textId="77777777" w:rsidR="00B51A85" w:rsidRDefault="00B51A85"/>
        </w:tc>
      </w:tr>
    </w:tbl>
    <w:p w14:paraId="2DC8C4A8" w14:textId="77777777" w:rsidR="003045C2" w:rsidRDefault="003045C2">
      <w:pPr>
        <w:sectPr w:rsidR="003045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0A2D1DBA" w14:textId="77777777" w:rsidR="003045C2" w:rsidRDefault="005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Ind w:w="-609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3261"/>
        <w:gridCol w:w="1134"/>
        <w:gridCol w:w="1842"/>
        <w:gridCol w:w="1985"/>
        <w:gridCol w:w="3118"/>
        <w:gridCol w:w="2501"/>
      </w:tblGrid>
      <w:tr w:rsidR="00F133F7" w14:paraId="78279AAE" w14:textId="24118B95" w:rsidTr="00F133F7">
        <w:trPr>
          <w:trHeight w:val="144"/>
          <w:tblCellSpacing w:w="20" w:type="nil"/>
        </w:trPr>
        <w:tc>
          <w:tcPr>
            <w:tcW w:w="7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FDA20FD" w14:textId="77777777" w:rsidR="00F133F7" w:rsidRDefault="00F133F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30817E" w14:textId="77777777" w:rsidR="00F133F7" w:rsidRDefault="00F133F7">
            <w:pPr>
              <w:spacing w:after="0"/>
              <w:ind w:left="135"/>
            </w:pPr>
          </w:p>
        </w:tc>
        <w:tc>
          <w:tcPr>
            <w:tcW w:w="326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4BB14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2E9D54B" w14:textId="77777777" w:rsidR="00F133F7" w:rsidRDefault="00F133F7">
            <w:pPr>
              <w:spacing w:after="0"/>
              <w:ind w:left="135"/>
            </w:pPr>
          </w:p>
        </w:tc>
        <w:tc>
          <w:tcPr>
            <w:tcW w:w="4961" w:type="dxa"/>
            <w:gridSpan w:val="3"/>
            <w:tcMar>
              <w:top w:w="50" w:type="dxa"/>
              <w:left w:w="100" w:type="dxa"/>
            </w:tcMar>
            <w:vAlign w:val="center"/>
          </w:tcPr>
          <w:p w14:paraId="1FA86EB9" w14:textId="77777777" w:rsidR="00F133F7" w:rsidRDefault="00F133F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118" w:type="dxa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BAC65D5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CB5FD1" w14:textId="77777777" w:rsidR="00F133F7" w:rsidRDefault="00F133F7">
            <w:pPr>
              <w:spacing w:after="0"/>
              <w:ind w:left="135"/>
            </w:pPr>
          </w:p>
        </w:tc>
        <w:tc>
          <w:tcPr>
            <w:tcW w:w="2501" w:type="dxa"/>
            <w:vMerge w:val="restart"/>
            <w:tcBorders>
              <w:left w:val="single" w:sz="4" w:space="0" w:color="auto"/>
            </w:tcBorders>
            <w:vAlign w:val="center"/>
          </w:tcPr>
          <w:p w14:paraId="4971ED8D" w14:textId="77777777" w:rsidR="00F133F7" w:rsidRDefault="00F133F7" w:rsidP="00F133F7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50248B36" w14:textId="77777777" w:rsidR="00F133F7" w:rsidRPr="00F133F7" w:rsidRDefault="00F133F7" w:rsidP="00F133F7">
            <w:pPr>
              <w:spacing w:after="0"/>
              <w:rPr>
                <w:lang w:val="ru-RU"/>
              </w:rPr>
            </w:pPr>
          </w:p>
        </w:tc>
      </w:tr>
      <w:tr w:rsidR="00F133F7" w14:paraId="1F8CE629" w14:textId="006A232E" w:rsidTr="00F133F7">
        <w:trPr>
          <w:trHeight w:val="144"/>
          <w:tblCellSpacing w:w="20" w:type="nil"/>
        </w:trPr>
        <w:tc>
          <w:tcPr>
            <w:tcW w:w="7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2660989" w14:textId="77777777" w:rsidR="00F133F7" w:rsidRDefault="00F133F7"/>
        </w:tc>
        <w:tc>
          <w:tcPr>
            <w:tcW w:w="3261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F889E38" w14:textId="77777777" w:rsidR="00F133F7" w:rsidRDefault="00F133F7"/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772A8ED3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B6359B" w14:textId="77777777" w:rsidR="00F133F7" w:rsidRDefault="00F133F7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7334604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511BE99" w14:textId="77777777" w:rsidR="00F133F7" w:rsidRDefault="00F133F7">
            <w:pPr>
              <w:spacing w:after="0"/>
              <w:ind w:left="135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24C9E7CC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0CE4C61" w14:textId="77777777" w:rsidR="00F133F7" w:rsidRDefault="00F133F7">
            <w:pPr>
              <w:spacing w:after="0"/>
              <w:ind w:left="135"/>
            </w:pPr>
          </w:p>
        </w:tc>
        <w:tc>
          <w:tcPr>
            <w:tcW w:w="3118" w:type="dxa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5552C2F" w14:textId="77777777" w:rsidR="00F133F7" w:rsidRDefault="00F133F7"/>
        </w:tc>
        <w:tc>
          <w:tcPr>
            <w:tcW w:w="2501" w:type="dxa"/>
            <w:vMerge/>
            <w:tcBorders>
              <w:top w:val="nil"/>
              <w:left w:val="single" w:sz="4" w:space="0" w:color="auto"/>
            </w:tcBorders>
          </w:tcPr>
          <w:p w14:paraId="02D442C1" w14:textId="77777777" w:rsidR="00F133F7" w:rsidRDefault="00F133F7"/>
        </w:tc>
      </w:tr>
      <w:tr w:rsidR="00F133F7" w14:paraId="2554DAF3" w14:textId="6DB55B37" w:rsidTr="00F133F7">
        <w:trPr>
          <w:trHeight w:val="144"/>
          <w:tblCellSpacing w:w="20" w:type="nil"/>
        </w:trPr>
        <w:tc>
          <w:tcPr>
            <w:tcW w:w="1204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B6679A0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1793607" w14:textId="77777777" w:rsidR="00F133F7" w:rsidRDefault="00F133F7" w:rsidP="00F133F7">
            <w:pPr>
              <w:spacing w:after="0"/>
            </w:pPr>
          </w:p>
        </w:tc>
      </w:tr>
      <w:tr w:rsidR="00F133F7" w:rsidRPr="003D3B4B" w14:paraId="782FC05D" w14:textId="418E5276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43605E70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313D76F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B3CBAFC" w14:textId="409FCD00" w:rsidR="00F133F7" w:rsidRDefault="00F133F7" w:rsidP="004E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3DDFA1D" w14:textId="627B29B0" w:rsidR="00F133F7" w:rsidRPr="00FE1DB1" w:rsidRDefault="00FE1D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65D0F696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C90C058" w14:textId="20C4F0E8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0BFE545C" w14:textId="5D080033" w:rsidR="00F133F7" w:rsidRPr="003D3B4B" w:rsidRDefault="00F133F7" w:rsidP="00F133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F133F7" w:rsidRPr="003D3B4B" w14:paraId="0031E9F8" w14:textId="215B3284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AF3AC2A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120B52D" w14:textId="77777777" w:rsidR="00F133F7" w:rsidRPr="00FD68A5" w:rsidRDefault="00F133F7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ED36B18" w14:textId="77777777" w:rsidR="00F133F7" w:rsidRDefault="00F133F7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3FC05933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12ADF81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4CD39DE" w14:textId="3E5AB937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42ADAF52" w14:textId="16FC7E98" w:rsidR="00F133F7" w:rsidRPr="003D3B4B" w:rsidRDefault="00F133F7" w:rsidP="00F133F7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F133F7" w:rsidRPr="003D3B4B" w14:paraId="4B09E3CD" w14:textId="5119637E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5E98D5D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BE0DA17" w14:textId="77777777" w:rsidR="00F133F7" w:rsidRPr="00FD68A5" w:rsidRDefault="00F133F7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C1B7A21" w14:textId="77777777" w:rsidR="00F133F7" w:rsidRDefault="00F133F7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2924E0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16785389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295E0D" w14:textId="4EEC7896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F914D6E" w14:textId="77777777" w:rsidR="00F133F7" w:rsidRDefault="00F133F7" w:rsidP="004762C0"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  <w:p w14:paraId="560ABB5E" w14:textId="77777777" w:rsidR="00F133F7" w:rsidRPr="003D3B4B" w:rsidRDefault="00F133F7" w:rsidP="00F133F7">
            <w:pPr>
              <w:spacing w:after="0"/>
              <w:rPr>
                <w:lang w:val="ru-RU"/>
              </w:rPr>
            </w:pPr>
          </w:p>
        </w:tc>
      </w:tr>
      <w:tr w:rsidR="00F133F7" w14:paraId="64458A91" w14:textId="4BE7CB01" w:rsidTr="00F133F7">
        <w:trPr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14:paraId="55750976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5F8D37B" w14:textId="3E98AA36" w:rsidR="00F133F7" w:rsidRDefault="00F133F7" w:rsidP="004E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5D5C078" w14:textId="77777777" w:rsidR="00F133F7" w:rsidRDefault="00F133F7"/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1663D4B6" w14:textId="77777777" w:rsidR="00F133F7" w:rsidRDefault="00F133F7"/>
        </w:tc>
      </w:tr>
      <w:tr w:rsidR="00F133F7" w14:paraId="22B8D9E2" w14:textId="2C1B2A72" w:rsidTr="00F133F7">
        <w:trPr>
          <w:trHeight w:val="144"/>
          <w:tblCellSpacing w:w="20" w:type="nil"/>
        </w:trPr>
        <w:tc>
          <w:tcPr>
            <w:tcW w:w="1204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AE1C7BF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9382065" w14:textId="77777777" w:rsidR="00F133F7" w:rsidRDefault="00F133F7" w:rsidP="00F133F7">
            <w:pPr>
              <w:spacing w:after="0"/>
            </w:pPr>
          </w:p>
        </w:tc>
      </w:tr>
      <w:tr w:rsidR="00F133F7" w:rsidRPr="00155BDF" w14:paraId="5B5862F0" w14:textId="23DA7C3C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88B715E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0888FAD1" w14:textId="77777777" w:rsidR="00F133F7" w:rsidRPr="00FD68A5" w:rsidRDefault="00F133F7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познания природы. Земля и другие </w:t>
            </w:r>
            <w:proofErr w:type="spellStart"/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панеты</w:t>
            </w:r>
            <w:proofErr w:type="spellEnd"/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, звезды и созвездия.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A0AEB56" w14:textId="77777777" w:rsidR="00F133F7" w:rsidRDefault="00F133F7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5FF2F9B0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761BEAA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DC3E8C" w14:textId="66648BC4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40EEDE2C" w14:textId="77777777" w:rsidR="00F133F7" w:rsidRDefault="00F133F7" w:rsidP="00F133F7">
            <w:pPr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0FDCC4EB" w14:textId="26CE19A0" w:rsidR="007525E6" w:rsidRPr="003D3B4B" w:rsidRDefault="007525E6" w:rsidP="00F133F7">
            <w:pPr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F133F7" w:rsidRPr="00155BDF" w14:paraId="616928A1" w14:textId="6C093F44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68D88879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5F86A64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36164F67" w14:textId="34569A14" w:rsidR="00F133F7" w:rsidRDefault="00F133F7" w:rsidP="004E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10F0EA6D" w14:textId="0F9922DA" w:rsidR="00F133F7" w:rsidRPr="00FE1DB1" w:rsidRDefault="00FE1D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055E206F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70EE4B8" w14:textId="3A52C5AE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5906469" w14:textId="77777777" w:rsidR="00F133F7" w:rsidRDefault="00F133F7" w:rsidP="00F133F7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39CCF3D6" w14:textId="2F68E4E4" w:rsidR="00F133F7" w:rsidRPr="003D3B4B" w:rsidRDefault="00F133F7" w:rsidP="00F133F7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F133F7" w:rsidRPr="00155BDF" w14:paraId="15ACF8BA" w14:textId="662EBE32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1A4894C3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6D7FC25F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5950A5EE" w14:textId="36FBFC05" w:rsidR="00F133F7" w:rsidRDefault="00F133F7" w:rsidP="004E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05FA7933" w14:textId="00DABC6C" w:rsidR="00F133F7" w:rsidRPr="00FE1DB1" w:rsidRDefault="00FE1D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750855EB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BD501A5" w14:textId="6C66B39D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176FDDAB" w14:textId="77777777" w:rsidR="00F133F7" w:rsidRDefault="00F133F7" w:rsidP="00F133F7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2A437AC7" w14:textId="3FB7E465" w:rsidR="007525E6" w:rsidRPr="007525E6" w:rsidRDefault="007525E6" w:rsidP="007525E6">
            <w:pPr>
              <w:rPr>
                <w:rFonts w:ascii="Times New Roman" w:hAnsi="Times New Roman"/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F133F7" w:rsidRPr="003D3B4B" w14:paraId="7FEB3FA8" w14:textId="241B7DE5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27CEAC9F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3EC11A51" w14:textId="77777777" w:rsidR="00F133F7" w:rsidRPr="00FD68A5" w:rsidRDefault="00F133F7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111B6501" w14:textId="77777777" w:rsidR="00F133F7" w:rsidRDefault="00F133F7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2FE8717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991723E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BD89C26" w14:textId="3B058A1E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4DB991DB" w14:textId="1AAE1861" w:rsidR="00F133F7" w:rsidRPr="003D3B4B" w:rsidRDefault="007525E6" w:rsidP="007525E6">
            <w:pPr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F133F7" w14:paraId="25636DA7" w14:textId="0CBD2C00" w:rsidTr="00F133F7">
        <w:trPr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14:paraId="7EF618C6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22150CD" w14:textId="2BCB7A0D" w:rsidR="00F133F7" w:rsidRDefault="00F133F7" w:rsidP="004E456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3259F78" w14:textId="77777777" w:rsidR="00F133F7" w:rsidRDefault="00F133F7"/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504DA270" w14:textId="77777777" w:rsidR="00F133F7" w:rsidRDefault="00F133F7"/>
        </w:tc>
      </w:tr>
      <w:tr w:rsidR="00F133F7" w14:paraId="2753FF76" w14:textId="4B8F873B" w:rsidTr="00F133F7">
        <w:trPr>
          <w:trHeight w:val="144"/>
          <w:tblCellSpacing w:w="20" w:type="nil"/>
        </w:trPr>
        <w:tc>
          <w:tcPr>
            <w:tcW w:w="12049" w:type="dxa"/>
            <w:gridSpan w:val="6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27255D7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5C43B048" w14:textId="77777777" w:rsidR="00F133F7" w:rsidRDefault="00F133F7" w:rsidP="00F133F7">
            <w:pPr>
              <w:spacing w:after="0"/>
            </w:pPr>
          </w:p>
        </w:tc>
      </w:tr>
      <w:tr w:rsidR="00F133F7" w:rsidRPr="003D3B4B" w14:paraId="242F17BA" w14:textId="03FED8DC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5C7C0A23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1D9DCA5E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9692FF8" w14:textId="77777777" w:rsidR="00F133F7" w:rsidRDefault="00F13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362234B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46F0EB28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7A417D" w14:textId="5482A94F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62D2123D" w14:textId="614F99CD" w:rsidR="00F133F7" w:rsidRPr="003D3B4B" w:rsidRDefault="007525E6" w:rsidP="00F133F7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F133F7" w:rsidRPr="003D3B4B" w14:paraId="76A3EDE0" w14:textId="5DBFC902" w:rsidTr="00F133F7">
        <w:trPr>
          <w:trHeight w:val="144"/>
          <w:tblCellSpacing w:w="20" w:type="nil"/>
        </w:trPr>
        <w:tc>
          <w:tcPr>
            <w:tcW w:w="709" w:type="dxa"/>
            <w:tcMar>
              <w:top w:w="50" w:type="dxa"/>
              <w:left w:w="100" w:type="dxa"/>
            </w:tcMar>
            <w:vAlign w:val="center"/>
          </w:tcPr>
          <w:p w14:paraId="3DAE00B4" w14:textId="77777777" w:rsidR="00F133F7" w:rsidRDefault="00F133F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261" w:type="dxa"/>
            <w:tcMar>
              <w:top w:w="50" w:type="dxa"/>
              <w:left w:w="100" w:type="dxa"/>
            </w:tcMar>
            <w:vAlign w:val="center"/>
          </w:tcPr>
          <w:p w14:paraId="575DD3D4" w14:textId="77777777" w:rsidR="00F133F7" w:rsidRPr="00786604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45944F12" w14:textId="77777777" w:rsidR="00F133F7" w:rsidRDefault="00F133F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AA4452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00BF560" w14:textId="77777777" w:rsidR="00F133F7" w:rsidRDefault="00F133F7">
            <w:pPr>
              <w:spacing w:after="0"/>
              <w:ind w:left="135"/>
              <w:jc w:val="center"/>
            </w:pP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5D139D1" w14:textId="33A61311" w:rsidR="00F133F7" w:rsidRPr="003D3B4B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218F3994" w14:textId="45CC3267" w:rsidR="00F133F7" w:rsidRPr="003D3B4B" w:rsidRDefault="007525E6" w:rsidP="00F133F7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F133F7" w14:paraId="42DFEE96" w14:textId="6326A5E5" w:rsidTr="00F133F7">
        <w:trPr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14:paraId="09E99A65" w14:textId="77777777" w:rsidR="00F133F7" w:rsidRDefault="00F133F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61D4DD72" w14:textId="77777777" w:rsidR="00F133F7" w:rsidRDefault="00F13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6945" w:type="dxa"/>
            <w:gridSpan w:val="3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E404691" w14:textId="77777777" w:rsidR="00F133F7" w:rsidRDefault="00F133F7"/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5CB73607" w14:textId="77777777" w:rsidR="00F133F7" w:rsidRDefault="00F133F7"/>
        </w:tc>
      </w:tr>
      <w:tr w:rsidR="00F133F7" w14:paraId="28A3E895" w14:textId="638378F2" w:rsidTr="00F133F7">
        <w:trPr>
          <w:trHeight w:val="144"/>
          <w:tblCellSpacing w:w="20" w:type="nil"/>
        </w:trPr>
        <w:tc>
          <w:tcPr>
            <w:tcW w:w="3970" w:type="dxa"/>
            <w:gridSpan w:val="2"/>
            <w:tcMar>
              <w:top w:w="50" w:type="dxa"/>
              <w:left w:w="100" w:type="dxa"/>
            </w:tcMar>
            <w:vAlign w:val="center"/>
          </w:tcPr>
          <w:p w14:paraId="4D13DA94" w14:textId="77777777" w:rsidR="00F133F7" w:rsidRPr="00786604" w:rsidRDefault="00F133F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14:paraId="0DB5436C" w14:textId="77777777" w:rsidR="00F133F7" w:rsidRDefault="00F133F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7DE85009" w14:textId="2564EC90" w:rsidR="00F133F7" w:rsidRPr="00FE1DB1" w:rsidRDefault="00F133F7" w:rsidP="00FE1DB1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FE1DB1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14:paraId="54536640" w14:textId="77777777" w:rsidR="00F133F7" w:rsidRDefault="00F133F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311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E867E31" w14:textId="77777777" w:rsidR="00F133F7" w:rsidRDefault="00F133F7"/>
        </w:tc>
        <w:tc>
          <w:tcPr>
            <w:tcW w:w="2501" w:type="dxa"/>
            <w:tcBorders>
              <w:left w:val="single" w:sz="4" w:space="0" w:color="auto"/>
            </w:tcBorders>
            <w:vAlign w:val="center"/>
          </w:tcPr>
          <w:p w14:paraId="45C3BAA0" w14:textId="77777777" w:rsidR="00F133F7" w:rsidRDefault="00F133F7"/>
        </w:tc>
      </w:tr>
    </w:tbl>
    <w:p w14:paraId="331E5A3F" w14:textId="77777777" w:rsidR="003045C2" w:rsidRDefault="003045C2">
      <w:pPr>
        <w:sectPr w:rsidR="003045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E78EC9E" w14:textId="77777777" w:rsidR="003045C2" w:rsidRDefault="005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Ind w:w="-467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85"/>
        <w:gridCol w:w="1266"/>
        <w:gridCol w:w="1843"/>
        <w:gridCol w:w="1910"/>
        <w:gridCol w:w="72"/>
        <w:gridCol w:w="2356"/>
        <w:gridCol w:w="1891"/>
      </w:tblGrid>
      <w:tr w:rsidR="004E2F86" w14:paraId="3AD02CAE" w14:textId="16205F3E" w:rsidTr="004E2F86">
        <w:trPr>
          <w:trHeight w:val="144"/>
          <w:tblCellSpacing w:w="20" w:type="nil"/>
        </w:trPr>
        <w:tc>
          <w:tcPr>
            <w:tcW w:w="98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1A390B" w14:textId="77777777" w:rsidR="004E2F86" w:rsidRDefault="004E2F8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90B5E6C" w14:textId="77777777" w:rsidR="004E2F86" w:rsidRDefault="004E2F86">
            <w:pPr>
              <w:spacing w:after="0"/>
              <w:ind w:left="135"/>
            </w:pPr>
          </w:p>
        </w:tc>
        <w:tc>
          <w:tcPr>
            <w:tcW w:w="418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321FCB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1FA57F6" w14:textId="77777777" w:rsidR="004E2F86" w:rsidRDefault="004E2F86">
            <w:pPr>
              <w:spacing w:after="0"/>
              <w:ind w:left="135"/>
            </w:pPr>
          </w:p>
        </w:tc>
        <w:tc>
          <w:tcPr>
            <w:tcW w:w="5019" w:type="dxa"/>
            <w:gridSpan w:val="3"/>
            <w:tcMar>
              <w:top w:w="50" w:type="dxa"/>
              <w:left w:w="100" w:type="dxa"/>
            </w:tcMar>
            <w:vAlign w:val="center"/>
          </w:tcPr>
          <w:p w14:paraId="4C0D2819" w14:textId="77777777" w:rsidR="004E2F86" w:rsidRDefault="004E2F8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28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FC8159C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9F1C2F0" w14:textId="77777777" w:rsidR="004E2F86" w:rsidRDefault="004E2F86">
            <w:pPr>
              <w:spacing w:after="0"/>
              <w:ind w:left="135"/>
            </w:pPr>
          </w:p>
        </w:tc>
        <w:tc>
          <w:tcPr>
            <w:tcW w:w="1891" w:type="dxa"/>
            <w:vMerge w:val="restart"/>
            <w:tcBorders>
              <w:left w:val="single" w:sz="4" w:space="0" w:color="auto"/>
            </w:tcBorders>
            <w:vAlign w:val="center"/>
          </w:tcPr>
          <w:p w14:paraId="2E7331FB" w14:textId="77777777" w:rsidR="00155BDF" w:rsidRDefault="00155BDF" w:rsidP="00155BDF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72F292D4" w14:textId="77777777" w:rsidR="004E2F86" w:rsidRDefault="004E2F86">
            <w:pPr>
              <w:spacing w:after="0"/>
              <w:ind w:left="135"/>
            </w:pPr>
          </w:p>
        </w:tc>
      </w:tr>
      <w:tr w:rsidR="004E2F86" w14:paraId="1D3345A6" w14:textId="4AA6C701" w:rsidTr="004E2F86">
        <w:trPr>
          <w:trHeight w:val="144"/>
          <w:tblCellSpacing w:w="20" w:type="nil"/>
        </w:trPr>
        <w:tc>
          <w:tcPr>
            <w:tcW w:w="98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F4EF197" w14:textId="77777777" w:rsidR="004E2F86" w:rsidRDefault="004E2F86"/>
        </w:tc>
        <w:tc>
          <w:tcPr>
            <w:tcW w:w="41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971AA6" w14:textId="77777777" w:rsidR="004E2F86" w:rsidRDefault="004E2F86"/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9E6489E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27CA80C" w14:textId="77777777" w:rsidR="004E2F86" w:rsidRDefault="004E2F8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3479540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357744" w14:textId="77777777" w:rsidR="004E2F86" w:rsidRDefault="004E2F86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A2D5353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7E27172" w14:textId="77777777" w:rsidR="004E2F86" w:rsidRDefault="004E2F86">
            <w:pPr>
              <w:spacing w:after="0"/>
              <w:ind w:left="135"/>
            </w:pPr>
          </w:p>
        </w:tc>
        <w:tc>
          <w:tcPr>
            <w:tcW w:w="2428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6526D12B" w14:textId="77777777" w:rsidR="004E2F86" w:rsidRDefault="004E2F86"/>
        </w:tc>
        <w:tc>
          <w:tcPr>
            <w:tcW w:w="1891" w:type="dxa"/>
            <w:vMerge/>
            <w:tcBorders>
              <w:top w:val="nil"/>
              <w:left w:val="single" w:sz="4" w:space="0" w:color="auto"/>
            </w:tcBorders>
          </w:tcPr>
          <w:p w14:paraId="7B2D5B9C" w14:textId="77777777" w:rsidR="004E2F86" w:rsidRDefault="004E2F86"/>
        </w:tc>
      </w:tr>
      <w:tr w:rsidR="004E2F86" w14:paraId="522DCC47" w14:textId="5BAB95D0" w:rsidTr="004E2F86">
        <w:trPr>
          <w:trHeight w:val="144"/>
          <w:tblCellSpacing w:w="20" w:type="nil"/>
        </w:trPr>
        <w:tc>
          <w:tcPr>
            <w:tcW w:w="1261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303C1C7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609F25E0" w14:textId="77777777" w:rsidR="004E2F86" w:rsidRDefault="004E2F86" w:rsidP="004E2F86">
            <w:pPr>
              <w:spacing w:after="0"/>
            </w:pPr>
          </w:p>
        </w:tc>
      </w:tr>
      <w:tr w:rsidR="004E2F86" w:rsidRPr="00336EDC" w14:paraId="12EE2A60" w14:textId="771C5203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202A998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7B30F1F9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FBFE1C8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F45871B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495CDB4B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A55A6D7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1483373A" w14:textId="30EE5C21" w:rsidR="004E2F86" w:rsidRPr="00786604" w:rsidRDefault="004E2F86" w:rsidP="004E2F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4E2F86" w:rsidRPr="00336EDC" w14:paraId="2C8A406B" w14:textId="09A3ADF3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55DC550E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00B7CC10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- коллектив </w:t>
            </w:r>
            <w:proofErr w:type="gramStart"/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близких</w:t>
            </w:r>
            <w:proofErr w:type="gramEnd"/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. Родных людей.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61C2A5A" w14:textId="77777777" w:rsidR="004E2F86" w:rsidRDefault="004E2F86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1917C71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655FAD70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8D9498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675502F7" w14:textId="435135BB" w:rsidR="004E2F86" w:rsidRPr="00786604" w:rsidRDefault="004E2F86" w:rsidP="004E2F86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4E2F86" w:rsidRPr="00336EDC" w14:paraId="4408C93D" w14:textId="28174A46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4ED6215C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07CAB41F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66CB9BF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41E7582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6F8EBAA4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19B0B2E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208914B5" w14:textId="2609AECE" w:rsidR="004E2F86" w:rsidRPr="004E2F86" w:rsidRDefault="004E2F86" w:rsidP="004E2F86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4E2F86" w14:paraId="69DE075F" w14:textId="750C649B" w:rsidTr="004E2F86">
        <w:trPr>
          <w:trHeight w:val="144"/>
          <w:tblCellSpacing w:w="20" w:type="nil"/>
        </w:trPr>
        <w:tc>
          <w:tcPr>
            <w:tcW w:w="5169" w:type="dxa"/>
            <w:gridSpan w:val="2"/>
            <w:tcMar>
              <w:top w:w="50" w:type="dxa"/>
              <w:left w:w="100" w:type="dxa"/>
            </w:tcMar>
            <w:vAlign w:val="center"/>
          </w:tcPr>
          <w:p w14:paraId="201D07B9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14BE0087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618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826F6FC" w14:textId="77777777" w:rsidR="004E2F86" w:rsidRDefault="004E2F86"/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777C8897" w14:textId="77777777" w:rsidR="004E2F86" w:rsidRDefault="004E2F86"/>
        </w:tc>
      </w:tr>
      <w:tr w:rsidR="004E2F86" w14:paraId="4196331C" w14:textId="2E650CA3" w:rsidTr="004E2F86">
        <w:trPr>
          <w:trHeight w:val="144"/>
          <w:tblCellSpacing w:w="20" w:type="nil"/>
        </w:trPr>
        <w:tc>
          <w:tcPr>
            <w:tcW w:w="1261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5CDC1F3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75A2A84C" w14:textId="77777777" w:rsidR="004E2F86" w:rsidRDefault="004E2F86" w:rsidP="004E2F86">
            <w:pPr>
              <w:spacing w:after="0"/>
            </w:pPr>
          </w:p>
        </w:tc>
      </w:tr>
      <w:tr w:rsidR="004E2F86" w:rsidRPr="00155BDF" w14:paraId="78A5A814" w14:textId="506BE64E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A339CFA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6919FA8F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4AE34B1" w14:textId="77777777" w:rsidR="004E2F86" w:rsidRDefault="004E2F86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A281DA0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00056D3A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B3C0556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566F2FA0" w14:textId="1CAB2D2D" w:rsidR="004E2F86" w:rsidRPr="00786604" w:rsidRDefault="004E2F86" w:rsidP="004E2F86">
            <w:pPr>
              <w:rPr>
                <w:lang w:val="ru-RU"/>
              </w:rPr>
            </w:pPr>
          </w:p>
        </w:tc>
      </w:tr>
      <w:tr w:rsidR="004E2F86" w:rsidRPr="00155BDF" w14:paraId="31969415" w14:textId="0681E16C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062E0E5D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2FE9CC72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3754EFE8" w14:textId="77777777" w:rsidR="004E2F86" w:rsidRDefault="004E2F86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0845D7D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010365D2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A65E1DB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3FB1A747" w14:textId="6DF0D949" w:rsidR="004E2F86" w:rsidRPr="00786604" w:rsidRDefault="004E2F86" w:rsidP="004E2F86">
            <w:pPr>
              <w:spacing w:after="0"/>
              <w:rPr>
                <w:lang w:val="ru-RU"/>
              </w:rPr>
            </w:pPr>
          </w:p>
        </w:tc>
      </w:tr>
      <w:tr w:rsidR="004E2F86" w:rsidRPr="00155BDF" w14:paraId="437B2040" w14:textId="46AD509E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8BBC2DE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562FA54D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7CE54F1D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4190B11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4FCA44A5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DB853FF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0EB01D5B" w14:textId="77777777" w:rsidR="004E2F86" w:rsidRDefault="004E2F86" w:rsidP="00E65C72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01FAAA93" w14:textId="1562E335" w:rsidR="004E2F86" w:rsidRPr="00786604" w:rsidRDefault="004E2F86" w:rsidP="004E2F86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4E2F86" w:rsidRPr="00155BDF" w14:paraId="4B2EFA40" w14:textId="63AFC651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590FD15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2.4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0649F390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E118220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0B9E2E9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5642E3F4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F2FE347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64FA5AD3" w14:textId="77777777" w:rsidR="004E2F86" w:rsidRDefault="004E2F86" w:rsidP="004E2F86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69580E4B" w14:textId="29DF8B22" w:rsidR="004E2F86" w:rsidRPr="00786604" w:rsidRDefault="004E2F86" w:rsidP="004E2F8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Гражданское воспитание</w:t>
            </w:r>
          </w:p>
        </w:tc>
      </w:tr>
      <w:tr w:rsidR="004E2F86" w:rsidRPr="00336EDC" w14:paraId="42E2C5CC" w14:textId="3AC89BC0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644352D2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05CD3FDF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E1811F9" w14:textId="28E83EBA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764DA1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118D00F8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96AD7B9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3D0BF6FB" w14:textId="7D8658CD" w:rsidR="004E2F86" w:rsidRPr="00786604" w:rsidRDefault="004E2F86" w:rsidP="004E2F86">
            <w:pPr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4E2F86" w:rsidRPr="00336EDC" w14:paraId="2EA74904" w14:textId="755F1670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10CB0B0A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58732FA2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55F7521C" w14:textId="59881BCF" w:rsidR="004E2F86" w:rsidRPr="004762C0" w:rsidRDefault="004E2F86" w:rsidP="004762C0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C15EA78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3FD0BF75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64DB861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5BECBFEC" w14:textId="56BBCBCD" w:rsidR="004E2F86" w:rsidRPr="00786604" w:rsidRDefault="004E2F86" w:rsidP="004E2F86">
            <w:pPr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4E2F86" w14:paraId="1CFD10A9" w14:textId="66426BF5" w:rsidTr="004E2F86">
        <w:trPr>
          <w:trHeight w:val="144"/>
          <w:tblCellSpacing w:w="20" w:type="nil"/>
        </w:trPr>
        <w:tc>
          <w:tcPr>
            <w:tcW w:w="5169" w:type="dxa"/>
            <w:gridSpan w:val="2"/>
            <w:tcMar>
              <w:top w:w="50" w:type="dxa"/>
              <w:left w:w="100" w:type="dxa"/>
            </w:tcMar>
            <w:vAlign w:val="center"/>
          </w:tcPr>
          <w:p w14:paraId="62A8E7E2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4D4A33F" w14:textId="438FA089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18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C8748B4" w14:textId="77777777" w:rsidR="004E2F86" w:rsidRDefault="004E2F86"/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1D348892" w14:textId="77777777" w:rsidR="004E2F86" w:rsidRDefault="004E2F86"/>
        </w:tc>
      </w:tr>
      <w:tr w:rsidR="004E2F86" w14:paraId="28A289CD" w14:textId="19AC5F2D" w:rsidTr="004E2F86">
        <w:trPr>
          <w:trHeight w:val="144"/>
          <w:tblCellSpacing w:w="20" w:type="nil"/>
        </w:trPr>
        <w:tc>
          <w:tcPr>
            <w:tcW w:w="12616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374F332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04CC072F" w14:textId="77777777" w:rsidR="004E2F86" w:rsidRDefault="004E2F86" w:rsidP="004E2F86">
            <w:pPr>
              <w:spacing w:after="0"/>
            </w:pPr>
          </w:p>
        </w:tc>
      </w:tr>
      <w:tr w:rsidR="004E2F86" w:rsidRPr="00336EDC" w14:paraId="1AC60CFD" w14:textId="5A43784B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7E8D3FA1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0BCF129B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22097564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FE92FD4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0FDCC231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12940A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696AB095" w14:textId="54C407DE" w:rsidR="004E2F86" w:rsidRPr="00786604" w:rsidRDefault="004E2F86" w:rsidP="004E2F86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4E2F86" w:rsidRPr="00336EDC" w14:paraId="4B505440" w14:textId="418D047C" w:rsidTr="004E2F86">
        <w:trPr>
          <w:trHeight w:val="144"/>
          <w:tblCellSpacing w:w="20" w:type="nil"/>
        </w:trPr>
        <w:tc>
          <w:tcPr>
            <w:tcW w:w="984" w:type="dxa"/>
            <w:tcMar>
              <w:top w:w="50" w:type="dxa"/>
              <w:left w:w="100" w:type="dxa"/>
            </w:tcMar>
            <w:vAlign w:val="center"/>
          </w:tcPr>
          <w:p w14:paraId="3AED1915" w14:textId="77777777" w:rsidR="004E2F86" w:rsidRDefault="004E2F8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185" w:type="dxa"/>
            <w:tcMar>
              <w:top w:w="50" w:type="dxa"/>
              <w:left w:w="100" w:type="dxa"/>
            </w:tcMar>
            <w:vAlign w:val="center"/>
          </w:tcPr>
          <w:p w14:paraId="34E805EF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44386A5B" w14:textId="77777777" w:rsidR="004E2F86" w:rsidRDefault="004E2F86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4354F84E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2DC69A9C" w14:textId="77777777" w:rsidR="004E2F86" w:rsidRDefault="004E2F86">
            <w:pPr>
              <w:spacing w:after="0"/>
              <w:ind w:left="135"/>
              <w:jc w:val="center"/>
            </w:pP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7261715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59F1D6AC" w14:textId="7F6EBFAA" w:rsidR="004E2F86" w:rsidRPr="00786604" w:rsidRDefault="004E2F86" w:rsidP="004E2F86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4E2F86" w14:paraId="162E9F0B" w14:textId="6283473C" w:rsidTr="004E2F86">
        <w:trPr>
          <w:trHeight w:val="144"/>
          <w:tblCellSpacing w:w="20" w:type="nil"/>
        </w:trPr>
        <w:tc>
          <w:tcPr>
            <w:tcW w:w="5169" w:type="dxa"/>
            <w:gridSpan w:val="2"/>
            <w:tcMar>
              <w:top w:w="50" w:type="dxa"/>
              <w:left w:w="100" w:type="dxa"/>
            </w:tcMar>
            <w:vAlign w:val="center"/>
          </w:tcPr>
          <w:p w14:paraId="63BCE9FF" w14:textId="77777777" w:rsidR="004E2F86" w:rsidRDefault="004E2F8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6169D82A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6181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496BF1E" w14:textId="77777777" w:rsidR="004E2F86" w:rsidRDefault="004E2F86"/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6150BC8F" w14:textId="77777777" w:rsidR="004E2F86" w:rsidRDefault="004E2F86"/>
        </w:tc>
      </w:tr>
      <w:tr w:rsidR="004E2F86" w14:paraId="2148D556" w14:textId="62B9116D" w:rsidTr="004E2F86">
        <w:trPr>
          <w:trHeight w:val="144"/>
          <w:tblCellSpacing w:w="20" w:type="nil"/>
        </w:trPr>
        <w:tc>
          <w:tcPr>
            <w:tcW w:w="5169" w:type="dxa"/>
            <w:gridSpan w:val="2"/>
            <w:tcMar>
              <w:top w:w="50" w:type="dxa"/>
              <w:left w:w="100" w:type="dxa"/>
            </w:tcMar>
            <w:vAlign w:val="center"/>
          </w:tcPr>
          <w:p w14:paraId="6EC13182" w14:textId="77777777" w:rsidR="004E2F86" w:rsidRPr="00786604" w:rsidRDefault="004E2F86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66" w:type="dxa"/>
            <w:tcMar>
              <w:top w:w="50" w:type="dxa"/>
              <w:left w:w="100" w:type="dxa"/>
            </w:tcMar>
            <w:vAlign w:val="center"/>
          </w:tcPr>
          <w:p w14:paraId="04954177" w14:textId="77777777" w:rsidR="004E2F86" w:rsidRDefault="004E2F86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CFD21CF" w14:textId="61D0D559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82" w:type="dxa"/>
            <w:gridSpan w:val="2"/>
            <w:tcMar>
              <w:top w:w="50" w:type="dxa"/>
              <w:left w:w="100" w:type="dxa"/>
            </w:tcMar>
            <w:vAlign w:val="center"/>
          </w:tcPr>
          <w:p w14:paraId="4606E927" w14:textId="77777777" w:rsidR="004E2F86" w:rsidRDefault="004E2F8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356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22B46D3" w14:textId="77777777" w:rsidR="004E2F86" w:rsidRDefault="004E2F86"/>
        </w:tc>
        <w:tc>
          <w:tcPr>
            <w:tcW w:w="1891" w:type="dxa"/>
            <w:tcBorders>
              <w:left w:val="single" w:sz="4" w:space="0" w:color="auto"/>
            </w:tcBorders>
            <w:vAlign w:val="center"/>
          </w:tcPr>
          <w:p w14:paraId="70DE5FCE" w14:textId="77777777" w:rsidR="004E2F86" w:rsidRDefault="004E2F86"/>
        </w:tc>
      </w:tr>
    </w:tbl>
    <w:p w14:paraId="022CFF11" w14:textId="77777777" w:rsidR="003045C2" w:rsidRDefault="003045C2">
      <w:pPr>
        <w:sectPr w:rsidR="003045C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341D2D8" w14:textId="77777777" w:rsidR="003045C2" w:rsidRDefault="005F517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4375"/>
        <w:gridCol w:w="992"/>
        <w:gridCol w:w="1843"/>
        <w:gridCol w:w="1842"/>
        <w:gridCol w:w="142"/>
        <w:gridCol w:w="2268"/>
        <w:gridCol w:w="1757"/>
      </w:tblGrid>
      <w:tr w:rsidR="00131956" w14:paraId="08A41377" w14:textId="224D34A4" w:rsidTr="00EA1D37">
        <w:trPr>
          <w:trHeight w:val="144"/>
          <w:tblCellSpacing w:w="20" w:type="nil"/>
        </w:trPr>
        <w:tc>
          <w:tcPr>
            <w:tcW w:w="68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426DA1" w14:textId="77777777" w:rsidR="00131956" w:rsidRDefault="0013195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2749D12" w14:textId="77777777" w:rsidR="00131956" w:rsidRDefault="00131956">
            <w:pPr>
              <w:spacing w:after="0"/>
              <w:ind w:left="135"/>
            </w:pPr>
          </w:p>
        </w:tc>
        <w:tc>
          <w:tcPr>
            <w:tcW w:w="437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BA7E61" w14:textId="77777777" w:rsidR="00131956" w:rsidRDefault="00131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38F039C" w14:textId="77777777" w:rsidR="00131956" w:rsidRDefault="00131956">
            <w:pPr>
              <w:spacing w:after="0"/>
              <w:ind w:left="135"/>
            </w:pPr>
          </w:p>
        </w:tc>
        <w:tc>
          <w:tcPr>
            <w:tcW w:w="4677" w:type="dxa"/>
            <w:gridSpan w:val="3"/>
            <w:tcMar>
              <w:top w:w="50" w:type="dxa"/>
              <w:left w:w="100" w:type="dxa"/>
            </w:tcMar>
            <w:vAlign w:val="center"/>
          </w:tcPr>
          <w:p w14:paraId="508A769A" w14:textId="77777777" w:rsidR="00131956" w:rsidRDefault="00131956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0" w:type="dxa"/>
            <w:gridSpan w:val="2"/>
            <w:vMerge w:val="restart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00182E9" w14:textId="77777777" w:rsidR="00131956" w:rsidRDefault="001319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)</w:t>
            </w:r>
          </w:p>
          <w:p w14:paraId="36395C28" w14:textId="77777777" w:rsidR="00131956" w:rsidRDefault="00131956">
            <w:pPr>
              <w:spacing w:after="0"/>
              <w:ind w:left="135"/>
              <w:rPr>
                <w:rFonts w:ascii="Times New Roman" w:hAnsi="Times New Roman"/>
                <w:b/>
                <w:color w:val="000000"/>
                <w:sz w:val="24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14:paraId="4A85C359" w14:textId="77777777" w:rsidR="00131956" w:rsidRDefault="00131956" w:rsidP="00131956">
            <w:pPr>
              <w:spacing w:after="0"/>
            </w:pPr>
          </w:p>
        </w:tc>
        <w:tc>
          <w:tcPr>
            <w:tcW w:w="1757" w:type="dxa"/>
            <w:vMerge w:val="restart"/>
            <w:tcBorders>
              <w:left w:val="single" w:sz="4" w:space="0" w:color="auto"/>
            </w:tcBorders>
            <w:vAlign w:val="center"/>
          </w:tcPr>
          <w:p w14:paraId="281277D9" w14:textId="77777777" w:rsidR="00155BDF" w:rsidRDefault="00155BDF" w:rsidP="00155BDF">
            <w:r w:rsidRPr="00516EA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Направления воспитания</w:t>
            </w:r>
          </w:p>
          <w:p w14:paraId="4D773C7E" w14:textId="77777777" w:rsidR="00131956" w:rsidRDefault="00131956" w:rsidP="00131956">
            <w:pPr>
              <w:spacing w:after="0"/>
              <w:ind w:left="63"/>
            </w:pPr>
            <w:bookmarkStart w:id="5" w:name="_GoBack"/>
            <w:bookmarkEnd w:id="5"/>
          </w:p>
          <w:p w14:paraId="06E936E5" w14:textId="77777777" w:rsidR="00131956" w:rsidRDefault="00131956" w:rsidP="00131956">
            <w:pPr>
              <w:spacing w:after="0"/>
            </w:pPr>
          </w:p>
        </w:tc>
      </w:tr>
      <w:tr w:rsidR="00131956" w14:paraId="6DBE04E3" w14:textId="503504BB" w:rsidTr="00EA1D37">
        <w:trPr>
          <w:trHeight w:val="144"/>
          <w:tblCellSpacing w:w="20" w:type="nil"/>
        </w:trPr>
        <w:tc>
          <w:tcPr>
            <w:tcW w:w="68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98B5F73" w14:textId="77777777" w:rsidR="00131956" w:rsidRDefault="00131956"/>
        </w:tc>
        <w:tc>
          <w:tcPr>
            <w:tcW w:w="43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2D9807E" w14:textId="77777777" w:rsidR="00131956" w:rsidRDefault="00131956"/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D2320B7" w14:textId="77777777" w:rsidR="00131956" w:rsidRDefault="00131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7AAD624" w14:textId="77777777" w:rsidR="00131956" w:rsidRDefault="00131956">
            <w:pPr>
              <w:spacing w:after="0"/>
              <w:ind w:left="135"/>
            </w:pP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FE5C565" w14:textId="77777777" w:rsidR="00131956" w:rsidRDefault="00131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CD294DF" w14:textId="77777777" w:rsidR="00131956" w:rsidRDefault="00131956">
            <w:pPr>
              <w:spacing w:after="0"/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14:paraId="65A61F67" w14:textId="77777777" w:rsidR="00131956" w:rsidRDefault="00131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10F9DF1" w14:textId="77777777" w:rsidR="00131956" w:rsidRDefault="00131956">
            <w:pPr>
              <w:spacing w:after="0"/>
              <w:ind w:left="135"/>
            </w:pPr>
          </w:p>
        </w:tc>
        <w:tc>
          <w:tcPr>
            <w:tcW w:w="2410" w:type="dxa"/>
            <w:gridSpan w:val="2"/>
            <w:vMerge/>
            <w:tcBorders>
              <w:top w:val="nil"/>
              <w:right w:val="single" w:sz="4" w:space="0" w:color="auto"/>
            </w:tcBorders>
            <w:tcMar>
              <w:top w:w="50" w:type="dxa"/>
              <w:left w:w="100" w:type="dxa"/>
            </w:tcMar>
          </w:tcPr>
          <w:p w14:paraId="3F2AF321" w14:textId="77777777" w:rsidR="00131956" w:rsidRDefault="00131956"/>
        </w:tc>
        <w:tc>
          <w:tcPr>
            <w:tcW w:w="1757" w:type="dxa"/>
            <w:vMerge/>
            <w:tcBorders>
              <w:top w:val="nil"/>
              <w:left w:val="single" w:sz="4" w:space="0" w:color="auto"/>
            </w:tcBorders>
          </w:tcPr>
          <w:p w14:paraId="1D034A7C" w14:textId="77777777" w:rsidR="00131956" w:rsidRDefault="00131956"/>
        </w:tc>
      </w:tr>
      <w:tr w:rsidR="00131956" w14:paraId="64FAE9A9" w14:textId="0B7BEC79" w:rsidTr="00EA1D37">
        <w:trPr>
          <w:trHeight w:val="144"/>
          <w:tblCellSpacing w:w="20" w:type="nil"/>
        </w:trPr>
        <w:tc>
          <w:tcPr>
            <w:tcW w:w="121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CE78BE" w14:textId="77777777" w:rsidR="00131956" w:rsidRDefault="00131956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2C2B928F" w14:textId="77777777" w:rsidR="00131956" w:rsidRDefault="00131956" w:rsidP="00131956">
            <w:pPr>
              <w:spacing w:after="0"/>
            </w:pPr>
          </w:p>
        </w:tc>
      </w:tr>
      <w:tr w:rsidR="00EA1D37" w:rsidRPr="00336EDC" w14:paraId="3384D5C4" w14:textId="06EF085E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8E2F408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05B87F26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11F276AD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DBF8239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56F38119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6AC855B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1B20B9DE" w14:textId="066D9CD6" w:rsidR="00EA1D37" w:rsidRPr="00786604" w:rsidRDefault="00EA1D37" w:rsidP="001319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EA1D37" w:rsidRPr="00336EDC" w14:paraId="21CCF833" w14:textId="0D60F1DD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0A0994A7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2C9872FB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F7FD661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6504738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20C8EC1D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5716D3EC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5B2B6D25" w14:textId="36266980" w:rsidR="00EA1D37" w:rsidRPr="00786604" w:rsidRDefault="00EA1D37" w:rsidP="00131956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Духовно-нравственное воспитание</w:t>
            </w:r>
          </w:p>
        </w:tc>
      </w:tr>
      <w:tr w:rsidR="00EA1D37" w:rsidRPr="00336EDC" w14:paraId="73DED03D" w14:textId="3EECD718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4F5A92D8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60C04BE6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C2C91D1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E2E1E7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6F015918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1C3E96D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1F049162" w14:textId="7AAA3055" w:rsidR="00EA1D37" w:rsidRPr="00786604" w:rsidRDefault="00EA1D37" w:rsidP="001319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Гражданско-патриотическое</w:t>
            </w:r>
          </w:p>
        </w:tc>
      </w:tr>
      <w:tr w:rsidR="00EA1D37" w14:paraId="10168542" w14:textId="58FCBD21" w:rsidTr="00EA1D3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45E7A59A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2C8DF15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F23162C" w14:textId="77777777" w:rsidR="00EA1D37" w:rsidRDefault="00EA1D37"/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72F06E28" w14:textId="77777777" w:rsidR="00EA1D37" w:rsidRDefault="00EA1D37"/>
        </w:tc>
      </w:tr>
      <w:tr w:rsidR="00EA1D37" w14:paraId="48186D45" w14:textId="6F9ADACC" w:rsidTr="00EA1D37">
        <w:trPr>
          <w:trHeight w:val="144"/>
          <w:tblCellSpacing w:w="20" w:type="nil"/>
        </w:trPr>
        <w:tc>
          <w:tcPr>
            <w:tcW w:w="121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B02DE56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22C8BA93" w14:textId="77777777" w:rsidR="00EA1D37" w:rsidRDefault="00EA1D37" w:rsidP="00131956">
            <w:pPr>
              <w:spacing w:after="0"/>
            </w:pPr>
          </w:p>
        </w:tc>
      </w:tr>
      <w:tr w:rsidR="00EA1D37" w:rsidRPr="00155BDF" w14:paraId="18F87E0B" w14:textId="0277509A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6C24DCB6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5D341A7E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2E92EAA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36AFEFE6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693109E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2F12A82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58B5A9F4" w14:textId="77777777" w:rsidR="00EA1D37" w:rsidRDefault="00EA1D37" w:rsidP="00E65C72">
            <w:pPr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365BE2E3" w14:textId="4C45EAAE" w:rsidR="00EA1D37" w:rsidRPr="00786604" w:rsidRDefault="00EA1D37" w:rsidP="00131956">
            <w:pPr>
              <w:spacing w:after="0"/>
              <w:rPr>
                <w:lang w:val="ru-RU"/>
              </w:rPr>
            </w:pPr>
            <w:r w:rsidRPr="007D1891">
              <w:rPr>
                <w:rFonts w:ascii="Times New Roman" w:hAnsi="Times New Roman"/>
                <w:lang w:val="ru-RU"/>
              </w:rPr>
              <w:t>Эстетическое воспитание</w:t>
            </w:r>
          </w:p>
        </w:tc>
      </w:tr>
      <w:tr w:rsidR="00EA1D37" w:rsidRPr="00155BDF" w14:paraId="6FFF347B" w14:textId="1A843FFD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08240C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235B8EBE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A7FD336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64D67D55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39300FF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999E552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3148E469" w14:textId="77777777" w:rsidR="00EA1D37" w:rsidRDefault="00EA1D37" w:rsidP="00E65C72">
            <w:pPr>
              <w:spacing w:after="0"/>
              <w:rPr>
                <w:lang w:val="ru-RU"/>
              </w:rPr>
            </w:pPr>
            <w:r w:rsidRPr="00E06793">
              <w:rPr>
                <w:rFonts w:ascii="Times New Roman" w:hAnsi="Times New Roman" w:cs="Times New Roman"/>
                <w:lang w:val="ru-RU"/>
              </w:rPr>
              <w:t>Ценности научного</w:t>
            </w:r>
            <w:r w:rsidRPr="00516EAF">
              <w:rPr>
                <w:lang w:val="ru-RU"/>
              </w:rPr>
              <w:t xml:space="preserve"> позна</w:t>
            </w:r>
            <w:r>
              <w:rPr>
                <w:lang w:val="ru-RU"/>
              </w:rPr>
              <w:t>ния</w:t>
            </w:r>
          </w:p>
          <w:p w14:paraId="5E977A04" w14:textId="546F69C2" w:rsidR="00EA1D37" w:rsidRPr="00786604" w:rsidRDefault="00EA1D37" w:rsidP="00131956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Трудовое воспитание</w:t>
            </w:r>
          </w:p>
        </w:tc>
      </w:tr>
      <w:tr w:rsidR="00EA1D37" w:rsidRPr="00336EDC" w14:paraId="6DA14881" w14:textId="3A7A34C9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C8D4DA4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43E86944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461B23A1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A32ADBC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253FBB66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904F114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7D47D80F" w14:textId="047264D3" w:rsidR="00EA1D37" w:rsidRPr="00786604" w:rsidRDefault="00EA1D37" w:rsidP="00131956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EA1D37" w:rsidRPr="00336EDC" w14:paraId="7E6654F9" w14:textId="21AADE75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5F677E90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206F4457" w14:textId="77777777" w:rsidR="00EA1D37" w:rsidRDefault="00EA1D37">
            <w:pPr>
              <w:spacing w:after="0"/>
              <w:ind w:left="135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79D71E7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1E27A2E1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71A06428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312F4B3E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3324E414" w14:textId="3392AA66" w:rsidR="00EA1D37" w:rsidRPr="00786604" w:rsidRDefault="00EA1D37" w:rsidP="00131956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Экологическое воспитание</w:t>
            </w:r>
          </w:p>
        </w:tc>
      </w:tr>
      <w:tr w:rsidR="00EA1D37" w14:paraId="39F1258F" w14:textId="03B50E16" w:rsidTr="00EA1D3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36D6D14A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6A27CF09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143E6D3B" w14:textId="77777777" w:rsidR="00EA1D37" w:rsidRDefault="00EA1D37"/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53EA15D7" w14:textId="77777777" w:rsidR="00EA1D37" w:rsidRDefault="00EA1D37"/>
        </w:tc>
      </w:tr>
      <w:tr w:rsidR="00EA1D37" w14:paraId="2D90DD69" w14:textId="7229E26D" w:rsidTr="00EA1D37">
        <w:trPr>
          <w:trHeight w:val="144"/>
          <w:tblCellSpacing w:w="20" w:type="nil"/>
        </w:trPr>
        <w:tc>
          <w:tcPr>
            <w:tcW w:w="12149" w:type="dxa"/>
            <w:gridSpan w:val="7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733AB078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4BE05E7E" w14:textId="77777777" w:rsidR="00EA1D37" w:rsidRDefault="00EA1D37" w:rsidP="00EA1D37">
            <w:pPr>
              <w:spacing w:after="0"/>
            </w:pPr>
          </w:p>
        </w:tc>
      </w:tr>
      <w:tr w:rsidR="00EA1D37" w:rsidRPr="00336EDC" w14:paraId="10EA8810" w14:textId="00DA7656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298ADBB0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4F1AC0E9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067798B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CAEAD9A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4446BA32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6861F46A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57FA7FCE" w14:textId="01E69436" w:rsidR="00EA1D37" w:rsidRPr="00786604" w:rsidRDefault="00EA1D37" w:rsidP="00EA1D37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EA1D37" w:rsidRPr="00336EDC" w14:paraId="64D98CF3" w14:textId="23D5BC88" w:rsidTr="00EA1D37">
        <w:trPr>
          <w:trHeight w:val="144"/>
          <w:tblCellSpacing w:w="20" w:type="nil"/>
        </w:trPr>
        <w:tc>
          <w:tcPr>
            <w:tcW w:w="687" w:type="dxa"/>
            <w:tcMar>
              <w:top w:w="50" w:type="dxa"/>
              <w:left w:w="100" w:type="dxa"/>
            </w:tcMar>
            <w:vAlign w:val="center"/>
          </w:tcPr>
          <w:p w14:paraId="10728377" w14:textId="77777777" w:rsidR="00EA1D37" w:rsidRDefault="00EA1D3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75" w:type="dxa"/>
            <w:tcMar>
              <w:top w:w="50" w:type="dxa"/>
              <w:left w:w="100" w:type="dxa"/>
            </w:tcMar>
            <w:vAlign w:val="center"/>
          </w:tcPr>
          <w:p w14:paraId="142A21CF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2F5FB0CE" w14:textId="77777777" w:rsidR="00EA1D37" w:rsidRDefault="00EA1D37">
            <w:pPr>
              <w:spacing w:after="0"/>
              <w:ind w:left="135"/>
              <w:jc w:val="center"/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050EA7EE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1E4D07D1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0C3192CD" w14:textId="77777777" w:rsidR="00EA1D37" w:rsidRPr="00786604" w:rsidRDefault="00EA1D37">
            <w:pPr>
              <w:spacing w:after="0"/>
              <w:ind w:left="135"/>
              <w:rPr>
                <w:lang w:val="ru-RU"/>
              </w:rPr>
            </w:pPr>
            <w:r w:rsidRPr="0078660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8660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59AE7DCE" w14:textId="05D081CC" w:rsidR="00EA1D37" w:rsidRPr="00786604" w:rsidRDefault="00EA1D37" w:rsidP="00EA1D37">
            <w:pPr>
              <w:spacing w:after="0"/>
              <w:rPr>
                <w:lang w:val="ru-RU"/>
              </w:rPr>
            </w:pPr>
            <w:r w:rsidRPr="00690D43">
              <w:rPr>
                <w:rFonts w:ascii="Times New Roman" w:hAnsi="Times New Roman"/>
                <w:lang w:val="ru-RU"/>
              </w:rPr>
              <w:t>Физическое воспитание</w:t>
            </w:r>
          </w:p>
        </w:tc>
      </w:tr>
      <w:tr w:rsidR="00EA1D37" w14:paraId="6714A55D" w14:textId="7BD2ADB7" w:rsidTr="00EA1D3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09013540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0E648C1B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6095" w:type="dxa"/>
            <w:gridSpan w:val="4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425F8F99" w14:textId="77777777" w:rsidR="00EA1D37" w:rsidRDefault="00EA1D37"/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5C5F3AAB" w14:textId="77777777" w:rsidR="00EA1D37" w:rsidRDefault="00EA1D37"/>
        </w:tc>
      </w:tr>
      <w:tr w:rsidR="00EA1D37" w14:paraId="64A61177" w14:textId="11F590C6" w:rsidTr="00EA1D3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1E18D740" w14:textId="77777777" w:rsidR="00EA1D37" w:rsidRDefault="00EA1D3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3A066C65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237936BC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7C358E2E" w14:textId="77777777" w:rsidR="00EA1D37" w:rsidRDefault="00EA1D37">
            <w:pPr>
              <w:spacing w:after="0"/>
              <w:ind w:left="135"/>
              <w:jc w:val="center"/>
            </w:pP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D9C6A48" w14:textId="77777777" w:rsidR="00EA1D37" w:rsidRDefault="00EA1D37">
            <w:pPr>
              <w:spacing w:after="0"/>
              <w:ind w:left="135"/>
            </w:pPr>
          </w:p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14BFAFA2" w14:textId="77777777" w:rsidR="00EA1D37" w:rsidRDefault="00EA1D37">
            <w:pPr>
              <w:spacing w:after="0"/>
              <w:ind w:left="135"/>
            </w:pPr>
          </w:p>
        </w:tc>
      </w:tr>
      <w:tr w:rsidR="00EA1D37" w14:paraId="343143D4" w14:textId="51848128" w:rsidTr="00EA1D37">
        <w:trPr>
          <w:trHeight w:val="144"/>
          <w:tblCellSpacing w:w="20" w:type="nil"/>
        </w:trPr>
        <w:tc>
          <w:tcPr>
            <w:tcW w:w="5062" w:type="dxa"/>
            <w:gridSpan w:val="2"/>
            <w:tcMar>
              <w:top w:w="50" w:type="dxa"/>
              <w:left w:w="100" w:type="dxa"/>
            </w:tcMar>
            <w:vAlign w:val="center"/>
          </w:tcPr>
          <w:p w14:paraId="51F8DCBE" w14:textId="77777777" w:rsidR="00EA1D37" w:rsidRPr="00FD68A5" w:rsidRDefault="00EA1D37">
            <w:pPr>
              <w:spacing w:after="0"/>
              <w:ind w:left="135"/>
              <w:rPr>
                <w:lang w:val="ru-RU"/>
              </w:rPr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14:paraId="53394F0C" w14:textId="77777777" w:rsidR="00EA1D37" w:rsidRDefault="00EA1D37">
            <w:pPr>
              <w:spacing w:after="0"/>
              <w:ind w:left="135"/>
              <w:jc w:val="center"/>
            </w:pPr>
            <w:r w:rsidRPr="00FD68A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3" w:type="dxa"/>
            <w:tcMar>
              <w:top w:w="50" w:type="dxa"/>
              <w:left w:w="100" w:type="dxa"/>
            </w:tcMar>
            <w:vAlign w:val="center"/>
          </w:tcPr>
          <w:p w14:paraId="589A5A05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84" w:type="dxa"/>
            <w:gridSpan w:val="2"/>
            <w:tcMar>
              <w:top w:w="50" w:type="dxa"/>
              <w:left w:w="100" w:type="dxa"/>
            </w:tcMar>
            <w:vAlign w:val="center"/>
          </w:tcPr>
          <w:p w14:paraId="347C69C7" w14:textId="77777777" w:rsidR="00EA1D37" w:rsidRDefault="00EA1D3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14:paraId="23F2C9B7" w14:textId="77777777" w:rsidR="00EA1D37" w:rsidRDefault="00EA1D37"/>
        </w:tc>
        <w:tc>
          <w:tcPr>
            <w:tcW w:w="1757" w:type="dxa"/>
            <w:tcBorders>
              <w:left w:val="single" w:sz="4" w:space="0" w:color="auto"/>
            </w:tcBorders>
            <w:vAlign w:val="center"/>
          </w:tcPr>
          <w:p w14:paraId="635BA99B" w14:textId="77777777" w:rsidR="00EA1D37" w:rsidRDefault="00EA1D37"/>
        </w:tc>
      </w:tr>
    </w:tbl>
    <w:p w14:paraId="6103E764" w14:textId="77777777" w:rsidR="003045C2" w:rsidRDefault="003045C2">
      <w:pPr>
        <w:sectPr w:rsidR="003045C2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4"/>
    <w:p w14:paraId="48A2A39F" w14:textId="77777777" w:rsidR="007C06EB" w:rsidRDefault="007C06EB" w:rsidP="00336EDC">
      <w:pPr>
        <w:spacing w:after="0"/>
        <w:ind w:left="120"/>
      </w:pPr>
    </w:p>
    <w:sectPr w:rsidR="007C06EB" w:rsidSect="00336EDC">
      <w:pgSz w:w="16383" w:h="11906" w:orient="landscape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B699F"/>
    <w:multiLevelType w:val="multilevel"/>
    <w:tmpl w:val="8EA4C2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3E1BE0"/>
    <w:multiLevelType w:val="multilevel"/>
    <w:tmpl w:val="4C78298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862B48"/>
    <w:multiLevelType w:val="multilevel"/>
    <w:tmpl w:val="6C6CEDF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E2C5896"/>
    <w:multiLevelType w:val="multilevel"/>
    <w:tmpl w:val="5E7C53A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E383252"/>
    <w:multiLevelType w:val="multilevel"/>
    <w:tmpl w:val="611253C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91CEF"/>
    <w:multiLevelType w:val="multilevel"/>
    <w:tmpl w:val="70B2F1D6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26233A"/>
    <w:multiLevelType w:val="multilevel"/>
    <w:tmpl w:val="1C92740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966498"/>
    <w:multiLevelType w:val="multilevel"/>
    <w:tmpl w:val="B2E482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BA3851"/>
    <w:multiLevelType w:val="multilevel"/>
    <w:tmpl w:val="8A22A8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C42946"/>
    <w:multiLevelType w:val="multilevel"/>
    <w:tmpl w:val="2A684D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7747033"/>
    <w:multiLevelType w:val="multilevel"/>
    <w:tmpl w:val="6AE6695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7DF6A26"/>
    <w:multiLevelType w:val="multilevel"/>
    <w:tmpl w:val="00DC5B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19FD29C0"/>
    <w:multiLevelType w:val="multilevel"/>
    <w:tmpl w:val="C71ADD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66D4A7A"/>
    <w:multiLevelType w:val="multilevel"/>
    <w:tmpl w:val="C12AFA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8910F6D"/>
    <w:multiLevelType w:val="multilevel"/>
    <w:tmpl w:val="DA4066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C253922"/>
    <w:multiLevelType w:val="multilevel"/>
    <w:tmpl w:val="36B64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1147FA2"/>
    <w:multiLevelType w:val="multilevel"/>
    <w:tmpl w:val="5C742F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1221D1E"/>
    <w:multiLevelType w:val="multilevel"/>
    <w:tmpl w:val="66C872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69E0F91"/>
    <w:multiLevelType w:val="multilevel"/>
    <w:tmpl w:val="D5B8A6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928049F"/>
    <w:multiLevelType w:val="multilevel"/>
    <w:tmpl w:val="F4E0CB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C3167B2"/>
    <w:multiLevelType w:val="multilevel"/>
    <w:tmpl w:val="DE2E2B6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CBF20E6"/>
    <w:multiLevelType w:val="multilevel"/>
    <w:tmpl w:val="8CDC5C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D05366B"/>
    <w:multiLevelType w:val="multilevel"/>
    <w:tmpl w:val="B13CC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3FCC3369"/>
    <w:multiLevelType w:val="multilevel"/>
    <w:tmpl w:val="09AA1E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464767A1"/>
    <w:multiLevelType w:val="multilevel"/>
    <w:tmpl w:val="C570FB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F419BB"/>
    <w:multiLevelType w:val="multilevel"/>
    <w:tmpl w:val="BF38621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8DC73D8"/>
    <w:multiLevelType w:val="multilevel"/>
    <w:tmpl w:val="E006FF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CE66960"/>
    <w:multiLevelType w:val="multilevel"/>
    <w:tmpl w:val="9FAE6B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1946701"/>
    <w:multiLevelType w:val="multilevel"/>
    <w:tmpl w:val="E14A8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74B26BB"/>
    <w:multiLevelType w:val="multilevel"/>
    <w:tmpl w:val="FCC493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BB5452"/>
    <w:multiLevelType w:val="multilevel"/>
    <w:tmpl w:val="0E24C50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92C4619"/>
    <w:multiLevelType w:val="multilevel"/>
    <w:tmpl w:val="CB6A44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EB04427"/>
    <w:multiLevelType w:val="multilevel"/>
    <w:tmpl w:val="8130A92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1FB32CB"/>
    <w:multiLevelType w:val="multilevel"/>
    <w:tmpl w:val="AFF832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5BD6199"/>
    <w:multiLevelType w:val="multilevel"/>
    <w:tmpl w:val="D0E46A0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9077D59"/>
    <w:multiLevelType w:val="multilevel"/>
    <w:tmpl w:val="4B5A1E2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E074071"/>
    <w:multiLevelType w:val="multilevel"/>
    <w:tmpl w:val="FE4896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E9644AA"/>
    <w:multiLevelType w:val="multilevel"/>
    <w:tmpl w:val="EF96DB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FEC0262"/>
    <w:multiLevelType w:val="multilevel"/>
    <w:tmpl w:val="51A23B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4D44407"/>
    <w:multiLevelType w:val="multilevel"/>
    <w:tmpl w:val="1CF2F2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6C065E"/>
    <w:multiLevelType w:val="multilevel"/>
    <w:tmpl w:val="F30E26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77472041"/>
    <w:multiLevelType w:val="multilevel"/>
    <w:tmpl w:val="225C706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89F4D36"/>
    <w:multiLevelType w:val="multilevel"/>
    <w:tmpl w:val="936875F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33"/>
  </w:num>
  <w:num w:numId="5">
    <w:abstractNumId w:val="26"/>
  </w:num>
  <w:num w:numId="6">
    <w:abstractNumId w:val="27"/>
  </w:num>
  <w:num w:numId="7">
    <w:abstractNumId w:val="35"/>
  </w:num>
  <w:num w:numId="8">
    <w:abstractNumId w:val="37"/>
  </w:num>
  <w:num w:numId="9">
    <w:abstractNumId w:val="15"/>
  </w:num>
  <w:num w:numId="10">
    <w:abstractNumId w:val="14"/>
  </w:num>
  <w:num w:numId="11">
    <w:abstractNumId w:val="2"/>
  </w:num>
  <w:num w:numId="12">
    <w:abstractNumId w:val="34"/>
  </w:num>
  <w:num w:numId="13">
    <w:abstractNumId w:val="23"/>
  </w:num>
  <w:num w:numId="14">
    <w:abstractNumId w:val="17"/>
  </w:num>
  <w:num w:numId="15">
    <w:abstractNumId w:val="28"/>
  </w:num>
  <w:num w:numId="16">
    <w:abstractNumId w:val="7"/>
  </w:num>
  <w:num w:numId="17">
    <w:abstractNumId w:val="41"/>
  </w:num>
  <w:num w:numId="18">
    <w:abstractNumId w:val="19"/>
  </w:num>
  <w:num w:numId="19">
    <w:abstractNumId w:val="8"/>
  </w:num>
  <w:num w:numId="20">
    <w:abstractNumId w:val="22"/>
  </w:num>
  <w:num w:numId="21">
    <w:abstractNumId w:val="25"/>
  </w:num>
  <w:num w:numId="22">
    <w:abstractNumId w:val="32"/>
  </w:num>
  <w:num w:numId="23">
    <w:abstractNumId w:val="4"/>
  </w:num>
  <w:num w:numId="24">
    <w:abstractNumId w:val="31"/>
  </w:num>
  <w:num w:numId="25">
    <w:abstractNumId w:val="38"/>
  </w:num>
  <w:num w:numId="26">
    <w:abstractNumId w:val="1"/>
  </w:num>
  <w:num w:numId="27">
    <w:abstractNumId w:val="20"/>
  </w:num>
  <w:num w:numId="28">
    <w:abstractNumId w:val="5"/>
  </w:num>
  <w:num w:numId="29">
    <w:abstractNumId w:val="21"/>
  </w:num>
  <w:num w:numId="30">
    <w:abstractNumId w:val="42"/>
  </w:num>
  <w:num w:numId="31">
    <w:abstractNumId w:val="13"/>
  </w:num>
  <w:num w:numId="32">
    <w:abstractNumId w:val="0"/>
  </w:num>
  <w:num w:numId="33">
    <w:abstractNumId w:val="16"/>
  </w:num>
  <w:num w:numId="34">
    <w:abstractNumId w:val="10"/>
  </w:num>
  <w:num w:numId="35">
    <w:abstractNumId w:val="30"/>
  </w:num>
  <w:num w:numId="36">
    <w:abstractNumId w:val="39"/>
  </w:num>
  <w:num w:numId="37">
    <w:abstractNumId w:val="24"/>
  </w:num>
  <w:num w:numId="38">
    <w:abstractNumId w:val="9"/>
  </w:num>
  <w:num w:numId="39">
    <w:abstractNumId w:val="40"/>
  </w:num>
  <w:num w:numId="40">
    <w:abstractNumId w:val="12"/>
  </w:num>
  <w:num w:numId="41">
    <w:abstractNumId w:val="29"/>
  </w:num>
  <w:num w:numId="42">
    <w:abstractNumId w:val="36"/>
  </w:num>
  <w:num w:numId="4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3045C2"/>
    <w:rsid w:val="00131956"/>
    <w:rsid w:val="00155BDF"/>
    <w:rsid w:val="001C161E"/>
    <w:rsid w:val="0026291A"/>
    <w:rsid w:val="003045C2"/>
    <w:rsid w:val="00327A34"/>
    <w:rsid w:val="00336EDC"/>
    <w:rsid w:val="00397701"/>
    <w:rsid w:val="003D3B4B"/>
    <w:rsid w:val="004762C0"/>
    <w:rsid w:val="00482A1B"/>
    <w:rsid w:val="004E2F86"/>
    <w:rsid w:val="004E4569"/>
    <w:rsid w:val="00537CEC"/>
    <w:rsid w:val="005F5177"/>
    <w:rsid w:val="007525E6"/>
    <w:rsid w:val="00765BD6"/>
    <w:rsid w:val="00786604"/>
    <w:rsid w:val="007C06EB"/>
    <w:rsid w:val="008862C7"/>
    <w:rsid w:val="008F342F"/>
    <w:rsid w:val="00932276"/>
    <w:rsid w:val="00953E38"/>
    <w:rsid w:val="009B3900"/>
    <w:rsid w:val="00B51A85"/>
    <w:rsid w:val="00C36164"/>
    <w:rsid w:val="00D93C29"/>
    <w:rsid w:val="00DB47CA"/>
    <w:rsid w:val="00E00C55"/>
    <w:rsid w:val="00E20813"/>
    <w:rsid w:val="00E236AF"/>
    <w:rsid w:val="00EA1D37"/>
    <w:rsid w:val="00F133F7"/>
    <w:rsid w:val="00F57DBA"/>
    <w:rsid w:val="00FD68A5"/>
    <w:rsid w:val="00FE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648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7f412850" TargetMode="Externa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fontTable" Target="fontTable.xml"/><Relationship Id="rId8" Type="http://schemas.openxmlformats.org/officeDocument/2006/relationships/hyperlink" Target="https://m.edsoo.ru/7f4116e4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16e4" TargetMode="External"/><Relationship Id="rId3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36</Pages>
  <Words>8681</Words>
  <Characters>49483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 Eremina</cp:lastModifiedBy>
  <cp:revision>28</cp:revision>
  <dcterms:created xsi:type="dcterms:W3CDTF">2023-08-15T15:21:00Z</dcterms:created>
  <dcterms:modified xsi:type="dcterms:W3CDTF">2024-08-27T13:21:00Z</dcterms:modified>
</cp:coreProperties>
</file>