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C26" w:rsidRDefault="00DC59E0" w:rsidP="00413C2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 w:rsidR="00413C26" w:rsidRPr="00C64528">
        <w:rPr>
          <w:rFonts w:ascii="Times New Roman" w:eastAsia="Times New Roman" w:hAnsi="Times New Roman" w:cs="Times New Roman"/>
          <w:b/>
          <w:sz w:val="24"/>
          <w:lang w:eastAsia="ru-RU"/>
        </w:rPr>
        <w:t>Содержание программного материала</w:t>
      </w:r>
      <w:r w:rsidR="00413C26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4 четверть</w:t>
      </w:r>
      <w:r w:rsidR="00413C26" w:rsidRPr="00C64528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 w:rsidR="00413C26">
        <w:rPr>
          <w:rFonts w:ascii="Times New Roman" w:eastAsia="Times New Roman" w:hAnsi="Times New Roman" w:cs="Times New Roman"/>
          <w:b/>
          <w:sz w:val="24"/>
          <w:lang w:eastAsia="ru-RU"/>
        </w:rPr>
        <w:t>2019-2020 учебный год</w:t>
      </w:r>
    </w:p>
    <w:p w:rsidR="00413C26" w:rsidRDefault="00413C26" w:rsidP="00413C2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Информатика</w:t>
      </w:r>
      <w:r w:rsidRPr="008E4AFC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</w:t>
      </w:r>
      <w:r w:rsidR="004549E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Класс: 11        Неделя: с 11.05.20 – 16</w:t>
      </w:r>
      <w:r w:rsidR="003B7DE2">
        <w:rPr>
          <w:rFonts w:ascii="Times New Roman" w:eastAsia="Times New Roman" w:hAnsi="Times New Roman" w:cs="Times New Roman"/>
          <w:b/>
          <w:sz w:val="24"/>
          <w:lang w:eastAsia="ru-RU"/>
        </w:rPr>
        <w:t>.05</w:t>
      </w:r>
      <w:r w:rsidR="00A31BD8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.20  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</w:p>
    <w:tbl>
      <w:tblPr>
        <w:tblStyle w:val="a3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80"/>
        <w:gridCol w:w="2806"/>
        <w:gridCol w:w="2268"/>
        <w:gridCol w:w="2976"/>
        <w:gridCol w:w="3231"/>
        <w:gridCol w:w="2865"/>
      </w:tblGrid>
      <w:tr w:rsidR="00413C26" w:rsidTr="004F7694">
        <w:tc>
          <w:tcPr>
            <w:tcW w:w="880" w:type="dxa"/>
          </w:tcPr>
          <w:p w:rsidR="00413C26" w:rsidRPr="008E4AFC" w:rsidRDefault="0010599A" w:rsidP="00597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806" w:type="dxa"/>
          </w:tcPr>
          <w:p w:rsidR="00413C26" w:rsidRPr="008E4AFC" w:rsidRDefault="00413C26" w:rsidP="00597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2268" w:type="dxa"/>
          </w:tcPr>
          <w:p w:rsidR="00413C26" w:rsidRPr="008E4AFC" w:rsidRDefault="00413C26" w:rsidP="00597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задания для работы на уроке</w:t>
            </w:r>
          </w:p>
        </w:tc>
        <w:tc>
          <w:tcPr>
            <w:tcW w:w="2976" w:type="dxa"/>
          </w:tcPr>
          <w:p w:rsidR="00413C26" w:rsidRPr="008E4AFC" w:rsidRDefault="00413C26" w:rsidP="00597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ссылок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 на уроке,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полнения письменных работ</w:t>
            </w:r>
          </w:p>
        </w:tc>
        <w:tc>
          <w:tcPr>
            <w:tcW w:w="3231" w:type="dxa"/>
          </w:tcPr>
          <w:p w:rsidR="00413C26" w:rsidRPr="008E4AFC" w:rsidRDefault="00413C26" w:rsidP="004F7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практических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проверочных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домашних 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  <w:r w:rsidR="004F7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(для отправки уч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телю)</w:t>
            </w:r>
          </w:p>
        </w:tc>
        <w:tc>
          <w:tcPr>
            <w:tcW w:w="2865" w:type="dxa"/>
          </w:tcPr>
          <w:p w:rsidR="00413C26" w:rsidRPr="008E4AFC" w:rsidRDefault="00413C26" w:rsidP="00597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413C26" w:rsidRPr="003B2B89" w:rsidTr="004F7694">
        <w:tc>
          <w:tcPr>
            <w:tcW w:w="880" w:type="dxa"/>
          </w:tcPr>
          <w:p w:rsidR="00413C26" w:rsidRPr="00140178" w:rsidRDefault="004549EC" w:rsidP="004F7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5278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06" w:type="dxa"/>
          </w:tcPr>
          <w:p w:rsidR="00413C26" w:rsidRPr="009028B9" w:rsidRDefault="004549EC" w:rsidP="00597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Алгоритмизация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граммирование. Основы  логики и логические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 компьютера.</w:t>
            </w:r>
          </w:p>
        </w:tc>
        <w:tc>
          <w:tcPr>
            <w:tcW w:w="2268" w:type="dxa"/>
          </w:tcPr>
          <w:p w:rsidR="00413C26" w:rsidRPr="009028B9" w:rsidRDefault="00413C26" w:rsidP="00597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13C26" w:rsidRPr="00D54287" w:rsidRDefault="006F4335" w:rsidP="00E5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549EC" w:rsidRPr="007F24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https://www.youtube.com/watch?v=hzNoF5iyzZk</w:t>
              </w:r>
            </w:hyperlink>
            <w:r w:rsidR="0045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49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549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549EC">
              <w:rPr>
                <w:rFonts w:ascii="Times New Roman" w:hAnsi="Times New Roman" w:cs="Times New Roman"/>
                <w:sz w:val="24"/>
                <w:szCs w:val="24"/>
              </w:rPr>
              <w:t>деоурок</w:t>
            </w:r>
            <w:proofErr w:type="spellEnd"/>
            <w:r w:rsidR="004549EC">
              <w:rPr>
                <w:rFonts w:ascii="Times New Roman" w:hAnsi="Times New Roman" w:cs="Times New Roman"/>
                <w:sz w:val="24"/>
                <w:szCs w:val="24"/>
              </w:rPr>
              <w:t xml:space="preserve"> 19 мин</w:t>
            </w:r>
          </w:p>
        </w:tc>
        <w:tc>
          <w:tcPr>
            <w:tcW w:w="3231" w:type="dxa"/>
          </w:tcPr>
          <w:p w:rsidR="00413C26" w:rsidRPr="00E35F40" w:rsidRDefault="004549EC" w:rsidP="0045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</w:t>
            </w:r>
            <w:r w:rsidR="00440F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-159</w:t>
            </w:r>
          </w:p>
        </w:tc>
        <w:tc>
          <w:tcPr>
            <w:tcW w:w="2865" w:type="dxa"/>
          </w:tcPr>
          <w:p w:rsidR="004F7694" w:rsidRDefault="00413C26" w:rsidP="004F7694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Михно Е.А.</w:t>
            </w:r>
            <w:r w:rsidR="00274E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13C26" w:rsidRPr="003B2B89" w:rsidRDefault="006F4335" w:rsidP="004F7694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hyperlink r:id="rId7" w:history="1">
              <w:r w:rsidR="00413C26" w:rsidRPr="0019038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Alcabarena</w:t>
              </w:r>
              <w:r w:rsidR="00413C26" w:rsidRPr="0019038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2006@</w:t>
              </w:r>
              <w:r w:rsidR="00413C26" w:rsidRPr="0019038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</w:t>
              </w:r>
              <w:r w:rsidR="00413C26" w:rsidRPr="0019038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413C26" w:rsidRPr="0019038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274E6C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13C26"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  <w:r w:rsidR="00413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</w:t>
            </w:r>
            <w:r w:rsidR="00413C2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  <w:r w:rsidR="00413C26" w:rsidRPr="003B2B8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413C2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413C2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  <w:r w:rsidR="00413C26" w:rsidRPr="003B2B8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="00413C26" w:rsidRPr="003B2B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13C26">
              <w:rPr>
                <w:rFonts w:ascii="Times New Roman" w:eastAsia="Calibri" w:hAnsi="Times New Roman" w:cs="Times New Roman"/>
              </w:rPr>
              <w:t>89384054778</w:t>
            </w:r>
            <w:r w:rsidR="00413C26" w:rsidRPr="003B2B89">
              <w:rPr>
                <w:rFonts w:ascii="Times New Roman" w:eastAsia="Calibri" w:hAnsi="Times New Roman" w:cs="Times New Roman"/>
              </w:rPr>
              <w:t xml:space="preserve"> </w:t>
            </w:r>
            <w:r w:rsidR="00A31BD8">
              <w:rPr>
                <w:rFonts w:ascii="Times New Roman" w:eastAsia="Calibri" w:hAnsi="Times New Roman" w:cs="Times New Roman"/>
                <w:b/>
              </w:rPr>
              <w:t xml:space="preserve"> В </w:t>
            </w:r>
            <w:r w:rsidR="004549EC">
              <w:rPr>
                <w:rFonts w:ascii="Times New Roman" w:eastAsia="Calibri" w:hAnsi="Times New Roman" w:cs="Times New Roman"/>
                <w:b/>
              </w:rPr>
              <w:t xml:space="preserve">ВК </w:t>
            </w:r>
            <w:r w:rsidR="00413C26">
              <w:rPr>
                <w:rFonts w:ascii="Times New Roman" w:eastAsia="Calibri" w:hAnsi="Times New Roman" w:cs="Times New Roman"/>
                <w:b/>
              </w:rPr>
              <w:t>фото</w:t>
            </w:r>
          </w:p>
        </w:tc>
      </w:tr>
    </w:tbl>
    <w:p w:rsidR="00FA7F08" w:rsidRDefault="00FA7F08" w:rsidP="00FA7F0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Алгебра и начала анализа</w:t>
      </w:r>
      <w:r w:rsidRPr="008E4AFC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</w:t>
      </w:r>
      <w:r w:rsidR="004549E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Класс: 11        Неделя: с 11.05.20 - 16</w:t>
      </w:r>
      <w:r w:rsidR="00274E6C">
        <w:rPr>
          <w:rFonts w:ascii="Times New Roman" w:eastAsia="Times New Roman" w:hAnsi="Times New Roman" w:cs="Times New Roman"/>
          <w:b/>
          <w:sz w:val="24"/>
          <w:lang w:eastAsia="ru-RU"/>
        </w:rPr>
        <w:t>.05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.20             </w:t>
      </w:r>
    </w:p>
    <w:tbl>
      <w:tblPr>
        <w:tblStyle w:val="a3"/>
        <w:tblW w:w="151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2268"/>
        <w:gridCol w:w="2268"/>
        <w:gridCol w:w="3544"/>
        <w:gridCol w:w="3260"/>
        <w:gridCol w:w="2977"/>
      </w:tblGrid>
      <w:tr w:rsidR="00FA7F08" w:rsidTr="00AE3CB7">
        <w:tc>
          <w:tcPr>
            <w:tcW w:w="880" w:type="dxa"/>
          </w:tcPr>
          <w:p w:rsidR="00FA7F08" w:rsidRPr="008E4AFC" w:rsidRDefault="0010599A" w:rsidP="00597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268" w:type="dxa"/>
          </w:tcPr>
          <w:p w:rsidR="00FA7F08" w:rsidRPr="008E4AFC" w:rsidRDefault="00FA7F08" w:rsidP="00597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2268" w:type="dxa"/>
          </w:tcPr>
          <w:p w:rsidR="00FA7F08" w:rsidRPr="008E4AFC" w:rsidRDefault="00FA7F08" w:rsidP="00597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задания для работы на уроке</w:t>
            </w:r>
          </w:p>
        </w:tc>
        <w:tc>
          <w:tcPr>
            <w:tcW w:w="3544" w:type="dxa"/>
          </w:tcPr>
          <w:p w:rsidR="00FA7F08" w:rsidRPr="008E4AFC" w:rsidRDefault="00FA7F08" w:rsidP="00597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ссылок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 на уроке,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выполнения пис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менных работ</w:t>
            </w:r>
          </w:p>
        </w:tc>
        <w:tc>
          <w:tcPr>
            <w:tcW w:w="3260" w:type="dxa"/>
          </w:tcPr>
          <w:p w:rsidR="00FA7F08" w:rsidRDefault="00FA7F08" w:rsidP="00597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практических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верочных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домашних 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</w:p>
          <w:p w:rsidR="00FA7F08" w:rsidRPr="008E4AFC" w:rsidRDefault="00FA7F08" w:rsidP="00597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(для отправки учителю)</w:t>
            </w:r>
          </w:p>
        </w:tc>
        <w:tc>
          <w:tcPr>
            <w:tcW w:w="2977" w:type="dxa"/>
          </w:tcPr>
          <w:p w:rsidR="00FA7F08" w:rsidRPr="008E4AFC" w:rsidRDefault="00FA7F08" w:rsidP="00597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063939" w:rsidRPr="003B2B89" w:rsidTr="00063939">
        <w:trPr>
          <w:trHeight w:val="1176"/>
        </w:trPr>
        <w:tc>
          <w:tcPr>
            <w:tcW w:w="880" w:type="dxa"/>
          </w:tcPr>
          <w:p w:rsidR="00063939" w:rsidRPr="00140178" w:rsidRDefault="00063939" w:rsidP="00063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268" w:type="dxa"/>
          </w:tcPr>
          <w:p w:rsidR="00063939" w:rsidRPr="000A50E2" w:rsidRDefault="00063939" w:rsidP="0006393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показ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тельных и лог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рифмических ура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нений, их систем</w:t>
            </w:r>
          </w:p>
        </w:tc>
        <w:tc>
          <w:tcPr>
            <w:tcW w:w="2268" w:type="dxa"/>
          </w:tcPr>
          <w:p w:rsidR="00063939" w:rsidRPr="00D54287" w:rsidRDefault="00063939" w:rsidP="00063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63939" w:rsidRDefault="006F4335" w:rsidP="00063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63939" w:rsidRPr="007F24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https://academyege.ru/test/start/47103</w:t>
              </w:r>
            </w:hyperlink>
            <w:r w:rsidR="00063939">
              <w:rPr>
                <w:rFonts w:ascii="Times New Roman" w:hAnsi="Times New Roman" w:cs="Times New Roman"/>
                <w:sz w:val="24"/>
                <w:szCs w:val="24"/>
              </w:rPr>
              <w:t xml:space="preserve"> профиль</w:t>
            </w:r>
            <w:r w:rsidR="00FB4E12">
              <w:rPr>
                <w:rFonts w:ascii="Times New Roman" w:hAnsi="Times New Roman" w:cs="Times New Roman"/>
                <w:sz w:val="24"/>
                <w:szCs w:val="24"/>
              </w:rPr>
              <w:t xml:space="preserve"> 13 в</w:t>
            </w:r>
          </w:p>
        </w:tc>
        <w:tc>
          <w:tcPr>
            <w:tcW w:w="3260" w:type="dxa"/>
          </w:tcPr>
          <w:p w:rsidR="00063939" w:rsidRPr="00E35F40" w:rsidRDefault="006F4335" w:rsidP="00063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B4E12" w:rsidRPr="007F24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https://mathb-ege.sdamgia.ru/test?id=9279649</w:t>
              </w:r>
            </w:hyperlink>
            <w:r w:rsidR="00FB4E12">
              <w:rPr>
                <w:rFonts w:ascii="Times New Roman" w:hAnsi="Times New Roman" w:cs="Times New Roman"/>
                <w:sz w:val="24"/>
                <w:szCs w:val="24"/>
              </w:rPr>
              <w:t xml:space="preserve"> база 2в</w:t>
            </w:r>
          </w:p>
        </w:tc>
        <w:tc>
          <w:tcPr>
            <w:tcW w:w="2977" w:type="dxa"/>
          </w:tcPr>
          <w:p w:rsidR="00063939" w:rsidRDefault="00063939" w:rsidP="00063939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31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Михно Е.А.</w:t>
            </w:r>
          </w:p>
          <w:p w:rsidR="00063939" w:rsidRPr="003B2B89" w:rsidRDefault="00063939" w:rsidP="0006393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A31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10" w:history="1">
              <w:r w:rsidRPr="007F24C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Alcabarena</w:t>
              </w:r>
              <w:r w:rsidRPr="007F24C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2006@</w:t>
              </w:r>
              <w:r w:rsidRPr="007F24C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</w:t>
              </w:r>
              <w:r w:rsidRPr="007F24C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7F24C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A31BD8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консультации 9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4</w:t>
            </w:r>
            <w:r w:rsidRPr="00A31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0</w:t>
            </w:r>
            <w:r w:rsidRPr="00A31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A31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0</w:t>
            </w:r>
            <w:r w:rsidRPr="00A31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89384054778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В ВК (фото</w:t>
            </w:r>
            <w:r w:rsidRPr="00A31BD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63939" w:rsidRPr="003B2B89" w:rsidTr="00AE3CB7">
        <w:tc>
          <w:tcPr>
            <w:tcW w:w="880" w:type="dxa"/>
          </w:tcPr>
          <w:p w:rsidR="00063939" w:rsidRDefault="00063939" w:rsidP="00063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268" w:type="dxa"/>
          </w:tcPr>
          <w:p w:rsidR="00063939" w:rsidRDefault="00063939" w:rsidP="0006393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раци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нальных нер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венств, их систем</w:t>
            </w:r>
          </w:p>
          <w:p w:rsidR="00063939" w:rsidRPr="000A50E2" w:rsidRDefault="00063939" w:rsidP="0006393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Телешкола Кубани. </w:t>
            </w:r>
          </w:p>
        </w:tc>
        <w:tc>
          <w:tcPr>
            <w:tcW w:w="2268" w:type="dxa"/>
          </w:tcPr>
          <w:p w:rsidR="00063939" w:rsidRDefault="00FB4E12" w:rsidP="0006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Телешкола Кубани в 15.40-16.10</w:t>
            </w:r>
          </w:p>
        </w:tc>
        <w:tc>
          <w:tcPr>
            <w:tcW w:w="3544" w:type="dxa"/>
          </w:tcPr>
          <w:p w:rsidR="00063939" w:rsidRDefault="006F4335" w:rsidP="00FB4E12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63939" w:rsidRPr="007F24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https://academyege.ru/test/start/47104</w:t>
              </w:r>
            </w:hyperlink>
            <w:r w:rsidR="00FB4E1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063939" w:rsidRDefault="006F4335" w:rsidP="00063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B4E12" w:rsidRPr="007F24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https://mathb-ege.sdamgia.ru/test?id=9279650</w:t>
              </w:r>
            </w:hyperlink>
            <w:r w:rsidR="00FB4E12">
              <w:rPr>
                <w:rFonts w:ascii="Times New Roman" w:hAnsi="Times New Roman" w:cs="Times New Roman"/>
                <w:sz w:val="24"/>
                <w:szCs w:val="24"/>
              </w:rPr>
              <w:t xml:space="preserve"> база 3в</w:t>
            </w:r>
          </w:p>
        </w:tc>
        <w:tc>
          <w:tcPr>
            <w:tcW w:w="2977" w:type="dxa"/>
          </w:tcPr>
          <w:p w:rsidR="00063939" w:rsidRDefault="00063939" w:rsidP="00063939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31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Михно Е.А. </w:t>
            </w:r>
          </w:p>
          <w:p w:rsidR="00063939" w:rsidRDefault="006F4335" w:rsidP="00063939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" w:history="1">
              <w:r w:rsidR="00063939" w:rsidRPr="00A31BD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Alcabarena</w:t>
              </w:r>
              <w:r w:rsidR="00063939" w:rsidRPr="00A31BD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2006@</w:t>
              </w:r>
              <w:r w:rsidR="00063939" w:rsidRPr="00A31BD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</w:t>
              </w:r>
              <w:r w:rsidR="00063939" w:rsidRPr="00A31BD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063939" w:rsidRPr="00A31BD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063939" w:rsidRPr="00A31BD8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0639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консультации 10</w:t>
            </w:r>
            <w:r w:rsidR="000639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="00063939" w:rsidRPr="00A31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0</w:t>
            </w:r>
            <w:r w:rsidR="000639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-10</w:t>
            </w:r>
            <w:r w:rsidR="000639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5</w:t>
            </w:r>
            <w:r w:rsidR="00063939" w:rsidRPr="00A31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0</w:t>
            </w:r>
            <w:r w:rsidR="00063939" w:rsidRPr="00A31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89384054778 </w:t>
            </w:r>
            <w:r w:rsidR="0006393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В ВК (фото</w:t>
            </w:r>
            <w:r w:rsidR="00063939" w:rsidRPr="00A31BD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63939" w:rsidRPr="003B2B89" w:rsidTr="00AE3CB7">
        <w:tc>
          <w:tcPr>
            <w:tcW w:w="880" w:type="dxa"/>
          </w:tcPr>
          <w:p w:rsidR="00063939" w:rsidRDefault="00063939" w:rsidP="00063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268" w:type="dxa"/>
          </w:tcPr>
          <w:p w:rsidR="00063939" w:rsidRDefault="00063939" w:rsidP="00063939">
            <w:pPr>
              <w:rPr>
                <w:rFonts w:ascii="Times New Roman" w:hAnsi="Times New Roman"/>
                <w:sz w:val="24"/>
              </w:rPr>
            </w:pPr>
            <w:r w:rsidRPr="004F7694">
              <w:rPr>
                <w:rFonts w:ascii="Times New Roman" w:hAnsi="Times New Roman"/>
                <w:sz w:val="24"/>
              </w:rPr>
              <w:t>Решение показ</w:t>
            </w:r>
            <w:r w:rsidRPr="004F7694">
              <w:rPr>
                <w:rFonts w:ascii="Times New Roman" w:hAnsi="Times New Roman"/>
                <w:sz w:val="24"/>
              </w:rPr>
              <w:t>а</w:t>
            </w:r>
            <w:r w:rsidRPr="004F7694">
              <w:rPr>
                <w:rFonts w:ascii="Times New Roman" w:hAnsi="Times New Roman"/>
                <w:sz w:val="24"/>
              </w:rPr>
              <w:t>тельных и лог</w:t>
            </w:r>
            <w:r w:rsidRPr="004F7694">
              <w:rPr>
                <w:rFonts w:ascii="Times New Roman" w:hAnsi="Times New Roman"/>
                <w:sz w:val="24"/>
              </w:rPr>
              <w:t>а</w:t>
            </w:r>
            <w:r w:rsidRPr="004F7694">
              <w:rPr>
                <w:rFonts w:ascii="Times New Roman" w:hAnsi="Times New Roman"/>
                <w:sz w:val="24"/>
              </w:rPr>
              <w:t xml:space="preserve">рифмических </w:t>
            </w:r>
            <w:r>
              <w:rPr>
                <w:rFonts w:ascii="Times New Roman" w:hAnsi="Times New Roman"/>
                <w:sz w:val="24"/>
              </w:rPr>
              <w:t>нер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венств, </w:t>
            </w:r>
            <w:r w:rsidRPr="004F7694">
              <w:rPr>
                <w:rFonts w:ascii="Times New Roman" w:hAnsi="Times New Roman"/>
                <w:sz w:val="24"/>
              </w:rPr>
              <w:t>их систем</w:t>
            </w:r>
          </w:p>
        </w:tc>
        <w:tc>
          <w:tcPr>
            <w:tcW w:w="2268" w:type="dxa"/>
          </w:tcPr>
          <w:p w:rsidR="00063939" w:rsidRDefault="00063939" w:rsidP="00063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63939" w:rsidRDefault="006F4335" w:rsidP="00063939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63939" w:rsidRPr="007F24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https://academyege.ru/test/start/47105</w:t>
              </w:r>
            </w:hyperlink>
            <w:r w:rsidR="00063939">
              <w:rPr>
                <w:rFonts w:ascii="Times New Roman" w:hAnsi="Times New Roman" w:cs="Times New Roman"/>
                <w:sz w:val="24"/>
                <w:szCs w:val="24"/>
              </w:rPr>
              <w:t xml:space="preserve"> профиль</w:t>
            </w:r>
            <w:r w:rsidR="00FB4E12">
              <w:rPr>
                <w:rFonts w:ascii="Times New Roman" w:hAnsi="Times New Roman" w:cs="Times New Roman"/>
                <w:sz w:val="24"/>
                <w:szCs w:val="24"/>
              </w:rPr>
              <w:t xml:space="preserve"> 15 в</w:t>
            </w:r>
          </w:p>
        </w:tc>
        <w:tc>
          <w:tcPr>
            <w:tcW w:w="3260" w:type="dxa"/>
          </w:tcPr>
          <w:p w:rsidR="00063939" w:rsidRPr="003D5BB5" w:rsidRDefault="006F4335" w:rsidP="00FB4E12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FB4E12" w:rsidRPr="007F24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https://mathb-ege.sdamgia.ru/test?id=9279651</w:t>
              </w:r>
            </w:hyperlink>
          </w:p>
        </w:tc>
        <w:tc>
          <w:tcPr>
            <w:tcW w:w="2977" w:type="dxa"/>
          </w:tcPr>
          <w:p w:rsidR="00063939" w:rsidRDefault="00063939" w:rsidP="00063939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76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Михно Е.А. </w:t>
            </w:r>
          </w:p>
          <w:p w:rsidR="00063939" w:rsidRPr="00A31BD8" w:rsidRDefault="006F4335" w:rsidP="00063939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6" w:history="1">
              <w:r w:rsidR="00063939" w:rsidRPr="004F769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Alcabarena</w:t>
              </w:r>
              <w:r w:rsidR="00063939" w:rsidRPr="004F769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2006@</w:t>
              </w:r>
              <w:r w:rsidR="00063939" w:rsidRPr="004F769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</w:t>
              </w:r>
              <w:r w:rsidR="00063939" w:rsidRPr="004F769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063939" w:rsidRPr="004F769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063939" w:rsidRPr="004F7694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063939" w:rsidRPr="004F76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консультации 11</w:t>
            </w:r>
            <w:r w:rsidR="00063939" w:rsidRPr="004F76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30</w:t>
            </w:r>
            <w:r w:rsidR="00063939" w:rsidRPr="004F76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-12</w:t>
            </w:r>
            <w:r w:rsidR="00063939" w:rsidRPr="004F76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00</w:t>
            </w:r>
            <w:r w:rsidR="00063939" w:rsidRPr="004F76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89384054778 </w:t>
            </w:r>
            <w:r w:rsidR="00063939" w:rsidRPr="004F76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В ВК (фото)</w:t>
            </w:r>
          </w:p>
        </w:tc>
      </w:tr>
    </w:tbl>
    <w:p w:rsidR="008667D3" w:rsidRDefault="008667D3" w:rsidP="008667D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Геометрия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</w:t>
      </w:r>
      <w:r w:rsidR="004549E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Класс: 11        Неделя: с 11.05.20 - 16</w:t>
      </w:r>
      <w:r w:rsidR="003669F7">
        <w:rPr>
          <w:rFonts w:ascii="Times New Roman" w:eastAsia="Times New Roman" w:hAnsi="Times New Roman" w:cs="Times New Roman"/>
          <w:b/>
          <w:sz w:val="24"/>
          <w:lang w:eastAsia="ru-RU"/>
        </w:rPr>
        <w:t>.05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.20             </w:t>
      </w:r>
    </w:p>
    <w:tbl>
      <w:tblPr>
        <w:tblStyle w:val="a3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80"/>
        <w:gridCol w:w="1530"/>
        <w:gridCol w:w="2268"/>
        <w:gridCol w:w="3544"/>
        <w:gridCol w:w="3260"/>
        <w:gridCol w:w="3970"/>
      </w:tblGrid>
      <w:tr w:rsidR="008667D3" w:rsidTr="00FB4E12">
        <w:tc>
          <w:tcPr>
            <w:tcW w:w="880" w:type="dxa"/>
          </w:tcPr>
          <w:p w:rsidR="008667D3" w:rsidRPr="008E4AFC" w:rsidRDefault="0010599A" w:rsidP="00597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1530" w:type="dxa"/>
          </w:tcPr>
          <w:p w:rsidR="008667D3" w:rsidRPr="008E4AFC" w:rsidRDefault="008667D3" w:rsidP="00597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Наимен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вание темы </w:t>
            </w:r>
          </w:p>
        </w:tc>
        <w:tc>
          <w:tcPr>
            <w:tcW w:w="2268" w:type="dxa"/>
          </w:tcPr>
          <w:p w:rsidR="008667D3" w:rsidRPr="008E4AFC" w:rsidRDefault="008667D3" w:rsidP="00597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задания для работы на уроке</w:t>
            </w:r>
          </w:p>
        </w:tc>
        <w:tc>
          <w:tcPr>
            <w:tcW w:w="3544" w:type="dxa"/>
          </w:tcPr>
          <w:p w:rsidR="008667D3" w:rsidRPr="008E4AFC" w:rsidRDefault="008667D3" w:rsidP="00597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ссылок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 на уроке,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выполнения пис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менных работ</w:t>
            </w:r>
          </w:p>
        </w:tc>
        <w:tc>
          <w:tcPr>
            <w:tcW w:w="3260" w:type="dxa"/>
          </w:tcPr>
          <w:p w:rsidR="008667D3" w:rsidRDefault="008667D3" w:rsidP="00597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практических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верочных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домашних 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</w:p>
          <w:p w:rsidR="008667D3" w:rsidRPr="008E4AFC" w:rsidRDefault="008667D3" w:rsidP="00597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(для отправки учителю)</w:t>
            </w:r>
          </w:p>
        </w:tc>
        <w:tc>
          <w:tcPr>
            <w:tcW w:w="3970" w:type="dxa"/>
          </w:tcPr>
          <w:p w:rsidR="008667D3" w:rsidRPr="008E4AFC" w:rsidRDefault="008667D3" w:rsidP="00597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8667D3" w:rsidRPr="003B2B89" w:rsidTr="00FB4E12">
        <w:tc>
          <w:tcPr>
            <w:tcW w:w="880" w:type="dxa"/>
          </w:tcPr>
          <w:p w:rsidR="008667D3" w:rsidRDefault="00063939" w:rsidP="00597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40FB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8667D3" w:rsidRPr="00140178" w:rsidRDefault="008667D3" w:rsidP="00597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667D3" w:rsidRPr="009028B9" w:rsidRDefault="0048522E" w:rsidP="0036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2268" w:type="dxa"/>
          </w:tcPr>
          <w:p w:rsidR="008667D3" w:rsidRPr="009028B9" w:rsidRDefault="008667D3" w:rsidP="00597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30250" w:rsidRPr="00D54287" w:rsidRDefault="006F4335" w:rsidP="00597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63939" w:rsidRPr="007F24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https://academyege.ru/test/start/47106</w:t>
              </w:r>
            </w:hyperlink>
            <w:r w:rsidR="00063939">
              <w:rPr>
                <w:rFonts w:ascii="Times New Roman" w:hAnsi="Times New Roman" w:cs="Times New Roman"/>
                <w:sz w:val="24"/>
                <w:szCs w:val="24"/>
              </w:rPr>
              <w:t xml:space="preserve"> профиль</w:t>
            </w:r>
            <w:r w:rsidR="00FB4E12">
              <w:rPr>
                <w:rFonts w:ascii="Times New Roman" w:hAnsi="Times New Roman" w:cs="Times New Roman"/>
                <w:sz w:val="24"/>
                <w:szCs w:val="24"/>
              </w:rPr>
              <w:t xml:space="preserve"> 16в</w:t>
            </w:r>
          </w:p>
        </w:tc>
        <w:tc>
          <w:tcPr>
            <w:tcW w:w="3260" w:type="dxa"/>
          </w:tcPr>
          <w:p w:rsidR="00011733" w:rsidRPr="00E35F40" w:rsidRDefault="006F4335" w:rsidP="001B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FB4E12" w:rsidRPr="007F24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https://mathb-ege.sdamgia.ru/test?id=9279652</w:t>
              </w:r>
            </w:hyperlink>
            <w:r w:rsidR="00FB4E12">
              <w:rPr>
                <w:rFonts w:ascii="Times New Roman" w:hAnsi="Times New Roman" w:cs="Times New Roman"/>
                <w:sz w:val="24"/>
                <w:szCs w:val="24"/>
              </w:rPr>
              <w:t xml:space="preserve"> база 5в</w:t>
            </w:r>
          </w:p>
        </w:tc>
        <w:tc>
          <w:tcPr>
            <w:tcW w:w="3970" w:type="dxa"/>
          </w:tcPr>
          <w:p w:rsidR="003669F7" w:rsidRDefault="008667D3" w:rsidP="003669F7">
            <w:pPr>
              <w:pStyle w:val="a5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Михно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Е.А.</w:t>
            </w:r>
            <w:r w:rsidR="003669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19" w:history="1">
              <w:r w:rsidR="00FB4E12" w:rsidRPr="007F24C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Alcabarena</w:t>
              </w:r>
              <w:r w:rsidR="00FB4E12" w:rsidRPr="007F24C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2006@</w:t>
              </w:r>
              <w:r w:rsidR="00FB4E12" w:rsidRPr="007F24C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</w:t>
              </w:r>
              <w:r w:rsidR="00FB4E12" w:rsidRPr="007F24C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FB4E12" w:rsidRPr="007F24C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3669F7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667D3" w:rsidRPr="003B2B89" w:rsidRDefault="008667D3" w:rsidP="003669F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</w:t>
            </w:r>
            <w:r w:rsidR="00FB4E1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B4E1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FB4E1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3B2B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89384054778</w:t>
            </w:r>
            <w:r w:rsidRPr="003B2B89">
              <w:rPr>
                <w:rFonts w:ascii="Times New Roman" w:eastAsia="Calibri" w:hAnsi="Times New Roman" w:cs="Times New Roman"/>
              </w:rPr>
              <w:t xml:space="preserve"> </w:t>
            </w:r>
            <w:r w:rsidR="004F7694">
              <w:rPr>
                <w:rFonts w:ascii="Times New Roman" w:eastAsia="Calibri" w:hAnsi="Times New Roman" w:cs="Times New Roman"/>
                <w:b/>
              </w:rPr>
              <w:t xml:space="preserve">ВК </w:t>
            </w:r>
            <w:r w:rsidR="003669F7">
              <w:rPr>
                <w:rFonts w:ascii="Times New Roman" w:eastAsia="Calibri" w:hAnsi="Times New Roman" w:cs="Times New Roman"/>
                <w:b/>
              </w:rPr>
              <w:t xml:space="preserve"> (фото</w:t>
            </w:r>
            <w:r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063939" w:rsidRPr="003B2B89" w:rsidTr="00FB4E12">
        <w:tc>
          <w:tcPr>
            <w:tcW w:w="880" w:type="dxa"/>
          </w:tcPr>
          <w:p w:rsidR="00063939" w:rsidRDefault="00063939" w:rsidP="00597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530" w:type="dxa"/>
          </w:tcPr>
          <w:p w:rsidR="00063939" w:rsidRDefault="00FB4E12" w:rsidP="0036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Цилиндр. Конус. Шар. </w:t>
            </w:r>
          </w:p>
        </w:tc>
        <w:tc>
          <w:tcPr>
            <w:tcW w:w="2268" w:type="dxa"/>
          </w:tcPr>
          <w:p w:rsidR="00063939" w:rsidRPr="009028B9" w:rsidRDefault="00063939" w:rsidP="00597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63939" w:rsidRPr="00D54287" w:rsidRDefault="006F4335" w:rsidP="00597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063939" w:rsidRPr="007F24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https://academyege.ru/test/start/47107</w:t>
              </w:r>
            </w:hyperlink>
            <w:r w:rsidR="00063939">
              <w:rPr>
                <w:rFonts w:ascii="Times New Roman" w:hAnsi="Times New Roman" w:cs="Times New Roman"/>
                <w:sz w:val="24"/>
                <w:szCs w:val="24"/>
              </w:rPr>
              <w:t xml:space="preserve"> профиль</w:t>
            </w:r>
            <w:r w:rsidR="00FB4E12">
              <w:rPr>
                <w:rFonts w:ascii="Times New Roman" w:hAnsi="Times New Roman" w:cs="Times New Roman"/>
                <w:sz w:val="24"/>
                <w:szCs w:val="24"/>
              </w:rPr>
              <w:t xml:space="preserve"> 17 в</w:t>
            </w:r>
          </w:p>
        </w:tc>
        <w:tc>
          <w:tcPr>
            <w:tcW w:w="3260" w:type="dxa"/>
          </w:tcPr>
          <w:p w:rsidR="00063939" w:rsidRPr="00E35F40" w:rsidRDefault="006F4335" w:rsidP="001B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FB4E12" w:rsidRPr="007F24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https://mathb-ege.sdamgia.ru/test?id=9279653</w:t>
              </w:r>
            </w:hyperlink>
            <w:r w:rsidR="00FB4E12">
              <w:rPr>
                <w:rFonts w:ascii="Times New Roman" w:hAnsi="Times New Roman" w:cs="Times New Roman"/>
                <w:sz w:val="24"/>
                <w:szCs w:val="24"/>
              </w:rPr>
              <w:t xml:space="preserve"> база 6 в</w:t>
            </w:r>
          </w:p>
        </w:tc>
        <w:tc>
          <w:tcPr>
            <w:tcW w:w="3970" w:type="dxa"/>
          </w:tcPr>
          <w:p w:rsidR="00FB4E12" w:rsidRPr="00FB4E12" w:rsidRDefault="00FB4E12" w:rsidP="00FB4E12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FB4E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Михно Е.А. </w:t>
            </w:r>
            <w:hyperlink r:id="rId22" w:history="1">
              <w:r w:rsidRPr="00FB4E1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Alcabarena</w:t>
              </w:r>
              <w:r w:rsidRPr="00FB4E1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2006@</w:t>
              </w:r>
              <w:r w:rsidRPr="00FB4E1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</w:t>
              </w:r>
              <w:r w:rsidRPr="00FB4E1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Pr="00FB4E1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Pr="00FB4E1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  <w:p w:rsidR="00063939" w:rsidRDefault="00FB4E12" w:rsidP="00FB4E12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4E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консультации 12</w:t>
            </w:r>
            <w:r w:rsidRPr="00FB4E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10</w:t>
            </w:r>
            <w:r w:rsidRPr="00FB4E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-12</w:t>
            </w:r>
            <w:r w:rsidRPr="00FB4E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40</w:t>
            </w:r>
            <w:r w:rsidRPr="00FB4E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89384054778 </w:t>
            </w:r>
            <w:r w:rsidRPr="00FB4E1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ВК  (фото)</w:t>
            </w:r>
          </w:p>
        </w:tc>
      </w:tr>
    </w:tbl>
    <w:p w:rsidR="0048522E" w:rsidRDefault="0048522E" w:rsidP="00440FB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48522E" w:rsidRDefault="0048522E" w:rsidP="00440FB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48522E" w:rsidRDefault="0048522E" w:rsidP="00440FB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063939" w:rsidRDefault="00063939" w:rsidP="00440FB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440FB2" w:rsidRDefault="00440FB2" w:rsidP="00440FB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ЭК Решение уравнений и неравенств с параметрами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</w:t>
      </w:r>
      <w:r w:rsidR="004549E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Класс: 11        Неделя: с 11.05.20 - 16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.05.20             </w:t>
      </w:r>
    </w:p>
    <w:tbl>
      <w:tblPr>
        <w:tblStyle w:val="a3"/>
        <w:tblW w:w="158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80"/>
        <w:gridCol w:w="2664"/>
        <w:gridCol w:w="2268"/>
        <w:gridCol w:w="2977"/>
        <w:gridCol w:w="3260"/>
        <w:gridCol w:w="3799"/>
      </w:tblGrid>
      <w:tr w:rsidR="00440FB2" w:rsidTr="00BB2D01">
        <w:tc>
          <w:tcPr>
            <w:tcW w:w="880" w:type="dxa"/>
          </w:tcPr>
          <w:p w:rsidR="00440FB2" w:rsidRPr="008E4AFC" w:rsidRDefault="00440FB2" w:rsidP="00F26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664" w:type="dxa"/>
          </w:tcPr>
          <w:p w:rsidR="00440FB2" w:rsidRPr="008E4AFC" w:rsidRDefault="00440FB2" w:rsidP="00F26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2268" w:type="dxa"/>
          </w:tcPr>
          <w:p w:rsidR="00440FB2" w:rsidRPr="008E4AFC" w:rsidRDefault="00440FB2" w:rsidP="00F26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задания для работы на уроке</w:t>
            </w:r>
          </w:p>
        </w:tc>
        <w:tc>
          <w:tcPr>
            <w:tcW w:w="2977" w:type="dxa"/>
          </w:tcPr>
          <w:p w:rsidR="00440FB2" w:rsidRPr="008E4AFC" w:rsidRDefault="00440FB2" w:rsidP="00F26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ссылок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 на уроке,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полнения письменных работ</w:t>
            </w:r>
          </w:p>
        </w:tc>
        <w:tc>
          <w:tcPr>
            <w:tcW w:w="3260" w:type="dxa"/>
          </w:tcPr>
          <w:p w:rsidR="00440FB2" w:rsidRDefault="00440FB2" w:rsidP="00F26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практических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верочных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домашних 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</w:p>
          <w:p w:rsidR="00440FB2" w:rsidRPr="008E4AFC" w:rsidRDefault="00440FB2" w:rsidP="00F26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(для отправки учителю)</w:t>
            </w:r>
          </w:p>
        </w:tc>
        <w:tc>
          <w:tcPr>
            <w:tcW w:w="3799" w:type="dxa"/>
          </w:tcPr>
          <w:p w:rsidR="00440FB2" w:rsidRPr="008E4AFC" w:rsidRDefault="00440FB2" w:rsidP="00F26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440FB2" w:rsidRPr="003B2B89" w:rsidTr="00BB2D01">
        <w:tc>
          <w:tcPr>
            <w:tcW w:w="880" w:type="dxa"/>
          </w:tcPr>
          <w:p w:rsidR="00440FB2" w:rsidRDefault="004549EC" w:rsidP="00F26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40FB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440FB2" w:rsidRPr="00140178" w:rsidRDefault="00440FB2" w:rsidP="00F26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440FB2" w:rsidRPr="009028B9" w:rsidRDefault="00BB2D01" w:rsidP="00FB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</w:t>
            </w:r>
            <w:r w:rsidR="00FB4E12">
              <w:rPr>
                <w:rFonts w:ascii="Times New Roman" w:hAnsi="Times New Roman" w:cs="Times New Roman"/>
                <w:sz w:val="24"/>
                <w:szCs w:val="24"/>
              </w:rPr>
              <w:t>Квадратные уравн</w:t>
            </w:r>
            <w:r w:rsidR="00FB4E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B4E12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неравенства»</w:t>
            </w:r>
          </w:p>
        </w:tc>
        <w:tc>
          <w:tcPr>
            <w:tcW w:w="2268" w:type="dxa"/>
          </w:tcPr>
          <w:p w:rsidR="00440FB2" w:rsidRPr="009028B9" w:rsidRDefault="00440FB2" w:rsidP="00F26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40FB2" w:rsidRPr="00D54287" w:rsidRDefault="006F4335" w:rsidP="00F26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063939" w:rsidRPr="007F24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https://academyege.ru/test/start/47108</w:t>
              </w:r>
            </w:hyperlink>
            <w:r w:rsidR="00063939">
              <w:rPr>
                <w:rFonts w:ascii="Times New Roman" w:hAnsi="Times New Roman" w:cs="Times New Roman"/>
                <w:sz w:val="24"/>
                <w:szCs w:val="24"/>
              </w:rPr>
              <w:t xml:space="preserve"> профиль</w:t>
            </w:r>
            <w:r w:rsidR="00FB4E12">
              <w:rPr>
                <w:rFonts w:ascii="Times New Roman" w:hAnsi="Times New Roman" w:cs="Times New Roman"/>
                <w:sz w:val="24"/>
                <w:szCs w:val="24"/>
              </w:rPr>
              <w:t xml:space="preserve"> 18 в</w:t>
            </w:r>
          </w:p>
        </w:tc>
        <w:tc>
          <w:tcPr>
            <w:tcW w:w="3260" w:type="dxa"/>
          </w:tcPr>
          <w:p w:rsidR="00440FB2" w:rsidRPr="00063939" w:rsidRDefault="006F4335" w:rsidP="00F26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063939" w:rsidRPr="007F24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https://mathb-ege.sdamgia.ru/test?id=9279648</w:t>
              </w:r>
            </w:hyperlink>
            <w:r w:rsidR="00063939">
              <w:rPr>
                <w:rFonts w:ascii="Times New Roman" w:hAnsi="Times New Roman" w:cs="Times New Roman"/>
                <w:sz w:val="24"/>
                <w:szCs w:val="24"/>
              </w:rPr>
              <w:t xml:space="preserve">  база</w:t>
            </w:r>
            <w:r w:rsidR="00FB4E12">
              <w:rPr>
                <w:rFonts w:ascii="Times New Roman" w:hAnsi="Times New Roman" w:cs="Times New Roman"/>
                <w:sz w:val="24"/>
                <w:szCs w:val="24"/>
              </w:rPr>
              <w:t xml:space="preserve"> 1 в</w:t>
            </w:r>
          </w:p>
        </w:tc>
        <w:tc>
          <w:tcPr>
            <w:tcW w:w="3799" w:type="dxa"/>
          </w:tcPr>
          <w:p w:rsidR="00440FB2" w:rsidRDefault="00440FB2" w:rsidP="00F261CE">
            <w:pPr>
              <w:pStyle w:val="a5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Михно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Е.А. </w:t>
            </w:r>
            <w:hyperlink r:id="rId25" w:history="1">
              <w:r w:rsidRPr="00B64CF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Alcabarena</w:t>
              </w:r>
              <w:r w:rsidRPr="00B64CF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2006@</w:t>
              </w:r>
              <w:r w:rsidRPr="00B64CF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</w:t>
              </w:r>
              <w:r w:rsidRPr="00B64CF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B64CF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40FB2" w:rsidRPr="003B2B89" w:rsidRDefault="00440FB2" w:rsidP="00F261C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00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3B2B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89384054778</w:t>
            </w:r>
            <w:r w:rsidRPr="003B2B89">
              <w:rPr>
                <w:rFonts w:ascii="Times New Roman" w:eastAsia="Calibri" w:hAnsi="Times New Roman" w:cs="Times New Roman"/>
              </w:rPr>
              <w:t xml:space="preserve"> </w:t>
            </w:r>
            <w:r w:rsidR="004F7694">
              <w:rPr>
                <w:rFonts w:ascii="Times New Roman" w:eastAsia="Calibri" w:hAnsi="Times New Roman" w:cs="Times New Roman"/>
                <w:b/>
              </w:rPr>
              <w:t>ВК в</w:t>
            </w:r>
            <w:r>
              <w:rPr>
                <w:rFonts w:ascii="Times New Roman" w:eastAsia="Calibri" w:hAnsi="Times New Roman" w:cs="Times New Roman"/>
                <w:b/>
              </w:rPr>
              <w:t xml:space="preserve"> (фото)</w:t>
            </w:r>
          </w:p>
        </w:tc>
      </w:tr>
    </w:tbl>
    <w:p w:rsidR="00440FB2" w:rsidRDefault="00440FB2" w:rsidP="00440FB2"/>
    <w:p w:rsidR="006F4335" w:rsidRDefault="006F4335" w:rsidP="006F433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Предмет: Литература  Класс: 11  Неделя: с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11</w:t>
      </w:r>
      <w:bookmarkStart w:id="0" w:name="_GoBack"/>
      <w:bookmarkEnd w:id="0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.0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.2020 –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16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.0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.2020.</w:t>
      </w:r>
    </w:p>
    <w:tbl>
      <w:tblPr>
        <w:tblStyle w:val="a3"/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76"/>
        <w:gridCol w:w="2779"/>
        <w:gridCol w:w="2410"/>
        <w:gridCol w:w="3260"/>
        <w:gridCol w:w="2985"/>
        <w:gridCol w:w="3110"/>
      </w:tblGrid>
      <w:tr w:rsidR="006F4335" w:rsidTr="006F4335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факт\план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Наименование темы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Параграфы</w:t>
            </w:r>
          </w:p>
          <w:p w:rsidR="006F4335" w:rsidRDefault="006F433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учебника,</w:t>
            </w:r>
          </w:p>
          <w:p w:rsidR="006F4335" w:rsidRDefault="006F433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задания</w:t>
            </w:r>
          </w:p>
          <w:p w:rsidR="006F4335" w:rsidRDefault="006F433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для работы на уроке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Перечень ссылок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для</w:t>
            </w:r>
            <w:proofErr w:type="gramEnd"/>
          </w:p>
          <w:p w:rsidR="006F4335" w:rsidRDefault="006F433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выполнения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письменных</w:t>
            </w:r>
            <w:proofErr w:type="gramEnd"/>
          </w:p>
          <w:p w:rsidR="006F4335" w:rsidRDefault="006F433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работ</w:t>
            </w:r>
          </w:p>
          <w:p w:rsidR="006F4335" w:rsidRDefault="006F4335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Формы</w:t>
            </w:r>
          </w:p>
          <w:p w:rsidR="006F4335" w:rsidRDefault="006F433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практических и</w:t>
            </w:r>
          </w:p>
          <w:p w:rsidR="006F4335" w:rsidRDefault="006F433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проверочных</w:t>
            </w:r>
          </w:p>
          <w:p w:rsidR="006F4335" w:rsidRDefault="006F433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работ для отправки учителю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Формы обратной связи</w:t>
            </w:r>
          </w:p>
        </w:tc>
      </w:tr>
      <w:tr w:rsidR="006F4335" w:rsidTr="006F4335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12.05.20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335" w:rsidRDefault="006F4335">
            <w:pPr>
              <w:pStyle w:val="a7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Поэтич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ские искания.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витие традицио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тем русской лирики (темы любви, гражда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ского служения, единства человека и природы). </w:t>
            </w:r>
          </w:p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Стр.281-324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Поэмы « По праву Памяти» А. Твардовского  и «Ре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вием» А. Ахматовой Тема Памяти в творч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 поэтов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Галушко Е.Н.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hyperlink r:id="rId26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galuschk.elena@yandex.ru</w:t>
              </w:r>
            </w:hyperlink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9.00-9.30</w:t>
            </w:r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89002602678(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WatsApp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 ВК в группу (фото</w:t>
            </w:r>
            <w:proofErr w:type="gramEnd"/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 скан)</w:t>
            </w:r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4335" w:rsidTr="006F4335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gramEnd"/>
          </w:p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Великая Отеч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ственная война и ее художественное осмысление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литературе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литературах других народов России.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Стр.355-365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Творчество В. Быкова, 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Васильева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дарева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Галушко Е.Н.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hyperlink r:id="rId27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galuschk.elena@yandex.ru</w:t>
              </w:r>
            </w:hyperlink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12.10-12.40</w:t>
            </w:r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89002602678(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WatsApp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 ВК в группу (фото</w:t>
            </w:r>
            <w:proofErr w:type="gramEnd"/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 скан)</w:t>
            </w:r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4335" w:rsidTr="006F4335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урок по русской литературе второй половины 20 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Стр.355-365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Галушко Е.Н.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hyperlink r:id="rId28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galuschk.elena@yandex.ru</w:t>
              </w:r>
            </w:hyperlink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12.10-12.40</w:t>
            </w:r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89002602678(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WatsApp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 ВК в группу (фото</w:t>
            </w:r>
            <w:proofErr w:type="gramEnd"/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 скан)</w:t>
            </w:r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F4335" w:rsidRDefault="006F4335" w:rsidP="006F4335">
      <w:pPr>
        <w:rPr>
          <w:rFonts w:ascii="Times New Roman" w:hAnsi="Times New Roman" w:cs="Times New Roman"/>
        </w:rPr>
      </w:pPr>
    </w:p>
    <w:p w:rsidR="006F4335" w:rsidRDefault="006F4335" w:rsidP="006F4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Предмет: Русский язык Класс: 11 Неделя: с 11.05.2020 – 16.05.2020.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22"/>
        <w:gridCol w:w="2058"/>
        <w:gridCol w:w="1556"/>
        <w:gridCol w:w="2092"/>
        <w:gridCol w:w="4414"/>
        <w:gridCol w:w="3275"/>
      </w:tblGrid>
      <w:tr w:rsidR="006F4335" w:rsidTr="006F433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факт\план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Наименование темы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Параграфы</w:t>
            </w:r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учебника,</w:t>
            </w:r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задания</w:t>
            </w:r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уроке</w:t>
            </w:r>
            <w:proofErr w:type="gramEnd"/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 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лок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proofErr w:type="gramEnd"/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письменных</w:t>
            </w:r>
            <w:proofErr w:type="gramEnd"/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</w:t>
            </w:r>
          </w:p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</w:t>
            </w:r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практических и</w:t>
            </w:r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проверочных</w:t>
            </w:r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 для отправки учителю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Формы обратной связи</w:t>
            </w:r>
          </w:p>
        </w:tc>
      </w:tr>
      <w:tr w:rsidR="006F4335" w:rsidTr="006F433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13.05.20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</w:p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Контрольно-тренировочные упражнения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Телешкола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бани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Галушко Е.Н.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hyperlink r:id="rId29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galuschk.elena@yandex.ru</w:t>
              </w:r>
            </w:hyperlink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9.40-10.10</w:t>
            </w:r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89002602678(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WatsApp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 ВК в группу (фото</w:t>
            </w:r>
            <w:proofErr w:type="gramEnd"/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 скан)</w:t>
            </w:r>
          </w:p>
        </w:tc>
      </w:tr>
      <w:tr w:rsidR="006F4335" w:rsidTr="006F4335">
        <w:trPr>
          <w:trHeight w:val="1689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</w:p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Контрольно-тренировочные упражнения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Телешкола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бани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tabs>
                <w:tab w:val="left" w:pos="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 по данной  теме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Галушко Е.Н.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hyperlink r:id="rId30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galuschk.elena@yandex.ru</w:t>
              </w:r>
            </w:hyperlink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11.30-12.00</w:t>
            </w:r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89002602678(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WatsApp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 ВК в группу (фото</w:t>
            </w:r>
            <w:proofErr w:type="gramEnd"/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 скан</w:t>
            </w:r>
          </w:p>
        </w:tc>
      </w:tr>
      <w:tr w:rsidR="006F4335" w:rsidTr="006F433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</w:p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Контрольно-тренировочные упражнения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ТК-30мин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pStyle w:val="a5"/>
              <w:tabs>
                <w:tab w:val="center" w:pos="1512"/>
                <w:tab w:val="left" w:pos="18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полный)экзаменационной работы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Галушко Е.Н.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hyperlink r:id="rId31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galuschk.elena@yandex.ru</w:t>
              </w:r>
            </w:hyperlink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11.30-12.00</w:t>
            </w:r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89002602678(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WatsApp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 ВК в группу (фото</w:t>
            </w:r>
            <w:proofErr w:type="gramEnd"/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 скан)</w:t>
            </w:r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4335" w:rsidTr="006F433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F4335" w:rsidRDefault="006F4335" w:rsidP="006F4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4335" w:rsidRDefault="006F4335" w:rsidP="006F4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4335" w:rsidRDefault="006F4335" w:rsidP="006F4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Предмет: Практикум по русскому языку  Класс: 11     Неделя: с 11.05.2020 – 16.05.2020.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2367"/>
        <w:gridCol w:w="1556"/>
        <w:gridCol w:w="3133"/>
        <w:gridCol w:w="3290"/>
        <w:gridCol w:w="3275"/>
      </w:tblGrid>
      <w:tr w:rsidR="006F4335" w:rsidTr="006F4335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факт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Наименование темы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Параграфы</w:t>
            </w:r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учебника,</w:t>
            </w:r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задания</w:t>
            </w:r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уроке</w:t>
            </w:r>
            <w:proofErr w:type="gramEnd"/>
          </w:p>
          <w:p w:rsidR="006F4335" w:rsidRDefault="006F433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Перечень ссылок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proofErr w:type="gramEnd"/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</w:t>
            </w:r>
            <w:proofErr w:type="gramEnd"/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</w:t>
            </w:r>
          </w:p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</w:t>
            </w:r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практических и</w:t>
            </w:r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проверочных</w:t>
            </w:r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 для отправки уч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телю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Формы обратной связи</w:t>
            </w:r>
          </w:p>
        </w:tc>
      </w:tr>
      <w:tr w:rsidR="006F4335" w:rsidTr="006F4335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13.05.20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Текст. Основные признаки текста. Строение текста и виды 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по теме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335" w:rsidRDefault="006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Скан сочинения по 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ному варианту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Галушко Е.Н.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hyperlink r:id="rId32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galuschk.elena@yandex.ru</w:t>
              </w:r>
            </w:hyperlink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12.50-13.20</w:t>
            </w:r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89002602678(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WatsApp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 ВК в группу (фото</w:t>
            </w:r>
            <w:proofErr w:type="gramEnd"/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 скан)</w:t>
            </w:r>
          </w:p>
          <w:p w:rsidR="006F4335" w:rsidRDefault="006F4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F4335" w:rsidRDefault="006F4335" w:rsidP="006F4335">
      <w:pPr>
        <w:rPr>
          <w:rFonts w:ascii="Times New Roman" w:hAnsi="Times New Roman" w:cs="Times New Roman"/>
          <w:sz w:val="28"/>
          <w:szCs w:val="28"/>
        </w:rPr>
      </w:pPr>
    </w:p>
    <w:p w:rsidR="006F4335" w:rsidRDefault="006F4335" w:rsidP="006F4335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Английский язык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11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   с 11.05.20 – 16.05.20. </w:t>
      </w:r>
      <w:r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5"/>
        <w:gridCol w:w="2017"/>
        <w:gridCol w:w="1701"/>
        <w:gridCol w:w="5812"/>
        <w:gridCol w:w="2268"/>
        <w:gridCol w:w="1807"/>
      </w:tblGrid>
      <w:tr w:rsidR="006F4335" w:rsidTr="006F433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учебника, задания для работы на уроке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ссылок для работы на уроке  выполн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ния письменных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ских и проверо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ных домашних рабо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отпра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 учителю)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ратной связи</w:t>
            </w:r>
          </w:p>
        </w:tc>
      </w:tr>
      <w:tr w:rsidR="006F4335" w:rsidTr="006F433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335" w:rsidRDefault="006F4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12.05</w:t>
            </w:r>
          </w:p>
          <w:p w:rsidR="006F4335" w:rsidRDefault="006F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Косвенная речь.</w:t>
            </w: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сико-грамматических упражнений.</w:t>
            </w: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С.174 упр.5</w:t>
            </w: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С.175 упр.7 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менно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Самсонова Н.В.</w:t>
            </w:r>
          </w:p>
          <w:p w:rsidR="006F4335" w:rsidRDefault="006F433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3" w:history="1">
              <w:r>
                <w:rPr>
                  <w:rStyle w:val="a4"/>
                  <w:lang w:val="en-US"/>
                </w:rPr>
                <w:t>samsonova</w:t>
              </w:r>
              <w:r>
                <w:rPr>
                  <w:rStyle w:val="a4"/>
                </w:rPr>
                <w:t>-</w:t>
              </w:r>
              <w:r>
                <w:rPr>
                  <w:rStyle w:val="a4"/>
                  <w:lang w:val="en-US"/>
                </w:rPr>
                <w:t>nataly</w:t>
              </w:r>
              <w:r>
                <w:rPr>
                  <w:rStyle w:val="a4"/>
                </w:rPr>
                <w:t>@</w:t>
              </w:r>
              <w:r>
                <w:rPr>
                  <w:rStyle w:val="a4"/>
                  <w:lang w:val="en-US"/>
                </w:rPr>
                <w:t>mail</w:t>
              </w:r>
              <w:r>
                <w:rPr>
                  <w:rStyle w:val="a4"/>
                </w:rPr>
                <w:t>.</w:t>
              </w:r>
              <w:r>
                <w:rPr>
                  <w:rStyle w:val="a4"/>
                  <w:lang w:val="en-US"/>
                </w:rPr>
                <w:t>ru</w:t>
              </w:r>
            </w:hyperlink>
            <w:r w:rsidRPr="006F4335"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</w:t>
            </w:r>
          </w:p>
          <w:p w:rsidR="006F4335" w:rsidRDefault="006F433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89384050481 </w:t>
            </w: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или ВК в гру</w:t>
            </w:r>
            <w:r>
              <w:rPr>
                <w:rFonts w:ascii="Times New Roman" w:eastAsia="Calibri" w:hAnsi="Times New Roman" w:cs="Times New Roman"/>
                <w:b/>
              </w:rPr>
              <w:t>п</w:t>
            </w:r>
            <w:r>
              <w:rPr>
                <w:rFonts w:ascii="Times New Roman" w:eastAsia="Calibri" w:hAnsi="Times New Roman" w:cs="Times New Roman"/>
                <w:b/>
              </w:rPr>
              <w:t>пу (фото или скан)</w:t>
            </w:r>
          </w:p>
        </w:tc>
      </w:tr>
      <w:tr w:rsidR="006F4335" w:rsidTr="006F433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335" w:rsidRDefault="006F4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6F4335" w:rsidRDefault="006F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дальные глаголы.</w:t>
            </w: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сико-грамматических упражнений.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С.172 упр.4</w:t>
            </w: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rPr>
                <w:rFonts w:ascii="Times New Roman" w:hAnsi="Times New Roman" w:cs="Times New Roman"/>
                <w:color w:val="333333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С.173 упр.7 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менно.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Самсонова Н.В.</w:t>
            </w:r>
          </w:p>
          <w:p w:rsidR="006F4335" w:rsidRDefault="006F433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" w:history="1">
              <w:r>
                <w:rPr>
                  <w:rStyle w:val="a4"/>
                  <w:lang w:val="en-US"/>
                </w:rPr>
                <w:t>samsonova</w:t>
              </w:r>
              <w:r>
                <w:rPr>
                  <w:rStyle w:val="a4"/>
                </w:rPr>
                <w:t>-</w:t>
              </w:r>
              <w:r>
                <w:rPr>
                  <w:rStyle w:val="a4"/>
                  <w:lang w:val="en-US"/>
                </w:rPr>
                <w:t>nataly</w:t>
              </w:r>
              <w:r>
                <w:rPr>
                  <w:rStyle w:val="a4"/>
                </w:rPr>
                <w:t>@</w:t>
              </w:r>
              <w:r>
                <w:rPr>
                  <w:rStyle w:val="a4"/>
                  <w:lang w:val="en-US"/>
                </w:rPr>
                <w:t>mail</w:t>
              </w:r>
              <w:r>
                <w:rPr>
                  <w:rStyle w:val="a4"/>
                </w:rPr>
                <w:t>.</w:t>
              </w:r>
              <w:r>
                <w:rPr>
                  <w:rStyle w:val="a4"/>
                  <w:lang w:val="en-US"/>
                </w:rPr>
                <w:t>ru</w:t>
              </w:r>
            </w:hyperlink>
            <w:r w:rsidRPr="006F4335"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</w:t>
            </w:r>
          </w:p>
          <w:p w:rsidR="006F4335" w:rsidRDefault="006F433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89384050481 </w:t>
            </w: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или ВК в гру</w:t>
            </w:r>
            <w:r>
              <w:rPr>
                <w:rFonts w:ascii="Times New Roman" w:eastAsia="Calibri" w:hAnsi="Times New Roman" w:cs="Times New Roman"/>
                <w:b/>
              </w:rPr>
              <w:t>п</w:t>
            </w:r>
            <w:r>
              <w:rPr>
                <w:rFonts w:ascii="Times New Roman" w:eastAsia="Calibri" w:hAnsi="Times New Roman" w:cs="Times New Roman"/>
                <w:b/>
              </w:rPr>
              <w:t>пу (фото или скан)</w:t>
            </w:r>
          </w:p>
        </w:tc>
      </w:tr>
      <w:tr w:rsidR="006F4335" w:rsidTr="006F433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М.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Достое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ский-великий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тель. </w:t>
            </w: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 (раздел «Культура» в конце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ника) Проч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тать текст, знать его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держание.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rPr>
                <w:rFonts w:ascii="Times New Roman" w:hAnsi="Times New Roman" w:cs="Times New Roman"/>
                <w:color w:val="333333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 к текст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устно).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Самсонова Н.В.</w:t>
            </w:r>
          </w:p>
          <w:p w:rsidR="006F4335" w:rsidRDefault="006F433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5" w:history="1">
              <w:r>
                <w:rPr>
                  <w:rStyle w:val="a4"/>
                  <w:lang w:val="en-US"/>
                </w:rPr>
                <w:t>samsonova</w:t>
              </w:r>
              <w:r>
                <w:rPr>
                  <w:rStyle w:val="a4"/>
                </w:rPr>
                <w:t>-</w:t>
              </w:r>
              <w:r>
                <w:rPr>
                  <w:rStyle w:val="a4"/>
                  <w:lang w:val="en-US"/>
                </w:rPr>
                <w:t>nataly</w:t>
              </w:r>
              <w:r>
                <w:rPr>
                  <w:rStyle w:val="a4"/>
                </w:rPr>
                <w:t>@</w:t>
              </w:r>
              <w:r>
                <w:rPr>
                  <w:rStyle w:val="a4"/>
                  <w:lang w:val="en-US"/>
                </w:rPr>
                <w:t>mail</w:t>
              </w:r>
              <w:r>
                <w:rPr>
                  <w:rStyle w:val="a4"/>
                </w:rPr>
                <w:t>.</w:t>
              </w:r>
              <w:r>
                <w:rPr>
                  <w:rStyle w:val="a4"/>
                  <w:lang w:val="en-US"/>
                </w:rPr>
                <w:t>ru</w:t>
              </w:r>
            </w:hyperlink>
            <w:r w:rsidRPr="006F4335"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</w:t>
            </w:r>
          </w:p>
          <w:p w:rsidR="006F4335" w:rsidRDefault="006F433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89384050481 </w:t>
            </w: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или ВК в гру</w:t>
            </w:r>
            <w:r>
              <w:rPr>
                <w:rFonts w:ascii="Times New Roman" w:eastAsia="Calibri" w:hAnsi="Times New Roman" w:cs="Times New Roman"/>
                <w:b/>
              </w:rPr>
              <w:t>п</w:t>
            </w:r>
            <w:r>
              <w:rPr>
                <w:rFonts w:ascii="Times New Roman" w:eastAsia="Calibri" w:hAnsi="Times New Roman" w:cs="Times New Roman"/>
                <w:b/>
              </w:rPr>
              <w:t>пу (фото или скан)</w:t>
            </w:r>
          </w:p>
        </w:tc>
      </w:tr>
    </w:tbl>
    <w:p w:rsidR="006F4335" w:rsidRDefault="006F4335" w:rsidP="006F4335">
      <w:pPr>
        <w:rPr>
          <w:rFonts w:ascii="Times New Roman" w:hAnsi="Times New Roman" w:cs="Times New Roman"/>
          <w:sz w:val="24"/>
          <w:szCs w:val="24"/>
        </w:rPr>
      </w:pPr>
    </w:p>
    <w:p w:rsidR="006F4335" w:rsidRDefault="006F4335" w:rsidP="006F4335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 история     Класс: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11  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   с  11   </w:t>
      </w:r>
      <w:r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по 16 мая 2020                                                            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959"/>
        <w:gridCol w:w="3260"/>
        <w:gridCol w:w="2977"/>
        <w:gridCol w:w="2393"/>
        <w:gridCol w:w="2289"/>
        <w:gridCol w:w="2972"/>
      </w:tblGrid>
      <w:tr w:rsidR="006F4335" w:rsidTr="006F433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</w:t>
            </w:r>
          </w:p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работы на уроке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ссылок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 на уроке.</w:t>
            </w:r>
          </w:p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выполнения пис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менных работ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ских и проверо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ных и домашних  работ</w:t>
            </w:r>
          </w:p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отправки учителю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6F4335" w:rsidTr="006F433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к рыночной экон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мике: реформы и их 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ствия. «Шоковая терапия». Структурная перестройка экономики, изменение 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шений собственности.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куссия о результатах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ально-экономических и 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литических реформ 1990-х гг.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 повторение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15 мин</w:t>
            </w: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https://youtu.be/RbQCIJD4T-E</w:t>
              </w:r>
            </w:hyperlink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Отвечаем устно на вопросы  в конце пар.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Сасина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Л.Р.</w:t>
            </w:r>
          </w:p>
          <w:p w:rsidR="006F4335" w:rsidRDefault="006F4335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37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sasina.ludm@yandex.ru</w:t>
              </w:r>
            </w:hyperlink>
          </w:p>
          <w:p w:rsidR="006F4335" w:rsidRDefault="006F4335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консультации 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-00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9-30</w:t>
            </w:r>
          </w:p>
          <w:p w:rsidR="006F4335" w:rsidRDefault="006F4335">
            <w:pPr>
              <w:pStyle w:val="a5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89199420090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  или ВК в группу (ф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то или скан)</w:t>
            </w:r>
          </w:p>
        </w:tc>
      </w:tr>
      <w:tr w:rsidR="006F4335" w:rsidTr="006F433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Президентские выборы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2000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Курс на укрепление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дарственности, экономич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подъем, социальную и политическую стабильность, упрочение национальной безопасности, достойное для России место в мировом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обществе. Изменение в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становке социально-политических сил. Роль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литических технологий в общественно-политической жизни страны. Парламен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ские выборы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2003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и през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дентские выборы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2004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 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нут</w:t>
            </w:r>
          </w:p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335" w:rsidRDefault="006F4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https://youtu.be/qN3Bsw41qdQ</w:t>
              </w:r>
            </w:hyperlink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Отвечаем устно на вопросы  в конце пар.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Сасина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Л.Р.</w:t>
            </w:r>
          </w:p>
          <w:p w:rsidR="006F4335" w:rsidRDefault="006F4335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39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sasina.ludm@yandex.ru</w:t>
              </w:r>
            </w:hyperlink>
          </w:p>
          <w:p w:rsidR="006F4335" w:rsidRDefault="006F4335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консультации 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-00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9-30</w:t>
            </w:r>
          </w:p>
          <w:p w:rsidR="006F4335" w:rsidRDefault="006F4335">
            <w:pPr>
              <w:pStyle w:val="a5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89199420090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  или ВК в группу (ф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то или скан)</w:t>
            </w:r>
          </w:p>
          <w:p w:rsidR="006F4335" w:rsidRDefault="006F4335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6F4335" w:rsidRDefault="006F4335" w:rsidP="006F43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4335" w:rsidRDefault="006F4335" w:rsidP="006F4335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Мир и человек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Класс: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11 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   11.05-16.05.2020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00"/>
        <w:gridCol w:w="2294"/>
        <w:gridCol w:w="2268"/>
        <w:gridCol w:w="4075"/>
        <w:gridCol w:w="1787"/>
        <w:gridCol w:w="2862"/>
      </w:tblGrid>
      <w:tr w:rsidR="006F4335" w:rsidTr="006F4335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ника, задания для  работы на уроке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ссылок для    работы на уроке, выполнения письменных работ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тических, проверочных  домашних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бот </w:t>
            </w:r>
          </w:p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(для отправки учителю)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6F4335" w:rsidTr="006F4335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Повторение. Место человека  в сферах общественной 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ни.</w:t>
            </w:r>
          </w:p>
          <w:p w:rsidR="006F4335" w:rsidRDefault="006F43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взаим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 сфер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щественной жизни.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тельным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jc w:val="center"/>
            </w:pPr>
          </w:p>
          <w:p w:rsidR="006F4335" w:rsidRDefault="006F4335">
            <w:pPr>
              <w:jc w:val="center"/>
            </w:pPr>
            <w:r>
              <w:t>Теория:</w:t>
            </w:r>
          </w:p>
          <w:p w:rsidR="006F4335" w:rsidRDefault="006F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>
                <w:rPr>
                  <w:rStyle w:val="a4"/>
                </w:rPr>
                <w:t>https://www.youtube.com/watch?v=unYC5w_Z9U0</w:t>
              </w:r>
            </w:hyperlink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План по  данному 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териалу.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Тимофеева С.В.</w:t>
            </w:r>
          </w:p>
          <w:p w:rsidR="006F4335" w:rsidRDefault="006F433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1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sw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e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ta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19882007@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6F4335" w:rsidRDefault="006F433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10.20-10.50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89181570570 </w:t>
            </w: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)  или ВК в группу (фото или скан) </w:t>
            </w:r>
          </w:p>
        </w:tc>
      </w:tr>
    </w:tbl>
    <w:p w:rsidR="006F4335" w:rsidRDefault="006F4335" w:rsidP="006F4335">
      <w:pPr>
        <w:rPr>
          <w:rFonts w:ascii="Times New Roman" w:hAnsi="Times New Roman" w:cs="Times New Roman"/>
          <w:sz w:val="24"/>
          <w:szCs w:val="24"/>
        </w:rPr>
      </w:pPr>
    </w:p>
    <w:p w:rsidR="006F4335" w:rsidRDefault="006F4335" w:rsidP="006F4335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Обществознание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Класс: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11 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   11.05-16.05.2020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91"/>
        <w:gridCol w:w="2419"/>
        <w:gridCol w:w="1418"/>
        <w:gridCol w:w="5528"/>
        <w:gridCol w:w="2307"/>
        <w:gridCol w:w="2023"/>
      </w:tblGrid>
      <w:tr w:rsidR="006F4335" w:rsidTr="006F4335"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факт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темы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Параграфы учебника, задания для  работы на уроке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ссылок для    работы на уроке, выполнения письменных работ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Формы практических, проверочных  дома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них работ </w:t>
            </w:r>
          </w:p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(для отправки учит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лю)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Формы обратной связи</w:t>
            </w:r>
          </w:p>
        </w:tc>
      </w:tr>
      <w:tr w:rsidR="006F4335" w:rsidTr="006F4335"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tabs>
                <w:tab w:val="left" w:pos="285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Повторение Проце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суальное право. Споры, порядок их рассмотрения. Ос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бенности админ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стративной юри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дикции.</w:t>
            </w:r>
          </w:p>
          <w:p w:rsidR="006F4335" w:rsidRDefault="006F4335">
            <w:pPr>
              <w:tabs>
                <w:tab w:val="left" w:pos="285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П.25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pStyle w:val="3"/>
              <w:shd w:val="clear" w:color="auto" w:fill="FFFFFF"/>
              <w:spacing w:after="45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сдающих ЕГЭ </w:t>
            </w:r>
          </w:p>
          <w:p w:rsidR="006F4335" w:rsidRDefault="006F4335">
            <w:pPr>
              <w:pStyle w:val="ab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по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мам.</w:t>
            </w:r>
          </w:p>
          <w:p w:rsidR="006F4335" w:rsidRDefault="006F433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Зад. 1-3</w:t>
            </w: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Тимофеева С.В.</w:t>
            </w:r>
          </w:p>
          <w:p w:rsidR="006F4335" w:rsidRDefault="006F433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2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sw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e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ta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19882007@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6F4335" w:rsidRDefault="006F433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11.30-12.00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89181570570 </w:t>
            </w: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или ВК в группу (ф</w:t>
            </w:r>
            <w:r>
              <w:rPr>
                <w:rFonts w:ascii="Times New Roman" w:eastAsia="Calibri" w:hAnsi="Times New Roman" w:cs="Times New Roman"/>
                <w:b/>
              </w:rPr>
              <w:t>о</w:t>
            </w:r>
            <w:r>
              <w:rPr>
                <w:rFonts w:ascii="Times New Roman" w:eastAsia="Calibri" w:hAnsi="Times New Roman" w:cs="Times New Roman"/>
                <w:b/>
              </w:rPr>
              <w:t xml:space="preserve">то или скан) </w:t>
            </w:r>
          </w:p>
        </w:tc>
      </w:tr>
      <w:tr w:rsidR="006F4335" w:rsidTr="006F4335"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35" w:rsidRDefault="006F433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35" w:rsidRDefault="006F4335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6F4335" w:rsidTr="006F4335"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shd w:val="clear" w:color="auto" w:fill="FFFFFF"/>
              <w:ind w:right="4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Повторение Гра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данский про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цесс: основные правила и принципы Особе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ности уголовного процесса. Суд 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сяжных. Констит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ционное судопрои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водство.</w:t>
            </w:r>
          </w:p>
          <w:p w:rsidR="006F4335" w:rsidRDefault="006F4335">
            <w:pPr>
              <w:tabs>
                <w:tab w:val="left" w:pos="285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pStyle w:val="3"/>
              <w:shd w:val="clear" w:color="auto" w:fill="FFFFFF"/>
              <w:spacing w:after="450" w:afterAutospacing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§ 25-26, вопрос №2-3,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Тимофеева С.В.</w:t>
            </w:r>
          </w:p>
          <w:p w:rsidR="006F4335" w:rsidRDefault="006F433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3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sw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e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ta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19882007@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6F4335" w:rsidRDefault="006F433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9.40.-10.10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89181570570 </w:t>
            </w: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или ВК в группу (ф</w:t>
            </w:r>
            <w:r>
              <w:rPr>
                <w:rFonts w:ascii="Times New Roman" w:eastAsia="Calibri" w:hAnsi="Times New Roman" w:cs="Times New Roman"/>
                <w:b/>
              </w:rPr>
              <w:t>о</w:t>
            </w:r>
            <w:r>
              <w:rPr>
                <w:rFonts w:ascii="Times New Roman" w:eastAsia="Calibri" w:hAnsi="Times New Roman" w:cs="Times New Roman"/>
                <w:b/>
              </w:rPr>
              <w:t>то или скан)</w:t>
            </w:r>
          </w:p>
        </w:tc>
      </w:tr>
    </w:tbl>
    <w:p w:rsidR="006F4335" w:rsidRDefault="006F4335" w:rsidP="006F4335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География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11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Неделя:    с 11.05.20 – 16.05.20.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8"/>
        <w:gridCol w:w="2006"/>
        <w:gridCol w:w="1493"/>
        <w:gridCol w:w="5264"/>
        <w:gridCol w:w="1748"/>
        <w:gridCol w:w="3107"/>
      </w:tblGrid>
      <w:tr w:rsidR="006F4335" w:rsidTr="006F4335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учебника, задания для работы на уроке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ссылок для выполнения письме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ных работ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тических и проверочных работ (для отправки учителю)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6F4335" w:rsidTr="006F4335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6F4335" w:rsidRDefault="006F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Население и хозяйство.</w:t>
            </w: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Южно-Африканская республика. Ге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графическое 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ложение, ресу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сы и население.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П. 24, 25.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на стр. 183, 190 устно.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Фоломеева Н.В.</w:t>
            </w:r>
          </w:p>
          <w:p w:rsidR="006F4335" w:rsidRDefault="006F4335">
            <w:pPr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</w:pPr>
            <w:hyperlink r:id="rId44" w:history="1">
              <w:r>
                <w:rPr>
                  <w:rStyle w:val="a4"/>
                  <w:rFonts w:ascii="Times New Roman" w:hAnsi="Times New Roman" w:cs="Times New Roman"/>
                  <w:szCs w:val="18"/>
                  <w:shd w:val="clear" w:color="auto" w:fill="FFFFFF"/>
                  <w:lang w:val="en-US"/>
                </w:rPr>
                <w:t>nadezhda</w:t>
              </w:r>
              <w:r>
                <w:rPr>
                  <w:rStyle w:val="a4"/>
                  <w:rFonts w:ascii="Times New Roman" w:hAnsi="Times New Roman" w:cs="Times New Roman"/>
                  <w:szCs w:val="18"/>
                  <w:shd w:val="clear" w:color="auto" w:fill="FFFFFF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Cs w:val="18"/>
                  <w:shd w:val="clear" w:color="auto" w:fill="FFFFFF"/>
                  <w:lang w:val="en-US"/>
                </w:rPr>
                <w:t>folomeeva</w:t>
              </w:r>
              <w:r>
                <w:rPr>
                  <w:rStyle w:val="a4"/>
                  <w:rFonts w:ascii="Times New Roman" w:hAnsi="Times New Roman" w:cs="Times New Roman"/>
                  <w:szCs w:val="18"/>
                  <w:shd w:val="clear" w:color="auto" w:fill="FFFFFF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Cs w:val="18"/>
                  <w:shd w:val="clear" w:color="auto" w:fill="FFFFFF"/>
                  <w:lang w:val="en-US"/>
                </w:rPr>
                <w:t>yandex</w:t>
              </w:r>
              <w:r>
                <w:rPr>
                  <w:rStyle w:val="a4"/>
                  <w:rFonts w:ascii="Times New Roman" w:hAnsi="Times New Roman" w:cs="Times New Roman"/>
                  <w:szCs w:val="18"/>
                  <w:shd w:val="clear" w:color="auto" w:fill="FFFFFF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Cs w:val="18"/>
                  <w:shd w:val="clear" w:color="auto" w:fill="FFFFFF"/>
                  <w:lang w:val="en-US"/>
                </w:rPr>
                <w:t>ru</w:t>
              </w:r>
            </w:hyperlink>
          </w:p>
          <w:p w:rsidR="006F4335" w:rsidRDefault="006F433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50 </w:t>
            </w:r>
            <w:r>
              <w:rPr>
                <w:rFonts w:ascii="Times New Roman" w:eastAsia="Calibri" w:hAnsi="Times New Roman" w:cs="Times New Roman"/>
              </w:rPr>
              <w:t xml:space="preserve">89384169679 </w:t>
            </w:r>
            <w:r>
              <w:rPr>
                <w:rFonts w:ascii="Times New Roman" w:eastAsia="Calibri" w:hAnsi="Times New Roman" w:cs="Times New Roman"/>
                <w:b/>
              </w:rPr>
              <w:t xml:space="preserve">(на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или ВК в группу (фото или скан)</w:t>
            </w:r>
          </w:p>
        </w:tc>
      </w:tr>
    </w:tbl>
    <w:p w:rsidR="006F4335" w:rsidRDefault="006F4335" w:rsidP="006F4335">
      <w:pPr>
        <w:rPr>
          <w:rFonts w:ascii="Times New Roman" w:hAnsi="Times New Roman" w:cs="Times New Roman"/>
          <w:sz w:val="24"/>
          <w:szCs w:val="24"/>
        </w:rPr>
      </w:pPr>
    </w:p>
    <w:p w:rsidR="006F4335" w:rsidRDefault="006F4335" w:rsidP="006F4335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Физика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Класс: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11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   с 11.05.20 – 16.05.20. </w:t>
      </w:r>
      <w:r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1843"/>
        <w:gridCol w:w="6095"/>
        <w:gridCol w:w="1830"/>
        <w:gridCol w:w="2075"/>
      </w:tblGrid>
      <w:tr w:rsidR="006F4335" w:rsidTr="006F433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учебника,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дания для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боты на уроке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ссылок для работы на уроке, выполнения письменных работ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тических,  проверочных домашних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бот (для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правки учит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лю)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ной связи</w:t>
            </w:r>
          </w:p>
        </w:tc>
      </w:tr>
      <w:tr w:rsidR="006F4335" w:rsidTr="006F433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6F4335" w:rsidRDefault="006F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Электростатика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>
                <w:rPr>
                  <w:rStyle w:val="a4"/>
                </w:rPr>
                <w:t>https://www.youtube.com/watch?v=txKaOPs9PCs</w:t>
              </w:r>
            </w:hyperlink>
            <w: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pStyle w:val="a5"/>
              <w:rPr>
                <w:rStyle w:val="user-accountsubname"/>
                <w:rFonts w:ascii="Arial" w:hAnsi="Arial" w:cs="Arial"/>
                <w:b/>
                <w:color w:val="00B0F0"/>
                <w:sz w:val="20"/>
                <w:szCs w:val="20"/>
                <w:shd w:val="clear" w:color="auto" w:fill="FFFFFF"/>
              </w:rPr>
            </w:pPr>
            <w:r>
              <w:rPr>
                <w:rStyle w:val="user-accountsubname"/>
                <w:rFonts w:ascii="Arial" w:hAnsi="Arial" w:cs="Arial"/>
                <w:b/>
                <w:color w:val="00B0F0"/>
                <w:sz w:val="20"/>
                <w:szCs w:val="20"/>
                <w:shd w:val="clear" w:color="auto" w:fill="FFFFFF"/>
              </w:rPr>
              <w:t>Зубко О.Д.</w:t>
            </w:r>
          </w:p>
          <w:p w:rsidR="006F4335" w:rsidRDefault="006F43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user-accountsubname"/>
                <w:rFonts w:ascii="Arial" w:hAnsi="Arial" w:cs="Arial"/>
                <w:b/>
                <w:color w:val="00B0F0"/>
                <w:sz w:val="20"/>
                <w:szCs w:val="20"/>
                <w:shd w:val="clear" w:color="auto" w:fill="FFFFFF"/>
              </w:rPr>
              <w:t>zubcko0@yandex.ru</w:t>
            </w:r>
          </w:p>
          <w:p w:rsidR="006F4335" w:rsidRDefault="006F433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89282417107 </w:t>
            </w: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  <w:tr w:rsidR="006F4335" w:rsidTr="006F433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Презентация: </w:t>
            </w:r>
            <w:hyperlink r:id="rId4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https://vk.com/doc589172930_549315649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/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pStyle w:val="a5"/>
              <w:rPr>
                <w:rStyle w:val="user-accountsubname"/>
                <w:rFonts w:ascii="Arial" w:hAnsi="Arial" w:cs="Arial"/>
                <w:b/>
                <w:color w:val="00B0F0"/>
                <w:sz w:val="20"/>
                <w:szCs w:val="20"/>
                <w:shd w:val="clear" w:color="auto" w:fill="FFFFFF"/>
              </w:rPr>
            </w:pPr>
            <w:r>
              <w:rPr>
                <w:rStyle w:val="user-accountsubname"/>
                <w:rFonts w:ascii="Arial" w:hAnsi="Arial" w:cs="Arial"/>
                <w:b/>
                <w:color w:val="00B0F0"/>
                <w:sz w:val="20"/>
                <w:szCs w:val="20"/>
                <w:shd w:val="clear" w:color="auto" w:fill="FFFFFF"/>
              </w:rPr>
              <w:t>Зубко О.Д.</w:t>
            </w:r>
          </w:p>
          <w:p w:rsidR="006F4335" w:rsidRDefault="006F43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user-accountsubname"/>
                <w:rFonts w:ascii="Arial" w:hAnsi="Arial" w:cs="Arial"/>
                <w:b/>
                <w:color w:val="00B0F0"/>
                <w:sz w:val="20"/>
                <w:szCs w:val="20"/>
                <w:shd w:val="clear" w:color="auto" w:fill="FFFFFF"/>
              </w:rPr>
              <w:t>zubcko0@yandex.ru</w:t>
            </w:r>
          </w:p>
          <w:p w:rsidR="006F4335" w:rsidRDefault="006F433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89282417107 </w:t>
            </w: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</w:tbl>
    <w:p w:rsidR="006F4335" w:rsidRDefault="006F4335" w:rsidP="006F4335">
      <w:pPr>
        <w:rPr>
          <w:rFonts w:ascii="Times New Roman" w:hAnsi="Times New Roman" w:cs="Times New Roman"/>
          <w:sz w:val="24"/>
          <w:szCs w:val="24"/>
        </w:rPr>
      </w:pPr>
    </w:p>
    <w:p w:rsidR="006F4335" w:rsidRDefault="006F4335" w:rsidP="006F4335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Физика и человек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Класс: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11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   с 11.05.20 – 16.05.20. </w:t>
      </w:r>
      <w:r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61"/>
        <w:gridCol w:w="2349"/>
        <w:gridCol w:w="1701"/>
        <w:gridCol w:w="5812"/>
        <w:gridCol w:w="2136"/>
        <w:gridCol w:w="1627"/>
      </w:tblGrid>
      <w:tr w:rsidR="006F4335" w:rsidTr="006F4335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учебника, задания для работы на уроке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ссылок для работы на уроке, выполн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ния письменных работ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ческих,  пров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рочных дома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них работ (для отправки учит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лю)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ратной св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</w:t>
            </w:r>
          </w:p>
        </w:tc>
      </w:tr>
      <w:tr w:rsidR="006F4335" w:rsidTr="006F4335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:rsidR="006F4335" w:rsidRDefault="006F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pStyle w:val="ab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Повторение. Эле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тромагнитные кол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бания и волны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П.27-36, 48-58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Презентация: </w:t>
            </w:r>
            <w:hyperlink r:id="rId47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https://vk.com/doc589172930_549325633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 (1-3)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pStyle w:val="a5"/>
              <w:rPr>
                <w:rStyle w:val="user-accountsubname"/>
                <w:rFonts w:ascii="Arial" w:hAnsi="Arial" w:cs="Arial"/>
                <w:b/>
                <w:color w:val="00B0F0"/>
                <w:sz w:val="20"/>
                <w:szCs w:val="20"/>
                <w:shd w:val="clear" w:color="auto" w:fill="FFFFFF"/>
              </w:rPr>
            </w:pPr>
            <w:r>
              <w:rPr>
                <w:rStyle w:val="user-accountsubname"/>
                <w:rFonts w:ascii="Arial" w:hAnsi="Arial" w:cs="Arial"/>
                <w:b/>
                <w:color w:val="00B0F0"/>
                <w:sz w:val="20"/>
                <w:szCs w:val="20"/>
                <w:shd w:val="clear" w:color="auto" w:fill="FFFFFF"/>
              </w:rPr>
              <w:t>Зубко О.Д.</w:t>
            </w:r>
          </w:p>
          <w:p w:rsidR="006F4335" w:rsidRDefault="006F43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user-accountsubname"/>
                <w:rFonts w:ascii="Arial" w:hAnsi="Arial" w:cs="Arial"/>
                <w:b/>
                <w:color w:val="00B0F0"/>
                <w:sz w:val="20"/>
                <w:szCs w:val="20"/>
                <w:shd w:val="clear" w:color="auto" w:fill="FFFFFF"/>
              </w:rPr>
              <w:t>zubcko0@yandex.ru</w:t>
            </w:r>
          </w:p>
          <w:p w:rsidR="006F4335" w:rsidRDefault="006F433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ции 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89282417107 </w:t>
            </w: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</w:tbl>
    <w:p w:rsidR="006F4335" w:rsidRDefault="006F4335" w:rsidP="006F4335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Биология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Класс: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11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Неделя:    с  11.05.20 - 16.05.20. </w:t>
      </w:r>
      <w:r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3"/>
        <w:gridCol w:w="2880"/>
        <w:gridCol w:w="1929"/>
        <w:gridCol w:w="3232"/>
        <w:gridCol w:w="2178"/>
        <w:gridCol w:w="2944"/>
      </w:tblGrid>
      <w:tr w:rsidR="006F4335" w:rsidTr="006F4335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учебника,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дания для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боты на уроке.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ссылок для раб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 на уроке, выполнение письменных работ.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ческих, пров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рочных дома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них рабо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отправки учит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лю)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6F4335" w:rsidTr="006F4335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 «Поток энергии и цепи питания»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70</w:t>
            </w: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стр.251 - 256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Телешкола  Кубань 24</w:t>
            </w: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14.50 -15.20 </w:t>
            </w: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Моя школа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ОТР </w:t>
            </w: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9.00 – 12.00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Стр.256  №1 (ус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Онищенко Г.И.</w:t>
            </w:r>
          </w:p>
          <w:p w:rsidR="006F4335" w:rsidRDefault="006F433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oni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galina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20167@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6F4335" w:rsidRDefault="006F433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10.20 – 10.50</w:t>
            </w:r>
          </w:p>
          <w:p w:rsidR="006F4335" w:rsidRDefault="006F433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</w:rPr>
              <w:t xml:space="preserve">89282087949 </w:t>
            </w: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  <w:tr w:rsidR="006F4335" w:rsidTr="006F4335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</w:t>
            </w: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Смена экосистем.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роценозы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72 -73</w:t>
            </w: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Стр.259 -263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Телешкола  Кубань 24</w:t>
            </w: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14.50 -15.20</w:t>
            </w: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Моя школа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ОТР </w:t>
            </w:r>
          </w:p>
          <w:p w:rsidR="006F4335" w:rsidRDefault="006F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9.00 – 12.00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263 № 1</w:t>
            </w: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устно)        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Онищенко Г.И.</w:t>
            </w:r>
          </w:p>
          <w:p w:rsidR="006F4335" w:rsidRDefault="006F433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oni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galina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20167@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6F4335" w:rsidRDefault="006F433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10.20 – 10.50</w:t>
            </w:r>
          </w:p>
          <w:p w:rsidR="006F4335" w:rsidRDefault="006F433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</w:rPr>
              <w:t xml:space="preserve">89282087949 </w:t>
            </w: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</w:tbl>
    <w:p w:rsidR="006F4335" w:rsidRDefault="006F4335" w:rsidP="006F4335">
      <w:pPr>
        <w:rPr>
          <w:rFonts w:ascii="Times New Roman" w:hAnsi="Times New Roman" w:cs="Times New Roman"/>
          <w:sz w:val="24"/>
          <w:szCs w:val="24"/>
        </w:rPr>
      </w:pPr>
    </w:p>
    <w:p w:rsidR="006F4335" w:rsidRDefault="006F4335" w:rsidP="006F4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Предмет:     Химия    Класс: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11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Неделя:    с 11.05.20 –16.05.20. </w:t>
      </w:r>
      <w:r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1"/>
        <w:gridCol w:w="2437"/>
        <w:gridCol w:w="1625"/>
        <w:gridCol w:w="3627"/>
        <w:gridCol w:w="2972"/>
        <w:gridCol w:w="2944"/>
      </w:tblGrid>
      <w:tr w:rsidR="006F4335" w:rsidTr="006F4335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мы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учебника, задания для работы на уроке.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ссылок для работы на уроке, выполнение пис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менных работ.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практических, проверочных домашних рабо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отправки уч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телю)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6F4335" w:rsidTr="006F4335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 Оксиды и кисл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родсодержащие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единения»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П.31</w:t>
            </w: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стр.128 - 132 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Телешкола   Кубань 24  </w:t>
            </w: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 – 15.20</w:t>
            </w: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Моя школа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ОТР </w:t>
            </w: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9.00 – 12.00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П.31 стр.128 -  132</w:t>
            </w: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138 №2 (устно)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Онищенко Г.И.</w:t>
            </w:r>
          </w:p>
          <w:p w:rsidR="006F4335" w:rsidRDefault="006F433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0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oni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galina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20167@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6F4335" w:rsidRDefault="006F433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9.40 – 10.10</w:t>
            </w:r>
          </w:p>
          <w:p w:rsidR="006F4335" w:rsidRDefault="006F433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</w:rPr>
              <w:t xml:space="preserve">89282087949 </w:t>
            </w: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  <w:tr w:rsidR="006F4335" w:rsidTr="006F4335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 « Окислительные свойства азотной и серной кислот»</w:t>
            </w: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П.31</w:t>
            </w: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стр.132 - 135</w:t>
            </w: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Телешкола   Кубань 24  </w:t>
            </w: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 – 15.20</w:t>
            </w: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Моя школа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ОТР </w:t>
            </w: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9.00 – 12.00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П.31 стр.132 -  135</w:t>
            </w: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138 №4 (устно)</w:t>
            </w: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Онищенко Г.И.</w:t>
            </w:r>
          </w:p>
          <w:p w:rsidR="006F4335" w:rsidRDefault="006F433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1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oni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galina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20167@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6F4335" w:rsidRDefault="006F433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9.40 – 10.10</w:t>
            </w:r>
          </w:p>
          <w:p w:rsidR="006F4335" w:rsidRDefault="006F433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</w:rPr>
              <w:t xml:space="preserve">89282087949 </w:t>
            </w: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</w:tbl>
    <w:p w:rsidR="006F4335" w:rsidRDefault="006F4335" w:rsidP="006F4335">
      <w:pPr>
        <w:rPr>
          <w:rFonts w:ascii="Times New Roman" w:hAnsi="Times New Roman" w:cs="Times New Roman"/>
          <w:sz w:val="24"/>
          <w:szCs w:val="24"/>
        </w:rPr>
      </w:pPr>
    </w:p>
    <w:p w:rsidR="006F4335" w:rsidRDefault="006F4335" w:rsidP="006F4335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Практикум по анатомии и физиологии человека.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Класс: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11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Неделя:    с  11.05.20 - 16.05.20. </w:t>
      </w:r>
      <w:r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3"/>
        <w:gridCol w:w="2880"/>
        <w:gridCol w:w="1929"/>
        <w:gridCol w:w="3232"/>
        <w:gridCol w:w="2178"/>
        <w:gridCol w:w="2944"/>
      </w:tblGrid>
      <w:tr w:rsidR="006F4335" w:rsidTr="006F4335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учебника,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дания для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боты на уроке.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ссылок для раб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 на уроке, выполнение письменных работ.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ческих, пров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рочных дома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них рабо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отправки учит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лю)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6F4335" w:rsidTr="006F4335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 «Возрастные особенн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аккомодационных способностей глаза. Астигматизм»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стр.120 - 123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Телешкола  Кубань 24</w:t>
            </w: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14.50 -15.20 </w:t>
            </w: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Моя школа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ОТР </w:t>
            </w: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9.00 – 12.00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стр.120 – 123</w:t>
            </w: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Онищенко Г.И.</w:t>
            </w:r>
          </w:p>
          <w:p w:rsidR="006F4335" w:rsidRDefault="006F433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2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oni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galina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20167@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6F4335" w:rsidRDefault="006F433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10.20 – 10.50</w:t>
            </w:r>
          </w:p>
          <w:p w:rsidR="006F4335" w:rsidRDefault="006F433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</w:rPr>
              <w:t xml:space="preserve">89282087949 </w:t>
            </w: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</w:tbl>
    <w:p w:rsidR="006F4335" w:rsidRDefault="006F4335" w:rsidP="006F4335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физическая культура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11   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   с 11.05.20 – 16.05.20. </w:t>
      </w:r>
      <w:r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5"/>
        <w:gridCol w:w="2652"/>
        <w:gridCol w:w="2104"/>
        <w:gridCol w:w="3141"/>
        <w:gridCol w:w="2158"/>
        <w:gridCol w:w="2880"/>
      </w:tblGrid>
      <w:tr w:rsidR="006F4335" w:rsidTr="006F4335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учебника, зад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ния для  работы на уроке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ссылок для    работы на уроке, выпо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нения письменных работ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ческих, пров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рочных  дома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них работ </w:t>
            </w:r>
          </w:p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(для отправки учителю)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6F4335" w:rsidTr="006F4335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6F4335" w:rsidRDefault="006F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старт бег 2х60 м прыжки в длину с разбега способом 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гнув ноги»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104-116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Бег на месте от 10 до 14 минут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Тимофеева А.А.</w:t>
            </w:r>
          </w:p>
          <w:p w:rsidR="006F4335" w:rsidRDefault="006F433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3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swettim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1970@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6F4335" w:rsidRDefault="006F433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89181146470 </w:t>
            </w: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  <w:tr w:rsidR="006F4335" w:rsidTr="006F4335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6F4335" w:rsidRDefault="006F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Метание гранаты 500/700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 2х100 м</w:t>
            </w: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ГТО летнее многоб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рье подготовка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104-116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Выполнять:</w:t>
            </w: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 лежа на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 Д 25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 25 р за 30 сек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Тимофеева А.А.</w:t>
            </w:r>
          </w:p>
          <w:p w:rsidR="006F4335" w:rsidRDefault="006F433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4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swettim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1970@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6F4335" w:rsidRDefault="006F433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89181146470 </w:t>
            </w: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  <w:tr w:rsidR="006F4335" w:rsidTr="006F4335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  <w:p w:rsidR="006F4335" w:rsidRDefault="006F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10 х 10 метров прыжки в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 с разбега способом «согнув ноги»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104-116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 Прыжки на 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калке 3 серии по 160 прыжков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Тимофеева А.А.</w:t>
            </w:r>
          </w:p>
          <w:p w:rsidR="006F4335" w:rsidRDefault="006F433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5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swettim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1970@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6F4335" w:rsidRDefault="006F433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89181146470 </w:t>
            </w: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</w:tbl>
    <w:p w:rsidR="006F4335" w:rsidRDefault="006F4335" w:rsidP="006F4335"/>
    <w:p w:rsidR="006F4335" w:rsidRDefault="006F4335" w:rsidP="006F4335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Основы безопасности жизнедеятельности.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11  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 с 11.05 по 16.05.2020. </w:t>
      </w:r>
      <w:r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1559"/>
        <w:gridCol w:w="1701"/>
        <w:gridCol w:w="2977"/>
        <w:gridCol w:w="2912"/>
      </w:tblGrid>
      <w:tr w:rsidR="006F4335" w:rsidTr="006F433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Параграфы учебника, задания для  работы на уроке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ссылок для    работы на уроке,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полнения письменных работ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практических, проверочных домашних работ </w:t>
            </w:r>
          </w:p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(для отправки учителю)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6F4335" w:rsidTr="006F433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11.05. 11.05.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ранее пройденного матер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ала: Основные обязанности военносл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жащих.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r>
              <w:t>П. 56 стр. 256-260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hyperlink r:id="rId56" w:history="1">
              <w:r>
                <w:rPr>
                  <w:rStyle w:val="a4"/>
                  <w:color w:val="0000FF"/>
                </w:rPr>
                <w:t>https://www.youtube.com/watch?v=GGV0rs_EGhU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roofErr w:type="gramStart"/>
            <w:r>
              <w:t>Вопросы</w:t>
            </w:r>
            <w:proofErr w:type="gramEnd"/>
            <w:r>
              <w:t xml:space="preserve">: 1/. </w:t>
            </w:r>
            <w:proofErr w:type="gramStart"/>
            <w:r>
              <w:t>Какие</w:t>
            </w:r>
            <w:proofErr w:type="gramEnd"/>
            <w:r>
              <w:t xml:space="preserve"> сущ</w:t>
            </w:r>
            <w:r>
              <w:t>е</w:t>
            </w:r>
            <w:r>
              <w:t>ствуют обязанности военн</w:t>
            </w:r>
            <w:r>
              <w:t>о</w:t>
            </w:r>
            <w:r>
              <w:t>служащих? 2/. Должностные и специальные обязанности военнослужащих.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Третьяков А.А.</w:t>
            </w:r>
          </w:p>
          <w:p w:rsidR="006F4335" w:rsidRDefault="006F433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eck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tretyakov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2014</w:t>
            </w:r>
            <w:hyperlink r:id="rId57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12.10-12.40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89885227575 </w:t>
            </w: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</w:tbl>
    <w:p w:rsidR="006F4335" w:rsidRDefault="006F4335" w:rsidP="006F4335">
      <w:pPr>
        <w:rPr>
          <w:rFonts w:ascii="Times New Roman" w:hAnsi="Times New Roman" w:cs="Times New Roman"/>
          <w:sz w:val="24"/>
          <w:szCs w:val="24"/>
        </w:rPr>
      </w:pPr>
    </w:p>
    <w:p w:rsidR="006F4335" w:rsidRDefault="006F4335" w:rsidP="006F4335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технология</w:t>
      </w:r>
      <w:r>
        <w:rPr>
          <w:rFonts w:ascii="Times New Roman" w:eastAsia="Times New Roman" w:hAnsi="Times New Roman" w:cs="Times New Roman"/>
          <w:b/>
          <w:sz w:val="24"/>
        </w:rPr>
        <w:t xml:space="preserve">    Класс: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11кл.   </w:t>
      </w:r>
      <w:r>
        <w:rPr>
          <w:rFonts w:ascii="Times New Roman" w:eastAsia="Times New Roman" w:hAnsi="Times New Roman" w:cs="Times New Roman"/>
          <w:b/>
          <w:sz w:val="24"/>
        </w:rPr>
        <w:t>Неделя:    с 11.05.20.-16.05.20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79"/>
        <w:gridCol w:w="1775"/>
        <w:gridCol w:w="1534"/>
        <w:gridCol w:w="2691"/>
        <w:gridCol w:w="4536"/>
        <w:gridCol w:w="2268"/>
      </w:tblGrid>
      <w:tr w:rsidR="006F4335" w:rsidTr="006F4335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факт/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ние темы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учебника, задания для работы на уроке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ссылок для работы на уроке,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полнения письменных работ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практических, проверочных домашних работ (для отправки учит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6F4335" w:rsidTr="006F4335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pStyle w:val="ac"/>
              <w:jc w:val="both"/>
              <w:rPr>
                <w:lang w:eastAsia="en-US"/>
              </w:rPr>
            </w:pPr>
            <w:r>
              <w:rPr>
                <w:lang w:eastAsia="en-US"/>
              </w:rPr>
              <w:t>1-2.Виды и формы получения профессионального образования.</w:t>
            </w:r>
          </w:p>
          <w:p w:rsidR="006F4335" w:rsidRDefault="006F4335">
            <w:pPr>
              <w:pStyle w:val="ac"/>
              <w:jc w:val="both"/>
              <w:rPr>
                <w:lang w:eastAsia="en-US"/>
              </w:rPr>
            </w:pPr>
            <w:r>
              <w:rPr>
                <w:lang w:eastAsia="en-US"/>
              </w:rPr>
              <w:t>3.Пути получения образования, профессионального и карьерного роста.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ресурс.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https://studopedia.org/14-41481.html</w:t>
              </w:r>
            </w:hyperlink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повторение.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Погорелая Наталья Петровна</w:t>
            </w:r>
          </w:p>
          <w:p w:rsidR="006F4335" w:rsidRDefault="006F433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9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pogorelaja2018@mail.ru</w:t>
              </w:r>
            </w:hyperlink>
          </w:p>
          <w:p w:rsidR="006F4335" w:rsidRDefault="006F433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89676695298</w:t>
            </w:r>
          </w:p>
          <w:p w:rsidR="006F4335" w:rsidRDefault="006F433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)или ВК в группу (фото или скан)</w:t>
            </w:r>
          </w:p>
        </w:tc>
      </w:tr>
    </w:tbl>
    <w:p w:rsidR="006F4335" w:rsidRDefault="006F4335" w:rsidP="006F4335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Предмет: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кубановедение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    Класс: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11кл.   </w:t>
      </w:r>
      <w:r>
        <w:rPr>
          <w:rFonts w:ascii="Times New Roman" w:eastAsia="Times New Roman" w:hAnsi="Times New Roman" w:cs="Times New Roman"/>
          <w:b/>
          <w:sz w:val="24"/>
        </w:rPr>
        <w:t>Неделя:    с 11.05.20.-16.05.20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79"/>
        <w:gridCol w:w="1775"/>
        <w:gridCol w:w="1534"/>
        <w:gridCol w:w="2691"/>
        <w:gridCol w:w="4536"/>
        <w:gridCol w:w="2268"/>
      </w:tblGrid>
      <w:tr w:rsidR="006F4335" w:rsidTr="006F4335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факт/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ние темы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учебника, задания для работы на уроке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ссылок для работы на уроке,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полнения письменных работ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практических, проверочных домашних работ (для отправки учит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6F4335" w:rsidTr="006F4335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pStyle w:val="ac"/>
              <w:jc w:val="both"/>
              <w:rPr>
                <w:lang w:eastAsia="en-US"/>
              </w:rPr>
            </w:pPr>
            <w:r>
              <w:rPr>
                <w:lang w:eastAsia="en-US"/>
              </w:rPr>
              <w:t>1.Система образования Краснодарского края.</w:t>
            </w:r>
          </w:p>
          <w:p w:rsidR="006F4335" w:rsidRDefault="006F4335">
            <w:pPr>
              <w:pStyle w:val="ac"/>
              <w:jc w:val="both"/>
              <w:rPr>
                <w:lang w:eastAsia="en-US"/>
              </w:rPr>
            </w:pPr>
            <w:r>
              <w:rPr>
                <w:lang w:eastAsia="en-US"/>
              </w:rPr>
              <w:t>2.Религиозное и конфессиональное многообразие региона.</w:t>
            </w:r>
          </w:p>
          <w:p w:rsidR="006F4335" w:rsidRDefault="006F4335">
            <w:pPr>
              <w:pStyle w:val="ac"/>
              <w:jc w:val="both"/>
              <w:rPr>
                <w:lang w:eastAsia="en-US"/>
              </w:rPr>
            </w:pPr>
            <w:r>
              <w:rPr>
                <w:lang w:eastAsia="en-US"/>
              </w:rPr>
              <w:t>3 Культурное достояние краснодарского края.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§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23,24,25 стр.137-159.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35" w:rsidRDefault="006F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повторение.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35" w:rsidRDefault="006F433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Погорелая Наталья Петро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</w:t>
            </w:r>
            <w:hyperlink r:id="rId60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pogorelaja2018@mail.ru</w:t>
              </w:r>
            </w:hyperlink>
          </w:p>
          <w:p w:rsidR="006F4335" w:rsidRDefault="006F433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F4335" w:rsidRDefault="006F433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89676695298</w:t>
            </w:r>
          </w:p>
          <w:p w:rsidR="006F4335" w:rsidRDefault="006F433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)или ВК в группу (фото или скан)</w:t>
            </w:r>
          </w:p>
        </w:tc>
      </w:tr>
    </w:tbl>
    <w:p w:rsidR="006F4335" w:rsidRDefault="006F4335" w:rsidP="006F4335"/>
    <w:p w:rsidR="006F4335" w:rsidRDefault="006F4335" w:rsidP="006F4335">
      <w:pPr>
        <w:rPr>
          <w:rFonts w:ascii="Times New Roman" w:hAnsi="Times New Roman" w:cs="Times New Roman"/>
          <w:sz w:val="24"/>
          <w:szCs w:val="24"/>
        </w:rPr>
      </w:pPr>
    </w:p>
    <w:p w:rsidR="006F4335" w:rsidRDefault="006F4335" w:rsidP="006F4335">
      <w:pPr>
        <w:rPr>
          <w:rFonts w:ascii="Times New Roman" w:hAnsi="Times New Roman" w:cs="Times New Roman"/>
          <w:sz w:val="24"/>
          <w:szCs w:val="24"/>
        </w:rPr>
      </w:pPr>
    </w:p>
    <w:p w:rsidR="006F4335" w:rsidRDefault="006F4335" w:rsidP="006F4335">
      <w:pPr>
        <w:rPr>
          <w:rFonts w:ascii="Times New Roman" w:hAnsi="Times New Roman" w:cs="Times New Roman"/>
          <w:sz w:val="24"/>
          <w:szCs w:val="24"/>
        </w:rPr>
      </w:pPr>
    </w:p>
    <w:p w:rsidR="008667D3" w:rsidRPr="006F4335" w:rsidRDefault="008667D3"/>
    <w:sectPr w:rsidR="008667D3" w:rsidRPr="006F4335" w:rsidSect="00011733">
      <w:pgSz w:w="16838" w:h="11906" w:orient="landscape"/>
      <w:pgMar w:top="709" w:right="110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B7E95"/>
    <w:multiLevelType w:val="hybridMultilevel"/>
    <w:tmpl w:val="55507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C26"/>
    <w:rsid w:val="00011733"/>
    <w:rsid w:val="00015519"/>
    <w:rsid w:val="00063939"/>
    <w:rsid w:val="000757DD"/>
    <w:rsid w:val="00081704"/>
    <w:rsid w:val="00093C4E"/>
    <w:rsid w:val="0010599A"/>
    <w:rsid w:val="001503DA"/>
    <w:rsid w:val="001B6BAE"/>
    <w:rsid w:val="00274E6C"/>
    <w:rsid w:val="00282663"/>
    <w:rsid w:val="00295442"/>
    <w:rsid w:val="00331406"/>
    <w:rsid w:val="00353E02"/>
    <w:rsid w:val="003669F7"/>
    <w:rsid w:val="00386C19"/>
    <w:rsid w:val="003B7DE2"/>
    <w:rsid w:val="003D5BB5"/>
    <w:rsid w:val="00413C26"/>
    <w:rsid w:val="00430250"/>
    <w:rsid w:val="00440FB2"/>
    <w:rsid w:val="004549EC"/>
    <w:rsid w:val="0048522E"/>
    <w:rsid w:val="0049136F"/>
    <w:rsid w:val="004C16C3"/>
    <w:rsid w:val="004F7694"/>
    <w:rsid w:val="005D080E"/>
    <w:rsid w:val="00615002"/>
    <w:rsid w:val="006464BA"/>
    <w:rsid w:val="006A7653"/>
    <w:rsid w:val="006F4335"/>
    <w:rsid w:val="00795ADC"/>
    <w:rsid w:val="00801711"/>
    <w:rsid w:val="008204DD"/>
    <w:rsid w:val="00831CC1"/>
    <w:rsid w:val="008667D3"/>
    <w:rsid w:val="008F34BB"/>
    <w:rsid w:val="00901082"/>
    <w:rsid w:val="009420AF"/>
    <w:rsid w:val="00986DAA"/>
    <w:rsid w:val="00A31BD8"/>
    <w:rsid w:val="00AE3CB7"/>
    <w:rsid w:val="00BB2D01"/>
    <w:rsid w:val="00BE7185"/>
    <w:rsid w:val="00C23EAE"/>
    <w:rsid w:val="00C622B6"/>
    <w:rsid w:val="00D71F61"/>
    <w:rsid w:val="00D9495A"/>
    <w:rsid w:val="00DC59E0"/>
    <w:rsid w:val="00E5278C"/>
    <w:rsid w:val="00F64FC5"/>
    <w:rsid w:val="00FA7F08"/>
    <w:rsid w:val="00FB4E12"/>
    <w:rsid w:val="00FE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04"/>
  </w:style>
  <w:style w:type="paragraph" w:styleId="3">
    <w:name w:val="heading 3"/>
    <w:basedOn w:val="a"/>
    <w:link w:val="30"/>
    <w:uiPriority w:val="9"/>
    <w:unhideWhenUsed/>
    <w:qFormat/>
    <w:rsid w:val="006F43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3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13C26"/>
    <w:rPr>
      <w:color w:val="0563C1" w:themeColor="hyperlink"/>
      <w:u w:val="single"/>
    </w:rPr>
  </w:style>
  <w:style w:type="paragraph" w:styleId="a5">
    <w:name w:val="No Spacing"/>
    <w:uiPriority w:val="1"/>
    <w:qFormat/>
    <w:rsid w:val="00413C26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413C26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6F43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6F4335"/>
    <w:pPr>
      <w:spacing w:after="120" w:line="276" w:lineRule="auto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F4335"/>
  </w:style>
  <w:style w:type="paragraph" w:styleId="a9">
    <w:name w:val="Balloon Text"/>
    <w:basedOn w:val="a"/>
    <w:link w:val="aa"/>
    <w:uiPriority w:val="99"/>
    <w:semiHidden/>
    <w:unhideWhenUsed/>
    <w:rsid w:val="006F4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433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F4335"/>
    <w:pPr>
      <w:spacing w:line="256" w:lineRule="auto"/>
      <w:ind w:left="720"/>
      <w:contextualSpacing/>
    </w:pPr>
  </w:style>
  <w:style w:type="paragraph" w:customStyle="1" w:styleId="ac">
    <w:name w:val="Содержимое таблицы"/>
    <w:basedOn w:val="a"/>
    <w:rsid w:val="006F433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customStyle="1" w:styleId="user-accountsubname">
    <w:name w:val="user-account__subname"/>
    <w:basedOn w:val="a0"/>
    <w:rsid w:val="006F43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04"/>
  </w:style>
  <w:style w:type="paragraph" w:styleId="3">
    <w:name w:val="heading 3"/>
    <w:basedOn w:val="a"/>
    <w:link w:val="30"/>
    <w:uiPriority w:val="9"/>
    <w:unhideWhenUsed/>
    <w:qFormat/>
    <w:rsid w:val="006F43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3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13C26"/>
    <w:rPr>
      <w:color w:val="0563C1" w:themeColor="hyperlink"/>
      <w:u w:val="single"/>
    </w:rPr>
  </w:style>
  <w:style w:type="paragraph" w:styleId="a5">
    <w:name w:val="No Spacing"/>
    <w:uiPriority w:val="1"/>
    <w:qFormat/>
    <w:rsid w:val="00413C26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413C26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6F43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6F4335"/>
    <w:pPr>
      <w:spacing w:after="120" w:line="276" w:lineRule="auto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F4335"/>
  </w:style>
  <w:style w:type="paragraph" w:styleId="a9">
    <w:name w:val="Balloon Text"/>
    <w:basedOn w:val="a"/>
    <w:link w:val="aa"/>
    <w:uiPriority w:val="99"/>
    <w:semiHidden/>
    <w:unhideWhenUsed/>
    <w:rsid w:val="006F4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433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F4335"/>
    <w:pPr>
      <w:spacing w:line="256" w:lineRule="auto"/>
      <w:ind w:left="720"/>
      <w:contextualSpacing/>
    </w:pPr>
  </w:style>
  <w:style w:type="paragraph" w:customStyle="1" w:styleId="ac">
    <w:name w:val="Содержимое таблицы"/>
    <w:basedOn w:val="a"/>
    <w:rsid w:val="006F433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customStyle="1" w:styleId="user-accountsubname">
    <w:name w:val="user-account__subname"/>
    <w:basedOn w:val="a0"/>
    <w:rsid w:val="006F4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lcabarena2006@ya.ru" TargetMode="External"/><Relationship Id="rId18" Type="http://schemas.openxmlformats.org/officeDocument/2006/relationships/hyperlink" Target="https://mathb-ege.sdamgia.ru/test?id=9279652" TargetMode="External"/><Relationship Id="rId26" Type="http://schemas.openxmlformats.org/officeDocument/2006/relationships/hyperlink" Target="mailto:galuschk.elena@yandex.ru" TargetMode="External"/><Relationship Id="rId39" Type="http://schemas.openxmlformats.org/officeDocument/2006/relationships/hyperlink" Target="mailto:sasina.ludm@yandex.ru" TargetMode="External"/><Relationship Id="rId21" Type="http://schemas.openxmlformats.org/officeDocument/2006/relationships/hyperlink" Target="https://mathb-ege.sdamgia.ru/test?id=9279653" TargetMode="External"/><Relationship Id="rId34" Type="http://schemas.openxmlformats.org/officeDocument/2006/relationships/hyperlink" Target="mailto:samsonova-nataly@mail.ru" TargetMode="External"/><Relationship Id="rId42" Type="http://schemas.openxmlformats.org/officeDocument/2006/relationships/hyperlink" Target="mailto:sweta19882007@yandex.ru" TargetMode="External"/><Relationship Id="rId47" Type="http://schemas.openxmlformats.org/officeDocument/2006/relationships/hyperlink" Target="https://vk.com/doc589172930_549325633" TargetMode="External"/><Relationship Id="rId50" Type="http://schemas.openxmlformats.org/officeDocument/2006/relationships/hyperlink" Target="mailto:oni.galina20167@yandex.ru" TargetMode="External"/><Relationship Id="rId55" Type="http://schemas.openxmlformats.org/officeDocument/2006/relationships/hyperlink" Target="mailto:swettim1970@yandex.ru" TargetMode="External"/><Relationship Id="rId7" Type="http://schemas.openxmlformats.org/officeDocument/2006/relationships/hyperlink" Target="mailto:Alcabarena2006@ya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Alcabarena2006@ya.ru" TargetMode="External"/><Relationship Id="rId20" Type="http://schemas.openxmlformats.org/officeDocument/2006/relationships/hyperlink" Target="https://academyege.ru/test/start/47107" TargetMode="External"/><Relationship Id="rId29" Type="http://schemas.openxmlformats.org/officeDocument/2006/relationships/hyperlink" Target="mailto:galuschk.elena@yandex.ru" TargetMode="External"/><Relationship Id="rId41" Type="http://schemas.openxmlformats.org/officeDocument/2006/relationships/hyperlink" Target="mailto:sweta19882007@yandex.ru" TargetMode="External"/><Relationship Id="rId54" Type="http://schemas.openxmlformats.org/officeDocument/2006/relationships/hyperlink" Target="mailto:swettim1970@yandex.ru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zNoF5iyzZk" TargetMode="External"/><Relationship Id="rId11" Type="http://schemas.openxmlformats.org/officeDocument/2006/relationships/hyperlink" Target="https://academyege.ru/test/start/47104" TargetMode="External"/><Relationship Id="rId24" Type="http://schemas.openxmlformats.org/officeDocument/2006/relationships/hyperlink" Target="https://mathb-ege.sdamgia.ru/test?id=9279648" TargetMode="External"/><Relationship Id="rId32" Type="http://schemas.openxmlformats.org/officeDocument/2006/relationships/hyperlink" Target="mailto:galuschk.elena@yandex.ru" TargetMode="External"/><Relationship Id="rId37" Type="http://schemas.openxmlformats.org/officeDocument/2006/relationships/hyperlink" Target="mailto:sasina.ludm@yandex.ru" TargetMode="External"/><Relationship Id="rId40" Type="http://schemas.openxmlformats.org/officeDocument/2006/relationships/hyperlink" Target="https://www.youtube.com/watch?v=unYC5w_Z9U0" TargetMode="External"/><Relationship Id="rId45" Type="http://schemas.openxmlformats.org/officeDocument/2006/relationships/hyperlink" Target="https://www.youtube.com/watch?v=txKaOPs9PCs" TargetMode="External"/><Relationship Id="rId53" Type="http://schemas.openxmlformats.org/officeDocument/2006/relationships/hyperlink" Target="mailto:swettim1970@yandex.ru" TargetMode="External"/><Relationship Id="rId58" Type="http://schemas.openxmlformats.org/officeDocument/2006/relationships/hyperlink" Target="https://studopedia.org/14-4148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thb-ege.sdamgia.ru/test?id=9279651" TargetMode="External"/><Relationship Id="rId23" Type="http://schemas.openxmlformats.org/officeDocument/2006/relationships/hyperlink" Target="https://academyege.ru/test/start/47108" TargetMode="External"/><Relationship Id="rId28" Type="http://schemas.openxmlformats.org/officeDocument/2006/relationships/hyperlink" Target="mailto:galuschk.elena@yandex.ru" TargetMode="External"/><Relationship Id="rId36" Type="http://schemas.openxmlformats.org/officeDocument/2006/relationships/hyperlink" Target="https://youtu.be/RbQCIJD4T-E" TargetMode="External"/><Relationship Id="rId49" Type="http://schemas.openxmlformats.org/officeDocument/2006/relationships/hyperlink" Target="mailto:oni.galina20167@yandex.ru" TargetMode="External"/><Relationship Id="rId57" Type="http://schemas.openxmlformats.org/officeDocument/2006/relationships/hyperlink" Target="mailto:sweta19882007@yandex.ru" TargetMode="External"/><Relationship Id="rId61" Type="http://schemas.openxmlformats.org/officeDocument/2006/relationships/fontTable" Target="fontTable.xml"/><Relationship Id="rId10" Type="http://schemas.openxmlformats.org/officeDocument/2006/relationships/hyperlink" Target="mailto:Alcabarena2006@ya.ru" TargetMode="External"/><Relationship Id="rId19" Type="http://schemas.openxmlformats.org/officeDocument/2006/relationships/hyperlink" Target="mailto:Alcabarena2006@ya.ru" TargetMode="External"/><Relationship Id="rId31" Type="http://schemas.openxmlformats.org/officeDocument/2006/relationships/hyperlink" Target="mailto:galuschk.elena@yandex.ru" TargetMode="External"/><Relationship Id="rId44" Type="http://schemas.openxmlformats.org/officeDocument/2006/relationships/hyperlink" Target="mailto:nadezhda.folomeeva@yandex.ru" TargetMode="External"/><Relationship Id="rId52" Type="http://schemas.openxmlformats.org/officeDocument/2006/relationships/hyperlink" Target="mailto:oni.galina20167@yandex.ru" TargetMode="External"/><Relationship Id="rId60" Type="http://schemas.openxmlformats.org/officeDocument/2006/relationships/hyperlink" Target="mailto:pogorelaja2018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thb-ege.sdamgia.ru/test?id=9279649" TargetMode="External"/><Relationship Id="rId14" Type="http://schemas.openxmlformats.org/officeDocument/2006/relationships/hyperlink" Target="https://academyege.ru/test/start/47105" TargetMode="External"/><Relationship Id="rId22" Type="http://schemas.openxmlformats.org/officeDocument/2006/relationships/hyperlink" Target="mailto:Alcabarena2006@ya.ru" TargetMode="External"/><Relationship Id="rId27" Type="http://schemas.openxmlformats.org/officeDocument/2006/relationships/hyperlink" Target="mailto:galuschk.elena@yandex.ru" TargetMode="External"/><Relationship Id="rId30" Type="http://schemas.openxmlformats.org/officeDocument/2006/relationships/hyperlink" Target="mailto:galuschk.elena@yandex.ru" TargetMode="External"/><Relationship Id="rId35" Type="http://schemas.openxmlformats.org/officeDocument/2006/relationships/hyperlink" Target="mailto:samsonova-nataly@mail.ru" TargetMode="External"/><Relationship Id="rId43" Type="http://schemas.openxmlformats.org/officeDocument/2006/relationships/hyperlink" Target="mailto:sweta19882007@yandex.ru" TargetMode="External"/><Relationship Id="rId48" Type="http://schemas.openxmlformats.org/officeDocument/2006/relationships/hyperlink" Target="mailto:oni.galina20167@yandex.ru" TargetMode="External"/><Relationship Id="rId56" Type="http://schemas.openxmlformats.org/officeDocument/2006/relationships/hyperlink" Target="https://www.youtube.com/watch?v=GGV0rs_EGhU" TargetMode="External"/><Relationship Id="rId8" Type="http://schemas.openxmlformats.org/officeDocument/2006/relationships/hyperlink" Target="https://academyege.ru/test/start/47103" TargetMode="External"/><Relationship Id="rId51" Type="http://schemas.openxmlformats.org/officeDocument/2006/relationships/hyperlink" Target="mailto:oni.galina20167@yandex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athb-ege.sdamgia.ru/test?id=9279650" TargetMode="External"/><Relationship Id="rId17" Type="http://schemas.openxmlformats.org/officeDocument/2006/relationships/hyperlink" Target="https://academyege.ru/test/start/47106" TargetMode="External"/><Relationship Id="rId25" Type="http://schemas.openxmlformats.org/officeDocument/2006/relationships/hyperlink" Target="mailto:Alcabarena2006@ya.ru" TargetMode="External"/><Relationship Id="rId33" Type="http://schemas.openxmlformats.org/officeDocument/2006/relationships/hyperlink" Target="mailto:samsonova-nataly@mail.ru" TargetMode="External"/><Relationship Id="rId38" Type="http://schemas.openxmlformats.org/officeDocument/2006/relationships/hyperlink" Target="https://youtu.be/qN3Bsw41qdQ" TargetMode="External"/><Relationship Id="rId46" Type="http://schemas.openxmlformats.org/officeDocument/2006/relationships/hyperlink" Target="https://vk.com/doc589172930_549315649" TargetMode="External"/><Relationship Id="rId59" Type="http://schemas.openxmlformats.org/officeDocument/2006/relationships/hyperlink" Target="mailto:pogorelaja201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33333"/>
      </a:dk1>
      <a:lt1>
        <a:sysClr val="window" lastClr="F0F0F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1</Pages>
  <Words>3160</Words>
  <Characters>18016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Deafult User</cp:lastModifiedBy>
  <cp:revision>16</cp:revision>
  <dcterms:created xsi:type="dcterms:W3CDTF">2020-04-10T20:15:00Z</dcterms:created>
  <dcterms:modified xsi:type="dcterms:W3CDTF">2020-05-11T05:33:00Z</dcterms:modified>
</cp:coreProperties>
</file>