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B" w:rsidRPr="00550826" w:rsidRDefault="00550826" w:rsidP="005508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26">
        <w:rPr>
          <w:rFonts w:ascii="Times New Roman" w:hAnsi="Times New Roman" w:cs="Times New Roman"/>
          <w:sz w:val="24"/>
          <w:szCs w:val="24"/>
        </w:rPr>
        <w:t>Утверждено</w:t>
      </w:r>
    </w:p>
    <w:p w:rsidR="00550826" w:rsidRDefault="00550826" w:rsidP="005508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№17</w:t>
      </w:r>
    </w:p>
    <w:p w:rsidR="00550826" w:rsidRDefault="00550826" w:rsidP="005508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хутора Славянского</w:t>
      </w:r>
    </w:p>
    <w:p w:rsidR="00550826" w:rsidRDefault="00550826" w:rsidP="005508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______________Л.А.</w:t>
      </w:r>
      <w:r w:rsidR="0030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Андриевская</w:t>
      </w:r>
    </w:p>
    <w:p w:rsidR="00550826" w:rsidRDefault="00306701" w:rsidP="005508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октября 2019</w:t>
      </w:r>
      <w:r w:rsidR="0055082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50826" w:rsidRPr="00550826" w:rsidRDefault="00550826" w:rsidP="00550826">
      <w:pPr>
        <w:rPr>
          <w:rFonts w:ascii="Times New Roman" w:hAnsi="Times New Roman" w:cs="Times New Roman"/>
          <w:sz w:val="24"/>
          <w:szCs w:val="24"/>
        </w:rPr>
      </w:pPr>
    </w:p>
    <w:p w:rsidR="00550826" w:rsidRDefault="00550826" w:rsidP="00550826">
      <w:pPr>
        <w:rPr>
          <w:rFonts w:ascii="Times New Roman" w:hAnsi="Times New Roman" w:cs="Times New Roman"/>
          <w:sz w:val="24"/>
          <w:szCs w:val="24"/>
        </w:rPr>
      </w:pPr>
    </w:p>
    <w:p w:rsidR="00550826" w:rsidRDefault="00550826" w:rsidP="00550826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</w:t>
      </w:r>
    </w:p>
    <w:p w:rsidR="00550826" w:rsidRDefault="00550826" w:rsidP="00550826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0826">
        <w:rPr>
          <w:rFonts w:ascii="Times New Roman" w:hAnsi="Times New Roman" w:cs="Times New Roman"/>
          <w:sz w:val="32"/>
          <w:szCs w:val="32"/>
        </w:rPr>
        <w:t>ИРР о порядке проведения ГИА-9 в МБОУ ООШ №17</w:t>
      </w:r>
    </w:p>
    <w:p w:rsidR="00550826" w:rsidRDefault="00550826" w:rsidP="00550826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0826">
        <w:rPr>
          <w:rFonts w:ascii="Times New Roman" w:hAnsi="Times New Roman" w:cs="Times New Roman"/>
          <w:sz w:val="32"/>
          <w:szCs w:val="32"/>
        </w:rPr>
        <w:t xml:space="preserve"> хутора Славянского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50826" w:rsidRPr="00550826" w:rsidRDefault="00306701" w:rsidP="00550826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2019-2020</w:t>
      </w:r>
      <w:r w:rsidR="00550826">
        <w:rPr>
          <w:rFonts w:ascii="Times New Roman" w:hAnsi="Times New Roman" w:cs="Times New Roman"/>
          <w:sz w:val="36"/>
          <w:szCs w:val="36"/>
        </w:rPr>
        <w:t xml:space="preserve"> уч.</w:t>
      </w:r>
      <w:r w:rsidR="0017236B">
        <w:rPr>
          <w:rFonts w:ascii="Times New Roman" w:hAnsi="Times New Roman" w:cs="Times New Roman"/>
          <w:sz w:val="36"/>
          <w:szCs w:val="36"/>
        </w:rPr>
        <w:t xml:space="preserve"> </w:t>
      </w:r>
      <w:r w:rsidR="00550826">
        <w:rPr>
          <w:rFonts w:ascii="Times New Roman" w:hAnsi="Times New Roman" w:cs="Times New Roman"/>
          <w:sz w:val="36"/>
          <w:szCs w:val="36"/>
        </w:rP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2070"/>
        <w:gridCol w:w="3140"/>
      </w:tblGrid>
      <w:tr w:rsidR="00D749B9" w:rsidTr="0017236B">
        <w:tc>
          <w:tcPr>
            <w:tcW w:w="541" w:type="dxa"/>
          </w:tcPr>
          <w:p w:rsidR="00550826" w:rsidRDefault="00550826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826" w:rsidRPr="00550826" w:rsidRDefault="00550826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0" w:type="dxa"/>
          </w:tcPr>
          <w:p w:rsidR="00550826" w:rsidRPr="00550826" w:rsidRDefault="00550826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0" w:type="dxa"/>
          </w:tcPr>
          <w:p w:rsidR="00550826" w:rsidRPr="00550826" w:rsidRDefault="00550826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40" w:type="dxa"/>
          </w:tcPr>
          <w:p w:rsidR="00550826" w:rsidRPr="00550826" w:rsidRDefault="00550826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26">
              <w:rPr>
                <w:rFonts w:ascii="Times New Roman" w:hAnsi="Times New Roman" w:cs="Times New Roman"/>
                <w:sz w:val="24"/>
                <w:szCs w:val="24"/>
              </w:rPr>
              <w:t>Исполнители.</w:t>
            </w:r>
          </w:p>
        </w:tc>
      </w:tr>
      <w:tr w:rsidR="00D749B9" w:rsidTr="0017236B">
        <w:tc>
          <w:tcPr>
            <w:tcW w:w="541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нормативных и распорядительных документов.</w:t>
            </w:r>
          </w:p>
        </w:tc>
        <w:tc>
          <w:tcPr>
            <w:tcW w:w="2070" w:type="dxa"/>
          </w:tcPr>
          <w:p w:rsidR="00D749B9" w:rsidRPr="00550826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D749B9" w:rsidRPr="0017236B" w:rsidRDefault="00D749B9" w:rsidP="0017236B">
            <w:pPr>
              <w:pStyle w:val="a4"/>
              <w:jc w:val="left"/>
              <w:rPr>
                <w:sz w:val="24"/>
                <w:szCs w:val="24"/>
              </w:rPr>
            </w:pPr>
            <w:r w:rsidRPr="0017236B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9 класса и  их родителей о порядк</w:t>
            </w:r>
            <w:r w:rsidR="00306701">
              <w:rPr>
                <w:sz w:val="24"/>
                <w:szCs w:val="24"/>
              </w:rPr>
              <w:t>е проведения  ГИА-9 в 2019-2020</w:t>
            </w:r>
            <w:r w:rsidRPr="0017236B">
              <w:rPr>
                <w:sz w:val="24"/>
                <w:szCs w:val="24"/>
              </w:rPr>
              <w:t xml:space="preserve"> г</w:t>
            </w:r>
            <w:proofErr w:type="gramStart"/>
            <w:r w:rsidRPr="0017236B">
              <w:rPr>
                <w:sz w:val="24"/>
                <w:szCs w:val="24"/>
              </w:rPr>
              <w:t xml:space="preserve"> ,</w:t>
            </w:r>
            <w:proofErr w:type="gramEnd"/>
            <w:r w:rsidRPr="0017236B">
              <w:rPr>
                <w:sz w:val="24"/>
                <w:szCs w:val="24"/>
              </w:rPr>
              <w:t xml:space="preserve"> с изучением документов, их регламентирующих.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4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D749B9" w:rsidRPr="0017236B" w:rsidRDefault="00D749B9" w:rsidP="000C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обновление информационных стендов </w:t>
            </w:r>
            <w:r w:rsidRPr="0017236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>изации и проведения ГИА -9  в 2019-2020</w:t>
            </w:r>
            <w:r w:rsidRPr="001723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предметных 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>стендов по проведению ГИА-9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кабинетах.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40" w:type="dxa"/>
          </w:tcPr>
          <w:p w:rsidR="00D749B9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ГИА-9 2019-</w:t>
            </w:r>
            <w:bookmarkStart w:id="0" w:name="_GoBack"/>
            <w:bookmarkEnd w:id="0"/>
            <w:r w:rsidR="003067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сайте.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учащихся и их родителей об особенностях проведения итогового собесе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>дования по русскому языку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региональных документов.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типичн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>ыми ошибками</w:t>
            </w:r>
            <w:proofErr w:type="gramStart"/>
            <w:r w:rsidR="00306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6701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допущенными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14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D749B9" w:rsidTr="0017236B">
        <w:tc>
          <w:tcPr>
            <w:tcW w:w="541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возможностями использования информационных ресурсов в подготовке к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ГИА, портал ГИА-9,телефоны «горячей линии» и др.</w:t>
            </w:r>
          </w:p>
        </w:tc>
        <w:tc>
          <w:tcPr>
            <w:tcW w:w="2070" w:type="dxa"/>
          </w:tcPr>
          <w:p w:rsidR="00D749B9" w:rsidRPr="0017236B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октябрь-апрель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</w:t>
            </w:r>
          </w:p>
        </w:tc>
      </w:tr>
      <w:tr w:rsidR="00D749B9" w:rsidTr="0017236B">
        <w:tc>
          <w:tcPr>
            <w:tcW w:w="541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об условиях, сроках подачи заявлений и особенности выбора предметов для сдачи ГИА.</w:t>
            </w:r>
          </w:p>
        </w:tc>
        <w:tc>
          <w:tcPr>
            <w:tcW w:w="207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М.А., классный руководитель.</w:t>
            </w:r>
          </w:p>
        </w:tc>
      </w:tr>
      <w:tr w:rsidR="00D749B9" w:rsidTr="0017236B">
        <w:tc>
          <w:tcPr>
            <w:tcW w:w="541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 родителям и учащимся цель и порядок использования видеонаблюдения в ППЭ.</w:t>
            </w:r>
          </w:p>
        </w:tc>
        <w:tc>
          <w:tcPr>
            <w:tcW w:w="207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М.А., классный руководитель.</w:t>
            </w:r>
          </w:p>
        </w:tc>
      </w:tr>
      <w:tr w:rsidR="00D749B9" w:rsidTr="0017236B">
        <w:tc>
          <w:tcPr>
            <w:tcW w:w="541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учащихся 9 класса и их родителей по </w:t>
            </w:r>
            <w:r w:rsidR="0030670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проведения ГИА-9 в 2019-2020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07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М.А., классный руководитель.</w:t>
            </w:r>
          </w:p>
        </w:tc>
      </w:tr>
      <w:tr w:rsidR="00D749B9" w:rsidTr="0017236B">
        <w:tc>
          <w:tcPr>
            <w:tcW w:w="541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листовок для участников ГИА и их родителей.</w:t>
            </w:r>
          </w:p>
        </w:tc>
        <w:tc>
          <w:tcPr>
            <w:tcW w:w="2070" w:type="dxa"/>
          </w:tcPr>
          <w:p w:rsidR="00D749B9" w:rsidRDefault="00D749B9" w:rsidP="00550826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актуальными задачами.</w:t>
            </w:r>
          </w:p>
        </w:tc>
        <w:tc>
          <w:tcPr>
            <w:tcW w:w="3140" w:type="dxa"/>
          </w:tcPr>
          <w:p w:rsidR="00D749B9" w:rsidRPr="0017236B" w:rsidRDefault="00D749B9" w:rsidP="000C5297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Ломова М.А., классный руководитель.</w:t>
            </w:r>
          </w:p>
        </w:tc>
      </w:tr>
    </w:tbl>
    <w:p w:rsidR="00D749B9" w:rsidRDefault="00D749B9" w:rsidP="00D749B9">
      <w:pPr>
        <w:rPr>
          <w:rFonts w:ascii="Times New Roman" w:hAnsi="Times New Roman" w:cs="Times New Roman"/>
          <w:sz w:val="36"/>
          <w:szCs w:val="36"/>
        </w:rPr>
      </w:pPr>
    </w:p>
    <w:p w:rsidR="00550826" w:rsidRPr="00D749B9" w:rsidRDefault="00D749B9" w:rsidP="00D749B9">
      <w:pPr>
        <w:tabs>
          <w:tab w:val="left" w:pos="1586"/>
        </w:tabs>
        <w:rPr>
          <w:rFonts w:ascii="Times New Roman" w:hAnsi="Times New Roman" w:cs="Times New Roman"/>
          <w:sz w:val="28"/>
          <w:szCs w:val="28"/>
        </w:rPr>
      </w:pPr>
      <w:r w:rsidRPr="00D749B9">
        <w:rPr>
          <w:rFonts w:ascii="Times New Roman" w:hAnsi="Times New Roman" w:cs="Times New Roman"/>
          <w:sz w:val="28"/>
          <w:szCs w:val="28"/>
        </w:rPr>
        <w:t>Заместитель директора по УР___________М.А.</w:t>
      </w:r>
      <w:r w:rsidR="00306701">
        <w:rPr>
          <w:rFonts w:ascii="Times New Roman" w:hAnsi="Times New Roman" w:cs="Times New Roman"/>
          <w:sz w:val="28"/>
          <w:szCs w:val="28"/>
        </w:rPr>
        <w:t xml:space="preserve"> </w:t>
      </w:r>
      <w:r w:rsidRPr="00D749B9">
        <w:rPr>
          <w:rFonts w:ascii="Times New Roman" w:hAnsi="Times New Roman" w:cs="Times New Roman"/>
          <w:sz w:val="28"/>
          <w:szCs w:val="28"/>
        </w:rPr>
        <w:t>Ломова</w:t>
      </w:r>
    </w:p>
    <w:sectPr w:rsidR="00550826" w:rsidRPr="00D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6"/>
    <w:rsid w:val="0017236B"/>
    <w:rsid w:val="002852DD"/>
    <w:rsid w:val="00306701"/>
    <w:rsid w:val="004C0124"/>
    <w:rsid w:val="00550826"/>
    <w:rsid w:val="00A4715B"/>
    <w:rsid w:val="00D749B9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2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72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2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72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2019-11-12T11:52:00Z</cp:lastPrinted>
  <dcterms:created xsi:type="dcterms:W3CDTF">2019-11-12T12:01:00Z</dcterms:created>
  <dcterms:modified xsi:type="dcterms:W3CDTF">2019-11-12T12:01:00Z</dcterms:modified>
</cp:coreProperties>
</file>