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41" w:rsidRPr="001D7C3E" w:rsidRDefault="00394863" w:rsidP="00394863">
      <w:pPr>
        <w:ind w:left="-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Работа телефон</w:t>
      </w:r>
      <w:r w:rsidR="00D95441"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ов </w:t>
      </w: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«горячей линии»</w:t>
      </w:r>
    </w:p>
    <w:p w:rsidR="00394863" w:rsidRPr="001D7C3E" w:rsidRDefault="00394863" w:rsidP="00394863">
      <w:pPr>
        <w:ind w:left="-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по вопросам организации </w:t>
      </w:r>
    </w:p>
    <w:p w:rsidR="00D95441" w:rsidRPr="001D7C3E" w:rsidRDefault="00394863" w:rsidP="00394863">
      <w:pPr>
        <w:ind w:left="-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и проведения </w:t>
      </w:r>
    </w:p>
    <w:p w:rsidR="00394863" w:rsidRPr="001D7C3E" w:rsidRDefault="0088198F" w:rsidP="00394863">
      <w:pPr>
        <w:ind w:left="-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1D7C3E"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  <w:t xml:space="preserve">Всероссийских проверочных работ </w:t>
      </w:r>
      <w:r w:rsidR="00394863" w:rsidRPr="001D7C3E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</w:p>
    <w:p w:rsidR="00394863" w:rsidRPr="001D7C3E" w:rsidRDefault="00394863" w:rsidP="00394863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394863" w:rsidRPr="001D7C3E" w:rsidRDefault="00394863" w:rsidP="00394863">
      <w:pPr>
        <w:ind w:left="-851"/>
        <w:jc w:val="center"/>
        <w:rPr>
          <w:rFonts w:ascii="Times New Roman" w:eastAsia="Calibri" w:hAnsi="Times New Roman" w:cs="Times New Roman"/>
          <w:b/>
          <w:color w:val="0000CC"/>
          <w:sz w:val="36"/>
          <w:szCs w:val="36"/>
        </w:rPr>
      </w:pPr>
      <w:r w:rsidRPr="001D7C3E">
        <w:rPr>
          <w:rFonts w:ascii="Times New Roman" w:eastAsia="Calibri" w:hAnsi="Times New Roman" w:cs="Times New Roman"/>
          <w:b/>
          <w:color w:val="0000CC"/>
          <w:sz w:val="36"/>
          <w:szCs w:val="36"/>
        </w:rPr>
        <w:t>*     МА</w:t>
      </w:r>
      <w:r w:rsidR="001D7C3E" w:rsidRPr="001D7C3E">
        <w:rPr>
          <w:rFonts w:ascii="Times New Roman" w:eastAsia="Calibri" w:hAnsi="Times New Roman" w:cs="Times New Roman"/>
          <w:b/>
          <w:color w:val="0000CC"/>
          <w:sz w:val="36"/>
          <w:szCs w:val="36"/>
        </w:rPr>
        <w:t>БОУ СОШ № 12 станицы Костромской</w:t>
      </w:r>
    </w:p>
    <w:p w:rsidR="00394863" w:rsidRPr="001D7C3E" w:rsidRDefault="00394863" w:rsidP="00394863">
      <w:pPr>
        <w:ind w:left="-851"/>
        <w:jc w:val="center"/>
        <w:rPr>
          <w:rFonts w:ascii="Times New Roman" w:eastAsia="Calibri" w:hAnsi="Times New Roman" w:cs="Times New Roman"/>
          <w:b/>
          <w:color w:val="0000CC"/>
          <w:sz w:val="36"/>
          <w:szCs w:val="36"/>
        </w:rPr>
      </w:pPr>
    </w:p>
    <w:tbl>
      <w:tblPr>
        <w:tblW w:w="999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3819"/>
        <w:gridCol w:w="3744"/>
      </w:tblGrid>
      <w:tr w:rsidR="00394863" w:rsidRPr="001D7C3E" w:rsidTr="0040598F">
        <w:trPr>
          <w:trHeight w:val="172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63" w:rsidRPr="001D7C3E" w:rsidRDefault="00394863" w:rsidP="00881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b/>
                <w:color w:val="262626"/>
                <w:sz w:val="36"/>
                <w:szCs w:val="36"/>
              </w:rPr>
              <w:t>8 (861</w:t>
            </w:r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92</w:t>
            </w:r>
            <w:r w:rsidRPr="001D7C3E">
              <w:rPr>
                <w:rFonts w:ascii="Times New Roman" w:eastAsia="Calibri" w:hAnsi="Times New Roman" w:cs="Times New Roman"/>
                <w:b/>
                <w:color w:val="262626"/>
                <w:sz w:val="36"/>
                <w:szCs w:val="36"/>
              </w:rPr>
              <w:t>)</w:t>
            </w:r>
          </w:p>
          <w:p w:rsidR="00394863" w:rsidRPr="001D7C3E" w:rsidRDefault="00394863" w:rsidP="00881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6 – </w:t>
            </w:r>
            <w:r w:rsidR="001D7C3E"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94</w:t>
            </w:r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– </w:t>
            </w:r>
            <w:r w:rsidR="001D7C3E"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96</w:t>
            </w:r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,</w:t>
            </w:r>
          </w:p>
          <w:p w:rsidR="0088198F" w:rsidRPr="001D7C3E" w:rsidRDefault="0088198F" w:rsidP="00881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394863" w:rsidRPr="001D7C3E" w:rsidRDefault="001D7C3E" w:rsidP="001D7C3E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595959"/>
                <w:sz w:val="36"/>
                <w:szCs w:val="36"/>
              </w:rPr>
              <w:t>8(918)</w:t>
            </w:r>
            <w:bookmarkStart w:id="0" w:name="_GoBack"/>
            <w:bookmarkEnd w:id="0"/>
            <w:r w:rsidRPr="001D7C3E">
              <w:rPr>
                <w:rFonts w:ascii="Times New Roman" w:eastAsia="Calibri" w:hAnsi="Times New Roman" w:cs="Times New Roman"/>
                <w:color w:val="595959"/>
                <w:sz w:val="36"/>
                <w:szCs w:val="36"/>
              </w:rPr>
              <w:t>6308503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F" w:rsidRPr="001D7C3E" w:rsidRDefault="0088198F" w:rsidP="0040598F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8198F" w:rsidRPr="001D7C3E" w:rsidRDefault="0088198F" w:rsidP="0040598F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394863" w:rsidRPr="001D7C3E" w:rsidRDefault="0088198F" w:rsidP="0088198F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с 08.</w:t>
            </w:r>
            <w:r w:rsidR="001D7C3E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0</w:t>
            </w:r>
            <w:r w:rsidR="00394863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0 до 1</w:t>
            </w:r>
            <w:r w:rsidR="001D7C3E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  <w:r w:rsidR="00394863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.00 часов</w:t>
            </w:r>
          </w:p>
          <w:p w:rsidR="0088198F" w:rsidRPr="001D7C3E" w:rsidRDefault="00394863" w:rsidP="0088198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в рабочие дни</w:t>
            </w:r>
          </w:p>
          <w:p w:rsidR="00394863" w:rsidRPr="001D7C3E" w:rsidRDefault="00394863" w:rsidP="0040598F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8F" w:rsidRPr="001D7C3E" w:rsidRDefault="0088198F" w:rsidP="0040598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394863" w:rsidRPr="001D7C3E" w:rsidRDefault="001D7C3E" w:rsidP="0040598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Казарцева</w:t>
            </w:r>
            <w:proofErr w:type="spellEnd"/>
            <w:r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Елена Александровна</w:t>
            </w:r>
            <w:r w:rsidR="00394863" w:rsidRPr="001D7C3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,</w:t>
            </w:r>
          </w:p>
          <w:p w:rsidR="00394863" w:rsidRPr="001D7C3E" w:rsidRDefault="00394863" w:rsidP="0040598F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заместитель директора </w:t>
            </w:r>
          </w:p>
          <w:p w:rsidR="00394863" w:rsidRPr="001D7C3E" w:rsidRDefault="001D7C3E" w:rsidP="0040598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по У</w:t>
            </w:r>
            <w:r w:rsidR="00394863" w:rsidRPr="001D7C3E">
              <w:rPr>
                <w:rFonts w:ascii="Times New Roman" w:eastAsia="Calibri" w:hAnsi="Times New Roman" w:cs="Times New Roman"/>
                <w:sz w:val="36"/>
                <w:szCs w:val="36"/>
              </w:rPr>
              <w:t>Р</w:t>
            </w:r>
          </w:p>
          <w:p w:rsidR="00394863" w:rsidRPr="001D7C3E" w:rsidRDefault="00394863" w:rsidP="0040598F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</w:tbl>
    <w:p w:rsidR="002075EE" w:rsidRPr="001D7C3E" w:rsidRDefault="002075EE" w:rsidP="002075E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2075EE" w:rsidRPr="001D7C3E" w:rsidSect="0051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657"/>
    <w:rsid w:val="00077311"/>
    <w:rsid w:val="000E0C32"/>
    <w:rsid w:val="00124741"/>
    <w:rsid w:val="0018682C"/>
    <w:rsid w:val="001D7C3E"/>
    <w:rsid w:val="002075EE"/>
    <w:rsid w:val="002D03DA"/>
    <w:rsid w:val="00394863"/>
    <w:rsid w:val="003C72BF"/>
    <w:rsid w:val="00510302"/>
    <w:rsid w:val="00615657"/>
    <w:rsid w:val="006725F9"/>
    <w:rsid w:val="007C2DD2"/>
    <w:rsid w:val="007F1AF8"/>
    <w:rsid w:val="0084691B"/>
    <w:rsid w:val="0088198F"/>
    <w:rsid w:val="008E36A3"/>
    <w:rsid w:val="009E7579"/>
    <w:rsid w:val="00AB4A5C"/>
    <w:rsid w:val="00B10E94"/>
    <w:rsid w:val="00B861D3"/>
    <w:rsid w:val="00CE6462"/>
    <w:rsid w:val="00D24298"/>
    <w:rsid w:val="00D95441"/>
    <w:rsid w:val="00DA0C71"/>
    <w:rsid w:val="00E32B55"/>
    <w:rsid w:val="00E51EBB"/>
    <w:rsid w:val="00E73AA8"/>
    <w:rsid w:val="00EC0B72"/>
    <w:rsid w:val="00F706BB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2"/>
  </w:style>
  <w:style w:type="paragraph" w:styleId="3">
    <w:name w:val="heading 3"/>
    <w:basedOn w:val="a"/>
    <w:next w:val="a"/>
    <w:link w:val="30"/>
    <w:qFormat/>
    <w:rsid w:val="006725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2075E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75E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075E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2075E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8E3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72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nhideWhenUsed/>
    <w:rsid w:val="00672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2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5F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46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27</cp:revision>
  <dcterms:created xsi:type="dcterms:W3CDTF">2018-03-12T17:20:00Z</dcterms:created>
  <dcterms:modified xsi:type="dcterms:W3CDTF">2020-12-11T09:48:00Z</dcterms:modified>
</cp:coreProperties>
</file>