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0A" w:rsidRPr="001512BA" w:rsidRDefault="002A0A6E" w:rsidP="0039048E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1512BA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Новогоднее мероприятие</w:t>
      </w:r>
      <w:r w:rsidR="0039048E" w:rsidRPr="001512BA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.</w:t>
      </w:r>
    </w:p>
    <w:p w:rsidR="002A0A6E" w:rsidRPr="0046444E" w:rsidRDefault="002A0A6E" w:rsidP="003904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44E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4644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444E">
        <w:rPr>
          <w:rFonts w:ascii="Times New Roman" w:hAnsi="Times New Roman" w:cs="Times New Roman"/>
          <w:sz w:val="28"/>
          <w:szCs w:val="28"/>
        </w:rPr>
        <w:t>, что интересного и важного произошло в жизни каждого за 2020 год. Если интересно рассказать о своих достижениях за уходящий год.</w:t>
      </w:r>
    </w:p>
    <w:p w:rsidR="002A0A6E" w:rsidRPr="001512BA" w:rsidRDefault="002A0A6E" w:rsidP="003904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BA">
        <w:rPr>
          <w:rFonts w:ascii="Times New Roman" w:hAnsi="Times New Roman" w:cs="Times New Roman"/>
          <w:sz w:val="28"/>
          <w:szCs w:val="28"/>
        </w:rPr>
        <w:t>Игра «Новогодняя шкатулка».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 xml:space="preserve">Ведущий зачитывает детям по 3 подсказки, с помощью которых следует угадать </w:t>
      </w:r>
      <w:r>
        <w:rPr>
          <w:color w:val="000000"/>
          <w:sz w:val="28"/>
          <w:szCs w:val="28"/>
        </w:rPr>
        <w:t xml:space="preserve">предметы, </w:t>
      </w:r>
      <w:r w:rsidRPr="002A0A6E">
        <w:rPr>
          <w:color w:val="000000"/>
          <w:sz w:val="28"/>
          <w:szCs w:val="28"/>
        </w:rPr>
        <w:t>лежащие в шкатулке.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>Не арбуз, а круглый; Не заяц, а прыгает; Не велосипед, а катится. (Мяч)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>Не гномик, а в колпачке; Не машина, а заправляется; Не художник, а рисует. (Фломастер)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>Не лисица, а рыжая; Не вафля, а хрустящая; Не крот, а под землёй сидит. (Морковь)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 xml:space="preserve">Не торт, а сладкий; Не </w:t>
      </w:r>
      <w:proofErr w:type="spellStart"/>
      <w:r>
        <w:rPr>
          <w:color w:val="000000"/>
          <w:sz w:val="28"/>
          <w:szCs w:val="28"/>
        </w:rPr>
        <w:t>афроамереканец</w:t>
      </w:r>
      <w:proofErr w:type="spellEnd"/>
      <w:r w:rsidRPr="002A0A6E">
        <w:rPr>
          <w:color w:val="000000"/>
          <w:sz w:val="28"/>
          <w:szCs w:val="28"/>
        </w:rPr>
        <w:t>, а темнокожий; Не апельсин, а с дольками. (Шоколад)</w:t>
      </w:r>
    </w:p>
    <w:p w:rsidR="002A0A6E" w:rsidRPr="002A0A6E" w:rsidRDefault="002A0A6E" w:rsidP="003904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A6E">
        <w:rPr>
          <w:color w:val="000000"/>
          <w:sz w:val="28"/>
          <w:szCs w:val="28"/>
        </w:rPr>
        <w:t>Не пёрышко, а лёгкий; Не снежинка, а летит; Не почка, а лопается. (Воздушный шар)</w:t>
      </w:r>
    </w:p>
    <w:p w:rsidR="002A0A6E" w:rsidRPr="001512BA" w:rsidRDefault="002A0A6E" w:rsidP="003904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0A6E">
        <w:rPr>
          <w:color w:val="000000"/>
          <w:sz w:val="28"/>
          <w:szCs w:val="28"/>
        </w:rPr>
        <w:t>Не линейка, а тонкая; Не мама, а заботливая; Не крокодил, а зубаста</w:t>
      </w:r>
      <w:r>
        <w:rPr>
          <w:color w:val="000000"/>
          <w:sz w:val="28"/>
          <w:szCs w:val="28"/>
        </w:rPr>
        <w:t>я</w:t>
      </w:r>
      <w:r w:rsidRPr="002A0A6E">
        <w:rPr>
          <w:color w:val="000000"/>
          <w:sz w:val="28"/>
          <w:szCs w:val="28"/>
        </w:rPr>
        <w:t xml:space="preserve">. </w:t>
      </w:r>
      <w:r w:rsidRPr="001512BA">
        <w:rPr>
          <w:sz w:val="28"/>
          <w:szCs w:val="28"/>
        </w:rPr>
        <w:t>(Расчёска)</w:t>
      </w:r>
    </w:p>
    <w:p w:rsidR="0039048E" w:rsidRPr="001512BA" w:rsidRDefault="002A0A6E" w:rsidP="003904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2B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 снежки</w:t>
      </w:r>
      <w:r w:rsidR="0039048E" w:rsidRPr="001512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048E" w:rsidRDefault="002A0A6E" w:rsidP="003904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конкурса нужно заранее подготовить как можно больше «снежков» — скомканных салфеток, газет или просто листов бумаги — и стулья по количеству участников. Игроки разбиваются на две команды, которые выстраиваются в шеренгу друг напротив друга на стульях. Каждая команда выбирает «снайпера». Он получает снежки и начинает кидать их в игроков противоположной команды, а те, в свою очередь, должны </w:t>
      </w:r>
      <w:proofErr w:type="spellStart"/>
      <w:r w:rsidRPr="0039048E">
        <w:rPr>
          <w:rFonts w:ascii="Times New Roman" w:hAnsi="Times New Roman" w:cs="Times New Roman"/>
          <w:sz w:val="28"/>
          <w:szCs w:val="28"/>
          <w:shd w:val="clear" w:color="auto" w:fill="FFFFFF"/>
        </w:rPr>
        <w:t>уворачиваться</w:t>
      </w:r>
      <w:proofErr w:type="spellEnd"/>
      <w:r w:rsidRPr="0039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«снарядов». Ведущий считает количеств попаданий. Через определенное время команды меняются местами. Выигрывает та команда, «снайпер» которой попал снежками в большее количество противников за отведенный промежуток времени.</w:t>
      </w:r>
    </w:p>
    <w:p w:rsidR="0039048E" w:rsidRDefault="002A0A6E" w:rsidP="0039048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12BA">
        <w:rPr>
          <w:rFonts w:ascii="Times New Roman" w:hAnsi="Times New Roman" w:cs="Times New Roman"/>
          <w:sz w:val="28"/>
          <w:szCs w:val="28"/>
        </w:rPr>
        <w:br/>
      </w:r>
      <w:r w:rsidR="0046444E" w:rsidRPr="001512BA">
        <w:rPr>
          <w:rFonts w:ascii="Times New Roman" w:hAnsi="Times New Roman" w:cs="Times New Roman"/>
          <w:sz w:val="28"/>
          <w:szCs w:val="28"/>
        </w:rPr>
        <w:t>4. Крокодил.</w:t>
      </w:r>
      <w:r w:rsidR="00464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44E" w:rsidRPr="0046444E">
        <w:rPr>
          <w:rFonts w:ascii="Times New Roman" w:hAnsi="Times New Roman" w:cs="Times New Roman"/>
          <w:sz w:val="28"/>
          <w:szCs w:val="28"/>
        </w:rPr>
        <w:t>Чья команда за 40 секунд угадает больше слов.</w:t>
      </w:r>
    </w:p>
    <w:p w:rsidR="0046444E" w:rsidRDefault="0046444E" w:rsidP="00390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343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uct-336715-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158" cy="24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44E" w:rsidRPr="001512BA" w:rsidRDefault="0046444E" w:rsidP="004644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2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Конкурс «Собери урожай конфет». </w:t>
      </w:r>
    </w:p>
    <w:p w:rsidR="0046444E" w:rsidRPr="001512BA" w:rsidRDefault="0046444E" w:rsidP="00464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веревочку на одинаковом расстоянии друг от друга навязывают конфеты. Нитка, за которую конфету привязывают к веревке, должна быть достаточно длинной, чтобы ее было удобно отрезать ножницами. Конфетную гирлянду подвешивают так, чтобы ребенок смог вытянув вперед руку с ножницами и отрезать нитку с висящей на ней сладостью. Игроку завязывают глаза и, отведя на некоторое расстояние от гирлянды, крутят его. А потом просят аккуратно и не торопясь сделать несколько шагов, и, вытянув вперед руку с ножницами, попробовать срезать конфетку с гирлянды. Кто из играющих больше всех срежет конфеток за определенное время, тот и победил.</w:t>
      </w:r>
      <w:r w:rsidRPr="0046444E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15005D" w:rsidRPr="001512BA" w:rsidRDefault="0015005D" w:rsidP="001500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2BA">
        <w:rPr>
          <w:rFonts w:ascii="Times New Roman" w:hAnsi="Times New Roman" w:cs="Times New Roman"/>
          <w:sz w:val="28"/>
          <w:szCs w:val="28"/>
        </w:rPr>
        <w:t>Викторина.</w:t>
      </w:r>
    </w:p>
    <w:p w:rsidR="0015005D" w:rsidRP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</w:t>
      </w:r>
      <w:r w:rsidR="0015005D" w:rsidRPr="00E2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наряжаем раз в году? Ёлку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005D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C14">
        <w:rPr>
          <w:rFonts w:ascii="Times New Roman" w:hAnsi="Times New Roman" w:cs="Times New Roman"/>
          <w:sz w:val="28"/>
          <w:szCs w:val="28"/>
        </w:rPr>
        <w:t>В чем дед мороз носит подарки? Мешок.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пишут деду морозу? Письмо.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фруктом пахнет новый год? Мандарины.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Хлопнуть в ладоши.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палка деда мороза? Посох.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внутри новогодней хлопушки? Конфе</w:t>
      </w:r>
      <w:r w:rsidR="001512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E24C14" w:rsidRDefault="001512BA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Снегурочка Деду</w:t>
      </w:r>
      <w:r w:rsidR="00E24C14">
        <w:rPr>
          <w:rFonts w:ascii="Times New Roman" w:hAnsi="Times New Roman" w:cs="Times New Roman"/>
          <w:sz w:val="28"/>
          <w:szCs w:val="28"/>
        </w:rPr>
        <w:t xml:space="preserve"> морозу? Внучка.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символом 2021 года? Бык.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налево.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танец танцуют возле елки? Хоровод.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году зимних месяцев? 3.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закреплено на верхушке у елки? Звезда.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Подпрыгнуть.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декабре? 31.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уходящего года? Крыса</w:t>
      </w:r>
    </w:p>
    <w:p w:rsidR="00E24C14" w:rsidRDefault="001512BA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С</w:t>
      </w:r>
      <w:r w:rsidR="00E24C14">
        <w:rPr>
          <w:rFonts w:ascii="Times New Roman" w:hAnsi="Times New Roman" w:cs="Times New Roman"/>
          <w:sz w:val="28"/>
          <w:szCs w:val="28"/>
        </w:rPr>
        <w:t>анта</w:t>
      </w:r>
      <w:r>
        <w:rPr>
          <w:rFonts w:ascii="Times New Roman" w:hAnsi="Times New Roman" w:cs="Times New Roman"/>
          <w:sz w:val="28"/>
          <w:szCs w:val="28"/>
        </w:rPr>
        <w:t xml:space="preserve"> Клауса</w:t>
      </w:r>
      <w:r w:rsidR="00E24C14">
        <w:rPr>
          <w:rFonts w:ascii="Times New Roman" w:hAnsi="Times New Roman" w:cs="Times New Roman"/>
          <w:sz w:val="28"/>
          <w:szCs w:val="28"/>
        </w:rPr>
        <w:t>? упряжка с оленями.</w:t>
      </w:r>
    </w:p>
    <w:p w:rsidR="00E24C14" w:rsidRDefault="00E24C1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наступит после боя курантов? Январь.</w:t>
      </w:r>
    </w:p>
    <w:p w:rsidR="00E24C14" w:rsidRDefault="00581624" w:rsidP="001500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Подпрыгнуть.</w:t>
      </w:r>
    </w:p>
    <w:p w:rsidR="00581624" w:rsidRDefault="00581624" w:rsidP="005816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художник рисующий на стекле узоры? Мороз.</w:t>
      </w:r>
    </w:p>
    <w:p w:rsidR="00581624" w:rsidRPr="00C9317C" w:rsidRDefault="00581624" w:rsidP="00581624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1624" w:rsidRPr="001512BA" w:rsidRDefault="00C9317C" w:rsidP="0058162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2BA">
        <w:rPr>
          <w:rFonts w:ascii="Times New Roman" w:hAnsi="Times New Roman" w:cs="Times New Roman"/>
          <w:sz w:val="28"/>
          <w:szCs w:val="28"/>
        </w:rPr>
        <w:t xml:space="preserve">Надуть шарики с заданиями. Лопается любой шарик и из шарики выпадает записка с </w:t>
      </w:r>
      <w:proofErr w:type="gramStart"/>
      <w:r w:rsidRPr="001512BA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1512BA">
        <w:rPr>
          <w:rFonts w:ascii="Times New Roman" w:hAnsi="Times New Roman" w:cs="Times New Roman"/>
          <w:sz w:val="28"/>
          <w:szCs w:val="28"/>
        </w:rPr>
        <w:t xml:space="preserve"> кото</w:t>
      </w:r>
      <w:bookmarkStart w:id="0" w:name="_GoBack"/>
      <w:bookmarkEnd w:id="0"/>
      <w:r w:rsidRPr="001512BA">
        <w:rPr>
          <w:rFonts w:ascii="Times New Roman" w:hAnsi="Times New Roman" w:cs="Times New Roman"/>
          <w:sz w:val="28"/>
          <w:szCs w:val="28"/>
        </w:rPr>
        <w:t>рое необходимо выполнить.</w:t>
      </w:r>
    </w:p>
    <w:p w:rsidR="001512BA" w:rsidRPr="001512BA" w:rsidRDefault="001512BA" w:rsidP="001512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12BA" w:rsidRPr="001512BA" w:rsidSect="007C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E5"/>
    <w:multiLevelType w:val="hybridMultilevel"/>
    <w:tmpl w:val="0B4E32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032"/>
    <w:multiLevelType w:val="hybridMultilevel"/>
    <w:tmpl w:val="5DE8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22BF"/>
    <w:multiLevelType w:val="hybridMultilevel"/>
    <w:tmpl w:val="FAB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6B"/>
    <w:rsid w:val="0015005D"/>
    <w:rsid w:val="001512BA"/>
    <w:rsid w:val="002A0A6E"/>
    <w:rsid w:val="0039048E"/>
    <w:rsid w:val="0046444E"/>
    <w:rsid w:val="00581624"/>
    <w:rsid w:val="0072160A"/>
    <w:rsid w:val="007C1933"/>
    <w:rsid w:val="00C9317C"/>
    <w:rsid w:val="00CA2C6B"/>
    <w:rsid w:val="00E2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3</cp:revision>
  <dcterms:created xsi:type="dcterms:W3CDTF">2020-12-20T11:18:00Z</dcterms:created>
  <dcterms:modified xsi:type="dcterms:W3CDTF">2022-04-08T10:41:00Z</dcterms:modified>
</cp:coreProperties>
</file>