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0D" w:rsidRDefault="0099770D" w:rsidP="0099770D">
      <w:pPr>
        <w:tabs>
          <w:tab w:val="left" w:pos="10260"/>
        </w:tabs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9770D" w:rsidRDefault="0099770D" w:rsidP="0099770D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комбинированного вида   №15 «Пчелка»</w:t>
      </w:r>
    </w:p>
    <w:p w:rsidR="0099770D" w:rsidRDefault="0099770D" w:rsidP="0099770D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Пшехская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родителей:</w:t>
      </w:r>
    </w:p>
    <w:p w:rsidR="0099770D" w:rsidRPr="0099770D" w:rsidRDefault="0099770D" w:rsidP="0099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  <w:t xml:space="preserve">    </w:t>
      </w:r>
      <w:r w:rsidRPr="009977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 w:rsidRPr="0099770D">
        <w:rPr>
          <w:rFonts w:ascii="Times New Roman" w:eastAsia="Times New Roman" w:hAnsi="Times New Roman" w:cs="Times New Roman"/>
          <w:color w:val="262A2B"/>
          <w:sz w:val="32"/>
          <w:szCs w:val="32"/>
          <w:lang w:eastAsia="ru-RU"/>
        </w:rPr>
        <w:t xml:space="preserve">Что стоит знать родителям о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32"/>
          <w:szCs w:val="32"/>
          <w:lang w:eastAsia="ru-RU"/>
        </w:rPr>
        <w:t>коронавирус</w:t>
      </w:r>
      <w:r>
        <w:rPr>
          <w:rFonts w:ascii="Times New Roman" w:eastAsia="Times New Roman" w:hAnsi="Times New Roman" w:cs="Times New Roman"/>
          <w:color w:val="262A2B"/>
          <w:sz w:val="32"/>
          <w:szCs w:val="32"/>
          <w:lang w:eastAsia="ru-RU"/>
        </w:rPr>
        <w:t>е</w:t>
      </w:r>
      <w:proofErr w:type="spellEnd"/>
      <w:r w:rsidRPr="009977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  <w:r w:rsidRPr="0099770D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Май   </w:t>
      </w:r>
      <w:r>
        <w:rPr>
          <w:rFonts w:ascii="Times New Roman" w:hAnsi="Times New Roman" w:cs="Times New Roman"/>
          <w:bCs/>
          <w:sz w:val="28"/>
          <w:szCs w:val="28"/>
        </w:rPr>
        <w:t>2020   год</w:t>
      </w: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Выполнила воспитатель: </w:t>
      </w:r>
    </w:p>
    <w:p w:rsidR="0099770D" w:rsidRDefault="0099770D" w:rsidP="0099770D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Леташина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9770D" w:rsidRDefault="0099770D" w:rsidP="0099770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70D" w:rsidRDefault="0099770D" w:rsidP="009977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Пшехская</w:t>
      </w:r>
      <w:proofErr w:type="spellEnd"/>
    </w:p>
    <w:p w:rsidR="0099770D" w:rsidRDefault="0099770D" w:rsidP="0099770D">
      <w:pPr>
        <w:rPr>
          <w:b/>
          <w:bCs/>
          <w:color w:val="000000"/>
          <w:sz w:val="27"/>
          <w:szCs w:val="27"/>
        </w:rPr>
      </w:pPr>
    </w:p>
    <w:p w:rsidR="0099770D" w:rsidRDefault="0099770D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</w:p>
    <w:p w:rsidR="0099770D" w:rsidRDefault="0099770D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в мире: что должны знать родители, чтобы уберечь своего ребенка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770D">
        <w:rPr>
          <w:rFonts w:ascii="Times New Roman" w:eastAsia="Times New Roman" w:hAnsi="Times New Roman" w:cs="Times New Roman"/>
          <w:color w:val="686A6B"/>
          <w:sz w:val="28"/>
          <w:szCs w:val="28"/>
          <w:lang w:eastAsia="ru-RU"/>
        </w:rPr>
        <w:t> </w:t>
      </w:r>
      <w:r w:rsidRPr="0099770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Весь мир всколыхнула шокирующая новость о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коронавирусе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коронавирусе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2020.</w:t>
      </w:r>
    </w:p>
    <w:p w:rsidR="007F44E3" w:rsidRPr="0099770D" w:rsidRDefault="0060111A" w:rsidP="007F4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5" w:history="1"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1</w:t>
        </w:r>
      </w:hyperlink>
      <w:r w:rsidR="0099770D" w:rsidRPr="009977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hyperlink r:id="rId6" w:history="1"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Что стоит знать родителям о </w:t>
        </w:r>
        <w:proofErr w:type="spellStart"/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коронавирусе</w:t>
        </w:r>
        <w:proofErr w:type="spellEnd"/>
      </w:hyperlink>
    </w:p>
    <w:p w:rsidR="007F44E3" w:rsidRPr="0099770D" w:rsidRDefault="0060111A" w:rsidP="007F4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7" w:history="1"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2</w:t>
        </w:r>
      </w:hyperlink>
      <w:r w:rsidR="0099770D" w:rsidRPr="009977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hyperlink r:id="rId8" w:history="1"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Симптомы </w:t>
        </w:r>
        <w:proofErr w:type="spellStart"/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коронавируса</w:t>
        </w:r>
        <w:proofErr w:type="spellEnd"/>
      </w:hyperlink>
    </w:p>
    <w:p w:rsidR="007F44E3" w:rsidRPr="0099770D" w:rsidRDefault="0060111A" w:rsidP="007F4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9" w:history="1"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3</w:t>
        </w:r>
      </w:hyperlink>
      <w:r w:rsidR="0099770D" w:rsidRPr="009977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hyperlink r:id="rId10" w:history="1">
        <w:r w:rsidR="007F44E3"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Шаги для профилактики</w:t>
        </w:r>
      </w:hyperlink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Что стоит знать родителям о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коронавирусе</w:t>
      </w:r>
      <w:proofErr w:type="spellEnd"/>
    </w:p>
    <w:p w:rsidR="007F44E3" w:rsidRPr="0099770D" w:rsidRDefault="007F44E3" w:rsidP="007F44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Не паникуйте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7F44E3" w:rsidRPr="0099770D" w:rsidRDefault="007F44E3" w:rsidP="007F44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Погибших среди детей не было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Так</w:t>
      </w:r>
      <w:r w:rsidRPr="00997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" w:history="1">
        <w:r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 двухлетнего ребенка диагностировали </w:t>
        </w:r>
        <w:proofErr w:type="spellStart"/>
        <w:r w:rsidRPr="009977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коронавирус</w:t>
        </w:r>
        <w:proofErr w:type="spellEnd"/>
      </w:hyperlink>
      <w:r w:rsidRPr="00997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нового типа. Мальчик является самым молодым пациентом, которого лечат от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атипичной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пневмонии, вызванной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коронавирусом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нового типа, но его состояние здоровья – стабильное.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7F44E3" w:rsidRPr="0099770D" w:rsidRDefault="007F44E3" w:rsidP="007F44E3">
      <w:pPr>
        <w:numPr>
          <w:ilvl w:val="0"/>
          <w:numId w:val="4"/>
        </w:numPr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Коронавирусы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– это большое семейство вирусов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Распространенными симптомами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Симптомы 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</w:p>
    <w:p w:rsidR="007F44E3" w:rsidRPr="0099770D" w:rsidRDefault="007F44E3" w:rsidP="007F44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Лихорадка;</w:t>
      </w:r>
    </w:p>
    <w:p w:rsidR="007F44E3" w:rsidRPr="0099770D" w:rsidRDefault="007F44E3" w:rsidP="007F44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Головная боль;</w:t>
      </w:r>
    </w:p>
    <w:p w:rsidR="007F44E3" w:rsidRPr="0099770D" w:rsidRDefault="007F44E3" w:rsidP="007F44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lastRenderedPageBreak/>
        <w:t>Кашель;</w:t>
      </w:r>
    </w:p>
    <w:p w:rsidR="007F44E3" w:rsidRPr="0099770D" w:rsidRDefault="007F44E3" w:rsidP="007F44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Затрудненное дыхание;</w:t>
      </w:r>
    </w:p>
    <w:p w:rsidR="007F44E3" w:rsidRPr="0099770D" w:rsidRDefault="007F44E3" w:rsidP="007F44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Слабость.</w:t>
      </w:r>
    </w:p>
    <w:p w:rsidR="007F44E3" w:rsidRPr="0099770D" w:rsidRDefault="007F44E3" w:rsidP="007F44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Для определения </w:t>
      </w:r>
      <w:proofErr w:type="spellStart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есть тест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Шаги для профилактики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Регулярно мойте руки с мылом и следите, чтобы это делали дети;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Закрывайте нос и рот, когда чихаете;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Мойте фрукты и овощи и научите этому детей;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7F44E3" w:rsidRPr="0099770D" w:rsidRDefault="007F44E3" w:rsidP="007F44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Избегайте диких животных и не посещайте фермы;</w:t>
      </w:r>
    </w:p>
    <w:p w:rsidR="007F44E3" w:rsidRPr="0099770D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D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 </w:t>
      </w:r>
    </w:p>
    <w:p w:rsidR="00CA2BCB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62A2B"/>
          <w:sz w:val="28"/>
          <w:szCs w:val="28"/>
          <w:lang w:eastAsia="ru-RU"/>
        </w:rPr>
      </w:pPr>
      <w:r w:rsidRPr="00CA2BCB">
        <w:rPr>
          <w:rFonts w:ascii="Times New Roman" w:eastAsia="Times New Roman" w:hAnsi="Times New Roman" w:cs="Times New Roman"/>
          <w:iCs/>
          <w:color w:val="262A2B"/>
          <w:sz w:val="28"/>
          <w:szCs w:val="28"/>
          <w:lang w:eastAsia="ru-RU"/>
        </w:rPr>
        <w:t>Итак, родители, не паникуйте.</w:t>
      </w:r>
    </w:p>
    <w:p w:rsidR="007F44E3" w:rsidRPr="00CA2BCB" w:rsidRDefault="007F44E3" w:rsidP="007F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BCB">
        <w:rPr>
          <w:rFonts w:ascii="Times New Roman" w:eastAsia="Times New Roman" w:hAnsi="Times New Roman" w:cs="Times New Roman"/>
          <w:iCs/>
          <w:color w:val="262A2B"/>
          <w:sz w:val="28"/>
          <w:szCs w:val="28"/>
          <w:lang w:eastAsia="ru-RU"/>
        </w:rPr>
        <w:t xml:space="preserve"> </w:t>
      </w:r>
      <w:proofErr w:type="spellStart"/>
      <w:r w:rsidRPr="00CA2BCB">
        <w:rPr>
          <w:rFonts w:ascii="Times New Roman" w:eastAsia="Times New Roman" w:hAnsi="Times New Roman" w:cs="Times New Roman"/>
          <w:iCs/>
          <w:color w:val="262A2B"/>
          <w:sz w:val="28"/>
          <w:szCs w:val="28"/>
          <w:lang w:eastAsia="ru-RU"/>
        </w:rPr>
        <w:t>Коронавирус</w:t>
      </w:r>
      <w:proofErr w:type="spellEnd"/>
      <w:r w:rsidRPr="00CA2BCB">
        <w:rPr>
          <w:rFonts w:ascii="Times New Roman" w:eastAsia="Times New Roman" w:hAnsi="Times New Roman" w:cs="Times New Roman"/>
          <w:iCs/>
          <w:color w:val="262A2B"/>
          <w:sz w:val="28"/>
          <w:szCs w:val="28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FE1AD8" w:rsidRPr="00CA2BCB" w:rsidRDefault="00FE1AD8"/>
    <w:sectPr w:rsidR="00FE1AD8" w:rsidRPr="00CA2BCB" w:rsidSect="00FE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A29"/>
    <w:multiLevelType w:val="multilevel"/>
    <w:tmpl w:val="0CA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95A0F"/>
    <w:multiLevelType w:val="multilevel"/>
    <w:tmpl w:val="62A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93BCD"/>
    <w:multiLevelType w:val="multilevel"/>
    <w:tmpl w:val="D6FE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F3942"/>
    <w:multiLevelType w:val="multilevel"/>
    <w:tmpl w:val="BE9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4123C"/>
    <w:multiLevelType w:val="multilevel"/>
    <w:tmpl w:val="8D72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14859"/>
    <w:multiLevelType w:val="multilevel"/>
    <w:tmpl w:val="9A0E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53EA4"/>
    <w:multiLevelType w:val="multilevel"/>
    <w:tmpl w:val="B940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7F44E3"/>
    <w:rsid w:val="0060111A"/>
    <w:rsid w:val="007F0502"/>
    <w:rsid w:val="007F44E3"/>
    <w:rsid w:val="0099770D"/>
    <w:rsid w:val="00CA2BCB"/>
    <w:rsid w:val="00FE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F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F44E3"/>
  </w:style>
  <w:style w:type="paragraph" w:customStyle="1" w:styleId="c8">
    <w:name w:val="c8"/>
    <w:basedOn w:val="a"/>
    <w:rsid w:val="007F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44E3"/>
  </w:style>
  <w:style w:type="character" w:customStyle="1" w:styleId="c22">
    <w:name w:val="c22"/>
    <w:basedOn w:val="a0"/>
    <w:rsid w:val="007F44E3"/>
  </w:style>
  <w:style w:type="character" w:customStyle="1" w:styleId="c20">
    <w:name w:val="c20"/>
    <w:basedOn w:val="a0"/>
    <w:rsid w:val="007F44E3"/>
  </w:style>
  <w:style w:type="character" w:customStyle="1" w:styleId="c3">
    <w:name w:val="c3"/>
    <w:basedOn w:val="a0"/>
    <w:rsid w:val="007F44E3"/>
  </w:style>
  <w:style w:type="character" w:styleId="a3">
    <w:name w:val="Hyperlink"/>
    <w:basedOn w:val="a0"/>
    <w:uiPriority w:val="99"/>
    <w:semiHidden/>
    <w:unhideWhenUsed/>
    <w:rsid w:val="007F44E3"/>
    <w:rPr>
      <w:color w:val="0000FF"/>
      <w:u w:val="single"/>
    </w:rPr>
  </w:style>
  <w:style w:type="character" w:customStyle="1" w:styleId="c19">
    <w:name w:val="c19"/>
    <w:basedOn w:val="a0"/>
    <w:rsid w:val="007F44E3"/>
  </w:style>
  <w:style w:type="paragraph" w:customStyle="1" w:styleId="c5">
    <w:name w:val="c5"/>
    <w:basedOn w:val="a"/>
    <w:rsid w:val="007F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44E3"/>
  </w:style>
  <w:style w:type="paragraph" w:customStyle="1" w:styleId="c6">
    <w:name w:val="c6"/>
    <w:basedOn w:val="a"/>
    <w:rsid w:val="007F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F44E3"/>
  </w:style>
  <w:style w:type="character" w:customStyle="1" w:styleId="c7">
    <w:name w:val="c7"/>
    <w:basedOn w:val="a0"/>
    <w:rsid w:val="007F44E3"/>
  </w:style>
  <w:style w:type="character" w:customStyle="1" w:styleId="c13">
    <w:name w:val="c13"/>
    <w:basedOn w:val="a0"/>
    <w:rsid w:val="007F4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24tv.ua/family/ru/koronavirus_v_mire_chto_dolzhny_znat_roditeli_chtoby_uberech_svoego_rebenka_n1270988%232&amp;sa=D&amp;ust=1582647994717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24tv.ua/family/ru/koronavirus_v_mire_chto_dolzhny_znat_roditeli_chtoby_uberech_svoego_rebenka_n1270988%232&amp;sa=D&amp;ust=1582647994717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24tv.ua/family/ru/koronavirus_v_mire_chto_dolzhny_znat_roditeli_chtoby_uberech_svoego_rebenka_n1270988%231&amp;sa=D&amp;ust=1582647994716000" TargetMode="External"/><Relationship Id="rId11" Type="http://schemas.openxmlformats.org/officeDocument/2006/relationships/hyperlink" Target="https://www.google.com/url?q=https://24tv.ua/ru/koronavirus_diagnostirovali_u_dvuhletnego_malchika_jeto_samyj_molodoj_inficirovannyj_n1269681&amp;sa=D&amp;ust=1582647994719000" TargetMode="External"/><Relationship Id="rId5" Type="http://schemas.openxmlformats.org/officeDocument/2006/relationships/hyperlink" Target="https://www.google.com/url?q=https://24tv.ua/family/ru/koronavirus_v_mire_chto_dolzhny_znat_roditeli_chtoby_uberech_svoego_rebenka_n1270988%231&amp;sa=D&amp;ust=1582647994716000" TargetMode="External"/><Relationship Id="rId10" Type="http://schemas.openxmlformats.org/officeDocument/2006/relationships/hyperlink" Target="https://www.google.com/url?q=https://24tv.ua/family/ru/koronavirus_v_mire_chto_dolzhny_znat_roditeli_chtoby_uberech_svoego_rebenka_n1270988%233&amp;sa=D&amp;ust=158264799471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24tv.ua/family/ru/koronavirus_v_mire_chto_dolzhny_znat_roditeli_chtoby_uberech_svoego_rebenka_n1270988%233&amp;sa=D&amp;ust=158264799471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4</cp:revision>
  <dcterms:created xsi:type="dcterms:W3CDTF">2020-05-22T09:30:00Z</dcterms:created>
  <dcterms:modified xsi:type="dcterms:W3CDTF">2020-05-22T09:31:00Z</dcterms:modified>
</cp:coreProperties>
</file>