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C75" w:rsidRPr="009A60F3" w:rsidRDefault="00131C75" w:rsidP="003A52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Аналитическая справка</w:t>
      </w:r>
    </w:p>
    <w:p w:rsidR="00131C75" w:rsidRDefault="00407B3C" w:rsidP="003A52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результатам ВПР 2024</w:t>
      </w:r>
      <w:r w:rsidR="00131C75" w:rsidRPr="009038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131C75" w:rsidRPr="007B47F7" w:rsidRDefault="00131C75" w:rsidP="003A52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МБОУ </w:t>
      </w:r>
      <w:r w:rsidR="007709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СОШ № 14</w:t>
      </w:r>
      <w:r w:rsidR="003A52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станицы Ярославской</w:t>
      </w:r>
    </w:p>
    <w:p w:rsidR="00131C75" w:rsidRPr="009038CF" w:rsidRDefault="00131C75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C75" w:rsidRDefault="00131C75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приказом районного управления обр</w:t>
      </w:r>
      <w:r w:rsidR="00407B3C">
        <w:rPr>
          <w:rFonts w:ascii="Times New Roman" w:eastAsia="Times New Roman" w:hAnsi="Times New Roman"/>
          <w:sz w:val="28"/>
          <w:szCs w:val="28"/>
          <w:lang w:eastAsia="ru-RU"/>
        </w:rPr>
        <w:t>азованием Мостовский район от 28.12.2023 №622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участии </w:t>
      </w:r>
      <w:r w:rsidR="00407B3C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общеобразовательных организаций Мостовского района в мониторинге качества подготовки обучающихся общеобразовательных организаций  в форме всероссийских проверочных работ в 2024 году»,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мониторинга качества образования в МБОУ </w:t>
      </w:r>
      <w:r w:rsidR="007709C3">
        <w:rPr>
          <w:rFonts w:ascii="Times New Roman" w:eastAsia="Times New Roman" w:hAnsi="Times New Roman"/>
          <w:sz w:val="28"/>
          <w:szCs w:val="28"/>
          <w:lang w:eastAsia="ru-RU"/>
        </w:rPr>
        <w:t>СОШ №14 станицы Ярославской</w:t>
      </w:r>
      <w:r w:rsidR="00407B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19</w:t>
      </w:r>
      <w:r w:rsidR="005A32D8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 по 25 апреля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года были организованы и проведены Всероссийские проверочные работы (далее ВПР) в 4,5,6,7,8 классах.</w:t>
      </w:r>
    </w:p>
    <w:p w:rsidR="00131C75" w:rsidRDefault="00131C75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проведения</w:t>
      </w:r>
      <w:r w:rsidRPr="009038CF">
        <w:rPr>
          <w:rFonts w:ascii="Times New Roman" w:eastAsia="Times New Roman" w:hAnsi="Times New Roman"/>
          <w:sz w:val="28"/>
          <w:szCs w:val="28"/>
          <w:lang w:eastAsia="ru-RU"/>
        </w:rPr>
        <w:t>: выявление уровня подготовки и определение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ачества образования обучающихся 4-9 классов.</w:t>
      </w:r>
    </w:p>
    <w:p w:rsidR="00131C75" w:rsidRDefault="00131C75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                   ВПР проводились в соответствии с установленным графиком:</w:t>
      </w:r>
    </w:p>
    <w:p w:rsidR="00131C75" w:rsidRDefault="00131C75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3256"/>
        <w:gridCol w:w="1689"/>
        <w:gridCol w:w="4134"/>
      </w:tblGrid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Дата проведения 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Учитель </w:t>
            </w:r>
          </w:p>
        </w:tc>
      </w:tr>
      <w:tr w:rsidR="00131C75" w:rsidRPr="006C0A45" w:rsidTr="00AB7933">
        <w:tc>
          <w:tcPr>
            <w:tcW w:w="9747" w:type="dxa"/>
            <w:gridSpan w:val="4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4 класс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Русский язык (часть 1)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407B3C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19</w:t>
            </w:r>
            <w:r w:rsidR="00131C75"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.03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407B3C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Волкова Н.В., Турова Н.В.</w:t>
            </w:r>
          </w:p>
        </w:tc>
      </w:tr>
      <w:tr w:rsidR="00407B3C" w:rsidRPr="006C0A45" w:rsidTr="00AB7933">
        <w:tc>
          <w:tcPr>
            <w:tcW w:w="668" w:type="dxa"/>
            <w:shd w:val="clear" w:color="auto" w:fill="auto"/>
          </w:tcPr>
          <w:p w:rsidR="00407B3C" w:rsidRPr="006C0A45" w:rsidRDefault="00407B3C" w:rsidP="00407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:rsidR="00407B3C" w:rsidRPr="006C0A45" w:rsidRDefault="00407B3C" w:rsidP="00407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Русский язык (часть 2)</w:t>
            </w:r>
          </w:p>
        </w:tc>
        <w:tc>
          <w:tcPr>
            <w:tcW w:w="1689" w:type="dxa"/>
            <w:shd w:val="clear" w:color="auto" w:fill="auto"/>
          </w:tcPr>
          <w:p w:rsidR="00407B3C" w:rsidRPr="006C0A45" w:rsidRDefault="00407B3C" w:rsidP="00407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</w:t>
            </w: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.03</w:t>
            </w:r>
          </w:p>
        </w:tc>
        <w:tc>
          <w:tcPr>
            <w:tcW w:w="4134" w:type="dxa"/>
            <w:shd w:val="clear" w:color="auto" w:fill="auto"/>
          </w:tcPr>
          <w:p w:rsidR="00407B3C" w:rsidRDefault="00407B3C" w:rsidP="00407B3C">
            <w:pPr>
              <w:spacing w:after="0"/>
            </w:pPr>
            <w:r w:rsidRPr="00226D4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Волкова Н.В., Турова Н.В.</w:t>
            </w:r>
          </w:p>
        </w:tc>
      </w:tr>
      <w:tr w:rsidR="00407B3C" w:rsidRPr="006C0A45" w:rsidTr="00AB7933">
        <w:tc>
          <w:tcPr>
            <w:tcW w:w="668" w:type="dxa"/>
            <w:shd w:val="clear" w:color="auto" w:fill="auto"/>
          </w:tcPr>
          <w:p w:rsidR="00407B3C" w:rsidRPr="006C0A45" w:rsidRDefault="00407B3C" w:rsidP="00407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:rsidR="00407B3C" w:rsidRPr="006C0A45" w:rsidRDefault="00407B3C" w:rsidP="00407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689" w:type="dxa"/>
            <w:shd w:val="clear" w:color="auto" w:fill="auto"/>
          </w:tcPr>
          <w:p w:rsidR="00407B3C" w:rsidRPr="006C0A45" w:rsidRDefault="00407B3C" w:rsidP="00407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02.04</w:t>
            </w:r>
          </w:p>
        </w:tc>
        <w:tc>
          <w:tcPr>
            <w:tcW w:w="4134" w:type="dxa"/>
            <w:shd w:val="clear" w:color="auto" w:fill="auto"/>
          </w:tcPr>
          <w:p w:rsidR="00407B3C" w:rsidRDefault="00407B3C" w:rsidP="00407B3C">
            <w:pPr>
              <w:spacing w:after="0"/>
            </w:pPr>
            <w:r w:rsidRPr="00226D4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Волкова Н.В., Турова Н.В.</w:t>
            </w:r>
          </w:p>
        </w:tc>
      </w:tr>
      <w:tr w:rsidR="00407B3C" w:rsidRPr="006C0A45" w:rsidTr="00AB7933">
        <w:tc>
          <w:tcPr>
            <w:tcW w:w="668" w:type="dxa"/>
            <w:shd w:val="clear" w:color="auto" w:fill="auto"/>
          </w:tcPr>
          <w:p w:rsidR="00407B3C" w:rsidRPr="006C0A45" w:rsidRDefault="00407B3C" w:rsidP="00407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407B3C" w:rsidRPr="006C0A45" w:rsidRDefault="00407B3C" w:rsidP="00407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Окружающий мир</w:t>
            </w:r>
          </w:p>
        </w:tc>
        <w:tc>
          <w:tcPr>
            <w:tcW w:w="1689" w:type="dxa"/>
            <w:shd w:val="clear" w:color="auto" w:fill="auto"/>
          </w:tcPr>
          <w:p w:rsidR="00407B3C" w:rsidRPr="006C0A45" w:rsidRDefault="00407B3C" w:rsidP="00407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09</w:t>
            </w: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.04</w:t>
            </w:r>
          </w:p>
        </w:tc>
        <w:tc>
          <w:tcPr>
            <w:tcW w:w="4134" w:type="dxa"/>
            <w:shd w:val="clear" w:color="auto" w:fill="auto"/>
          </w:tcPr>
          <w:p w:rsidR="00407B3C" w:rsidRDefault="00407B3C" w:rsidP="00407B3C">
            <w:pPr>
              <w:spacing w:after="0"/>
            </w:pPr>
            <w:r w:rsidRPr="00226D4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Волкова Н.В., Турова Н.В.</w:t>
            </w:r>
          </w:p>
        </w:tc>
      </w:tr>
      <w:tr w:rsidR="00131C75" w:rsidRPr="006C0A45" w:rsidTr="00AB7933">
        <w:tc>
          <w:tcPr>
            <w:tcW w:w="9747" w:type="dxa"/>
            <w:gridSpan w:val="4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5 класс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407B3C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02.04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C37B5D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Ковалева С.И.</w:t>
            </w:r>
            <w:r w:rsidR="00407B3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Пушкарева Е.А.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407B3C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19</w:t>
            </w:r>
            <w:r w:rsidR="00131C75"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.03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436D04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Попова Е.А.,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Посысалова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Л.Н.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407B3C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09.04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436D04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Криворучко И.О.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407B3C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</w:t>
            </w:r>
            <w:r w:rsidR="00131C75"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.04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C37B5D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Елкина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С.В.</w:t>
            </w:r>
          </w:p>
        </w:tc>
      </w:tr>
      <w:tr w:rsidR="00131C75" w:rsidRPr="006C0A45" w:rsidTr="00AB7933">
        <w:tc>
          <w:tcPr>
            <w:tcW w:w="9747" w:type="dxa"/>
            <w:gridSpan w:val="4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6 класс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436D04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19</w:t>
            </w:r>
            <w:r w:rsidR="00131C75"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.03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436D04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Ковалева С.И.,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Межераунис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Н.Б.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Математика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436D04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02.04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436D04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Шатрова Т.М.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436D04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25</w:t>
            </w:r>
            <w:r w:rsidR="00131C75"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.04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C37B5D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Антипкина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Г.А.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436D04" w:rsidP="003A521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25</w:t>
            </w:r>
            <w:r w:rsidR="00131C75"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.04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C37B5D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Антипкина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Г.А.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436D04" w:rsidP="003A521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</w:t>
            </w:r>
            <w:r w:rsidR="00277BC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.04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C37B5D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Елкина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С.В.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436D04" w:rsidP="003A521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</w:t>
            </w:r>
            <w:r w:rsidR="00277BC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.04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436D04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Болдырева Н.И.</w:t>
            </w:r>
          </w:p>
        </w:tc>
      </w:tr>
      <w:tr w:rsidR="00131C75" w:rsidRPr="006C0A45" w:rsidTr="00AB7933">
        <w:tc>
          <w:tcPr>
            <w:tcW w:w="9747" w:type="dxa"/>
            <w:gridSpan w:val="4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7 класс</w:t>
            </w:r>
          </w:p>
        </w:tc>
      </w:tr>
      <w:tr w:rsidR="00131C75" w:rsidRPr="006C0A45" w:rsidTr="00AB7933">
        <w:trPr>
          <w:trHeight w:val="206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131C75" w:rsidRPr="006C0A45" w:rsidRDefault="00436D04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11.04</w:t>
            </w:r>
          </w:p>
        </w:tc>
        <w:tc>
          <w:tcPr>
            <w:tcW w:w="4134" w:type="dxa"/>
            <w:tcBorders>
              <w:bottom w:val="single" w:sz="4" w:space="0" w:color="auto"/>
            </w:tcBorders>
            <w:shd w:val="clear" w:color="auto" w:fill="auto"/>
          </w:tcPr>
          <w:p w:rsidR="00131C75" w:rsidRPr="006C0A45" w:rsidRDefault="00E560D8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Пушкарева Е.А.</w:t>
            </w:r>
          </w:p>
        </w:tc>
      </w:tr>
      <w:tr w:rsidR="00131C75" w:rsidRPr="006C0A45" w:rsidTr="00AB7933">
        <w:trPr>
          <w:trHeight w:val="330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C75" w:rsidRPr="006C0A45" w:rsidRDefault="00131C75" w:rsidP="00436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C75" w:rsidRPr="006C0A45" w:rsidRDefault="00436D04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04.04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C75" w:rsidRPr="006C0A45" w:rsidRDefault="00E560D8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Попова Е.А.,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Посысалова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Л.Н.</w:t>
            </w:r>
          </w:p>
        </w:tc>
      </w:tr>
      <w:tr w:rsidR="00131C75" w:rsidRPr="006C0A45" w:rsidTr="00AB7933">
        <w:trPr>
          <w:trHeight w:val="183"/>
        </w:trPr>
        <w:tc>
          <w:tcPr>
            <w:tcW w:w="668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436D04" w:rsidP="003A521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25</w:t>
            </w:r>
            <w:r w:rsidR="00131C75"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.04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E560D8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Антипкина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Г.А.</w:t>
            </w:r>
          </w:p>
        </w:tc>
      </w:tr>
      <w:tr w:rsidR="00131C75" w:rsidRPr="006C0A45" w:rsidTr="00AB7933">
        <w:trPr>
          <w:trHeight w:val="345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:rsidR="00131C75" w:rsidRPr="006C0A45" w:rsidRDefault="00BF75F3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131C75" w:rsidRPr="006C0A45" w:rsidRDefault="00436D04" w:rsidP="003A521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</w:t>
            </w:r>
            <w:r w:rsidR="00277BC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.04</w:t>
            </w:r>
          </w:p>
        </w:tc>
        <w:tc>
          <w:tcPr>
            <w:tcW w:w="4134" w:type="dxa"/>
            <w:tcBorders>
              <w:bottom w:val="single" w:sz="4" w:space="0" w:color="auto"/>
            </w:tcBorders>
            <w:shd w:val="clear" w:color="auto" w:fill="auto"/>
          </w:tcPr>
          <w:p w:rsidR="00131C75" w:rsidRPr="006C0A45" w:rsidRDefault="00BF75F3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Елкина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С.В.</w:t>
            </w:r>
          </w:p>
        </w:tc>
      </w:tr>
      <w:tr w:rsidR="00131C75" w:rsidRPr="006C0A45" w:rsidTr="00AB7933">
        <w:trPr>
          <w:trHeight w:val="225"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auto"/>
          </w:tcPr>
          <w:p w:rsidR="00131C75" w:rsidRPr="006C0A45" w:rsidRDefault="00BF75F3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</w:tcPr>
          <w:p w:rsidR="00131C75" w:rsidRPr="006C0A45" w:rsidRDefault="00436D04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Обществознание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</w:tcPr>
          <w:p w:rsidR="00131C75" w:rsidRPr="006C0A45" w:rsidRDefault="00436D04" w:rsidP="003A521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25</w:t>
            </w:r>
            <w:r w:rsidR="00131C75"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.04</w:t>
            </w:r>
          </w:p>
        </w:tc>
        <w:tc>
          <w:tcPr>
            <w:tcW w:w="4134" w:type="dxa"/>
            <w:tcBorders>
              <w:top w:val="single" w:sz="4" w:space="0" w:color="auto"/>
            </w:tcBorders>
            <w:shd w:val="clear" w:color="auto" w:fill="auto"/>
          </w:tcPr>
          <w:p w:rsidR="00131C75" w:rsidRPr="006C0A45" w:rsidRDefault="00E560D8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Антипкина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Г.А.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BF75F3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Физика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436D04" w:rsidP="003A521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23.</w:t>
            </w:r>
            <w:r w:rsidR="00277BC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04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E560D8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Куцеконь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А.В.</w:t>
            </w:r>
          </w:p>
        </w:tc>
      </w:tr>
      <w:tr w:rsidR="00131C75" w:rsidRPr="006C0A45" w:rsidTr="00AB7933">
        <w:tc>
          <w:tcPr>
            <w:tcW w:w="9747" w:type="dxa"/>
            <w:gridSpan w:val="4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8 класс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436D04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04.04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BF75F3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Пустовая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Е.В., Ковалева С.И.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436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436D04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</w:t>
            </w:r>
            <w:r w:rsidR="00131C75"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.04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E560D8" w:rsidP="00E56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Попова Е.А., Шатрова Т.М.</w:t>
            </w:r>
          </w:p>
        </w:tc>
      </w:tr>
      <w:tr w:rsidR="00131C75" w:rsidRPr="006C0A45" w:rsidTr="00AB7933">
        <w:trPr>
          <w:trHeight w:val="309"/>
        </w:trPr>
        <w:tc>
          <w:tcPr>
            <w:tcW w:w="668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689" w:type="dxa"/>
            <w:shd w:val="clear" w:color="auto" w:fill="auto"/>
          </w:tcPr>
          <w:p w:rsidR="00131C75" w:rsidRDefault="00436D04" w:rsidP="003A52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</w:t>
            </w:r>
            <w:r w:rsidR="00277BC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.04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E560D8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Криворучко И.О.</w:t>
            </w:r>
          </w:p>
        </w:tc>
      </w:tr>
      <w:tr w:rsidR="00131C75" w:rsidRPr="006C0A45" w:rsidTr="00AB7933">
        <w:trPr>
          <w:trHeight w:val="90"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auto"/>
          </w:tcPr>
          <w:p w:rsidR="00131C75" w:rsidRPr="006C0A45" w:rsidRDefault="00EC289C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</w:tcPr>
          <w:p w:rsidR="00131C75" w:rsidRDefault="00436D04" w:rsidP="003A52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25</w:t>
            </w:r>
            <w:r w:rsidR="00131C75"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.04</w:t>
            </w:r>
          </w:p>
        </w:tc>
        <w:tc>
          <w:tcPr>
            <w:tcW w:w="4134" w:type="dxa"/>
            <w:tcBorders>
              <w:top w:val="single" w:sz="4" w:space="0" w:color="auto"/>
            </w:tcBorders>
            <w:shd w:val="clear" w:color="auto" w:fill="auto"/>
          </w:tcPr>
          <w:p w:rsidR="00131C75" w:rsidRPr="006C0A45" w:rsidRDefault="00BF75F3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Уварова Г.В.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EC289C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Химия</w:t>
            </w:r>
          </w:p>
        </w:tc>
        <w:tc>
          <w:tcPr>
            <w:tcW w:w="1689" w:type="dxa"/>
            <w:shd w:val="clear" w:color="auto" w:fill="auto"/>
          </w:tcPr>
          <w:p w:rsidR="00131C75" w:rsidRDefault="00436D04" w:rsidP="003A52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</w:t>
            </w:r>
            <w:r w:rsidR="00277BC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.04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BF75F3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Иванченко И.В.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EC289C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Физика </w:t>
            </w:r>
          </w:p>
        </w:tc>
        <w:tc>
          <w:tcPr>
            <w:tcW w:w="1689" w:type="dxa"/>
            <w:shd w:val="clear" w:color="auto" w:fill="auto"/>
          </w:tcPr>
          <w:p w:rsidR="00131C75" w:rsidRDefault="00436D04" w:rsidP="003A52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</w:t>
            </w:r>
            <w:r w:rsidR="00277BC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.04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E560D8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Куцеконь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А.В.</w:t>
            </w:r>
          </w:p>
        </w:tc>
      </w:tr>
      <w:tr w:rsidR="00436D04" w:rsidRPr="006C0A45" w:rsidTr="00AB7933">
        <w:tc>
          <w:tcPr>
            <w:tcW w:w="668" w:type="dxa"/>
            <w:shd w:val="clear" w:color="auto" w:fill="auto"/>
          </w:tcPr>
          <w:p w:rsidR="00436D04" w:rsidRDefault="00436D04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256" w:type="dxa"/>
            <w:shd w:val="clear" w:color="auto" w:fill="auto"/>
          </w:tcPr>
          <w:p w:rsidR="00436D04" w:rsidRPr="006C0A45" w:rsidRDefault="00436D04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Обществознание</w:t>
            </w:r>
          </w:p>
        </w:tc>
        <w:tc>
          <w:tcPr>
            <w:tcW w:w="1689" w:type="dxa"/>
            <w:shd w:val="clear" w:color="auto" w:fill="auto"/>
          </w:tcPr>
          <w:p w:rsidR="00436D04" w:rsidRDefault="00436D04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25.04</w:t>
            </w:r>
          </w:p>
        </w:tc>
        <w:tc>
          <w:tcPr>
            <w:tcW w:w="4134" w:type="dxa"/>
            <w:shd w:val="clear" w:color="auto" w:fill="auto"/>
          </w:tcPr>
          <w:p w:rsidR="00436D04" w:rsidRDefault="00E560D8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Криворучко И.О.</w:t>
            </w:r>
          </w:p>
        </w:tc>
      </w:tr>
      <w:tr w:rsidR="00436D04" w:rsidRPr="006C0A45" w:rsidTr="00AB7933">
        <w:tc>
          <w:tcPr>
            <w:tcW w:w="668" w:type="dxa"/>
            <w:shd w:val="clear" w:color="auto" w:fill="auto"/>
          </w:tcPr>
          <w:p w:rsidR="00436D04" w:rsidRDefault="00436D04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256" w:type="dxa"/>
            <w:shd w:val="clear" w:color="auto" w:fill="auto"/>
          </w:tcPr>
          <w:p w:rsidR="00436D04" w:rsidRPr="006C0A45" w:rsidRDefault="00436D04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Биология</w:t>
            </w:r>
          </w:p>
        </w:tc>
        <w:tc>
          <w:tcPr>
            <w:tcW w:w="1689" w:type="dxa"/>
            <w:shd w:val="clear" w:color="auto" w:fill="auto"/>
          </w:tcPr>
          <w:p w:rsidR="00436D04" w:rsidRDefault="00436D04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23.04</w:t>
            </w:r>
          </w:p>
        </w:tc>
        <w:tc>
          <w:tcPr>
            <w:tcW w:w="4134" w:type="dxa"/>
            <w:shd w:val="clear" w:color="auto" w:fill="auto"/>
          </w:tcPr>
          <w:p w:rsidR="00436D04" w:rsidRDefault="00E560D8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Елкина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С.В.</w:t>
            </w:r>
          </w:p>
        </w:tc>
      </w:tr>
    </w:tbl>
    <w:p w:rsidR="00131C75" w:rsidRDefault="00131C75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787C" w:rsidRDefault="00EB787C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1C75" w:rsidRPr="00AE482C" w:rsidRDefault="00131C75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4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проверки работ в </w:t>
      </w:r>
      <w:r w:rsidRPr="009A60F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AB79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классах</w:t>
      </w:r>
      <w:r w:rsidRPr="00AE4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показал следующие результаты:</w:t>
      </w:r>
    </w:p>
    <w:p w:rsidR="00EB787C" w:rsidRDefault="00EB787C" w:rsidP="00EB78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787C" w:rsidRPr="00111D5F" w:rsidRDefault="00EB787C" w:rsidP="00EB78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1D5F"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</w:t>
      </w:r>
    </w:p>
    <w:p w:rsidR="00EB787C" w:rsidRPr="000D6B4A" w:rsidRDefault="00EB787C" w:rsidP="00EB78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15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EB787C" w:rsidRPr="000D6B4A" w:rsidRDefault="00EB787C" w:rsidP="00EB78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выполнение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и 2 части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проверочной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45 минут.</w:t>
      </w:r>
    </w:p>
    <w:p w:rsidR="00EB787C" w:rsidRDefault="00EB787C" w:rsidP="00EB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 получить за всю работу - 38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B787C" w:rsidRPr="00745A27" w:rsidRDefault="00EB787C" w:rsidP="00EB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417"/>
        <w:gridCol w:w="1635"/>
      </w:tblGrid>
      <w:tr w:rsidR="00EB787C" w:rsidRPr="00E25248" w:rsidTr="00CF14AD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Количество уч-ся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EB787C" w:rsidRPr="00E25248" w:rsidTr="00CF14AD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&lt; Отметка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17,74</w:t>
            </w:r>
          </w:p>
        </w:tc>
      </w:tr>
      <w:tr w:rsidR="00EB787C" w:rsidRPr="00E25248" w:rsidTr="00CF14AD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74,19</w:t>
            </w:r>
          </w:p>
        </w:tc>
      </w:tr>
      <w:tr w:rsidR="00EB787C" w:rsidRPr="00E25248" w:rsidTr="00CF14AD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&gt;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8,06</w:t>
            </w:r>
          </w:p>
        </w:tc>
      </w:tr>
      <w:tr w:rsidR="00EB787C" w:rsidRPr="00E25248" w:rsidTr="00CF14AD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EB787C" w:rsidRPr="009038CF" w:rsidRDefault="00EB787C" w:rsidP="00EB787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302"/>
        <w:gridCol w:w="1560"/>
        <w:gridCol w:w="425"/>
        <w:gridCol w:w="425"/>
        <w:gridCol w:w="425"/>
        <w:gridCol w:w="426"/>
        <w:gridCol w:w="992"/>
        <w:gridCol w:w="938"/>
        <w:gridCol w:w="905"/>
      </w:tblGrid>
      <w:tr w:rsidR="00EB787C" w:rsidRPr="00667EEA" w:rsidTr="00CF14AD">
        <w:tc>
          <w:tcPr>
            <w:tcW w:w="825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1 часть работы</w:t>
            </w:r>
          </w:p>
        </w:tc>
        <w:tc>
          <w:tcPr>
            <w:tcW w:w="1560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2 часть работы</w:t>
            </w:r>
          </w:p>
        </w:tc>
        <w:tc>
          <w:tcPr>
            <w:tcW w:w="425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38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EB787C" w:rsidRPr="00667EEA" w:rsidTr="00CF14AD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87C" w:rsidRDefault="00EB787C" w:rsidP="00CF14AD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90,9%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45,4%</w:t>
            </w:r>
          </w:p>
        </w:tc>
        <w:tc>
          <w:tcPr>
            <w:tcW w:w="905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55,1%</w:t>
            </w:r>
          </w:p>
        </w:tc>
      </w:tr>
      <w:tr w:rsidR="00EB787C" w:rsidRPr="00667EEA" w:rsidTr="00CF14AD">
        <w:tc>
          <w:tcPr>
            <w:tcW w:w="825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89, 6%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44,8%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51,2%</w:t>
            </w:r>
          </w:p>
        </w:tc>
      </w:tr>
      <w:tr w:rsidR="00EB787C" w:rsidRPr="00667EEA" w:rsidTr="00CF14AD">
        <w:tc>
          <w:tcPr>
            <w:tcW w:w="825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64</w:t>
            </w:r>
          </w:p>
        </w:tc>
        <w:tc>
          <w:tcPr>
            <w:tcW w:w="1302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62</w:t>
            </w:r>
          </w:p>
        </w:tc>
        <w:tc>
          <w:tcPr>
            <w:tcW w:w="1560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62</w:t>
            </w:r>
          </w:p>
        </w:tc>
        <w:tc>
          <w:tcPr>
            <w:tcW w:w="425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426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90,3%</w:t>
            </w:r>
          </w:p>
        </w:tc>
        <w:tc>
          <w:tcPr>
            <w:tcW w:w="938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45,1%</w:t>
            </w:r>
          </w:p>
        </w:tc>
        <w:tc>
          <w:tcPr>
            <w:tcW w:w="905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53,2%</w:t>
            </w:r>
          </w:p>
        </w:tc>
      </w:tr>
    </w:tbl>
    <w:p w:rsidR="00EB787C" w:rsidRPr="009038CF" w:rsidRDefault="00EB787C" w:rsidP="00EB78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EB787C" w:rsidTr="00CF14A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7C" w:rsidRDefault="00EB787C" w:rsidP="00CF14A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7C" w:rsidRDefault="00EB787C" w:rsidP="00CF14A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4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7C" w:rsidRDefault="00EB787C" w:rsidP="00CF14A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7C" w:rsidRDefault="00EB787C" w:rsidP="00CF14A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7C" w:rsidRDefault="00EB787C" w:rsidP="00CF14A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EB787C" w:rsidTr="00CF14A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7C" w:rsidRDefault="00EB787C" w:rsidP="00CF14A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7C" w:rsidRDefault="00EB787C" w:rsidP="00CF14A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7C" w:rsidRDefault="00EB787C" w:rsidP="00CF14A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C" w:rsidRDefault="00EB787C" w:rsidP="00CF14A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51%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7C" w:rsidRDefault="00EB787C" w:rsidP="00CF14A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45,1%</w:t>
            </w:r>
          </w:p>
        </w:tc>
      </w:tr>
    </w:tbl>
    <w:p w:rsidR="00EB787C" w:rsidRDefault="00EB787C" w:rsidP="00EB787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B787C" w:rsidRDefault="00EB787C" w:rsidP="00EB787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2D45F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Анализ результатов выполнения ВПР позволил выделить несколько недостатков в подготовке выпускников начальной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школы по русскому языку: </w:t>
      </w:r>
    </w:p>
    <w:p w:rsidR="00EB787C" w:rsidRPr="00F16B4D" w:rsidRDefault="00EB787C" w:rsidP="00EB787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Основным заданием первой части проверочной работы по русскому языку был диктант, где проверялось умение писать текст под диктовку, соблюдая изученные орфографические и пунктуационные правила. С этим заданием обучающиеся справились. Во второй части проверялось умение обучающихся работать с текстом и знание системы языка. Затруднения вызвали у обучающихся задания, нацеленные на знание тем «Безударные гласные в корне, проверяемые ударением», «Окончания глаголов», «Орфоэпия», «Состав слова», «Основная мысль текста», «Однородные </w:t>
      </w:r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члены предложения», «Имя прилагательное</w:t>
      </w:r>
      <w:proofErr w:type="gramStart"/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 «</w:t>
      </w:r>
      <w:proofErr w:type="gramEnd"/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Информационная обработка текста, интерпретация содержащейся в тексте информации». </w:t>
      </w:r>
    </w:p>
    <w:p w:rsidR="00EB787C" w:rsidRDefault="00EB787C" w:rsidP="00EB787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B787C" w:rsidRPr="00111D5F" w:rsidRDefault="00EB787C" w:rsidP="00EB787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тем, в которых допущены ошибки;</w:t>
      </w:r>
    </w:p>
    <w:p w:rsidR="00EB787C" w:rsidRDefault="00EB787C" w:rsidP="00EB787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орфоэпического тренинга на уроках;</w:t>
      </w:r>
    </w:p>
    <w:p w:rsidR="00EB787C" w:rsidRDefault="00EB787C" w:rsidP="00EB787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работа с текстом;</w:t>
      </w:r>
    </w:p>
    <w:p w:rsidR="00EB787C" w:rsidRPr="003E67D0" w:rsidRDefault="00EB787C" w:rsidP="00EB787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определению темы и главной мысли текста, составлению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плана.</w:t>
      </w:r>
      <w:r w:rsidRPr="003E67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Для</w:t>
      </w:r>
      <w:proofErr w:type="spellEnd"/>
      <w:r w:rsidRPr="003E67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устранения типичных ошибочных в работах </w:t>
      </w:r>
      <w:proofErr w:type="gramStart"/>
      <w:r w:rsidRPr="003E67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учащихся  необходимо</w:t>
      </w:r>
      <w:proofErr w:type="gramEnd"/>
      <w:r w:rsidRPr="003E67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повысить  внимание  к заданиям на понимание смысла текста.</w:t>
      </w:r>
    </w:p>
    <w:p w:rsidR="00EB787C" w:rsidRPr="003E67D0" w:rsidRDefault="00EB787C" w:rsidP="00EB787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7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Уделять внимание работе с текстом. Учить находить ключевые слова, извлекать необходимую информацию</w:t>
      </w:r>
    </w:p>
    <w:p w:rsidR="00EB787C" w:rsidRPr="003E67D0" w:rsidRDefault="00EB787C" w:rsidP="00EB787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3E67D0">
        <w:rPr>
          <w:rFonts w:ascii="Times New Roman" w:hAnsi="Times New Roman"/>
          <w:color w:val="262626" w:themeColor="text1" w:themeTint="D9"/>
          <w:sz w:val="28"/>
          <w:szCs w:val="28"/>
        </w:rPr>
        <w:t>Усилить практическую направленность языковой подготовки обучающихся</w:t>
      </w:r>
    </w:p>
    <w:p w:rsidR="00EB787C" w:rsidRDefault="00EB787C" w:rsidP="00EB78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787C" w:rsidRDefault="00EB787C" w:rsidP="00EB78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787C" w:rsidRPr="00F16B4D" w:rsidRDefault="00EB787C" w:rsidP="00EB78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6B4D"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Математика</w:t>
      </w:r>
    </w:p>
    <w:p w:rsidR="00EB787C" w:rsidRPr="00F16B4D" w:rsidRDefault="00EB787C" w:rsidP="00EB78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15 заданий.</w:t>
      </w:r>
    </w:p>
    <w:p w:rsidR="00EB787C" w:rsidRPr="00F16B4D" w:rsidRDefault="00EB787C" w:rsidP="00EB78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 проверочной</w:t>
      </w:r>
      <w:proofErr w:type="gramEnd"/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 45 минут.</w:t>
      </w:r>
    </w:p>
    <w:p w:rsidR="00EB787C" w:rsidRPr="00F16B4D" w:rsidRDefault="00EB787C" w:rsidP="00EB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- 20.</w:t>
      </w:r>
    </w:p>
    <w:p w:rsidR="00EB787C" w:rsidRPr="00F16B4D" w:rsidRDefault="00EB787C" w:rsidP="00EB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417"/>
        <w:gridCol w:w="1635"/>
      </w:tblGrid>
      <w:tr w:rsidR="00EB787C" w:rsidRPr="00E25248" w:rsidTr="00CF14AD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EB787C" w:rsidRPr="00E25248" w:rsidTr="00CF14AD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&lt; Отметка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6,78</w:t>
            </w:r>
          </w:p>
        </w:tc>
      </w:tr>
      <w:tr w:rsidR="00EB787C" w:rsidRPr="00E25248" w:rsidTr="00CF14AD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66,1</w:t>
            </w:r>
          </w:p>
        </w:tc>
      </w:tr>
      <w:tr w:rsidR="00EB787C" w:rsidRPr="00E25248" w:rsidTr="00CF14AD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&gt;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27,12</w:t>
            </w:r>
          </w:p>
        </w:tc>
      </w:tr>
      <w:tr w:rsidR="00EB787C" w:rsidRPr="00E25248" w:rsidTr="00CF14AD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EB787C" w:rsidRPr="00F16B4D" w:rsidRDefault="00EB787C" w:rsidP="00EB787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302"/>
        <w:gridCol w:w="709"/>
        <w:gridCol w:w="851"/>
        <w:gridCol w:w="708"/>
        <w:gridCol w:w="567"/>
        <w:gridCol w:w="993"/>
        <w:gridCol w:w="992"/>
        <w:gridCol w:w="1276"/>
      </w:tblGrid>
      <w:tr w:rsidR="00EB787C" w:rsidRPr="00667EEA" w:rsidTr="00CF14AD">
        <w:tc>
          <w:tcPr>
            <w:tcW w:w="825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Кол-во выполнявших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работу</w:t>
            </w:r>
          </w:p>
        </w:tc>
        <w:tc>
          <w:tcPr>
            <w:tcW w:w="709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92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EB787C" w:rsidRPr="00667EEA" w:rsidTr="00CF14AD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87C" w:rsidRDefault="00EB787C" w:rsidP="00CF14AD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97%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61,2%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56,7%</w:t>
            </w:r>
          </w:p>
        </w:tc>
      </w:tr>
      <w:tr w:rsidR="00EB787C" w:rsidRPr="00667EEA" w:rsidTr="00CF14AD">
        <w:tc>
          <w:tcPr>
            <w:tcW w:w="825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48,4%</w:t>
            </w:r>
          </w:p>
        </w:tc>
      </w:tr>
      <w:tr w:rsidR="00EB787C" w:rsidRPr="00667EEA" w:rsidTr="00CF14AD">
        <w:tc>
          <w:tcPr>
            <w:tcW w:w="825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64</w:t>
            </w:r>
          </w:p>
        </w:tc>
        <w:tc>
          <w:tcPr>
            <w:tcW w:w="1302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96,5%</w:t>
            </w:r>
          </w:p>
        </w:tc>
        <w:tc>
          <w:tcPr>
            <w:tcW w:w="992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55,6%</w:t>
            </w:r>
          </w:p>
        </w:tc>
        <w:tc>
          <w:tcPr>
            <w:tcW w:w="1276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52,6%</w:t>
            </w:r>
          </w:p>
        </w:tc>
      </w:tr>
    </w:tbl>
    <w:p w:rsidR="00EB787C" w:rsidRPr="00F16B4D" w:rsidRDefault="00EB787C" w:rsidP="00EB78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EB787C" w:rsidTr="00CF14A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7C" w:rsidRDefault="00EB787C" w:rsidP="00CF14A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7C" w:rsidRDefault="00EB787C" w:rsidP="00CF14A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4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7C" w:rsidRDefault="00EB787C" w:rsidP="00CF14A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7C" w:rsidRDefault="00EB787C" w:rsidP="00CF14A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7C" w:rsidRDefault="00EB787C" w:rsidP="00CF14A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EB787C" w:rsidTr="00CF14A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7C" w:rsidRDefault="00EB787C" w:rsidP="00CF14A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математика</w:t>
            </w:r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7C" w:rsidRDefault="00EB787C" w:rsidP="00CF14A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7C" w:rsidRDefault="00EB787C" w:rsidP="00CF14A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C" w:rsidRDefault="00EB787C" w:rsidP="00CF14A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49,4%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7C" w:rsidRDefault="00EB787C" w:rsidP="00CF14A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55,6%</w:t>
            </w:r>
          </w:p>
        </w:tc>
      </w:tr>
    </w:tbl>
    <w:p w:rsidR="00EB787C" w:rsidRPr="00F16B4D" w:rsidRDefault="00EB787C" w:rsidP="00EB787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B787C" w:rsidRPr="00C80A31" w:rsidRDefault="00EB787C" w:rsidP="00EB78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16B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</w:t>
      </w:r>
      <w:r w:rsidRPr="00F16B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Анализ</w:t>
      </w:r>
      <w:proofErr w:type="gramEnd"/>
      <w:r w:rsidRPr="00F16B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результатов выполнения ВПР позволил выделить несколько недостатков в подготовке выпускников начальной школы по математике: </w:t>
      </w:r>
      <w:r w:rsidRPr="00C80A31">
        <w:rPr>
          <w:rFonts w:ascii="Times New Roman" w:eastAsia="Times New Roman" w:hAnsi="Times New Roman"/>
          <w:sz w:val="28"/>
          <w:szCs w:val="28"/>
        </w:rPr>
        <w:t xml:space="preserve">Учащиеся, получившие отметку «5», продемонстрировали стабильное владение предметными умениями, проверяемыми заданиями работы. Учащиеся, </w:t>
      </w:r>
      <w:r w:rsidRPr="00C80A31">
        <w:rPr>
          <w:rFonts w:ascii="Times New Roman" w:eastAsia="Times New Roman" w:hAnsi="Times New Roman"/>
          <w:sz w:val="28"/>
          <w:szCs w:val="28"/>
        </w:rPr>
        <w:lastRenderedPageBreak/>
        <w:t>получившие отметку «4», демонстрируют в целом стабильное владение материалом, при этом успешность выполнения большинства заданий варьируется от 51 до 96%.  У участников этой группы трудности возникли с решением задания, представленного в работе практической задачей в 3-4 действия.</w:t>
      </w:r>
    </w:p>
    <w:p w:rsidR="00EB787C" w:rsidRPr="00C80A31" w:rsidRDefault="00EB787C" w:rsidP="00EB78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80A31">
        <w:rPr>
          <w:rFonts w:ascii="Times New Roman" w:eastAsia="Times New Roman" w:hAnsi="Times New Roman"/>
          <w:sz w:val="28"/>
          <w:szCs w:val="28"/>
        </w:rPr>
        <w:t xml:space="preserve">Учащиеся, получившие отметку «3», продемонстрировали нестабильное владение материалом, так как результаты выполнения отдельных заданий работы находятся в достаточной широком диапазоне: от 5 % до 80%. Уверенно эти учащиеся выполняют менее половины заданий. Помимо номеров 8, 9(2), 10, 12, трудными для них оказались задания 4, 5 (1, 2), 7, 9(1), то есть эта группа учащихся показала </w:t>
      </w:r>
      <w:proofErr w:type="spellStart"/>
      <w:r w:rsidRPr="00C80A31">
        <w:rPr>
          <w:rFonts w:ascii="Times New Roman" w:eastAsia="Times New Roman" w:hAnsi="Times New Roman"/>
          <w:sz w:val="28"/>
          <w:szCs w:val="28"/>
        </w:rPr>
        <w:t>несформированность</w:t>
      </w:r>
      <w:proofErr w:type="spellEnd"/>
      <w:r w:rsidRPr="00C80A31">
        <w:rPr>
          <w:rFonts w:ascii="Times New Roman" w:eastAsia="Times New Roman" w:hAnsi="Times New Roman"/>
          <w:sz w:val="28"/>
          <w:szCs w:val="28"/>
        </w:rPr>
        <w:t xml:space="preserve"> следующих умений: использовать начальные математические знания для описания и объяснения окружающих процессов; исследовать и распознавать геометрические фигуры, изображать геометрические фигуры с заданными измерениями; выполнять письменно действия с многозначными числами, учитывая порядок действий; решать простейшие логические задачи.</w:t>
      </w:r>
    </w:p>
    <w:p w:rsidR="00EB787C" w:rsidRPr="00C80A31" w:rsidRDefault="00EB787C" w:rsidP="00EB78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80A31">
        <w:rPr>
          <w:rFonts w:ascii="Times New Roman" w:eastAsia="Times New Roman" w:hAnsi="Times New Roman"/>
          <w:sz w:val="28"/>
          <w:szCs w:val="28"/>
        </w:rPr>
        <w:t xml:space="preserve">Учащиеся, получившие отметку «2», не продемонстрировали владение материалом на уровне базовой подготовки. Единственные задания, с которыми справляются учащиеся этой группы, это </w:t>
      </w:r>
      <w:proofErr w:type="gramStart"/>
      <w:r w:rsidRPr="00C80A31">
        <w:rPr>
          <w:rFonts w:ascii="Times New Roman" w:eastAsia="Times New Roman" w:hAnsi="Times New Roman"/>
          <w:sz w:val="28"/>
          <w:szCs w:val="28"/>
        </w:rPr>
        <w:t>задание  на</w:t>
      </w:r>
      <w:proofErr w:type="gramEnd"/>
      <w:r w:rsidRPr="00C80A31">
        <w:rPr>
          <w:rFonts w:ascii="Times New Roman" w:eastAsia="Times New Roman" w:hAnsi="Times New Roman"/>
          <w:sz w:val="28"/>
          <w:szCs w:val="28"/>
        </w:rPr>
        <w:t xml:space="preserve"> выполнение арифметических действий и задание  на чтение несложных таблиц.</w:t>
      </w:r>
    </w:p>
    <w:p w:rsidR="00EB787C" w:rsidRPr="00F16B4D" w:rsidRDefault="00EB787C" w:rsidP="00EB78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6B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B787C" w:rsidRPr="002428A8" w:rsidRDefault="00EB787C" w:rsidP="00EB78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28A8">
        <w:rPr>
          <w:rFonts w:ascii="Times New Roman" w:eastAsia="Times New Roman" w:hAnsi="Times New Roman"/>
          <w:sz w:val="28"/>
          <w:szCs w:val="28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</w:t>
      </w:r>
    </w:p>
    <w:p w:rsidR="00EB787C" w:rsidRPr="002428A8" w:rsidRDefault="00EB787C" w:rsidP="00EB78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28A8">
        <w:rPr>
          <w:rFonts w:ascii="Times New Roman" w:eastAsia="Times New Roman" w:hAnsi="Times New Roman"/>
          <w:sz w:val="28"/>
          <w:szCs w:val="28"/>
        </w:rPr>
        <w:t xml:space="preserve">2. Сформировать план индивидуальной работы с учащимися слабо мотивированными на учебную деятельность. </w:t>
      </w:r>
    </w:p>
    <w:p w:rsidR="00EB787C" w:rsidRPr="002428A8" w:rsidRDefault="00EB787C" w:rsidP="00EB78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28A8">
        <w:rPr>
          <w:rFonts w:ascii="Times New Roman" w:eastAsia="Times New Roman" w:hAnsi="Times New Roman"/>
          <w:sz w:val="28"/>
          <w:szCs w:val="28"/>
        </w:rPr>
        <w:t>3. Провести работу над ошибками (фронтальную и индивидуальную), рассматривая два способа решения задач.</w:t>
      </w:r>
    </w:p>
    <w:p w:rsidR="00EB787C" w:rsidRPr="002428A8" w:rsidRDefault="00EB787C" w:rsidP="00EB78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28A8">
        <w:rPr>
          <w:rFonts w:ascii="Times New Roman" w:eastAsia="Times New Roman" w:hAnsi="Times New Roman"/>
          <w:sz w:val="28"/>
          <w:szCs w:val="28"/>
        </w:rPr>
        <w:t xml:space="preserve"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</w:t>
      </w:r>
      <w:proofErr w:type="gramStart"/>
      <w:r w:rsidRPr="002428A8">
        <w:rPr>
          <w:rFonts w:ascii="Times New Roman" w:eastAsia="Times New Roman" w:hAnsi="Times New Roman"/>
          <w:sz w:val="28"/>
          <w:szCs w:val="28"/>
        </w:rPr>
        <w:t>вычислений .</w:t>
      </w:r>
      <w:proofErr w:type="gramEnd"/>
    </w:p>
    <w:p w:rsidR="00EB787C" w:rsidRPr="002428A8" w:rsidRDefault="00EB787C" w:rsidP="00EB78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28A8">
        <w:rPr>
          <w:rFonts w:ascii="Times New Roman" w:eastAsia="Times New Roman" w:hAnsi="Times New Roman"/>
          <w:sz w:val="28"/>
          <w:szCs w:val="28"/>
        </w:rPr>
        <w:t>5.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EB787C" w:rsidRPr="00F16B4D" w:rsidRDefault="00EB787C" w:rsidP="00EB78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787C" w:rsidRPr="00F16B4D" w:rsidRDefault="00EB787C" w:rsidP="00EB78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6B4D">
        <w:rPr>
          <w:rFonts w:ascii="Times New Roman" w:eastAsia="Times New Roman" w:hAnsi="Times New Roman"/>
          <w:b/>
          <w:sz w:val="28"/>
          <w:szCs w:val="28"/>
          <w:lang w:eastAsia="ru-RU"/>
        </w:rPr>
        <w:t>Окружающий мир</w:t>
      </w:r>
    </w:p>
    <w:p w:rsidR="00EB787C" w:rsidRPr="00F16B4D" w:rsidRDefault="00EB787C" w:rsidP="00EB78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22 задания.</w:t>
      </w:r>
    </w:p>
    <w:p w:rsidR="00EB787C" w:rsidRPr="00F16B4D" w:rsidRDefault="00EB787C" w:rsidP="00EB78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 проверочной</w:t>
      </w:r>
      <w:proofErr w:type="gramEnd"/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 45 минут.</w:t>
      </w:r>
    </w:p>
    <w:p w:rsidR="00EB787C" w:rsidRPr="00F16B4D" w:rsidRDefault="00EB787C" w:rsidP="00EB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- 32.</w:t>
      </w:r>
    </w:p>
    <w:p w:rsidR="00EB787C" w:rsidRPr="00F16B4D" w:rsidRDefault="00EB787C" w:rsidP="00EB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417"/>
        <w:gridCol w:w="1635"/>
      </w:tblGrid>
      <w:tr w:rsidR="00EB787C" w:rsidRPr="00E25248" w:rsidTr="00CF14AD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EB787C" w:rsidRPr="00E25248" w:rsidTr="00CF14AD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&lt; Отметка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0%</w:t>
            </w:r>
          </w:p>
        </w:tc>
      </w:tr>
      <w:tr w:rsidR="00EB787C" w:rsidRPr="00E25248" w:rsidTr="00CF14AD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83,33%</w:t>
            </w:r>
          </w:p>
        </w:tc>
      </w:tr>
      <w:tr w:rsidR="00EB787C" w:rsidRPr="00E25248" w:rsidTr="00CF14AD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&gt;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16,67%</w:t>
            </w:r>
          </w:p>
        </w:tc>
      </w:tr>
      <w:tr w:rsidR="00EB787C" w:rsidRPr="00E25248" w:rsidTr="00CF14AD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100%</w:t>
            </w:r>
          </w:p>
        </w:tc>
      </w:tr>
    </w:tbl>
    <w:p w:rsidR="00EB787C" w:rsidRPr="00F16B4D" w:rsidRDefault="00EB787C" w:rsidP="00EB787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302"/>
        <w:gridCol w:w="567"/>
        <w:gridCol w:w="709"/>
        <w:gridCol w:w="709"/>
        <w:gridCol w:w="850"/>
        <w:gridCol w:w="1134"/>
        <w:gridCol w:w="993"/>
        <w:gridCol w:w="1134"/>
      </w:tblGrid>
      <w:tr w:rsidR="00EB787C" w:rsidRPr="00667EEA" w:rsidTr="00CF14AD">
        <w:tc>
          <w:tcPr>
            <w:tcW w:w="825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Класс</w:t>
            </w:r>
          </w:p>
        </w:tc>
        <w:tc>
          <w:tcPr>
            <w:tcW w:w="1134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Кол-во выполнявших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работу</w:t>
            </w:r>
          </w:p>
        </w:tc>
        <w:tc>
          <w:tcPr>
            <w:tcW w:w="567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93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EB787C" w:rsidRPr="00667EEA" w:rsidTr="00CF14AD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87C" w:rsidRDefault="00EB787C" w:rsidP="00CF14AD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48,3%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EB787C" w:rsidRDefault="00EB787C" w:rsidP="00CF14AD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59,8%</w:t>
            </w:r>
          </w:p>
        </w:tc>
      </w:tr>
      <w:tr w:rsidR="00EB787C" w:rsidRPr="00667EEA" w:rsidTr="00CF14AD">
        <w:tc>
          <w:tcPr>
            <w:tcW w:w="825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58,6%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52,1%</w:t>
            </w:r>
          </w:p>
        </w:tc>
      </w:tr>
      <w:tr w:rsidR="00EB787C" w:rsidRPr="00667EEA" w:rsidTr="00CF14AD">
        <w:tc>
          <w:tcPr>
            <w:tcW w:w="825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64</w:t>
            </w:r>
          </w:p>
        </w:tc>
        <w:tc>
          <w:tcPr>
            <w:tcW w:w="1302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100%</w:t>
            </w:r>
          </w:p>
        </w:tc>
        <w:tc>
          <w:tcPr>
            <w:tcW w:w="993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53,5%</w:t>
            </w:r>
          </w:p>
        </w:tc>
        <w:tc>
          <w:tcPr>
            <w:tcW w:w="1134" w:type="dxa"/>
            <w:shd w:val="clear" w:color="auto" w:fill="auto"/>
          </w:tcPr>
          <w:p w:rsidR="00EB787C" w:rsidRPr="00745A27" w:rsidRDefault="00EB787C" w:rsidP="00CF14A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56%</w:t>
            </w:r>
          </w:p>
        </w:tc>
      </w:tr>
    </w:tbl>
    <w:p w:rsidR="00EB787C" w:rsidRPr="00F16B4D" w:rsidRDefault="00EB787C" w:rsidP="00EB78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EB787C" w:rsidTr="00CF14A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7C" w:rsidRDefault="00EB787C" w:rsidP="00CF14A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7C" w:rsidRDefault="00EB787C" w:rsidP="00CF14A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4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7C" w:rsidRDefault="00EB787C" w:rsidP="00CF14A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7C" w:rsidRDefault="00EB787C" w:rsidP="00CF14A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7C" w:rsidRDefault="00EB787C" w:rsidP="00CF14A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EB787C" w:rsidTr="00CF14A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7C" w:rsidRDefault="00EB787C" w:rsidP="00CF14A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Окружающий мир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7C" w:rsidRDefault="00EB787C" w:rsidP="00CF14A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7C" w:rsidRDefault="00EB787C" w:rsidP="00CF14A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7C" w:rsidRDefault="00EB787C" w:rsidP="00CF14A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63,4%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7C" w:rsidRDefault="00EB787C" w:rsidP="00CF14A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53,5%</w:t>
            </w:r>
          </w:p>
        </w:tc>
      </w:tr>
    </w:tbl>
    <w:p w:rsidR="00EB787C" w:rsidRPr="00F16B4D" w:rsidRDefault="00EB787C" w:rsidP="00EB787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B787C" w:rsidRPr="00AB7933" w:rsidRDefault="00EB787C" w:rsidP="00EB787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F16B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</w:t>
      </w:r>
      <w:r w:rsidRPr="00F16B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Анализ</w:t>
      </w:r>
      <w:proofErr w:type="gramEnd"/>
      <w:r w:rsidRPr="00F16B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результатов выполнения ВПР позволил выделить несколько недостатков в подготовке выпускников начальной школы по окружающему миру: </w:t>
      </w:r>
      <w:r w:rsidRPr="00AB793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обучающимися слабо усвоены темы «Материки», «Регион», пятиклассники плохо владеют логическими действиями сравнения, анализа, синтеза, установления аналогий и причинно-следственных связей, построения рассуждений; плохо умеют строить речевое высказывание. Хорошо усвоены темы «Человек», «Знаки», «Профессии», «Календарь».</w:t>
      </w:r>
    </w:p>
    <w:p w:rsidR="00EB787C" w:rsidRPr="00AB7933" w:rsidRDefault="00EB787C" w:rsidP="00EB787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79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AB79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EB787C" w:rsidRDefault="00EB787C" w:rsidP="00EB787C">
      <w:pPr>
        <w:pStyle w:val="a4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</w:p>
    <w:p w:rsidR="00EB787C" w:rsidRDefault="00EB787C" w:rsidP="00EB787C">
      <w:pPr>
        <w:pStyle w:val="a4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Повторить на уроках темы, в которых допущены ошибки.</w:t>
      </w:r>
    </w:p>
    <w:p w:rsidR="00EB787C" w:rsidRPr="001A2288" w:rsidRDefault="00EB787C" w:rsidP="00EB787C">
      <w:pPr>
        <w:pStyle w:val="a4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Рассмотреть индивидуальную работу с детьми, написавшими работу на удовлетворительно. </w:t>
      </w:r>
    </w:p>
    <w:p w:rsidR="00AB7933" w:rsidRDefault="00AB7933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689E" w:rsidRPr="00AE482C" w:rsidRDefault="00D2689E" w:rsidP="00D268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4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проверки работ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 </w:t>
      </w:r>
      <w:r w:rsidRPr="00AE482C">
        <w:rPr>
          <w:rFonts w:ascii="Times New Roman" w:eastAsia="Times New Roman" w:hAnsi="Times New Roman"/>
          <w:b/>
          <w:sz w:val="28"/>
          <w:szCs w:val="28"/>
          <w:lang w:eastAsia="ru-RU"/>
        </w:rPr>
        <w:t>классе показал следующие результаты:</w:t>
      </w:r>
    </w:p>
    <w:p w:rsidR="00D2689E" w:rsidRDefault="00D2689E" w:rsidP="00D268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689E" w:rsidRPr="00111D5F" w:rsidRDefault="00D2689E" w:rsidP="00D268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1D5F"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</w:t>
      </w:r>
    </w:p>
    <w:p w:rsidR="00D2689E" w:rsidRPr="00842D95" w:rsidRDefault="00D2689E" w:rsidP="00D268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12 заданий, в том числе 5 заданий к приведенному тексту для чтения</w:t>
      </w:r>
      <w:r w:rsidRPr="00842D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42D95">
        <w:rPr>
          <w:rFonts w:ascii="Times New Roman" w:hAnsi="Times New Roman"/>
          <w:sz w:val="28"/>
          <w:szCs w:val="28"/>
        </w:rPr>
        <w:t>Задания 1</w:t>
      </w:r>
      <w:r>
        <w:rPr>
          <w:rFonts w:ascii="Times New Roman" w:hAnsi="Times New Roman"/>
          <w:sz w:val="28"/>
          <w:szCs w:val="28"/>
        </w:rPr>
        <w:t xml:space="preserve"> –списать текст, соблюдая орфографические, пунктуационные и грамматические нормы. Задание 2 – выполнение морфемного, словообразовательного, морфологического и синтаксического разборов. Задание 3 по фонетике, задание 4 – по орфоэпии, задание 5 – по морфологии, задание 6 по грамматике. Задание 7 – «Знаки препинания в сложном предложении». Задания 8- 12</w:t>
      </w:r>
      <w:r w:rsidRPr="00842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работа с текстом, предполагает запись развернутого ответа </w:t>
      </w:r>
      <w:proofErr w:type="gramStart"/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32"/>
          <w:szCs w:val="28"/>
        </w:rPr>
        <w:t xml:space="preserve"> в</w:t>
      </w:r>
      <w:proofErr w:type="gramEnd"/>
      <w:r>
        <w:rPr>
          <w:rFonts w:ascii="Times New Roman" w:hAnsi="Times New Roman"/>
          <w:sz w:val="32"/>
          <w:szCs w:val="28"/>
        </w:rPr>
        <w:t xml:space="preserve"> </w:t>
      </w:r>
      <w:r w:rsidRPr="00B77966">
        <w:rPr>
          <w:rFonts w:ascii="Times New Roman" w:hAnsi="Times New Roman"/>
          <w:sz w:val="32"/>
          <w:szCs w:val="28"/>
        </w:rPr>
        <w:t xml:space="preserve">виде слова (сочетания слов). Все задания относятся </w:t>
      </w:r>
      <w:r>
        <w:rPr>
          <w:rFonts w:ascii="Times New Roman" w:hAnsi="Times New Roman"/>
          <w:sz w:val="28"/>
          <w:szCs w:val="28"/>
        </w:rPr>
        <w:t>к базовому уровню сложности.</w:t>
      </w:r>
    </w:p>
    <w:p w:rsidR="00D2689E" w:rsidRPr="000D6B4A" w:rsidRDefault="00D2689E" w:rsidP="00D268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проверочной</w:t>
      </w:r>
      <w:proofErr w:type="gramEnd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</w:t>
      </w:r>
      <w:r w:rsidR="00B60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минут.</w:t>
      </w:r>
    </w:p>
    <w:p w:rsidR="00D2689E" w:rsidRDefault="00D2689E" w:rsidP="00D2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 получить за всю работу - 45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2689E" w:rsidRDefault="00D2689E" w:rsidP="00D2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Работу выполняли 47 человек.</w:t>
      </w:r>
    </w:p>
    <w:p w:rsidR="00D2689E" w:rsidRDefault="00D2689E" w:rsidP="00D2689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2689E" w:rsidRPr="00812E77" w:rsidRDefault="00D2689E" w:rsidP="00D268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12E7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Статистика по отметкам:</w:t>
      </w:r>
    </w:p>
    <w:p w:rsidR="00D2689E" w:rsidRDefault="00D2689E" w:rsidP="00D2689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587"/>
        <w:gridCol w:w="2071"/>
        <w:gridCol w:w="2130"/>
      </w:tblGrid>
      <w:tr w:rsidR="00D2689E" w:rsidRPr="009A5EFC" w:rsidTr="00D2689E">
        <w:trPr>
          <w:trHeight w:val="300"/>
        </w:trPr>
        <w:tc>
          <w:tcPr>
            <w:tcW w:w="5587" w:type="dxa"/>
            <w:noWrap/>
          </w:tcPr>
          <w:p w:rsidR="00D2689E" w:rsidRPr="00EF6A73" w:rsidRDefault="00D2689E" w:rsidP="00D2689E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1" w:type="dxa"/>
            <w:noWrap/>
          </w:tcPr>
          <w:p w:rsidR="00D2689E" w:rsidRPr="00EF6A73" w:rsidRDefault="00D2689E" w:rsidP="00D2689E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6A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чел.</w:t>
            </w:r>
          </w:p>
        </w:tc>
        <w:tc>
          <w:tcPr>
            <w:tcW w:w="2130" w:type="dxa"/>
            <w:noWrap/>
          </w:tcPr>
          <w:p w:rsidR="00D2689E" w:rsidRPr="00EF6A73" w:rsidRDefault="00D2689E" w:rsidP="00D2689E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6A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2689E" w:rsidRPr="009A5EFC" w:rsidTr="00D2689E">
        <w:trPr>
          <w:trHeight w:val="300"/>
        </w:trPr>
        <w:tc>
          <w:tcPr>
            <w:tcW w:w="5587" w:type="dxa"/>
            <w:noWrap/>
            <w:vAlign w:val="bottom"/>
          </w:tcPr>
          <w:p w:rsidR="00D2689E" w:rsidRPr="00EF6A73" w:rsidRDefault="00D2689E" w:rsidP="00D268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A7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Понизили (Отметка </w:t>
            </w:r>
            <w:proofErr w:type="gramStart"/>
            <w:r w:rsidRPr="00EF6A73">
              <w:rPr>
                <w:rFonts w:ascii="Times New Roman" w:hAnsi="Times New Roman"/>
                <w:color w:val="000000"/>
                <w:sz w:val="28"/>
                <w:szCs w:val="28"/>
              </w:rPr>
              <w:t>&lt; Отметка</w:t>
            </w:r>
            <w:proofErr w:type="gramEnd"/>
            <w:r w:rsidRPr="00EF6A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071" w:type="dxa"/>
            <w:noWrap/>
            <w:vAlign w:val="bottom"/>
          </w:tcPr>
          <w:p w:rsidR="00D2689E" w:rsidRPr="00EF6A73" w:rsidRDefault="00D2689E" w:rsidP="00D2689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A7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30" w:type="dxa"/>
            <w:noWrap/>
            <w:vAlign w:val="bottom"/>
          </w:tcPr>
          <w:p w:rsidR="00D2689E" w:rsidRPr="00EF6A73" w:rsidRDefault="00D2689E" w:rsidP="00D2689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A73">
              <w:rPr>
                <w:rFonts w:ascii="Times New Roman" w:hAnsi="Times New Roman"/>
                <w:color w:val="000000"/>
                <w:sz w:val="28"/>
                <w:szCs w:val="28"/>
              </w:rPr>
              <w:t>4,26</w:t>
            </w:r>
          </w:p>
        </w:tc>
      </w:tr>
      <w:tr w:rsidR="00D2689E" w:rsidRPr="009A5EFC" w:rsidTr="00D2689E">
        <w:trPr>
          <w:trHeight w:val="300"/>
        </w:trPr>
        <w:tc>
          <w:tcPr>
            <w:tcW w:w="5587" w:type="dxa"/>
            <w:noWrap/>
            <w:vAlign w:val="bottom"/>
            <w:hideMark/>
          </w:tcPr>
          <w:p w:rsidR="00D2689E" w:rsidRPr="00EF6A73" w:rsidRDefault="00D2689E" w:rsidP="00D268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A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2071" w:type="dxa"/>
            <w:noWrap/>
            <w:vAlign w:val="bottom"/>
            <w:hideMark/>
          </w:tcPr>
          <w:p w:rsidR="00D2689E" w:rsidRPr="00EF6A73" w:rsidRDefault="00D2689E" w:rsidP="00D2689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A73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130" w:type="dxa"/>
            <w:noWrap/>
            <w:vAlign w:val="bottom"/>
            <w:hideMark/>
          </w:tcPr>
          <w:p w:rsidR="00D2689E" w:rsidRPr="00EF6A73" w:rsidRDefault="00D2689E" w:rsidP="00D2689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A73">
              <w:rPr>
                <w:rFonts w:ascii="Times New Roman" w:hAnsi="Times New Roman"/>
                <w:color w:val="000000"/>
                <w:sz w:val="28"/>
                <w:szCs w:val="28"/>
              </w:rPr>
              <w:t>85,11</w:t>
            </w:r>
          </w:p>
        </w:tc>
      </w:tr>
      <w:tr w:rsidR="00D2689E" w:rsidRPr="009A5EFC" w:rsidTr="00D2689E">
        <w:trPr>
          <w:trHeight w:val="300"/>
        </w:trPr>
        <w:tc>
          <w:tcPr>
            <w:tcW w:w="5587" w:type="dxa"/>
            <w:noWrap/>
            <w:vAlign w:val="bottom"/>
            <w:hideMark/>
          </w:tcPr>
          <w:p w:rsidR="00D2689E" w:rsidRPr="00EF6A73" w:rsidRDefault="00D2689E" w:rsidP="00D268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A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Повысили (</w:t>
            </w:r>
            <w:proofErr w:type="gramStart"/>
            <w:r w:rsidRPr="00EF6A73">
              <w:rPr>
                <w:rFonts w:ascii="Times New Roman" w:hAnsi="Times New Roman"/>
                <w:color w:val="000000"/>
                <w:sz w:val="28"/>
                <w:szCs w:val="28"/>
              </w:rPr>
              <w:t>Отметка &gt;</w:t>
            </w:r>
            <w:proofErr w:type="gramEnd"/>
            <w:r w:rsidRPr="00EF6A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Отметка по журналу) %</w:t>
            </w:r>
          </w:p>
        </w:tc>
        <w:tc>
          <w:tcPr>
            <w:tcW w:w="2071" w:type="dxa"/>
            <w:noWrap/>
            <w:vAlign w:val="bottom"/>
            <w:hideMark/>
          </w:tcPr>
          <w:p w:rsidR="00D2689E" w:rsidRPr="00EF6A73" w:rsidRDefault="00D2689E" w:rsidP="00D2689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A7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30" w:type="dxa"/>
            <w:noWrap/>
            <w:vAlign w:val="bottom"/>
            <w:hideMark/>
          </w:tcPr>
          <w:p w:rsidR="00D2689E" w:rsidRPr="00EF6A73" w:rsidRDefault="00D2689E" w:rsidP="00D2689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A73">
              <w:rPr>
                <w:rFonts w:ascii="Times New Roman" w:hAnsi="Times New Roman"/>
                <w:color w:val="000000"/>
                <w:sz w:val="28"/>
                <w:szCs w:val="28"/>
              </w:rPr>
              <w:t>10,64</w:t>
            </w:r>
          </w:p>
        </w:tc>
      </w:tr>
      <w:tr w:rsidR="00D2689E" w:rsidRPr="009A5EFC" w:rsidTr="00D2689E">
        <w:trPr>
          <w:trHeight w:val="300"/>
        </w:trPr>
        <w:tc>
          <w:tcPr>
            <w:tcW w:w="5587" w:type="dxa"/>
            <w:noWrap/>
            <w:vAlign w:val="bottom"/>
            <w:hideMark/>
          </w:tcPr>
          <w:p w:rsidR="00D2689E" w:rsidRPr="00EF6A73" w:rsidRDefault="00D2689E" w:rsidP="00D268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A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2071" w:type="dxa"/>
            <w:noWrap/>
            <w:vAlign w:val="bottom"/>
            <w:hideMark/>
          </w:tcPr>
          <w:p w:rsidR="00D2689E" w:rsidRPr="00EF6A73" w:rsidRDefault="00D2689E" w:rsidP="00D2689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A73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130" w:type="dxa"/>
            <w:noWrap/>
            <w:vAlign w:val="bottom"/>
            <w:hideMark/>
          </w:tcPr>
          <w:p w:rsidR="00D2689E" w:rsidRPr="00EF6A73" w:rsidRDefault="00D2689E" w:rsidP="00D2689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A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D2689E" w:rsidRDefault="00D2689E" w:rsidP="00D268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689E" w:rsidRDefault="00D2689E" w:rsidP="00D268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933" w:rsidRPr="009038CF" w:rsidRDefault="00AB7933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302"/>
        <w:gridCol w:w="709"/>
        <w:gridCol w:w="709"/>
        <w:gridCol w:w="709"/>
        <w:gridCol w:w="708"/>
        <w:gridCol w:w="993"/>
        <w:gridCol w:w="1134"/>
        <w:gridCol w:w="1134"/>
      </w:tblGrid>
      <w:tr w:rsidR="007A7FB8" w:rsidRPr="00667EEA" w:rsidTr="007A7FB8">
        <w:tc>
          <w:tcPr>
            <w:tcW w:w="825" w:type="dxa"/>
            <w:shd w:val="clear" w:color="auto" w:fill="auto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7A7FB8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ВПР</w:t>
            </w:r>
          </w:p>
        </w:tc>
        <w:tc>
          <w:tcPr>
            <w:tcW w:w="709" w:type="dxa"/>
            <w:shd w:val="clear" w:color="auto" w:fill="auto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134" w:type="dxa"/>
            <w:shd w:val="clear" w:color="auto" w:fill="auto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D2689E" w:rsidRPr="00667EEA" w:rsidTr="00D2689E">
        <w:tc>
          <w:tcPr>
            <w:tcW w:w="825" w:type="dxa"/>
            <w:shd w:val="clear" w:color="auto" w:fill="auto"/>
          </w:tcPr>
          <w:p w:rsidR="00D2689E" w:rsidRPr="00745A27" w:rsidRDefault="00D2689E" w:rsidP="00D2689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89E" w:rsidRPr="00745A27" w:rsidRDefault="00D2689E" w:rsidP="00D2689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89E" w:rsidRPr="00745A27" w:rsidRDefault="00D2689E" w:rsidP="00D2689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89E" w:rsidRPr="00745A27" w:rsidRDefault="00D2689E" w:rsidP="00D2689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89E" w:rsidRPr="00745A27" w:rsidRDefault="009F30E5" w:rsidP="00D2689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89E" w:rsidRPr="00745A27" w:rsidRDefault="000C771E" w:rsidP="00D2689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89E" w:rsidRPr="00745A27" w:rsidRDefault="009F30E5" w:rsidP="00D2689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89E" w:rsidRPr="00745A27" w:rsidRDefault="000C771E" w:rsidP="00D2689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91</w:t>
            </w:r>
            <w:r w:rsidR="004251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89E" w:rsidRPr="00745A27" w:rsidRDefault="000C771E" w:rsidP="00D2689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52</w:t>
            </w:r>
            <w:r w:rsidR="004251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89E" w:rsidRPr="00745A27" w:rsidRDefault="00B6097C" w:rsidP="00D2689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54</w:t>
            </w:r>
            <w:r w:rsidR="004251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7A7FB8" w:rsidRPr="00667EEA" w:rsidTr="007A7FB8">
        <w:tc>
          <w:tcPr>
            <w:tcW w:w="825" w:type="dxa"/>
            <w:shd w:val="clear" w:color="auto" w:fill="auto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FB8" w:rsidRPr="00745A27" w:rsidRDefault="0010311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FB8" w:rsidRPr="00745A27" w:rsidRDefault="004251B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FB8" w:rsidRPr="00745A27" w:rsidRDefault="004251B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FB8" w:rsidRPr="00745A27" w:rsidRDefault="004251B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FB8" w:rsidRPr="00745A27" w:rsidRDefault="004251B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FB8" w:rsidRPr="00745A27" w:rsidRDefault="004251B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FB8" w:rsidRPr="00745A27" w:rsidRDefault="000C771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  <w:r w:rsidR="007A7FB8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FB8" w:rsidRPr="00745A27" w:rsidRDefault="000C771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37,5</w:t>
            </w:r>
            <w:r w:rsidR="007A7FB8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7FB8" w:rsidRPr="00745A27" w:rsidRDefault="00B6097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46,5</w:t>
            </w:r>
            <w:r w:rsidR="007A7FB8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7A7FB8" w:rsidRPr="00667EEA" w:rsidTr="007A7FB8">
        <w:tc>
          <w:tcPr>
            <w:tcW w:w="825" w:type="dxa"/>
            <w:shd w:val="clear" w:color="auto" w:fill="auto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7A7FB8" w:rsidRPr="00745A27" w:rsidRDefault="0010311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56</w:t>
            </w:r>
          </w:p>
        </w:tc>
        <w:tc>
          <w:tcPr>
            <w:tcW w:w="1302" w:type="dxa"/>
            <w:shd w:val="clear" w:color="auto" w:fill="auto"/>
          </w:tcPr>
          <w:p w:rsidR="007A7FB8" w:rsidRPr="00745A27" w:rsidRDefault="004251B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7A7FB8" w:rsidRPr="00745A27" w:rsidRDefault="004251B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A7FB8" w:rsidRPr="00745A27" w:rsidRDefault="004251B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7A7FB8" w:rsidRPr="00745A27" w:rsidRDefault="004251B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7A7FB8" w:rsidRPr="00745A27" w:rsidRDefault="004251B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A7FB8" w:rsidRPr="00745A27" w:rsidRDefault="004251B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95,7</w:t>
            </w:r>
            <w:r w:rsidR="007A7FB8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7A7FB8" w:rsidRPr="00745A27" w:rsidRDefault="004251B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44,6</w:t>
            </w:r>
            <w:r w:rsidR="007A7FB8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7A7FB8" w:rsidRPr="00745A27" w:rsidRDefault="00B6097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50</w:t>
            </w:r>
            <w:r w:rsidR="007A7FB8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</w:tbl>
    <w:p w:rsidR="00AB7933" w:rsidRPr="009038CF" w:rsidRDefault="00AB7933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AB7933" w:rsidTr="00AB7933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33" w:rsidRDefault="00AB7933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33" w:rsidRDefault="007A7FB8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5</w:t>
            </w:r>
            <w:r w:rsidR="00AB7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33" w:rsidRDefault="00AB7933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33" w:rsidRDefault="00AB7933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33" w:rsidRDefault="00AB7933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AB7933" w:rsidTr="00AB7933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33" w:rsidRDefault="00AB7933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33" w:rsidRDefault="00103110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33" w:rsidRDefault="00B6097C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33" w:rsidRDefault="00B6097C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38,3</w:t>
            </w:r>
            <w:r w:rsidR="00AB7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33" w:rsidRDefault="00B6097C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44,6</w:t>
            </w:r>
            <w:r w:rsidR="00AB7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</w:tbl>
    <w:p w:rsidR="00AB7933" w:rsidRDefault="00AB7933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2689E" w:rsidRPr="00D2689E" w:rsidRDefault="00D2689E" w:rsidP="00D268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D268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D26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</w:t>
      </w:r>
      <w:r w:rsidRPr="00D2689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Анализ</w:t>
      </w:r>
      <w:proofErr w:type="gramEnd"/>
      <w:r w:rsidRPr="00D2689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результатов выполнения ВПР позволил выделить несколько недостатков в подготовке учащихся по русскому языку в 5 классе: </w:t>
      </w:r>
    </w:p>
    <w:p w:rsidR="00D2689E" w:rsidRPr="00D2689E" w:rsidRDefault="00D2689E" w:rsidP="00D268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89E">
        <w:rPr>
          <w:rFonts w:ascii="Times New Roman" w:eastAsia="Times New Roman" w:hAnsi="Times New Roman"/>
          <w:sz w:val="28"/>
          <w:szCs w:val="24"/>
          <w:lang w:eastAsia="ru-RU"/>
        </w:rPr>
        <w:t>Оказались не достаточно сформированы следующие умения:</w:t>
      </w:r>
    </w:p>
    <w:p w:rsidR="00D2689E" w:rsidRPr="00D2689E" w:rsidRDefault="00D2689E" w:rsidP="00D2689E">
      <w:pPr>
        <w:numPr>
          <w:ilvl w:val="0"/>
          <w:numId w:val="4"/>
        </w:num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2689E">
        <w:rPr>
          <w:rFonts w:ascii="Times New Roman" w:hAnsi="Times New Roman"/>
          <w:sz w:val="28"/>
          <w:szCs w:val="28"/>
        </w:rPr>
        <w:t xml:space="preserve">Списывать текст с пропусками </w:t>
      </w:r>
      <w:proofErr w:type="spellStart"/>
      <w:r w:rsidRPr="00D2689E">
        <w:rPr>
          <w:rFonts w:ascii="Times New Roman" w:hAnsi="Times New Roman"/>
          <w:sz w:val="28"/>
          <w:szCs w:val="28"/>
        </w:rPr>
        <w:t>пунктограмм</w:t>
      </w:r>
      <w:proofErr w:type="spellEnd"/>
      <w:r w:rsidRPr="00D2689E">
        <w:rPr>
          <w:rFonts w:ascii="Times New Roman" w:hAnsi="Times New Roman"/>
          <w:sz w:val="28"/>
          <w:szCs w:val="28"/>
        </w:rPr>
        <w:t xml:space="preserve">, соблюдать в практике письма изученные пунктуационные нормы. </w:t>
      </w:r>
    </w:p>
    <w:p w:rsidR="00D2689E" w:rsidRPr="00D2689E" w:rsidRDefault="00D2689E" w:rsidP="00D2689E">
      <w:pPr>
        <w:numPr>
          <w:ilvl w:val="0"/>
          <w:numId w:val="4"/>
        </w:num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2689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Проводить морфологический разбор слова и делать синтаксический анализ предложения. </w:t>
      </w:r>
    </w:p>
    <w:p w:rsidR="00D2689E" w:rsidRPr="00D2689E" w:rsidRDefault="00D2689E" w:rsidP="00D2689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6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Распознавать части речи в заданных предложениях.</w:t>
      </w:r>
    </w:p>
    <w:p w:rsidR="00D2689E" w:rsidRPr="00D2689E" w:rsidRDefault="00D2689E" w:rsidP="00D2689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6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языка.  </w:t>
      </w:r>
    </w:p>
    <w:p w:rsidR="00D2689E" w:rsidRPr="00D2689E" w:rsidRDefault="00D2689E" w:rsidP="00D2689E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Calibri"/>
          <w:color w:val="000000"/>
          <w:lang w:eastAsia="ru-RU"/>
        </w:rPr>
      </w:pPr>
      <w:r w:rsidRPr="00D26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выразительности. </w:t>
      </w:r>
    </w:p>
    <w:p w:rsidR="00D2689E" w:rsidRPr="00D2689E" w:rsidRDefault="00D2689E" w:rsidP="00D2689E">
      <w:pPr>
        <w:shd w:val="clear" w:color="auto" w:fill="FFFFFF"/>
        <w:spacing w:after="12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689E" w:rsidRPr="00D2689E" w:rsidRDefault="00D2689E" w:rsidP="00D2689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68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D26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2689E" w:rsidRPr="00D2689E" w:rsidRDefault="00D2689E" w:rsidP="00D268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Проводить дальнейшую работу по </w:t>
      </w:r>
      <w:r w:rsidRPr="00D2689E">
        <w:rPr>
          <w:rFonts w:ascii="Times New Roman" w:hAnsi="Times New Roman"/>
          <w:sz w:val="28"/>
          <w:szCs w:val="28"/>
        </w:rPr>
        <w:t>формированию навыков распознавания синтаксических структур и правильной постановке знаков препинания;</w:t>
      </w:r>
    </w:p>
    <w:p w:rsidR="00D2689E" w:rsidRPr="00D2689E" w:rsidRDefault="00D2689E" w:rsidP="00D268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89E">
        <w:rPr>
          <w:rFonts w:ascii="Times New Roman" w:hAnsi="Times New Roman"/>
          <w:sz w:val="28"/>
          <w:szCs w:val="28"/>
        </w:rPr>
        <w:lastRenderedPageBreak/>
        <w:t>2. Отработать навыки морфологического разбора,</w:t>
      </w:r>
    </w:p>
    <w:p w:rsidR="00D2689E" w:rsidRPr="00D2689E" w:rsidRDefault="00D2689E" w:rsidP="00D268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89E">
        <w:rPr>
          <w:rFonts w:ascii="Times New Roman" w:hAnsi="Times New Roman"/>
          <w:sz w:val="28"/>
          <w:szCs w:val="28"/>
        </w:rPr>
        <w:t>3. Отработать навыки распознавания лексического значения слов в контексте.</w:t>
      </w:r>
    </w:p>
    <w:p w:rsidR="00D2689E" w:rsidRPr="00D2689E" w:rsidRDefault="00D2689E" w:rsidP="00D268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89E">
        <w:rPr>
          <w:rFonts w:ascii="Times New Roman" w:hAnsi="Times New Roman"/>
          <w:sz w:val="28"/>
          <w:szCs w:val="28"/>
        </w:rPr>
        <w:t xml:space="preserve">4. Продолжить усиленную работу в таких направлениях, как - ориентирование в содержании прочитанного </w:t>
      </w:r>
      <w:proofErr w:type="gramStart"/>
      <w:r w:rsidRPr="00D2689E">
        <w:rPr>
          <w:rFonts w:ascii="Times New Roman" w:hAnsi="Times New Roman"/>
          <w:sz w:val="28"/>
          <w:szCs w:val="28"/>
        </w:rPr>
        <w:t>текста,  понимание</w:t>
      </w:r>
      <w:proofErr w:type="gramEnd"/>
      <w:r w:rsidRPr="00D2689E">
        <w:rPr>
          <w:rFonts w:ascii="Times New Roman" w:hAnsi="Times New Roman"/>
          <w:sz w:val="28"/>
          <w:szCs w:val="28"/>
        </w:rPr>
        <w:t xml:space="preserve"> его целостного смысла, нахождение в тексте требуемой информации, распознавания средств выразительности. </w:t>
      </w:r>
    </w:p>
    <w:p w:rsidR="00D2689E" w:rsidRPr="00D2689E" w:rsidRDefault="00D2689E" w:rsidP="00D268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89E">
        <w:rPr>
          <w:rFonts w:ascii="Times New Roman" w:hAnsi="Times New Roman"/>
          <w:sz w:val="28"/>
          <w:szCs w:val="28"/>
        </w:rPr>
        <w:t>5. Провести дополнительные тренировочные упражнения в</w:t>
      </w:r>
    </w:p>
    <w:p w:rsidR="00D2689E" w:rsidRPr="00D2689E" w:rsidRDefault="00D2689E" w:rsidP="00D268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689E">
        <w:rPr>
          <w:rFonts w:ascii="Times New Roman" w:hAnsi="Times New Roman"/>
          <w:sz w:val="28"/>
          <w:szCs w:val="28"/>
        </w:rPr>
        <w:t>ликвидации</w:t>
      </w:r>
      <w:proofErr w:type="gramEnd"/>
      <w:r w:rsidRPr="00D2689E">
        <w:rPr>
          <w:rFonts w:ascii="Times New Roman" w:hAnsi="Times New Roman"/>
          <w:sz w:val="28"/>
          <w:szCs w:val="28"/>
        </w:rPr>
        <w:t xml:space="preserve"> пробелов на ближайших уроках русского языка; в данном классе уделять больше внимания темам, в которых допущены ошибки. В классе будет организовано повторение указанных тем, проведена корректировка часов по предметам.</w:t>
      </w:r>
    </w:p>
    <w:p w:rsidR="00D2689E" w:rsidRPr="00D2689E" w:rsidRDefault="00D2689E" w:rsidP="00D268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89E">
        <w:rPr>
          <w:rFonts w:ascii="Times New Roman" w:hAnsi="Times New Roman"/>
          <w:sz w:val="28"/>
          <w:szCs w:val="28"/>
        </w:rPr>
        <w:t>6.Планировать групповые и индивидуальные занятия с учётом результатов ВПР.</w:t>
      </w:r>
    </w:p>
    <w:p w:rsidR="00D2689E" w:rsidRPr="00D2689E" w:rsidRDefault="00D2689E" w:rsidP="00D2689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22BFD" w:rsidRPr="00A22BFD" w:rsidRDefault="00A22BFD" w:rsidP="003A521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DD2377" w:rsidRPr="00111D5F" w:rsidRDefault="00DD2377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Математика</w:t>
      </w:r>
    </w:p>
    <w:p w:rsidR="00B6097C" w:rsidRPr="00B6097C" w:rsidRDefault="00B6097C" w:rsidP="00B60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6097C">
        <w:rPr>
          <w:rFonts w:ascii="Times New Roman" w:eastAsia="Times New Roman" w:hAnsi="Times New Roman"/>
          <w:color w:val="000000"/>
          <w:sz w:val="28"/>
          <w:szCs w:val="28"/>
        </w:rPr>
        <w:t xml:space="preserve">Назначение ВПР по математике – оценить уровень общеобразовательной подготовки обучающихся 5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B6097C">
        <w:rPr>
          <w:rFonts w:ascii="Times New Roman" w:eastAsia="Times New Roman" w:hAnsi="Times New Roman"/>
          <w:color w:val="000000"/>
          <w:sz w:val="28"/>
          <w:szCs w:val="28"/>
        </w:rPr>
        <w:t>метапредметных</w:t>
      </w:r>
      <w:proofErr w:type="spellEnd"/>
      <w:r w:rsidRPr="00B6097C">
        <w:rPr>
          <w:rFonts w:ascii="Times New Roman" w:eastAsia="Times New Roman" w:hAnsi="Times New Roman"/>
          <w:color w:val="000000"/>
          <w:sz w:val="28"/>
          <w:szCs w:val="28"/>
        </w:rPr>
        <w:t xml:space="preserve"> результатов, в том числе уровня </w:t>
      </w:r>
      <w:proofErr w:type="spellStart"/>
      <w:r w:rsidRPr="00B6097C">
        <w:rPr>
          <w:rFonts w:ascii="Times New Roman" w:eastAsia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B6097C">
        <w:rPr>
          <w:rFonts w:ascii="Times New Roman" w:eastAsia="Times New Roman" w:hAnsi="Times New Roman"/>
          <w:color w:val="000000"/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B6097C">
        <w:rPr>
          <w:rFonts w:ascii="Times New Roman" w:eastAsia="Times New Roman" w:hAnsi="Times New Roman"/>
          <w:color w:val="000000"/>
          <w:sz w:val="28"/>
          <w:szCs w:val="28"/>
        </w:rPr>
        <w:t>межпредметными</w:t>
      </w:r>
      <w:proofErr w:type="spellEnd"/>
      <w:r w:rsidRPr="00B6097C">
        <w:rPr>
          <w:rFonts w:ascii="Times New Roman" w:eastAsia="Times New Roman" w:hAnsi="Times New Roman"/>
          <w:color w:val="000000"/>
          <w:sz w:val="28"/>
          <w:szCs w:val="28"/>
        </w:rPr>
        <w:t xml:space="preserve"> понятиями.</w:t>
      </w:r>
    </w:p>
    <w:p w:rsidR="00B6097C" w:rsidRPr="00B6097C" w:rsidRDefault="00B6097C" w:rsidP="00B60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6097C">
        <w:rPr>
          <w:rFonts w:ascii="Times New Roman" w:eastAsia="Times New Roman" w:hAnsi="Times New Roman"/>
          <w:color w:val="000000"/>
          <w:sz w:val="28"/>
          <w:szCs w:val="28"/>
        </w:rPr>
        <w:t xml:space="preserve">ВПР-2024 по математике в 5 классах проведена в 3 </w:t>
      </w:r>
      <w:proofErr w:type="gramStart"/>
      <w:r w:rsidRPr="00B6097C">
        <w:rPr>
          <w:rFonts w:ascii="Times New Roman" w:eastAsia="Times New Roman" w:hAnsi="Times New Roman"/>
          <w:color w:val="000000"/>
          <w:sz w:val="28"/>
          <w:szCs w:val="28"/>
        </w:rPr>
        <w:t>четверти  19</w:t>
      </w:r>
      <w:proofErr w:type="gramEnd"/>
      <w:r w:rsidRPr="00B6097C">
        <w:rPr>
          <w:rFonts w:ascii="Times New Roman" w:eastAsia="Times New Roman" w:hAnsi="Times New Roman"/>
          <w:color w:val="000000"/>
          <w:sz w:val="28"/>
          <w:szCs w:val="28"/>
        </w:rPr>
        <w:t xml:space="preserve"> марта 2024 года.</w:t>
      </w:r>
    </w:p>
    <w:p w:rsidR="00B6097C" w:rsidRPr="00B6097C" w:rsidRDefault="00B6097C" w:rsidP="00B60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6097C">
        <w:rPr>
          <w:rFonts w:ascii="Times New Roman" w:eastAsia="Times New Roman" w:hAnsi="Times New Roman"/>
          <w:color w:val="000000"/>
          <w:sz w:val="28"/>
          <w:szCs w:val="28"/>
        </w:rPr>
        <w:t>Количество заданий: 10</w:t>
      </w:r>
    </w:p>
    <w:p w:rsidR="00B6097C" w:rsidRPr="00B6097C" w:rsidRDefault="00B6097C" w:rsidP="00B60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6097C">
        <w:rPr>
          <w:rFonts w:ascii="Times New Roman" w:eastAsia="Times New Roman" w:hAnsi="Times New Roman"/>
          <w:color w:val="000000"/>
          <w:sz w:val="28"/>
          <w:szCs w:val="28"/>
        </w:rPr>
        <w:t>Время выполнения: 45 минут.</w:t>
      </w:r>
    </w:p>
    <w:p w:rsidR="00B6097C" w:rsidRPr="00B6097C" w:rsidRDefault="00B6097C" w:rsidP="00B60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6097C">
        <w:rPr>
          <w:rFonts w:ascii="Times New Roman" w:eastAsia="Times New Roman" w:hAnsi="Times New Roman"/>
          <w:color w:val="000000"/>
          <w:sz w:val="28"/>
          <w:szCs w:val="28"/>
        </w:rPr>
        <w:t xml:space="preserve">Максимальный балл, который можно получить за всю работу - 15. </w:t>
      </w:r>
    </w:p>
    <w:p w:rsidR="00DD2377" w:rsidRPr="00745A27" w:rsidRDefault="00DD2377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Статистика по отметкам:</w:t>
      </w:r>
    </w:p>
    <w:tbl>
      <w:tblPr>
        <w:tblW w:w="9357" w:type="dxa"/>
        <w:tblInd w:w="-323" w:type="dxa"/>
        <w:tblLook w:val="04A0" w:firstRow="1" w:lastRow="0" w:firstColumn="1" w:lastColumn="0" w:noHBand="0" w:noVBand="1"/>
      </w:tblPr>
      <w:tblGrid>
        <w:gridCol w:w="6305"/>
        <w:gridCol w:w="1417"/>
        <w:gridCol w:w="1635"/>
      </w:tblGrid>
      <w:tr w:rsidR="00DD2377" w:rsidRPr="00E25248" w:rsidTr="00103110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Сравнение отметок с отметками по журналу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Количество уч-ся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</w:tr>
      <w:tr w:rsidR="00103110" w:rsidRPr="00E25248" w:rsidTr="00103110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110" w:rsidRPr="00103110" w:rsidRDefault="00103110" w:rsidP="00103110">
            <w:pPr>
              <w:rPr>
                <w:rFonts w:ascii="Times New Roman" w:eastAsia="Times New Roman" w:hAnsi="Times New Roman"/>
                <w:color w:val="000000"/>
              </w:rPr>
            </w:pPr>
            <w:r w:rsidRPr="00103110">
              <w:rPr>
                <w:rFonts w:ascii="Times New Roman" w:hAnsi="Times New Roman"/>
                <w:color w:val="000000"/>
              </w:rPr>
              <w:t xml:space="preserve">  Понизили (Отметка </w:t>
            </w:r>
            <w:proofErr w:type="gramStart"/>
            <w:r w:rsidRPr="00103110">
              <w:rPr>
                <w:rFonts w:ascii="Times New Roman" w:hAnsi="Times New Roman"/>
                <w:color w:val="000000"/>
              </w:rPr>
              <w:t>&lt; Отметка</w:t>
            </w:r>
            <w:proofErr w:type="gramEnd"/>
            <w:r w:rsidRPr="00103110">
              <w:rPr>
                <w:rFonts w:ascii="Times New Roman" w:hAnsi="Times New Roman"/>
                <w:color w:val="000000"/>
              </w:rPr>
              <w:t xml:space="preserve"> по журналу) %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110" w:rsidRPr="00103110" w:rsidRDefault="00103110" w:rsidP="00103110">
            <w:pPr>
              <w:jc w:val="right"/>
              <w:rPr>
                <w:rFonts w:ascii="Times New Roman" w:hAnsi="Times New Roman"/>
                <w:color w:val="000000"/>
              </w:rPr>
            </w:pPr>
            <w:r w:rsidRPr="0010311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110" w:rsidRPr="00103110" w:rsidRDefault="00103110" w:rsidP="00103110">
            <w:pPr>
              <w:jc w:val="right"/>
              <w:rPr>
                <w:rFonts w:ascii="Times New Roman" w:hAnsi="Times New Roman"/>
                <w:color w:val="000000"/>
              </w:rPr>
            </w:pPr>
            <w:r w:rsidRPr="00103110">
              <w:rPr>
                <w:rFonts w:ascii="Times New Roman" w:hAnsi="Times New Roman"/>
                <w:color w:val="000000"/>
              </w:rPr>
              <w:t>19,23</w:t>
            </w:r>
          </w:p>
        </w:tc>
      </w:tr>
      <w:tr w:rsidR="00103110" w:rsidRPr="00E25248" w:rsidTr="00103110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110" w:rsidRPr="00103110" w:rsidRDefault="00103110" w:rsidP="00103110">
            <w:pPr>
              <w:rPr>
                <w:rFonts w:ascii="Times New Roman" w:hAnsi="Times New Roman"/>
                <w:color w:val="000000"/>
              </w:rPr>
            </w:pPr>
            <w:r w:rsidRPr="00103110">
              <w:rPr>
                <w:rFonts w:ascii="Times New Roman" w:hAnsi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110" w:rsidRPr="00103110" w:rsidRDefault="00103110" w:rsidP="00103110">
            <w:pPr>
              <w:jc w:val="right"/>
              <w:rPr>
                <w:rFonts w:ascii="Times New Roman" w:hAnsi="Times New Roman"/>
                <w:color w:val="000000"/>
              </w:rPr>
            </w:pPr>
            <w:r w:rsidRPr="00103110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110" w:rsidRPr="00103110" w:rsidRDefault="00103110" w:rsidP="00103110">
            <w:pPr>
              <w:jc w:val="right"/>
              <w:rPr>
                <w:rFonts w:ascii="Times New Roman" w:hAnsi="Times New Roman"/>
                <w:color w:val="000000"/>
              </w:rPr>
            </w:pPr>
            <w:r w:rsidRPr="00103110">
              <w:rPr>
                <w:rFonts w:ascii="Times New Roman" w:hAnsi="Times New Roman"/>
                <w:color w:val="000000"/>
              </w:rPr>
              <w:t>71,15</w:t>
            </w:r>
          </w:p>
        </w:tc>
      </w:tr>
      <w:tr w:rsidR="00103110" w:rsidRPr="00E25248" w:rsidTr="00103110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110" w:rsidRPr="00103110" w:rsidRDefault="00103110" w:rsidP="00103110">
            <w:pPr>
              <w:rPr>
                <w:rFonts w:ascii="Times New Roman" w:hAnsi="Times New Roman"/>
                <w:color w:val="000000"/>
              </w:rPr>
            </w:pPr>
            <w:r w:rsidRPr="00103110">
              <w:rPr>
                <w:rFonts w:ascii="Times New Roman" w:hAnsi="Times New Roman"/>
                <w:color w:val="000000"/>
              </w:rPr>
              <w:t xml:space="preserve">  Повысили (</w:t>
            </w:r>
            <w:proofErr w:type="gramStart"/>
            <w:r w:rsidRPr="00103110">
              <w:rPr>
                <w:rFonts w:ascii="Times New Roman" w:hAnsi="Times New Roman"/>
                <w:color w:val="000000"/>
              </w:rPr>
              <w:t>Отметка &gt;</w:t>
            </w:r>
            <w:proofErr w:type="gramEnd"/>
            <w:r w:rsidRPr="00103110">
              <w:rPr>
                <w:rFonts w:ascii="Times New Roman" w:hAnsi="Times New Roman"/>
                <w:color w:val="000000"/>
              </w:rPr>
              <w:t xml:space="preserve"> Отметка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110" w:rsidRPr="00103110" w:rsidRDefault="00103110" w:rsidP="00103110">
            <w:pPr>
              <w:jc w:val="right"/>
              <w:rPr>
                <w:rFonts w:ascii="Times New Roman" w:hAnsi="Times New Roman"/>
                <w:color w:val="000000"/>
              </w:rPr>
            </w:pPr>
            <w:r w:rsidRPr="0010311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110" w:rsidRPr="00103110" w:rsidRDefault="00103110" w:rsidP="00103110">
            <w:pPr>
              <w:jc w:val="right"/>
              <w:rPr>
                <w:rFonts w:ascii="Times New Roman" w:hAnsi="Times New Roman"/>
                <w:color w:val="000000"/>
              </w:rPr>
            </w:pPr>
            <w:r w:rsidRPr="00103110">
              <w:rPr>
                <w:rFonts w:ascii="Times New Roman" w:hAnsi="Times New Roman"/>
                <w:color w:val="000000"/>
              </w:rPr>
              <w:t>9,62</w:t>
            </w:r>
          </w:p>
        </w:tc>
      </w:tr>
      <w:tr w:rsidR="00103110" w:rsidRPr="00E25248" w:rsidTr="00103110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110" w:rsidRPr="00103110" w:rsidRDefault="00103110" w:rsidP="00103110">
            <w:pPr>
              <w:rPr>
                <w:rFonts w:ascii="Times New Roman" w:hAnsi="Times New Roman"/>
                <w:color w:val="000000"/>
              </w:rPr>
            </w:pPr>
            <w:r w:rsidRPr="00103110">
              <w:rPr>
                <w:rFonts w:ascii="Times New Roman" w:hAnsi="Times New Roman"/>
                <w:color w:val="000000"/>
              </w:rPr>
              <w:t xml:space="preserve"> 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110" w:rsidRPr="00103110" w:rsidRDefault="00103110" w:rsidP="00103110">
            <w:pPr>
              <w:jc w:val="right"/>
              <w:rPr>
                <w:rFonts w:ascii="Times New Roman" w:hAnsi="Times New Roman"/>
                <w:color w:val="000000"/>
              </w:rPr>
            </w:pPr>
            <w:r w:rsidRPr="00103110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110" w:rsidRPr="00103110" w:rsidRDefault="00103110" w:rsidP="00103110">
            <w:pPr>
              <w:jc w:val="right"/>
              <w:rPr>
                <w:rFonts w:ascii="Times New Roman" w:hAnsi="Times New Roman"/>
                <w:color w:val="000000"/>
              </w:rPr>
            </w:pPr>
            <w:r w:rsidRPr="00103110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DD2377" w:rsidRPr="009038CF" w:rsidRDefault="00DD2377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444"/>
        <w:gridCol w:w="709"/>
        <w:gridCol w:w="709"/>
        <w:gridCol w:w="708"/>
        <w:gridCol w:w="709"/>
        <w:gridCol w:w="992"/>
        <w:gridCol w:w="993"/>
        <w:gridCol w:w="992"/>
      </w:tblGrid>
      <w:tr w:rsidR="00DD2377" w:rsidRPr="00667EEA" w:rsidTr="00DD2377">
        <w:tc>
          <w:tcPr>
            <w:tcW w:w="825" w:type="dxa"/>
            <w:shd w:val="clear" w:color="auto" w:fill="auto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Кол-во учащихся по списку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Количество писавших работу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, %</w:t>
            </w:r>
          </w:p>
        </w:tc>
        <w:tc>
          <w:tcPr>
            <w:tcW w:w="993" w:type="dxa"/>
            <w:shd w:val="clear" w:color="auto" w:fill="auto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, 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, %</w:t>
            </w:r>
          </w:p>
        </w:tc>
      </w:tr>
      <w:tr w:rsidR="00DD2377" w:rsidRPr="00667EEA" w:rsidTr="00DD2377">
        <w:tc>
          <w:tcPr>
            <w:tcW w:w="825" w:type="dxa"/>
            <w:shd w:val="clear" w:color="auto" w:fill="auto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E122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377" w:rsidRDefault="00E122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E122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E122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0115CD" w:rsidP="00E1223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  <w:r w:rsidR="00E12233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E122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E122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92,5</w:t>
            </w:r>
            <w:r w:rsidR="000115C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E122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29,6</w:t>
            </w:r>
            <w:r w:rsidR="000115C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E122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46</w:t>
            </w:r>
            <w:r w:rsidR="000115C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,8%</w:t>
            </w:r>
          </w:p>
        </w:tc>
      </w:tr>
      <w:tr w:rsidR="00DD2377" w:rsidRPr="00667EEA" w:rsidTr="00DD2377">
        <w:tc>
          <w:tcPr>
            <w:tcW w:w="825" w:type="dxa"/>
            <w:shd w:val="clear" w:color="auto" w:fill="auto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E122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377" w:rsidRDefault="00E122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E122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E122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E122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E122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92</w:t>
            </w:r>
            <w:r w:rsidR="000115C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E122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44</w:t>
            </w:r>
            <w:r w:rsidR="000115C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E122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48,16</w:t>
            </w:r>
            <w:r w:rsidR="000115C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</w:tr>
      <w:tr w:rsidR="00DD2377" w:rsidRPr="00667EEA" w:rsidTr="00DD2377">
        <w:tc>
          <w:tcPr>
            <w:tcW w:w="825" w:type="dxa"/>
            <w:shd w:val="clear" w:color="auto" w:fill="auto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D2377" w:rsidRPr="00745A27" w:rsidRDefault="0010311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56</w:t>
            </w:r>
          </w:p>
        </w:tc>
        <w:tc>
          <w:tcPr>
            <w:tcW w:w="1444" w:type="dxa"/>
          </w:tcPr>
          <w:p w:rsidR="00DD2377" w:rsidRPr="00745A27" w:rsidRDefault="0010311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DD2377" w:rsidRPr="00745A27" w:rsidRDefault="0010311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2377" w:rsidRPr="00745A27" w:rsidRDefault="0010311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DD2377" w:rsidRPr="00745A27" w:rsidRDefault="0010311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DD2377" w:rsidRPr="00745A27" w:rsidRDefault="0010311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2377" w:rsidRPr="00745A27" w:rsidRDefault="0010311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92%</w:t>
            </w:r>
          </w:p>
        </w:tc>
        <w:tc>
          <w:tcPr>
            <w:tcW w:w="993" w:type="dxa"/>
            <w:shd w:val="clear" w:color="auto" w:fill="auto"/>
          </w:tcPr>
          <w:p w:rsidR="00DD2377" w:rsidRPr="00745A27" w:rsidRDefault="0010311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36</w:t>
            </w:r>
            <w:r w:rsidR="000115C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DD2377" w:rsidRPr="00745A27" w:rsidRDefault="0010311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47</w:t>
            </w:r>
            <w:r w:rsidR="000115C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</w:tr>
    </w:tbl>
    <w:p w:rsidR="00DD2377" w:rsidRPr="009038CF" w:rsidRDefault="00DD2377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DD2377" w:rsidTr="000115C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77" w:rsidRDefault="00DD23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77" w:rsidRDefault="00DD23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5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77" w:rsidRDefault="00DD23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77" w:rsidRDefault="00DD23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77" w:rsidRDefault="00DD23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DD2377" w:rsidTr="000115C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77" w:rsidRDefault="00DD23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77" w:rsidRDefault="00103110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77" w:rsidRDefault="00103110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77" w:rsidRDefault="00103110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77" w:rsidRDefault="00103110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</w:tr>
    </w:tbl>
    <w:p w:rsidR="00DD2377" w:rsidRDefault="00DD2377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115CD" w:rsidRPr="000B4706" w:rsidRDefault="000115CD" w:rsidP="003A5212">
      <w:pPr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103F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Вывод: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итогам работы можно сделать вывод о низком уровне качества знаний.</w:t>
      </w:r>
      <w:r w:rsidRPr="001A096A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:rsidR="000115CD" w:rsidRDefault="000115CD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итогам проведения ВПР было установлено, что обучающимися допущены ошибки на изучение тем «Делимость чисел», «Решение задач на нахождение части числа и числа по его части», «Практические задачи», деление фигуры на части. Хорошо усвоены темы «Дроби», «Проценты», «Работа с таблицами», «Величины и отношения между ними».</w:t>
      </w:r>
    </w:p>
    <w:p w:rsidR="000115CD" w:rsidRDefault="000115CD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Рекомендовано</w:t>
      </w:r>
      <w:r w:rsidRPr="009D6B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Pr="009D6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115CD" w:rsidRPr="000B4706" w:rsidRDefault="00E12233" w:rsidP="003A5212">
      <w:pPr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1</w:t>
      </w:r>
      <w:r w:rsidR="000115CD"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t>. Продолжить работу по формированию устойчивых вычислительных навыков у учащихся.</w:t>
      </w:r>
      <w:r w:rsidR="000115CD" w:rsidRPr="000B4706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2</w:t>
      </w:r>
      <w:r w:rsidR="000115CD"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t>. Проводить устную работу на уроках с повторением действий с числами с целью закрепления вычислительных навыков учащихся.</w:t>
      </w:r>
      <w:r w:rsidR="000115CD" w:rsidRPr="000B4706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3</w:t>
      </w:r>
      <w:r w:rsidR="000115CD"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t>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  <w:r w:rsidR="000115CD" w:rsidRPr="000B4706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4</w:t>
      </w:r>
      <w:r w:rsidR="000115CD"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t>. Усилить теоретическую подго</w:t>
      </w:r>
      <w:r w:rsidR="000115CD">
        <w:rPr>
          <w:rFonts w:ascii="Times New Roman" w:eastAsia="Times New Roman" w:hAnsi="Times New Roman"/>
          <w:sz w:val="28"/>
          <w:szCs w:val="28"/>
          <w:shd w:val="clear" w:color="auto" w:fill="FFFFFF"/>
        </w:rPr>
        <w:t>товку учащихся</w:t>
      </w:r>
      <w:r w:rsidR="000115CD"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  <w:r w:rsidR="000115CD" w:rsidRPr="000B4706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5</w:t>
      </w:r>
      <w:r w:rsidR="000115CD"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t>. Разработать индивидуальные маршруты для отдельных обучающихся.</w:t>
      </w:r>
      <w:r w:rsidR="000115CD" w:rsidRPr="000B4706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6</w:t>
      </w:r>
      <w:r w:rsidR="000115CD"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t>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  <w:r w:rsidR="000115CD" w:rsidRPr="000B4706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7</w:t>
      </w:r>
      <w:r w:rsidR="000115CD"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Продолжить работу по повышению уровня </w:t>
      </w:r>
      <w:proofErr w:type="spellStart"/>
      <w:r w:rsidR="000115CD"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t>сформированности</w:t>
      </w:r>
      <w:proofErr w:type="spellEnd"/>
      <w:r w:rsidR="000115CD"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представлений о </w:t>
      </w:r>
      <w:proofErr w:type="spellStart"/>
      <w:r w:rsidR="000115CD"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t>межпредметных</w:t>
      </w:r>
      <w:proofErr w:type="spellEnd"/>
      <w:r w:rsidR="000115CD"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0115CD"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t>внутрипредметных</w:t>
      </w:r>
      <w:proofErr w:type="spellEnd"/>
      <w:r w:rsidR="000115CD"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связях математики с другими предметами.</w:t>
      </w:r>
      <w:r w:rsidR="000115CD" w:rsidRPr="000B4706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8</w:t>
      </w:r>
      <w:r w:rsidR="000115CD"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t>. Особое внимание в преподавании математики следует уделить регулярному выполнению упражнений.</w:t>
      </w:r>
    </w:p>
    <w:p w:rsidR="00E12233" w:rsidRPr="00AE482C" w:rsidRDefault="00E12233" w:rsidP="00E122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4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проверки работ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5-х классах</w:t>
      </w:r>
      <w:r w:rsidRPr="00AE4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показал следующие </w:t>
      </w:r>
      <w:proofErr w:type="gramStart"/>
      <w:r w:rsidRPr="00AE482C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Биология</w:t>
      </w:r>
    </w:p>
    <w:p w:rsidR="00E12233" w:rsidRPr="000D6B4A" w:rsidRDefault="00E12233" w:rsidP="00E122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10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E12233" w:rsidRPr="000D6B4A" w:rsidRDefault="00E12233" w:rsidP="00E122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проверочной</w:t>
      </w:r>
      <w:proofErr w:type="gramEnd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45 минут.</w:t>
      </w:r>
    </w:p>
    <w:p w:rsidR="00E12233" w:rsidRDefault="00E12233" w:rsidP="00E122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 получить за всю работу - 29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12233" w:rsidRPr="00745A27" w:rsidRDefault="00E12233" w:rsidP="00E122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72"/>
        <w:gridCol w:w="1680"/>
      </w:tblGrid>
      <w:tr w:rsidR="00E12233" w:rsidRPr="00E25248" w:rsidTr="00405955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2233" w:rsidRPr="00C1466B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C1466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5а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2233" w:rsidRPr="00C1466B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C1466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5б</w:t>
            </w:r>
          </w:p>
        </w:tc>
      </w:tr>
      <w:tr w:rsidR="00E12233" w:rsidRPr="00E25248" w:rsidTr="00405955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&lt; Отметка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28,6(8ч)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36(9ч)</w:t>
            </w:r>
          </w:p>
        </w:tc>
      </w:tr>
      <w:tr w:rsidR="00E12233" w:rsidRPr="00E25248" w:rsidTr="00405955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67,9(26ч)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64(16ч)</w:t>
            </w:r>
          </w:p>
        </w:tc>
      </w:tr>
      <w:tr w:rsidR="00E12233" w:rsidRPr="00E25248" w:rsidTr="00405955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&gt;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3,5(1ч)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E12233" w:rsidRPr="00E25248" w:rsidTr="00405955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100(28ч)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100(25ч)</w:t>
            </w:r>
          </w:p>
        </w:tc>
      </w:tr>
    </w:tbl>
    <w:p w:rsidR="00E12233" w:rsidRPr="009038CF" w:rsidRDefault="00E12233" w:rsidP="00E12233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4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454"/>
        <w:gridCol w:w="851"/>
        <w:gridCol w:w="850"/>
        <w:gridCol w:w="709"/>
        <w:gridCol w:w="1134"/>
        <w:gridCol w:w="1417"/>
        <w:gridCol w:w="1560"/>
      </w:tblGrid>
      <w:tr w:rsidR="00E12233" w:rsidRPr="00667EEA" w:rsidTr="001A21ED">
        <w:trPr>
          <w:trHeight w:val="446"/>
        </w:trPr>
        <w:tc>
          <w:tcPr>
            <w:tcW w:w="993" w:type="dxa"/>
            <w:vMerge w:val="restart"/>
            <w:shd w:val="clear" w:color="auto" w:fill="auto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12233" w:rsidRPr="00745A27" w:rsidRDefault="00E12233" w:rsidP="001A21E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Кол-во учащихся </w:t>
            </w:r>
            <w:r w:rsidR="001A21E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выполнявших работу</w:t>
            </w:r>
          </w:p>
        </w:tc>
        <w:tc>
          <w:tcPr>
            <w:tcW w:w="454" w:type="dxa"/>
            <w:shd w:val="clear" w:color="auto" w:fill="auto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417" w:type="dxa"/>
            <w:shd w:val="clear" w:color="auto" w:fill="auto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E12233" w:rsidRPr="00667EEA" w:rsidTr="001A21ED">
        <w:trPr>
          <w:trHeight w:val="799"/>
        </w:trPr>
        <w:tc>
          <w:tcPr>
            <w:tcW w:w="993" w:type="dxa"/>
            <w:vMerge/>
            <w:shd w:val="clear" w:color="auto" w:fill="auto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2233" w:rsidRPr="00667EEA" w:rsidTr="001A21ED">
        <w:trPr>
          <w:trHeight w:val="400"/>
        </w:trPr>
        <w:tc>
          <w:tcPr>
            <w:tcW w:w="993" w:type="dxa"/>
            <w:shd w:val="clear" w:color="auto" w:fill="auto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3" w:rsidRPr="00535C37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5C3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3" w:rsidRPr="00535C37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5C3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3" w:rsidRPr="00535C37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3" w:rsidRPr="00535C37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46,43</w:t>
            </w:r>
          </w:p>
        </w:tc>
      </w:tr>
      <w:tr w:rsidR="00E12233" w:rsidRPr="00667EEA" w:rsidTr="001A21ED">
        <w:trPr>
          <w:trHeight w:val="400"/>
        </w:trPr>
        <w:tc>
          <w:tcPr>
            <w:tcW w:w="993" w:type="dxa"/>
            <w:shd w:val="clear" w:color="auto" w:fill="auto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3" w:rsidRPr="00535C37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3" w:rsidRPr="00535C37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3" w:rsidRPr="00535C37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3" w:rsidRPr="00535C37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45,12</w:t>
            </w:r>
          </w:p>
        </w:tc>
      </w:tr>
      <w:tr w:rsidR="00E12233" w:rsidRPr="00667EEA" w:rsidTr="001A21ED">
        <w:trPr>
          <w:trHeight w:val="400"/>
        </w:trPr>
        <w:tc>
          <w:tcPr>
            <w:tcW w:w="993" w:type="dxa"/>
            <w:shd w:val="clear" w:color="auto" w:fill="auto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53</w:t>
            </w:r>
          </w:p>
        </w:tc>
        <w:tc>
          <w:tcPr>
            <w:tcW w:w="454" w:type="dxa"/>
            <w:shd w:val="clear" w:color="auto" w:fill="auto"/>
          </w:tcPr>
          <w:p w:rsidR="00E12233" w:rsidRPr="00535C37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12233" w:rsidRPr="00535C37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E12233" w:rsidRPr="00535C37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E12233" w:rsidRPr="00535C37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86,79</w:t>
            </w:r>
          </w:p>
        </w:tc>
        <w:tc>
          <w:tcPr>
            <w:tcW w:w="1417" w:type="dxa"/>
            <w:shd w:val="clear" w:color="auto" w:fill="auto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39,62</w:t>
            </w:r>
          </w:p>
        </w:tc>
        <w:tc>
          <w:tcPr>
            <w:tcW w:w="1560" w:type="dxa"/>
            <w:shd w:val="clear" w:color="auto" w:fill="auto"/>
          </w:tcPr>
          <w:p w:rsidR="00E12233" w:rsidRPr="00745A27" w:rsidRDefault="00E12233" w:rsidP="0040595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45,81</w:t>
            </w:r>
          </w:p>
        </w:tc>
      </w:tr>
    </w:tbl>
    <w:p w:rsidR="00E12233" w:rsidRPr="009038CF" w:rsidRDefault="00E12233" w:rsidP="00E122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E12233" w:rsidTr="00405955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33" w:rsidRDefault="00E12233" w:rsidP="0040595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33" w:rsidRDefault="00E12233" w:rsidP="0040595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5а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33" w:rsidRDefault="00E12233" w:rsidP="0040595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33" w:rsidRDefault="00E12233" w:rsidP="0040595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(Четвертная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33" w:rsidRDefault="00E12233" w:rsidP="0040595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E12233" w:rsidTr="00405955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33" w:rsidRDefault="00E12233" w:rsidP="0040595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биология</w:t>
            </w:r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33" w:rsidRDefault="00E12233" w:rsidP="0040595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33" w:rsidRDefault="00E12233" w:rsidP="0040595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3" w:rsidRDefault="00E12233" w:rsidP="0040595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50%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33" w:rsidRDefault="00E12233" w:rsidP="0040595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43%</w:t>
            </w:r>
          </w:p>
        </w:tc>
      </w:tr>
      <w:tr w:rsidR="00E12233" w:rsidTr="00405955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3" w:rsidRDefault="00E12233" w:rsidP="0040595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3" w:rsidRDefault="00E12233" w:rsidP="0040595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5б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3" w:rsidRDefault="00E12233" w:rsidP="0040595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3" w:rsidRDefault="00E12233" w:rsidP="0040595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(Четвертная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3" w:rsidRDefault="00E12233" w:rsidP="0040595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E12233" w:rsidTr="00405955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3" w:rsidRDefault="00E12233" w:rsidP="0040595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биология</w:t>
            </w:r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3" w:rsidRDefault="00E12233" w:rsidP="0040595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3" w:rsidRDefault="00E12233" w:rsidP="0040595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3" w:rsidRDefault="00E12233" w:rsidP="0040595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46%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3" w:rsidRDefault="00E12233" w:rsidP="0040595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36%</w:t>
            </w:r>
          </w:p>
        </w:tc>
      </w:tr>
    </w:tbl>
    <w:p w:rsidR="00E12233" w:rsidRDefault="00E12233" w:rsidP="00E122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12233" w:rsidRDefault="00E12233" w:rsidP="00E1223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Анализ</w:t>
      </w:r>
      <w:proofErr w:type="gramEnd"/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результатов выполнения ВПР позволил выделить несколько недостатков в подготовке обучающихся 5-х классов по биологии, а именно, отсутствуют 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</w:t>
      </w:r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ния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по следующим темам</w:t>
      </w:r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E12233" w:rsidRPr="00774DCF" w:rsidRDefault="00E12233" w:rsidP="00E122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774DC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1.</w:t>
      </w:r>
      <w:r w:rsidRPr="00774DCF">
        <w:rPr>
          <w:rFonts w:ascii="Times New Roman" w:eastAsiaTheme="minorHAnsi" w:hAnsi="Times New Roman"/>
          <w:sz w:val="28"/>
          <w:szCs w:val="28"/>
        </w:rPr>
        <w:t xml:space="preserve"> Правила работы в кабинете биологии, с биологическими приборами </w:t>
      </w:r>
      <w:proofErr w:type="gramStart"/>
      <w:r w:rsidRPr="00774DCF">
        <w:rPr>
          <w:rFonts w:ascii="Times New Roman" w:eastAsiaTheme="minorHAnsi" w:hAnsi="Times New Roman"/>
          <w:sz w:val="28"/>
          <w:szCs w:val="28"/>
        </w:rPr>
        <w:t>и  инструментами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NewRoman" w:eastAsiaTheme="minorHAnsi" w:hAnsi="TimesNewRoman" w:cs="TimesNewRoman"/>
          <w:sz w:val="28"/>
          <w:szCs w:val="28"/>
        </w:rPr>
        <w:t>(контролирует знание биологических методов и оборудования, необходимого для биологических исследований в конкретных условиях)</w:t>
      </w:r>
    </w:p>
    <w:p w:rsidR="00E12233" w:rsidRPr="00774DCF" w:rsidRDefault="00E12233" w:rsidP="00E1223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74DC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2.</w:t>
      </w:r>
      <w:r w:rsidRPr="00774DCF">
        <w:rPr>
          <w:rFonts w:ascii="Times New Roman" w:eastAsiaTheme="minorHAnsi" w:hAnsi="Times New Roman"/>
          <w:sz w:val="28"/>
          <w:szCs w:val="28"/>
        </w:rPr>
        <w:t xml:space="preserve"> Организм. Классификация организмов. Принципы классификации. Одноклеточные и многоклеточные организмы</w:t>
      </w:r>
      <w:r w:rsidRPr="00774DCF">
        <w:rPr>
          <w:rFonts w:ascii="TimesNewRoman" w:eastAsiaTheme="minorHAnsi" w:hAnsi="TimesNewRoman" w:cs="TimesNewRoman"/>
          <w:sz w:val="28"/>
          <w:szCs w:val="28"/>
        </w:rPr>
        <w:t xml:space="preserve"> </w:t>
      </w:r>
    </w:p>
    <w:p w:rsidR="00E12233" w:rsidRPr="00774DCF" w:rsidRDefault="00E12233" w:rsidP="00E1223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774DCF">
        <w:rPr>
          <w:rFonts w:ascii="Times New Roman" w:eastAsiaTheme="minorHAnsi" w:hAnsi="Times New Roman"/>
          <w:sz w:val="28"/>
          <w:szCs w:val="28"/>
        </w:rPr>
        <w:t>3. Приспособления организмов к жизни в наземно-воздушной среде.</w:t>
      </w:r>
    </w:p>
    <w:p w:rsidR="00E12233" w:rsidRDefault="00E12233" w:rsidP="00E1223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E12233" w:rsidRDefault="00E12233" w:rsidP="00E1223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12233" w:rsidRPr="004A4486" w:rsidRDefault="00E12233" w:rsidP="00E12233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A4486">
        <w:rPr>
          <w:rStyle w:val="c4"/>
          <w:color w:val="000000"/>
          <w:sz w:val="28"/>
          <w:szCs w:val="28"/>
        </w:rPr>
        <w:t>1. Спланировать коррекционную работу во внеурочное время и содержание урочных занятий.</w:t>
      </w:r>
    </w:p>
    <w:p w:rsidR="00E12233" w:rsidRPr="004A4486" w:rsidRDefault="00E12233" w:rsidP="00E12233">
      <w:pPr>
        <w:pStyle w:val="c4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</w:t>
      </w:r>
      <w:r w:rsidRPr="004A4486">
        <w:rPr>
          <w:rStyle w:val="c4"/>
          <w:color w:val="000000"/>
          <w:sz w:val="28"/>
          <w:szCs w:val="28"/>
        </w:rPr>
        <w:t>. Скорректировать содержание текущего тестирования и контрольных работ с целью мониторинга результативности работы по устранению пробелов в знаниях.</w:t>
      </w:r>
    </w:p>
    <w:p w:rsidR="00E12233" w:rsidRDefault="00E12233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E0CAA" w:rsidRPr="00111D5F" w:rsidRDefault="004E0CAA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История</w:t>
      </w:r>
    </w:p>
    <w:p w:rsidR="004E0CAA" w:rsidRPr="000D6B4A" w:rsidRDefault="004E0CAA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>Всего уч</w:t>
      </w:r>
      <w:r w:rsidR="005D60D9">
        <w:rPr>
          <w:rFonts w:ascii="Times New Roman" w:eastAsia="Times New Roman" w:hAnsi="Times New Roman"/>
          <w:color w:val="000000"/>
          <w:sz w:val="28"/>
          <w:szCs w:val="28"/>
        </w:rPr>
        <w:t>астникам предстояло выполнить 7</w:t>
      </w: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 xml:space="preserve"> заданий.</w:t>
      </w:r>
    </w:p>
    <w:p w:rsidR="004E0CAA" w:rsidRPr="000D6B4A" w:rsidRDefault="004E0CAA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 xml:space="preserve">На </w:t>
      </w:r>
      <w:proofErr w:type="gramStart"/>
      <w:r w:rsidRPr="000D6B4A">
        <w:rPr>
          <w:rFonts w:ascii="Times New Roman" w:eastAsia="Times New Roman" w:hAnsi="Times New Roman"/>
          <w:color w:val="000000"/>
          <w:sz w:val="28"/>
          <w:szCs w:val="28"/>
        </w:rPr>
        <w:t xml:space="preserve">выполнение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>проверочной</w:t>
      </w:r>
      <w:proofErr w:type="gramEnd"/>
      <w:r w:rsidRPr="000D6B4A">
        <w:rPr>
          <w:rFonts w:ascii="Times New Roman" w:eastAsia="Times New Roman" w:hAnsi="Times New Roman"/>
          <w:color w:val="000000"/>
          <w:sz w:val="28"/>
          <w:szCs w:val="28"/>
        </w:rPr>
        <w:t xml:space="preserve">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 45 минут.</w:t>
      </w:r>
    </w:p>
    <w:p w:rsidR="004E0CAA" w:rsidRDefault="004E0CAA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ожно получить за всю работу - 15</w:t>
      </w: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E0CAA" w:rsidRPr="00745A27" w:rsidRDefault="004E0CAA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Статистика по отметкам:</w:t>
      </w:r>
    </w:p>
    <w:tbl>
      <w:tblPr>
        <w:tblW w:w="9357" w:type="dxa"/>
        <w:tblInd w:w="-328" w:type="dxa"/>
        <w:tblLook w:val="04A0" w:firstRow="1" w:lastRow="0" w:firstColumn="1" w:lastColumn="0" w:noHBand="0" w:noVBand="1"/>
      </w:tblPr>
      <w:tblGrid>
        <w:gridCol w:w="6305"/>
        <w:gridCol w:w="1417"/>
        <w:gridCol w:w="1635"/>
      </w:tblGrid>
      <w:tr w:rsidR="004E0CAA" w:rsidRPr="00E25248" w:rsidTr="001A21ED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Сравнение отметок с отметками по журналу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Количество уч-ся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</w:tr>
      <w:tr w:rsidR="001A21ED" w:rsidRPr="00E25248" w:rsidTr="001A21ED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1ED" w:rsidRPr="001A21ED" w:rsidRDefault="001A21ED" w:rsidP="001A21ED">
            <w:pPr>
              <w:rPr>
                <w:rFonts w:ascii="Times New Roman" w:eastAsia="Times New Roman" w:hAnsi="Times New Roman"/>
                <w:color w:val="000000"/>
              </w:rPr>
            </w:pPr>
            <w:r w:rsidRPr="001A21ED">
              <w:rPr>
                <w:rFonts w:ascii="Times New Roman" w:hAnsi="Times New Roman"/>
                <w:color w:val="000000"/>
              </w:rPr>
              <w:t xml:space="preserve">  Понизили (Отметка </w:t>
            </w:r>
            <w:proofErr w:type="gramStart"/>
            <w:r w:rsidRPr="001A21ED">
              <w:rPr>
                <w:rFonts w:ascii="Times New Roman" w:hAnsi="Times New Roman"/>
                <w:color w:val="000000"/>
              </w:rPr>
              <w:t>&lt; Отметка</w:t>
            </w:r>
            <w:proofErr w:type="gramEnd"/>
            <w:r w:rsidRPr="001A21ED">
              <w:rPr>
                <w:rFonts w:ascii="Times New Roman" w:hAnsi="Times New Roman"/>
                <w:color w:val="000000"/>
              </w:rPr>
              <w:t xml:space="preserve"> по журналу) %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1ED" w:rsidRPr="001A21ED" w:rsidRDefault="001A21ED" w:rsidP="001A21ED">
            <w:pPr>
              <w:jc w:val="right"/>
              <w:rPr>
                <w:rFonts w:ascii="Times New Roman" w:hAnsi="Times New Roman"/>
                <w:color w:val="000000"/>
              </w:rPr>
            </w:pPr>
            <w:r w:rsidRPr="001A21E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1ED" w:rsidRPr="001A21ED" w:rsidRDefault="001A21ED" w:rsidP="001A21ED">
            <w:pPr>
              <w:jc w:val="right"/>
              <w:rPr>
                <w:rFonts w:ascii="Times New Roman" w:hAnsi="Times New Roman"/>
                <w:color w:val="000000"/>
              </w:rPr>
            </w:pPr>
            <w:r w:rsidRPr="001A21ED">
              <w:rPr>
                <w:rFonts w:ascii="Times New Roman" w:hAnsi="Times New Roman"/>
                <w:color w:val="000000"/>
              </w:rPr>
              <w:t>37,25</w:t>
            </w:r>
          </w:p>
        </w:tc>
      </w:tr>
      <w:tr w:rsidR="001A21ED" w:rsidRPr="00E25248" w:rsidTr="001A21ED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1ED" w:rsidRPr="001A21ED" w:rsidRDefault="001A21ED" w:rsidP="001A21ED">
            <w:pPr>
              <w:rPr>
                <w:rFonts w:ascii="Times New Roman" w:hAnsi="Times New Roman"/>
                <w:color w:val="000000"/>
              </w:rPr>
            </w:pPr>
            <w:r w:rsidRPr="001A21ED">
              <w:rPr>
                <w:rFonts w:ascii="Times New Roman" w:hAnsi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1ED" w:rsidRPr="001A21ED" w:rsidRDefault="001A21ED" w:rsidP="001A21ED">
            <w:pPr>
              <w:jc w:val="right"/>
              <w:rPr>
                <w:rFonts w:ascii="Times New Roman" w:hAnsi="Times New Roman"/>
                <w:color w:val="000000"/>
              </w:rPr>
            </w:pPr>
            <w:r w:rsidRPr="001A21E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1ED" w:rsidRPr="001A21ED" w:rsidRDefault="001A21ED" w:rsidP="001A21ED">
            <w:pPr>
              <w:jc w:val="right"/>
              <w:rPr>
                <w:rFonts w:ascii="Times New Roman" w:hAnsi="Times New Roman"/>
                <w:color w:val="000000"/>
              </w:rPr>
            </w:pPr>
            <w:r w:rsidRPr="001A21ED">
              <w:rPr>
                <w:rFonts w:ascii="Times New Roman" w:hAnsi="Times New Roman"/>
                <w:color w:val="000000"/>
              </w:rPr>
              <w:t>58,82</w:t>
            </w:r>
          </w:p>
        </w:tc>
      </w:tr>
      <w:tr w:rsidR="001A21ED" w:rsidRPr="00E25248" w:rsidTr="001A21ED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1ED" w:rsidRPr="001A21ED" w:rsidRDefault="001A21ED" w:rsidP="001A21ED">
            <w:pPr>
              <w:rPr>
                <w:rFonts w:ascii="Times New Roman" w:hAnsi="Times New Roman"/>
                <w:color w:val="000000"/>
              </w:rPr>
            </w:pPr>
            <w:r w:rsidRPr="001A21ED">
              <w:rPr>
                <w:rFonts w:ascii="Times New Roman" w:hAnsi="Times New Roman"/>
                <w:color w:val="000000"/>
              </w:rPr>
              <w:lastRenderedPageBreak/>
              <w:t xml:space="preserve">  Повысили (</w:t>
            </w:r>
            <w:proofErr w:type="gramStart"/>
            <w:r w:rsidRPr="001A21ED">
              <w:rPr>
                <w:rFonts w:ascii="Times New Roman" w:hAnsi="Times New Roman"/>
                <w:color w:val="000000"/>
              </w:rPr>
              <w:t>Отметка &gt;</w:t>
            </w:r>
            <w:proofErr w:type="gramEnd"/>
            <w:r w:rsidRPr="001A21ED">
              <w:rPr>
                <w:rFonts w:ascii="Times New Roman" w:hAnsi="Times New Roman"/>
                <w:color w:val="000000"/>
              </w:rPr>
              <w:t xml:space="preserve"> Отметка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1ED" w:rsidRPr="001A21ED" w:rsidRDefault="001A21ED" w:rsidP="001A21ED">
            <w:pPr>
              <w:jc w:val="right"/>
              <w:rPr>
                <w:rFonts w:ascii="Times New Roman" w:hAnsi="Times New Roman"/>
                <w:color w:val="000000"/>
              </w:rPr>
            </w:pPr>
            <w:r w:rsidRPr="001A21E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1ED" w:rsidRPr="001A21ED" w:rsidRDefault="001A21ED" w:rsidP="001A21ED">
            <w:pPr>
              <w:jc w:val="right"/>
              <w:rPr>
                <w:rFonts w:ascii="Times New Roman" w:hAnsi="Times New Roman"/>
                <w:color w:val="000000"/>
              </w:rPr>
            </w:pPr>
            <w:r w:rsidRPr="001A21ED">
              <w:rPr>
                <w:rFonts w:ascii="Times New Roman" w:hAnsi="Times New Roman"/>
                <w:color w:val="000000"/>
              </w:rPr>
              <w:t>3,92</w:t>
            </w:r>
          </w:p>
        </w:tc>
      </w:tr>
      <w:tr w:rsidR="001A21ED" w:rsidRPr="00E25248" w:rsidTr="001A21ED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1ED" w:rsidRPr="001A21ED" w:rsidRDefault="001A21ED" w:rsidP="001A21ED">
            <w:pPr>
              <w:rPr>
                <w:rFonts w:ascii="Times New Roman" w:hAnsi="Times New Roman"/>
                <w:color w:val="000000"/>
              </w:rPr>
            </w:pPr>
            <w:r w:rsidRPr="001A21ED">
              <w:rPr>
                <w:rFonts w:ascii="Times New Roman" w:hAnsi="Times New Roman"/>
                <w:color w:val="000000"/>
              </w:rPr>
              <w:t xml:space="preserve"> 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1ED" w:rsidRPr="001A21ED" w:rsidRDefault="001A21ED" w:rsidP="001A21ED">
            <w:pPr>
              <w:jc w:val="right"/>
              <w:rPr>
                <w:rFonts w:ascii="Times New Roman" w:hAnsi="Times New Roman"/>
                <w:color w:val="000000"/>
              </w:rPr>
            </w:pPr>
            <w:r w:rsidRPr="001A21ED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1ED" w:rsidRPr="001A21ED" w:rsidRDefault="001A21ED" w:rsidP="001A21ED">
            <w:pPr>
              <w:jc w:val="right"/>
              <w:rPr>
                <w:rFonts w:ascii="Times New Roman" w:hAnsi="Times New Roman"/>
                <w:color w:val="000000"/>
              </w:rPr>
            </w:pPr>
            <w:r w:rsidRPr="001A21ED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4E0CAA" w:rsidRPr="009038CF" w:rsidRDefault="004E0CAA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444"/>
        <w:gridCol w:w="709"/>
        <w:gridCol w:w="709"/>
        <w:gridCol w:w="708"/>
        <w:gridCol w:w="709"/>
        <w:gridCol w:w="992"/>
        <w:gridCol w:w="993"/>
        <w:gridCol w:w="992"/>
      </w:tblGrid>
      <w:tr w:rsidR="004E0CAA" w:rsidRPr="00667EEA" w:rsidTr="001D0762">
        <w:tc>
          <w:tcPr>
            <w:tcW w:w="825" w:type="dxa"/>
            <w:shd w:val="clear" w:color="auto" w:fill="auto"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Кол-во учащихся по списку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Количество писавших работу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, %</w:t>
            </w:r>
          </w:p>
        </w:tc>
        <w:tc>
          <w:tcPr>
            <w:tcW w:w="993" w:type="dxa"/>
            <w:shd w:val="clear" w:color="auto" w:fill="auto"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, 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, %</w:t>
            </w:r>
          </w:p>
        </w:tc>
      </w:tr>
      <w:tr w:rsidR="004E0CAA" w:rsidRPr="00667EEA" w:rsidTr="001D0762">
        <w:tc>
          <w:tcPr>
            <w:tcW w:w="825" w:type="dxa"/>
            <w:shd w:val="clear" w:color="auto" w:fill="auto"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2C27B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AA" w:rsidRDefault="009250A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9250A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9250A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9250A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9250A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9250A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84</w:t>
            </w:r>
            <w:r w:rsidR="004E0CA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9250A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32</w:t>
            </w:r>
            <w:r w:rsidR="004E0CA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9250A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44,64</w:t>
            </w:r>
            <w:r w:rsidR="004E0CA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</w:tr>
      <w:tr w:rsidR="004E0CAA" w:rsidRPr="00667EEA" w:rsidTr="001D0762">
        <w:tc>
          <w:tcPr>
            <w:tcW w:w="825" w:type="dxa"/>
            <w:shd w:val="clear" w:color="auto" w:fill="auto"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2C27B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AA" w:rsidRDefault="009250A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C66DF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9250A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9250A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9250A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9250A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100</w:t>
            </w:r>
            <w:r w:rsidR="004E0CA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9250A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61</w:t>
            </w:r>
            <w:r w:rsidR="004E0CA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9250A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57,4</w:t>
            </w:r>
            <w:r w:rsidR="004E0CA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</w:tr>
      <w:tr w:rsidR="004E0CAA" w:rsidRPr="00667EEA" w:rsidTr="001D0762">
        <w:tc>
          <w:tcPr>
            <w:tcW w:w="825" w:type="dxa"/>
            <w:shd w:val="clear" w:color="auto" w:fill="auto"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E0CAA" w:rsidRPr="00745A27" w:rsidRDefault="002C27B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56</w:t>
            </w:r>
          </w:p>
        </w:tc>
        <w:tc>
          <w:tcPr>
            <w:tcW w:w="1444" w:type="dxa"/>
          </w:tcPr>
          <w:p w:rsidR="004E0CAA" w:rsidRPr="00745A27" w:rsidRDefault="002C27B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4E0CAA" w:rsidRPr="00745A27" w:rsidRDefault="002C27B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E0CAA" w:rsidRPr="00745A27" w:rsidRDefault="00211CF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4E0CAA" w:rsidRPr="00745A27" w:rsidRDefault="00211CFA" w:rsidP="002C27B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  <w:r w:rsidR="002C27B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E0CAA" w:rsidRPr="00745A27" w:rsidRDefault="002C27B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E0CAA" w:rsidRPr="00745A27" w:rsidRDefault="002C27B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92</w:t>
            </w:r>
            <w:r w:rsidR="00211CF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4E0CAA" w:rsidRPr="00745A27" w:rsidRDefault="002C27B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45</w:t>
            </w:r>
            <w:r w:rsidR="004E0CA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4E0CAA" w:rsidRPr="00745A27" w:rsidRDefault="009250A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51</w:t>
            </w:r>
            <w:r w:rsidR="004E0CA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</w:tr>
    </w:tbl>
    <w:p w:rsidR="004E0CAA" w:rsidRPr="009038CF" w:rsidRDefault="004E0CAA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4E0CAA" w:rsidTr="001D076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AA" w:rsidRDefault="004E0CA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AA" w:rsidRDefault="004E0CA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5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AA" w:rsidRDefault="004E0CA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AA" w:rsidRDefault="004E0CA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AA" w:rsidRDefault="004E0CA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4E0CAA" w:rsidTr="001D076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AA" w:rsidRDefault="004E0CA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AA" w:rsidRDefault="002C27B0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AA" w:rsidRDefault="002C27B0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AA" w:rsidRDefault="002C27B0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55</w:t>
            </w:r>
            <w:r w:rsidR="007619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AA" w:rsidRDefault="002C27B0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45</w:t>
            </w:r>
            <w:r w:rsidR="00211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</w:tbl>
    <w:p w:rsidR="004E0CAA" w:rsidRDefault="004E0CAA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61908" w:rsidRPr="00761908" w:rsidRDefault="00761908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9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7619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761908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ВПР продемонстрировали </w:t>
      </w:r>
      <w:proofErr w:type="gramStart"/>
      <w:r w:rsidRPr="00761908">
        <w:rPr>
          <w:rFonts w:ascii="Times New Roman" w:eastAsia="Times New Roman" w:hAnsi="Times New Roman"/>
          <w:sz w:val="28"/>
          <w:szCs w:val="28"/>
          <w:lang w:eastAsia="ru-RU"/>
        </w:rPr>
        <w:t>умение  (</w:t>
      </w:r>
      <w:proofErr w:type="gramEnd"/>
      <w:r w:rsidRPr="00761908">
        <w:rPr>
          <w:rFonts w:ascii="Times New Roman" w:eastAsia="Times New Roman" w:hAnsi="Times New Roman"/>
          <w:sz w:val="28"/>
          <w:szCs w:val="28"/>
          <w:lang w:eastAsia="ru-RU"/>
        </w:rPr>
        <w:t>80-90% уч-ся) проводить поиск информации в исторических текстах, материальных исторических памятниках Средневековья, объяснять причины и следствия ключевых событий отечественной и всеобщей истории Средних веков.</w:t>
      </w:r>
    </w:p>
    <w:p w:rsidR="00761908" w:rsidRPr="00761908" w:rsidRDefault="00761908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908">
        <w:rPr>
          <w:rFonts w:ascii="Times New Roman" w:eastAsia="Times New Roman" w:hAnsi="Times New Roman"/>
          <w:sz w:val="28"/>
          <w:szCs w:val="28"/>
          <w:lang w:eastAsia="ru-RU"/>
        </w:rPr>
        <w:t>Так же ВПР продемонстрировали, что обучающиеся научились давать оценку событиям и личностям отечественной и всеобщей истории Средних веков.</w:t>
      </w:r>
    </w:p>
    <w:p w:rsidR="00761908" w:rsidRPr="00761908" w:rsidRDefault="00761908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908">
        <w:rPr>
          <w:rFonts w:ascii="Times New Roman" w:eastAsia="Times New Roman" w:hAnsi="Times New Roman"/>
          <w:sz w:val="28"/>
          <w:szCs w:val="28"/>
          <w:lang w:eastAsia="ru-RU"/>
        </w:rPr>
        <w:t>Наибольшие затруднения вызвали следующие задания, связанные с работой с изобразительными историческими источниками, пониманием и интерпретацией содержащейся в них информации; с оценкой событий и личностей отечественной и всеобщей истории Средних веков; с использованием исторической карты как источника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 (от 15% до 40% уч-ся).</w:t>
      </w:r>
    </w:p>
    <w:p w:rsidR="00761908" w:rsidRPr="00761908" w:rsidRDefault="00761908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Рекомендовано:</w:t>
      </w:r>
      <w:r w:rsidRPr="007619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61908" w:rsidRPr="00761908" w:rsidRDefault="00761908" w:rsidP="003A5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908">
        <w:rPr>
          <w:rFonts w:ascii="Times New Roman" w:hAnsi="Times New Roman"/>
          <w:sz w:val="28"/>
          <w:szCs w:val="28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обучающимися;</w:t>
      </w:r>
    </w:p>
    <w:p w:rsidR="00761908" w:rsidRPr="00761908" w:rsidRDefault="00761908" w:rsidP="003A5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908">
        <w:rPr>
          <w:rFonts w:ascii="Times New Roman" w:hAnsi="Times New Roman"/>
          <w:sz w:val="28"/>
          <w:szCs w:val="28"/>
        </w:rPr>
        <w:t>2. Сформировать план индивидуальной работы с учащимися слабо мотивированными на учебную деятельность.</w:t>
      </w:r>
    </w:p>
    <w:p w:rsidR="00761908" w:rsidRPr="00761908" w:rsidRDefault="00761908" w:rsidP="003A5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908">
        <w:rPr>
          <w:rFonts w:ascii="Times New Roman" w:hAnsi="Times New Roman"/>
          <w:sz w:val="28"/>
          <w:szCs w:val="28"/>
        </w:rPr>
        <w:t>3. Провести работу над ошибками (фронтальную и индивидуальную), направленную на устранение выявленных пробелов.</w:t>
      </w:r>
    </w:p>
    <w:p w:rsidR="00761908" w:rsidRPr="00761908" w:rsidRDefault="00761908" w:rsidP="003A5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908">
        <w:rPr>
          <w:rFonts w:ascii="Times New Roman" w:hAnsi="Times New Roman"/>
          <w:sz w:val="28"/>
          <w:szCs w:val="28"/>
        </w:rPr>
        <w:t>4. Совершенствование умений по поиску информации в исторических текстах, материальных исторических памятниках Средневековья.</w:t>
      </w:r>
    </w:p>
    <w:p w:rsidR="00761908" w:rsidRPr="00761908" w:rsidRDefault="00761908" w:rsidP="003A5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908">
        <w:rPr>
          <w:rFonts w:ascii="Times New Roman" w:hAnsi="Times New Roman"/>
          <w:sz w:val="28"/>
          <w:szCs w:val="28"/>
        </w:rPr>
        <w:t>5. Совершенствование умений по работе с исторической картой как источником информации о границах России и других государств в Средние века, о направлениях крупнейших передвижений людей – походов, завоеваний, колонизаций и др.</w:t>
      </w:r>
    </w:p>
    <w:p w:rsidR="00761908" w:rsidRPr="00761908" w:rsidRDefault="00761908" w:rsidP="003A5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908">
        <w:rPr>
          <w:rFonts w:ascii="Times New Roman" w:hAnsi="Times New Roman"/>
          <w:sz w:val="28"/>
          <w:szCs w:val="28"/>
        </w:rPr>
        <w:lastRenderedPageBreak/>
        <w:t>6. Совершенствование умений по работе с изобразительными историческими источниками, направленной на понимание и интерпретацию содержащейся в них информации.</w:t>
      </w:r>
    </w:p>
    <w:p w:rsidR="00761908" w:rsidRPr="00761908" w:rsidRDefault="00761908" w:rsidP="003A5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908">
        <w:rPr>
          <w:rFonts w:ascii="Times New Roman" w:hAnsi="Times New Roman"/>
          <w:sz w:val="28"/>
          <w:szCs w:val="28"/>
        </w:rPr>
        <w:t xml:space="preserve">7. Активизировать работу с одарёнными детьми – изучение </w:t>
      </w:r>
      <w:r w:rsidRPr="00761908">
        <w:rPr>
          <w:rFonts w:ascii="Times New Roman" w:hAnsi="Times New Roman"/>
          <w:sz w:val="28"/>
          <w:szCs w:val="28"/>
          <w:shd w:val="clear" w:color="auto" w:fill="FFFFFF"/>
        </w:rPr>
        <w:t xml:space="preserve">«трудных </w:t>
      </w:r>
      <w:r w:rsidRPr="00761908">
        <w:rPr>
          <w:rFonts w:ascii="Times New Roman" w:hAnsi="Times New Roman"/>
          <w:bCs/>
          <w:sz w:val="28"/>
          <w:szCs w:val="28"/>
          <w:shd w:val="clear" w:color="auto" w:fill="FFFFFF"/>
        </w:rPr>
        <w:t>вопросов</w:t>
      </w:r>
      <w:r w:rsidRPr="0076190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61908">
        <w:rPr>
          <w:rFonts w:ascii="Times New Roman" w:hAnsi="Times New Roman"/>
          <w:bCs/>
          <w:sz w:val="28"/>
          <w:szCs w:val="28"/>
          <w:shd w:val="clear" w:color="auto" w:fill="FFFFFF"/>
        </w:rPr>
        <w:t>истории</w:t>
      </w:r>
      <w:r w:rsidRPr="00761908">
        <w:rPr>
          <w:rFonts w:ascii="Times New Roman" w:hAnsi="Times New Roman"/>
          <w:sz w:val="28"/>
          <w:szCs w:val="28"/>
          <w:shd w:val="clear" w:color="auto" w:fill="FFFFFF"/>
        </w:rPr>
        <w:t xml:space="preserve"> России», приведённых в конце историко-культурного стандарта.</w:t>
      </w:r>
    </w:p>
    <w:p w:rsidR="00761908" w:rsidRPr="00761908" w:rsidRDefault="00761908" w:rsidP="003A5212">
      <w:pPr>
        <w:widowControl w:val="0"/>
        <w:spacing w:before="69" w:after="0" w:line="240" w:lineRule="auto"/>
        <w:ind w:right="226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95BFD" w:rsidRPr="00AE482C" w:rsidRDefault="00595BFD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4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проверки работ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 </w:t>
      </w:r>
      <w:r w:rsidRPr="00AE482C">
        <w:rPr>
          <w:rFonts w:ascii="Times New Roman" w:eastAsia="Times New Roman" w:hAnsi="Times New Roman"/>
          <w:b/>
          <w:sz w:val="28"/>
          <w:szCs w:val="28"/>
          <w:lang w:eastAsia="ru-RU"/>
        </w:rPr>
        <w:t>классе показал следующие результаты:</w:t>
      </w:r>
    </w:p>
    <w:p w:rsidR="00595BFD" w:rsidRDefault="00595BFD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5BFD" w:rsidRPr="00111D5F" w:rsidRDefault="00595BFD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1D5F"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</w:t>
      </w:r>
    </w:p>
    <w:p w:rsidR="00595BFD" w:rsidRPr="00842D95" w:rsidRDefault="00595BFD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14 заданий, в том числе 5 заданий к приведенному тексту для чтения</w:t>
      </w:r>
      <w:r w:rsidRPr="00842D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42D95">
        <w:rPr>
          <w:rFonts w:ascii="Times New Roman" w:hAnsi="Times New Roman"/>
          <w:sz w:val="28"/>
          <w:szCs w:val="28"/>
        </w:rPr>
        <w:t>Задания 1</w:t>
      </w:r>
      <w:r>
        <w:rPr>
          <w:rFonts w:ascii="Times New Roman" w:hAnsi="Times New Roman"/>
          <w:sz w:val="28"/>
          <w:szCs w:val="28"/>
        </w:rPr>
        <w:t xml:space="preserve"> –списать текст, соблюдая орфографические, пунктуационные и грамматические нормы. Задание 2 – выполнение морфемного, словообразовательного, морфологического и синтаксического разборов. Задание 3 по фонетике, задание 4 – по орфоэпии, задание 5 – по морфологии, задание 6 по грамматике. Задание 7 – «</w:t>
      </w:r>
      <w:proofErr w:type="gramStart"/>
      <w:r>
        <w:rPr>
          <w:rFonts w:ascii="Times New Roman" w:hAnsi="Times New Roman"/>
          <w:sz w:val="28"/>
          <w:szCs w:val="28"/>
        </w:rPr>
        <w:t>Тире  между</w:t>
      </w:r>
      <w:proofErr w:type="gramEnd"/>
      <w:r>
        <w:rPr>
          <w:rFonts w:ascii="Times New Roman" w:hAnsi="Times New Roman"/>
          <w:sz w:val="28"/>
          <w:szCs w:val="28"/>
        </w:rPr>
        <w:t xml:space="preserve"> подлежащим и сказуемым». Задание 8 – знаки препинания при обращении. Задания 9-</w:t>
      </w:r>
      <w:r w:rsidRPr="00842D95">
        <w:rPr>
          <w:rFonts w:ascii="Times New Roman" w:hAnsi="Times New Roman"/>
          <w:sz w:val="28"/>
          <w:szCs w:val="28"/>
        </w:rPr>
        <w:t xml:space="preserve"> 14 </w:t>
      </w:r>
      <w:r>
        <w:rPr>
          <w:rFonts w:ascii="Times New Roman" w:hAnsi="Times New Roman"/>
          <w:sz w:val="28"/>
          <w:szCs w:val="28"/>
        </w:rPr>
        <w:t xml:space="preserve">– работа с текстом, предполагает запись развернутого ответа </w:t>
      </w:r>
      <w:proofErr w:type="gramStart"/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32"/>
          <w:szCs w:val="28"/>
        </w:rPr>
        <w:t xml:space="preserve"> в</w:t>
      </w:r>
      <w:proofErr w:type="gramEnd"/>
      <w:r>
        <w:rPr>
          <w:rFonts w:ascii="Times New Roman" w:hAnsi="Times New Roman"/>
          <w:sz w:val="32"/>
          <w:szCs w:val="28"/>
        </w:rPr>
        <w:t xml:space="preserve"> </w:t>
      </w:r>
      <w:r w:rsidRPr="00B77966">
        <w:rPr>
          <w:rFonts w:ascii="Times New Roman" w:hAnsi="Times New Roman"/>
          <w:sz w:val="32"/>
          <w:szCs w:val="28"/>
        </w:rPr>
        <w:t xml:space="preserve">виде слова (сочетания слов). Все задания относятся </w:t>
      </w:r>
      <w:r>
        <w:rPr>
          <w:rFonts w:ascii="Times New Roman" w:hAnsi="Times New Roman"/>
          <w:sz w:val="28"/>
          <w:szCs w:val="28"/>
        </w:rPr>
        <w:t>к базовому уровню сложности.</w:t>
      </w:r>
    </w:p>
    <w:p w:rsidR="00595BFD" w:rsidRPr="000D6B4A" w:rsidRDefault="00595BFD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проверочной</w:t>
      </w:r>
      <w:proofErr w:type="gramEnd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90 минут.</w:t>
      </w:r>
    </w:p>
    <w:p w:rsidR="00595BFD" w:rsidRDefault="00595BFD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5BFD" w:rsidRDefault="00595BFD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595BFD" w:rsidRPr="00745A27" w:rsidRDefault="00595BFD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254" w:type="dxa"/>
        <w:tblInd w:w="-338" w:type="dxa"/>
        <w:tblLook w:val="04A0" w:firstRow="1" w:lastRow="0" w:firstColumn="1" w:lastColumn="0" w:noHBand="0" w:noVBand="1"/>
      </w:tblPr>
      <w:tblGrid>
        <w:gridCol w:w="6305"/>
        <w:gridCol w:w="1678"/>
        <w:gridCol w:w="1271"/>
      </w:tblGrid>
      <w:tr w:rsidR="00D44237" w:rsidRPr="00E25248" w:rsidTr="00D44237">
        <w:trPr>
          <w:trHeight w:val="323"/>
        </w:trPr>
        <w:tc>
          <w:tcPr>
            <w:tcW w:w="630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37" w:rsidRPr="00745A27" w:rsidRDefault="00D4423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237" w:rsidRPr="00745A27" w:rsidRDefault="00D4423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6аб</w:t>
            </w:r>
          </w:p>
        </w:tc>
      </w:tr>
      <w:tr w:rsidR="00D44237" w:rsidRPr="00E25248" w:rsidTr="00D44237">
        <w:trPr>
          <w:trHeight w:val="452"/>
        </w:trPr>
        <w:tc>
          <w:tcPr>
            <w:tcW w:w="630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37" w:rsidRPr="00745A27" w:rsidRDefault="00D4423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44237" w:rsidRDefault="00D4423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44237" w:rsidRDefault="00D4423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D44237" w:rsidRPr="00E25248" w:rsidTr="00D44237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237" w:rsidRPr="00CE0D97" w:rsidRDefault="00D44237" w:rsidP="00D44237">
            <w:pPr>
              <w:rPr>
                <w:rFonts w:ascii="Times New Roman" w:eastAsia="Times New Roman" w:hAnsi="Times New Roman"/>
                <w:color w:val="000000"/>
              </w:rPr>
            </w:pPr>
            <w:r w:rsidRPr="00CE0D97">
              <w:rPr>
                <w:rFonts w:ascii="Times New Roman" w:hAnsi="Times New Roman"/>
                <w:color w:val="000000"/>
              </w:rPr>
              <w:t xml:space="preserve">  Понизили (Отметка </w:t>
            </w:r>
            <w:proofErr w:type="gramStart"/>
            <w:r w:rsidRPr="00CE0D97">
              <w:rPr>
                <w:rFonts w:ascii="Times New Roman" w:hAnsi="Times New Roman"/>
                <w:color w:val="000000"/>
              </w:rPr>
              <w:t>&lt; Отметка</w:t>
            </w:r>
            <w:proofErr w:type="gramEnd"/>
            <w:r w:rsidRPr="00CE0D97">
              <w:rPr>
                <w:rFonts w:ascii="Times New Roman" w:hAnsi="Times New Roman"/>
                <w:color w:val="000000"/>
              </w:rPr>
              <w:t xml:space="preserve"> по журналу) %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237" w:rsidRPr="00CE0D97" w:rsidRDefault="00D44237" w:rsidP="00D44237">
            <w:pPr>
              <w:jc w:val="right"/>
              <w:rPr>
                <w:rFonts w:ascii="Times New Roman" w:hAnsi="Times New Roman"/>
                <w:color w:val="000000"/>
              </w:rPr>
            </w:pPr>
            <w:r w:rsidRPr="00CE0D9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237" w:rsidRPr="00CE0D97" w:rsidRDefault="00D44237" w:rsidP="00D44237">
            <w:pPr>
              <w:jc w:val="right"/>
              <w:rPr>
                <w:rFonts w:ascii="Times New Roman" w:hAnsi="Times New Roman"/>
                <w:color w:val="000000"/>
              </w:rPr>
            </w:pPr>
            <w:r w:rsidRPr="00CE0D97">
              <w:rPr>
                <w:rFonts w:ascii="Times New Roman" w:hAnsi="Times New Roman"/>
                <w:color w:val="000000"/>
              </w:rPr>
              <w:t>10,77</w:t>
            </w:r>
          </w:p>
        </w:tc>
      </w:tr>
      <w:tr w:rsidR="00D44237" w:rsidRPr="00E25248" w:rsidTr="00D44237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237" w:rsidRPr="00CE0D97" w:rsidRDefault="00D44237" w:rsidP="00D44237">
            <w:pPr>
              <w:rPr>
                <w:rFonts w:ascii="Times New Roman" w:hAnsi="Times New Roman"/>
                <w:color w:val="000000"/>
              </w:rPr>
            </w:pPr>
            <w:r w:rsidRPr="00CE0D97">
              <w:rPr>
                <w:rFonts w:ascii="Times New Roman" w:hAnsi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237" w:rsidRPr="00CE0D97" w:rsidRDefault="00D44237" w:rsidP="00D44237">
            <w:pPr>
              <w:jc w:val="right"/>
              <w:rPr>
                <w:rFonts w:ascii="Times New Roman" w:hAnsi="Times New Roman"/>
                <w:color w:val="000000"/>
              </w:rPr>
            </w:pPr>
            <w:r w:rsidRPr="00CE0D9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237" w:rsidRPr="00CE0D97" w:rsidRDefault="00D44237" w:rsidP="00D44237">
            <w:pPr>
              <w:jc w:val="right"/>
              <w:rPr>
                <w:rFonts w:ascii="Times New Roman" w:hAnsi="Times New Roman"/>
                <w:color w:val="000000"/>
              </w:rPr>
            </w:pPr>
            <w:r w:rsidRPr="00CE0D97">
              <w:rPr>
                <w:rFonts w:ascii="Times New Roman" w:hAnsi="Times New Roman"/>
                <w:color w:val="000000"/>
              </w:rPr>
              <w:t>76,92</w:t>
            </w:r>
          </w:p>
        </w:tc>
      </w:tr>
      <w:tr w:rsidR="00D44237" w:rsidRPr="00E25248" w:rsidTr="00D44237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237" w:rsidRPr="00CE0D97" w:rsidRDefault="00D44237" w:rsidP="00D44237">
            <w:pPr>
              <w:rPr>
                <w:rFonts w:ascii="Times New Roman" w:hAnsi="Times New Roman"/>
                <w:color w:val="000000"/>
              </w:rPr>
            </w:pPr>
            <w:r w:rsidRPr="00CE0D97">
              <w:rPr>
                <w:rFonts w:ascii="Times New Roman" w:hAnsi="Times New Roman"/>
                <w:color w:val="000000"/>
              </w:rPr>
              <w:t xml:space="preserve">  Повысили (</w:t>
            </w:r>
            <w:proofErr w:type="gramStart"/>
            <w:r w:rsidRPr="00CE0D97">
              <w:rPr>
                <w:rFonts w:ascii="Times New Roman" w:hAnsi="Times New Roman"/>
                <w:color w:val="000000"/>
              </w:rPr>
              <w:t>Отметка &gt;</w:t>
            </w:r>
            <w:proofErr w:type="gramEnd"/>
            <w:r w:rsidRPr="00CE0D97">
              <w:rPr>
                <w:rFonts w:ascii="Times New Roman" w:hAnsi="Times New Roman"/>
                <w:color w:val="000000"/>
              </w:rPr>
              <w:t xml:space="preserve"> Отметка по журналу) %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237" w:rsidRPr="00CE0D97" w:rsidRDefault="00D44237" w:rsidP="00D44237">
            <w:pPr>
              <w:jc w:val="right"/>
              <w:rPr>
                <w:rFonts w:ascii="Times New Roman" w:hAnsi="Times New Roman"/>
                <w:color w:val="000000"/>
              </w:rPr>
            </w:pPr>
            <w:r w:rsidRPr="00CE0D9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237" w:rsidRPr="00CE0D97" w:rsidRDefault="00D44237" w:rsidP="00D44237">
            <w:pPr>
              <w:jc w:val="right"/>
              <w:rPr>
                <w:rFonts w:ascii="Times New Roman" w:hAnsi="Times New Roman"/>
                <w:color w:val="000000"/>
              </w:rPr>
            </w:pPr>
            <w:r w:rsidRPr="00CE0D97">
              <w:rPr>
                <w:rFonts w:ascii="Times New Roman" w:hAnsi="Times New Roman"/>
                <w:color w:val="000000"/>
              </w:rPr>
              <w:t>12,31</w:t>
            </w:r>
          </w:p>
        </w:tc>
      </w:tr>
      <w:tr w:rsidR="00D44237" w:rsidRPr="00E25248" w:rsidTr="00D44237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237" w:rsidRPr="00CE0D97" w:rsidRDefault="00D44237" w:rsidP="00D44237">
            <w:pPr>
              <w:rPr>
                <w:rFonts w:ascii="Times New Roman" w:hAnsi="Times New Roman"/>
                <w:color w:val="000000"/>
              </w:rPr>
            </w:pPr>
            <w:r w:rsidRPr="00CE0D97">
              <w:rPr>
                <w:rFonts w:ascii="Times New Roman" w:hAnsi="Times New Roman"/>
                <w:color w:val="000000"/>
              </w:rPr>
              <w:t xml:space="preserve">  Всего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237" w:rsidRPr="00CE0D97" w:rsidRDefault="00D44237" w:rsidP="00D44237">
            <w:pPr>
              <w:jc w:val="right"/>
              <w:rPr>
                <w:rFonts w:ascii="Times New Roman" w:hAnsi="Times New Roman"/>
                <w:color w:val="000000"/>
              </w:rPr>
            </w:pPr>
            <w:r w:rsidRPr="00CE0D97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237" w:rsidRPr="00CE0D97" w:rsidRDefault="00D44237" w:rsidP="00D44237">
            <w:pPr>
              <w:jc w:val="right"/>
              <w:rPr>
                <w:rFonts w:ascii="Times New Roman" w:hAnsi="Times New Roman"/>
                <w:color w:val="000000"/>
              </w:rPr>
            </w:pPr>
            <w:r w:rsidRPr="00CE0D97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595BFD" w:rsidRPr="009038CF" w:rsidRDefault="00595BFD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390"/>
        <w:gridCol w:w="1302"/>
        <w:gridCol w:w="638"/>
        <w:gridCol w:w="638"/>
        <w:gridCol w:w="638"/>
        <w:gridCol w:w="639"/>
        <w:gridCol w:w="1701"/>
        <w:gridCol w:w="1276"/>
        <w:gridCol w:w="850"/>
      </w:tblGrid>
      <w:tr w:rsidR="00595BFD" w:rsidRPr="00667EEA" w:rsidTr="001D0762">
        <w:tc>
          <w:tcPr>
            <w:tcW w:w="851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390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Кол-во выполнявших </w:t>
            </w: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работ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638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38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38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39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595BFD" w:rsidRPr="00667EEA" w:rsidTr="001D0762">
        <w:tc>
          <w:tcPr>
            <w:tcW w:w="851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FC74D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FC74D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FC74D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FC74D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FC74D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42366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42366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42366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47</w:t>
            </w:r>
          </w:p>
        </w:tc>
      </w:tr>
      <w:tr w:rsidR="00595BFD" w:rsidRPr="00667EEA" w:rsidTr="001D0762">
        <w:tc>
          <w:tcPr>
            <w:tcW w:w="851" w:type="dxa"/>
            <w:shd w:val="clear" w:color="auto" w:fill="auto"/>
          </w:tcPr>
          <w:p w:rsidR="00595BFD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Default="00FC74D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Default="00FC74D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Default="0042366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Default="00FC74D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Default="00FC74D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Default="0042366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Default="0042366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5BFD" w:rsidRDefault="0042366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44</w:t>
            </w:r>
          </w:p>
        </w:tc>
      </w:tr>
      <w:tr w:rsidR="00595BFD" w:rsidRPr="00667EEA" w:rsidTr="001D0762">
        <w:tc>
          <w:tcPr>
            <w:tcW w:w="851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390" w:type="dxa"/>
            <w:shd w:val="clear" w:color="auto" w:fill="auto"/>
          </w:tcPr>
          <w:p w:rsidR="00595BFD" w:rsidRPr="00745A27" w:rsidRDefault="00595BFD" w:rsidP="00FC74D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  <w:r w:rsidR="00FC74D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302" w:type="dxa"/>
            <w:shd w:val="clear" w:color="auto" w:fill="auto"/>
          </w:tcPr>
          <w:p w:rsidR="00595BFD" w:rsidRPr="00745A27" w:rsidRDefault="00595BFD" w:rsidP="00FC74D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  <w:r w:rsidR="00FC74D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38" w:type="dxa"/>
            <w:shd w:val="clear" w:color="auto" w:fill="auto"/>
          </w:tcPr>
          <w:p w:rsidR="00595BFD" w:rsidRPr="00745A27" w:rsidRDefault="00FC74D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638" w:type="dxa"/>
            <w:shd w:val="clear" w:color="auto" w:fill="auto"/>
          </w:tcPr>
          <w:p w:rsidR="00595BFD" w:rsidRPr="00745A27" w:rsidRDefault="00595BFD" w:rsidP="00FC74D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  <w:r w:rsidR="00FC74D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38" w:type="dxa"/>
            <w:shd w:val="clear" w:color="auto" w:fill="auto"/>
          </w:tcPr>
          <w:p w:rsidR="00595BFD" w:rsidRPr="00745A27" w:rsidRDefault="00595BFD" w:rsidP="00FC74D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  <w:r w:rsidR="00FC74D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639" w:type="dxa"/>
            <w:shd w:val="clear" w:color="auto" w:fill="auto"/>
          </w:tcPr>
          <w:p w:rsidR="00595BFD" w:rsidRPr="00745A27" w:rsidRDefault="00FC74D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95BFD" w:rsidRPr="00745A27" w:rsidRDefault="00FC74D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89</w:t>
            </w:r>
          </w:p>
        </w:tc>
        <w:tc>
          <w:tcPr>
            <w:tcW w:w="1276" w:type="dxa"/>
            <w:shd w:val="clear" w:color="auto" w:fill="auto"/>
          </w:tcPr>
          <w:p w:rsidR="00595BFD" w:rsidRPr="00745A27" w:rsidRDefault="00FC74D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30,76</w:t>
            </w:r>
          </w:p>
        </w:tc>
        <w:tc>
          <w:tcPr>
            <w:tcW w:w="850" w:type="dxa"/>
            <w:shd w:val="clear" w:color="auto" w:fill="auto"/>
          </w:tcPr>
          <w:p w:rsidR="00595BFD" w:rsidRPr="00745A27" w:rsidRDefault="0042366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45,78</w:t>
            </w:r>
          </w:p>
        </w:tc>
      </w:tr>
    </w:tbl>
    <w:p w:rsidR="00595BFD" w:rsidRPr="009038CF" w:rsidRDefault="00595BFD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2329"/>
        <w:gridCol w:w="2208"/>
        <w:gridCol w:w="1842"/>
        <w:gridCol w:w="2127"/>
        <w:gridCol w:w="1417"/>
      </w:tblGrid>
      <w:tr w:rsidR="00595BFD" w:rsidTr="001D0762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595BF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595BF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Общее количество учащихся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595BF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595BF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(третья четверть)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595BF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595BFD" w:rsidTr="001D0762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595BFD" w:rsidP="00FC74D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Русский язык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FC74D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FC74D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FD" w:rsidRDefault="00423661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FC74D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30,76</w:t>
            </w:r>
          </w:p>
        </w:tc>
      </w:tr>
    </w:tbl>
    <w:p w:rsidR="00595BFD" w:rsidRDefault="00595BFD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95BFD" w:rsidRDefault="00595BFD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Вывод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45F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Анализ</w:t>
      </w:r>
      <w:proofErr w:type="gramEnd"/>
      <w:r w:rsidRPr="002D45F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результатов выполнения ВПР позволил выделить несколько недостатков в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подготовке учащихся по русскому языку в 6 классе: </w:t>
      </w:r>
    </w:p>
    <w:p w:rsidR="00595BFD" w:rsidRPr="00E56E01" w:rsidRDefault="00595BFD" w:rsidP="003A52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E01">
        <w:rPr>
          <w:rFonts w:ascii="Times New Roman" w:eastAsia="Times New Roman" w:hAnsi="Times New Roman"/>
          <w:sz w:val="28"/>
          <w:szCs w:val="24"/>
          <w:lang w:eastAsia="ru-RU"/>
        </w:rPr>
        <w:t>Оказались не достаточно сформированы следующие умения:</w:t>
      </w:r>
    </w:p>
    <w:p w:rsidR="00595BFD" w:rsidRPr="00AC41DF" w:rsidRDefault="00595BFD" w:rsidP="003A5212">
      <w:pPr>
        <w:pStyle w:val="a4"/>
        <w:numPr>
          <w:ilvl w:val="0"/>
          <w:numId w:val="4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C41DF">
        <w:rPr>
          <w:rFonts w:ascii="Times New Roman" w:hAnsi="Times New Roman"/>
          <w:sz w:val="28"/>
          <w:szCs w:val="28"/>
        </w:rPr>
        <w:t xml:space="preserve">Списывать текст с пропусками </w:t>
      </w:r>
      <w:proofErr w:type="spellStart"/>
      <w:r>
        <w:rPr>
          <w:rFonts w:ascii="Times New Roman" w:hAnsi="Times New Roman"/>
          <w:sz w:val="28"/>
          <w:szCs w:val="28"/>
        </w:rPr>
        <w:t>пунктограмм</w:t>
      </w:r>
      <w:proofErr w:type="spellEnd"/>
      <w:r w:rsidRPr="00AC41DF">
        <w:rPr>
          <w:rFonts w:ascii="Times New Roman" w:hAnsi="Times New Roman"/>
          <w:sz w:val="28"/>
          <w:szCs w:val="28"/>
        </w:rPr>
        <w:t xml:space="preserve">, соблюдать в практике письма изученные пунктуационные нормы. </w:t>
      </w:r>
    </w:p>
    <w:p w:rsidR="00595BFD" w:rsidRPr="00AC41DF" w:rsidRDefault="00595BFD" w:rsidP="003A5212">
      <w:pPr>
        <w:pStyle w:val="a4"/>
        <w:numPr>
          <w:ilvl w:val="0"/>
          <w:numId w:val="4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C41D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Проводить морфологический разбор слова и делать синтаксический анализ предложения. </w:t>
      </w:r>
    </w:p>
    <w:p w:rsidR="00595BFD" w:rsidRDefault="00595BFD" w:rsidP="003A521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41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Распознавать части речи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заданных предложениях.</w:t>
      </w:r>
    </w:p>
    <w:p w:rsidR="00595BFD" w:rsidRPr="003E3970" w:rsidRDefault="00595BFD" w:rsidP="003A521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2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95BFD" w:rsidRPr="00AC41DF" w:rsidRDefault="00595BFD" w:rsidP="003A521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="Calibri"/>
          <w:color w:val="000000"/>
          <w:lang w:eastAsia="ru-RU"/>
        </w:rPr>
      </w:pPr>
      <w:r w:rsidRPr="00AC41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выразительности. </w:t>
      </w:r>
    </w:p>
    <w:p w:rsidR="00595BFD" w:rsidRPr="00E56E01" w:rsidRDefault="00595BFD" w:rsidP="003A5212">
      <w:pPr>
        <w:pStyle w:val="a4"/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595BFD" w:rsidRDefault="00595BFD" w:rsidP="003A5212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95BFD" w:rsidRPr="00933DE0" w:rsidRDefault="00595BFD" w:rsidP="003A52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3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Проводить дальнейшую работу по </w:t>
      </w:r>
      <w:r w:rsidRPr="00933DE0">
        <w:rPr>
          <w:rFonts w:ascii="Times New Roman" w:hAnsi="Times New Roman"/>
          <w:sz w:val="28"/>
          <w:szCs w:val="28"/>
        </w:rPr>
        <w:t>формированию навыков распознавания синтаксических структур и правильной постановке знаков препинания;</w:t>
      </w:r>
    </w:p>
    <w:p w:rsidR="00595BFD" w:rsidRPr="00933DE0" w:rsidRDefault="00595BFD" w:rsidP="003A52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33DE0">
        <w:rPr>
          <w:rFonts w:ascii="Times New Roman" w:hAnsi="Times New Roman"/>
          <w:sz w:val="28"/>
          <w:szCs w:val="28"/>
        </w:rPr>
        <w:t>2. Отработать навыки морфологического разбора,</w:t>
      </w:r>
    </w:p>
    <w:p w:rsidR="00595BFD" w:rsidRPr="00933DE0" w:rsidRDefault="00595BFD" w:rsidP="003A52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33DE0">
        <w:rPr>
          <w:rFonts w:ascii="Times New Roman" w:hAnsi="Times New Roman"/>
          <w:sz w:val="28"/>
          <w:szCs w:val="28"/>
        </w:rPr>
        <w:t>3. Отработать навыки распознавания лексического значения слов в контексте.</w:t>
      </w:r>
    </w:p>
    <w:p w:rsidR="00595BFD" w:rsidRPr="00933DE0" w:rsidRDefault="00595BFD" w:rsidP="003A52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33DE0">
        <w:rPr>
          <w:rFonts w:ascii="Times New Roman" w:hAnsi="Times New Roman"/>
          <w:sz w:val="28"/>
          <w:szCs w:val="28"/>
        </w:rPr>
        <w:t xml:space="preserve">4. Продолжить усиленную работу в таких направлениях, как - ориентирование в содержании прочитанного </w:t>
      </w:r>
      <w:proofErr w:type="gramStart"/>
      <w:r w:rsidRPr="00933DE0">
        <w:rPr>
          <w:rFonts w:ascii="Times New Roman" w:hAnsi="Times New Roman"/>
          <w:sz w:val="28"/>
          <w:szCs w:val="28"/>
        </w:rPr>
        <w:t>текста,  понимание</w:t>
      </w:r>
      <w:proofErr w:type="gramEnd"/>
      <w:r w:rsidRPr="00933DE0">
        <w:rPr>
          <w:rFonts w:ascii="Times New Roman" w:hAnsi="Times New Roman"/>
          <w:sz w:val="28"/>
          <w:szCs w:val="28"/>
        </w:rPr>
        <w:t xml:space="preserve"> его целостного смысла, нахождение в тексте требуемой информации, распознавания средств выразительности. </w:t>
      </w:r>
    </w:p>
    <w:p w:rsidR="00595BFD" w:rsidRPr="00933DE0" w:rsidRDefault="00595BFD" w:rsidP="003A52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33DE0">
        <w:rPr>
          <w:rFonts w:ascii="Times New Roman" w:hAnsi="Times New Roman"/>
          <w:sz w:val="28"/>
          <w:szCs w:val="28"/>
        </w:rPr>
        <w:t>5. Провести дополнительные тренировочные упражнения в</w:t>
      </w:r>
    </w:p>
    <w:p w:rsidR="00595BFD" w:rsidRPr="00933DE0" w:rsidRDefault="00595BFD" w:rsidP="003A521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3DE0">
        <w:rPr>
          <w:rFonts w:ascii="Times New Roman" w:hAnsi="Times New Roman"/>
          <w:sz w:val="28"/>
          <w:szCs w:val="28"/>
        </w:rPr>
        <w:t>ликвидации</w:t>
      </w:r>
      <w:proofErr w:type="gramEnd"/>
      <w:r w:rsidRPr="00933DE0">
        <w:rPr>
          <w:rFonts w:ascii="Times New Roman" w:hAnsi="Times New Roman"/>
          <w:sz w:val="28"/>
          <w:szCs w:val="28"/>
        </w:rPr>
        <w:t xml:space="preserve"> пробелов на ближайших уроках русского языка; в данном классе уделять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DE0">
        <w:rPr>
          <w:rFonts w:ascii="Times New Roman" w:hAnsi="Times New Roman"/>
          <w:sz w:val="28"/>
          <w:szCs w:val="28"/>
        </w:rPr>
        <w:t>больше внимания темам, в которых допущены ошибки. В классе будет организовано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DE0">
        <w:rPr>
          <w:rFonts w:ascii="Times New Roman" w:hAnsi="Times New Roman"/>
          <w:sz w:val="28"/>
          <w:szCs w:val="28"/>
        </w:rPr>
        <w:t>повторение указанных тем, проведена корректировка рабочих программ по предметам.</w:t>
      </w:r>
    </w:p>
    <w:p w:rsidR="00595BFD" w:rsidRPr="00933DE0" w:rsidRDefault="00595BFD" w:rsidP="003A521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933DE0">
        <w:rPr>
          <w:rFonts w:ascii="Times New Roman" w:hAnsi="Times New Roman"/>
          <w:sz w:val="28"/>
          <w:szCs w:val="28"/>
        </w:rPr>
        <w:t>Планировать групповые и индивидуальные занятия с учётом результатов ВПР.</w:t>
      </w:r>
    </w:p>
    <w:p w:rsidR="00595BFD" w:rsidRDefault="00595BFD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95BFD" w:rsidRPr="00111D5F" w:rsidRDefault="00595BFD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Математика</w:t>
      </w:r>
    </w:p>
    <w:p w:rsidR="00595BFD" w:rsidRPr="000D6B4A" w:rsidRDefault="00595BFD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>Всего уч</w:t>
      </w:r>
      <w:r w:rsidR="008A7187">
        <w:rPr>
          <w:rFonts w:ascii="Times New Roman" w:eastAsia="Times New Roman" w:hAnsi="Times New Roman"/>
          <w:color w:val="000000"/>
          <w:sz w:val="28"/>
          <w:szCs w:val="28"/>
        </w:rPr>
        <w:t>астникам предстояло выполнить 13</w:t>
      </w: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 xml:space="preserve"> заданий.</w:t>
      </w:r>
    </w:p>
    <w:p w:rsidR="00595BFD" w:rsidRPr="000D6B4A" w:rsidRDefault="00595BFD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 xml:space="preserve">На </w:t>
      </w:r>
      <w:proofErr w:type="gramStart"/>
      <w:r w:rsidRPr="000D6B4A">
        <w:rPr>
          <w:rFonts w:ascii="Times New Roman" w:eastAsia="Times New Roman" w:hAnsi="Times New Roman"/>
          <w:color w:val="000000"/>
          <w:sz w:val="28"/>
          <w:szCs w:val="28"/>
        </w:rPr>
        <w:t xml:space="preserve">выполнение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>проверочной</w:t>
      </w:r>
      <w:proofErr w:type="gramEnd"/>
      <w:r w:rsidRPr="000D6B4A">
        <w:rPr>
          <w:rFonts w:ascii="Times New Roman" w:eastAsia="Times New Roman" w:hAnsi="Times New Roman"/>
          <w:color w:val="000000"/>
          <w:sz w:val="28"/>
          <w:szCs w:val="28"/>
        </w:rPr>
        <w:t xml:space="preserve">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D97050">
        <w:rPr>
          <w:rFonts w:ascii="Times New Roman" w:eastAsia="Times New Roman" w:hAnsi="Times New Roman"/>
          <w:color w:val="000000"/>
          <w:sz w:val="28"/>
          <w:szCs w:val="28"/>
        </w:rPr>
        <w:t>о 60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минут.</w:t>
      </w:r>
    </w:p>
    <w:p w:rsidR="00595BFD" w:rsidRDefault="00595BFD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>Максимальный балл, который м</w:t>
      </w:r>
      <w:r w:rsidR="008A7187">
        <w:rPr>
          <w:rFonts w:ascii="Times New Roman" w:eastAsia="Times New Roman" w:hAnsi="Times New Roman"/>
          <w:color w:val="000000"/>
          <w:sz w:val="28"/>
          <w:szCs w:val="28"/>
        </w:rPr>
        <w:t>ожно получить за всю работу - 16</w:t>
      </w: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95BFD" w:rsidRPr="00745A27" w:rsidRDefault="00595BFD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Статистика по отметкам:</w:t>
      </w:r>
    </w:p>
    <w:tbl>
      <w:tblPr>
        <w:tblW w:w="9357" w:type="dxa"/>
        <w:tblInd w:w="-328" w:type="dxa"/>
        <w:tblLook w:val="04A0" w:firstRow="1" w:lastRow="0" w:firstColumn="1" w:lastColumn="0" w:noHBand="0" w:noVBand="1"/>
      </w:tblPr>
      <w:tblGrid>
        <w:gridCol w:w="6305"/>
        <w:gridCol w:w="1417"/>
        <w:gridCol w:w="1635"/>
      </w:tblGrid>
      <w:tr w:rsidR="00595BFD" w:rsidRPr="00E25248" w:rsidTr="00BE177B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Сравнение отметок с отметками по журналу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Количество уч-ся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</w:tr>
      <w:tr w:rsidR="00BE177B" w:rsidRPr="00E25248" w:rsidTr="00BE177B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177B" w:rsidRPr="00BE177B" w:rsidRDefault="00BE177B" w:rsidP="00BE177B">
            <w:pPr>
              <w:rPr>
                <w:rFonts w:ascii="Times New Roman" w:eastAsia="Times New Roman" w:hAnsi="Times New Roman"/>
                <w:color w:val="000000"/>
              </w:rPr>
            </w:pPr>
            <w:r w:rsidRPr="00BE177B">
              <w:rPr>
                <w:rFonts w:ascii="Times New Roman" w:hAnsi="Times New Roman"/>
                <w:color w:val="000000"/>
              </w:rPr>
              <w:t xml:space="preserve">  Понизили (Отметка </w:t>
            </w:r>
            <w:proofErr w:type="gramStart"/>
            <w:r w:rsidRPr="00BE177B">
              <w:rPr>
                <w:rFonts w:ascii="Times New Roman" w:hAnsi="Times New Roman"/>
                <w:color w:val="000000"/>
              </w:rPr>
              <w:t>&lt; Отметка</w:t>
            </w:r>
            <w:proofErr w:type="gramEnd"/>
            <w:r w:rsidRPr="00BE177B">
              <w:rPr>
                <w:rFonts w:ascii="Times New Roman" w:hAnsi="Times New Roman"/>
                <w:color w:val="000000"/>
              </w:rPr>
              <w:t xml:space="preserve"> по журналу) %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7B" w:rsidRPr="00BE177B" w:rsidRDefault="00BE177B" w:rsidP="00BE177B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77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7B" w:rsidRPr="00BE177B" w:rsidRDefault="00BE177B" w:rsidP="00BE177B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77B">
              <w:rPr>
                <w:rFonts w:ascii="Times New Roman" w:hAnsi="Times New Roman"/>
                <w:color w:val="000000"/>
              </w:rPr>
              <w:t>8,47</w:t>
            </w:r>
          </w:p>
        </w:tc>
      </w:tr>
      <w:tr w:rsidR="00BE177B" w:rsidRPr="00E25248" w:rsidTr="00BE177B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177B" w:rsidRPr="00BE177B" w:rsidRDefault="00BE177B" w:rsidP="00BE177B">
            <w:pPr>
              <w:rPr>
                <w:rFonts w:ascii="Times New Roman" w:hAnsi="Times New Roman"/>
                <w:color w:val="000000"/>
              </w:rPr>
            </w:pPr>
            <w:r w:rsidRPr="00BE177B">
              <w:rPr>
                <w:rFonts w:ascii="Times New Roman" w:hAnsi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7B" w:rsidRPr="00BE177B" w:rsidRDefault="00BE177B" w:rsidP="00BE177B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77B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7B" w:rsidRPr="00BE177B" w:rsidRDefault="00BE177B" w:rsidP="00BE177B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77B">
              <w:rPr>
                <w:rFonts w:ascii="Times New Roman" w:hAnsi="Times New Roman"/>
                <w:color w:val="000000"/>
              </w:rPr>
              <w:t>91,53</w:t>
            </w:r>
          </w:p>
        </w:tc>
      </w:tr>
      <w:tr w:rsidR="00BE177B" w:rsidRPr="00E25248" w:rsidTr="00BE177B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177B" w:rsidRPr="00BE177B" w:rsidRDefault="00BE177B" w:rsidP="00BE177B">
            <w:pPr>
              <w:rPr>
                <w:rFonts w:ascii="Times New Roman" w:hAnsi="Times New Roman"/>
                <w:color w:val="000000"/>
              </w:rPr>
            </w:pPr>
            <w:r w:rsidRPr="00BE177B">
              <w:rPr>
                <w:rFonts w:ascii="Times New Roman" w:hAnsi="Times New Roman"/>
                <w:color w:val="000000"/>
              </w:rPr>
              <w:t xml:space="preserve">  Повысили (</w:t>
            </w:r>
            <w:proofErr w:type="gramStart"/>
            <w:r w:rsidRPr="00BE177B">
              <w:rPr>
                <w:rFonts w:ascii="Times New Roman" w:hAnsi="Times New Roman"/>
                <w:color w:val="000000"/>
              </w:rPr>
              <w:t>Отметка &gt;</w:t>
            </w:r>
            <w:proofErr w:type="gramEnd"/>
            <w:r w:rsidRPr="00BE177B">
              <w:rPr>
                <w:rFonts w:ascii="Times New Roman" w:hAnsi="Times New Roman"/>
                <w:color w:val="000000"/>
              </w:rPr>
              <w:t xml:space="preserve"> Отметка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7B" w:rsidRPr="00BE177B" w:rsidRDefault="00BE177B" w:rsidP="00BE177B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77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7B" w:rsidRPr="00BE177B" w:rsidRDefault="00BE177B" w:rsidP="00BE177B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77B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BE177B" w:rsidRPr="00E25248" w:rsidTr="00BE177B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177B" w:rsidRPr="00BE177B" w:rsidRDefault="00BE177B" w:rsidP="00BE177B">
            <w:pPr>
              <w:rPr>
                <w:rFonts w:ascii="Times New Roman" w:hAnsi="Times New Roman"/>
                <w:color w:val="000000"/>
              </w:rPr>
            </w:pPr>
            <w:r w:rsidRPr="00BE177B">
              <w:rPr>
                <w:rFonts w:ascii="Times New Roman" w:hAnsi="Times New Roman"/>
                <w:color w:val="000000"/>
              </w:rPr>
              <w:lastRenderedPageBreak/>
              <w:t xml:space="preserve"> 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7B" w:rsidRPr="00BE177B" w:rsidRDefault="00BE177B" w:rsidP="00BE177B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77B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7B" w:rsidRPr="00BE177B" w:rsidRDefault="00BE177B" w:rsidP="00BE177B">
            <w:pPr>
              <w:jc w:val="right"/>
              <w:rPr>
                <w:rFonts w:ascii="Times New Roman" w:hAnsi="Times New Roman"/>
                <w:color w:val="000000"/>
              </w:rPr>
            </w:pPr>
            <w:r w:rsidRPr="00BE177B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595BFD" w:rsidRPr="009038CF" w:rsidRDefault="00595BFD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444"/>
        <w:gridCol w:w="709"/>
        <w:gridCol w:w="709"/>
        <w:gridCol w:w="708"/>
        <w:gridCol w:w="709"/>
        <w:gridCol w:w="992"/>
        <w:gridCol w:w="993"/>
        <w:gridCol w:w="992"/>
      </w:tblGrid>
      <w:tr w:rsidR="00595BFD" w:rsidRPr="00667EEA" w:rsidTr="001D0762">
        <w:tc>
          <w:tcPr>
            <w:tcW w:w="825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Кол-во учащихся по списку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Количество писавших работу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, %</w:t>
            </w:r>
          </w:p>
        </w:tc>
        <w:tc>
          <w:tcPr>
            <w:tcW w:w="993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, 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, %</w:t>
            </w:r>
          </w:p>
        </w:tc>
      </w:tr>
      <w:tr w:rsidR="00595BFD" w:rsidRPr="00667EEA" w:rsidTr="001D0762">
        <w:tc>
          <w:tcPr>
            <w:tcW w:w="825" w:type="dxa"/>
            <w:shd w:val="clear" w:color="auto" w:fill="auto"/>
          </w:tcPr>
          <w:p w:rsidR="00595BFD" w:rsidRPr="00745A27" w:rsidRDefault="00D9705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6</w:t>
            </w:r>
            <w:r w:rsidR="00595BFD"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D97050" w:rsidP="00C9508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  <w:r w:rsidR="00C9508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BFD" w:rsidRDefault="00C9508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C9508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D97050" w:rsidP="00C9508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  <w:r w:rsidR="00C9508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D9705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D97050" w:rsidP="00C9508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96,</w:t>
            </w:r>
            <w:r w:rsidR="00C9508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  <w:r w:rsidR="00595BF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635334" w:rsidP="00C9508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  <w:r w:rsidR="00C9508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4,2</w:t>
            </w:r>
            <w:r w:rsidR="00595BF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63533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</w:t>
            </w:r>
            <w:r w:rsidR="00CE0D9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3,5</w:t>
            </w:r>
            <w:r w:rsidR="00595BF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</w:tr>
      <w:tr w:rsidR="00595BFD" w:rsidRPr="00667EEA" w:rsidTr="001D0762">
        <w:tc>
          <w:tcPr>
            <w:tcW w:w="825" w:type="dxa"/>
            <w:shd w:val="clear" w:color="auto" w:fill="auto"/>
          </w:tcPr>
          <w:p w:rsidR="00595BFD" w:rsidRPr="00745A27" w:rsidRDefault="00D9705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6</w:t>
            </w:r>
            <w:r w:rsidR="00595BFD"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D97050" w:rsidP="00C9508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  <w:r w:rsidR="00C9508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BFD" w:rsidRDefault="00C9508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C9508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C9508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C9508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C9508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C9508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81,8</w:t>
            </w:r>
            <w:r w:rsidR="00595BF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C9508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7,3</w:t>
            </w:r>
            <w:r w:rsidR="00595BF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CE0D9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35,8</w:t>
            </w:r>
            <w:r w:rsidR="00595BF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</w:tr>
      <w:tr w:rsidR="00595BFD" w:rsidRPr="00667EEA" w:rsidTr="001D0762">
        <w:tc>
          <w:tcPr>
            <w:tcW w:w="825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95BFD" w:rsidRPr="00745A27" w:rsidRDefault="00595BFD" w:rsidP="00C9508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6</w:t>
            </w:r>
            <w:r w:rsidR="00C9508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444" w:type="dxa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</w:t>
            </w:r>
            <w:r w:rsidR="00D9705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595BFD" w:rsidRPr="00745A27" w:rsidRDefault="00C9508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95BFD" w:rsidRPr="00745A27" w:rsidRDefault="00C9508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595BFD" w:rsidRPr="00745A27" w:rsidRDefault="00C9508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595BFD" w:rsidRPr="00745A27" w:rsidRDefault="00C9508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95BFD" w:rsidRPr="00745A27" w:rsidRDefault="00C9508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93</w:t>
            </w:r>
            <w:r w:rsidR="00635334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595BFD" w:rsidRPr="00745A27" w:rsidRDefault="00C9508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17</w:t>
            </w:r>
            <w:r w:rsidR="00595BF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595BFD" w:rsidRPr="00745A27" w:rsidRDefault="00CE0D9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40</w:t>
            </w:r>
            <w:r w:rsidR="00595BF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</w:tr>
    </w:tbl>
    <w:p w:rsidR="00595BFD" w:rsidRPr="009038CF" w:rsidRDefault="00595BFD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595BFD" w:rsidTr="001D076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595BF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635334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6</w:t>
            </w:r>
            <w:r w:rsidR="00595B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595BF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595BF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595BF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595BFD" w:rsidTr="001D076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595BF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635334" w:rsidP="00C9508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="00C9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635334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FD" w:rsidRDefault="00CE0D9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C9508B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17</w:t>
            </w:r>
            <w:r w:rsidR="006353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</w:tbl>
    <w:p w:rsidR="00595BFD" w:rsidRDefault="00595BFD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E0D97" w:rsidRPr="00CE0D97" w:rsidRDefault="00CE0D97" w:rsidP="00CE0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D97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  <w:r w:rsidRPr="00CE0D9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:rsidR="00CE0D97" w:rsidRPr="00CE0D97" w:rsidRDefault="00CE0D97" w:rsidP="00CE0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D97">
        <w:rPr>
          <w:rFonts w:ascii="Times New Roman" w:eastAsia="Times New Roman" w:hAnsi="Times New Roman"/>
          <w:sz w:val="28"/>
          <w:szCs w:val="28"/>
          <w:lang w:eastAsia="ru-RU"/>
        </w:rPr>
        <w:t>Основной список тем, подлежащих контролю:</w:t>
      </w:r>
    </w:p>
    <w:p w:rsidR="00CE0D97" w:rsidRPr="00CE0D97" w:rsidRDefault="00CE0D97" w:rsidP="00CE0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D97">
        <w:rPr>
          <w:rFonts w:ascii="Times New Roman" w:eastAsia="Times New Roman" w:hAnsi="Times New Roman"/>
          <w:sz w:val="28"/>
          <w:szCs w:val="28"/>
          <w:lang w:eastAsia="ru-RU"/>
        </w:rPr>
        <w:t>1. Свойства чисел и правила действий с натуральными числами.</w:t>
      </w:r>
    </w:p>
    <w:p w:rsidR="00CE0D97" w:rsidRPr="00CE0D97" w:rsidRDefault="00CE0D97" w:rsidP="00CE0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D97">
        <w:rPr>
          <w:rFonts w:ascii="Times New Roman" w:eastAsia="Times New Roman" w:hAnsi="Times New Roman"/>
          <w:sz w:val="28"/>
          <w:szCs w:val="28"/>
          <w:lang w:eastAsia="ru-RU"/>
        </w:rPr>
        <w:t>2. Действия с обыкновенными дробями.</w:t>
      </w:r>
    </w:p>
    <w:p w:rsidR="00CE0D97" w:rsidRPr="00CE0D97" w:rsidRDefault="00CE0D97" w:rsidP="00CE0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D97">
        <w:rPr>
          <w:rFonts w:ascii="Times New Roman" w:eastAsia="Times New Roman" w:hAnsi="Times New Roman"/>
          <w:sz w:val="28"/>
          <w:szCs w:val="28"/>
          <w:lang w:eastAsia="ru-RU"/>
        </w:rPr>
        <w:t>3. Решение задач на покупки.</w:t>
      </w:r>
    </w:p>
    <w:p w:rsidR="00CE0D97" w:rsidRPr="00CE0D97" w:rsidRDefault="00CE0D97" w:rsidP="00CE0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D97">
        <w:rPr>
          <w:rFonts w:ascii="Times New Roman" w:eastAsia="Times New Roman" w:hAnsi="Times New Roman"/>
          <w:sz w:val="28"/>
          <w:szCs w:val="28"/>
          <w:lang w:eastAsia="ru-RU"/>
        </w:rPr>
        <w:t>4. Решение логических задачи методом рассуждений.</w:t>
      </w:r>
    </w:p>
    <w:p w:rsidR="00CE0D97" w:rsidRPr="00CE0D97" w:rsidRDefault="00CE0D97" w:rsidP="00CE0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D97">
        <w:rPr>
          <w:rFonts w:ascii="Times New Roman" w:eastAsia="Times New Roman" w:hAnsi="Times New Roman"/>
          <w:sz w:val="28"/>
          <w:szCs w:val="28"/>
          <w:lang w:eastAsia="ru-RU"/>
        </w:rPr>
        <w:t>5.Чтение и составление таблиц/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CE0D97" w:rsidRPr="00CE0D97" w:rsidRDefault="00CE0D97" w:rsidP="00CE0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D97">
        <w:rPr>
          <w:rFonts w:ascii="Times New Roman" w:eastAsia="Times New Roman" w:hAnsi="Times New Roman"/>
          <w:sz w:val="28"/>
          <w:szCs w:val="28"/>
          <w:lang w:eastAsia="ru-RU"/>
        </w:rPr>
        <w:t>6.Решать задачи на нахождение части числа и числа по его части.</w:t>
      </w:r>
    </w:p>
    <w:p w:rsidR="00CE0D97" w:rsidRDefault="00CE0D97" w:rsidP="00CE0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D97">
        <w:rPr>
          <w:rFonts w:ascii="Times New Roman" w:eastAsia="Times New Roman" w:hAnsi="Times New Roman"/>
          <w:sz w:val="28"/>
          <w:szCs w:val="28"/>
          <w:lang w:eastAsia="ru-RU"/>
        </w:rPr>
        <w:t>7. Признаки делимости.</w:t>
      </w:r>
    </w:p>
    <w:p w:rsidR="00FE5EEA" w:rsidRPr="00FE5EEA" w:rsidRDefault="00FE5EEA" w:rsidP="00CE0D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t>Рекомендовано</w:t>
      </w:r>
      <w:r w:rsidRPr="00FE5E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E5EEA" w:rsidRPr="00FE5EEA" w:rsidRDefault="00FE5EEA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</w:t>
      </w:r>
    </w:p>
    <w:p w:rsidR="00FE5EEA" w:rsidRPr="00FE5EEA" w:rsidRDefault="00FE5EEA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Сформировать план индивидуальной работы с учащимися </w:t>
      </w:r>
      <w:proofErr w:type="spellStart"/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слабомотивированными</w:t>
      </w:r>
      <w:proofErr w:type="spellEnd"/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учебную деятельность.</w:t>
      </w:r>
    </w:p>
    <w:p w:rsidR="00FE5EEA" w:rsidRPr="00FE5EEA" w:rsidRDefault="00FE5EEA" w:rsidP="003A52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Провести работу над ошибками (фронтальную и индивидуальную), рассматривая два способа решения задач.</w:t>
      </w:r>
    </w:p>
    <w:p w:rsidR="00FE5EEA" w:rsidRPr="00FE5EEA" w:rsidRDefault="00FE5EEA" w:rsidP="003A52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</w:t>
      </w:r>
      <w:proofErr w:type="gramStart"/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вычислений .</w:t>
      </w:r>
      <w:proofErr w:type="gramEnd"/>
    </w:p>
    <w:p w:rsidR="008E538C" w:rsidRDefault="00FE5EEA" w:rsidP="003A52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8E538C" w:rsidRDefault="008E538C" w:rsidP="003A52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E0D97" w:rsidRDefault="008E538C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E538C" w:rsidRPr="008E538C" w:rsidRDefault="008E538C" w:rsidP="003A52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Биология 6а класс</w:t>
      </w:r>
    </w:p>
    <w:p w:rsidR="00CE0D97" w:rsidRPr="00CE0D97" w:rsidRDefault="00CE0D97" w:rsidP="00CE0D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0D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проверки работ в 6а классе показал следующие </w:t>
      </w:r>
      <w:proofErr w:type="gramStart"/>
      <w:r w:rsidRPr="00CE0D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результаты:   </w:t>
      </w:r>
      <w:proofErr w:type="gramEnd"/>
      <w:r w:rsidRPr="00CE0D97">
        <w:rPr>
          <w:rFonts w:ascii="Times New Roman" w:eastAsia="Times New Roman" w:hAnsi="Times New Roman"/>
          <w:b/>
          <w:sz w:val="28"/>
          <w:szCs w:val="28"/>
          <w:lang w:eastAsia="ru-RU"/>
        </w:rPr>
        <w:t>Биология</w:t>
      </w:r>
    </w:p>
    <w:p w:rsidR="00CE0D97" w:rsidRPr="00CE0D97" w:rsidRDefault="00CE0D97" w:rsidP="00CE0D9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0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10 заданий.</w:t>
      </w:r>
    </w:p>
    <w:p w:rsidR="00CE0D97" w:rsidRPr="00CE0D97" w:rsidRDefault="00CE0D97" w:rsidP="00CE0D9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0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CE0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 проверочной</w:t>
      </w:r>
      <w:proofErr w:type="gramEnd"/>
      <w:r w:rsidRPr="00CE0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 45 минут.</w:t>
      </w:r>
    </w:p>
    <w:p w:rsidR="00CE0D97" w:rsidRPr="00CE0D97" w:rsidRDefault="00CE0D97" w:rsidP="00CE0D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0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- 24.</w:t>
      </w:r>
    </w:p>
    <w:p w:rsidR="00CE0D97" w:rsidRPr="00CE0D97" w:rsidRDefault="00CE0D97" w:rsidP="00CE0D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0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767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72"/>
      </w:tblGrid>
      <w:tr w:rsidR="00CE0D97" w:rsidRPr="00CE0D97" w:rsidTr="00405955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D97" w:rsidRPr="00CE0D97" w:rsidRDefault="00CE0D97" w:rsidP="00CE0D97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CE0D9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E0D97" w:rsidRPr="00CE0D97" w:rsidRDefault="00CE0D97" w:rsidP="00CE0D97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CE0D9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6а</w:t>
            </w:r>
          </w:p>
        </w:tc>
      </w:tr>
      <w:tr w:rsidR="00CE0D97" w:rsidRPr="00CE0D97" w:rsidTr="00405955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D97" w:rsidRPr="00CE0D97" w:rsidRDefault="00CE0D97" w:rsidP="00CE0D97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&lt; Отметка</w:t>
            </w:r>
            <w:proofErr w:type="gramEnd"/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D97" w:rsidRPr="00CE0D97" w:rsidRDefault="00CE0D97" w:rsidP="00CE0D97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18(6ч)</w:t>
            </w:r>
          </w:p>
        </w:tc>
      </w:tr>
      <w:tr w:rsidR="00CE0D97" w:rsidRPr="00CE0D97" w:rsidTr="00405955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D97" w:rsidRPr="00CE0D97" w:rsidRDefault="00CE0D97" w:rsidP="00CE0D97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D97" w:rsidRPr="00CE0D97" w:rsidRDefault="00CE0D97" w:rsidP="00CE0D97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79(25ч)</w:t>
            </w:r>
          </w:p>
        </w:tc>
      </w:tr>
      <w:tr w:rsidR="00CE0D97" w:rsidRPr="00CE0D97" w:rsidTr="00405955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D97" w:rsidRPr="00CE0D97" w:rsidRDefault="00CE0D97" w:rsidP="00CE0D97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</w:t>
            </w:r>
            <w:proofErr w:type="gramStart"/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&gt;</w:t>
            </w:r>
            <w:proofErr w:type="gramEnd"/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D97" w:rsidRPr="00CE0D97" w:rsidRDefault="00CE0D97" w:rsidP="00CE0D97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3(1ч)</w:t>
            </w:r>
          </w:p>
        </w:tc>
      </w:tr>
      <w:tr w:rsidR="00CE0D97" w:rsidRPr="00CE0D97" w:rsidTr="00405955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D97" w:rsidRPr="00CE0D97" w:rsidRDefault="00CE0D97" w:rsidP="00CE0D97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D97" w:rsidRPr="00CE0D97" w:rsidRDefault="00CE0D97" w:rsidP="00CE0D97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100(33ч)</w:t>
            </w:r>
          </w:p>
        </w:tc>
      </w:tr>
    </w:tbl>
    <w:p w:rsidR="00CE0D97" w:rsidRPr="00CE0D97" w:rsidRDefault="00CE0D97" w:rsidP="00CE0D97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0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425"/>
        <w:gridCol w:w="425"/>
        <w:gridCol w:w="425"/>
        <w:gridCol w:w="426"/>
        <w:gridCol w:w="1446"/>
        <w:gridCol w:w="1276"/>
        <w:gridCol w:w="1361"/>
      </w:tblGrid>
      <w:tr w:rsidR="00CE0D97" w:rsidRPr="00CE0D97" w:rsidTr="00CE0D97">
        <w:trPr>
          <w:trHeight w:val="446"/>
        </w:trPr>
        <w:tc>
          <w:tcPr>
            <w:tcW w:w="993" w:type="dxa"/>
            <w:shd w:val="clear" w:color="auto" w:fill="auto"/>
          </w:tcPr>
          <w:p w:rsidR="00CE0D97" w:rsidRPr="00CE0D97" w:rsidRDefault="00CE0D97" w:rsidP="00CE0D97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  <w:shd w:val="clear" w:color="auto" w:fill="auto"/>
          </w:tcPr>
          <w:p w:rsidR="00CE0D97" w:rsidRPr="00CE0D97" w:rsidRDefault="00CE0D97" w:rsidP="00CE0D97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425" w:type="dxa"/>
            <w:shd w:val="clear" w:color="auto" w:fill="auto"/>
          </w:tcPr>
          <w:p w:rsidR="00CE0D97" w:rsidRPr="00CE0D97" w:rsidRDefault="00CE0D97" w:rsidP="00CE0D97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CE0D97" w:rsidRPr="00CE0D97" w:rsidRDefault="00CE0D97" w:rsidP="00CE0D97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CE0D97" w:rsidRPr="00CE0D97" w:rsidRDefault="00CE0D97" w:rsidP="00CE0D97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CE0D97" w:rsidRPr="00CE0D97" w:rsidRDefault="00CE0D97" w:rsidP="00CE0D97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CE0D97" w:rsidRPr="00CE0D97" w:rsidRDefault="00CE0D97" w:rsidP="00CE0D97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Успеваемость, %</w:t>
            </w:r>
          </w:p>
        </w:tc>
        <w:tc>
          <w:tcPr>
            <w:tcW w:w="1276" w:type="dxa"/>
            <w:shd w:val="clear" w:color="auto" w:fill="auto"/>
          </w:tcPr>
          <w:p w:rsidR="00CE0D97" w:rsidRPr="00CE0D97" w:rsidRDefault="00CE0D97" w:rsidP="00CE0D97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Качество, %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shd w:val="clear" w:color="auto" w:fill="auto"/>
          </w:tcPr>
          <w:p w:rsidR="00CE0D97" w:rsidRPr="00CE0D97" w:rsidRDefault="00CE0D97" w:rsidP="00CE0D97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СОУ, %</w:t>
            </w:r>
          </w:p>
        </w:tc>
      </w:tr>
      <w:tr w:rsidR="00CE0D97" w:rsidRPr="00CE0D97" w:rsidTr="00CE0D97">
        <w:trPr>
          <w:trHeight w:val="400"/>
        </w:trPr>
        <w:tc>
          <w:tcPr>
            <w:tcW w:w="993" w:type="dxa"/>
            <w:shd w:val="clear" w:color="auto" w:fill="auto"/>
          </w:tcPr>
          <w:p w:rsidR="00CE0D97" w:rsidRPr="00CE0D97" w:rsidRDefault="00CE0D97" w:rsidP="00CE0D97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97" w:rsidRPr="00CE0D97" w:rsidRDefault="00CE0D97" w:rsidP="00CE0D97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97" w:rsidRPr="00CE0D97" w:rsidRDefault="00CE0D97" w:rsidP="00CE0D97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97" w:rsidRPr="00CE0D97" w:rsidRDefault="00CE0D97" w:rsidP="00CE0D97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97" w:rsidRPr="00CE0D97" w:rsidRDefault="00CE0D97" w:rsidP="00CE0D97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97" w:rsidRPr="00CE0D97" w:rsidRDefault="00CE0D97" w:rsidP="00CE0D97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97" w:rsidRPr="00CE0D97" w:rsidRDefault="00CE0D97" w:rsidP="00CE0D97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97" w:rsidRPr="00CE0D97" w:rsidRDefault="00CE0D97" w:rsidP="00CE0D97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D97" w:rsidRPr="00CE0D97" w:rsidRDefault="00CE0D97" w:rsidP="00CE0D97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48</w:t>
            </w:r>
          </w:p>
        </w:tc>
      </w:tr>
    </w:tbl>
    <w:p w:rsidR="00CE0D97" w:rsidRPr="00CE0D97" w:rsidRDefault="00CE0D97" w:rsidP="00CE0D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1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CE0D97" w:rsidRPr="00CE0D97" w:rsidTr="00405955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7" w:rsidRPr="00CE0D97" w:rsidRDefault="00CE0D97" w:rsidP="00CE0D97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7" w:rsidRPr="00CE0D97" w:rsidRDefault="00CE0D97" w:rsidP="00CE0D97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Общее количество учащихся </w:t>
            </w:r>
            <w:r w:rsidRPr="00CE0D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6а </w:t>
            </w:r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7" w:rsidRPr="00CE0D97" w:rsidRDefault="00CE0D97" w:rsidP="00CE0D97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7" w:rsidRPr="00CE0D97" w:rsidRDefault="00CE0D97" w:rsidP="00CE0D97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(Четвертная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7" w:rsidRPr="00CE0D97" w:rsidRDefault="00CE0D97" w:rsidP="00CE0D97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CE0D97" w:rsidRPr="00CE0D97" w:rsidTr="00405955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7" w:rsidRPr="00CE0D97" w:rsidRDefault="00CE0D97" w:rsidP="00CE0D97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биология</w:t>
            </w:r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7" w:rsidRPr="00CE0D97" w:rsidRDefault="00CE0D97" w:rsidP="00CE0D97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7" w:rsidRPr="00CE0D97" w:rsidRDefault="00CE0D97" w:rsidP="00CE0D97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7" w:rsidRPr="00CE0D97" w:rsidRDefault="00CE0D97" w:rsidP="00CE0D97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45%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7" w:rsidRPr="00CE0D97" w:rsidRDefault="00CE0D97" w:rsidP="00CE0D97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0D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42%</w:t>
            </w:r>
          </w:p>
        </w:tc>
      </w:tr>
    </w:tbl>
    <w:p w:rsidR="00CE0D97" w:rsidRPr="00CE0D97" w:rsidRDefault="00CE0D97" w:rsidP="00CE0D97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0D97" w:rsidRPr="00CE0D97" w:rsidRDefault="00CE0D97" w:rsidP="00CE0D9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CE0D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CE0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</w:t>
      </w:r>
      <w:r w:rsidRPr="00CE0D9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Анализ</w:t>
      </w:r>
      <w:proofErr w:type="gramEnd"/>
      <w:r w:rsidRPr="00CE0D9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результатов выполнения ВПР позволил выделить несколько недостатков в подготовке обучающихся 6а класса по биологии, а именно, отсутствуют  знания по темам:</w:t>
      </w:r>
    </w:p>
    <w:p w:rsidR="00CE0D97" w:rsidRPr="00CE0D97" w:rsidRDefault="00CE0D97" w:rsidP="00CE0D9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E0D9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1.</w:t>
      </w:r>
      <w:r w:rsidRPr="00CE0D97">
        <w:rPr>
          <w:rFonts w:ascii="Times New Roman" w:eastAsiaTheme="minorHAnsi" w:hAnsi="Times New Roman"/>
          <w:sz w:val="28"/>
          <w:szCs w:val="28"/>
        </w:rPr>
        <w:t xml:space="preserve"> Общее знакомство с цветковыми растениями. Растительные ткани и органы растений. Вегетативные и генеративные органы. Жизненные формы растений - недостаточно сформировано умение </w:t>
      </w:r>
      <w:proofErr w:type="gramStart"/>
      <w:r w:rsidRPr="00CE0D97">
        <w:rPr>
          <w:rFonts w:ascii="Times New Roman" w:eastAsiaTheme="minorHAnsi" w:hAnsi="Times New Roman"/>
          <w:sz w:val="28"/>
          <w:szCs w:val="28"/>
        </w:rPr>
        <w:t>работать  с</w:t>
      </w:r>
      <w:proofErr w:type="gramEnd"/>
      <w:r w:rsidRPr="00CE0D97">
        <w:rPr>
          <w:rFonts w:ascii="Times New Roman" w:eastAsiaTheme="minorHAnsi" w:hAnsi="Times New Roman"/>
          <w:sz w:val="28"/>
          <w:szCs w:val="28"/>
        </w:rPr>
        <w:t xml:space="preserve"> биологическим рисунком и микрофотографией</w:t>
      </w:r>
    </w:p>
    <w:p w:rsidR="00CE0D97" w:rsidRPr="00CE0D97" w:rsidRDefault="00CE0D97" w:rsidP="00CE0D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E0D9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2.</w:t>
      </w:r>
      <w:r w:rsidRPr="00CE0D97">
        <w:rPr>
          <w:rFonts w:ascii="Times New Roman" w:eastAsiaTheme="minorHAnsi" w:hAnsi="Times New Roman"/>
          <w:sz w:val="28"/>
          <w:szCs w:val="28"/>
        </w:rPr>
        <w:t xml:space="preserve"> Ткани растений - недостаточно сформировано умение устанавливать взаимосвязи между особенностями строения и функциями клеток и тканей, органов и систем органов</w:t>
      </w:r>
    </w:p>
    <w:p w:rsidR="00CE0D97" w:rsidRPr="00CE0D97" w:rsidRDefault="00CE0D97" w:rsidP="00CE0D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E0D9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3.Обратить внимание на п</w:t>
      </w:r>
      <w:r w:rsidRPr="00CE0D97">
        <w:rPr>
          <w:rFonts w:ascii="Times New Roman" w:eastAsiaTheme="minorHAnsi" w:hAnsi="Times New Roman"/>
          <w:sz w:val="28"/>
          <w:szCs w:val="28"/>
        </w:rPr>
        <w:t>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</w:p>
    <w:p w:rsidR="00CE0D97" w:rsidRPr="00CE0D97" w:rsidRDefault="00CE0D97" w:rsidP="00CE0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0D97" w:rsidRPr="00CE0D97" w:rsidRDefault="00CE0D97" w:rsidP="00CE0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0D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CE0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E0D97" w:rsidRPr="00CE0D97" w:rsidRDefault="00CE0D97" w:rsidP="00CE0D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0D97">
        <w:rPr>
          <w:rFonts w:ascii="Times New Roman" w:hAnsi="Times New Roman"/>
          <w:sz w:val="28"/>
          <w:szCs w:val="28"/>
        </w:rPr>
        <w:t>1.По результатам анализа спланировать коррекционную работу по устранению пробелов.</w:t>
      </w:r>
    </w:p>
    <w:p w:rsidR="00CE0D97" w:rsidRPr="00CE0D97" w:rsidRDefault="00CE0D97" w:rsidP="00CE0D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0D97">
        <w:rPr>
          <w:rFonts w:ascii="Times New Roman" w:hAnsi="Times New Roman"/>
          <w:sz w:val="28"/>
          <w:szCs w:val="28"/>
        </w:rPr>
        <w:lastRenderedPageBreak/>
        <w:t>2.Организовать сопутствующее повторение по темам, проблемным для класса в целом.</w:t>
      </w:r>
    </w:p>
    <w:p w:rsidR="00CE0D97" w:rsidRPr="00CE0D97" w:rsidRDefault="00CE0D97" w:rsidP="00CE0D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0D97">
        <w:rPr>
          <w:rFonts w:ascii="Times New Roman" w:hAnsi="Times New Roman"/>
          <w:sz w:val="28"/>
          <w:szCs w:val="28"/>
        </w:rPr>
        <w:t xml:space="preserve">3.Больше внимания уделять </w:t>
      </w:r>
      <w:proofErr w:type="spellStart"/>
      <w:r w:rsidRPr="00CE0D97">
        <w:rPr>
          <w:rFonts w:ascii="Times New Roman" w:hAnsi="Times New Roman"/>
          <w:sz w:val="28"/>
          <w:szCs w:val="28"/>
        </w:rPr>
        <w:t>дифференцированности</w:t>
      </w:r>
      <w:proofErr w:type="spellEnd"/>
      <w:r w:rsidRPr="00CE0D97">
        <w:rPr>
          <w:rFonts w:ascii="Times New Roman" w:hAnsi="Times New Roman"/>
          <w:sz w:val="28"/>
          <w:szCs w:val="28"/>
        </w:rPr>
        <w:t xml:space="preserve"> заданий, выполняемых на уроках.</w:t>
      </w:r>
    </w:p>
    <w:p w:rsidR="00CE0D97" w:rsidRDefault="00CE0D97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0D97" w:rsidRDefault="00CE0D97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0762" w:rsidRPr="00111D5F" w:rsidRDefault="001D0762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География 6б класс</w:t>
      </w:r>
    </w:p>
    <w:p w:rsidR="001D0762" w:rsidRPr="000D6B4A" w:rsidRDefault="001D0762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9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1D0762" w:rsidRPr="00842D95" w:rsidRDefault="001D0762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Все задания относятся к базовому уровню сложности.</w:t>
      </w:r>
    </w:p>
    <w:p w:rsidR="001D0762" w:rsidRDefault="001D0762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проверочной</w:t>
      </w:r>
      <w:proofErr w:type="gramEnd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45 минут.</w:t>
      </w:r>
    </w:p>
    <w:p w:rsidR="001D0762" w:rsidRPr="0073556D" w:rsidRDefault="001D0762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55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Задания 1−9 проверяют умение обучающихся работать с различными источниками географической информации (картами, фотографиями, графиками и иными условно-графическими объектами, текстом)</w:t>
      </w:r>
    </w:p>
    <w:p w:rsidR="001D0762" w:rsidRDefault="001D0762" w:rsidP="00A5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ожно получить за всю работу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D0762" w:rsidRPr="00F83050" w:rsidRDefault="001D0762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Большинство обучающихся подтвердили свои </w:t>
      </w:r>
      <w:r w:rsidRPr="00816C25">
        <w:rPr>
          <w:rFonts w:ascii="Times New Roman" w:hAnsi="Times New Roman"/>
          <w:sz w:val="28"/>
          <w:szCs w:val="28"/>
          <w:shd w:val="clear" w:color="auto" w:fill="FFFFFF"/>
        </w:rPr>
        <w:t>четвертные</w:t>
      </w:r>
      <w:r w:rsidRPr="00F83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оценки.</w:t>
      </w:r>
    </w:p>
    <w:p w:rsidR="001D0762" w:rsidRPr="00745A27" w:rsidRDefault="001D0762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28" w:type="dxa"/>
        <w:tblLook w:val="04A0" w:firstRow="1" w:lastRow="0" w:firstColumn="1" w:lastColumn="0" w:noHBand="0" w:noVBand="1"/>
      </w:tblPr>
      <w:tblGrid>
        <w:gridCol w:w="6305"/>
        <w:gridCol w:w="1417"/>
        <w:gridCol w:w="1635"/>
      </w:tblGrid>
      <w:tr w:rsidR="001D0762" w:rsidRPr="00E25248" w:rsidTr="00A5387A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62" w:rsidRPr="00745A27" w:rsidRDefault="001D0762" w:rsidP="003A52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0762" w:rsidRPr="00745A27" w:rsidRDefault="001D0762" w:rsidP="003A52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Количество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0762" w:rsidRPr="00745A27" w:rsidRDefault="001D0762" w:rsidP="003A52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A5387A" w:rsidRPr="00E25248" w:rsidTr="00A5387A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87A" w:rsidRPr="00A5387A" w:rsidRDefault="00A5387A" w:rsidP="00A5387A">
            <w:pPr>
              <w:rPr>
                <w:rFonts w:ascii="Times New Roman" w:eastAsia="Times New Roman" w:hAnsi="Times New Roman"/>
                <w:color w:val="000000"/>
              </w:rPr>
            </w:pPr>
            <w:r w:rsidRPr="00A5387A">
              <w:rPr>
                <w:rFonts w:ascii="Times New Roman" w:hAnsi="Times New Roman"/>
                <w:color w:val="000000"/>
              </w:rPr>
              <w:t xml:space="preserve">  Понизили (Отметка </w:t>
            </w:r>
            <w:proofErr w:type="gramStart"/>
            <w:r w:rsidRPr="00A5387A">
              <w:rPr>
                <w:rFonts w:ascii="Times New Roman" w:hAnsi="Times New Roman"/>
                <w:color w:val="000000"/>
              </w:rPr>
              <w:t>&lt; Отметка</w:t>
            </w:r>
            <w:proofErr w:type="gramEnd"/>
            <w:r w:rsidRPr="00A5387A">
              <w:rPr>
                <w:rFonts w:ascii="Times New Roman" w:hAnsi="Times New Roman"/>
                <w:color w:val="000000"/>
              </w:rPr>
              <w:t xml:space="preserve"> по журналу) %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87A" w:rsidRPr="00A5387A" w:rsidRDefault="00A5387A" w:rsidP="00A5387A">
            <w:pPr>
              <w:jc w:val="right"/>
              <w:rPr>
                <w:rFonts w:ascii="Times New Roman" w:hAnsi="Times New Roman"/>
                <w:color w:val="000000"/>
              </w:rPr>
            </w:pPr>
            <w:r w:rsidRPr="00A5387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87A" w:rsidRPr="00A5387A" w:rsidRDefault="00A5387A" w:rsidP="00A5387A">
            <w:pPr>
              <w:jc w:val="right"/>
              <w:rPr>
                <w:rFonts w:ascii="Times New Roman" w:hAnsi="Times New Roman"/>
                <w:color w:val="000000"/>
              </w:rPr>
            </w:pPr>
            <w:r w:rsidRPr="00A5387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A5387A" w:rsidRPr="00E25248" w:rsidTr="00A5387A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87A" w:rsidRPr="00A5387A" w:rsidRDefault="00A5387A" w:rsidP="00A5387A">
            <w:pPr>
              <w:rPr>
                <w:rFonts w:ascii="Times New Roman" w:hAnsi="Times New Roman"/>
                <w:color w:val="000000"/>
              </w:rPr>
            </w:pPr>
            <w:r w:rsidRPr="00A5387A">
              <w:rPr>
                <w:rFonts w:ascii="Times New Roman" w:hAnsi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87A" w:rsidRPr="00A5387A" w:rsidRDefault="00A5387A" w:rsidP="00A5387A">
            <w:pPr>
              <w:jc w:val="right"/>
              <w:rPr>
                <w:rFonts w:ascii="Times New Roman" w:hAnsi="Times New Roman"/>
                <w:color w:val="000000"/>
              </w:rPr>
            </w:pPr>
            <w:r w:rsidRPr="00A5387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87A" w:rsidRPr="00A5387A" w:rsidRDefault="00A5387A" w:rsidP="00A5387A">
            <w:pPr>
              <w:jc w:val="right"/>
              <w:rPr>
                <w:rFonts w:ascii="Times New Roman" w:hAnsi="Times New Roman"/>
                <w:color w:val="000000"/>
              </w:rPr>
            </w:pPr>
            <w:r w:rsidRPr="00A5387A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A5387A" w:rsidRPr="00E25248" w:rsidTr="00A5387A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87A" w:rsidRPr="00A5387A" w:rsidRDefault="00A5387A" w:rsidP="00A5387A">
            <w:pPr>
              <w:rPr>
                <w:rFonts w:ascii="Times New Roman" w:hAnsi="Times New Roman"/>
                <w:color w:val="000000"/>
              </w:rPr>
            </w:pPr>
            <w:r w:rsidRPr="00A5387A">
              <w:rPr>
                <w:rFonts w:ascii="Times New Roman" w:hAnsi="Times New Roman"/>
                <w:color w:val="000000"/>
              </w:rPr>
              <w:t xml:space="preserve">  Повысили (</w:t>
            </w:r>
            <w:proofErr w:type="gramStart"/>
            <w:r w:rsidRPr="00A5387A">
              <w:rPr>
                <w:rFonts w:ascii="Times New Roman" w:hAnsi="Times New Roman"/>
                <w:color w:val="000000"/>
              </w:rPr>
              <w:t>Отметка &gt;</w:t>
            </w:r>
            <w:proofErr w:type="gramEnd"/>
            <w:r w:rsidRPr="00A5387A">
              <w:rPr>
                <w:rFonts w:ascii="Times New Roman" w:hAnsi="Times New Roman"/>
                <w:color w:val="000000"/>
              </w:rPr>
              <w:t xml:space="preserve"> Отметка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87A" w:rsidRPr="00A5387A" w:rsidRDefault="00A5387A" w:rsidP="00A5387A">
            <w:pPr>
              <w:jc w:val="right"/>
              <w:rPr>
                <w:rFonts w:ascii="Times New Roman" w:hAnsi="Times New Roman"/>
                <w:color w:val="000000"/>
              </w:rPr>
            </w:pPr>
            <w:r w:rsidRPr="00A5387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87A" w:rsidRPr="00A5387A" w:rsidRDefault="00A5387A" w:rsidP="00A5387A">
            <w:pPr>
              <w:jc w:val="right"/>
              <w:rPr>
                <w:rFonts w:ascii="Times New Roman" w:hAnsi="Times New Roman"/>
                <w:color w:val="000000"/>
              </w:rPr>
            </w:pPr>
            <w:r w:rsidRPr="00A538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A5387A" w:rsidRPr="00E25248" w:rsidTr="00A5387A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87A" w:rsidRPr="00A5387A" w:rsidRDefault="00A5387A" w:rsidP="00A5387A">
            <w:pPr>
              <w:rPr>
                <w:rFonts w:ascii="Times New Roman" w:hAnsi="Times New Roman"/>
                <w:color w:val="000000"/>
              </w:rPr>
            </w:pPr>
            <w:r w:rsidRPr="00A5387A">
              <w:rPr>
                <w:rFonts w:ascii="Times New Roman" w:hAnsi="Times New Roman"/>
                <w:color w:val="000000"/>
              </w:rPr>
              <w:t xml:space="preserve"> 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87A" w:rsidRPr="00A5387A" w:rsidRDefault="00A5387A" w:rsidP="00A5387A">
            <w:pPr>
              <w:jc w:val="right"/>
              <w:rPr>
                <w:rFonts w:ascii="Times New Roman" w:hAnsi="Times New Roman"/>
                <w:color w:val="000000"/>
              </w:rPr>
            </w:pPr>
            <w:r w:rsidRPr="00A5387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87A" w:rsidRPr="00A5387A" w:rsidRDefault="00A5387A" w:rsidP="00A5387A">
            <w:pPr>
              <w:jc w:val="right"/>
              <w:rPr>
                <w:rFonts w:ascii="Times New Roman" w:hAnsi="Times New Roman"/>
                <w:color w:val="000000"/>
              </w:rPr>
            </w:pPr>
            <w:r w:rsidRPr="00A5387A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1D0762" w:rsidRPr="009038CF" w:rsidRDefault="001D0762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7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302"/>
        <w:gridCol w:w="426"/>
        <w:gridCol w:w="567"/>
        <w:gridCol w:w="567"/>
        <w:gridCol w:w="425"/>
        <w:gridCol w:w="1134"/>
        <w:gridCol w:w="1134"/>
        <w:gridCol w:w="1276"/>
      </w:tblGrid>
      <w:tr w:rsidR="001D0762" w:rsidRPr="00667EEA" w:rsidTr="001D0762">
        <w:tc>
          <w:tcPr>
            <w:tcW w:w="825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Кол-во выполнявших </w:t>
            </w: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работ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426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134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1D0762" w:rsidRPr="00667EEA" w:rsidTr="001D0762">
        <w:tc>
          <w:tcPr>
            <w:tcW w:w="825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745A27" w:rsidRDefault="001D0762" w:rsidP="00A5387A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  <w:r w:rsidR="00A5387A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745A27" w:rsidRDefault="00A5387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745A27" w:rsidRDefault="00A5387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745A27" w:rsidRDefault="00A5387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745A27" w:rsidRDefault="001D0762" w:rsidP="00A5387A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  <w:r w:rsidR="00A5387A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745A27" w:rsidRDefault="00A5387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745A27" w:rsidRDefault="00A5387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745A27" w:rsidRDefault="00A5387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745A27" w:rsidRDefault="00A5387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42</w:t>
            </w:r>
          </w:p>
        </w:tc>
      </w:tr>
    </w:tbl>
    <w:p w:rsidR="001D0762" w:rsidRDefault="001D0762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762" w:rsidRPr="009038CF" w:rsidRDefault="001D0762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1D0762" w:rsidTr="001D076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1D076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1D076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6б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1D076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1D076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(Четвертная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1D076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1D0762" w:rsidTr="001D076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1D076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A5387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A5387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2" w:rsidRDefault="00A5387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A5387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</w:tr>
    </w:tbl>
    <w:p w:rsidR="001D0762" w:rsidRDefault="001D0762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0762" w:rsidRPr="00F83050" w:rsidRDefault="001D0762" w:rsidP="003A5212">
      <w:pPr>
        <w:pStyle w:val="c39"/>
        <w:shd w:val="clear" w:color="auto" w:fill="FFFFFF"/>
        <w:spacing w:before="0" w:beforeAutospacing="0" w:after="0" w:afterAutospacing="0"/>
        <w:ind w:right="366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0D6B4A">
        <w:rPr>
          <w:b/>
          <w:bCs/>
          <w:color w:val="000000"/>
          <w:sz w:val="28"/>
          <w:szCs w:val="28"/>
        </w:rPr>
        <w:t>Вывод</w:t>
      </w:r>
      <w:r>
        <w:rPr>
          <w:color w:val="000000"/>
          <w:sz w:val="28"/>
          <w:szCs w:val="28"/>
        </w:rPr>
        <w:t xml:space="preserve">: </w:t>
      </w:r>
      <w:r w:rsidRPr="000D6B4A">
        <w:rPr>
          <w:color w:val="000000"/>
          <w:sz w:val="28"/>
          <w:szCs w:val="28"/>
        </w:rPr>
        <w:t xml:space="preserve"> </w:t>
      </w:r>
      <w:r w:rsidRPr="00F83050">
        <w:rPr>
          <w:b/>
          <w:bCs/>
          <w:color w:val="000000"/>
          <w:sz w:val="28"/>
          <w:szCs w:val="28"/>
          <w:u w:val="single"/>
        </w:rPr>
        <w:t>Допущены</w:t>
      </w:r>
      <w:proofErr w:type="gramEnd"/>
      <w:r w:rsidRPr="00F83050">
        <w:rPr>
          <w:b/>
          <w:bCs/>
          <w:color w:val="000000"/>
          <w:sz w:val="28"/>
          <w:szCs w:val="28"/>
          <w:u w:val="single"/>
        </w:rPr>
        <w:t xml:space="preserve"> ошибки:</w:t>
      </w:r>
    </w:p>
    <w:p w:rsidR="001D0762" w:rsidRPr="00F83050" w:rsidRDefault="001D0762" w:rsidP="003A5212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F83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Обучающиеся не умеют обозначать на карте точки по заданным координатам и определять направления.</w:t>
      </w:r>
    </w:p>
    <w:p w:rsidR="001D0762" w:rsidRDefault="001D0762" w:rsidP="003A5212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F83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Многие обучающиеся не смогли определить географические объекты на основе сопоставления их местоположения на карте, текстового описания и изображения (космического снимка или фотоизображения).</w:t>
      </w:r>
    </w:p>
    <w:p w:rsidR="001D0762" w:rsidRPr="001D0762" w:rsidRDefault="001D0762" w:rsidP="003A5212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eastAsia="Times New Roman" w:cs="Calibri"/>
          <w:color w:val="000000"/>
          <w:lang w:eastAsia="ru-RU"/>
        </w:rPr>
      </w:pPr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D0762" w:rsidRDefault="001D0762" w:rsidP="003A5212">
      <w:pPr>
        <w:pStyle w:val="c27"/>
        <w:shd w:val="clear" w:color="auto" w:fill="FFFFFF"/>
        <w:spacing w:before="0" w:beforeAutospacing="0" w:after="0" w:afterAutospacing="0"/>
        <w:ind w:right="4"/>
        <w:jc w:val="both"/>
        <w:rPr>
          <w:rStyle w:val="c0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1.Обратить особое внимание повторение, закрепление и на выполнение домашних заданий при изучении тем: «Движение Земли вокруг Солнца»,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>«Пояса освещенности. Часовые пояса», «Градусная сетка», «Географические координаты.  Широта.  Долгота», «Многообразие карт», «Атмосферное давление. Ветер</w:t>
      </w:r>
      <w:proofErr w:type="gramStart"/>
      <w:r>
        <w:rPr>
          <w:rStyle w:val="c0"/>
          <w:color w:val="000000"/>
          <w:sz w:val="28"/>
          <w:szCs w:val="28"/>
        </w:rPr>
        <w:t>»,  «</w:t>
      </w:r>
      <w:proofErr w:type="gramEnd"/>
      <w:r>
        <w:rPr>
          <w:rStyle w:val="c0"/>
          <w:color w:val="000000"/>
          <w:sz w:val="28"/>
          <w:szCs w:val="28"/>
        </w:rPr>
        <w:t>Природные зоны»</w:t>
      </w:r>
    </w:p>
    <w:p w:rsidR="001D0762" w:rsidRDefault="001D0762" w:rsidP="003A5212">
      <w:pPr>
        <w:pStyle w:val="c27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2. Усилить работу на </w:t>
      </w:r>
      <w:proofErr w:type="gramStart"/>
      <w:r>
        <w:rPr>
          <w:rStyle w:val="c4"/>
          <w:color w:val="000000"/>
          <w:sz w:val="28"/>
          <w:szCs w:val="28"/>
        </w:rPr>
        <w:t>уроках  по</w:t>
      </w:r>
      <w:proofErr w:type="gramEnd"/>
      <w:r>
        <w:rPr>
          <w:rStyle w:val="c4"/>
          <w:color w:val="000000"/>
          <w:sz w:val="28"/>
          <w:szCs w:val="28"/>
        </w:rPr>
        <w:t xml:space="preserve"> сопоставлению географических карт различной тематики.</w:t>
      </w:r>
      <w:r>
        <w:rPr>
          <w:rFonts w:ascii="Calibri" w:hAnsi="Calibri" w:cs="Calibri"/>
          <w:color w:val="000000"/>
          <w:sz w:val="22"/>
          <w:szCs w:val="22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Сформировать  комплекс</w:t>
      </w:r>
      <w:proofErr w:type="gramEnd"/>
      <w:r>
        <w:rPr>
          <w:rStyle w:val="c0"/>
          <w:color w:val="000000"/>
          <w:sz w:val="28"/>
          <w:szCs w:val="28"/>
        </w:rPr>
        <w:t xml:space="preserve"> умений работы с географической картой и представления об основных открытиях великих путешественников и землепроходцев.        Научить </w:t>
      </w:r>
      <w:proofErr w:type="gramStart"/>
      <w:r>
        <w:rPr>
          <w:rStyle w:val="c0"/>
          <w:color w:val="000000"/>
          <w:sz w:val="28"/>
          <w:szCs w:val="28"/>
        </w:rPr>
        <w:t>определять  отмеченные</w:t>
      </w:r>
      <w:proofErr w:type="gramEnd"/>
      <w:r>
        <w:rPr>
          <w:rStyle w:val="c0"/>
          <w:color w:val="000000"/>
          <w:sz w:val="28"/>
          <w:szCs w:val="28"/>
        </w:rPr>
        <w:t xml:space="preserve"> на карте материки или океаны. Сформировать умение соотносить эти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материк).</w:t>
      </w:r>
    </w:p>
    <w:p w:rsidR="001D0762" w:rsidRDefault="001D0762" w:rsidP="003A5212">
      <w:pPr>
        <w:pStyle w:val="c3"/>
        <w:shd w:val="clear" w:color="auto" w:fill="FFFFFF"/>
        <w:spacing w:before="0" w:beforeAutospacing="0" w:after="0" w:afterAutospacing="0"/>
        <w:ind w:right="19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3.Формировать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1D0762" w:rsidRDefault="001D0762" w:rsidP="003A5212">
      <w:pPr>
        <w:pStyle w:val="c3"/>
        <w:shd w:val="clear" w:color="auto" w:fill="FFFFFF"/>
        <w:spacing w:before="0" w:beforeAutospacing="0" w:after="0" w:afterAutospacing="0"/>
        <w:ind w:right="19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 Усилить работу по определению </w:t>
      </w:r>
      <w:proofErr w:type="gramStart"/>
      <w:r>
        <w:rPr>
          <w:rStyle w:val="c0"/>
          <w:color w:val="000000"/>
          <w:sz w:val="28"/>
          <w:szCs w:val="28"/>
        </w:rPr>
        <w:t>основных  географических</w:t>
      </w:r>
      <w:proofErr w:type="gramEnd"/>
      <w:r>
        <w:rPr>
          <w:rStyle w:val="c0"/>
          <w:color w:val="000000"/>
          <w:sz w:val="28"/>
          <w:szCs w:val="28"/>
        </w:rPr>
        <w:t xml:space="preserve">  закономерностей и научить обучающихся,  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1D0762" w:rsidRDefault="001D0762" w:rsidP="003A5212">
      <w:pPr>
        <w:pStyle w:val="c3"/>
        <w:shd w:val="clear" w:color="auto" w:fill="FFFFFF"/>
        <w:spacing w:before="0" w:beforeAutospacing="0" w:after="0" w:afterAutospacing="0"/>
        <w:ind w:right="19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5. Формировать у </w:t>
      </w:r>
      <w:proofErr w:type="gramStart"/>
      <w:r>
        <w:rPr>
          <w:rStyle w:val="c0"/>
          <w:color w:val="000000"/>
          <w:sz w:val="28"/>
          <w:szCs w:val="28"/>
        </w:rPr>
        <w:t>обучающихся  умение</w:t>
      </w:r>
      <w:proofErr w:type="gramEnd"/>
      <w:r>
        <w:rPr>
          <w:rStyle w:val="c0"/>
          <w:color w:val="000000"/>
          <w:sz w:val="28"/>
          <w:szCs w:val="28"/>
        </w:rPr>
        <w:t xml:space="preserve"> использовать графическую интерпретацию показателей погоды для выявления заданных закономерностей и описания особенностей состояния атмосферы. Научить обучающихся анализировать графики и диаграммы (розы ветров, графика температуры, диаграммы осадков</w:t>
      </w:r>
      <w:proofErr w:type="gramStart"/>
      <w:r>
        <w:rPr>
          <w:rStyle w:val="c0"/>
          <w:color w:val="000000"/>
          <w:sz w:val="28"/>
          <w:szCs w:val="28"/>
        </w:rPr>
        <w:t>),  определять</w:t>
      </w:r>
      <w:proofErr w:type="gramEnd"/>
      <w:r>
        <w:rPr>
          <w:rStyle w:val="c0"/>
          <w:color w:val="000000"/>
          <w:sz w:val="28"/>
          <w:szCs w:val="28"/>
        </w:rPr>
        <w:t xml:space="preserve"> элементы погоды по условным обозначениям и переводить информацию из условно-графической в текстовую форму.</w:t>
      </w:r>
    </w:p>
    <w:p w:rsidR="001D0762" w:rsidRDefault="001D0762" w:rsidP="003A5212">
      <w:pPr>
        <w:pStyle w:val="c3"/>
        <w:shd w:val="clear" w:color="auto" w:fill="FFFFFF"/>
        <w:spacing w:before="0" w:beforeAutospacing="0" w:after="0" w:afterAutospacing="0"/>
        <w:ind w:right="19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6. Формировать умение анализировать предложенный текст географического содержания об оболочках Земли </w:t>
      </w:r>
      <w:proofErr w:type="gramStart"/>
      <w:r>
        <w:rPr>
          <w:rStyle w:val="c0"/>
          <w:color w:val="000000"/>
          <w:sz w:val="28"/>
          <w:szCs w:val="28"/>
        </w:rPr>
        <w:t>и  извлекать</w:t>
      </w:r>
      <w:proofErr w:type="gramEnd"/>
      <w:r>
        <w:rPr>
          <w:rStyle w:val="c0"/>
          <w:color w:val="000000"/>
          <w:sz w:val="28"/>
          <w:szCs w:val="28"/>
        </w:rPr>
        <w:t xml:space="preserve"> из него информацию по заданному вопросу.</w:t>
      </w:r>
    </w:p>
    <w:p w:rsidR="001D0762" w:rsidRDefault="001D0762" w:rsidP="003A5212">
      <w:pPr>
        <w:pStyle w:val="c3"/>
        <w:shd w:val="clear" w:color="auto" w:fill="FFFFFF"/>
        <w:spacing w:before="0" w:beforeAutospacing="0" w:after="0" w:afterAutospacing="0"/>
        <w:ind w:right="19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7. Формировать у </w:t>
      </w:r>
      <w:proofErr w:type="gramStart"/>
      <w:r>
        <w:rPr>
          <w:rStyle w:val="c0"/>
          <w:color w:val="000000"/>
          <w:sz w:val="28"/>
          <w:szCs w:val="28"/>
        </w:rPr>
        <w:t>обучающихся  умение</w:t>
      </w:r>
      <w:proofErr w:type="gramEnd"/>
      <w:r>
        <w:rPr>
          <w:rStyle w:val="c0"/>
          <w:color w:val="000000"/>
          <w:sz w:val="28"/>
          <w:szCs w:val="28"/>
        </w:rPr>
        <w:t xml:space="preserve">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1D0762" w:rsidRDefault="001D0762" w:rsidP="003A5212">
      <w:pPr>
        <w:pStyle w:val="c3"/>
        <w:shd w:val="clear" w:color="auto" w:fill="FFFFFF"/>
        <w:spacing w:before="0" w:beforeAutospacing="0" w:after="0" w:afterAutospacing="0"/>
        <w:ind w:right="19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8.Провести работу над ошибками (фронтальную и индивидуальную).</w:t>
      </w:r>
    </w:p>
    <w:p w:rsidR="001D0762" w:rsidRDefault="001D0762" w:rsidP="003A52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9.</w:t>
      </w:r>
      <w:r>
        <w:rPr>
          <w:rStyle w:val="c0"/>
          <w:color w:val="000000"/>
          <w:sz w:val="28"/>
          <w:szCs w:val="28"/>
        </w:rPr>
        <w:t>Продолжать формировать навыки самостоятельной работы обучающихся.</w:t>
      </w:r>
    </w:p>
    <w:p w:rsidR="001D0762" w:rsidRDefault="001D0762" w:rsidP="003A52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1D0762" w:rsidRDefault="001D0762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0762" w:rsidRPr="008E538C" w:rsidRDefault="00137A1E" w:rsidP="003A52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Обществознание</w:t>
      </w:r>
      <w:r w:rsidR="001D07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6а класс</w:t>
      </w:r>
    </w:p>
    <w:p w:rsidR="001D0762" w:rsidRPr="000D6B4A" w:rsidRDefault="001D0762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 w:rsidR="00301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8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1D0762" w:rsidRPr="000D6B4A" w:rsidRDefault="001D0762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проверочной</w:t>
      </w:r>
      <w:proofErr w:type="gramEnd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45 минут.</w:t>
      </w:r>
    </w:p>
    <w:p w:rsidR="001D0762" w:rsidRDefault="001D0762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ожно получить за всю работу </w:t>
      </w:r>
      <w:r w:rsidR="00301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- 21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0762" w:rsidRPr="00745A27" w:rsidRDefault="001D0762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049" w:type="dxa"/>
        <w:tblInd w:w="-338" w:type="dxa"/>
        <w:tblLook w:val="04A0" w:firstRow="1" w:lastRow="0" w:firstColumn="1" w:lastColumn="0" w:noHBand="0" w:noVBand="1"/>
      </w:tblPr>
      <w:tblGrid>
        <w:gridCol w:w="6305"/>
        <w:gridCol w:w="1499"/>
        <w:gridCol w:w="1245"/>
      </w:tblGrid>
      <w:tr w:rsidR="00137A1E" w:rsidRPr="00E25248" w:rsidTr="00A5387A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1E" w:rsidRPr="00745A27" w:rsidRDefault="00137A1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7A1E" w:rsidRPr="00C1466B" w:rsidRDefault="00137A1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Количество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1E" w:rsidRDefault="00137A1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A5387A" w:rsidRPr="00E25248" w:rsidTr="00A5387A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87A" w:rsidRPr="00A5387A" w:rsidRDefault="00A5387A" w:rsidP="00A5387A">
            <w:pPr>
              <w:rPr>
                <w:rFonts w:ascii="Times New Roman" w:eastAsia="Times New Roman" w:hAnsi="Times New Roman"/>
                <w:color w:val="000000"/>
              </w:rPr>
            </w:pPr>
            <w:r w:rsidRPr="00A5387A">
              <w:rPr>
                <w:rFonts w:ascii="Times New Roman" w:hAnsi="Times New Roman"/>
                <w:color w:val="000000"/>
              </w:rPr>
              <w:t xml:space="preserve">  Понизили (Отметка </w:t>
            </w:r>
            <w:proofErr w:type="gramStart"/>
            <w:r w:rsidRPr="00A5387A">
              <w:rPr>
                <w:rFonts w:ascii="Times New Roman" w:hAnsi="Times New Roman"/>
                <w:color w:val="000000"/>
              </w:rPr>
              <w:t>&lt; Отметка</w:t>
            </w:r>
            <w:proofErr w:type="gramEnd"/>
            <w:r w:rsidRPr="00A5387A">
              <w:rPr>
                <w:rFonts w:ascii="Times New Roman" w:hAnsi="Times New Roman"/>
                <w:color w:val="000000"/>
              </w:rPr>
              <w:t xml:space="preserve"> по журналу) %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87A" w:rsidRPr="00A5387A" w:rsidRDefault="00A5387A" w:rsidP="00A5387A">
            <w:pPr>
              <w:jc w:val="right"/>
              <w:rPr>
                <w:rFonts w:ascii="Times New Roman" w:hAnsi="Times New Roman"/>
                <w:color w:val="000000"/>
              </w:rPr>
            </w:pPr>
            <w:r w:rsidRPr="00A5387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87A" w:rsidRPr="00A5387A" w:rsidRDefault="00A5387A" w:rsidP="00A5387A">
            <w:pPr>
              <w:jc w:val="right"/>
              <w:rPr>
                <w:rFonts w:ascii="Times New Roman" w:hAnsi="Times New Roman"/>
                <w:color w:val="000000"/>
              </w:rPr>
            </w:pPr>
            <w:r w:rsidRPr="00A5387A">
              <w:rPr>
                <w:rFonts w:ascii="Times New Roman" w:hAnsi="Times New Roman"/>
                <w:color w:val="000000"/>
              </w:rPr>
              <w:t>3,33</w:t>
            </w:r>
          </w:p>
        </w:tc>
      </w:tr>
      <w:tr w:rsidR="00A5387A" w:rsidRPr="00E25248" w:rsidTr="00A5387A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87A" w:rsidRPr="00A5387A" w:rsidRDefault="00A5387A" w:rsidP="00A5387A">
            <w:pPr>
              <w:rPr>
                <w:rFonts w:ascii="Times New Roman" w:hAnsi="Times New Roman"/>
                <w:color w:val="000000"/>
              </w:rPr>
            </w:pPr>
            <w:r w:rsidRPr="00A5387A">
              <w:rPr>
                <w:rFonts w:ascii="Times New Roman" w:hAnsi="Times New Roman"/>
                <w:color w:val="000000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87A" w:rsidRPr="00A5387A" w:rsidRDefault="00A5387A" w:rsidP="00A5387A">
            <w:pPr>
              <w:jc w:val="right"/>
              <w:rPr>
                <w:rFonts w:ascii="Times New Roman" w:hAnsi="Times New Roman"/>
                <w:color w:val="000000"/>
              </w:rPr>
            </w:pPr>
            <w:r w:rsidRPr="00A5387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87A" w:rsidRPr="00A5387A" w:rsidRDefault="00A5387A" w:rsidP="00A5387A">
            <w:pPr>
              <w:jc w:val="right"/>
              <w:rPr>
                <w:rFonts w:ascii="Times New Roman" w:hAnsi="Times New Roman"/>
                <w:color w:val="000000"/>
              </w:rPr>
            </w:pPr>
            <w:r w:rsidRPr="00A5387A">
              <w:rPr>
                <w:rFonts w:ascii="Times New Roman" w:hAnsi="Times New Roman"/>
                <w:color w:val="000000"/>
              </w:rPr>
              <w:t>90</w:t>
            </w:r>
          </w:p>
        </w:tc>
      </w:tr>
      <w:tr w:rsidR="00A5387A" w:rsidRPr="00E25248" w:rsidTr="00A5387A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87A" w:rsidRPr="00A5387A" w:rsidRDefault="00A5387A" w:rsidP="00A5387A">
            <w:pPr>
              <w:rPr>
                <w:rFonts w:ascii="Times New Roman" w:hAnsi="Times New Roman"/>
                <w:color w:val="000000"/>
              </w:rPr>
            </w:pPr>
            <w:r w:rsidRPr="00A5387A">
              <w:rPr>
                <w:rFonts w:ascii="Times New Roman" w:hAnsi="Times New Roman"/>
                <w:color w:val="000000"/>
              </w:rPr>
              <w:t xml:space="preserve">  Повысили (</w:t>
            </w:r>
            <w:proofErr w:type="gramStart"/>
            <w:r w:rsidRPr="00A5387A">
              <w:rPr>
                <w:rFonts w:ascii="Times New Roman" w:hAnsi="Times New Roman"/>
                <w:color w:val="000000"/>
              </w:rPr>
              <w:t>Отметка &gt;</w:t>
            </w:r>
            <w:proofErr w:type="gramEnd"/>
            <w:r w:rsidRPr="00A5387A">
              <w:rPr>
                <w:rFonts w:ascii="Times New Roman" w:hAnsi="Times New Roman"/>
                <w:color w:val="000000"/>
              </w:rPr>
              <w:t xml:space="preserve"> Отметка по журналу) 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87A" w:rsidRPr="00A5387A" w:rsidRDefault="00A5387A" w:rsidP="00A5387A">
            <w:pPr>
              <w:jc w:val="right"/>
              <w:rPr>
                <w:rFonts w:ascii="Times New Roman" w:hAnsi="Times New Roman"/>
                <w:color w:val="000000"/>
              </w:rPr>
            </w:pPr>
            <w:r w:rsidRPr="00A538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87A" w:rsidRPr="00A5387A" w:rsidRDefault="00A5387A" w:rsidP="00A5387A">
            <w:pPr>
              <w:jc w:val="right"/>
              <w:rPr>
                <w:rFonts w:ascii="Times New Roman" w:hAnsi="Times New Roman"/>
                <w:color w:val="000000"/>
              </w:rPr>
            </w:pPr>
            <w:r w:rsidRPr="00A5387A">
              <w:rPr>
                <w:rFonts w:ascii="Times New Roman" w:hAnsi="Times New Roman"/>
                <w:color w:val="000000"/>
              </w:rPr>
              <w:t>6,67</w:t>
            </w:r>
          </w:p>
        </w:tc>
      </w:tr>
      <w:tr w:rsidR="00A5387A" w:rsidRPr="00E25248" w:rsidTr="00A5387A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87A" w:rsidRPr="00A5387A" w:rsidRDefault="00A5387A" w:rsidP="00A5387A">
            <w:pPr>
              <w:rPr>
                <w:rFonts w:ascii="Times New Roman" w:hAnsi="Times New Roman"/>
                <w:color w:val="000000"/>
              </w:rPr>
            </w:pPr>
            <w:r w:rsidRPr="00A5387A">
              <w:rPr>
                <w:rFonts w:ascii="Times New Roman" w:hAnsi="Times New Roman"/>
                <w:color w:val="000000"/>
              </w:rPr>
              <w:t xml:space="preserve">  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87A" w:rsidRPr="00A5387A" w:rsidRDefault="00A5387A" w:rsidP="00A5387A">
            <w:pPr>
              <w:jc w:val="right"/>
              <w:rPr>
                <w:rFonts w:ascii="Times New Roman" w:hAnsi="Times New Roman"/>
                <w:color w:val="000000"/>
              </w:rPr>
            </w:pPr>
            <w:r w:rsidRPr="00A5387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87A" w:rsidRPr="00A5387A" w:rsidRDefault="00A5387A" w:rsidP="00A5387A">
            <w:pPr>
              <w:jc w:val="right"/>
              <w:rPr>
                <w:rFonts w:ascii="Times New Roman" w:hAnsi="Times New Roman"/>
                <w:color w:val="000000"/>
              </w:rPr>
            </w:pPr>
            <w:r w:rsidRPr="00A5387A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1D0762" w:rsidRPr="009038CF" w:rsidRDefault="001D0762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446"/>
        <w:gridCol w:w="709"/>
        <w:gridCol w:w="567"/>
        <w:gridCol w:w="709"/>
        <w:gridCol w:w="567"/>
        <w:gridCol w:w="1134"/>
        <w:gridCol w:w="1134"/>
        <w:gridCol w:w="992"/>
      </w:tblGrid>
      <w:tr w:rsidR="001D0762" w:rsidRPr="00667EEA" w:rsidTr="001D0762">
        <w:trPr>
          <w:trHeight w:val="446"/>
        </w:trPr>
        <w:tc>
          <w:tcPr>
            <w:tcW w:w="993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46" w:type="dxa"/>
            <w:tcBorders>
              <w:bottom w:val="nil"/>
            </w:tcBorders>
          </w:tcPr>
          <w:p w:rsidR="001D0762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Количество</w:t>
            </w:r>
          </w:p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писавших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134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1D0762" w:rsidRPr="00667EEA" w:rsidTr="001D0762">
        <w:trPr>
          <w:trHeight w:val="400"/>
        </w:trPr>
        <w:tc>
          <w:tcPr>
            <w:tcW w:w="993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745A27" w:rsidRDefault="001D0762" w:rsidP="00A5387A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  <w:r w:rsidR="00A5387A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762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535C37" w:rsidRDefault="00A5387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535C37" w:rsidRDefault="00A5387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535C37" w:rsidRDefault="00A5387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535C37" w:rsidRDefault="00137A1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745A27" w:rsidRDefault="00137A1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745A27" w:rsidRDefault="00A5387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53</w:t>
            </w:r>
            <w:r w:rsidR="00137A1E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745A27" w:rsidRDefault="00A5387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60</w:t>
            </w:r>
            <w:r w:rsidR="00301B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</w:tbl>
    <w:p w:rsidR="001D0762" w:rsidRPr="009038CF" w:rsidRDefault="001D0762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1D0762" w:rsidTr="001D076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1D076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1D076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Общее количество учащихся </w:t>
            </w:r>
            <w:r w:rsidRPr="00091E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6а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1D076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1D076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</w:t>
            </w:r>
            <w:r w:rsidR="00137A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чество знаний (Итоговая оценка за год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1D076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1D0762" w:rsidTr="001D076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137A1E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1D0762" w:rsidP="00A5387A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A538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1D076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2" w:rsidRDefault="009B0F89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50</w:t>
            </w:r>
            <w:r w:rsidR="001D07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A5387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53</w:t>
            </w:r>
            <w:r w:rsidR="001D07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</w:tbl>
    <w:p w:rsidR="001D0762" w:rsidRDefault="001D0762" w:rsidP="003A5212">
      <w:pPr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01B3F" w:rsidRPr="00301B3F" w:rsidRDefault="00301B3F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B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Выводы: </w:t>
      </w:r>
      <w:r w:rsidRPr="00301B3F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 6 класса усвоен на достаточном уровне. Обучающиеся хорошо справились с большинством заданий (темы «Человек и его деятельность», «Межличностные отношения», «Конфликт», «Общение»). Также было установлено, что низкий уровень выполнения заданий 6.1 и 6.2 (приобретение теоретических знаний и умений, а также умение выполнять несложные практические задания, основанные на ситуациях жизнедеятельности человека в разных сферах общества).  </w:t>
      </w:r>
      <w:r w:rsidRPr="00301B3F">
        <w:rPr>
          <w:rFonts w:ascii="Times New Roman" w:hAnsi="Times New Roman"/>
          <w:sz w:val="28"/>
          <w:szCs w:val="28"/>
        </w:rPr>
        <w:t>Анализ 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суждений и примеров на основе социального опыта.</w:t>
      </w:r>
    </w:p>
    <w:p w:rsidR="00301B3F" w:rsidRPr="00301B3F" w:rsidRDefault="00301B3F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Рекомендовано</w:t>
      </w:r>
      <w:r w:rsidRPr="00301B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Pr="00301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01B3F" w:rsidRPr="00301B3F" w:rsidRDefault="00301B3F" w:rsidP="003A5212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01B3F">
        <w:rPr>
          <w:rFonts w:ascii="Times New Roman" w:hAnsi="Times New Roman"/>
          <w:sz w:val="28"/>
          <w:szCs w:val="28"/>
        </w:rPr>
        <w:t xml:space="preserve">В связи с тем, что у детей объективно недостаточно социального </w:t>
      </w:r>
      <w:proofErr w:type="gramStart"/>
      <w:r w:rsidRPr="00301B3F">
        <w:rPr>
          <w:rFonts w:ascii="Times New Roman" w:hAnsi="Times New Roman"/>
          <w:sz w:val="28"/>
          <w:szCs w:val="28"/>
        </w:rPr>
        <w:t>опыта,  необходимо</w:t>
      </w:r>
      <w:proofErr w:type="gramEnd"/>
      <w:r w:rsidRPr="00301B3F">
        <w:rPr>
          <w:rFonts w:ascii="Times New Roman" w:hAnsi="Times New Roman"/>
          <w:sz w:val="28"/>
          <w:szCs w:val="28"/>
        </w:rPr>
        <w:t xml:space="preserve">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301B3F" w:rsidRPr="00301B3F" w:rsidRDefault="00301B3F" w:rsidP="003A5212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01B3F">
        <w:rPr>
          <w:rFonts w:ascii="Times New Roman" w:hAnsi="Times New Roman"/>
          <w:sz w:val="28"/>
          <w:szCs w:val="28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301B3F" w:rsidRPr="00301B3F" w:rsidRDefault="00301B3F" w:rsidP="003A5212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01B3F">
        <w:rPr>
          <w:rFonts w:ascii="Times New Roman" w:hAnsi="Times New Roman"/>
          <w:sz w:val="28"/>
          <w:szCs w:val="28"/>
        </w:rPr>
        <w:t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системно-</w:t>
      </w:r>
      <w:proofErr w:type="spellStart"/>
      <w:r w:rsidRPr="00301B3F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301B3F">
        <w:rPr>
          <w:rFonts w:ascii="Times New Roman" w:hAnsi="Times New Roman"/>
          <w:sz w:val="28"/>
          <w:szCs w:val="28"/>
        </w:rPr>
        <w:t xml:space="preserve"> подхода.</w:t>
      </w:r>
    </w:p>
    <w:p w:rsidR="00301B3F" w:rsidRDefault="00301B3F" w:rsidP="003A5212">
      <w:pPr>
        <w:jc w:val="both"/>
      </w:pPr>
    </w:p>
    <w:p w:rsidR="00301B3F" w:rsidRPr="008E538C" w:rsidRDefault="00301B3F" w:rsidP="003A52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История 6б класс</w:t>
      </w:r>
    </w:p>
    <w:p w:rsidR="00301B3F" w:rsidRPr="000D6B4A" w:rsidRDefault="00301B3F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8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301B3F" w:rsidRPr="000D6B4A" w:rsidRDefault="00301B3F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проверочной</w:t>
      </w:r>
      <w:proofErr w:type="gramEnd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45 минут.</w:t>
      </w:r>
    </w:p>
    <w:p w:rsidR="00301B3F" w:rsidRDefault="00301B3F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 получить за всю работу - 16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01B3F" w:rsidRPr="00745A27" w:rsidRDefault="00301B3F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049" w:type="dxa"/>
        <w:tblInd w:w="-343" w:type="dxa"/>
        <w:tblLook w:val="04A0" w:firstRow="1" w:lastRow="0" w:firstColumn="1" w:lastColumn="0" w:noHBand="0" w:noVBand="1"/>
      </w:tblPr>
      <w:tblGrid>
        <w:gridCol w:w="6305"/>
        <w:gridCol w:w="1499"/>
        <w:gridCol w:w="1245"/>
      </w:tblGrid>
      <w:tr w:rsidR="00301B3F" w:rsidRPr="00E25248" w:rsidTr="009B0F89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B3F" w:rsidRPr="00745A2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01B3F" w:rsidRPr="00C1466B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Количество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B3F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9B0F89" w:rsidRPr="00E25248" w:rsidTr="009B0F89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F89" w:rsidRPr="009B0F89" w:rsidRDefault="009B0F89" w:rsidP="009B0F89">
            <w:pPr>
              <w:rPr>
                <w:rFonts w:ascii="Times New Roman" w:eastAsia="Times New Roman" w:hAnsi="Times New Roman"/>
                <w:color w:val="000000"/>
              </w:rPr>
            </w:pPr>
            <w:r w:rsidRPr="009B0F89">
              <w:rPr>
                <w:rFonts w:ascii="Times New Roman" w:hAnsi="Times New Roman"/>
                <w:color w:val="000000"/>
              </w:rPr>
              <w:t xml:space="preserve">  Понизили (Отметка </w:t>
            </w:r>
            <w:proofErr w:type="gramStart"/>
            <w:r w:rsidRPr="009B0F89">
              <w:rPr>
                <w:rFonts w:ascii="Times New Roman" w:hAnsi="Times New Roman"/>
                <w:color w:val="000000"/>
              </w:rPr>
              <w:t>&lt; Отметка</w:t>
            </w:r>
            <w:proofErr w:type="gramEnd"/>
            <w:r w:rsidRPr="009B0F89">
              <w:rPr>
                <w:rFonts w:ascii="Times New Roman" w:hAnsi="Times New Roman"/>
                <w:color w:val="000000"/>
              </w:rPr>
              <w:t xml:space="preserve"> по журналу) %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F89" w:rsidRPr="009B0F89" w:rsidRDefault="009B0F89" w:rsidP="009B0F89">
            <w:pPr>
              <w:jc w:val="right"/>
              <w:rPr>
                <w:rFonts w:ascii="Times New Roman" w:hAnsi="Times New Roman"/>
                <w:color w:val="000000"/>
              </w:rPr>
            </w:pPr>
            <w:r w:rsidRPr="009B0F8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F89" w:rsidRPr="009B0F89" w:rsidRDefault="009B0F89" w:rsidP="009B0F89">
            <w:pPr>
              <w:jc w:val="right"/>
              <w:rPr>
                <w:rFonts w:ascii="Times New Roman" w:hAnsi="Times New Roman"/>
                <w:color w:val="000000"/>
              </w:rPr>
            </w:pPr>
            <w:r w:rsidRPr="009B0F89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9B0F89" w:rsidRPr="00E25248" w:rsidTr="009B0F89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F89" w:rsidRPr="009B0F89" w:rsidRDefault="009B0F89" w:rsidP="009B0F89">
            <w:pPr>
              <w:rPr>
                <w:rFonts w:ascii="Times New Roman" w:hAnsi="Times New Roman"/>
                <w:color w:val="000000"/>
              </w:rPr>
            </w:pPr>
            <w:r w:rsidRPr="009B0F89">
              <w:rPr>
                <w:rFonts w:ascii="Times New Roman" w:hAnsi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F89" w:rsidRPr="009B0F89" w:rsidRDefault="009B0F89" w:rsidP="009B0F89">
            <w:pPr>
              <w:jc w:val="right"/>
              <w:rPr>
                <w:rFonts w:ascii="Times New Roman" w:hAnsi="Times New Roman"/>
                <w:color w:val="000000"/>
              </w:rPr>
            </w:pPr>
            <w:r w:rsidRPr="009B0F8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F89" w:rsidRPr="009B0F89" w:rsidRDefault="009B0F89" w:rsidP="009B0F89">
            <w:pPr>
              <w:jc w:val="right"/>
              <w:rPr>
                <w:rFonts w:ascii="Times New Roman" w:hAnsi="Times New Roman"/>
                <w:color w:val="000000"/>
              </w:rPr>
            </w:pPr>
            <w:r w:rsidRPr="009B0F89">
              <w:rPr>
                <w:rFonts w:ascii="Times New Roman" w:hAnsi="Times New Roman"/>
                <w:color w:val="000000"/>
              </w:rPr>
              <w:t>89,29</w:t>
            </w:r>
          </w:p>
        </w:tc>
      </w:tr>
      <w:tr w:rsidR="009B0F89" w:rsidRPr="00E25248" w:rsidTr="009B0F89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F89" w:rsidRPr="009B0F89" w:rsidRDefault="009B0F89" w:rsidP="009B0F89">
            <w:pPr>
              <w:rPr>
                <w:rFonts w:ascii="Times New Roman" w:hAnsi="Times New Roman"/>
                <w:color w:val="000000"/>
              </w:rPr>
            </w:pPr>
            <w:r w:rsidRPr="009B0F89">
              <w:rPr>
                <w:rFonts w:ascii="Times New Roman" w:hAnsi="Times New Roman"/>
                <w:color w:val="000000"/>
              </w:rPr>
              <w:lastRenderedPageBreak/>
              <w:t xml:space="preserve">  Повысили (</w:t>
            </w:r>
            <w:proofErr w:type="gramStart"/>
            <w:r w:rsidRPr="009B0F89">
              <w:rPr>
                <w:rFonts w:ascii="Times New Roman" w:hAnsi="Times New Roman"/>
                <w:color w:val="000000"/>
              </w:rPr>
              <w:t>Отметка &gt;</w:t>
            </w:r>
            <w:proofErr w:type="gramEnd"/>
            <w:r w:rsidRPr="009B0F89">
              <w:rPr>
                <w:rFonts w:ascii="Times New Roman" w:hAnsi="Times New Roman"/>
                <w:color w:val="000000"/>
              </w:rPr>
              <w:t xml:space="preserve"> Отметка по журналу) 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F89" w:rsidRPr="009B0F89" w:rsidRDefault="009B0F89" w:rsidP="009B0F89">
            <w:pPr>
              <w:jc w:val="right"/>
              <w:rPr>
                <w:rFonts w:ascii="Times New Roman" w:hAnsi="Times New Roman"/>
                <w:color w:val="000000"/>
              </w:rPr>
            </w:pPr>
            <w:r w:rsidRPr="009B0F8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F89" w:rsidRPr="009B0F89" w:rsidRDefault="009B0F89" w:rsidP="009B0F89">
            <w:pPr>
              <w:jc w:val="right"/>
              <w:rPr>
                <w:rFonts w:ascii="Times New Roman" w:hAnsi="Times New Roman"/>
                <w:color w:val="000000"/>
              </w:rPr>
            </w:pPr>
            <w:r w:rsidRPr="009B0F89">
              <w:rPr>
                <w:rFonts w:ascii="Times New Roman" w:hAnsi="Times New Roman"/>
                <w:color w:val="000000"/>
              </w:rPr>
              <w:t>10,71</w:t>
            </w:r>
          </w:p>
        </w:tc>
      </w:tr>
      <w:tr w:rsidR="009B0F89" w:rsidRPr="00E25248" w:rsidTr="009B0F89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F89" w:rsidRPr="009B0F89" w:rsidRDefault="009B0F89" w:rsidP="009B0F89">
            <w:pPr>
              <w:rPr>
                <w:rFonts w:ascii="Times New Roman" w:hAnsi="Times New Roman"/>
                <w:color w:val="000000"/>
              </w:rPr>
            </w:pPr>
            <w:r w:rsidRPr="009B0F89">
              <w:rPr>
                <w:rFonts w:ascii="Times New Roman" w:hAnsi="Times New Roman"/>
                <w:color w:val="000000"/>
              </w:rPr>
              <w:t xml:space="preserve">  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F89" w:rsidRPr="009B0F89" w:rsidRDefault="009B0F89" w:rsidP="009B0F89">
            <w:pPr>
              <w:jc w:val="right"/>
              <w:rPr>
                <w:rFonts w:ascii="Times New Roman" w:hAnsi="Times New Roman"/>
                <w:color w:val="000000"/>
              </w:rPr>
            </w:pPr>
            <w:r w:rsidRPr="009B0F8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F89" w:rsidRPr="009B0F89" w:rsidRDefault="009B0F89" w:rsidP="009B0F89">
            <w:pPr>
              <w:jc w:val="right"/>
              <w:rPr>
                <w:rFonts w:ascii="Times New Roman" w:hAnsi="Times New Roman"/>
                <w:color w:val="000000"/>
              </w:rPr>
            </w:pPr>
            <w:r w:rsidRPr="009B0F89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301B3F" w:rsidRPr="009038CF" w:rsidRDefault="00301B3F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446"/>
        <w:gridCol w:w="709"/>
        <w:gridCol w:w="567"/>
        <w:gridCol w:w="709"/>
        <w:gridCol w:w="567"/>
        <w:gridCol w:w="1134"/>
        <w:gridCol w:w="1134"/>
        <w:gridCol w:w="992"/>
      </w:tblGrid>
      <w:tr w:rsidR="00301B3F" w:rsidRPr="00667EEA" w:rsidTr="002B01A0">
        <w:trPr>
          <w:trHeight w:val="446"/>
        </w:trPr>
        <w:tc>
          <w:tcPr>
            <w:tcW w:w="993" w:type="dxa"/>
            <w:shd w:val="clear" w:color="auto" w:fill="auto"/>
          </w:tcPr>
          <w:p w:rsidR="00301B3F" w:rsidRPr="00745A2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  <w:shd w:val="clear" w:color="auto" w:fill="auto"/>
          </w:tcPr>
          <w:p w:rsidR="00301B3F" w:rsidRPr="00745A2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46" w:type="dxa"/>
            <w:tcBorders>
              <w:bottom w:val="nil"/>
            </w:tcBorders>
          </w:tcPr>
          <w:p w:rsidR="00301B3F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Количество</w:t>
            </w:r>
          </w:p>
          <w:p w:rsidR="00301B3F" w:rsidRPr="00745A2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писавших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01B3F" w:rsidRPr="00745A2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01B3F" w:rsidRPr="00745A2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01B3F" w:rsidRPr="00745A2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01B3F" w:rsidRPr="00745A2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01B3F" w:rsidRPr="00745A2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134" w:type="dxa"/>
            <w:shd w:val="clear" w:color="auto" w:fill="auto"/>
          </w:tcPr>
          <w:p w:rsidR="00301B3F" w:rsidRPr="00745A2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01B3F" w:rsidRPr="00745A2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301B3F" w:rsidRPr="00667EEA" w:rsidTr="002B01A0">
        <w:trPr>
          <w:trHeight w:val="400"/>
        </w:trPr>
        <w:tc>
          <w:tcPr>
            <w:tcW w:w="993" w:type="dxa"/>
            <w:shd w:val="clear" w:color="auto" w:fill="auto"/>
          </w:tcPr>
          <w:p w:rsidR="00301B3F" w:rsidRPr="00745A27" w:rsidRDefault="00301B3F" w:rsidP="009B0F89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  <w:r w:rsidR="009B0F8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3F" w:rsidRPr="00745A27" w:rsidRDefault="00301B3F" w:rsidP="009B0F89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  <w:r w:rsidR="009B0F8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B3F" w:rsidRDefault="009B0F8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3F" w:rsidRPr="00535C37" w:rsidRDefault="009B0F8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3F" w:rsidRPr="00535C37" w:rsidRDefault="009B0F8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3F" w:rsidRPr="00535C37" w:rsidRDefault="009B0F8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3F" w:rsidRPr="00535C3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3F" w:rsidRPr="00745A2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3F" w:rsidRPr="00745A27" w:rsidRDefault="009B0F8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32</w:t>
            </w:r>
            <w:r w:rsidR="00301B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3F" w:rsidRPr="00745A27" w:rsidRDefault="009B0F8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47,5</w:t>
            </w:r>
            <w:r w:rsidR="00301B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</w:tbl>
    <w:p w:rsidR="00301B3F" w:rsidRPr="009038CF" w:rsidRDefault="00301B3F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301B3F" w:rsidTr="002B01A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3F" w:rsidRDefault="00301B3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3F" w:rsidRDefault="00301B3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Общее количество учащихся </w:t>
            </w:r>
            <w:r w:rsidRPr="00091E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6а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3F" w:rsidRDefault="00301B3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3F" w:rsidRDefault="00301B3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оценка за год)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3F" w:rsidRDefault="00301B3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301B3F" w:rsidTr="002B01A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3F" w:rsidRDefault="00301B3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3F" w:rsidRDefault="00301B3F" w:rsidP="009B0F89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9B0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3F" w:rsidRDefault="009B0F89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F" w:rsidRDefault="009B0F89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21</w:t>
            </w:r>
            <w:r w:rsidR="00301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3F" w:rsidRDefault="009B0F89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32</w:t>
            </w:r>
            <w:r w:rsidR="00301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</w:tbl>
    <w:p w:rsidR="00301B3F" w:rsidRDefault="00301B3F" w:rsidP="003A5212">
      <w:pPr>
        <w:jc w:val="both"/>
      </w:pPr>
    </w:p>
    <w:p w:rsidR="002B01A0" w:rsidRDefault="002B01A0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проверки работ в 7 классе показал следующие результаты:</w:t>
      </w:r>
    </w:p>
    <w:p w:rsidR="002B01A0" w:rsidRDefault="002B01A0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01A0" w:rsidRDefault="002B01A0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</w:t>
      </w:r>
    </w:p>
    <w:p w:rsidR="00405955" w:rsidRPr="00405955" w:rsidRDefault="00405955" w:rsidP="0040595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5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Всего участникам предстояло выполнить 14 заданий, в том числе 6 заданий к приведенному тексту для чтения. </w:t>
      </w:r>
      <w:r w:rsidRPr="00405955">
        <w:rPr>
          <w:rFonts w:ascii="Times New Roman" w:hAnsi="Times New Roman"/>
          <w:sz w:val="28"/>
          <w:szCs w:val="28"/>
        </w:rPr>
        <w:t xml:space="preserve">Задания 1 –списать текст, соблюдая орфографические, пунктуационные и грамматические нормы. Задание 2 – выполнение морфемного, словообразовательного, морфологического и синтаксического разборов. Задание 5 – по орфоэпии, задания 4, 6-8 – синтаксис, пунктуация. Задания 9- 14 – работа с текстом, предполагает запись развернутого ответа </w:t>
      </w:r>
      <w:proofErr w:type="gramStart"/>
      <w:r w:rsidRPr="00405955">
        <w:rPr>
          <w:rFonts w:ascii="Times New Roman" w:hAnsi="Times New Roman"/>
          <w:sz w:val="28"/>
          <w:szCs w:val="28"/>
        </w:rPr>
        <w:t xml:space="preserve">или </w:t>
      </w:r>
      <w:r w:rsidRPr="00405955">
        <w:rPr>
          <w:rFonts w:ascii="Times New Roman" w:hAnsi="Times New Roman"/>
          <w:sz w:val="32"/>
          <w:szCs w:val="28"/>
        </w:rPr>
        <w:t xml:space="preserve"> в</w:t>
      </w:r>
      <w:proofErr w:type="gramEnd"/>
      <w:r w:rsidRPr="00405955">
        <w:rPr>
          <w:rFonts w:ascii="Times New Roman" w:hAnsi="Times New Roman"/>
          <w:sz w:val="32"/>
          <w:szCs w:val="28"/>
        </w:rPr>
        <w:t xml:space="preserve"> виде слова (сочетания слов). Все задания относятся </w:t>
      </w:r>
      <w:r w:rsidRPr="00405955">
        <w:rPr>
          <w:rFonts w:ascii="Times New Roman" w:hAnsi="Times New Roman"/>
          <w:sz w:val="28"/>
          <w:szCs w:val="28"/>
        </w:rPr>
        <w:t>к базовому уровню сложности.</w:t>
      </w:r>
    </w:p>
    <w:p w:rsidR="00405955" w:rsidRPr="00405955" w:rsidRDefault="00405955" w:rsidP="0040595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5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На </w:t>
      </w:r>
      <w:proofErr w:type="gramStart"/>
      <w:r w:rsidRPr="00405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 проверочной</w:t>
      </w:r>
      <w:proofErr w:type="gramEnd"/>
      <w:r w:rsidRPr="00405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 90 минут.</w:t>
      </w:r>
    </w:p>
    <w:p w:rsidR="00405955" w:rsidRPr="00405955" w:rsidRDefault="00405955" w:rsidP="004059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5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Максимальный балл, который можно получить за всю работу - 47. </w:t>
      </w:r>
    </w:p>
    <w:p w:rsidR="00405955" w:rsidRPr="00405955" w:rsidRDefault="00405955" w:rsidP="004059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5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В 7-х классах по списку 65 человек, работу выполняли 62 человека.</w:t>
      </w:r>
    </w:p>
    <w:p w:rsidR="002B01A0" w:rsidRDefault="002B01A0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B01A0" w:rsidRDefault="002B01A0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01A0" w:rsidRDefault="002B01A0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2B01A0" w:rsidRDefault="002B01A0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-338" w:type="dxa"/>
        <w:tblLook w:val="04A0" w:firstRow="1" w:lastRow="0" w:firstColumn="1" w:lastColumn="0" w:noHBand="0" w:noVBand="1"/>
      </w:tblPr>
      <w:tblGrid>
        <w:gridCol w:w="6305"/>
        <w:gridCol w:w="1372"/>
        <w:gridCol w:w="1680"/>
      </w:tblGrid>
      <w:tr w:rsidR="002B01A0" w:rsidTr="00405955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-во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405955" w:rsidTr="00405955">
        <w:trPr>
          <w:trHeight w:val="300"/>
        </w:trPr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955" w:rsidRPr="009A5EFC" w:rsidRDefault="00405955" w:rsidP="0040595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5E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Понизили (Отметка </w:t>
            </w:r>
            <w:proofErr w:type="gramStart"/>
            <w:r w:rsidRPr="009A5E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&lt; Отметка</w:t>
            </w:r>
            <w:proofErr w:type="gramEnd"/>
            <w:r w:rsidRPr="009A5E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5" w:rsidRPr="009A5EFC" w:rsidRDefault="00405955" w:rsidP="0040595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5E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5" w:rsidRPr="009A5EFC" w:rsidRDefault="00405955" w:rsidP="0040595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5E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16,13</w:t>
            </w:r>
          </w:p>
        </w:tc>
      </w:tr>
      <w:tr w:rsidR="00405955" w:rsidTr="00405955">
        <w:trPr>
          <w:trHeight w:val="300"/>
        </w:trPr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955" w:rsidRPr="009A5EFC" w:rsidRDefault="00405955" w:rsidP="0040595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5E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5" w:rsidRPr="009A5EFC" w:rsidRDefault="00405955" w:rsidP="0040595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5E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5" w:rsidRPr="009A5EFC" w:rsidRDefault="00405955" w:rsidP="0040595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5E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80,65</w:t>
            </w:r>
          </w:p>
        </w:tc>
      </w:tr>
      <w:tr w:rsidR="00405955" w:rsidTr="00405955">
        <w:trPr>
          <w:trHeight w:val="300"/>
        </w:trPr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955" w:rsidRPr="009A5EFC" w:rsidRDefault="00405955" w:rsidP="0040595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5E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Повысили (</w:t>
            </w:r>
            <w:proofErr w:type="gramStart"/>
            <w:r w:rsidRPr="009A5E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 &gt;</w:t>
            </w:r>
            <w:proofErr w:type="gramEnd"/>
            <w:r w:rsidRPr="009A5E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5" w:rsidRPr="009A5EFC" w:rsidRDefault="00405955" w:rsidP="0040595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5E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5" w:rsidRPr="009A5EFC" w:rsidRDefault="00405955" w:rsidP="0040595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5E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3,23</w:t>
            </w:r>
          </w:p>
        </w:tc>
      </w:tr>
      <w:tr w:rsidR="00405955" w:rsidTr="00405955">
        <w:trPr>
          <w:trHeight w:val="300"/>
        </w:trPr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955" w:rsidRPr="009A5EFC" w:rsidRDefault="00405955" w:rsidP="0040595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5E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5" w:rsidRPr="009A5EFC" w:rsidRDefault="00405955" w:rsidP="0040595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5E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5" w:rsidRPr="009A5EFC" w:rsidRDefault="00405955" w:rsidP="0040595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5E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2B01A0" w:rsidRDefault="002B01A0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3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391"/>
        <w:gridCol w:w="1303"/>
        <w:gridCol w:w="638"/>
        <w:gridCol w:w="638"/>
        <w:gridCol w:w="638"/>
        <w:gridCol w:w="639"/>
        <w:gridCol w:w="1702"/>
        <w:gridCol w:w="1277"/>
        <w:gridCol w:w="851"/>
      </w:tblGrid>
      <w:tr w:rsidR="002B01A0" w:rsidTr="002B01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СОУ, %</w:t>
            </w:r>
          </w:p>
        </w:tc>
      </w:tr>
      <w:tr w:rsidR="002B01A0" w:rsidTr="002B01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1A0" w:rsidRDefault="004874FE" w:rsidP="0023480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  <w:r w:rsidR="0023480E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A0" w:rsidRDefault="00EA46C6" w:rsidP="0023480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  <w:r w:rsidR="0023480E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A0" w:rsidRDefault="0023480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A0" w:rsidRDefault="0023480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A0" w:rsidRDefault="0023480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A0" w:rsidRDefault="0023480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A0" w:rsidRDefault="0023480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83,87</w:t>
            </w:r>
            <w:r w:rsidR="00EA46C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A0" w:rsidRDefault="0023480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13</w:t>
            </w:r>
            <w:r w:rsidR="00EA46C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01A0" w:rsidRDefault="0048785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36,4</w:t>
            </w:r>
            <w:r w:rsidR="00EA46C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2B01A0" w:rsidTr="002B01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A0" w:rsidRDefault="004874FE" w:rsidP="0023480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  <w:r w:rsidR="0023480E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A0" w:rsidRDefault="00EA46C6" w:rsidP="0023480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  <w:r w:rsidR="0023480E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A0" w:rsidRDefault="0023480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A0" w:rsidRDefault="0023480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A0" w:rsidRDefault="002B01A0" w:rsidP="0023480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  <w:r w:rsidR="0023480E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A0" w:rsidRDefault="00EA46C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A0" w:rsidRDefault="0023480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87</w:t>
            </w:r>
            <w:r w:rsidR="00EA46C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A0" w:rsidRDefault="0023480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35,48</w:t>
            </w:r>
            <w:r w:rsidR="00EA46C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01A0" w:rsidRDefault="0048785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45,7</w:t>
            </w:r>
            <w:r w:rsidR="00BA5CC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2B01A0" w:rsidTr="002B01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A0" w:rsidRDefault="0023480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A0" w:rsidRDefault="0023480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A0" w:rsidRDefault="00EA46C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A0" w:rsidRDefault="00EA46C6" w:rsidP="0023480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  <w:r w:rsidR="0023480E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A0" w:rsidRDefault="0023480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A0" w:rsidRDefault="0023480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A0" w:rsidRDefault="0023480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85,48</w:t>
            </w:r>
            <w:r w:rsidR="00EA46C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A0" w:rsidRDefault="0023480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24</w:t>
            </w:r>
            <w:r w:rsidR="00EA46C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A0" w:rsidRDefault="0048785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41</w:t>
            </w:r>
            <w:r w:rsidR="00DA60B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</w:tbl>
    <w:p w:rsidR="002B01A0" w:rsidRDefault="002B01A0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853" w:rsidRDefault="00487853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853" w:rsidRDefault="00487853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853" w:rsidRDefault="00487853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2329"/>
        <w:gridCol w:w="2208"/>
        <w:gridCol w:w="1842"/>
        <w:gridCol w:w="2127"/>
        <w:gridCol w:w="1417"/>
      </w:tblGrid>
      <w:tr w:rsidR="002B01A0" w:rsidTr="002B01A0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A0" w:rsidRDefault="002B01A0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A0" w:rsidRDefault="002B01A0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Общее количество учащихся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A0" w:rsidRDefault="002B01A0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A0" w:rsidRDefault="002B01A0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</w:t>
            </w:r>
            <w:r w:rsidR="009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Итоговая оценка за год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A0" w:rsidRDefault="002B01A0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2B01A0" w:rsidTr="002B01A0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A0" w:rsidRDefault="002B01A0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A0" w:rsidRDefault="0023480E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A0" w:rsidRDefault="004874FE" w:rsidP="0023480E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="00234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A0" w:rsidRDefault="0092456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4878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2,58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A0" w:rsidRDefault="00487853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24</w:t>
            </w:r>
            <w:r w:rsidR="009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</w:tbl>
    <w:p w:rsidR="002B01A0" w:rsidRDefault="002B01A0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5955" w:rsidRPr="00405955" w:rsidRDefault="00405955" w:rsidP="0040595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4059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405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</w:t>
      </w:r>
      <w:r w:rsidRPr="00405955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Анализ</w:t>
      </w:r>
      <w:proofErr w:type="gramEnd"/>
      <w:r w:rsidRPr="00405955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результатов выполнения ВПР позволил выделить несколько недостатков в подготовке учащихся по русскому языку в 7 классе: </w:t>
      </w:r>
    </w:p>
    <w:p w:rsidR="00405955" w:rsidRPr="00405955" w:rsidRDefault="00405955" w:rsidP="004059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955">
        <w:rPr>
          <w:rFonts w:ascii="Times New Roman" w:eastAsia="Times New Roman" w:hAnsi="Times New Roman"/>
          <w:sz w:val="28"/>
          <w:szCs w:val="24"/>
          <w:lang w:eastAsia="ru-RU"/>
        </w:rPr>
        <w:t>Оказались не достаточно сформированы следующие умения:</w:t>
      </w:r>
    </w:p>
    <w:p w:rsidR="00405955" w:rsidRPr="00405955" w:rsidRDefault="00405955" w:rsidP="00405955">
      <w:pPr>
        <w:numPr>
          <w:ilvl w:val="0"/>
          <w:numId w:val="17"/>
        </w:num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405955">
        <w:rPr>
          <w:rFonts w:ascii="Times New Roman" w:hAnsi="Times New Roman"/>
          <w:sz w:val="28"/>
          <w:szCs w:val="28"/>
        </w:rPr>
        <w:t xml:space="preserve">Списывать текст с пропусками </w:t>
      </w:r>
      <w:proofErr w:type="spellStart"/>
      <w:r w:rsidRPr="00405955">
        <w:rPr>
          <w:rFonts w:ascii="Times New Roman" w:hAnsi="Times New Roman"/>
          <w:sz w:val="28"/>
          <w:szCs w:val="28"/>
        </w:rPr>
        <w:t>пунктограмм</w:t>
      </w:r>
      <w:proofErr w:type="spellEnd"/>
      <w:r w:rsidRPr="00405955">
        <w:rPr>
          <w:rFonts w:ascii="Times New Roman" w:hAnsi="Times New Roman"/>
          <w:sz w:val="28"/>
          <w:szCs w:val="28"/>
        </w:rPr>
        <w:t xml:space="preserve">, соблюдать в практике письма изученные пунктуационные нормы. </w:t>
      </w:r>
    </w:p>
    <w:p w:rsidR="00405955" w:rsidRPr="00405955" w:rsidRDefault="00405955" w:rsidP="00405955">
      <w:pPr>
        <w:numPr>
          <w:ilvl w:val="0"/>
          <w:numId w:val="17"/>
        </w:num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40595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Проводить морфологический разбор слова и делать синтаксический анализ предложения. </w:t>
      </w:r>
    </w:p>
    <w:p w:rsidR="00405955" w:rsidRPr="00405955" w:rsidRDefault="00405955" w:rsidP="0040595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5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Распознавать части речи в заданных предложениях.</w:t>
      </w:r>
    </w:p>
    <w:p w:rsidR="00405955" w:rsidRPr="00405955" w:rsidRDefault="00405955" w:rsidP="0040595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5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языка.  </w:t>
      </w:r>
    </w:p>
    <w:p w:rsidR="00405955" w:rsidRPr="00405955" w:rsidRDefault="00405955" w:rsidP="00405955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Times New Roman" w:cs="Calibri"/>
          <w:color w:val="000000"/>
          <w:lang w:eastAsia="ru-RU"/>
        </w:rPr>
      </w:pPr>
      <w:r w:rsidRPr="00405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выразительности. </w:t>
      </w:r>
    </w:p>
    <w:p w:rsidR="00405955" w:rsidRPr="00405955" w:rsidRDefault="00405955" w:rsidP="00405955">
      <w:pPr>
        <w:shd w:val="clear" w:color="auto" w:fill="FFFFFF"/>
        <w:spacing w:after="12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405955" w:rsidRPr="00405955" w:rsidRDefault="00405955" w:rsidP="0040595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59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405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05955" w:rsidRPr="00405955" w:rsidRDefault="00405955" w:rsidP="00405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Проводить дальнейшую работу по </w:t>
      </w:r>
      <w:r w:rsidRPr="00405955">
        <w:rPr>
          <w:rFonts w:ascii="Times New Roman" w:hAnsi="Times New Roman"/>
          <w:sz w:val="28"/>
          <w:szCs w:val="28"/>
        </w:rPr>
        <w:t>формированию навыков распознавания синтаксических структур и правильной постановке знаков препинания;</w:t>
      </w:r>
    </w:p>
    <w:p w:rsidR="00405955" w:rsidRPr="00405955" w:rsidRDefault="00405955" w:rsidP="00405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955">
        <w:rPr>
          <w:rFonts w:ascii="Times New Roman" w:hAnsi="Times New Roman"/>
          <w:sz w:val="28"/>
          <w:szCs w:val="28"/>
        </w:rPr>
        <w:t>2. Отработать навыки морфологического разбора,</w:t>
      </w:r>
    </w:p>
    <w:p w:rsidR="00405955" w:rsidRPr="00405955" w:rsidRDefault="00405955" w:rsidP="00405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955">
        <w:rPr>
          <w:rFonts w:ascii="Times New Roman" w:hAnsi="Times New Roman"/>
          <w:sz w:val="28"/>
          <w:szCs w:val="28"/>
        </w:rPr>
        <w:t>3. Отработать навыки распознавания лексического значения слов в контексте.</w:t>
      </w:r>
    </w:p>
    <w:p w:rsidR="00405955" w:rsidRPr="00405955" w:rsidRDefault="00405955" w:rsidP="00405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955">
        <w:rPr>
          <w:rFonts w:ascii="Times New Roman" w:hAnsi="Times New Roman"/>
          <w:sz w:val="28"/>
          <w:szCs w:val="28"/>
        </w:rPr>
        <w:t xml:space="preserve">4. Продолжить усиленную работу в таких направлениях, как - ориентирование в содержании прочитанного </w:t>
      </w:r>
      <w:proofErr w:type="gramStart"/>
      <w:r w:rsidRPr="00405955">
        <w:rPr>
          <w:rFonts w:ascii="Times New Roman" w:hAnsi="Times New Roman"/>
          <w:sz w:val="28"/>
          <w:szCs w:val="28"/>
        </w:rPr>
        <w:t>текста,  понимание</w:t>
      </w:r>
      <w:proofErr w:type="gramEnd"/>
      <w:r w:rsidRPr="00405955">
        <w:rPr>
          <w:rFonts w:ascii="Times New Roman" w:hAnsi="Times New Roman"/>
          <w:sz w:val="28"/>
          <w:szCs w:val="28"/>
        </w:rPr>
        <w:t xml:space="preserve"> его целостного смысла, нахождение в тексте требуемой информации, распознавания средств выразительности. </w:t>
      </w:r>
    </w:p>
    <w:p w:rsidR="00405955" w:rsidRPr="00405955" w:rsidRDefault="00405955" w:rsidP="00405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955">
        <w:rPr>
          <w:rFonts w:ascii="Times New Roman" w:hAnsi="Times New Roman"/>
          <w:sz w:val="28"/>
          <w:szCs w:val="28"/>
        </w:rPr>
        <w:t>5. Провести дополнительные тренировочные упражнения в</w:t>
      </w:r>
    </w:p>
    <w:p w:rsidR="00405955" w:rsidRPr="00405955" w:rsidRDefault="00405955" w:rsidP="00405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5955">
        <w:rPr>
          <w:rFonts w:ascii="Times New Roman" w:hAnsi="Times New Roman"/>
          <w:sz w:val="28"/>
          <w:szCs w:val="28"/>
        </w:rPr>
        <w:t>ликвидации</w:t>
      </w:r>
      <w:proofErr w:type="gramEnd"/>
      <w:r w:rsidRPr="00405955">
        <w:rPr>
          <w:rFonts w:ascii="Times New Roman" w:hAnsi="Times New Roman"/>
          <w:sz w:val="28"/>
          <w:szCs w:val="28"/>
        </w:rPr>
        <w:t xml:space="preserve"> пробелов на ближайших уроках русского языка; в данном классе уделять больше внимания темам, в которых допущены ошибки. В классе будет организовано повторение указанных тем, проведена корректировка часов по предметам.</w:t>
      </w:r>
    </w:p>
    <w:p w:rsidR="00405955" w:rsidRPr="00405955" w:rsidRDefault="00405955" w:rsidP="00405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955">
        <w:rPr>
          <w:rFonts w:ascii="Times New Roman" w:hAnsi="Times New Roman"/>
          <w:sz w:val="28"/>
          <w:szCs w:val="28"/>
        </w:rPr>
        <w:t>6.Планировать групповые и индивидуальные занятия с учётом результатов ВПР.</w:t>
      </w:r>
    </w:p>
    <w:p w:rsidR="00405955" w:rsidRPr="00405955" w:rsidRDefault="00405955" w:rsidP="0040595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24567" w:rsidRDefault="00924567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Математика</w:t>
      </w:r>
    </w:p>
    <w:p w:rsidR="00487853" w:rsidRPr="00487853" w:rsidRDefault="00487853" w:rsidP="00487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Назначение ВПР по математике – оценить уровень общеобразовательной подготовки обучающихся 7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487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487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Pr="00487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487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487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487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понятиями.</w:t>
      </w:r>
    </w:p>
    <w:p w:rsidR="00487853" w:rsidRPr="00487853" w:rsidRDefault="00487853" w:rsidP="00487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878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Система оценивания выполнения отдельных заданий и проверочной работы</w:t>
      </w:r>
    </w:p>
    <w:p w:rsidR="00487853" w:rsidRPr="00487853" w:rsidRDefault="00487853" w:rsidP="00487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ВПР-2024 по математике в 7 классах проведена в 3 </w:t>
      </w:r>
      <w:proofErr w:type="gramStart"/>
      <w:r w:rsidRPr="00487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четверти  19</w:t>
      </w:r>
      <w:proofErr w:type="gramEnd"/>
      <w:r w:rsidRPr="00487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марта 2024 года.</w:t>
      </w:r>
    </w:p>
    <w:p w:rsidR="00487853" w:rsidRPr="00487853" w:rsidRDefault="00487853" w:rsidP="00487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заданий: 16</w:t>
      </w:r>
    </w:p>
    <w:p w:rsidR="00487853" w:rsidRPr="00487853" w:rsidRDefault="00487853" w:rsidP="00487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выполнения: 90 минут.</w:t>
      </w:r>
    </w:p>
    <w:p w:rsidR="00487853" w:rsidRPr="00487853" w:rsidRDefault="00487853" w:rsidP="00487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Максимальный балл, который можно получить за всю работу - 19. </w:t>
      </w:r>
    </w:p>
    <w:p w:rsidR="00924567" w:rsidRDefault="00924567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924567" w:rsidRDefault="00924567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-333" w:type="dxa"/>
        <w:tblLook w:val="04A0" w:firstRow="1" w:lastRow="0" w:firstColumn="1" w:lastColumn="0" w:noHBand="0" w:noVBand="1"/>
      </w:tblPr>
      <w:tblGrid>
        <w:gridCol w:w="6305"/>
        <w:gridCol w:w="1372"/>
        <w:gridCol w:w="1680"/>
      </w:tblGrid>
      <w:tr w:rsidR="00924567" w:rsidTr="00487853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-во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487853" w:rsidTr="00487853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853" w:rsidRPr="00487853" w:rsidRDefault="00487853" w:rsidP="00487853">
            <w:pPr>
              <w:rPr>
                <w:rFonts w:ascii="Times New Roman" w:eastAsia="Times New Roman" w:hAnsi="Times New Roman"/>
                <w:color w:val="000000"/>
              </w:rPr>
            </w:pPr>
            <w:r w:rsidRPr="00487853">
              <w:rPr>
                <w:rFonts w:ascii="Times New Roman" w:hAnsi="Times New Roman"/>
                <w:color w:val="000000"/>
              </w:rPr>
              <w:t xml:space="preserve">  Понизили (Отметка </w:t>
            </w:r>
            <w:proofErr w:type="gramStart"/>
            <w:r w:rsidRPr="00487853">
              <w:rPr>
                <w:rFonts w:ascii="Times New Roman" w:hAnsi="Times New Roman"/>
                <w:color w:val="000000"/>
              </w:rPr>
              <w:t>&lt; Отметка</w:t>
            </w:r>
            <w:proofErr w:type="gramEnd"/>
            <w:r w:rsidRPr="00487853">
              <w:rPr>
                <w:rFonts w:ascii="Times New Roman" w:hAnsi="Times New Roman"/>
                <w:color w:val="000000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53" w:rsidRPr="00487853" w:rsidRDefault="00487853" w:rsidP="00487853">
            <w:pPr>
              <w:jc w:val="right"/>
              <w:rPr>
                <w:rFonts w:ascii="Times New Roman" w:hAnsi="Times New Roman"/>
                <w:color w:val="000000"/>
              </w:rPr>
            </w:pPr>
            <w:r w:rsidRPr="0048785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53" w:rsidRPr="00487853" w:rsidRDefault="00487853" w:rsidP="00487853">
            <w:pPr>
              <w:jc w:val="right"/>
              <w:rPr>
                <w:rFonts w:ascii="Times New Roman" w:hAnsi="Times New Roman"/>
                <w:color w:val="000000"/>
              </w:rPr>
            </w:pPr>
            <w:r w:rsidRPr="00487853">
              <w:rPr>
                <w:rFonts w:ascii="Times New Roman" w:hAnsi="Times New Roman"/>
                <w:color w:val="000000"/>
              </w:rPr>
              <w:t>22,95</w:t>
            </w:r>
          </w:p>
        </w:tc>
      </w:tr>
      <w:tr w:rsidR="00487853" w:rsidTr="00487853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853" w:rsidRPr="00487853" w:rsidRDefault="00487853" w:rsidP="00487853">
            <w:pPr>
              <w:rPr>
                <w:rFonts w:ascii="Times New Roman" w:hAnsi="Times New Roman"/>
                <w:color w:val="000000"/>
              </w:rPr>
            </w:pPr>
            <w:r w:rsidRPr="00487853">
              <w:rPr>
                <w:rFonts w:ascii="Times New Roman" w:hAnsi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53" w:rsidRPr="00487853" w:rsidRDefault="00487853" w:rsidP="00487853">
            <w:pPr>
              <w:jc w:val="right"/>
              <w:rPr>
                <w:rFonts w:ascii="Times New Roman" w:hAnsi="Times New Roman"/>
                <w:color w:val="000000"/>
              </w:rPr>
            </w:pPr>
            <w:r w:rsidRPr="00487853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53" w:rsidRPr="00487853" w:rsidRDefault="00487853" w:rsidP="00487853">
            <w:pPr>
              <w:jc w:val="right"/>
              <w:rPr>
                <w:rFonts w:ascii="Times New Roman" w:hAnsi="Times New Roman"/>
                <w:color w:val="000000"/>
              </w:rPr>
            </w:pPr>
            <w:r w:rsidRPr="00487853">
              <w:rPr>
                <w:rFonts w:ascii="Times New Roman" w:hAnsi="Times New Roman"/>
                <w:color w:val="000000"/>
              </w:rPr>
              <w:t>72,13</w:t>
            </w:r>
          </w:p>
        </w:tc>
      </w:tr>
      <w:tr w:rsidR="00487853" w:rsidTr="00487853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853" w:rsidRPr="00487853" w:rsidRDefault="00487853" w:rsidP="00487853">
            <w:pPr>
              <w:rPr>
                <w:rFonts w:ascii="Times New Roman" w:hAnsi="Times New Roman"/>
                <w:color w:val="000000"/>
              </w:rPr>
            </w:pPr>
            <w:r w:rsidRPr="00487853">
              <w:rPr>
                <w:rFonts w:ascii="Times New Roman" w:hAnsi="Times New Roman"/>
                <w:color w:val="000000"/>
              </w:rPr>
              <w:t xml:space="preserve">  Повысили (</w:t>
            </w:r>
            <w:proofErr w:type="gramStart"/>
            <w:r w:rsidRPr="00487853">
              <w:rPr>
                <w:rFonts w:ascii="Times New Roman" w:hAnsi="Times New Roman"/>
                <w:color w:val="000000"/>
              </w:rPr>
              <w:t>Отметка &gt;</w:t>
            </w:r>
            <w:proofErr w:type="gramEnd"/>
            <w:r w:rsidRPr="00487853">
              <w:rPr>
                <w:rFonts w:ascii="Times New Roman" w:hAnsi="Times New Roman"/>
                <w:color w:val="000000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53" w:rsidRPr="00487853" w:rsidRDefault="00487853" w:rsidP="00487853">
            <w:pPr>
              <w:jc w:val="right"/>
              <w:rPr>
                <w:rFonts w:ascii="Times New Roman" w:hAnsi="Times New Roman"/>
                <w:color w:val="000000"/>
              </w:rPr>
            </w:pPr>
            <w:r w:rsidRPr="0048785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53" w:rsidRPr="00487853" w:rsidRDefault="00487853" w:rsidP="00487853">
            <w:pPr>
              <w:jc w:val="right"/>
              <w:rPr>
                <w:rFonts w:ascii="Times New Roman" w:hAnsi="Times New Roman"/>
                <w:color w:val="000000"/>
              </w:rPr>
            </w:pPr>
            <w:r w:rsidRPr="00487853">
              <w:rPr>
                <w:rFonts w:ascii="Times New Roman" w:hAnsi="Times New Roman"/>
                <w:color w:val="000000"/>
              </w:rPr>
              <w:t>4,92</w:t>
            </w:r>
          </w:p>
        </w:tc>
      </w:tr>
      <w:tr w:rsidR="00487853" w:rsidTr="00487853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853" w:rsidRPr="00487853" w:rsidRDefault="00487853" w:rsidP="00487853">
            <w:pPr>
              <w:rPr>
                <w:rFonts w:ascii="Times New Roman" w:hAnsi="Times New Roman"/>
                <w:color w:val="000000"/>
              </w:rPr>
            </w:pPr>
            <w:r w:rsidRPr="00487853">
              <w:rPr>
                <w:rFonts w:ascii="Times New Roman" w:hAnsi="Times New Roman"/>
                <w:color w:val="000000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53" w:rsidRPr="00487853" w:rsidRDefault="00487853" w:rsidP="00487853">
            <w:pPr>
              <w:jc w:val="right"/>
              <w:rPr>
                <w:rFonts w:ascii="Times New Roman" w:hAnsi="Times New Roman"/>
                <w:color w:val="000000"/>
              </w:rPr>
            </w:pPr>
            <w:r w:rsidRPr="00487853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53" w:rsidRPr="00487853" w:rsidRDefault="00487853" w:rsidP="00487853">
            <w:pPr>
              <w:jc w:val="right"/>
              <w:rPr>
                <w:rFonts w:ascii="Times New Roman" w:hAnsi="Times New Roman"/>
                <w:color w:val="000000"/>
              </w:rPr>
            </w:pPr>
            <w:r w:rsidRPr="00487853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924567" w:rsidRDefault="00924567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3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391"/>
        <w:gridCol w:w="1303"/>
        <w:gridCol w:w="638"/>
        <w:gridCol w:w="638"/>
        <w:gridCol w:w="638"/>
        <w:gridCol w:w="639"/>
        <w:gridCol w:w="1702"/>
        <w:gridCol w:w="1277"/>
        <w:gridCol w:w="851"/>
      </w:tblGrid>
      <w:tr w:rsidR="00924567" w:rsidTr="00F8043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СОУ, %</w:t>
            </w:r>
          </w:p>
        </w:tc>
      </w:tr>
      <w:tr w:rsidR="00924567" w:rsidTr="00F8043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67" w:rsidRDefault="00924567" w:rsidP="00D43B9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  <w:r w:rsidR="00D43B9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567" w:rsidRDefault="00924567" w:rsidP="00D43B9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  <w:r w:rsidR="00D43B9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567" w:rsidRDefault="00D43B9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567" w:rsidRDefault="00D43B9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567" w:rsidRDefault="00D43B9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567" w:rsidRDefault="00D43B9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567" w:rsidRDefault="00D43B9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93,3</w:t>
            </w:r>
            <w:r w:rsidR="0092456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567" w:rsidRDefault="00D43B9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13,3</w:t>
            </w:r>
            <w:r w:rsidR="0092456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4567" w:rsidRDefault="0061094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40,8</w:t>
            </w:r>
            <w:r w:rsidR="0092456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924567" w:rsidTr="00F8043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67" w:rsidRDefault="00924567" w:rsidP="00D43B9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  <w:r w:rsidR="00D43B9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67" w:rsidRDefault="00D43B9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67" w:rsidRDefault="00D43B9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67" w:rsidRDefault="00D43B9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67" w:rsidRDefault="00D43B9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67" w:rsidRDefault="00D43B9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67" w:rsidRDefault="00D43B9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93,5</w:t>
            </w:r>
            <w:r w:rsidR="0092456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67" w:rsidRDefault="00D43B9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22,6</w:t>
            </w:r>
            <w:r w:rsidR="0092456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24567" w:rsidRDefault="0061094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41</w:t>
            </w:r>
            <w:r w:rsidR="0092456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924567" w:rsidTr="00F8043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67" w:rsidRDefault="005A32D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67" w:rsidRDefault="00924567" w:rsidP="005A32D8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  <w:r w:rsidR="005A32D8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67" w:rsidRDefault="005A32D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67" w:rsidRDefault="005A32D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67" w:rsidRDefault="005A32D8" w:rsidP="005A32D8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67" w:rsidRDefault="005A32D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67" w:rsidRDefault="00D43B9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93,4</w:t>
            </w:r>
            <w:r w:rsidR="0092456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67" w:rsidRDefault="005A32D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18</w:t>
            </w:r>
            <w:r w:rsidR="0092456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67" w:rsidRDefault="005A32D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40</w:t>
            </w:r>
            <w:r w:rsidR="00610948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,9</w:t>
            </w:r>
            <w:r w:rsidR="0092456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</w:tbl>
    <w:p w:rsidR="00924567" w:rsidRDefault="00924567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2329"/>
        <w:gridCol w:w="2208"/>
        <w:gridCol w:w="1842"/>
        <w:gridCol w:w="2127"/>
        <w:gridCol w:w="1417"/>
      </w:tblGrid>
      <w:tr w:rsidR="00924567" w:rsidTr="00F8043F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67" w:rsidRDefault="0092456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67" w:rsidRDefault="0092456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Общее количество учащихся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67" w:rsidRDefault="0092456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67" w:rsidRDefault="0092456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оценка за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67" w:rsidRDefault="0092456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924567" w:rsidTr="00F8043F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67" w:rsidRDefault="00F8043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математика</w:t>
            </w:r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67" w:rsidRDefault="005A32D8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67" w:rsidRDefault="00924567" w:rsidP="005A32D8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="005A3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67" w:rsidRDefault="00610948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26</w:t>
            </w:r>
            <w:r w:rsidR="009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67" w:rsidRDefault="005A32D8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18</w:t>
            </w:r>
            <w:r w:rsidR="009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</w:tbl>
    <w:p w:rsidR="00924567" w:rsidRDefault="00924567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F1821" w:rsidRDefault="00EF1821" w:rsidP="003A521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Выводы: </w:t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 xml:space="preserve">Полученные результаты ВПР по математике указывают на пробелы в знаниях, умениях и навыках учащихся, которые должны формироваться в курсе математики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основной</w:t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 xml:space="preserve"> школы. К ним относятся умение выполнять, сочетая устные и письменные приёмы, арифметические действия числами, сравнивать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числа,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</w:t>
      </w:r>
      <w:r w:rsidRPr="00195DE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7D0F69">
        <w:rPr>
          <w:rFonts w:ascii="Times New Roman" w:hAnsi="Times New Roman"/>
          <w:b/>
          <w:sz w:val="28"/>
          <w:szCs w:val="28"/>
          <w:shd w:val="clear" w:color="auto" w:fill="FFFFFF"/>
        </w:rPr>
        <w:t>Основные ошибки, которые допустили участники ВПР: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8973DD">
        <w:rPr>
          <w:rFonts w:ascii="Times New Roman" w:hAnsi="Times New Roman"/>
          <w:sz w:val="28"/>
          <w:szCs w:val="28"/>
          <w:shd w:val="clear" w:color="auto" w:fill="FFFFFF"/>
        </w:rPr>
        <w:t xml:space="preserve">ладение основными единицами измерения длины, площади, объёма, массы, времени, скорости; умение решать текстовые задачи на проценты; 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</w:t>
      </w:r>
      <w:r w:rsidRPr="008973D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задания функции»; умение решать линейные уравнения, а также системы линейных уравнений; умение оперировать свойствами геометрических фигур, применять геометрические факты для решения задач; умение представлять данные в виде таблиц, диаграмм, графиков; умения решать текстовые задачи на производительность, покупки, движение.</w:t>
      </w:r>
    </w:p>
    <w:p w:rsidR="00EF1821" w:rsidRPr="00C4625C" w:rsidRDefault="00EF1821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Рекомендовано</w:t>
      </w:r>
      <w:r w:rsidRPr="009D6B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Pr="009D6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F1821" w:rsidRPr="008973DD" w:rsidRDefault="00EF1821" w:rsidP="003A5212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73DD">
        <w:rPr>
          <w:rFonts w:ascii="Times New Roman" w:hAnsi="Times New Roman"/>
          <w:sz w:val="28"/>
          <w:szCs w:val="28"/>
          <w:shd w:val="clear" w:color="auto" w:fill="FFFFFF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ражнений для отдельных учащихся.</w:t>
      </w:r>
    </w:p>
    <w:p w:rsidR="00EF1821" w:rsidRPr="008973DD" w:rsidRDefault="00EF1821" w:rsidP="003A5212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73DD">
        <w:rPr>
          <w:rFonts w:ascii="Times New Roman" w:hAnsi="Times New Roman"/>
          <w:sz w:val="28"/>
          <w:szCs w:val="28"/>
          <w:shd w:val="clear" w:color="auto" w:fill="FFFFFF"/>
        </w:rPr>
        <w:t xml:space="preserve">2. Использовать </w:t>
      </w:r>
      <w:proofErr w:type="spellStart"/>
      <w:r w:rsidRPr="008973DD">
        <w:rPr>
          <w:rFonts w:ascii="Times New Roman" w:hAnsi="Times New Roman"/>
          <w:sz w:val="28"/>
          <w:szCs w:val="28"/>
          <w:shd w:val="clear" w:color="auto" w:fill="FFFFFF"/>
        </w:rPr>
        <w:t>тренинговые</w:t>
      </w:r>
      <w:proofErr w:type="spellEnd"/>
      <w:r w:rsidRPr="008973DD">
        <w:rPr>
          <w:rFonts w:ascii="Times New Roman" w:hAnsi="Times New Roman"/>
          <w:sz w:val="28"/>
          <w:szCs w:val="28"/>
          <w:shd w:val="clear" w:color="auto" w:fill="FFFFFF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8973DD">
        <w:rPr>
          <w:rFonts w:ascii="Times New Roman" w:hAnsi="Times New Roman"/>
          <w:sz w:val="28"/>
          <w:szCs w:val="28"/>
          <w:shd w:val="clear" w:color="auto" w:fill="FFFFFF"/>
        </w:rPr>
        <w:t>разноуровневых</w:t>
      </w:r>
      <w:proofErr w:type="spellEnd"/>
      <w:r w:rsidRPr="008973DD">
        <w:rPr>
          <w:rFonts w:ascii="Times New Roman" w:hAnsi="Times New Roman"/>
          <w:sz w:val="28"/>
          <w:szCs w:val="28"/>
          <w:shd w:val="clear" w:color="auto" w:fill="FFFFFF"/>
        </w:rPr>
        <w:t xml:space="preserve"> упражнений;</w:t>
      </w:r>
    </w:p>
    <w:p w:rsidR="00EF1821" w:rsidRPr="008973DD" w:rsidRDefault="00EF1821" w:rsidP="003A5212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73DD">
        <w:rPr>
          <w:rFonts w:ascii="Times New Roman" w:hAnsi="Times New Roman"/>
          <w:sz w:val="28"/>
          <w:szCs w:val="28"/>
          <w:shd w:val="clear" w:color="auto" w:fill="FFFFFF"/>
        </w:rPr>
        <w:t>3. Сформировать план индивидуальной работы с учащимися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8973DD">
        <w:rPr>
          <w:rFonts w:ascii="Times New Roman" w:hAnsi="Times New Roman"/>
          <w:sz w:val="28"/>
          <w:szCs w:val="28"/>
          <w:shd w:val="clear" w:color="auto" w:fill="FFFFFF"/>
        </w:rPr>
        <w:t xml:space="preserve"> слабо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73DD">
        <w:rPr>
          <w:rFonts w:ascii="Times New Roman" w:hAnsi="Times New Roman"/>
          <w:sz w:val="28"/>
          <w:szCs w:val="28"/>
          <w:shd w:val="clear" w:color="auto" w:fill="FFFFFF"/>
        </w:rPr>
        <w:t>мотивированными на учебную деятельность.</w:t>
      </w:r>
    </w:p>
    <w:p w:rsidR="00EF1821" w:rsidRPr="008973DD" w:rsidRDefault="00EF1821" w:rsidP="003A5212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73DD">
        <w:rPr>
          <w:rFonts w:ascii="Times New Roman" w:hAnsi="Times New Roman"/>
          <w:sz w:val="28"/>
          <w:szCs w:val="28"/>
          <w:shd w:val="clear" w:color="auto" w:fill="FFFFFF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EF1821" w:rsidRPr="008973DD" w:rsidRDefault="00EF1821" w:rsidP="003A5212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73DD">
        <w:rPr>
          <w:rFonts w:ascii="Times New Roman" w:hAnsi="Times New Roman"/>
          <w:sz w:val="28"/>
          <w:szCs w:val="28"/>
          <w:shd w:val="clear" w:color="auto" w:fill="FFFFFF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EF1821" w:rsidRPr="008973DD" w:rsidRDefault="00EF1821" w:rsidP="003A5212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73DD">
        <w:rPr>
          <w:rFonts w:ascii="Times New Roman" w:hAnsi="Times New Roman"/>
          <w:sz w:val="28"/>
          <w:szCs w:val="28"/>
          <w:shd w:val="clear" w:color="auto" w:fill="FFFFFF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EF1821" w:rsidRPr="008973DD" w:rsidRDefault="00EF1821" w:rsidP="003A5212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73DD">
        <w:rPr>
          <w:rFonts w:ascii="Times New Roman" w:hAnsi="Times New Roman"/>
          <w:sz w:val="28"/>
          <w:szCs w:val="28"/>
          <w:shd w:val="clear" w:color="auto" w:fill="FFFFFF"/>
        </w:rPr>
        <w:t>7. Глубокое и тщательное изучение трудных для понимания учащихся тем математики.</w:t>
      </w:r>
    </w:p>
    <w:p w:rsidR="00EF1821" w:rsidRPr="008973DD" w:rsidRDefault="00EF1821" w:rsidP="003A5212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73DD">
        <w:rPr>
          <w:rFonts w:ascii="Times New Roman" w:hAnsi="Times New Roman"/>
          <w:sz w:val="28"/>
          <w:szCs w:val="28"/>
          <w:shd w:val="clear" w:color="auto" w:fill="FFFFFF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924567" w:rsidRDefault="00EF1821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973DD">
        <w:rPr>
          <w:rFonts w:ascii="Times New Roman" w:hAnsi="Times New Roman"/>
          <w:sz w:val="28"/>
          <w:szCs w:val="28"/>
          <w:shd w:val="clear" w:color="auto" w:fill="FFFFFF"/>
        </w:rPr>
        <w:t>9.Обратить особое внимание на повторение, закрепление и на выполнение домашних заданий по темам «Функции», «Формулы сокращенного умножения», ра</w:t>
      </w:r>
      <w:r>
        <w:rPr>
          <w:rFonts w:ascii="Times New Roman" w:hAnsi="Times New Roman"/>
          <w:sz w:val="28"/>
          <w:szCs w:val="28"/>
          <w:shd w:val="clear" w:color="auto" w:fill="FFFFFF"/>
        </w:rPr>
        <w:t>бота с числовыми выражениями.</w:t>
      </w:r>
    </w:p>
    <w:p w:rsidR="00924567" w:rsidRDefault="00924567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4567" w:rsidRDefault="00924567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5C63" w:rsidRPr="00195C63" w:rsidRDefault="00195C63" w:rsidP="00195C6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5C63">
        <w:rPr>
          <w:rFonts w:ascii="Times New Roman" w:eastAsia="Times New Roman" w:hAnsi="Times New Roman"/>
          <w:b/>
          <w:sz w:val="28"/>
          <w:szCs w:val="28"/>
          <w:lang w:eastAsia="ru-RU"/>
        </w:rPr>
        <w:t>Физика 7а класс</w:t>
      </w:r>
    </w:p>
    <w:p w:rsidR="00195C63" w:rsidRPr="00195C63" w:rsidRDefault="00195C63" w:rsidP="00195C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5C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11 заданий.</w:t>
      </w:r>
    </w:p>
    <w:p w:rsidR="00195C63" w:rsidRPr="00195C63" w:rsidRDefault="00195C63" w:rsidP="00195C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5C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проверочной работы отводится 45 минут.</w:t>
      </w:r>
    </w:p>
    <w:p w:rsidR="00195C63" w:rsidRPr="00195C63" w:rsidRDefault="00195C63" w:rsidP="00195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5C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- 18.</w:t>
      </w:r>
    </w:p>
    <w:p w:rsidR="00195C63" w:rsidRPr="00195C63" w:rsidRDefault="00195C63" w:rsidP="00195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5C63" w:rsidRPr="00195C63" w:rsidRDefault="00195C63" w:rsidP="00195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5C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43" w:type="dxa"/>
        <w:tblLook w:val="04A0" w:firstRow="1" w:lastRow="0" w:firstColumn="1" w:lastColumn="0" w:noHBand="0" w:noVBand="1"/>
      </w:tblPr>
      <w:tblGrid>
        <w:gridCol w:w="6305"/>
        <w:gridCol w:w="1417"/>
        <w:gridCol w:w="1635"/>
      </w:tblGrid>
      <w:tr w:rsidR="00195C63" w:rsidRPr="00195C63" w:rsidTr="005A288E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63" w:rsidRPr="00195C63" w:rsidRDefault="00195C63" w:rsidP="00195C6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195C63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Сравнение отметок с отметками по журналу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95C63" w:rsidRPr="00195C63" w:rsidRDefault="00195C63" w:rsidP="00195C6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Количество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95C63" w:rsidRPr="00195C63" w:rsidRDefault="00195C63" w:rsidP="00195C6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195C63" w:rsidRPr="00195C63" w:rsidTr="005A288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63" w:rsidRPr="00195C63" w:rsidRDefault="00195C63" w:rsidP="00195C6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&lt; </w:t>
            </w:r>
            <w:proofErr w:type="spellStart"/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Отметкипо</w:t>
            </w:r>
            <w:proofErr w:type="spellEnd"/>
            <w:proofErr w:type="gramEnd"/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журналу)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63" w:rsidRPr="00195C63" w:rsidRDefault="00195C63" w:rsidP="00195C6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C63"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63" w:rsidRPr="00195C63" w:rsidRDefault="00195C63" w:rsidP="00195C6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C63">
              <w:rPr>
                <w:rFonts w:eastAsia="Times New Roman" w:cs="Calibri"/>
                <w:color w:val="000000"/>
                <w:lang w:eastAsia="ru-RU"/>
              </w:rPr>
              <w:t>27,59</w:t>
            </w:r>
          </w:p>
        </w:tc>
      </w:tr>
      <w:tr w:rsidR="00195C63" w:rsidRPr="00195C63" w:rsidTr="005A288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63" w:rsidRPr="00195C63" w:rsidRDefault="00195C63" w:rsidP="00195C6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63" w:rsidRPr="00195C63" w:rsidRDefault="00195C63" w:rsidP="00195C6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C63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63" w:rsidRPr="00195C63" w:rsidRDefault="00195C63" w:rsidP="00195C6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C63">
              <w:rPr>
                <w:rFonts w:eastAsia="Times New Roman" w:cs="Calibri"/>
                <w:color w:val="000000"/>
                <w:lang w:eastAsia="ru-RU"/>
              </w:rPr>
              <w:t>62,07</w:t>
            </w:r>
          </w:p>
        </w:tc>
      </w:tr>
      <w:tr w:rsidR="00195C63" w:rsidRPr="00195C63" w:rsidTr="005A288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63" w:rsidRPr="00195C63" w:rsidRDefault="00195C63" w:rsidP="00195C6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</w:t>
            </w:r>
            <w:proofErr w:type="gramStart"/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&gt;</w:t>
            </w:r>
            <w:proofErr w:type="gramEnd"/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63" w:rsidRPr="00195C63" w:rsidRDefault="00195C63" w:rsidP="00195C6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C63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63" w:rsidRPr="00195C63" w:rsidRDefault="00195C63" w:rsidP="00195C6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C63">
              <w:rPr>
                <w:rFonts w:eastAsia="Times New Roman" w:cs="Calibri"/>
                <w:color w:val="000000"/>
                <w:lang w:eastAsia="ru-RU"/>
              </w:rPr>
              <w:t>10,34</w:t>
            </w:r>
          </w:p>
        </w:tc>
      </w:tr>
      <w:tr w:rsidR="00195C63" w:rsidRPr="00195C63" w:rsidTr="005A288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63" w:rsidRPr="00195C63" w:rsidRDefault="00195C63" w:rsidP="00195C6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63" w:rsidRPr="00195C63" w:rsidRDefault="00195C63" w:rsidP="00195C6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C63">
              <w:rPr>
                <w:rFonts w:eastAsia="Times New Roman" w:cs="Calibri"/>
                <w:color w:val="000000"/>
                <w:lang w:eastAsia="ru-RU"/>
              </w:rPr>
              <w:t>29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63" w:rsidRPr="00195C63" w:rsidRDefault="00195C63" w:rsidP="00195C6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C63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</w:tr>
    </w:tbl>
    <w:p w:rsidR="00195C63" w:rsidRPr="00195C63" w:rsidRDefault="00195C63" w:rsidP="00195C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302"/>
        <w:gridCol w:w="425"/>
        <w:gridCol w:w="426"/>
        <w:gridCol w:w="567"/>
        <w:gridCol w:w="425"/>
        <w:gridCol w:w="1276"/>
        <w:gridCol w:w="1276"/>
        <w:gridCol w:w="1701"/>
      </w:tblGrid>
      <w:tr w:rsidR="00195C63" w:rsidRPr="00195C63" w:rsidTr="005A288E">
        <w:tc>
          <w:tcPr>
            <w:tcW w:w="825" w:type="dxa"/>
            <w:shd w:val="clear" w:color="auto" w:fill="auto"/>
          </w:tcPr>
          <w:p w:rsidR="00195C63" w:rsidRPr="00195C63" w:rsidRDefault="00195C63" w:rsidP="00195C6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195C63" w:rsidRPr="00195C63" w:rsidRDefault="00195C63" w:rsidP="00195C6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195C63" w:rsidRPr="00195C63" w:rsidRDefault="00195C63" w:rsidP="00195C6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425" w:type="dxa"/>
            <w:shd w:val="clear" w:color="auto" w:fill="auto"/>
          </w:tcPr>
          <w:p w:rsidR="00195C63" w:rsidRPr="00195C63" w:rsidRDefault="00195C63" w:rsidP="00195C6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195C63" w:rsidRPr="00195C63" w:rsidRDefault="00195C63" w:rsidP="00195C6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95C63" w:rsidRPr="00195C63" w:rsidRDefault="00195C63" w:rsidP="00195C6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195C63" w:rsidRPr="00195C63" w:rsidRDefault="00195C63" w:rsidP="00195C6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5C63" w:rsidRPr="00195C63" w:rsidRDefault="00195C63" w:rsidP="00195C6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Успеваемость, %</w:t>
            </w:r>
          </w:p>
        </w:tc>
        <w:tc>
          <w:tcPr>
            <w:tcW w:w="1276" w:type="dxa"/>
            <w:shd w:val="clear" w:color="auto" w:fill="auto"/>
          </w:tcPr>
          <w:p w:rsidR="00195C63" w:rsidRPr="00195C63" w:rsidRDefault="00195C63" w:rsidP="00195C6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Качество, %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95C63" w:rsidRPr="00195C63" w:rsidRDefault="00195C63" w:rsidP="00195C6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СОУ, %</w:t>
            </w:r>
          </w:p>
        </w:tc>
      </w:tr>
      <w:tr w:rsidR="00195C63" w:rsidRPr="00195C63" w:rsidTr="005A288E">
        <w:tc>
          <w:tcPr>
            <w:tcW w:w="825" w:type="dxa"/>
            <w:shd w:val="clear" w:color="auto" w:fill="auto"/>
          </w:tcPr>
          <w:p w:rsidR="00195C63" w:rsidRPr="00195C63" w:rsidRDefault="00195C63" w:rsidP="00195C6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C63" w:rsidRPr="00195C63" w:rsidRDefault="00195C63" w:rsidP="00195C6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33 чел.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C63" w:rsidRPr="00195C63" w:rsidRDefault="00195C63" w:rsidP="00195C6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29 чел.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C63" w:rsidRPr="00195C63" w:rsidRDefault="00195C63" w:rsidP="00195C6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C63" w:rsidRPr="00195C63" w:rsidRDefault="00195C63" w:rsidP="00195C6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C63" w:rsidRPr="00195C63" w:rsidRDefault="00195C63" w:rsidP="00195C6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C63" w:rsidRPr="00195C63" w:rsidRDefault="00195C63" w:rsidP="00195C6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C63" w:rsidRPr="00195C63" w:rsidRDefault="00195C63" w:rsidP="00195C6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93,1%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C63" w:rsidRPr="00195C63" w:rsidRDefault="00195C63" w:rsidP="00195C6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31,03%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C63" w:rsidRPr="00195C63" w:rsidRDefault="00195C63" w:rsidP="00195C6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43,31%</w:t>
            </w:r>
          </w:p>
        </w:tc>
      </w:tr>
    </w:tbl>
    <w:p w:rsidR="00195C63" w:rsidRPr="00195C63" w:rsidRDefault="00195C63" w:rsidP="00195C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195C63" w:rsidRPr="00195C63" w:rsidTr="005A288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63" w:rsidRPr="00195C63" w:rsidRDefault="00195C63" w:rsidP="00195C6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63" w:rsidRPr="00195C63" w:rsidRDefault="00195C63" w:rsidP="00195C6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7 «А»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63" w:rsidRPr="00195C63" w:rsidRDefault="00195C63" w:rsidP="00195C6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63" w:rsidRPr="00195C63" w:rsidRDefault="00195C63" w:rsidP="00195C6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оценка 3 четверти)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63" w:rsidRPr="00195C63" w:rsidRDefault="00195C63" w:rsidP="00195C6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195C63" w:rsidRPr="00195C63" w:rsidTr="005A288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63" w:rsidRPr="00195C63" w:rsidRDefault="00195C63" w:rsidP="00195C6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63" w:rsidRPr="00195C63" w:rsidRDefault="00195C63" w:rsidP="00195C6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33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63" w:rsidRPr="00195C63" w:rsidRDefault="00195C63" w:rsidP="00195C6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29 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63" w:rsidRPr="00195C63" w:rsidRDefault="00195C63" w:rsidP="00195C6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34,48%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63" w:rsidRPr="00195C63" w:rsidRDefault="00195C63" w:rsidP="00195C6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95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31,03%</w:t>
            </w:r>
          </w:p>
        </w:tc>
      </w:tr>
    </w:tbl>
    <w:p w:rsidR="00195C63" w:rsidRPr="00195C63" w:rsidRDefault="00195C63" w:rsidP="00195C6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5C63" w:rsidRPr="00195C63" w:rsidRDefault="00195C63" w:rsidP="00195C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5C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результатов выполнения ВПР по физике, позволяет сделать следующие выводы:</w:t>
      </w:r>
    </w:p>
    <w:p w:rsidR="00195C63" w:rsidRPr="00195C63" w:rsidRDefault="00195C63" w:rsidP="00195C63">
      <w:pPr>
        <w:numPr>
          <w:ilvl w:val="0"/>
          <w:numId w:val="7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5C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6,89% учащихся не справились с работой.</w:t>
      </w:r>
    </w:p>
    <w:p w:rsidR="00195C63" w:rsidRPr="00195C63" w:rsidRDefault="00195C63" w:rsidP="00195C63">
      <w:pPr>
        <w:numPr>
          <w:ilvl w:val="0"/>
          <w:numId w:val="7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5C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62,06% учащихся получили баллы в диапазоне от 5 до 7.</w:t>
      </w:r>
    </w:p>
    <w:p w:rsidR="00195C63" w:rsidRPr="00195C63" w:rsidRDefault="00195C63" w:rsidP="00195C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5C6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Выполнены на недостаточном уровне задания:</w:t>
      </w:r>
    </w:p>
    <w:p w:rsidR="00195C63" w:rsidRPr="00195C63" w:rsidRDefault="00195C63" w:rsidP="00195C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5C6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Задание 7</w:t>
      </w:r>
      <w:r w:rsidRPr="00195C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задача, проверяющая умение работать с экспериментальными данными, представленными в виде таблиц. 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Необходим краткий текстовый ответ.</w:t>
      </w:r>
    </w:p>
    <w:p w:rsidR="00195C63" w:rsidRPr="00195C63" w:rsidRDefault="00195C63" w:rsidP="00195C63">
      <w:pPr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C63">
        <w:rPr>
          <w:rFonts w:ascii="Times New Roman" w:hAnsi="Times New Roman"/>
          <w:bCs/>
          <w:color w:val="000000"/>
          <w:sz w:val="28"/>
          <w:szCs w:val="28"/>
        </w:rPr>
        <w:t>Задание 8</w:t>
      </w:r>
      <w:r w:rsidRPr="00195C63">
        <w:rPr>
          <w:rFonts w:ascii="Times New Roman" w:hAnsi="Times New Roman"/>
          <w:color w:val="000000"/>
          <w:sz w:val="28"/>
          <w:szCs w:val="28"/>
        </w:rPr>
        <w:t xml:space="preserve"> - задача по теме «Основы гидростатики». В качестве ответа необходимо привести численный результат. </w:t>
      </w:r>
      <w:r w:rsidRPr="00195C63">
        <w:rPr>
          <w:rFonts w:ascii="Times New Roman" w:eastAsia="Times New Roman" w:hAnsi="Times New Roman"/>
          <w:sz w:val="28"/>
          <w:szCs w:val="28"/>
          <w:lang w:eastAsia="ru-RU"/>
        </w:rPr>
        <w:t>Справились с заданием верно – 41,3% учащихся; не справились с заданием – 19,4% учащихся; не приступили к его решению – 39,3% учащихся.</w:t>
      </w:r>
    </w:p>
    <w:p w:rsidR="00195C63" w:rsidRPr="00195C63" w:rsidRDefault="00195C63" w:rsidP="00195C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5C6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Задание 9</w:t>
      </w:r>
      <w:r w:rsidRPr="00195C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</w:t>
      </w:r>
    </w:p>
    <w:p w:rsidR="00195C63" w:rsidRPr="00195C63" w:rsidRDefault="00195C63" w:rsidP="00195C63">
      <w:pPr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C63">
        <w:rPr>
          <w:rFonts w:ascii="Times New Roman" w:hAnsi="Times New Roman"/>
          <w:bCs/>
          <w:color w:val="000000"/>
          <w:sz w:val="28"/>
          <w:szCs w:val="28"/>
        </w:rPr>
        <w:t>Задание 10</w:t>
      </w:r>
      <w:r w:rsidRPr="00195C63">
        <w:rPr>
          <w:rFonts w:ascii="Times New Roman" w:hAnsi="Times New Roman"/>
          <w:color w:val="000000"/>
          <w:sz w:val="28"/>
          <w:szCs w:val="28"/>
        </w:rPr>
        <w:t xml:space="preserve"> -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</w:t>
      </w:r>
      <w:r w:rsidRPr="00195C63">
        <w:rPr>
          <w:rFonts w:ascii="Times New Roman" w:eastAsia="Times New Roman" w:hAnsi="Times New Roman"/>
          <w:sz w:val="28"/>
          <w:szCs w:val="28"/>
          <w:lang w:eastAsia="ru-RU"/>
        </w:rPr>
        <w:t>Справились с заданием верно – 0% учащихся; не справились с заданием – 12,9% учащихся; не приступили к его решению – 87,1% учащихся.</w:t>
      </w:r>
    </w:p>
    <w:p w:rsidR="00195C63" w:rsidRPr="00195C63" w:rsidRDefault="00195C63" w:rsidP="00195C63">
      <w:pPr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C63">
        <w:rPr>
          <w:rFonts w:ascii="Times New Roman" w:hAnsi="Times New Roman"/>
          <w:bCs/>
          <w:color w:val="000000"/>
          <w:sz w:val="28"/>
          <w:szCs w:val="28"/>
        </w:rPr>
        <w:t xml:space="preserve">Задание 11 - </w:t>
      </w:r>
      <w:r w:rsidRPr="00195C63">
        <w:rPr>
          <w:rFonts w:ascii="Times New Roman" w:hAnsi="Times New Roman"/>
          <w:color w:val="000000"/>
          <w:sz w:val="28"/>
          <w:szCs w:val="28"/>
        </w:rPr>
        <w:t xml:space="preserve"> нацелено на проверку понимания обучающимися базовых принципов обработки экспериментальных данных с учетом погрешностей измерения. Проверяет способность разбираться в нетипичной ситуации. Задача содержит три </w:t>
      </w:r>
      <w:r w:rsidRPr="00195C63">
        <w:rPr>
          <w:rFonts w:ascii="Times New Roman" w:hAnsi="Times New Roman"/>
          <w:color w:val="000000"/>
          <w:sz w:val="28"/>
          <w:szCs w:val="28"/>
        </w:rPr>
        <w:lastRenderedPageBreak/>
        <w:t xml:space="preserve">вопроса. Требуется развернутое решение. </w:t>
      </w:r>
      <w:r w:rsidRPr="00195C63">
        <w:rPr>
          <w:rFonts w:ascii="Times New Roman" w:eastAsia="Times New Roman" w:hAnsi="Times New Roman"/>
          <w:sz w:val="28"/>
          <w:szCs w:val="28"/>
          <w:lang w:eastAsia="ru-RU"/>
        </w:rPr>
        <w:t>Справились с заданием верно – 0% учащихся; не справились с заданием – 3,2% учащихся; не приступили к его решению – 96,8% учащихся.</w:t>
      </w:r>
    </w:p>
    <w:p w:rsidR="00195C63" w:rsidRPr="00195C63" w:rsidRDefault="00195C63" w:rsidP="00195C63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5C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Рекомендовано:</w:t>
      </w:r>
    </w:p>
    <w:p w:rsidR="00195C63" w:rsidRPr="00195C63" w:rsidRDefault="00195C63" w:rsidP="00195C6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5C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анализа спланировать коррекционную работу по   устранению выявленных пробелов: организовать на уроках сопутствующее повторение.</w:t>
      </w:r>
    </w:p>
    <w:p w:rsidR="00195C63" w:rsidRPr="00195C63" w:rsidRDefault="00195C63" w:rsidP="00195C6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5C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уроке провести работу над ошибками фронтальную и индивидуальную.</w:t>
      </w:r>
    </w:p>
    <w:p w:rsidR="00195C63" w:rsidRPr="00195C63" w:rsidRDefault="00195C63" w:rsidP="00195C6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5C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Отрабатывать навыки по работе с графиками на уроках физики.</w:t>
      </w:r>
    </w:p>
    <w:p w:rsidR="00195C63" w:rsidRPr="00195C63" w:rsidRDefault="00195C63" w:rsidP="00195C6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5C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Работу с графиками и качественные задачи включать в домашнее задание.</w:t>
      </w:r>
    </w:p>
    <w:p w:rsidR="00195C63" w:rsidRPr="00195C63" w:rsidRDefault="00195C63" w:rsidP="00195C6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5C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Проводить опросы, в начале урока, на знание основных физических законов и формул.</w:t>
      </w:r>
    </w:p>
    <w:p w:rsidR="00195C63" w:rsidRPr="00195C63" w:rsidRDefault="00195C63" w:rsidP="00195C6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5C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Уделить внимание решению качественных задач.</w:t>
      </w:r>
    </w:p>
    <w:p w:rsidR="00195C63" w:rsidRPr="00195C63" w:rsidRDefault="00195C63" w:rsidP="00195C6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5C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Уделять больше времени для ликвидации пробелов в знаниях учащихся, пропустившими занятия по причине болезни или другим причинам.</w:t>
      </w:r>
    </w:p>
    <w:p w:rsidR="00195C63" w:rsidRPr="00195C63" w:rsidRDefault="00195C63" w:rsidP="00195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5C63" w:rsidRPr="00195C63" w:rsidRDefault="00195C63" w:rsidP="00195C63"/>
    <w:p w:rsidR="00EF1821" w:rsidRPr="00BE1B48" w:rsidRDefault="00EF1821" w:rsidP="003A521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95C63" w:rsidRPr="00AE482C" w:rsidRDefault="00195C63" w:rsidP="00195C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4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проверки работ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7б</w:t>
      </w:r>
      <w:r w:rsidRPr="00AE4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классе показал следующие </w:t>
      </w:r>
      <w:proofErr w:type="gramStart"/>
      <w:r w:rsidRPr="00AE482C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Биология</w:t>
      </w:r>
    </w:p>
    <w:p w:rsidR="00195C63" w:rsidRPr="000D6B4A" w:rsidRDefault="00195C63" w:rsidP="00195C6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10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195C63" w:rsidRPr="000D6B4A" w:rsidRDefault="00195C63" w:rsidP="00195C6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проверочной</w:t>
      </w:r>
      <w:proofErr w:type="gramEnd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45 минут.</w:t>
      </w:r>
    </w:p>
    <w:p w:rsidR="00195C63" w:rsidRDefault="00195C63" w:rsidP="00195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 получить за всю работу - 25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95C63" w:rsidRPr="00745A27" w:rsidRDefault="00195C63" w:rsidP="00195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767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72"/>
      </w:tblGrid>
      <w:tr w:rsidR="00195C63" w:rsidRPr="00E25248" w:rsidTr="005A288E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63" w:rsidRPr="00745A27" w:rsidRDefault="00195C63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95C63" w:rsidRPr="00C1466B" w:rsidRDefault="00195C63" w:rsidP="005A288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7б</w:t>
            </w:r>
          </w:p>
        </w:tc>
      </w:tr>
      <w:tr w:rsidR="00195C63" w:rsidRPr="00E25248" w:rsidTr="005A288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63" w:rsidRPr="00745A27" w:rsidRDefault="00195C63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&lt; Отметка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63" w:rsidRPr="00745A27" w:rsidRDefault="00195C63" w:rsidP="005A288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12%(3ч)</w:t>
            </w:r>
          </w:p>
        </w:tc>
      </w:tr>
      <w:tr w:rsidR="00195C63" w:rsidRPr="00E25248" w:rsidTr="005A288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63" w:rsidRPr="00745A27" w:rsidRDefault="00195C63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63" w:rsidRPr="00745A27" w:rsidRDefault="00195C63" w:rsidP="005A288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81%(21ч)</w:t>
            </w:r>
          </w:p>
        </w:tc>
      </w:tr>
      <w:tr w:rsidR="00195C63" w:rsidRPr="00E25248" w:rsidTr="005A288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63" w:rsidRPr="00745A27" w:rsidRDefault="00195C63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&gt;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63" w:rsidRPr="00745A27" w:rsidRDefault="00195C63" w:rsidP="005A288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8%(2ч)</w:t>
            </w:r>
          </w:p>
        </w:tc>
      </w:tr>
      <w:tr w:rsidR="00195C63" w:rsidRPr="00E25248" w:rsidTr="005A288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63" w:rsidRPr="00745A27" w:rsidRDefault="00195C63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63" w:rsidRPr="00745A27" w:rsidRDefault="00195C63" w:rsidP="005A288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100%(26ч)</w:t>
            </w:r>
          </w:p>
        </w:tc>
      </w:tr>
    </w:tbl>
    <w:p w:rsidR="00195C63" w:rsidRPr="009038CF" w:rsidRDefault="00195C63" w:rsidP="00195C63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0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425"/>
        <w:gridCol w:w="425"/>
        <w:gridCol w:w="425"/>
        <w:gridCol w:w="426"/>
        <w:gridCol w:w="1842"/>
        <w:gridCol w:w="1276"/>
        <w:gridCol w:w="965"/>
      </w:tblGrid>
      <w:tr w:rsidR="00195C63" w:rsidRPr="00667EEA" w:rsidTr="00195C63">
        <w:trPr>
          <w:trHeight w:val="446"/>
        </w:trPr>
        <w:tc>
          <w:tcPr>
            <w:tcW w:w="993" w:type="dxa"/>
            <w:vMerge w:val="restart"/>
            <w:shd w:val="clear" w:color="auto" w:fill="auto"/>
          </w:tcPr>
          <w:p w:rsidR="00195C63" w:rsidRPr="00745A27" w:rsidRDefault="00195C63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95C63" w:rsidRPr="00745A27" w:rsidRDefault="00195C63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425" w:type="dxa"/>
            <w:shd w:val="clear" w:color="auto" w:fill="auto"/>
          </w:tcPr>
          <w:p w:rsidR="00195C63" w:rsidRPr="00745A27" w:rsidRDefault="00195C63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195C63" w:rsidRPr="00745A27" w:rsidRDefault="00195C63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195C63" w:rsidRPr="00745A27" w:rsidRDefault="00195C63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195C63" w:rsidRPr="00745A27" w:rsidRDefault="00195C63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195C63" w:rsidRPr="00745A27" w:rsidRDefault="00195C63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276" w:type="dxa"/>
            <w:shd w:val="clear" w:color="auto" w:fill="auto"/>
          </w:tcPr>
          <w:p w:rsidR="00195C63" w:rsidRPr="00745A27" w:rsidRDefault="00195C63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auto" w:fill="auto"/>
          </w:tcPr>
          <w:p w:rsidR="00195C63" w:rsidRPr="00745A27" w:rsidRDefault="00195C63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195C63" w:rsidRPr="00667EEA" w:rsidTr="00195C63">
        <w:trPr>
          <w:trHeight w:val="231"/>
        </w:trPr>
        <w:tc>
          <w:tcPr>
            <w:tcW w:w="993" w:type="dxa"/>
            <w:vMerge/>
            <w:shd w:val="clear" w:color="auto" w:fill="auto"/>
          </w:tcPr>
          <w:p w:rsidR="00195C63" w:rsidRPr="00745A27" w:rsidRDefault="00195C63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95C63" w:rsidRPr="00745A27" w:rsidRDefault="00195C63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95C63" w:rsidRPr="00745A27" w:rsidRDefault="00195C63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95C63" w:rsidRPr="00745A27" w:rsidRDefault="00195C63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95C63" w:rsidRPr="00745A27" w:rsidRDefault="00195C63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95C63" w:rsidRPr="00745A27" w:rsidRDefault="00195C63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95C63" w:rsidRPr="00745A27" w:rsidRDefault="00195C63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5C63" w:rsidRPr="00745A27" w:rsidRDefault="00195C63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auto" w:fill="auto"/>
          </w:tcPr>
          <w:p w:rsidR="00195C63" w:rsidRPr="00745A27" w:rsidRDefault="00195C63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195C63" w:rsidRPr="00667EEA" w:rsidTr="00195C63">
        <w:trPr>
          <w:trHeight w:val="400"/>
        </w:trPr>
        <w:tc>
          <w:tcPr>
            <w:tcW w:w="993" w:type="dxa"/>
            <w:shd w:val="clear" w:color="auto" w:fill="auto"/>
          </w:tcPr>
          <w:p w:rsidR="00195C63" w:rsidRPr="00745A27" w:rsidRDefault="00195C63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C63" w:rsidRPr="00745A27" w:rsidRDefault="00195C63" w:rsidP="005A288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C63" w:rsidRPr="00535C37" w:rsidRDefault="00195C63" w:rsidP="005A288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C63" w:rsidRPr="00535C37" w:rsidRDefault="00195C63" w:rsidP="005A288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C63" w:rsidRPr="00535C37" w:rsidRDefault="00195C63" w:rsidP="005A288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C63" w:rsidRPr="00535C37" w:rsidRDefault="00195C63" w:rsidP="005A288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C63" w:rsidRPr="00745A27" w:rsidRDefault="00195C63" w:rsidP="005A288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92,31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C63" w:rsidRPr="00745A27" w:rsidRDefault="00195C63" w:rsidP="005A288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61,54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C63" w:rsidRPr="00745A27" w:rsidRDefault="00195C63" w:rsidP="005A288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54,46</w:t>
            </w:r>
          </w:p>
        </w:tc>
      </w:tr>
    </w:tbl>
    <w:p w:rsidR="00195C63" w:rsidRPr="009038CF" w:rsidRDefault="00195C63" w:rsidP="00195C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195C63" w:rsidTr="005A288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63" w:rsidRDefault="00195C63" w:rsidP="005A288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63" w:rsidRDefault="00195C63" w:rsidP="005A288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Общее количество учащихся </w:t>
            </w:r>
            <w:r w:rsidRPr="00357D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7б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63" w:rsidRDefault="00195C63" w:rsidP="005A288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63" w:rsidRDefault="00195C63" w:rsidP="005A288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(Четвертная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63" w:rsidRDefault="00195C63" w:rsidP="005A288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195C63" w:rsidTr="005A288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63" w:rsidRDefault="00195C63" w:rsidP="005A288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биология</w:t>
            </w:r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63" w:rsidRDefault="00195C63" w:rsidP="005A288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63" w:rsidRDefault="00195C63" w:rsidP="005A288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63" w:rsidRDefault="00195C63" w:rsidP="005A288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57,69%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63" w:rsidRDefault="00195C63" w:rsidP="005A288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61,54%</w:t>
            </w:r>
          </w:p>
        </w:tc>
      </w:tr>
    </w:tbl>
    <w:p w:rsidR="00195C63" w:rsidRDefault="00195C63" w:rsidP="00195C63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5C63" w:rsidRDefault="00195C63" w:rsidP="00195C63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Анализ</w:t>
      </w:r>
      <w:proofErr w:type="gramEnd"/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результатов выполнения ВПР позволил выделить несколько недостатков в подготовке обучающихся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7б класса</w:t>
      </w:r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по биологии, а именно, отсутствуют  умения:</w:t>
      </w:r>
    </w:p>
    <w:p w:rsidR="00195C63" w:rsidRPr="00F77BE9" w:rsidRDefault="00195C63" w:rsidP="00195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BE9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eastAsiaTheme="minorHAnsi" w:hAnsi="Times New Roman"/>
          <w:sz w:val="28"/>
          <w:szCs w:val="28"/>
        </w:rPr>
        <w:t xml:space="preserve"> О</w:t>
      </w:r>
      <w:r w:rsidRPr="00F77BE9">
        <w:rPr>
          <w:rFonts w:ascii="Times New Roman" w:eastAsiaTheme="minorHAnsi" w:hAnsi="Times New Roman"/>
          <w:sz w:val="28"/>
          <w:szCs w:val="28"/>
        </w:rPr>
        <w:t>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195C63" w:rsidRPr="00F77BE9" w:rsidRDefault="00195C63" w:rsidP="00195C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7BE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Ориентироваться в м</w:t>
      </w:r>
      <w:r>
        <w:rPr>
          <w:rFonts w:ascii="Times New Roman" w:eastAsiaTheme="minorHAnsi" w:hAnsi="Times New Roman"/>
          <w:sz w:val="28"/>
          <w:szCs w:val="28"/>
        </w:rPr>
        <w:t>ногообразии</w:t>
      </w:r>
      <w:r w:rsidRPr="00F77BE9">
        <w:rPr>
          <w:rFonts w:ascii="Times New Roman" w:eastAsiaTheme="minorHAnsi" w:hAnsi="Times New Roman"/>
          <w:sz w:val="28"/>
          <w:szCs w:val="28"/>
        </w:rPr>
        <w:t xml:space="preserve"> цветковых растений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определять </w:t>
      </w:r>
      <w:r w:rsidRPr="00F77BE9">
        <w:rPr>
          <w:rFonts w:ascii="Times New Roman" w:eastAsiaTheme="minorHAnsi" w:hAnsi="Times New Roman"/>
          <w:sz w:val="28"/>
          <w:szCs w:val="28"/>
        </w:rPr>
        <w:t xml:space="preserve"> их</w:t>
      </w:r>
      <w:proofErr w:type="gramEnd"/>
      <w:r w:rsidRPr="00F77BE9">
        <w:rPr>
          <w:rFonts w:ascii="Times New Roman" w:eastAsiaTheme="minorHAnsi" w:hAnsi="Times New Roman"/>
          <w:sz w:val="28"/>
          <w:szCs w:val="28"/>
        </w:rPr>
        <w:t xml:space="preserve"> значение в природе и жизни человека. </w:t>
      </w:r>
      <w:r>
        <w:rPr>
          <w:rFonts w:ascii="Times New Roman" w:eastAsiaTheme="minorHAnsi" w:hAnsi="Times New Roman"/>
          <w:sz w:val="28"/>
          <w:szCs w:val="28"/>
        </w:rPr>
        <w:t>Определять р</w:t>
      </w:r>
      <w:r w:rsidRPr="00F77BE9">
        <w:rPr>
          <w:rFonts w:ascii="Times New Roman" w:eastAsiaTheme="minorHAnsi" w:hAnsi="Times New Roman"/>
          <w:sz w:val="28"/>
          <w:szCs w:val="28"/>
        </w:rPr>
        <w:t>оль бактерий в природе, жизни человека</w:t>
      </w:r>
      <w:r>
        <w:rPr>
          <w:rFonts w:ascii="Times New Roman" w:eastAsiaTheme="minorHAnsi" w:hAnsi="Times New Roman"/>
          <w:sz w:val="28"/>
          <w:szCs w:val="28"/>
        </w:rPr>
        <w:t>, р</w:t>
      </w:r>
      <w:r w:rsidRPr="00F77BE9">
        <w:rPr>
          <w:rFonts w:ascii="Times New Roman" w:eastAsiaTheme="minorHAnsi" w:hAnsi="Times New Roman"/>
          <w:sz w:val="28"/>
          <w:szCs w:val="28"/>
        </w:rPr>
        <w:t>оль грибов в природе, жизни человека</w:t>
      </w:r>
      <w:r w:rsidRPr="00F77BE9">
        <w:rPr>
          <w:rFonts w:ascii="Times New Roman" w:hAnsi="Times New Roman"/>
          <w:sz w:val="28"/>
          <w:szCs w:val="28"/>
        </w:rPr>
        <w:t>.</w:t>
      </w:r>
    </w:p>
    <w:p w:rsidR="00195C63" w:rsidRPr="00F77BE9" w:rsidRDefault="00195C63" w:rsidP="00195C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7BE9">
        <w:rPr>
          <w:rFonts w:ascii="Times New Roman" w:hAnsi="Times New Roman"/>
          <w:sz w:val="28"/>
          <w:szCs w:val="28"/>
        </w:rPr>
        <w:t>3.</w:t>
      </w:r>
      <w:r w:rsidRPr="00F77BE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У</w:t>
      </w:r>
      <w:r w:rsidRPr="00F77BE9">
        <w:rPr>
          <w:rFonts w:ascii="Times New Roman" w:eastAsiaTheme="minorHAnsi" w:hAnsi="Times New Roman"/>
          <w:sz w:val="28"/>
          <w:szCs w:val="28"/>
        </w:rPr>
        <w:t xml:space="preserve">станавливать причинно-следственные связи, строить </w:t>
      </w:r>
      <w:proofErr w:type="gramStart"/>
      <w:r w:rsidRPr="00F77BE9">
        <w:rPr>
          <w:rFonts w:ascii="Times New Roman" w:eastAsiaTheme="minorHAnsi" w:hAnsi="Times New Roman"/>
          <w:sz w:val="28"/>
          <w:szCs w:val="28"/>
        </w:rPr>
        <w:t>логическое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77BE9">
        <w:rPr>
          <w:rFonts w:ascii="Times New Roman" w:eastAsiaTheme="minorHAnsi" w:hAnsi="Times New Roman"/>
          <w:sz w:val="28"/>
          <w:szCs w:val="28"/>
        </w:rPr>
        <w:t xml:space="preserve"> рассуждение</w:t>
      </w:r>
      <w:proofErr w:type="gramEnd"/>
      <w:r w:rsidRPr="00F77BE9">
        <w:rPr>
          <w:rFonts w:ascii="Times New Roman" w:eastAsiaTheme="minorHAnsi" w:hAnsi="Times New Roman"/>
          <w:sz w:val="28"/>
          <w:szCs w:val="28"/>
        </w:rPr>
        <w:t>, умозаключение (индуктивное, дедуктивное и по аналогии) и делать выводы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195C63" w:rsidRDefault="00195C63" w:rsidP="00195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95C63" w:rsidRDefault="00195C63" w:rsidP="00195C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F0713">
        <w:rPr>
          <w:rFonts w:ascii="Times New Roman" w:hAnsi="Times New Roman"/>
          <w:sz w:val="28"/>
          <w:szCs w:val="28"/>
        </w:rPr>
        <w:t xml:space="preserve"> </w:t>
      </w:r>
      <w:r w:rsidRPr="008B4EA2">
        <w:rPr>
          <w:rFonts w:ascii="Times New Roman" w:hAnsi="Times New Roman"/>
          <w:sz w:val="28"/>
          <w:szCs w:val="28"/>
        </w:rPr>
        <w:t>По результатам анализа спланировать коррекционную работу по устранению пробелов</w:t>
      </w:r>
      <w:r>
        <w:rPr>
          <w:rFonts w:ascii="Times New Roman" w:hAnsi="Times New Roman"/>
          <w:sz w:val="28"/>
          <w:szCs w:val="28"/>
        </w:rPr>
        <w:t>.</w:t>
      </w:r>
    </w:p>
    <w:p w:rsidR="00195C63" w:rsidRDefault="00195C63" w:rsidP="00195C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2.Уделить внимание заданиям </w:t>
      </w:r>
      <w:proofErr w:type="gramStart"/>
      <w:r>
        <w:rPr>
          <w:rFonts w:ascii="Times New Roman" w:hAnsi="Times New Roman"/>
          <w:sz w:val="28"/>
          <w:szCs w:val="28"/>
        </w:rPr>
        <w:t>по  классификации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растений, используя различные типы заданий.</w:t>
      </w:r>
    </w:p>
    <w:p w:rsidR="00195C63" w:rsidRDefault="00195C63" w:rsidP="00195C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Проработать темы «Бактерии» и «Грибы».</w:t>
      </w:r>
    </w:p>
    <w:p w:rsidR="00E77E77" w:rsidRDefault="00E77E77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7E77" w:rsidRPr="00111D5F" w:rsidRDefault="00D542AD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Обществознание</w:t>
      </w:r>
      <w:r w:rsidR="00E77E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7а класс</w:t>
      </w:r>
    </w:p>
    <w:p w:rsidR="00E77E77" w:rsidRPr="00842D95" w:rsidRDefault="00E77E77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58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Вариант пров</w:t>
      </w:r>
      <w:r w:rsidR="00D542A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ерочной работы включает в себя 9</w:t>
      </w:r>
      <w:r w:rsidRPr="00F0658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комплексных заданий, каждое из которых в свою очередь состоит из двух-трех частей (пунктов), объединенных единым содержанием.</w:t>
      </w:r>
      <w:r>
        <w:rPr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Все задания относятся к базовому уровню сложности.</w:t>
      </w:r>
    </w:p>
    <w:p w:rsidR="00E77E77" w:rsidRDefault="00E77E77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проверочной</w:t>
      </w:r>
      <w:proofErr w:type="gramEnd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45 минут.</w:t>
      </w:r>
    </w:p>
    <w:p w:rsidR="00E77E77" w:rsidRDefault="00E77E77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ожно получить за всю работу – </w:t>
      </w:r>
      <w:r w:rsidR="00D542AD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77E77" w:rsidRPr="00F83050" w:rsidRDefault="00E77E77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Большинство обучающихся подтвердили свои </w:t>
      </w:r>
      <w:r w:rsidRPr="00816C25">
        <w:rPr>
          <w:rFonts w:ascii="Times New Roman" w:hAnsi="Times New Roman"/>
          <w:sz w:val="28"/>
          <w:szCs w:val="28"/>
          <w:shd w:val="clear" w:color="auto" w:fill="FFFFFF"/>
        </w:rPr>
        <w:t>четвертные</w:t>
      </w:r>
      <w:r w:rsidRPr="00F83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оценки.</w:t>
      </w:r>
    </w:p>
    <w:p w:rsidR="00E77E77" w:rsidRPr="00745A27" w:rsidRDefault="00E77E77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28" w:type="dxa"/>
        <w:tblLook w:val="04A0" w:firstRow="1" w:lastRow="0" w:firstColumn="1" w:lastColumn="0" w:noHBand="0" w:noVBand="1"/>
      </w:tblPr>
      <w:tblGrid>
        <w:gridCol w:w="6305"/>
        <w:gridCol w:w="1417"/>
        <w:gridCol w:w="1635"/>
      </w:tblGrid>
      <w:tr w:rsidR="00E77E77" w:rsidRPr="00E25248" w:rsidTr="00D542AD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Количество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D542AD" w:rsidRPr="00E25248" w:rsidTr="00D542AD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AD" w:rsidRPr="00D542AD" w:rsidRDefault="00D542AD" w:rsidP="00D542AD">
            <w:pPr>
              <w:rPr>
                <w:rFonts w:ascii="Times New Roman" w:eastAsia="Times New Roman" w:hAnsi="Times New Roman"/>
                <w:color w:val="000000"/>
              </w:rPr>
            </w:pPr>
            <w:r w:rsidRPr="00D542AD">
              <w:rPr>
                <w:rFonts w:ascii="Times New Roman" w:hAnsi="Times New Roman"/>
                <w:color w:val="000000"/>
              </w:rPr>
              <w:t xml:space="preserve">  Понизили (Отметка </w:t>
            </w:r>
            <w:proofErr w:type="gramStart"/>
            <w:r w:rsidRPr="00D542AD">
              <w:rPr>
                <w:rFonts w:ascii="Times New Roman" w:hAnsi="Times New Roman"/>
                <w:color w:val="000000"/>
              </w:rPr>
              <w:t>&lt; Отметка</w:t>
            </w:r>
            <w:proofErr w:type="gramEnd"/>
            <w:r w:rsidRPr="00D542AD">
              <w:rPr>
                <w:rFonts w:ascii="Times New Roman" w:hAnsi="Times New Roman"/>
                <w:color w:val="000000"/>
              </w:rPr>
              <w:t xml:space="preserve"> по журналу) %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2AD" w:rsidRPr="00D542AD" w:rsidRDefault="00D542AD" w:rsidP="00D542AD">
            <w:pPr>
              <w:jc w:val="right"/>
              <w:rPr>
                <w:rFonts w:ascii="Times New Roman" w:hAnsi="Times New Roman"/>
                <w:color w:val="000000"/>
              </w:rPr>
            </w:pPr>
            <w:r w:rsidRPr="00D542A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2AD" w:rsidRPr="00D542AD" w:rsidRDefault="00D542AD" w:rsidP="00D542AD">
            <w:pPr>
              <w:jc w:val="right"/>
              <w:rPr>
                <w:rFonts w:ascii="Times New Roman" w:hAnsi="Times New Roman"/>
                <w:color w:val="000000"/>
              </w:rPr>
            </w:pPr>
            <w:r w:rsidRPr="00D542A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D542AD" w:rsidRPr="00E25248" w:rsidTr="00D542AD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AD" w:rsidRPr="00D542AD" w:rsidRDefault="00D542AD" w:rsidP="00D542AD">
            <w:pPr>
              <w:rPr>
                <w:rFonts w:ascii="Times New Roman" w:hAnsi="Times New Roman"/>
                <w:color w:val="000000"/>
              </w:rPr>
            </w:pPr>
            <w:r w:rsidRPr="00D542AD">
              <w:rPr>
                <w:rFonts w:ascii="Times New Roman" w:hAnsi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2AD" w:rsidRPr="00D542AD" w:rsidRDefault="00D542AD" w:rsidP="00D542AD">
            <w:pPr>
              <w:jc w:val="right"/>
              <w:rPr>
                <w:rFonts w:ascii="Times New Roman" w:hAnsi="Times New Roman"/>
                <w:color w:val="000000"/>
              </w:rPr>
            </w:pPr>
            <w:r w:rsidRPr="00D542A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2AD" w:rsidRPr="00D542AD" w:rsidRDefault="00D542AD" w:rsidP="00D542AD">
            <w:pPr>
              <w:jc w:val="right"/>
              <w:rPr>
                <w:rFonts w:ascii="Times New Roman" w:hAnsi="Times New Roman"/>
                <w:color w:val="000000"/>
              </w:rPr>
            </w:pPr>
            <w:r w:rsidRPr="00D542AD">
              <w:rPr>
                <w:rFonts w:ascii="Times New Roman" w:hAnsi="Times New Roman"/>
                <w:color w:val="000000"/>
              </w:rPr>
              <w:t>83,33</w:t>
            </w:r>
          </w:p>
        </w:tc>
      </w:tr>
      <w:tr w:rsidR="00D542AD" w:rsidRPr="00E25248" w:rsidTr="00D542AD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AD" w:rsidRPr="00D542AD" w:rsidRDefault="00D542AD" w:rsidP="00D542AD">
            <w:pPr>
              <w:rPr>
                <w:rFonts w:ascii="Times New Roman" w:hAnsi="Times New Roman"/>
                <w:color w:val="000000"/>
              </w:rPr>
            </w:pPr>
            <w:r w:rsidRPr="00D542AD">
              <w:rPr>
                <w:rFonts w:ascii="Times New Roman" w:hAnsi="Times New Roman"/>
                <w:color w:val="000000"/>
              </w:rPr>
              <w:t xml:space="preserve">  Повысили (</w:t>
            </w:r>
            <w:proofErr w:type="gramStart"/>
            <w:r w:rsidRPr="00D542AD">
              <w:rPr>
                <w:rFonts w:ascii="Times New Roman" w:hAnsi="Times New Roman"/>
                <w:color w:val="000000"/>
              </w:rPr>
              <w:t>Отметка &gt;</w:t>
            </w:r>
            <w:proofErr w:type="gramEnd"/>
            <w:r w:rsidRPr="00D542AD">
              <w:rPr>
                <w:rFonts w:ascii="Times New Roman" w:hAnsi="Times New Roman"/>
                <w:color w:val="000000"/>
              </w:rPr>
              <w:t xml:space="preserve"> Отметка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2AD" w:rsidRPr="00D542AD" w:rsidRDefault="00D542AD" w:rsidP="00D542AD">
            <w:pPr>
              <w:jc w:val="right"/>
              <w:rPr>
                <w:rFonts w:ascii="Times New Roman" w:hAnsi="Times New Roman"/>
                <w:color w:val="000000"/>
              </w:rPr>
            </w:pPr>
            <w:r w:rsidRPr="00D542A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2AD" w:rsidRPr="00D542AD" w:rsidRDefault="00D542AD" w:rsidP="00D542AD">
            <w:pPr>
              <w:jc w:val="right"/>
              <w:rPr>
                <w:rFonts w:ascii="Times New Roman" w:hAnsi="Times New Roman"/>
                <w:color w:val="000000"/>
              </w:rPr>
            </w:pPr>
            <w:r w:rsidRPr="00D542AD">
              <w:rPr>
                <w:rFonts w:ascii="Times New Roman" w:hAnsi="Times New Roman"/>
                <w:color w:val="000000"/>
              </w:rPr>
              <w:t>6,67</w:t>
            </w:r>
          </w:p>
        </w:tc>
      </w:tr>
      <w:tr w:rsidR="00D542AD" w:rsidRPr="00E25248" w:rsidTr="00D542AD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AD" w:rsidRPr="00D542AD" w:rsidRDefault="00D542AD" w:rsidP="00D542AD">
            <w:pPr>
              <w:rPr>
                <w:rFonts w:ascii="Times New Roman" w:hAnsi="Times New Roman"/>
                <w:color w:val="000000"/>
              </w:rPr>
            </w:pPr>
            <w:r w:rsidRPr="00D542AD">
              <w:rPr>
                <w:rFonts w:ascii="Times New Roman" w:hAnsi="Times New Roman"/>
                <w:color w:val="000000"/>
              </w:rPr>
              <w:t xml:space="preserve"> 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2AD" w:rsidRPr="00D542AD" w:rsidRDefault="00D542AD" w:rsidP="00D542AD">
            <w:pPr>
              <w:jc w:val="right"/>
              <w:rPr>
                <w:rFonts w:ascii="Times New Roman" w:hAnsi="Times New Roman"/>
                <w:color w:val="000000"/>
              </w:rPr>
            </w:pPr>
            <w:r w:rsidRPr="00D542A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2AD" w:rsidRPr="00D542AD" w:rsidRDefault="00D542AD" w:rsidP="00D542AD">
            <w:pPr>
              <w:jc w:val="right"/>
              <w:rPr>
                <w:rFonts w:ascii="Times New Roman" w:hAnsi="Times New Roman"/>
                <w:color w:val="000000"/>
              </w:rPr>
            </w:pPr>
            <w:r w:rsidRPr="00D542AD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E77E77" w:rsidRPr="009038CF" w:rsidRDefault="00E77E77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7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302"/>
        <w:gridCol w:w="426"/>
        <w:gridCol w:w="567"/>
        <w:gridCol w:w="567"/>
        <w:gridCol w:w="425"/>
        <w:gridCol w:w="1134"/>
        <w:gridCol w:w="1134"/>
        <w:gridCol w:w="1276"/>
      </w:tblGrid>
      <w:tr w:rsidR="00E77E77" w:rsidRPr="00667EEA" w:rsidTr="00F8043F">
        <w:tc>
          <w:tcPr>
            <w:tcW w:w="825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Кол-во выполнявших </w:t>
            </w: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работ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426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134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E77E77" w:rsidRPr="00667EEA" w:rsidTr="00E77E77">
        <w:tc>
          <w:tcPr>
            <w:tcW w:w="825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745A27" w:rsidRDefault="00D542A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745A27" w:rsidRDefault="00D542A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745A27" w:rsidRDefault="003B4EB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745A27" w:rsidRDefault="003B4EB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745A27" w:rsidRDefault="003B4EB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745A27" w:rsidRDefault="003B4EB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745A27" w:rsidRDefault="003B4EB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97</w:t>
            </w:r>
            <w:r w:rsidR="00E77E7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745A27" w:rsidRDefault="003B4EB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43</w:t>
            </w:r>
            <w:r w:rsidR="00E77E7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745A27" w:rsidRDefault="003B4EB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53,5</w:t>
            </w:r>
            <w:r w:rsidR="00E77E7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</w:tbl>
    <w:p w:rsidR="00E77E77" w:rsidRDefault="00E77E77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7E77" w:rsidRPr="009038CF" w:rsidRDefault="00E77E77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E77E77" w:rsidTr="00F8043F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E77E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E77E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7б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E77E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E77E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(Четвертная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E77E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E77E77" w:rsidTr="00F8043F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E77E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E77E77" w:rsidP="003B4EB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3B4E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3B4EB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77" w:rsidRDefault="003B4EB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43</w:t>
            </w:r>
            <w:r w:rsidR="00E77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3B4EB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43</w:t>
            </w:r>
            <w:r w:rsidR="00E77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</w:tbl>
    <w:p w:rsidR="00E77E77" w:rsidRDefault="00E77E77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E3A5F" w:rsidRPr="002D45F2" w:rsidRDefault="00DE3A5F" w:rsidP="003A52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45F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Анализ результатов выполнения ВПР позволил выделить несколько недостатков в подготовке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 предмету </w:t>
      </w:r>
      <w:r w:rsidR="003B4EB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обществознание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E77E77" w:rsidRPr="00337DB5" w:rsidRDefault="00E77E77" w:rsidP="003A521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C092C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Затруднения вызвали  задания </w:t>
      </w:r>
      <w:r w:rsidR="00337DB5" w:rsidRPr="00337DB5">
        <w:t xml:space="preserve"> </w:t>
      </w:r>
      <w:r w:rsidR="00337DB5" w:rsidRPr="00337DB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9.2.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</w:t>
      </w:r>
      <w:r w:rsidR="00337DB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(19%); </w:t>
      </w:r>
      <w:r w:rsidR="00337DB5" w:rsidRPr="00337DB5">
        <w:t xml:space="preserve"> </w:t>
      </w:r>
      <w:r w:rsidR="00337DB5" w:rsidRPr="00337DB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9.3.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="00337DB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(30%); </w:t>
      </w:r>
      <w:r w:rsidR="00337DB5" w:rsidRPr="00337DB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Выполнять несложные практические задания по анализу ситуаций, связанных с различными способами разрешения межличностных конфликтов. Выражать собственное отношение к различным способам разрешения межличностных конфликтов</w:t>
      </w:r>
      <w:r w:rsidR="00337DB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(44%).</w:t>
      </w:r>
    </w:p>
    <w:p w:rsidR="00E77E77" w:rsidRDefault="00DE3A5F" w:rsidP="00337D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E77E77" w:rsidRPr="003C092C" w:rsidRDefault="00337DB5" w:rsidP="00337DB5">
      <w:pPr>
        <w:shd w:val="clear" w:color="auto" w:fill="FFFFFF"/>
        <w:spacing w:after="0" w:line="240" w:lineRule="auto"/>
        <w:ind w:right="19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</w:t>
      </w:r>
      <w:r w:rsidR="00E77E77" w:rsidRPr="003C0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Усилить работу по определению </w:t>
      </w:r>
      <w:proofErr w:type="gramStart"/>
      <w:r w:rsidR="00E77E77" w:rsidRPr="003C0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основных  географических</w:t>
      </w:r>
      <w:proofErr w:type="gramEnd"/>
      <w:r w:rsidR="00E77E77" w:rsidRPr="003C0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 закономерностей и научить  устанавливать соответствия элементов описания   природных зон, а также узнавать природные зоны по их изображениям.</w:t>
      </w:r>
    </w:p>
    <w:p w:rsidR="00E77E77" w:rsidRPr="003C092C" w:rsidRDefault="00337DB5" w:rsidP="00337DB5">
      <w:pPr>
        <w:shd w:val="clear" w:color="auto" w:fill="FFFFFF"/>
        <w:spacing w:after="0" w:line="240" w:lineRule="auto"/>
        <w:ind w:right="19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 </w:t>
      </w:r>
      <w:r w:rsidR="00E77E77" w:rsidRPr="003C0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Формировать умение анализировать предложенный текст </w:t>
      </w:r>
      <w:proofErr w:type="gramStart"/>
      <w:r w:rsidR="00E77E77" w:rsidRPr="003C0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 извлекать</w:t>
      </w:r>
      <w:proofErr w:type="gramEnd"/>
      <w:r w:rsidR="00E77E77" w:rsidRPr="003C0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из него информацию по заданному вопросу.</w:t>
      </w:r>
    </w:p>
    <w:p w:rsidR="00E77E77" w:rsidRPr="003C092C" w:rsidRDefault="00337DB5" w:rsidP="00337DB5">
      <w:pPr>
        <w:shd w:val="clear" w:color="auto" w:fill="FFFFFF"/>
        <w:spacing w:after="0" w:line="240" w:lineRule="auto"/>
        <w:ind w:right="19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3. </w:t>
      </w:r>
      <w:r w:rsidR="00E77E77" w:rsidRPr="003C0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Расширять </w:t>
      </w:r>
      <w:proofErr w:type="gramStart"/>
      <w:r w:rsidR="00E77E77" w:rsidRPr="003C0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кругозор,  привлекая</w:t>
      </w:r>
      <w:proofErr w:type="gramEnd"/>
      <w:r w:rsidR="00E77E77" w:rsidRPr="003C0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 к внеурочной деятельн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ости по обществознанию</w:t>
      </w:r>
      <w:r w:rsidR="00E77E77" w:rsidRPr="003C0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к участию в конкурсном и олимпиадном движении.</w:t>
      </w:r>
    </w:p>
    <w:p w:rsidR="00E77E77" w:rsidRDefault="00337DB5" w:rsidP="00337DB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 </w:t>
      </w:r>
      <w:r w:rsidR="00E77E77">
        <w:rPr>
          <w:rStyle w:val="c0"/>
          <w:color w:val="000000"/>
          <w:sz w:val="28"/>
          <w:szCs w:val="28"/>
        </w:rPr>
        <w:t>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E77E77" w:rsidRDefault="00E77E77" w:rsidP="00337DB5">
      <w:pPr>
        <w:spacing w:after="0"/>
        <w:jc w:val="both"/>
      </w:pPr>
    </w:p>
    <w:p w:rsidR="00E77E77" w:rsidRPr="00AE482C" w:rsidRDefault="00E77E77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История 7б класс</w:t>
      </w:r>
    </w:p>
    <w:p w:rsidR="00E77E77" w:rsidRPr="000D6B4A" w:rsidRDefault="00E77E77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 w:rsidR="006C26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9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E77E77" w:rsidRPr="000D6B4A" w:rsidRDefault="00E77E77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проверочной</w:t>
      </w:r>
      <w:proofErr w:type="gramEnd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45 минут.</w:t>
      </w:r>
    </w:p>
    <w:p w:rsidR="00E77E77" w:rsidRDefault="00E77E77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ожно получить за всю работу - </w:t>
      </w:r>
      <w:r w:rsidR="00F80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77E77" w:rsidRPr="00745A27" w:rsidRDefault="00E77E77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259" w:type="dxa"/>
        <w:tblInd w:w="-328" w:type="dxa"/>
        <w:tblLook w:val="04A0" w:firstRow="1" w:lastRow="0" w:firstColumn="1" w:lastColumn="0" w:noHBand="0" w:noVBand="1"/>
      </w:tblPr>
      <w:tblGrid>
        <w:gridCol w:w="6305"/>
        <w:gridCol w:w="1499"/>
        <w:gridCol w:w="1455"/>
      </w:tblGrid>
      <w:tr w:rsidR="00F8043F" w:rsidRPr="00E25248" w:rsidTr="00F8043F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43F" w:rsidRPr="00745A27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043F" w:rsidRPr="00C1466B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Количество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43F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F8043F" w:rsidRPr="00E25248" w:rsidTr="00F8043F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43F" w:rsidRPr="00745A27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&lt; Отметка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43F" w:rsidRDefault="00F8043F" w:rsidP="003A521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43F" w:rsidRDefault="00F8043F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8043F" w:rsidRPr="00E25248" w:rsidTr="00F8043F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43F" w:rsidRPr="00745A27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43F" w:rsidRDefault="00F8043F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43F" w:rsidRDefault="00F8043F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8043F" w:rsidRPr="00E25248" w:rsidTr="00F8043F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43F" w:rsidRPr="00745A27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&gt;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43F" w:rsidRDefault="00F8043F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43F" w:rsidRDefault="00F8043F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8043F" w:rsidRPr="00E25248" w:rsidTr="00F8043F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43F" w:rsidRPr="00745A27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43F" w:rsidRDefault="00F8043F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43F" w:rsidRDefault="00F8043F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E77E77" w:rsidRPr="009038CF" w:rsidRDefault="00E77E77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701"/>
        <w:gridCol w:w="567"/>
        <w:gridCol w:w="709"/>
        <w:gridCol w:w="709"/>
        <w:gridCol w:w="708"/>
        <w:gridCol w:w="1134"/>
        <w:gridCol w:w="1134"/>
        <w:gridCol w:w="993"/>
      </w:tblGrid>
      <w:tr w:rsidR="00E77E77" w:rsidRPr="00667EEA" w:rsidTr="00F8043F">
        <w:trPr>
          <w:trHeight w:val="1255"/>
        </w:trPr>
        <w:tc>
          <w:tcPr>
            <w:tcW w:w="993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                             </w:t>
            </w: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Кол-во выполнявших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задания</w:t>
            </w:r>
          </w:p>
        </w:tc>
        <w:tc>
          <w:tcPr>
            <w:tcW w:w="567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134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E77E77" w:rsidRPr="00667EEA" w:rsidTr="00F8043F">
        <w:trPr>
          <w:trHeight w:val="400"/>
        </w:trPr>
        <w:tc>
          <w:tcPr>
            <w:tcW w:w="993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745A27" w:rsidRDefault="00E77E77" w:rsidP="00F2418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  <w:r w:rsidR="00F2418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C37781" w:rsidRDefault="00F2418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535C37" w:rsidRDefault="00F2418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535C37" w:rsidRDefault="00E77E77" w:rsidP="00F2418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F241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535C37" w:rsidRDefault="00F2418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535C37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745A27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745A27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745A27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80%</w:t>
            </w:r>
          </w:p>
        </w:tc>
      </w:tr>
    </w:tbl>
    <w:p w:rsidR="00E77E77" w:rsidRPr="009038CF" w:rsidRDefault="00E77E77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E77E77" w:rsidTr="00F8043F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E77E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E77E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Общее количество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учащихся </w:t>
            </w:r>
            <w:r w:rsidRPr="00357D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7б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E77E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Количество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E77E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Качество знаний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(Четвертная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E77E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Качество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знаний (ВПР)</w:t>
            </w:r>
          </w:p>
        </w:tc>
      </w:tr>
      <w:tr w:rsidR="00E77E77" w:rsidTr="00F8043F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6C264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</w:t>
            </w:r>
            <w:r w:rsidR="00F804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стория</w:t>
            </w:r>
          </w:p>
          <w:p w:rsidR="006C2642" w:rsidRDefault="006C264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F2418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F2418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77" w:rsidRDefault="00D542A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64</w:t>
            </w:r>
            <w:r w:rsidR="00E77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F8043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75</w:t>
            </w:r>
            <w:r w:rsidR="00E77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</w:tbl>
    <w:p w:rsidR="00E77E77" w:rsidRDefault="00E77E77" w:rsidP="003A5212">
      <w:pPr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043F" w:rsidRPr="00F8043F" w:rsidRDefault="00F8043F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43F">
        <w:rPr>
          <w:rFonts w:ascii="Times New Roman" w:eastAsia="Times New Roman" w:hAnsi="Times New Roman"/>
          <w:b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ВПР продемонстрировала</w:t>
      </w:r>
      <w:r w:rsidRPr="00F8043F">
        <w:rPr>
          <w:rFonts w:ascii="Times New Roman" w:eastAsia="Times New Roman" w:hAnsi="Times New Roman"/>
          <w:sz w:val="28"/>
          <w:szCs w:val="28"/>
          <w:lang w:eastAsia="ru-RU"/>
        </w:rPr>
        <w:t>, что обучающиеся овладели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Обучающиеся хорошо справились с заданиями  2, 4, 7: 1) «Умение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(История России 1565-1572 гг.,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)»</w:t>
      </w:r>
      <w:r w:rsidRPr="00F8043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F8043F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низкий</w:t>
      </w: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уровень усвоения заданий в 7</w:t>
      </w:r>
      <w:r w:rsidRPr="00F8043F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классе по истории: «Рассказывать о значительных событиях и личностях отечественной и всеобщей истории Нового времени</w:t>
      </w: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»</w:t>
      </w:r>
      <w:r w:rsidRPr="00F8043F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F8043F" w:rsidRPr="00F8043F" w:rsidRDefault="00F8043F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Рекомендовано</w:t>
      </w:r>
      <w:r w:rsidRPr="00F804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Pr="00F80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8043F" w:rsidRPr="00F8043F" w:rsidRDefault="00F8043F" w:rsidP="003A5212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43F">
        <w:rPr>
          <w:rFonts w:ascii="Times New Roman" w:hAnsi="Times New Roman"/>
          <w:sz w:val="28"/>
          <w:szCs w:val="28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</w:t>
      </w:r>
      <w:r w:rsidRPr="00F804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043F" w:rsidRPr="00F8043F" w:rsidRDefault="00F8043F" w:rsidP="003A5212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8043F">
        <w:rPr>
          <w:rFonts w:ascii="Times New Roman" w:hAnsi="Times New Roman"/>
          <w:sz w:val="28"/>
          <w:szCs w:val="28"/>
        </w:rPr>
        <w:t xml:space="preserve"> Совершенствование умений по работе с исторической картой как источником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</w:r>
    </w:p>
    <w:p w:rsidR="00F8043F" w:rsidRPr="00F8043F" w:rsidRDefault="00F8043F" w:rsidP="003A5212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8043F">
        <w:rPr>
          <w:rFonts w:ascii="Times New Roman" w:hAnsi="Times New Roman"/>
          <w:sz w:val="28"/>
          <w:szCs w:val="28"/>
        </w:rPr>
        <w:t xml:space="preserve">Активизировать работу с одарёнными детьми – изучение </w:t>
      </w:r>
      <w:r w:rsidRPr="00F8043F">
        <w:rPr>
          <w:rFonts w:ascii="Times New Roman" w:hAnsi="Times New Roman"/>
          <w:sz w:val="28"/>
          <w:szCs w:val="28"/>
          <w:shd w:val="clear" w:color="auto" w:fill="FFFFFF"/>
        </w:rPr>
        <w:t xml:space="preserve">«трудных </w:t>
      </w:r>
      <w:r w:rsidRPr="00F8043F">
        <w:rPr>
          <w:rFonts w:ascii="Times New Roman" w:hAnsi="Times New Roman"/>
          <w:bCs/>
          <w:sz w:val="28"/>
          <w:szCs w:val="28"/>
          <w:shd w:val="clear" w:color="auto" w:fill="FFFFFF"/>
        </w:rPr>
        <w:t>вопросов</w:t>
      </w:r>
      <w:r w:rsidRPr="00F8043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8043F">
        <w:rPr>
          <w:rFonts w:ascii="Times New Roman" w:hAnsi="Times New Roman"/>
          <w:bCs/>
          <w:sz w:val="28"/>
          <w:szCs w:val="28"/>
          <w:shd w:val="clear" w:color="auto" w:fill="FFFFFF"/>
        </w:rPr>
        <w:t>истории</w:t>
      </w:r>
      <w:r w:rsidRPr="00F8043F">
        <w:rPr>
          <w:rFonts w:ascii="Times New Roman" w:hAnsi="Times New Roman"/>
          <w:sz w:val="28"/>
          <w:szCs w:val="28"/>
          <w:shd w:val="clear" w:color="auto" w:fill="FFFFFF"/>
        </w:rPr>
        <w:t xml:space="preserve"> России», приведённых в конце историко-культурного стандарта.</w:t>
      </w:r>
    </w:p>
    <w:p w:rsidR="00E77E77" w:rsidRDefault="00E77E77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3A5F" w:rsidRDefault="00DE3A5F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проверки работ в 8 классе показал следующие результаты:</w:t>
      </w:r>
    </w:p>
    <w:p w:rsidR="00DE3A5F" w:rsidRDefault="00DE3A5F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3A5F" w:rsidRDefault="00DE3A5F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</w:t>
      </w:r>
    </w:p>
    <w:p w:rsidR="00443043" w:rsidRPr="00443043" w:rsidRDefault="00443043" w:rsidP="004430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3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Назначение ВПР по русскому языку – оценить уровень общеобразовательной подготовки обучающихся 8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443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443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Pr="00443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443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443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443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понятиями.</w:t>
      </w:r>
    </w:p>
    <w:p w:rsidR="00443043" w:rsidRPr="00443043" w:rsidRDefault="00443043" w:rsidP="004430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3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обучающимся предстояло выполнить 17 заданий, в том числе 11 заданий к приведенному тексту для чтения. Задания 1−4, 6−9, 15−16 предполагают запись развернутого ответа, задания 5, 10−14, 17 — краткого ответа в виде слова (сочетания слов).</w:t>
      </w:r>
    </w:p>
    <w:p w:rsidR="00443043" w:rsidRPr="00443043" w:rsidRDefault="00443043" w:rsidP="004430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3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проверочной работы отводится 90 минут. </w:t>
      </w:r>
    </w:p>
    <w:p w:rsidR="00443043" w:rsidRPr="00443043" w:rsidRDefault="00443043" w:rsidP="00443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3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Максимальный балл, который можно получить за всю работу - 51. </w:t>
      </w:r>
    </w:p>
    <w:p w:rsidR="00443043" w:rsidRPr="00443043" w:rsidRDefault="00443043" w:rsidP="00443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3043" w:rsidRPr="00443043" w:rsidRDefault="00443043" w:rsidP="00443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3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443043" w:rsidRPr="00443043" w:rsidRDefault="00443043" w:rsidP="00443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-333" w:type="dxa"/>
        <w:tblLook w:val="04A0" w:firstRow="1" w:lastRow="0" w:firstColumn="1" w:lastColumn="0" w:noHBand="0" w:noVBand="1"/>
      </w:tblPr>
      <w:tblGrid>
        <w:gridCol w:w="6305"/>
        <w:gridCol w:w="1372"/>
        <w:gridCol w:w="1680"/>
      </w:tblGrid>
      <w:tr w:rsidR="00443043" w:rsidRPr="00443043" w:rsidTr="00443043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443043" w:rsidRPr="00443043" w:rsidRDefault="00443043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4304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43043" w:rsidRPr="00443043" w:rsidRDefault="00443043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430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</w:t>
            </w:r>
            <w:proofErr w:type="gramEnd"/>
            <w:r w:rsidRPr="004430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-во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43043" w:rsidRPr="00443043" w:rsidRDefault="00443043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30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443043" w:rsidRPr="00443043" w:rsidTr="00443043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043" w:rsidRPr="00443043" w:rsidRDefault="00443043" w:rsidP="00443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430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Понизили (Отметка </w:t>
            </w:r>
            <w:proofErr w:type="gramStart"/>
            <w:r w:rsidRPr="00443043">
              <w:rPr>
                <w:rFonts w:ascii="Times New Roman" w:hAnsi="Times New Roman"/>
                <w:color w:val="000000"/>
                <w:sz w:val="28"/>
                <w:szCs w:val="28"/>
              </w:rPr>
              <w:t>&lt; Отметка</w:t>
            </w:r>
            <w:proofErr w:type="gramEnd"/>
            <w:r w:rsidRPr="004430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043" w:rsidRPr="00443043" w:rsidRDefault="00443043" w:rsidP="004430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04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043" w:rsidRPr="00443043" w:rsidRDefault="00443043" w:rsidP="004430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043">
              <w:rPr>
                <w:rFonts w:ascii="Times New Roman" w:hAnsi="Times New Roman"/>
                <w:color w:val="000000"/>
                <w:sz w:val="28"/>
                <w:szCs w:val="28"/>
              </w:rPr>
              <w:t>8,62</w:t>
            </w:r>
          </w:p>
        </w:tc>
      </w:tr>
      <w:tr w:rsidR="00443043" w:rsidRPr="00443043" w:rsidTr="00443043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043" w:rsidRPr="00443043" w:rsidRDefault="00443043" w:rsidP="004430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0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043" w:rsidRPr="00443043" w:rsidRDefault="00443043" w:rsidP="004430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043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043" w:rsidRPr="00443043" w:rsidRDefault="00443043" w:rsidP="004430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043">
              <w:rPr>
                <w:rFonts w:ascii="Times New Roman" w:hAnsi="Times New Roman"/>
                <w:color w:val="000000"/>
                <w:sz w:val="28"/>
                <w:szCs w:val="28"/>
              </w:rPr>
              <w:t>91,38</w:t>
            </w:r>
          </w:p>
        </w:tc>
      </w:tr>
      <w:tr w:rsidR="00443043" w:rsidRPr="00443043" w:rsidTr="00443043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043" w:rsidRPr="00443043" w:rsidRDefault="00443043" w:rsidP="004430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0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Повысили (</w:t>
            </w:r>
            <w:proofErr w:type="gramStart"/>
            <w:r w:rsidRPr="00443043">
              <w:rPr>
                <w:rFonts w:ascii="Times New Roman" w:hAnsi="Times New Roman"/>
                <w:color w:val="000000"/>
                <w:sz w:val="28"/>
                <w:szCs w:val="28"/>
              </w:rPr>
              <w:t>Отметка &gt;</w:t>
            </w:r>
            <w:proofErr w:type="gramEnd"/>
            <w:r w:rsidRPr="004430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043" w:rsidRPr="00443043" w:rsidRDefault="00443043" w:rsidP="004430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04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043" w:rsidRPr="00443043" w:rsidRDefault="00443043" w:rsidP="004430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04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43043" w:rsidRPr="00443043" w:rsidTr="00443043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043" w:rsidRPr="00443043" w:rsidRDefault="00443043" w:rsidP="004430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0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043" w:rsidRPr="00443043" w:rsidRDefault="00443043" w:rsidP="004430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043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043" w:rsidRPr="00443043" w:rsidRDefault="00443043" w:rsidP="004430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0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443043" w:rsidRPr="00443043" w:rsidRDefault="00443043" w:rsidP="004430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3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391"/>
        <w:gridCol w:w="1303"/>
        <w:gridCol w:w="638"/>
        <w:gridCol w:w="638"/>
        <w:gridCol w:w="638"/>
        <w:gridCol w:w="639"/>
        <w:gridCol w:w="1702"/>
        <w:gridCol w:w="1277"/>
        <w:gridCol w:w="851"/>
      </w:tblGrid>
      <w:tr w:rsidR="00443043" w:rsidRPr="00443043" w:rsidTr="00443043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043" w:rsidRPr="00443043" w:rsidRDefault="00443043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4304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043" w:rsidRPr="00443043" w:rsidRDefault="00443043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4304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043" w:rsidRPr="00443043" w:rsidRDefault="00443043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4304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043" w:rsidRPr="00443043" w:rsidRDefault="00443043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4304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043" w:rsidRPr="00443043" w:rsidRDefault="00443043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4304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043" w:rsidRPr="00443043" w:rsidRDefault="00443043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4304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043" w:rsidRPr="00443043" w:rsidRDefault="00443043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4304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043" w:rsidRPr="00443043" w:rsidRDefault="00443043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4304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043" w:rsidRPr="00443043" w:rsidRDefault="00443043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4304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Качество,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43043" w:rsidRPr="00443043" w:rsidRDefault="00443043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4304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СОУ, %</w:t>
            </w:r>
          </w:p>
        </w:tc>
      </w:tr>
      <w:tr w:rsidR="00443043" w:rsidRPr="00443043" w:rsidTr="00443043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43" w:rsidRPr="00443043" w:rsidRDefault="00443043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4304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443043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4304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443043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4304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443043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4304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443043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4304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443043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4304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443043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4304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443043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4304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80,95 %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443043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4304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14,29 %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443043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4304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37,9 %</w:t>
            </w:r>
          </w:p>
        </w:tc>
      </w:tr>
      <w:tr w:rsidR="00443043" w:rsidRPr="00443043" w:rsidTr="00443043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43" w:rsidRPr="00443043" w:rsidRDefault="00443043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443043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F466CC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F466CC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F466CC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F466CC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F466CC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F466CC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F466CC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13,3%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F466CC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39,7%</w:t>
            </w:r>
          </w:p>
        </w:tc>
      </w:tr>
      <w:tr w:rsidR="00443043" w:rsidRPr="00443043" w:rsidTr="00443043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43" w:rsidRPr="00443043" w:rsidRDefault="00443043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443043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F466CC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F466CC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F466CC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F466CC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F466CC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F466CC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95,5%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F466CC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22,7%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F466CC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41,5%</w:t>
            </w:r>
          </w:p>
        </w:tc>
      </w:tr>
      <w:tr w:rsidR="00443043" w:rsidRPr="00443043" w:rsidTr="00443043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43" w:rsidRPr="00443043" w:rsidRDefault="00443043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F466CC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F466CC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F466CC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F466CC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F466CC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F466CC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F466CC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91,4%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F466CC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43" w:rsidRPr="00443043" w:rsidRDefault="00F466CC" w:rsidP="0044304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39,7%</w:t>
            </w:r>
          </w:p>
        </w:tc>
      </w:tr>
    </w:tbl>
    <w:p w:rsidR="00443043" w:rsidRPr="00443043" w:rsidRDefault="00443043" w:rsidP="004430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2329"/>
        <w:gridCol w:w="2208"/>
        <w:gridCol w:w="1842"/>
        <w:gridCol w:w="2127"/>
        <w:gridCol w:w="1417"/>
      </w:tblGrid>
      <w:tr w:rsidR="00443043" w:rsidRPr="00443043" w:rsidTr="005A288E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43" w:rsidRPr="00443043" w:rsidRDefault="00443043" w:rsidP="0044304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430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43" w:rsidRPr="00443043" w:rsidRDefault="00443043" w:rsidP="0044304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430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Общее количество учащихся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43" w:rsidRPr="00443043" w:rsidRDefault="00443043" w:rsidP="0044304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430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43" w:rsidRPr="00443043" w:rsidRDefault="00443043" w:rsidP="0044304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430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оценка за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43" w:rsidRPr="00443043" w:rsidRDefault="00443043" w:rsidP="0044304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430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443043" w:rsidRPr="00443043" w:rsidTr="005A288E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43" w:rsidRPr="00443043" w:rsidRDefault="00443043" w:rsidP="0044304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430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43" w:rsidRPr="00443043" w:rsidRDefault="00F466CC" w:rsidP="0044304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43" w:rsidRPr="00443043" w:rsidRDefault="00F466CC" w:rsidP="0044304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43" w:rsidRPr="00443043" w:rsidRDefault="00465D29" w:rsidP="0044304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17,2</w:t>
            </w:r>
            <w:r w:rsidR="00443043" w:rsidRPr="004430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43" w:rsidRPr="00443043" w:rsidRDefault="00F466CC" w:rsidP="0044304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17</w:t>
            </w:r>
            <w:r w:rsidR="00443043" w:rsidRPr="004430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%</w:t>
            </w:r>
          </w:p>
        </w:tc>
      </w:tr>
    </w:tbl>
    <w:p w:rsidR="00443043" w:rsidRPr="00443043" w:rsidRDefault="00443043" w:rsidP="0044304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43043" w:rsidRPr="00443043" w:rsidRDefault="00443043" w:rsidP="00443043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44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Выводы: </w:t>
      </w:r>
      <w:r w:rsidRPr="00443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итогам работы можно сделать вывод о низком уровне успеваемости </w:t>
      </w:r>
      <w:proofErr w:type="gramStart"/>
      <w:r w:rsidRPr="00443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 качества</w:t>
      </w:r>
      <w:proofErr w:type="gramEnd"/>
      <w:r w:rsidRPr="00443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знаний. </w:t>
      </w:r>
      <w:r w:rsidRPr="00443043">
        <w:rPr>
          <w:rFonts w:ascii="Times New Roman" w:hAnsi="Times New Roman"/>
          <w:color w:val="262626"/>
          <w:sz w:val="28"/>
          <w:szCs w:val="28"/>
        </w:rPr>
        <w:t xml:space="preserve">Учащиеся слабо ориентируются </w:t>
      </w:r>
      <w:proofErr w:type="gramStart"/>
      <w:r w:rsidRPr="00443043">
        <w:rPr>
          <w:rFonts w:ascii="Times New Roman" w:hAnsi="Times New Roman"/>
          <w:color w:val="262626"/>
          <w:sz w:val="28"/>
          <w:szCs w:val="28"/>
        </w:rPr>
        <w:t>в  видах</w:t>
      </w:r>
      <w:proofErr w:type="gramEnd"/>
      <w:r w:rsidRPr="00443043">
        <w:rPr>
          <w:rFonts w:ascii="Times New Roman" w:hAnsi="Times New Roman"/>
          <w:color w:val="262626"/>
          <w:sz w:val="28"/>
          <w:szCs w:val="28"/>
        </w:rPr>
        <w:t xml:space="preserve"> тропов, типах  односоставного предложения, не умеют поводить синтаксический анализ предложения. Трудности вызывают поиск и исправление </w:t>
      </w:r>
      <w:proofErr w:type="gramStart"/>
      <w:r w:rsidRPr="00443043">
        <w:rPr>
          <w:rFonts w:ascii="Times New Roman" w:hAnsi="Times New Roman"/>
          <w:color w:val="262626"/>
          <w:sz w:val="28"/>
          <w:szCs w:val="28"/>
        </w:rPr>
        <w:t>нарушений  грамматических</w:t>
      </w:r>
      <w:proofErr w:type="gramEnd"/>
      <w:r w:rsidRPr="00443043">
        <w:rPr>
          <w:rFonts w:ascii="Times New Roman" w:hAnsi="Times New Roman"/>
          <w:color w:val="262626"/>
          <w:sz w:val="28"/>
          <w:szCs w:val="28"/>
        </w:rPr>
        <w:t xml:space="preserve"> норм русского литературного языка, анализ текста, определение основной мысли, формулировка </w:t>
      </w:r>
      <w:proofErr w:type="spellStart"/>
      <w:r w:rsidRPr="00443043">
        <w:rPr>
          <w:rFonts w:ascii="Times New Roman" w:hAnsi="Times New Roman"/>
          <w:color w:val="262626"/>
          <w:sz w:val="28"/>
          <w:szCs w:val="28"/>
        </w:rPr>
        <w:t>микротемы</w:t>
      </w:r>
      <w:proofErr w:type="spellEnd"/>
      <w:r w:rsidRPr="00443043">
        <w:rPr>
          <w:rFonts w:ascii="Times New Roman" w:hAnsi="Times New Roman"/>
          <w:color w:val="262626"/>
          <w:sz w:val="28"/>
          <w:szCs w:val="28"/>
        </w:rPr>
        <w:t xml:space="preserve"> абзаца. </w:t>
      </w:r>
    </w:p>
    <w:p w:rsidR="00443043" w:rsidRPr="00443043" w:rsidRDefault="00443043" w:rsidP="004430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0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Обучающимися плохо усвоены темы «Правописание НЕ с различными частями речи», «Н и </w:t>
      </w:r>
      <w:proofErr w:type="spellStart"/>
      <w:r w:rsidRPr="00443043">
        <w:rPr>
          <w:rFonts w:ascii="Times New Roman" w:eastAsia="Times New Roman" w:hAnsi="Times New Roman"/>
          <w:sz w:val="28"/>
          <w:szCs w:val="28"/>
          <w:lang w:eastAsia="ru-RU"/>
        </w:rPr>
        <w:t>нн</w:t>
      </w:r>
      <w:proofErr w:type="spellEnd"/>
      <w:r w:rsidRPr="0044304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словах различных частей речи», «Виды подчинительной связи в словосочетании». </w:t>
      </w:r>
    </w:p>
    <w:p w:rsidR="00443043" w:rsidRPr="00443043" w:rsidRDefault="00443043" w:rsidP="004430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043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Достаточно хорошо учащиеся ориентируются в распознавании простого предложения, осложненного однородными сказуемыми, </w:t>
      </w:r>
    </w:p>
    <w:p w:rsidR="00443043" w:rsidRPr="00443043" w:rsidRDefault="00443043" w:rsidP="004430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3043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Рекомендовано</w:t>
      </w:r>
      <w:r w:rsidRPr="0044304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Pr="00443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43043" w:rsidRPr="00443043" w:rsidRDefault="00443043" w:rsidP="0044304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262626"/>
          <w:sz w:val="28"/>
          <w:szCs w:val="28"/>
        </w:rPr>
      </w:pPr>
      <w:r w:rsidRPr="00443043">
        <w:rPr>
          <w:rFonts w:ascii="Times New Roman" w:hAnsi="Times New Roman"/>
          <w:color w:val="262626"/>
          <w:sz w:val="28"/>
          <w:szCs w:val="28"/>
        </w:rPr>
        <w:t>Рассматривать языковые единицы в функционально стилистическом аспекте (с точки зрения использования в речи).</w:t>
      </w:r>
    </w:p>
    <w:p w:rsidR="00443043" w:rsidRPr="00443043" w:rsidRDefault="00443043" w:rsidP="0044304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262626"/>
          <w:sz w:val="28"/>
          <w:szCs w:val="28"/>
        </w:rPr>
      </w:pPr>
      <w:r w:rsidRPr="00443043">
        <w:rPr>
          <w:rFonts w:ascii="Times New Roman" w:hAnsi="Times New Roman"/>
          <w:color w:val="262626"/>
          <w:sz w:val="28"/>
          <w:szCs w:val="28"/>
        </w:rPr>
        <w:t>Уделять внимание работе с текстом. Учить находить ключевые слова, извлекать необходимую информацию.</w:t>
      </w:r>
    </w:p>
    <w:p w:rsidR="00443043" w:rsidRPr="00443043" w:rsidRDefault="00443043" w:rsidP="0044304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262626"/>
          <w:sz w:val="28"/>
          <w:szCs w:val="28"/>
        </w:rPr>
      </w:pPr>
      <w:r w:rsidRPr="00443043">
        <w:rPr>
          <w:rFonts w:ascii="Times New Roman" w:hAnsi="Times New Roman"/>
          <w:color w:val="262626"/>
          <w:sz w:val="28"/>
          <w:szCs w:val="28"/>
        </w:rPr>
        <w:t>Усилить практическую направленность языковой подготовки обучающихся.</w:t>
      </w:r>
    </w:p>
    <w:p w:rsidR="00443043" w:rsidRPr="00443043" w:rsidRDefault="00443043" w:rsidP="0044304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 w:rsidRPr="00443043">
        <w:rPr>
          <w:rFonts w:ascii="Times New Roman" w:hAnsi="Times New Roman"/>
          <w:color w:val="262626"/>
          <w:sz w:val="28"/>
          <w:szCs w:val="28"/>
        </w:rPr>
        <w:t xml:space="preserve">Для устранения типичных ошибок в работах </w:t>
      </w:r>
      <w:proofErr w:type="gramStart"/>
      <w:r w:rsidRPr="00443043">
        <w:rPr>
          <w:rFonts w:ascii="Times New Roman" w:hAnsi="Times New Roman"/>
          <w:color w:val="262626"/>
          <w:sz w:val="28"/>
          <w:szCs w:val="28"/>
        </w:rPr>
        <w:t>учащихся  необходимо</w:t>
      </w:r>
      <w:proofErr w:type="gramEnd"/>
      <w:r w:rsidRPr="00443043">
        <w:rPr>
          <w:rFonts w:ascii="Times New Roman" w:hAnsi="Times New Roman"/>
          <w:color w:val="262626"/>
          <w:sz w:val="28"/>
          <w:szCs w:val="28"/>
        </w:rPr>
        <w:t xml:space="preserve"> повысить  внимание  к заданиям на понимание смысла текста.</w:t>
      </w:r>
    </w:p>
    <w:p w:rsidR="00443043" w:rsidRPr="00443043" w:rsidRDefault="00443043" w:rsidP="0044304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 w:rsidRPr="00443043">
        <w:rPr>
          <w:rFonts w:ascii="Times New Roman" w:hAnsi="Times New Roman"/>
          <w:color w:val="262626"/>
          <w:sz w:val="28"/>
          <w:szCs w:val="28"/>
        </w:rPr>
        <w:t xml:space="preserve">Совершенствовать формирование пунктуационной зоркости </w:t>
      </w:r>
      <w:proofErr w:type="gramStart"/>
      <w:r w:rsidRPr="00443043">
        <w:rPr>
          <w:rFonts w:ascii="Times New Roman" w:hAnsi="Times New Roman"/>
          <w:color w:val="262626"/>
          <w:sz w:val="28"/>
          <w:szCs w:val="28"/>
        </w:rPr>
        <w:t>в  простых</w:t>
      </w:r>
      <w:proofErr w:type="gramEnd"/>
      <w:r w:rsidRPr="00443043">
        <w:rPr>
          <w:rFonts w:ascii="Times New Roman" w:hAnsi="Times New Roman"/>
          <w:color w:val="262626"/>
          <w:sz w:val="28"/>
          <w:szCs w:val="28"/>
        </w:rPr>
        <w:t xml:space="preserve"> предложениях с осложнением и в сложных предложениях.</w:t>
      </w:r>
    </w:p>
    <w:p w:rsidR="00443043" w:rsidRPr="00443043" w:rsidRDefault="00443043" w:rsidP="0044304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 w:rsidRPr="00443043">
        <w:rPr>
          <w:rFonts w:ascii="Times New Roman" w:hAnsi="Times New Roman"/>
          <w:color w:val="262626"/>
          <w:sz w:val="28"/>
          <w:szCs w:val="28"/>
        </w:rPr>
        <w:t>Повысить внимание учащихся к самоконтролю и самопроверке заданий.</w:t>
      </w:r>
    </w:p>
    <w:p w:rsidR="00443043" w:rsidRPr="00443043" w:rsidRDefault="00443043" w:rsidP="00443043">
      <w:pPr>
        <w:widowControl w:val="0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262626"/>
          <w:sz w:val="28"/>
          <w:szCs w:val="28"/>
        </w:rPr>
      </w:pPr>
      <w:r w:rsidRPr="00443043">
        <w:rPr>
          <w:rFonts w:ascii="Times New Roman" w:hAnsi="Times New Roman"/>
          <w:color w:val="262626"/>
          <w:sz w:val="28"/>
          <w:szCs w:val="28"/>
        </w:rPr>
        <w:t>Обратить внимание на все виды разборов по русскому языку.</w:t>
      </w:r>
    </w:p>
    <w:p w:rsidR="00443043" w:rsidRPr="00443043" w:rsidRDefault="00443043" w:rsidP="00443043">
      <w:pPr>
        <w:widowControl w:val="0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40" w:lineRule="auto"/>
        <w:ind w:left="0" w:right="407" w:firstLine="0"/>
        <w:jc w:val="both"/>
        <w:rPr>
          <w:rFonts w:ascii="Times New Roman" w:hAnsi="Times New Roman"/>
          <w:color w:val="262626"/>
          <w:sz w:val="28"/>
          <w:szCs w:val="28"/>
        </w:rPr>
      </w:pPr>
      <w:r w:rsidRPr="00443043">
        <w:rPr>
          <w:rFonts w:ascii="Times New Roman" w:hAnsi="Times New Roman"/>
          <w:color w:val="262626"/>
          <w:sz w:val="28"/>
          <w:szCs w:val="28"/>
        </w:rPr>
        <w:t>Совершенствовать навыки орфографической и пунктуационной</w:t>
      </w:r>
      <w:r w:rsidRPr="00443043">
        <w:rPr>
          <w:rFonts w:ascii="Times New Roman" w:hAnsi="Times New Roman"/>
          <w:color w:val="262626"/>
          <w:spacing w:val="-14"/>
          <w:sz w:val="28"/>
          <w:szCs w:val="28"/>
        </w:rPr>
        <w:t xml:space="preserve"> </w:t>
      </w:r>
      <w:r w:rsidRPr="00443043">
        <w:rPr>
          <w:rFonts w:ascii="Times New Roman" w:hAnsi="Times New Roman"/>
          <w:color w:val="262626"/>
          <w:sz w:val="28"/>
          <w:szCs w:val="28"/>
        </w:rPr>
        <w:t>грамотности.</w:t>
      </w:r>
    </w:p>
    <w:p w:rsidR="00443043" w:rsidRPr="00443043" w:rsidRDefault="00443043" w:rsidP="00443043">
      <w:pPr>
        <w:widowControl w:val="0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40" w:lineRule="auto"/>
        <w:ind w:left="0" w:right="407" w:firstLine="0"/>
        <w:jc w:val="both"/>
        <w:rPr>
          <w:rFonts w:ascii="Times New Roman" w:hAnsi="Times New Roman"/>
          <w:color w:val="262626"/>
          <w:sz w:val="28"/>
          <w:szCs w:val="28"/>
        </w:rPr>
      </w:pPr>
      <w:r w:rsidRPr="00443043">
        <w:rPr>
          <w:rFonts w:ascii="Times New Roman" w:hAnsi="Times New Roman"/>
          <w:color w:val="262626"/>
          <w:sz w:val="28"/>
          <w:szCs w:val="28"/>
        </w:rPr>
        <w:lastRenderedPageBreak/>
        <w:t>Расширять словарный запас</w:t>
      </w:r>
      <w:r w:rsidRPr="00443043">
        <w:rPr>
          <w:rFonts w:ascii="Times New Roman" w:hAnsi="Times New Roman"/>
          <w:color w:val="262626"/>
          <w:spacing w:val="-15"/>
          <w:sz w:val="28"/>
          <w:szCs w:val="28"/>
        </w:rPr>
        <w:t xml:space="preserve"> </w:t>
      </w:r>
      <w:r w:rsidRPr="00443043">
        <w:rPr>
          <w:rFonts w:ascii="Times New Roman" w:hAnsi="Times New Roman"/>
          <w:color w:val="262626"/>
          <w:sz w:val="28"/>
          <w:szCs w:val="28"/>
        </w:rPr>
        <w:t>обучающихся.</w:t>
      </w:r>
    </w:p>
    <w:p w:rsidR="00443043" w:rsidRPr="00443043" w:rsidRDefault="00443043" w:rsidP="0044304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443043" w:rsidRPr="00443043" w:rsidRDefault="00443043" w:rsidP="00443043"/>
    <w:p w:rsidR="00CF63BF" w:rsidRPr="00472C4C" w:rsidRDefault="00CF63BF" w:rsidP="003A521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  <w:u w:val="single"/>
        </w:rPr>
      </w:pPr>
    </w:p>
    <w:p w:rsidR="00DE3A5F" w:rsidRDefault="00DE3A5F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3F9B" w:rsidRDefault="00CE3F9B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Математика</w:t>
      </w:r>
    </w:p>
    <w:p w:rsidR="00CE3F9B" w:rsidRDefault="00CE3F9B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 w:rsidR="00465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19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CE3F9B" w:rsidRDefault="00CE3F9B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 проверочной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 90 минут.</w:t>
      </w:r>
    </w:p>
    <w:p w:rsidR="00CE3F9B" w:rsidRDefault="00CE3F9B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 w:rsidR="00465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 получить за всю работу - 25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CE3F9B" w:rsidRDefault="00CE3F9B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3F9B" w:rsidRDefault="00CE3F9B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CE3F9B" w:rsidRDefault="00CE3F9B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-338" w:type="dxa"/>
        <w:tblLook w:val="04A0" w:firstRow="1" w:lastRow="0" w:firstColumn="1" w:lastColumn="0" w:noHBand="0" w:noVBand="1"/>
      </w:tblPr>
      <w:tblGrid>
        <w:gridCol w:w="6305"/>
        <w:gridCol w:w="1372"/>
        <w:gridCol w:w="1680"/>
      </w:tblGrid>
      <w:tr w:rsidR="00CE3F9B" w:rsidTr="00465D29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-во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465D29" w:rsidTr="00465D29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D29" w:rsidRPr="00465D29" w:rsidRDefault="00465D29" w:rsidP="00465D29">
            <w:pPr>
              <w:rPr>
                <w:rFonts w:ascii="Times New Roman" w:eastAsia="Times New Roman" w:hAnsi="Times New Roman"/>
                <w:color w:val="000000"/>
              </w:rPr>
            </w:pPr>
            <w:r w:rsidRPr="00465D29">
              <w:rPr>
                <w:rFonts w:ascii="Times New Roman" w:hAnsi="Times New Roman"/>
                <w:color w:val="000000"/>
              </w:rPr>
              <w:t xml:space="preserve">  Понизили (Отметка </w:t>
            </w:r>
            <w:proofErr w:type="gramStart"/>
            <w:r w:rsidRPr="00465D29">
              <w:rPr>
                <w:rFonts w:ascii="Times New Roman" w:hAnsi="Times New Roman"/>
                <w:color w:val="000000"/>
              </w:rPr>
              <w:t>&lt; Отметка</w:t>
            </w:r>
            <w:proofErr w:type="gramEnd"/>
            <w:r w:rsidRPr="00465D29">
              <w:rPr>
                <w:rFonts w:ascii="Times New Roman" w:hAnsi="Times New Roman"/>
                <w:color w:val="000000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D29" w:rsidRPr="00465D29" w:rsidRDefault="00465D29" w:rsidP="00465D29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D2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D29" w:rsidRPr="00465D29" w:rsidRDefault="00465D29" w:rsidP="00465D29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D2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465D29" w:rsidTr="00465D29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D29" w:rsidRPr="00465D29" w:rsidRDefault="00465D29" w:rsidP="00465D29">
            <w:pPr>
              <w:rPr>
                <w:rFonts w:ascii="Times New Roman" w:hAnsi="Times New Roman"/>
                <w:color w:val="000000"/>
              </w:rPr>
            </w:pPr>
            <w:r w:rsidRPr="00465D29">
              <w:rPr>
                <w:rFonts w:ascii="Times New Roman" w:hAnsi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D29" w:rsidRPr="00465D29" w:rsidRDefault="00465D29" w:rsidP="00465D29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D29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D29" w:rsidRPr="00465D29" w:rsidRDefault="00465D29" w:rsidP="00465D29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D29">
              <w:rPr>
                <w:rFonts w:ascii="Times New Roman" w:hAnsi="Times New Roman"/>
                <w:color w:val="000000"/>
              </w:rPr>
              <w:t>91,67</w:t>
            </w:r>
          </w:p>
        </w:tc>
      </w:tr>
      <w:tr w:rsidR="00465D29" w:rsidTr="00465D29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D29" w:rsidRPr="00465D29" w:rsidRDefault="00465D29" w:rsidP="00465D29">
            <w:pPr>
              <w:rPr>
                <w:rFonts w:ascii="Times New Roman" w:hAnsi="Times New Roman"/>
                <w:color w:val="000000"/>
              </w:rPr>
            </w:pPr>
            <w:r w:rsidRPr="00465D29">
              <w:rPr>
                <w:rFonts w:ascii="Times New Roman" w:hAnsi="Times New Roman"/>
                <w:color w:val="000000"/>
              </w:rPr>
              <w:t xml:space="preserve">  Повысили (</w:t>
            </w:r>
            <w:proofErr w:type="gramStart"/>
            <w:r w:rsidRPr="00465D29">
              <w:rPr>
                <w:rFonts w:ascii="Times New Roman" w:hAnsi="Times New Roman"/>
                <w:color w:val="000000"/>
              </w:rPr>
              <w:t>Отметка &gt;</w:t>
            </w:r>
            <w:proofErr w:type="gramEnd"/>
            <w:r w:rsidRPr="00465D29">
              <w:rPr>
                <w:rFonts w:ascii="Times New Roman" w:hAnsi="Times New Roman"/>
                <w:color w:val="000000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D29" w:rsidRPr="00465D29" w:rsidRDefault="00465D29" w:rsidP="00465D29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D2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D29" w:rsidRPr="00465D29" w:rsidRDefault="00465D29" w:rsidP="00465D29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D29">
              <w:rPr>
                <w:rFonts w:ascii="Times New Roman" w:hAnsi="Times New Roman"/>
                <w:color w:val="000000"/>
              </w:rPr>
              <w:t>3,33</w:t>
            </w:r>
          </w:p>
        </w:tc>
      </w:tr>
      <w:tr w:rsidR="00465D29" w:rsidTr="00465D29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D29" w:rsidRPr="00465D29" w:rsidRDefault="00465D29" w:rsidP="00465D29">
            <w:pPr>
              <w:rPr>
                <w:rFonts w:ascii="Times New Roman" w:hAnsi="Times New Roman"/>
                <w:color w:val="000000"/>
              </w:rPr>
            </w:pPr>
            <w:r w:rsidRPr="00465D29">
              <w:rPr>
                <w:rFonts w:ascii="Times New Roman" w:hAnsi="Times New Roman"/>
                <w:color w:val="000000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D29" w:rsidRPr="00465D29" w:rsidRDefault="00465D29" w:rsidP="00465D29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D2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D29" w:rsidRPr="00465D29" w:rsidRDefault="00465D29" w:rsidP="00465D29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D29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CE3F9B" w:rsidRDefault="00CE3F9B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3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391"/>
        <w:gridCol w:w="1303"/>
        <w:gridCol w:w="638"/>
        <w:gridCol w:w="638"/>
        <w:gridCol w:w="638"/>
        <w:gridCol w:w="639"/>
        <w:gridCol w:w="1702"/>
        <w:gridCol w:w="1277"/>
        <w:gridCol w:w="851"/>
      </w:tblGrid>
      <w:tr w:rsidR="00CE3F9B" w:rsidTr="00CE3F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СОУ, %</w:t>
            </w:r>
          </w:p>
        </w:tc>
      </w:tr>
      <w:tr w:rsidR="00CE3F9B" w:rsidTr="00CE3F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F9B" w:rsidRDefault="00CE3F9B" w:rsidP="00C8043A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  <w:r w:rsidR="00C8043A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F9B" w:rsidRDefault="00CE3F9B" w:rsidP="004B5B2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  <w:r w:rsidR="004B5B2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F9B" w:rsidRDefault="004B5B2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F9B" w:rsidRDefault="004B5B2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F9B" w:rsidRDefault="00AF7456" w:rsidP="004B5B2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  <w:r w:rsidR="004B5B2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F9B" w:rsidRDefault="004B5B2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F9B" w:rsidRDefault="004B5B2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91</w:t>
            </w:r>
            <w:r w:rsidR="00CE3F9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F9B" w:rsidRDefault="004B5B2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13,6</w:t>
            </w:r>
            <w:r w:rsidR="00CE3F9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F9B" w:rsidRDefault="004B5B2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38</w:t>
            </w:r>
            <w:r w:rsidR="00CE3F9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CE3F9B" w:rsidTr="00CE3F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F9B" w:rsidRDefault="00CE3F9B" w:rsidP="00C8043A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  <w:r w:rsidR="00C8043A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F9B" w:rsidRDefault="004B5B2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F9B" w:rsidRDefault="004B5B2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F9B" w:rsidRDefault="004B5B2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F9B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F9B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F9B" w:rsidRDefault="004B5B2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93,75</w:t>
            </w:r>
            <w:r w:rsidR="00CE3F9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F9B" w:rsidRDefault="004B5B2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  <w:r w:rsidR="00CE3F9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E3F9B" w:rsidRDefault="004B5B2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34,7</w:t>
            </w:r>
            <w:r w:rsidR="00CE3F9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C8043A" w:rsidTr="00CE3F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3A" w:rsidRDefault="00C8043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43A" w:rsidRDefault="00C8043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43A" w:rsidRDefault="004B5B2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43A" w:rsidRDefault="004B5B2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43A" w:rsidRDefault="004B5B2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43A" w:rsidRDefault="004B5B2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43A" w:rsidRDefault="004B5B2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43A" w:rsidRDefault="004B5B2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95,5%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43A" w:rsidRDefault="004B5B2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27,3%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043A" w:rsidRDefault="004B5B2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41,5%</w:t>
            </w:r>
          </w:p>
        </w:tc>
      </w:tr>
      <w:tr w:rsidR="00CE3F9B" w:rsidTr="00CE3F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9B" w:rsidRDefault="00C8043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9B" w:rsidRDefault="00C8043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9B" w:rsidRDefault="00C8043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9B" w:rsidRDefault="00C8043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9B" w:rsidRDefault="00C8043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9B" w:rsidRDefault="00C8043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9B" w:rsidRDefault="00C8043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93</w:t>
            </w:r>
            <w:r w:rsidR="00CE3F9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9B" w:rsidRDefault="00C8043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15</w:t>
            </w:r>
            <w:r w:rsidR="00CE3F9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9B" w:rsidRDefault="004B5B2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38,4</w:t>
            </w:r>
            <w:r w:rsidR="00C8043A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</w:tbl>
    <w:p w:rsidR="00CE3F9B" w:rsidRDefault="00CE3F9B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2329"/>
        <w:gridCol w:w="2208"/>
        <w:gridCol w:w="1842"/>
        <w:gridCol w:w="2127"/>
        <w:gridCol w:w="1417"/>
      </w:tblGrid>
      <w:tr w:rsidR="00CE3F9B" w:rsidTr="00CE3F9B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9B" w:rsidRDefault="00CE3F9B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9B" w:rsidRDefault="00CE3F9B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Общее количество учащихся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9B" w:rsidRDefault="00CE3F9B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9B" w:rsidRDefault="00CE3F9B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оценка за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9B" w:rsidRDefault="00CE3F9B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CE3F9B" w:rsidTr="00CE3F9B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9B" w:rsidRDefault="00CE3F9B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математика</w:t>
            </w:r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9B" w:rsidRDefault="00C8043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9B" w:rsidRDefault="00C8043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9B" w:rsidRDefault="004B5B23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13,3</w:t>
            </w:r>
            <w:r w:rsidR="00CE3F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9B" w:rsidRDefault="00C8043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15</w:t>
            </w:r>
            <w:r w:rsidR="00CE3F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</w:tbl>
    <w:p w:rsidR="00CE3F9B" w:rsidRDefault="00CE3F9B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F7456" w:rsidRPr="008626C7" w:rsidRDefault="00AF7456" w:rsidP="003A521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Выводы: </w:t>
      </w:r>
      <w:r w:rsidRPr="008626C7">
        <w:rPr>
          <w:color w:val="000000" w:themeColor="text1"/>
          <w:sz w:val="28"/>
          <w:szCs w:val="28"/>
        </w:rPr>
        <w:t xml:space="preserve">Участники ВПР продемонстрировать хорошее владение понятиями отрицательные числа и обыкновенная дробь, владение понятием десятичная дробь, умеют извлекать информацию, представленную в таблицах и диаграммах, </w:t>
      </w:r>
      <w:r w:rsidRPr="008626C7">
        <w:rPr>
          <w:sz w:val="28"/>
          <w:szCs w:val="28"/>
        </w:rPr>
        <w:t>составлять числовые выражения при решении практических задач</w:t>
      </w:r>
      <w:r w:rsidRPr="008626C7">
        <w:rPr>
          <w:color w:val="000000" w:themeColor="text1"/>
          <w:sz w:val="28"/>
          <w:szCs w:val="28"/>
        </w:rPr>
        <w:t xml:space="preserve">, </w:t>
      </w:r>
      <w:r w:rsidRPr="008626C7">
        <w:rPr>
          <w:sz w:val="28"/>
          <w:szCs w:val="28"/>
        </w:rPr>
        <w:t>знают свойства чисел и умеют показать их на прямой,  владеют понятием  квадратного корня из положительного числа, могу выполнять несложные преобразования дробно- линейных выражений, использовать формулы сокращённого умножения.</w:t>
      </w:r>
    </w:p>
    <w:p w:rsidR="00AF7456" w:rsidRPr="008626C7" w:rsidRDefault="00AF7456" w:rsidP="003A5212">
      <w:pPr>
        <w:pStyle w:val="TableParagraph"/>
        <w:ind w:right="93"/>
        <w:jc w:val="both"/>
        <w:rPr>
          <w:color w:val="000000" w:themeColor="text1"/>
          <w:sz w:val="28"/>
          <w:szCs w:val="28"/>
        </w:rPr>
      </w:pPr>
      <w:r w:rsidRPr="008626C7">
        <w:rPr>
          <w:color w:val="000000" w:themeColor="text1"/>
          <w:sz w:val="28"/>
          <w:szCs w:val="28"/>
        </w:rPr>
        <w:t xml:space="preserve">Также участники продемонстрировать умение </w:t>
      </w:r>
      <w:r w:rsidRPr="008626C7">
        <w:rPr>
          <w:sz w:val="28"/>
          <w:szCs w:val="28"/>
        </w:rPr>
        <w:t xml:space="preserve">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факты, использовать свойства геометрических фигур для решения задач практического содержания, представлять данные в </w:t>
      </w:r>
      <w:r>
        <w:rPr>
          <w:sz w:val="28"/>
          <w:szCs w:val="28"/>
        </w:rPr>
        <w:t xml:space="preserve">виде таблиц, диаграмм, </w:t>
      </w:r>
      <w:r>
        <w:rPr>
          <w:sz w:val="28"/>
          <w:szCs w:val="28"/>
        </w:rPr>
        <w:lastRenderedPageBreak/>
        <w:t xml:space="preserve">графиков, </w:t>
      </w:r>
      <w:r w:rsidRPr="008626C7">
        <w:rPr>
          <w:sz w:val="28"/>
          <w:szCs w:val="28"/>
        </w:rPr>
        <w:t>иллюстрировать с помощью графика реальную зависимость или процесс по их характеристикам.</w:t>
      </w:r>
    </w:p>
    <w:p w:rsidR="00AF7456" w:rsidRPr="008626C7" w:rsidRDefault="00AF7456" w:rsidP="003A521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26C7">
        <w:rPr>
          <w:color w:val="000000" w:themeColor="text1"/>
          <w:sz w:val="28"/>
          <w:szCs w:val="28"/>
        </w:rPr>
        <w:t>Вызвали затруднения задания связанные с р</w:t>
      </w:r>
      <w:r>
        <w:rPr>
          <w:sz w:val="28"/>
          <w:szCs w:val="28"/>
        </w:rPr>
        <w:t>ешением задач</w:t>
      </w:r>
      <w:r w:rsidRPr="008626C7">
        <w:rPr>
          <w:sz w:val="28"/>
          <w:szCs w:val="28"/>
        </w:rPr>
        <w:t xml:space="preserve"> на покупки, проценты, геометрические задачи, предполагающих несколько шагов решения, алгебраические задачи повышенной сложности.</w:t>
      </w:r>
    </w:p>
    <w:p w:rsidR="00AF7456" w:rsidRPr="008626C7" w:rsidRDefault="00AF7456" w:rsidP="003A521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F7456" w:rsidRPr="00C4625C" w:rsidRDefault="00AF7456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Рекомендовано</w:t>
      </w:r>
      <w:r w:rsidRPr="009D6B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Pr="009D6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F7456" w:rsidRPr="008626C7" w:rsidRDefault="00AF7456" w:rsidP="003A521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26C7">
        <w:rPr>
          <w:color w:val="000000" w:themeColor="text1"/>
          <w:sz w:val="28"/>
          <w:szCs w:val="28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</w:t>
      </w:r>
    </w:p>
    <w:p w:rsidR="00AF7456" w:rsidRPr="008626C7" w:rsidRDefault="00AF7456" w:rsidP="003A521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26C7">
        <w:rPr>
          <w:color w:val="000000" w:themeColor="text1"/>
          <w:sz w:val="28"/>
          <w:szCs w:val="28"/>
        </w:rPr>
        <w:t>2. Сформировать план индивидуальной работы с учащимися слабо</w:t>
      </w:r>
      <w:r>
        <w:rPr>
          <w:color w:val="000000" w:themeColor="text1"/>
          <w:sz w:val="28"/>
          <w:szCs w:val="28"/>
        </w:rPr>
        <w:t xml:space="preserve"> </w:t>
      </w:r>
      <w:r w:rsidRPr="008626C7">
        <w:rPr>
          <w:color w:val="000000" w:themeColor="text1"/>
          <w:sz w:val="28"/>
          <w:szCs w:val="28"/>
        </w:rPr>
        <w:t>мотивированными на учебную деятельность</w:t>
      </w:r>
      <w:r>
        <w:rPr>
          <w:color w:val="000000" w:themeColor="text1"/>
          <w:sz w:val="28"/>
          <w:szCs w:val="28"/>
        </w:rPr>
        <w:t>.</w:t>
      </w:r>
    </w:p>
    <w:p w:rsidR="00AF7456" w:rsidRPr="008626C7" w:rsidRDefault="00AF7456" w:rsidP="003A521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26C7">
        <w:rPr>
          <w:color w:val="000000" w:themeColor="text1"/>
          <w:sz w:val="28"/>
          <w:szCs w:val="28"/>
        </w:rPr>
        <w:t>3. Провести работу над ошибками (фронтальную и индивидуальную), рассматривая два способа решения задач.</w:t>
      </w:r>
    </w:p>
    <w:p w:rsidR="00AF7456" w:rsidRPr="008626C7" w:rsidRDefault="00AF7456" w:rsidP="003A521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26C7">
        <w:rPr>
          <w:color w:val="000000" w:themeColor="text1"/>
          <w:sz w:val="28"/>
          <w:szCs w:val="28"/>
        </w:rPr>
        <w:t>4. Совершенствование умений владения навыками письменных вычислений, использовать свойства чисел и правила действий с рациональными числами при выполнении вычислений, отработать задачи на проценты, продолжить формировать навыки решения геометрических задач.</w:t>
      </w:r>
    </w:p>
    <w:p w:rsidR="00AF7456" w:rsidRPr="008626C7" w:rsidRDefault="00AF7456" w:rsidP="003A521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26C7">
        <w:rPr>
          <w:color w:val="000000" w:themeColor="text1"/>
          <w:sz w:val="28"/>
          <w:szCs w:val="28"/>
        </w:rPr>
        <w:t>5.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DE3A5F" w:rsidRDefault="00DE3A5F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3A5F" w:rsidRDefault="00DE3A5F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F7456" w:rsidRDefault="00AF7456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История (компьютерная форма)</w:t>
      </w:r>
    </w:p>
    <w:p w:rsidR="00AF7456" w:rsidRDefault="00AF7456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 w:rsidR="00F11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AF7456" w:rsidRDefault="00AF7456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 </w:t>
      </w:r>
      <w:r w:rsidR="00F11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проверочной</w:t>
      </w:r>
      <w:proofErr w:type="gramEnd"/>
      <w:r w:rsidR="00F11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 45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минут.</w:t>
      </w:r>
    </w:p>
    <w:p w:rsidR="00AF7456" w:rsidRDefault="00AF7456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</w:t>
      </w:r>
      <w:r w:rsidR="00F11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 - 17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AF7456" w:rsidRDefault="00AF7456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7456" w:rsidRDefault="00AF7456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AF7456" w:rsidRDefault="00AF7456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-343" w:type="dxa"/>
        <w:tblLook w:val="04A0" w:firstRow="1" w:lastRow="0" w:firstColumn="1" w:lastColumn="0" w:noHBand="0" w:noVBand="1"/>
      </w:tblPr>
      <w:tblGrid>
        <w:gridCol w:w="6305"/>
        <w:gridCol w:w="1372"/>
        <w:gridCol w:w="1680"/>
      </w:tblGrid>
      <w:tr w:rsidR="00AF7456" w:rsidTr="00962796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AF7456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F7456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-во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F7456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962796" w:rsidTr="00962796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796" w:rsidRPr="00962796" w:rsidRDefault="00962796" w:rsidP="00962796">
            <w:pPr>
              <w:rPr>
                <w:rFonts w:ascii="Times New Roman" w:eastAsia="Times New Roman" w:hAnsi="Times New Roman"/>
                <w:color w:val="000000"/>
              </w:rPr>
            </w:pPr>
            <w:r w:rsidRPr="00962796">
              <w:rPr>
                <w:rFonts w:ascii="Times New Roman" w:hAnsi="Times New Roman"/>
                <w:color w:val="000000"/>
              </w:rPr>
              <w:t xml:space="preserve">  Понизили (Отметка </w:t>
            </w:r>
            <w:proofErr w:type="gramStart"/>
            <w:r w:rsidRPr="00962796">
              <w:rPr>
                <w:rFonts w:ascii="Times New Roman" w:hAnsi="Times New Roman"/>
                <w:color w:val="000000"/>
              </w:rPr>
              <w:t>&lt; Отметка</w:t>
            </w:r>
            <w:proofErr w:type="gramEnd"/>
            <w:r w:rsidRPr="00962796">
              <w:rPr>
                <w:rFonts w:ascii="Times New Roman" w:hAnsi="Times New Roman"/>
                <w:color w:val="000000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796" w:rsidRPr="00962796" w:rsidRDefault="00962796" w:rsidP="00962796">
            <w:pPr>
              <w:jc w:val="right"/>
              <w:rPr>
                <w:rFonts w:ascii="Times New Roman" w:hAnsi="Times New Roman"/>
                <w:color w:val="000000"/>
              </w:rPr>
            </w:pPr>
            <w:r w:rsidRPr="0096279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796" w:rsidRPr="00962796" w:rsidRDefault="00962796" w:rsidP="00962796">
            <w:pPr>
              <w:jc w:val="right"/>
              <w:rPr>
                <w:rFonts w:ascii="Times New Roman" w:hAnsi="Times New Roman"/>
                <w:color w:val="000000"/>
              </w:rPr>
            </w:pPr>
            <w:r w:rsidRPr="00962796">
              <w:rPr>
                <w:rFonts w:ascii="Times New Roman" w:hAnsi="Times New Roman"/>
                <w:color w:val="000000"/>
              </w:rPr>
              <w:t>15,79</w:t>
            </w:r>
          </w:p>
        </w:tc>
      </w:tr>
      <w:tr w:rsidR="00962796" w:rsidTr="0096279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796" w:rsidRPr="00962796" w:rsidRDefault="00962796" w:rsidP="00962796">
            <w:pPr>
              <w:rPr>
                <w:rFonts w:ascii="Times New Roman" w:hAnsi="Times New Roman"/>
                <w:color w:val="000000"/>
              </w:rPr>
            </w:pPr>
            <w:r w:rsidRPr="00962796">
              <w:rPr>
                <w:rFonts w:ascii="Times New Roman" w:hAnsi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796" w:rsidRPr="00962796" w:rsidRDefault="00962796" w:rsidP="00962796">
            <w:pPr>
              <w:jc w:val="right"/>
              <w:rPr>
                <w:rFonts w:ascii="Times New Roman" w:hAnsi="Times New Roman"/>
                <w:color w:val="000000"/>
              </w:rPr>
            </w:pPr>
            <w:r w:rsidRPr="0096279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796" w:rsidRPr="00962796" w:rsidRDefault="00962796" w:rsidP="00962796">
            <w:pPr>
              <w:jc w:val="right"/>
              <w:rPr>
                <w:rFonts w:ascii="Times New Roman" w:hAnsi="Times New Roman"/>
                <w:color w:val="000000"/>
              </w:rPr>
            </w:pPr>
            <w:r w:rsidRPr="00962796">
              <w:rPr>
                <w:rFonts w:ascii="Times New Roman" w:hAnsi="Times New Roman"/>
                <w:color w:val="000000"/>
              </w:rPr>
              <w:t>57,89</w:t>
            </w:r>
          </w:p>
        </w:tc>
      </w:tr>
      <w:tr w:rsidR="00962796" w:rsidTr="0096279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796" w:rsidRPr="00962796" w:rsidRDefault="00962796" w:rsidP="00962796">
            <w:pPr>
              <w:rPr>
                <w:rFonts w:ascii="Times New Roman" w:hAnsi="Times New Roman"/>
                <w:color w:val="000000"/>
              </w:rPr>
            </w:pPr>
            <w:r w:rsidRPr="00962796">
              <w:rPr>
                <w:rFonts w:ascii="Times New Roman" w:hAnsi="Times New Roman"/>
                <w:color w:val="000000"/>
              </w:rPr>
              <w:t xml:space="preserve">  Повысили (</w:t>
            </w:r>
            <w:proofErr w:type="gramStart"/>
            <w:r w:rsidRPr="00962796">
              <w:rPr>
                <w:rFonts w:ascii="Times New Roman" w:hAnsi="Times New Roman"/>
                <w:color w:val="000000"/>
              </w:rPr>
              <w:t>Отметка &gt;</w:t>
            </w:r>
            <w:proofErr w:type="gramEnd"/>
            <w:r w:rsidRPr="00962796">
              <w:rPr>
                <w:rFonts w:ascii="Times New Roman" w:hAnsi="Times New Roman"/>
                <w:color w:val="000000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796" w:rsidRPr="00962796" w:rsidRDefault="00962796" w:rsidP="00962796">
            <w:pPr>
              <w:jc w:val="right"/>
              <w:rPr>
                <w:rFonts w:ascii="Times New Roman" w:hAnsi="Times New Roman"/>
                <w:color w:val="000000"/>
              </w:rPr>
            </w:pPr>
            <w:r w:rsidRPr="0096279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796" w:rsidRPr="00962796" w:rsidRDefault="00962796" w:rsidP="00962796">
            <w:pPr>
              <w:jc w:val="right"/>
              <w:rPr>
                <w:rFonts w:ascii="Times New Roman" w:hAnsi="Times New Roman"/>
                <w:color w:val="000000"/>
              </w:rPr>
            </w:pPr>
            <w:r w:rsidRPr="00962796">
              <w:rPr>
                <w:rFonts w:ascii="Times New Roman" w:hAnsi="Times New Roman"/>
                <w:color w:val="000000"/>
              </w:rPr>
              <w:t>26,32</w:t>
            </w:r>
          </w:p>
        </w:tc>
      </w:tr>
      <w:tr w:rsidR="00962796" w:rsidTr="0096279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796" w:rsidRPr="00962796" w:rsidRDefault="00962796" w:rsidP="00962796">
            <w:pPr>
              <w:rPr>
                <w:rFonts w:ascii="Times New Roman" w:hAnsi="Times New Roman"/>
                <w:color w:val="000000"/>
              </w:rPr>
            </w:pPr>
            <w:r w:rsidRPr="00962796">
              <w:rPr>
                <w:rFonts w:ascii="Times New Roman" w:hAnsi="Times New Roman"/>
                <w:color w:val="000000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796" w:rsidRPr="00962796" w:rsidRDefault="00962796" w:rsidP="00962796">
            <w:pPr>
              <w:jc w:val="right"/>
              <w:rPr>
                <w:rFonts w:ascii="Times New Roman" w:hAnsi="Times New Roman"/>
                <w:color w:val="000000"/>
              </w:rPr>
            </w:pPr>
            <w:r w:rsidRPr="0096279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796" w:rsidRPr="00962796" w:rsidRDefault="00962796" w:rsidP="00962796">
            <w:pPr>
              <w:jc w:val="right"/>
              <w:rPr>
                <w:rFonts w:ascii="Times New Roman" w:hAnsi="Times New Roman"/>
                <w:color w:val="000000"/>
              </w:rPr>
            </w:pPr>
            <w:r w:rsidRPr="00962796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AF7456" w:rsidRDefault="00AF7456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3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391"/>
        <w:gridCol w:w="1303"/>
        <w:gridCol w:w="638"/>
        <w:gridCol w:w="638"/>
        <w:gridCol w:w="638"/>
        <w:gridCol w:w="639"/>
        <w:gridCol w:w="1702"/>
        <w:gridCol w:w="1277"/>
        <w:gridCol w:w="851"/>
      </w:tblGrid>
      <w:tr w:rsidR="00AF7456" w:rsidTr="00F11B4E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56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56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56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56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56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56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56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56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56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Качество,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7456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СОУ, %</w:t>
            </w:r>
          </w:p>
        </w:tc>
      </w:tr>
      <w:tr w:rsidR="00AF7456" w:rsidTr="00F11B4E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56" w:rsidRDefault="00F11B4E" w:rsidP="00050BB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  <w:r w:rsidR="00050BBE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6" w:rsidRDefault="00F11B4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6" w:rsidRDefault="0096279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6" w:rsidRDefault="0096279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6" w:rsidRDefault="0096279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6" w:rsidRDefault="0096279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6" w:rsidRDefault="0096279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6" w:rsidRDefault="0096279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94,7</w:t>
            </w:r>
            <w:r w:rsidR="00AF745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6" w:rsidRDefault="0096279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47</w:t>
            </w:r>
            <w:r w:rsidR="00AF745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6" w:rsidRDefault="0096279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55,8</w:t>
            </w:r>
            <w:r w:rsidR="00F11B4E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</w:tbl>
    <w:p w:rsidR="00AF7456" w:rsidRDefault="00AF7456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2329"/>
        <w:gridCol w:w="2208"/>
        <w:gridCol w:w="1842"/>
        <w:gridCol w:w="2127"/>
        <w:gridCol w:w="1417"/>
      </w:tblGrid>
      <w:tr w:rsidR="00AF7456" w:rsidTr="00407B3C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56" w:rsidRDefault="00AF7456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56" w:rsidRDefault="00AF7456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Общее количество учащихся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56" w:rsidRDefault="00AF7456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Количество учащихся,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56" w:rsidRDefault="00AF7456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Качество знаний (Итоговая оценка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за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56" w:rsidRDefault="00AF7456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Качество знаний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(ВПР)</w:t>
            </w:r>
          </w:p>
        </w:tc>
      </w:tr>
      <w:tr w:rsidR="00AF7456" w:rsidTr="00407B3C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56" w:rsidRDefault="00F11B4E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история</w:t>
            </w:r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56" w:rsidRDefault="00F11B4E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56" w:rsidRDefault="00962796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56" w:rsidRDefault="00962796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31,6</w:t>
            </w:r>
            <w:r w:rsidR="00AF74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56" w:rsidRDefault="00962796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47</w:t>
            </w:r>
            <w:r w:rsidR="00AF74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</w:tbl>
    <w:p w:rsidR="00DE3A5F" w:rsidRDefault="00DE3A5F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07B1A" w:rsidRPr="00A3509E" w:rsidRDefault="00707B1A" w:rsidP="003A521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2E8D">
        <w:rPr>
          <w:b/>
          <w:color w:val="000000"/>
          <w:sz w:val="28"/>
          <w:szCs w:val="28"/>
          <w:shd w:val="clear" w:color="auto" w:fill="FFFFFF"/>
        </w:rPr>
        <w:t>Выводы:</w:t>
      </w:r>
      <w:r>
        <w:rPr>
          <w:b/>
          <w:color w:val="000000"/>
          <w:szCs w:val="28"/>
          <w:shd w:val="clear" w:color="auto" w:fill="FFFFFF"/>
        </w:rPr>
        <w:t xml:space="preserve"> </w:t>
      </w:r>
      <w:r w:rsidRPr="00A3509E">
        <w:rPr>
          <w:sz w:val="28"/>
          <w:szCs w:val="28"/>
        </w:rPr>
        <w:t>Участники ВПР продемонстрировали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</w:p>
    <w:p w:rsidR="00707B1A" w:rsidRDefault="00707B1A" w:rsidP="003A5212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 Обучающиеся хорошо справились с обозначением объектов. Сформировано умение работать с контурной картой. Усвоили темы «Культура и искусство </w:t>
      </w:r>
      <w:r>
        <w:rPr>
          <w:color w:val="000000"/>
          <w:szCs w:val="28"/>
          <w:shd w:val="clear" w:color="auto" w:fill="FFFFFF"/>
          <w:lang w:val="en-US"/>
        </w:rPr>
        <w:t>XVII</w:t>
      </w:r>
      <w:r w:rsidRPr="00534E0E">
        <w:rPr>
          <w:color w:val="000000"/>
          <w:szCs w:val="28"/>
          <w:shd w:val="clear" w:color="auto" w:fill="FFFFFF"/>
        </w:rPr>
        <w:t>-</w:t>
      </w:r>
      <w:r>
        <w:rPr>
          <w:color w:val="000000"/>
          <w:szCs w:val="28"/>
          <w:shd w:val="clear" w:color="auto" w:fill="FFFFFF"/>
          <w:lang w:val="en-US"/>
        </w:rPr>
        <w:t>XVIII</w:t>
      </w:r>
      <w:r>
        <w:rPr>
          <w:color w:val="000000"/>
          <w:szCs w:val="28"/>
          <w:shd w:val="clear" w:color="auto" w:fill="FFFFFF"/>
        </w:rPr>
        <w:t>вв.», «История страны в памятниках нашего региона». Были неточности в приведении исторических фактов, плохо работают с историческим источником.</w:t>
      </w:r>
    </w:p>
    <w:p w:rsidR="00707B1A" w:rsidRPr="00271B89" w:rsidRDefault="00707B1A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Рекомендовано</w:t>
      </w:r>
      <w:r w:rsidRPr="009D6B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Pr="009D6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07B1A" w:rsidRPr="00A3509E" w:rsidRDefault="00707B1A" w:rsidP="003A5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09E">
        <w:rPr>
          <w:rFonts w:ascii="Times New Roman" w:hAnsi="Times New Roman"/>
          <w:sz w:val="28"/>
          <w:szCs w:val="28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</w:t>
      </w:r>
    </w:p>
    <w:p w:rsidR="00707B1A" w:rsidRPr="00A3509E" w:rsidRDefault="00707B1A" w:rsidP="003A5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3509E">
        <w:rPr>
          <w:rFonts w:ascii="Times New Roman" w:hAnsi="Times New Roman"/>
          <w:sz w:val="28"/>
          <w:szCs w:val="28"/>
        </w:rPr>
        <w:t>. Про</w:t>
      </w:r>
      <w:r>
        <w:rPr>
          <w:rFonts w:ascii="Times New Roman" w:hAnsi="Times New Roman"/>
          <w:sz w:val="28"/>
          <w:szCs w:val="28"/>
        </w:rPr>
        <w:t>вести работу над ошибками</w:t>
      </w:r>
      <w:r w:rsidRPr="00A3509E">
        <w:rPr>
          <w:rFonts w:ascii="Times New Roman" w:hAnsi="Times New Roman"/>
          <w:sz w:val="28"/>
          <w:szCs w:val="28"/>
        </w:rPr>
        <w:t>, направленную на устранение выявленных пробелов.</w:t>
      </w:r>
    </w:p>
    <w:p w:rsidR="00707B1A" w:rsidRPr="00A3509E" w:rsidRDefault="00707B1A" w:rsidP="003A5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3509E">
        <w:rPr>
          <w:rFonts w:ascii="Times New Roman" w:hAnsi="Times New Roman"/>
          <w:sz w:val="28"/>
          <w:szCs w:val="28"/>
        </w:rPr>
        <w:t>. Совершенствование умений по поиску, анализу, систематизации и оценке исторической информации из различных исторических и современных источников, раскрывая ее социальную принадлежность и познавательную ценность.</w:t>
      </w:r>
    </w:p>
    <w:p w:rsidR="00707B1A" w:rsidRPr="00BE797D" w:rsidRDefault="00707B1A" w:rsidP="003A5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3509E">
        <w:rPr>
          <w:rFonts w:ascii="Times New Roman" w:hAnsi="Times New Roman"/>
          <w:sz w:val="28"/>
          <w:szCs w:val="28"/>
        </w:rPr>
        <w:t>. Совершенствование умений по работе с исторической</w:t>
      </w:r>
      <w:r>
        <w:rPr>
          <w:rFonts w:ascii="Times New Roman" w:hAnsi="Times New Roman"/>
          <w:sz w:val="28"/>
          <w:szCs w:val="28"/>
        </w:rPr>
        <w:t xml:space="preserve"> картой</w:t>
      </w:r>
      <w:r w:rsidRPr="00A3509E">
        <w:rPr>
          <w:rFonts w:ascii="Times New Roman" w:hAnsi="Times New Roman"/>
          <w:sz w:val="28"/>
          <w:szCs w:val="28"/>
        </w:rPr>
        <w:t xml:space="preserve"> как источником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</w:r>
    </w:p>
    <w:p w:rsidR="00707B1A" w:rsidRPr="00036CAF" w:rsidRDefault="00707B1A" w:rsidP="003A5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060F9">
        <w:rPr>
          <w:rFonts w:ascii="Times New Roman" w:hAnsi="Times New Roman"/>
          <w:sz w:val="28"/>
          <w:szCs w:val="28"/>
        </w:rPr>
        <w:t xml:space="preserve">. Активизировать работу с одарёнными детьми – изучение </w:t>
      </w:r>
      <w:r w:rsidRPr="00E060F9">
        <w:rPr>
          <w:rFonts w:ascii="Times New Roman" w:hAnsi="Times New Roman"/>
          <w:sz w:val="28"/>
          <w:szCs w:val="28"/>
          <w:shd w:val="clear" w:color="auto" w:fill="FFFFFF"/>
        </w:rPr>
        <w:t xml:space="preserve">«трудных </w:t>
      </w:r>
      <w:r w:rsidRPr="00E060F9">
        <w:rPr>
          <w:rFonts w:ascii="Times New Roman" w:hAnsi="Times New Roman"/>
          <w:bCs/>
          <w:sz w:val="28"/>
          <w:szCs w:val="28"/>
          <w:shd w:val="clear" w:color="auto" w:fill="FFFFFF"/>
        </w:rPr>
        <w:t>вопросов</w:t>
      </w:r>
      <w:r w:rsidRPr="00E060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60F9">
        <w:rPr>
          <w:rFonts w:ascii="Times New Roman" w:hAnsi="Times New Roman"/>
          <w:bCs/>
          <w:sz w:val="28"/>
          <w:szCs w:val="28"/>
          <w:shd w:val="clear" w:color="auto" w:fill="FFFFFF"/>
        </w:rPr>
        <w:t>истории</w:t>
      </w:r>
      <w:r w:rsidRPr="00E060F9">
        <w:rPr>
          <w:rFonts w:ascii="Times New Roman" w:hAnsi="Times New Roman"/>
          <w:sz w:val="28"/>
          <w:szCs w:val="28"/>
          <w:shd w:val="clear" w:color="auto" w:fill="FFFFFF"/>
        </w:rPr>
        <w:t xml:space="preserve"> России»,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приведённых в</w:t>
      </w:r>
      <w:r w:rsidRPr="00E060F9">
        <w:rPr>
          <w:rFonts w:ascii="Times New Roman" w:hAnsi="Times New Roman"/>
          <w:sz w:val="28"/>
          <w:szCs w:val="28"/>
          <w:shd w:val="clear" w:color="auto" w:fill="FFFFFF"/>
        </w:rPr>
        <w:t xml:space="preserve"> конце историко-культурного стандарта.</w:t>
      </w:r>
    </w:p>
    <w:p w:rsidR="005A288E" w:rsidRDefault="005A288E" w:rsidP="005A28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2B0F" w:rsidRDefault="005D1BC4" w:rsidP="00C12B0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Обществознание</w:t>
      </w:r>
    </w:p>
    <w:p w:rsidR="00C12B0F" w:rsidRDefault="00C12B0F" w:rsidP="00C12B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10 заданий.</w:t>
      </w:r>
    </w:p>
    <w:p w:rsidR="00C12B0F" w:rsidRDefault="00C12B0F" w:rsidP="00C12B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 проверочной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 45 минут.</w:t>
      </w:r>
    </w:p>
    <w:p w:rsidR="00C12B0F" w:rsidRDefault="00C12B0F" w:rsidP="00C12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Максимальный балл, который можно получить за всю работу - 22. </w:t>
      </w:r>
    </w:p>
    <w:p w:rsidR="00C12B0F" w:rsidRDefault="00C12B0F" w:rsidP="00C12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2B0F" w:rsidRDefault="00C12B0F" w:rsidP="00C12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C12B0F" w:rsidRDefault="00C12B0F" w:rsidP="00C12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-348" w:type="dxa"/>
        <w:tblLook w:val="04A0" w:firstRow="1" w:lastRow="0" w:firstColumn="1" w:lastColumn="0" w:noHBand="0" w:noVBand="1"/>
      </w:tblPr>
      <w:tblGrid>
        <w:gridCol w:w="6305"/>
        <w:gridCol w:w="1372"/>
        <w:gridCol w:w="1680"/>
      </w:tblGrid>
      <w:tr w:rsidR="00C12B0F" w:rsidTr="00C12B0F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C12B0F" w:rsidRDefault="00C12B0F" w:rsidP="00FC326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12B0F" w:rsidRDefault="00C12B0F" w:rsidP="00FC326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-во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12B0F" w:rsidRDefault="00C12B0F" w:rsidP="00FC326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C12B0F" w:rsidTr="00C12B0F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B0F" w:rsidRPr="00C12B0F" w:rsidRDefault="00C12B0F" w:rsidP="00C12B0F">
            <w:pPr>
              <w:rPr>
                <w:rFonts w:ascii="Times New Roman" w:eastAsia="Times New Roman" w:hAnsi="Times New Roman"/>
                <w:color w:val="000000"/>
              </w:rPr>
            </w:pPr>
            <w:r w:rsidRPr="00C12B0F">
              <w:rPr>
                <w:rFonts w:ascii="Times New Roman" w:hAnsi="Times New Roman"/>
                <w:color w:val="000000"/>
              </w:rPr>
              <w:t xml:space="preserve">  Понизили (Отметка </w:t>
            </w:r>
            <w:proofErr w:type="gramStart"/>
            <w:r w:rsidRPr="00C12B0F">
              <w:rPr>
                <w:rFonts w:ascii="Times New Roman" w:hAnsi="Times New Roman"/>
                <w:color w:val="000000"/>
              </w:rPr>
              <w:t>&lt; Отметка</w:t>
            </w:r>
            <w:proofErr w:type="gramEnd"/>
            <w:r w:rsidRPr="00C12B0F">
              <w:rPr>
                <w:rFonts w:ascii="Times New Roman" w:hAnsi="Times New Roman"/>
                <w:color w:val="000000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2B0F" w:rsidRPr="00C12B0F" w:rsidRDefault="00C12B0F" w:rsidP="00C12B0F">
            <w:pPr>
              <w:jc w:val="right"/>
              <w:rPr>
                <w:rFonts w:ascii="Times New Roman" w:hAnsi="Times New Roman"/>
                <w:color w:val="000000"/>
              </w:rPr>
            </w:pPr>
            <w:r w:rsidRPr="00C12B0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2B0F" w:rsidRPr="00C12B0F" w:rsidRDefault="00C12B0F" w:rsidP="00C12B0F">
            <w:pPr>
              <w:jc w:val="right"/>
              <w:rPr>
                <w:rFonts w:ascii="Times New Roman" w:hAnsi="Times New Roman"/>
                <w:color w:val="000000"/>
              </w:rPr>
            </w:pPr>
            <w:r w:rsidRPr="00C12B0F">
              <w:rPr>
                <w:rFonts w:ascii="Times New Roman" w:hAnsi="Times New Roman"/>
                <w:color w:val="000000"/>
              </w:rPr>
              <w:t>29,41</w:t>
            </w:r>
          </w:p>
        </w:tc>
      </w:tr>
      <w:tr w:rsidR="00C12B0F" w:rsidTr="00C12B0F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B0F" w:rsidRPr="00C12B0F" w:rsidRDefault="00C12B0F" w:rsidP="00C12B0F">
            <w:pPr>
              <w:rPr>
                <w:rFonts w:ascii="Times New Roman" w:hAnsi="Times New Roman"/>
                <w:color w:val="000000"/>
              </w:rPr>
            </w:pPr>
            <w:r w:rsidRPr="00C12B0F">
              <w:rPr>
                <w:rFonts w:ascii="Times New Roman" w:hAnsi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2B0F" w:rsidRPr="00C12B0F" w:rsidRDefault="00C12B0F" w:rsidP="00C12B0F">
            <w:pPr>
              <w:jc w:val="right"/>
              <w:rPr>
                <w:rFonts w:ascii="Times New Roman" w:hAnsi="Times New Roman"/>
                <w:color w:val="000000"/>
              </w:rPr>
            </w:pPr>
            <w:r w:rsidRPr="00C12B0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2B0F" w:rsidRPr="00C12B0F" w:rsidRDefault="00C12B0F" w:rsidP="00C12B0F">
            <w:pPr>
              <w:jc w:val="right"/>
              <w:rPr>
                <w:rFonts w:ascii="Times New Roman" w:hAnsi="Times New Roman"/>
                <w:color w:val="000000"/>
              </w:rPr>
            </w:pPr>
            <w:r w:rsidRPr="00C12B0F">
              <w:rPr>
                <w:rFonts w:ascii="Times New Roman" w:hAnsi="Times New Roman"/>
                <w:color w:val="000000"/>
              </w:rPr>
              <w:t>64,71</w:t>
            </w:r>
          </w:p>
        </w:tc>
      </w:tr>
      <w:tr w:rsidR="00C12B0F" w:rsidTr="00C12B0F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B0F" w:rsidRPr="00C12B0F" w:rsidRDefault="00C12B0F" w:rsidP="00C12B0F">
            <w:pPr>
              <w:rPr>
                <w:rFonts w:ascii="Times New Roman" w:hAnsi="Times New Roman"/>
                <w:color w:val="000000"/>
              </w:rPr>
            </w:pPr>
            <w:r w:rsidRPr="00C12B0F">
              <w:rPr>
                <w:rFonts w:ascii="Times New Roman" w:hAnsi="Times New Roman"/>
                <w:color w:val="000000"/>
              </w:rPr>
              <w:t xml:space="preserve">  Повысили (</w:t>
            </w:r>
            <w:proofErr w:type="gramStart"/>
            <w:r w:rsidRPr="00C12B0F">
              <w:rPr>
                <w:rFonts w:ascii="Times New Roman" w:hAnsi="Times New Roman"/>
                <w:color w:val="000000"/>
              </w:rPr>
              <w:t>Отметка &gt;</w:t>
            </w:r>
            <w:proofErr w:type="gramEnd"/>
            <w:r w:rsidRPr="00C12B0F">
              <w:rPr>
                <w:rFonts w:ascii="Times New Roman" w:hAnsi="Times New Roman"/>
                <w:color w:val="000000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2B0F" w:rsidRPr="00C12B0F" w:rsidRDefault="00C12B0F" w:rsidP="00C12B0F">
            <w:pPr>
              <w:jc w:val="right"/>
              <w:rPr>
                <w:rFonts w:ascii="Times New Roman" w:hAnsi="Times New Roman"/>
                <w:color w:val="000000"/>
              </w:rPr>
            </w:pPr>
            <w:r w:rsidRPr="00C12B0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2B0F" w:rsidRPr="00C12B0F" w:rsidRDefault="00C12B0F" w:rsidP="00C12B0F">
            <w:pPr>
              <w:jc w:val="right"/>
              <w:rPr>
                <w:rFonts w:ascii="Times New Roman" w:hAnsi="Times New Roman"/>
                <w:color w:val="000000"/>
              </w:rPr>
            </w:pPr>
            <w:r w:rsidRPr="00C12B0F">
              <w:rPr>
                <w:rFonts w:ascii="Times New Roman" w:hAnsi="Times New Roman"/>
                <w:color w:val="000000"/>
              </w:rPr>
              <w:t>5,88</w:t>
            </w:r>
          </w:p>
        </w:tc>
      </w:tr>
      <w:tr w:rsidR="00C12B0F" w:rsidTr="00C12B0F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B0F" w:rsidRPr="00C12B0F" w:rsidRDefault="00C12B0F" w:rsidP="00C12B0F">
            <w:pPr>
              <w:rPr>
                <w:rFonts w:ascii="Times New Roman" w:hAnsi="Times New Roman"/>
                <w:color w:val="000000"/>
              </w:rPr>
            </w:pPr>
            <w:r w:rsidRPr="00C12B0F">
              <w:rPr>
                <w:rFonts w:ascii="Times New Roman" w:hAnsi="Times New Roman"/>
                <w:color w:val="000000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2B0F" w:rsidRPr="00C12B0F" w:rsidRDefault="00C12B0F" w:rsidP="00C12B0F">
            <w:pPr>
              <w:jc w:val="right"/>
              <w:rPr>
                <w:rFonts w:ascii="Times New Roman" w:hAnsi="Times New Roman"/>
                <w:color w:val="000000"/>
              </w:rPr>
            </w:pPr>
            <w:r w:rsidRPr="00C12B0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2B0F" w:rsidRPr="00C12B0F" w:rsidRDefault="00C12B0F" w:rsidP="00C12B0F">
            <w:pPr>
              <w:jc w:val="right"/>
              <w:rPr>
                <w:rFonts w:ascii="Times New Roman" w:hAnsi="Times New Roman"/>
                <w:color w:val="000000"/>
              </w:rPr>
            </w:pPr>
            <w:r w:rsidRPr="00C12B0F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C12B0F" w:rsidRDefault="00C12B0F" w:rsidP="00C12B0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3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391"/>
        <w:gridCol w:w="1303"/>
        <w:gridCol w:w="638"/>
        <w:gridCol w:w="638"/>
        <w:gridCol w:w="638"/>
        <w:gridCol w:w="639"/>
        <w:gridCol w:w="1702"/>
        <w:gridCol w:w="1277"/>
        <w:gridCol w:w="851"/>
      </w:tblGrid>
      <w:tr w:rsidR="00C12B0F" w:rsidTr="00FC3267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0F" w:rsidRDefault="00C12B0F" w:rsidP="00FC326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Класс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0F" w:rsidRDefault="00C12B0F" w:rsidP="00FC326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0F" w:rsidRDefault="00C12B0F" w:rsidP="00FC326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0F" w:rsidRDefault="00C12B0F" w:rsidP="00FC326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0F" w:rsidRDefault="00C12B0F" w:rsidP="00FC326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0F" w:rsidRDefault="00C12B0F" w:rsidP="00FC326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0F" w:rsidRDefault="00C12B0F" w:rsidP="00FC326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0F" w:rsidRDefault="00C12B0F" w:rsidP="00FC326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0F" w:rsidRDefault="00C12B0F" w:rsidP="00FC326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Качество,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B0F" w:rsidRDefault="00C12B0F" w:rsidP="00FC326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СОУ, %</w:t>
            </w:r>
          </w:p>
        </w:tc>
      </w:tr>
      <w:tr w:rsidR="00C12B0F" w:rsidTr="00FC3267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0F" w:rsidRDefault="00C12B0F" w:rsidP="005D1BC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  <w:r w:rsidR="005D1BC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0F" w:rsidRDefault="00C12B0F" w:rsidP="00FC326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0F" w:rsidRDefault="00C12B0F" w:rsidP="00FC326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0F" w:rsidRDefault="005D1BC4" w:rsidP="00FC326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0F" w:rsidRDefault="005D1BC4" w:rsidP="00FC326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0F" w:rsidRDefault="005D1BC4" w:rsidP="00FC326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0F" w:rsidRDefault="005D1BC4" w:rsidP="00FC326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0F" w:rsidRDefault="005D1BC4" w:rsidP="00FC326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88</w:t>
            </w:r>
            <w:r w:rsidR="00C12B0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0F" w:rsidRDefault="005D1BC4" w:rsidP="00FC326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53</w:t>
            </w:r>
            <w:r w:rsidR="00C12B0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0F" w:rsidRDefault="005D1BC4" w:rsidP="00FC326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50,6</w:t>
            </w:r>
            <w:r w:rsidR="00C12B0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</w:tbl>
    <w:p w:rsidR="00C12B0F" w:rsidRDefault="00C12B0F" w:rsidP="00C12B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2329"/>
        <w:gridCol w:w="2208"/>
        <w:gridCol w:w="1842"/>
        <w:gridCol w:w="2127"/>
        <w:gridCol w:w="1417"/>
      </w:tblGrid>
      <w:tr w:rsidR="00C12B0F" w:rsidTr="00FC3267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0F" w:rsidRDefault="00C12B0F" w:rsidP="00FC326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0F" w:rsidRDefault="00C12B0F" w:rsidP="00FC326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Общее количество учащихся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0F" w:rsidRDefault="00C12B0F" w:rsidP="00FC326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0F" w:rsidRDefault="00C12B0F" w:rsidP="00FC326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оценка за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0F" w:rsidRDefault="00C12B0F" w:rsidP="00FC326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C12B0F" w:rsidTr="00FC3267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0F" w:rsidRDefault="00C12B0F" w:rsidP="00FC326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история</w:t>
            </w:r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0F" w:rsidRDefault="00C12B0F" w:rsidP="005D1BC4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5D1B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0F" w:rsidRDefault="00C12B0F" w:rsidP="005D1BC4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5D1B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0F" w:rsidRDefault="005D1BC4" w:rsidP="00FC326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53</w:t>
            </w:r>
            <w:r w:rsidR="00C12B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0F" w:rsidRDefault="005D1BC4" w:rsidP="00FC326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53</w:t>
            </w:r>
            <w:r w:rsidR="00C12B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</w:tbl>
    <w:p w:rsidR="00C12B0F" w:rsidRDefault="00C12B0F" w:rsidP="00C12B0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D1BC4" w:rsidRDefault="00C12B0F" w:rsidP="005D1BC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2E8D">
        <w:rPr>
          <w:b/>
          <w:color w:val="000000"/>
          <w:sz w:val="28"/>
          <w:szCs w:val="28"/>
          <w:shd w:val="clear" w:color="auto" w:fill="FFFFFF"/>
        </w:rPr>
        <w:t>Выводы:</w:t>
      </w:r>
      <w:r>
        <w:rPr>
          <w:b/>
          <w:color w:val="000000"/>
          <w:szCs w:val="28"/>
          <w:shd w:val="clear" w:color="auto" w:fill="FFFFFF"/>
        </w:rPr>
        <w:t xml:space="preserve"> </w:t>
      </w:r>
      <w:r w:rsidRPr="00A3509E">
        <w:rPr>
          <w:sz w:val="28"/>
          <w:szCs w:val="28"/>
        </w:rPr>
        <w:t xml:space="preserve">Участники ВПР продемонстрировали умение </w:t>
      </w:r>
      <w:r w:rsidR="005D1BC4">
        <w:rPr>
          <w:sz w:val="28"/>
          <w:szCs w:val="28"/>
        </w:rPr>
        <w:t>выполнять задания на п</w:t>
      </w:r>
      <w:r w:rsidR="005D1BC4" w:rsidRPr="005D1BC4">
        <w:rPr>
          <w:sz w:val="28"/>
          <w:szCs w:val="28"/>
        </w:rPr>
        <w:t>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</w:r>
    </w:p>
    <w:p w:rsidR="00C12B0F" w:rsidRPr="00271B89" w:rsidRDefault="00C12B0F" w:rsidP="005D1BC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Рекомендовано</w:t>
      </w:r>
      <w:r w:rsidRPr="009D6BD9">
        <w:rPr>
          <w:bCs/>
          <w:color w:val="000000"/>
          <w:sz w:val="28"/>
          <w:szCs w:val="28"/>
        </w:rPr>
        <w:t>:</w:t>
      </w:r>
      <w:r w:rsidRPr="009D6BD9">
        <w:rPr>
          <w:color w:val="000000"/>
          <w:sz w:val="28"/>
          <w:szCs w:val="28"/>
        </w:rPr>
        <w:t> </w:t>
      </w:r>
    </w:p>
    <w:p w:rsidR="00C12B0F" w:rsidRPr="00A3509E" w:rsidRDefault="00C12B0F" w:rsidP="00C12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09E">
        <w:rPr>
          <w:rFonts w:ascii="Times New Roman" w:hAnsi="Times New Roman"/>
          <w:sz w:val="28"/>
          <w:szCs w:val="28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</w:t>
      </w:r>
    </w:p>
    <w:p w:rsidR="00C12B0F" w:rsidRPr="00A3509E" w:rsidRDefault="00C12B0F" w:rsidP="00C12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3509E">
        <w:rPr>
          <w:rFonts w:ascii="Times New Roman" w:hAnsi="Times New Roman"/>
          <w:sz w:val="28"/>
          <w:szCs w:val="28"/>
        </w:rPr>
        <w:t>. Про</w:t>
      </w:r>
      <w:r>
        <w:rPr>
          <w:rFonts w:ascii="Times New Roman" w:hAnsi="Times New Roman"/>
          <w:sz w:val="28"/>
          <w:szCs w:val="28"/>
        </w:rPr>
        <w:t>вести работу над ошибками</w:t>
      </w:r>
      <w:r w:rsidRPr="00A3509E">
        <w:rPr>
          <w:rFonts w:ascii="Times New Roman" w:hAnsi="Times New Roman"/>
          <w:sz w:val="28"/>
          <w:szCs w:val="28"/>
        </w:rPr>
        <w:t>, направленную на устранение выявленных пробелов.</w:t>
      </w:r>
    </w:p>
    <w:p w:rsidR="00C12B0F" w:rsidRPr="00A3509E" w:rsidRDefault="00C12B0F" w:rsidP="00C12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3509E">
        <w:rPr>
          <w:rFonts w:ascii="Times New Roman" w:hAnsi="Times New Roman"/>
          <w:sz w:val="28"/>
          <w:szCs w:val="28"/>
        </w:rPr>
        <w:t>. Совершенствование умений по поиску, анализу, систематизации и оценке информации из различных источников, раскрывая ее социальную принадлежность и познавательную ценность.</w:t>
      </w:r>
    </w:p>
    <w:p w:rsidR="00C12B0F" w:rsidRDefault="00C12B0F" w:rsidP="00C12B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88E" w:rsidRDefault="005A288E" w:rsidP="005A28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88E" w:rsidRPr="00AE482C" w:rsidRDefault="005A288E" w:rsidP="005A28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Биология</w:t>
      </w:r>
    </w:p>
    <w:p w:rsidR="005A288E" w:rsidRPr="000D6B4A" w:rsidRDefault="005A288E" w:rsidP="005A288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10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5A288E" w:rsidRPr="000D6B4A" w:rsidRDefault="005A288E" w:rsidP="005A288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проверочной</w:t>
      </w:r>
      <w:proofErr w:type="gramEnd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45 минут.</w:t>
      </w:r>
    </w:p>
    <w:p w:rsidR="005A288E" w:rsidRDefault="005A288E" w:rsidP="005A28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 получить за всю работу - 29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A288E" w:rsidRPr="00745A27" w:rsidRDefault="005A288E" w:rsidP="005A28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767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72"/>
      </w:tblGrid>
      <w:tr w:rsidR="005A288E" w:rsidRPr="00E25248" w:rsidTr="005A288E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8E" w:rsidRPr="00745A27" w:rsidRDefault="005A288E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A288E" w:rsidRPr="00C1466B" w:rsidRDefault="005A288E" w:rsidP="005A288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8в</w:t>
            </w:r>
          </w:p>
        </w:tc>
      </w:tr>
      <w:tr w:rsidR="005A288E" w:rsidRPr="00E25248" w:rsidTr="005A288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8E" w:rsidRPr="00745A27" w:rsidRDefault="005A288E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&lt; Отметка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88E" w:rsidRPr="00745A27" w:rsidRDefault="005A288E" w:rsidP="005A288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10%(2ч)</w:t>
            </w:r>
          </w:p>
        </w:tc>
      </w:tr>
      <w:tr w:rsidR="005A288E" w:rsidRPr="00E25248" w:rsidTr="005A288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8E" w:rsidRPr="00745A27" w:rsidRDefault="005A288E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88E" w:rsidRPr="00745A27" w:rsidRDefault="005A288E" w:rsidP="005A288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85%(17ч)</w:t>
            </w:r>
          </w:p>
        </w:tc>
      </w:tr>
      <w:tr w:rsidR="005A288E" w:rsidRPr="00E25248" w:rsidTr="005A288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8E" w:rsidRPr="00745A27" w:rsidRDefault="005A288E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&gt;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88E" w:rsidRPr="00745A27" w:rsidRDefault="005A288E" w:rsidP="005A288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5%(1ч)</w:t>
            </w:r>
          </w:p>
        </w:tc>
      </w:tr>
      <w:tr w:rsidR="005A288E" w:rsidRPr="00E25248" w:rsidTr="005A288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8E" w:rsidRPr="00745A27" w:rsidRDefault="005A288E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88E" w:rsidRPr="00745A27" w:rsidRDefault="005A288E" w:rsidP="005A288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100%(ч)</w:t>
            </w:r>
          </w:p>
        </w:tc>
      </w:tr>
    </w:tbl>
    <w:p w:rsidR="005A288E" w:rsidRPr="009038CF" w:rsidRDefault="005A288E" w:rsidP="005A288E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14"/>
        <w:gridCol w:w="567"/>
        <w:gridCol w:w="567"/>
        <w:gridCol w:w="567"/>
        <w:gridCol w:w="708"/>
        <w:gridCol w:w="1276"/>
        <w:gridCol w:w="1276"/>
        <w:gridCol w:w="1701"/>
      </w:tblGrid>
      <w:tr w:rsidR="00C12B0F" w:rsidRPr="00667EEA" w:rsidTr="00C12B0F">
        <w:trPr>
          <w:trHeight w:val="446"/>
        </w:trPr>
        <w:tc>
          <w:tcPr>
            <w:tcW w:w="709" w:type="dxa"/>
            <w:vMerge w:val="restart"/>
            <w:shd w:val="clear" w:color="auto" w:fill="auto"/>
          </w:tcPr>
          <w:p w:rsidR="00C12B0F" w:rsidRPr="00745A27" w:rsidRDefault="00C12B0F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Класс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C12B0F" w:rsidRPr="00745A27" w:rsidRDefault="00C12B0F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567" w:type="dxa"/>
            <w:shd w:val="clear" w:color="auto" w:fill="auto"/>
          </w:tcPr>
          <w:p w:rsidR="00C12B0F" w:rsidRPr="00745A27" w:rsidRDefault="00C12B0F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12B0F" w:rsidRPr="00745A27" w:rsidRDefault="00C12B0F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12B0F" w:rsidRPr="00745A27" w:rsidRDefault="00C12B0F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12B0F" w:rsidRPr="00745A27" w:rsidRDefault="00C12B0F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12B0F" w:rsidRPr="00745A27" w:rsidRDefault="00C12B0F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276" w:type="dxa"/>
            <w:shd w:val="clear" w:color="auto" w:fill="auto"/>
          </w:tcPr>
          <w:p w:rsidR="00C12B0F" w:rsidRPr="00745A27" w:rsidRDefault="00C12B0F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C12B0F" w:rsidRPr="00745A27" w:rsidRDefault="00C12B0F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C12B0F" w:rsidRPr="00667EEA" w:rsidTr="00C12B0F">
        <w:trPr>
          <w:trHeight w:val="201"/>
        </w:trPr>
        <w:tc>
          <w:tcPr>
            <w:tcW w:w="709" w:type="dxa"/>
            <w:vMerge/>
            <w:shd w:val="clear" w:color="auto" w:fill="auto"/>
          </w:tcPr>
          <w:p w:rsidR="00C12B0F" w:rsidRPr="00745A27" w:rsidRDefault="00C12B0F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C12B0F" w:rsidRPr="00745A27" w:rsidRDefault="00C12B0F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12B0F" w:rsidRPr="00745A27" w:rsidRDefault="00C12B0F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12B0F" w:rsidRPr="00745A27" w:rsidRDefault="00C12B0F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12B0F" w:rsidRPr="00745A27" w:rsidRDefault="00C12B0F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12B0F" w:rsidRPr="00745A27" w:rsidRDefault="00C12B0F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B0F" w:rsidRPr="00745A27" w:rsidRDefault="00C12B0F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B0F" w:rsidRPr="00745A27" w:rsidRDefault="00C12B0F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C12B0F" w:rsidRPr="00745A27" w:rsidRDefault="00C12B0F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12B0F" w:rsidRPr="00667EEA" w:rsidTr="00C12B0F">
        <w:trPr>
          <w:trHeight w:val="400"/>
        </w:trPr>
        <w:tc>
          <w:tcPr>
            <w:tcW w:w="709" w:type="dxa"/>
            <w:shd w:val="clear" w:color="auto" w:fill="auto"/>
          </w:tcPr>
          <w:p w:rsidR="00C12B0F" w:rsidRPr="00745A27" w:rsidRDefault="00C12B0F" w:rsidP="005A288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B0F" w:rsidRPr="00745A27" w:rsidRDefault="00C12B0F" w:rsidP="005A288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B0F" w:rsidRPr="00535C37" w:rsidRDefault="00C12B0F" w:rsidP="005A288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B0F" w:rsidRPr="00535C37" w:rsidRDefault="00C12B0F" w:rsidP="005A288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B0F" w:rsidRPr="00535C37" w:rsidRDefault="00C12B0F" w:rsidP="005A288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B0F" w:rsidRPr="00535C37" w:rsidRDefault="00C12B0F" w:rsidP="005A288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B0F" w:rsidRPr="00745A27" w:rsidRDefault="00C12B0F" w:rsidP="005A288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B0F" w:rsidRPr="00745A27" w:rsidRDefault="00C12B0F" w:rsidP="005A288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B0F" w:rsidRPr="00745A27" w:rsidRDefault="00C12B0F" w:rsidP="005A288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56,2</w:t>
            </w:r>
          </w:p>
        </w:tc>
      </w:tr>
    </w:tbl>
    <w:p w:rsidR="005A288E" w:rsidRPr="009038CF" w:rsidRDefault="005A288E" w:rsidP="005A28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5A288E" w:rsidTr="005A288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E" w:rsidRDefault="005A288E" w:rsidP="005A288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E" w:rsidRDefault="005A288E" w:rsidP="005A288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Общее количество учащихся </w:t>
            </w:r>
            <w:r w:rsidRPr="00C819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8в</w:t>
            </w:r>
            <w:r w:rsidRPr="00357D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E" w:rsidRDefault="005A288E" w:rsidP="005A288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E" w:rsidRDefault="005A288E" w:rsidP="005A288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(Четвертная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E" w:rsidRDefault="005A288E" w:rsidP="005A288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5A288E" w:rsidTr="005A288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E" w:rsidRDefault="005A288E" w:rsidP="005A288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биология</w:t>
            </w:r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E" w:rsidRDefault="005A288E" w:rsidP="005A288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E" w:rsidRDefault="005A288E" w:rsidP="005A288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E" w:rsidRDefault="005A288E" w:rsidP="005A288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50%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E" w:rsidRDefault="005A288E" w:rsidP="005A288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50%</w:t>
            </w:r>
          </w:p>
        </w:tc>
      </w:tr>
    </w:tbl>
    <w:p w:rsidR="005A288E" w:rsidRDefault="005A288E" w:rsidP="005A288E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A288E" w:rsidRDefault="005A288E" w:rsidP="00C12B0F">
      <w:pPr>
        <w:spacing w:after="0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Анализ</w:t>
      </w:r>
      <w:proofErr w:type="gramEnd"/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результатов выполнения ВПР позволил выделить несколько недостатков в подготовке обучающихся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8в класса</w:t>
      </w:r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по биологии, а именно, отсутствуют  умения:</w:t>
      </w:r>
    </w:p>
    <w:p w:rsidR="005A288E" w:rsidRPr="002A43C8" w:rsidRDefault="005A288E" w:rsidP="00C12B0F">
      <w:pPr>
        <w:autoSpaceDE w:val="0"/>
        <w:autoSpaceDN w:val="0"/>
        <w:adjustRightInd w:val="0"/>
        <w:spacing w:after="0" w:line="240" w:lineRule="auto"/>
        <w:rPr>
          <w:rFonts w:ascii="TimesNewRoman" w:eastAsiaTheme="minorHAnsi" w:hAnsi="TimesNewRoman" w:cs="TimesNewRoman"/>
          <w:sz w:val="28"/>
          <w:szCs w:val="28"/>
        </w:rPr>
      </w:pPr>
      <w:r w:rsidRPr="002A43C8">
        <w:rPr>
          <w:rFonts w:ascii="TimesNewRoman" w:eastAsiaTheme="minorHAnsi" w:hAnsi="TimesNewRoman" w:cs="TimesNewRoman"/>
          <w:sz w:val="28"/>
          <w:szCs w:val="28"/>
        </w:rPr>
        <w:t>1. оценивать правильность выполнения учебной задачи, соб</w:t>
      </w:r>
      <w:r w:rsidR="00C12B0F">
        <w:rPr>
          <w:rFonts w:ascii="TimesNewRoman" w:eastAsiaTheme="minorHAnsi" w:hAnsi="TimesNewRoman" w:cs="TimesNewRoman"/>
          <w:sz w:val="28"/>
          <w:szCs w:val="28"/>
        </w:rPr>
        <w:t>ственные возможности ее решения</w:t>
      </w:r>
    </w:p>
    <w:p w:rsidR="005A288E" w:rsidRPr="002A43C8" w:rsidRDefault="005A288E" w:rsidP="00C12B0F">
      <w:pPr>
        <w:autoSpaceDE w:val="0"/>
        <w:autoSpaceDN w:val="0"/>
        <w:adjustRightInd w:val="0"/>
        <w:spacing w:after="0" w:line="240" w:lineRule="auto"/>
        <w:rPr>
          <w:rFonts w:ascii="TimesNewRoman" w:eastAsiaTheme="minorHAnsi" w:hAnsi="TimesNewRoman" w:cs="TimesNewRoman"/>
          <w:sz w:val="28"/>
          <w:szCs w:val="28"/>
        </w:rPr>
      </w:pPr>
      <w:r w:rsidRPr="002A43C8">
        <w:rPr>
          <w:rFonts w:ascii="TimesNewRoman" w:eastAsiaTheme="minorHAnsi" w:hAnsi="TimesNewRoman" w:cs="TimesNewRoman"/>
          <w:sz w:val="28"/>
          <w:szCs w:val="28"/>
        </w:rPr>
        <w:t xml:space="preserve">2.  </w:t>
      </w:r>
      <w:proofErr w:type="gramStart"/>
      <w:r w:rsidRPr="002A43C8">
        <w:rPr>
          <w:rFonts w:ascii="TimesNewRoman" w:eastAsiaTheme="minorHAnsi" w:hAnsi="TimesNewRoman" w:cs="TimesNewRoman"/>
          <w:sz w:val="28"/>
          <w:szCs w:val="28"/>
        </w:rPr>
        <w:t>устанавливать</w:t>
      </w:r>
      <w:proofErr w:type="gramEnd"/>
      <w:r w:rsidRPr="002A43C8">
        <w:rPr>
          <w:rFonts w:ascii="TimesNewRoman" w:eastAsiaTheme="minorHAnsi" w:hAnsi="TimesNewRoman" w:cs="TimesNewRoman"/>
          <w:sz w:val="28"/>
          <w:szCs w:val="28"/>
        </w:rPr>
        <w:t xml:space="preserve"> причинно-следственные связи, строить логическое рассуждение, умозаключение (индуктивное, дедуктивное и по  аналогии) и делать выводы</w:t>
      </w:r>
    </w:p>
    <w:p w:rsidR="005A288E" w:rsidRPr="00EE7108" w:rsidRDefault="005A288E" w:rsidP="00C12B0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A288E" w:rsidRDefault="005A288E" w:rsidP="00C12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A288E" w:rsidRDefault="005A288E" w:rsidP="00C12B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F0713">
        <w:rPr>
          <w:rFonts w:ascii="Times New Roman" w:hAnsi="Times New Roman"/>
          <w:sz w:val="28"/>
          <w:szCs w:val="28"/>
        </w:rPr>
        <w:t xml:space="preserve"> </w:t>
      </w:r>
      <w:r w:rsidRPr="008B4EA2">
        <w:rPr>
          <w:rFonts w:ascii="Times New Roman" w:hAnsi="Times New Roman"/>
          <w:sz w:val="28"/>
          <w:szCs w:val="28"/>
        </w:rPr>
        <w:t>По результатам анализа спланировать коррекционную работу по устранению пробелов</w:t>
      </w:r>
      <w:r>
        <w:rPr>
          <w:rFonts w:ascii="Times New Roman" w:hAnsi="Times New Roman"/>
          <w:sz w:val="28"/>
          <w:szCs w:val="28"/>
        </w:rPr>
        <w:t>.</w:t>
      </w:r>
    </w:p>
    <w:p w:rsidR="005A288E" w:rsidRDefault="005A288E" w:rsidP="00C12B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2.Уделить внимание заданиям на выявление признаков отдельных классов животных.</w:t>
      </w:r>
    </w:p>
    <w:p w:rsidR="00962796" w:rsidRDefault="00962796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7B1A" w:rsidRPr="00111D5F" w:rsidRDefault="00707B1A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География</w:t>
      </w:r>
    </w:p>
    <w:p w:rsidR="00707B1A" w:rsidRPr="00F06584" w:rsidRDefault="00707B1A" w:rsidP="003A521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584">
        <w:rPr>
          <w:rStyle w:val="c7"/>
          <w:color w:val="000000"/>
          <w:sz w:val="28"/>
          <w:szCs w:val="28"/>
        </w:rPr>
        <w:t>Вариант проверочной работы включает 7 заданий с подпунктами.</w:t>
      </w:r>
    </w:p>
    <w:p w:rsidR="00707B1A" w:rsidRPr="00F06584" w:rsidRDefault="00707B1A" w:rsidP="003A521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584">
        <w:rPr>
          <w:rStyle w:val="c24"/>
          <w:rFonts w:eastAsia="Calibri"/>
          <w:color w:val="000000"/>
          <w:sz w:val="28"/>
          <w:szCs w:val="28"/>
        </w:rPr>
        <w:t>Максимальный балл за выполнение работы 33 балла</w:t>
      </w:r>
      <w:r>
        <w:rPr>
          <w:rStyle w:val="c24"/>
          <w:rFonts w:eastAsia="Calibri"/>
          <w:color w:val="000000"/>
          <w:sz w:val="28"/>
          <w:szCs w:val="28"/>
        </w:rPr>
        <w:t>.</w:t>
      </w:r>
    </w:p>
    <w:p w:rsidR="00707B1A" w:rsidRPr="00F06584" w:rsidRDefault="00707B1A" w:rsidP="003A521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584">
        <w:rPr>
          <w:rStyle w:val="c24"/>
          <w:rFonts w:eastAsia="Calibri"/>
          <w:color w:val="000000"/>
          <w:sz w:val="28"/>
          <w:szCs w:val="28"/>
        </w:rPr>
        <w:t>На выполнение работы отводилось 45 минут</w:t>
      </w:r>
      <w:r>
        <w:rPr>
          <w:rStyle w:val="c24"/>
          <w:rFonts w:eastAsia="Calibri"/>
          <w:color w:val="000000"/>
          <w:sz w:val="28"/>
          <w:szCs w:val="28"/>
        </w:rPr>
        <w:t>.</w:t>
      </w:r>
    </w:p>
    <w:p w:rsidR="00707B1A" w:rsidRPr="0073556D" w:rsidRDefault="00707B1A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Задания 1−7</w:t>
      </w:r>
      <w:r w:rsidRPr="007355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проверяют умение обучающихся работать с различными источниками географической информации (картами, фотографиями, графиками и иными условно-графическими объектами, текстом)</w:t>
      </w:r>
    </w:p>
    <w:p w:rsidR="00707B1A" w:rsidRPr="00F83050" w:rsidRDefault="00707B1A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Большинство обучающихся подтвердили свои </w:t>
      </w:r>
      <w:r w:rsidRPr="00816C25">
        <w:rPr>
          <w:rFonts w:ascii="Times New Roman" w:hAnsi="Times New Roman"/>
          <w:sz w:val="28"/>
          <w:szCs w:val="28"/>
          <w:shd w:val="clear" w:color="auto" w:fill="FFFFFF"/>
        </w:rPr>
        <w:t>четвертные</w:t>
      </w:r>
      <w:r w:rsidRPr="00F83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оценки.</w:t>
      </w:r>
    </w:p>
    <w:p w:rsidR="00707B1A" w:rsidRPr="00745A27" w:rsidRDefault="00707B1A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28" w:type="dxa"/>
        <w:tblLook w:val="04A0" w:firstRow="1" w:lastRow="0" w:firstColumn="1" w:lastColumn="0" w:noHBand="0" w:noVBand="1"/>
      </w:tblPr>
      <w:tblGrid>
        <w:gridCol w:w="6305"/>
        <w:gridCol w:w="1417"/>
        <w:gridCol w:w="1635"/>
      </w:tblGrid>
      <w:tr w:rsidR="00707B1A" w:rsidRPr="00E25248" w:rsidTr="00050BBE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Количество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050BBE" w:rsidRPr="00E25248" w:rsidTr="00050BBE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BBE" w:rsidRPr="00050BBE" w:rsidRDefault="00050BBE" w:rsidP="00050BBE">
            <w:pPr>
              <w:rPr>
                <w:rFonts w:ascii="Times New Roman" w:eastAsia="Times New Roman" w:hAnsi="Times New Roman"/>
                <w:color w:val="000000"/>
              </w:rPr>
            </w:pPr>
            <w:r w:rsidRPr="00050BBE">
              <w:rPr>
                <w:rFonts w:ascii="Times New Roman" w:hAnsi="Times New Roman"/>
                <w:color w:val="000000"/>
              </w:rPr>
              <w:t xml:space="preserve">  Понизили (Отметка </w:t>
            </w:r>
            <w:proofErr w:type="gramStart"/>
            <w:r w:rsidRPr="00050BBE">
              <w:rPr>
                <w:rFonts w:ascii="Times New Roman" w:hAnsi="Times New Roman"/>
                <w:color w:val="000000"/>
              </w:rPr>
              <w:t>&lt; Отметка</w:t>
            </w:r>
            <w:proofErr w:type="gramEnd"/>
            <w:r w:rsidRPr="00050BBE">
              <w:rPr>
                <w:rFonts w:ascii="Times New Roman" w:hAnsi="Times New Roman"/>
                <w:color w:val="000000"/>
              </w:rPr>
              <w:t xml:space="preserve"> по журналу) %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BBE" w:rsidRPr="00050BBE" w:rsidRDefault="00050BBE" w:rsidP="00050BBE">
            <w:pPr>
              <w:jc w:val="right"/>
              <w:rPr>
                <w:rFonts w:ascii="Times New Roman" w:hAnsi="Times New Roman"/>
                <w:color w:val="000000"/>
              </w:rPr>
            </w:pPr>
            <w:r w:rsidRPr="00050B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BBE" w:rsidRPr="00050BBE" w:rsidRDefault="00050BBE" w:rsidP="00050BBE">
            <w:pPr>
              <w:jc w:val="right"/>
              <w:rPr>
                <w:rFonts w:ascii="Times New Roman" w:hAnsi="Times New Roman"/>
                <w:color w:val="000000"/>
              </w:rPr>
            </w:pPr>
            <w:r w:rsidRPr="00050BBE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50BBE" w:rsidRPr="00E25248" w:rsidTr="00050BB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BBE" w:rsidRPr="00050BBE" w:rsidRDefault="00050BBE" w:rsidP="00050BBE">
            <w:pPr>
              <w:rPr>
                <w:rFonts w:ascii="Times New Roman" w:hAnsi="Times New Roman"/>
                <w:color w:val="000000"/>
              </w:rPr>
            </w:pPr>
            <w:r w:rsidRPr="00050BBE">
              <w:rPr>
                <w:rFonts w:ascii="Times New Roman" w:hAnsi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BBE" w:rsidRPr="00050BBE" w:rsidRDefault="00050BBE" w:rsidP="00050BBE">
            <w:pPr>
              <w:jc w:val="right"/>
              <w:rPr>
                <w:rFonts w:ascii="Times New Roman" w:hAnsi="Times New Roman"/>
                <w:color w:val="000000"/>
              </w:rPr>
            </w:pPr>
            <w:r w:rsidRPr="00050BB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BBE" w:rsidRPr="00050BBE" w:rsidRDefault="00050BBE" w:rsidP="00050BBE">
            <w:pPr>
              <w:jc w:val="right"/>
              <w:rPr>
                <w:rFonts w:ascii="Times New Roman" w:hAnsi="Times New Roman"/>
                <w:color w:val="000000"/>
              </w:rPr>
            </w:pPr>
            <w:r w:rsidRPr="00050BBE">
              <w:rPr>
                <w:rFonts w:ascii="Times New Roman" w:hAnsi="Times New Roman"/>
                <w:color w:val="000000"/>
              </w:rPr>
              <w:t>90</w:t>
            </w:r>
          </w:p>
        </w:tc>
      </w:tr>
      <w:tr w:rsidR="00050BBE" w:rsidRPr="00E25248" w:rsidTr="00050BB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BBE" w:rsidRPr="00050BBE" w:rsidRDefault="00050BBE" w:rsidP="00050BBE">
            <w:pPr>
              <w:rPr>
                <w:rFonts w:ascii="Times New Roman" w:hAnsi="Times New Roman"/>
                <w:color w:val="000000"/>
              </w:rPr>
            </w:pPr>
            <w:r w:rsidRPr="00050BBE">
              <w:rPr>
                <w:rFonts w:ascii="Times New Roman" w:hAnsi="Times New Roman"/>
                <w:color w:val="000000"/>
              </w:rPr>
              <w:t xml:space="preserve">  Повысили (</w:t>
            </w:r>
            <w:proofErr w:type="gramStart"/>
            <w:r w:rsidRPr="00050BBE">
              <w:rPr>
                <w:rFonts w:ascii="Times New Roman" w:hAnsi="Times New Roman"/>
                <w:color w:val="000000"/>
              </w:rPr>
              <w:t>Отметка &gt;</w:t>
            </w:r>
            <w:proofErr w:type="gramEnd"/>
            <w:r w:rsidRPr="00050BBE">
              <w:rPr>
                <w:rFonts w:ascii="Times New Roman" w:hAnsi="Times New Roman"/>
                <w:color w:val="000000"/>
              </w:rPr>
              <w:t xml:space="preserve"> Отметка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BBE" w:rsidRPr="00050BBE" w:rsidRDefault="00050BBE" w:rsidP="00050BBE">
            <w:pPr>
              <w:jc w:val="right"/>
              <w:rPr>
                <w:rFonts w:ascii="Times New Roman" w:hAnsi="Times New Roman"/>
                <w:color w:val="000000"/>
              </w:rPr>
            </w:pPr>
            <w:r w:rsidRPr="00050BB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BBE" w:rsidRPr="00050BBE" w:rsidRDefault="00050BBE" w:rsidP="00050BBE">
            <w:pPr>
              <w:jc w:val="right"/>
              <w:rPr>
                <w:rFonts w:ascii="Times New Roman" w:hAnsi="Times New Roman"/>
                <w:color w:val="000000"/>
              </w:rPr>
            </w:pPr>
            <w:r w:rsidRPr="00050BB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50BBE" w:rsidRPr="00E25248" w:rsidTr="00050BB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BBE" w:rsidRPr="00050BBE" w:rsidRDefault="00050BBE" w:rsidP="00050BBE">
            <w:pPr>
              <w:rPr>
                <w:rFonts w:ascii="Times New Roman" w:hAnsi="Times New Roman"/>
                <w:color w:val="000000"/>
              </w:rPr>
            </w:pPr>
            <w:r w:rsidRPr="00050BBE">
              <w:rPr>
                <w:rFonts w:ascii="Times New Roman" w:hAnsi="Times New Roman"/>
                <w:color w:val="000000"/>
              </w:rPr>
              <w:t xml:space="preserve"> 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BBE" w:rsidRPr="00050BBE" w:rsidRDefault="00050BBE" w:rsidP="00050BBE">
            <w:pPr>
              <w:jc w:val="right"/>
              <w:rPr>
                <w:rFonts w:ascii="Times New Roman" w:hAnsi="Times New Roman"/>
                <w:color w:val="000000"/>
              </w:rPr>
            </w:pPr>
            <w:r w:rsidRPr="00050BB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BBE" w:rsidRPr="00050BBE" w:rsidRDefault="00050BBE" w:rsidP="00050BBE">
            <w:pPr>
              <w:jc w:val="right"/>
              <w:rPr>
                <w:rFonts w:ascii="Times New Roman" w:hAnsi="Times New Roman"/>
                <w:color w:val="000000"/>
              </w:rPr>
            </w:pPr>
            <w:r w:rsidRPr="00050BBE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707B1A" w:rsidRPr="009038CF" w:rsidRDefault="00707B1A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7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302"/>
        <w:gridCol w:w="426"/>
        <w:gridCol w:w="567"/>
        <w:gridCol w:w="567"/>
        <w:gridCol w:w="425"/>
        <w:gridCol w:w="1134"/>
        <w:gridCol w:w="1134"/>
        <w:gridCol w:w="1276"/>
      </w:tblGrid>
      <w:tr w:rsidR="00707B1A" w:rsidRPr="00667EEA" w:rsidTr="00407B3C">
        <w:tc>
          <w:tcPr>
            <w:tcW w:w="825" w:type="dxa"/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Кол-во выполнявших </w:t>
            </w: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работ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426" w:type="dxa"/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134" w:type="dxa"/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707B1A" w:rsidRPr="00667EEA" w:rsidTr="00707B1A">
        <w:tc>
          <w:tcPr>
            <w:tcW w:w="825" w:type="dxa"/>
            <w:shd w:val="clear" w:color="auto" w:fill="auto"/>
          </w:tcPr>
          <w:p w:rsidR="00707B1A" w:rsidRPr="00745A27" w:rsidRDefault="00707B1A" w:rsidP="00050BB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8</w:t>
            </w:r>
            <w:r w:rsidR="00050BBE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B1A" w:rsidRPr="00745A27" w:rsidRDefault="00050BB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B1A" w:rsidRPr="00745A27" w:rsidRDefault="00050BB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B1A" w:rsidRPr="00745A27" w:rsidRDefault="00050BB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B1A" w:rsidRPr="00745A27" w:rsidRDefault="00050BB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B1A" w:rsidRPr="00745A27" w:rsidRDefault="00050BB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B1A" w:rsidRPr="00745A27" w:rsidRDefault="00050BB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B1A" w:rsidRPr="00745A27" w:rsidRDefault="00050BB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B1A" w:rsidRPr="00745A27" w:rsidRDefault="00050BB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B1A" w:rsidRPr="00745A27" w:rsidRDefault="00050BB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48,4%</w:t>
            </w:r>
          </w:p>
        </w:tc>
      </w:tr>
    </w:tbl>
    <w:p w:rsidR="00707B1A" w:rsidRPr="009038CF" w:rsidRDefault="00707B1A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707B1A" w:rsidTr="00407B3C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A" w:rsidRDefault="00707B1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A" w:rsidRDefault="00707B1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8а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A" w:rsidRDefault="00707B1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A" w:rsidRDefault="00707B1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(Четвертная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A" w:rsidRDefault="00707B1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707B1A" w:rsidTr="00407B3C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A" w:rsidRDefault="00707B1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A" w:rsidRDefault="00050BBE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A" w:rsidRDefault="00707B1A" w:rsidP="00050BBE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050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A" w:rsidRDefault="00707B1A" w:rsidP="00050BBE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31A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</w:t>
            </w:r>
            <w:r w:rsidR="00050BBE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A" w:rsidRDefault="00050BBE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45</w:t>
            </w:r>
          </w:p>
        </w:tc>
      </w:tr>
    </w:tbl>
    <w:p w:rsidR="00707B1A" w:rsidRDefault="00707B1A" w:rsidP="003A5212">
      <w:pPr>
        <w:jc w:val="both"/>
      </w:pPr>
    </w:p>
    <w:p w:rsidR="00C12B0F" w:rsidRDefault="00C12B0F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2B0F" w:rsidRDefault="00C12B0F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07B1A" w:rsidRPr="00707B1A" w:rsidRDefault="00707B1A" w:rsidP="003A5212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7B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Типичные ошибки:</w:t>
      </w:r>
    </w:p>
    <w:p w:rsidR="00707B1A" w:rsidRPr="00707B1A" w:rsidRDefault="00707B1A" w:rsidP="003A52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географических координат, название объекта.</w:t>
      </w:r>
    </w:p>
    <w:p w:rsidR="00707B1A" w:rsidRPr="00707B1A" w:rsidRDefault="00707B1A" w:rsidP="003A52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Графическая интерпретация климатических показателей для выявления основных географических закономерностей</w:t>
      </w:r>
      <w:r w:rsidRPr="00707B1A">
        <w:rPr>
          <w:rFonts w:eastAsia="Times New Roman" w:cs="Calibri"/>
          <w:color w:val="000000"/>
          <w:sz w:val="28"/>
          <w:szCs w:val="28"/>
          <w:lang w:eastAsia="ru-RU"/>
        </w:rPr>
        <w:t xml:space="preserve"> </w:t>
      </w:r>
      <w:r w:rsidRPr="0070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климатов    Земли.</w:t>
      </w:r>
    </w:p>
    <w:p w:rsidR="00707B1A" w:rsidRPr="00707B1A" w:rsidRDefault="00707B1A" w:rsidP="003A52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Географические особенности материков Земли.</w:t>
      </w:r>
    </w:p>
    <w:p w:rsidR="00707B1A" w:rsidRPr="00707B1A" w:rsidRDefault="00707B1A" w:rsidP="003A52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анализировать информацию, представленную в виде рисунков, и проводить простейшие вычисления для сопоставления    времени в разных городах мира.</w:t>
      </w:r>
    </w:p>
    <w:p w:rsidR="00707B1A" w:rsidRPr="00707B1A" w:rsidRDefault="00707B1A" w:rsidP="003A5212">
      <w:pPr>
        <w:pStyle w:val="a4"/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7B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результатам анализа спланирована коррекционная работа по устранению выявленных пробелов:</w:t>
      </w:r>
    </w:p>
    <w:p w:rsidR="00707B1A" w:rsidRPr="00707B1A" w:rsidRDefault="00707B1A" w:rsidP="003A5212">
      <w:pPr>
        <w:pStyle w:val="a4"/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-планировать работу с обучающимися на каждом уроке, включая повторение пройденного материала;</w:t>
      </w:r>
    </w:p>
    <w:p w:rsidR="00707B1A" w:rsidRPr="00707B1A" w:rsidRDefault="00707B1A" w:rsidP="003A5212">
      <w:pPr>
        <w:pStyle w:val="a4"/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организовать работу по консультированию обучающихся на ликвидацию пробелов и трудности в усвоении материала;</w:t>
      </w:r>
    </w:p>
    <w:p w:rsidR="00707B1A" w:rsidRPr="00707B1A" w:rsidRDefault="00707B1A" w:rsidP="003A5212">
      <w:pPr>
        <w:pStyle w:val="a4"/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включать задания, вызвавшие затруднения в классные и домашние работы;</w:t>
      </w:r>
    </w:p>
    <w:p w:rsidR="00707B1A" w:rsidRPr="00707B1A" w:rsidRDefault="00707B1A" w:rsidP="003A5212">
      <w:pPr>
        <w:pStyle w:val="a4"/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 мотивированными обучающимися проводить разбор заданий повышенного уровня;</w:t>
      </w:r>
    </w:p>
    <w:p w:rsidR="00707B1A" w:rsidRPr="00707B1A" w:rsidRDefault="00707B1A" w:rsidP="003A5212">
      <w:pPr>
        <w:pStyle w:val="a4"/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продолжить работу по формированию устойчивых навыков аналитического мышления у обучающихся;</w:t>
      </w:r>
    </w:p>
    <w:p w:rsidR="00707B1A" w:rsidRPr="00707B1A" w:rsidRDefault="00707B1A" w:rsidP="003A5212">
      <w:pPr>
        <w:pStyle w:val="a4"/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полной мере использовать эффективные формы и методы, формирующие учебную мотивацию.</w:t>
      </w:r>
    </w:p>
    <w:p w:rsidR="00707B1A" w:rsidRPr="003C092C" w:rsidRDefault="00707B1A" w:rsidP="003A5212">
      <w:pPr>
        <w:jc w:val="both"/>
      </w:pPr>
    </w:p>
    <w:p w:rsidR="005A288E" w:rsidRPr="005A288E" w:rsidRDefault="005A288E" w:rsidP="005A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b/>
          <w:sz w:val="28"/>
          <w:szCs w:val="28"/>
          <w:lang w:eastAsia="ru-RU"/>
        </w:rPr>
        <w:t>Физика</w:t>
      </w:r>
    </w:p>
    <w:p w:rsidR="005A288E" w:rsidRPr="005A288E" w:rsidRDefault="005A288E" w:rsidP="005A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>Всего участникам предстояло выполнить 11 заданий.</w:t>
      </w:r>
    </w:p>
    <w:p w:rsidR="005A288E" w:rsidRPr="005A288E" w:rsidRDefault="005A288E" w:rsidP="005A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>На выполнение проверочной работы отводится 45 минут.</w:t>
      </w:r>
    </w:p>
    <w:p w:rsidR="005A288E" w:rsidRPr="005A288E" w:rsidRDefault="005A288E" w:rsidP="005A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>Максимальный балл, который можно получить за всю работу - 18.</w:t>
      </w:r>
    </w:p>
    <w:p w:rsidR="005A288E" w:rsidRPr="005A288E" w:rsidRDefault="005A288E" w:rsidP="005A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38" w:type="dxa"/>
        <w:tblLook w:val="04A0" w:firstRow="1" w:lastRow="0" w:firstColumn="1" w:lastColumn="0" w:noHBand="0" w:noVBand="1"/>
      </w:tblPr>
      <w:tblGrid>
        <w:gridCol w:w="6305"/>
        <w:gridCol w:w="1617"/>
        <w:gridCol w:w="1435"/>
      </w:tblGrid>
      <w:tr w:rsidR="005A288E" w:rsidRPr="005A288E" w:rsidTr="005A288E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5A288E" w:rsidRPr="005A288E" w:rsidTr="005A288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&lt; Отметка</w:t>
            </w:r>
            <w:proofErr w:type="gramEnd"/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40,91</w:t>
            </w:r>
          </w:p>
        </w:tc>
      </w:tr>
      <w:tr w:rsidR="005A288E" w:rsidRPr="005A288E" w:rsidTr="005A288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54,55</w:t>
            </w:r>
          </w:p>
        </w:tc>
      </w:tr>
      <w:tr w:rsidR="005A288E" w:rsidRPr="005A288E" w:rsidTr="005A288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Повысили (</w:t>
            </w:r>
            <w:proofErr w:type="gramStart"/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Отметка &gt;</w:t>
            </w:r>
            <w:proofErr w:type="gramEnd"/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4,55</w:t>
            </w:r>
          </w:p>
        </w:tc>
      </w:tr>
      <w:tr w:rsidR="005A288E" w:rsidRPr="005A288E" w:rsidTr="005A288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5A288E" w:rsidRPr="005A288E" w:rsidRDefault="005A288E" w:rsidP="005A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302"/>
        <w:gridCol w:w="425"/>
        <w:gridCol w:w="426"/>
        <w:gridCol w:w="567"/>
        <w:gridCol w:w="425"/>
        <w:gridCol w:w="1276"/>
        <w:gridCol w:w="1276"/>
        <w:gridCol w:w="1701"/>
      </w:tblGrid>
      <w:tr w:rsidR="005A288E" w:rsidRPr="005A288E" w:rsidTr="005A288E">
        <w:tc>
          <w:tcPr>
            <w:tcW w:w="825" w:type="dxa"/>
            <w:shd w:val="clear" w:color="auto" w:fill="auto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учащих</w:t>
            </w: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ся по списку</w:t>
            </w:r>
          </w:p>
        </w:tc>
        <w:tc>
          <w:tcPr>
            <w:tcW w:w="1302" w:type="dxa"/>
            <w:shd w:val="clear" w:color="auto" w:fill="auto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Кол-во выполня</w:t>
            </w: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вших работу</w:t>
            </w:r>
          </w:p>
        </w:tc>
        <w:tc>
          <w:tcPr>
            <w:tcW w:w="425" w:type="dxa"/>
            <w:shd w:val="clear" w:color="auto" w:fill="auto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26" w:type="dxa"/>
            <w:shd w:val="clear" w:color="auto" w:fill="auto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1276" w:type="dxa"/>
            <w:shd w:val="clear" w:color="auto" w:fill="auto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СОУ, %</w:t>
            </w:r>
          </w:p>
        </w:tc>
      </w:tr>
      <w:tr w:rsidR="005A288E" w:rsidRPr="005A288E" w:rsidTr="005A288E">
        <w:tc>
          <w:tcPr>
            <w:tcW w:w="825" w:type="dxa"/>
            <w:shd w:val="clear" w:color="auto" w:fill="auto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чел.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чел.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31,28%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44%</w:t>
            </w:r>
          </w:p>
        </w:tc>
      </w:tr>
      <w:tr w:rsidR="005A288E" w:rsidRPr="005A288E" w:rsidTr="005A288E">
        <w:tc>
          <w:tcPr>
            <w:tcW w:w="825" w:type="dxa"/>
            <w:shd w:val="clear" w:color="auto" w:fill="auto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чел.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чел.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31,28%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44%</w:t>
            </w:r>
          </w:p>
        </w:tc>
      </w:tr>
    </w:tbl>
    <w:p w:rsidR="005A288E" w:rsidRPr="005A288E" w:rsidRDefault="005A288E" w:rsidP="005A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1994"/>
        <w:gridCol w:w="2166"/>
        <w:gridCol w:w="1827"/>
        <w:gridCol w:w="2080"/>
        <w:gridCol w:w="1311"/>
      </w:tblGrid>
      <w:tr w:rsidR="005A288E" w:rsidRPr="005A288E" w:rsidTr="005A288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Общее количество учащихся 8 «А»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Качество знаний (Итоговая оценка 3 четверти)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5A288E" w:rsidRPr="005A288E" w:rsidTr="005A288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Физика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24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22 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40,91%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31,28%</w:t>
            </w:r>
          </w:p>
        </w:tc>
      </w:tr>
    </w:tbl>
    <w:p w:rsidR="005A288E" w:rsidRPr="005A288E" w:rsidRDefault="005A288E" w:rsidP="005A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A288E" w:rsidRPr="005A288E" w:rsidRDefault="005A288E" w:rsidP="005A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результатов выполнения ВПР по физике, позволяет сделать следующие выводы:</w:t>
      </w:r>
    </w:p>
    <w:p w:rsidR="005A288E" w:rsidRPr="005A288E" w:rsidRDefault="005A288E" w:rsidP="005A288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>4,5 % учащихся не справились с работой</w:t>
      </w:r>
    </w:p>
    <w:p w:rsidR="005A288E" w:rsidRPr="005A288E" w:rsidRDefault="005A288E" w:rsidP="005A288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>95,5% учащихся справились с работой на базовом уровне.</w:t>
      </w:r>
    </w:p>
    <w:p w:rsidR="005A288E" w:rsidRPr="005A288E" w:rsidRDefault="005A288E" w:rsidP="005A288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 xml:space="preserve">63,6 % учащихся получили баллы в диапазоне от 5 до 7. </w:t>
      </w:r>
    </w:p>
    <w:p w:rsidR="005A288E" w:rsidRPr="005A288E" w:rsidRDefault="005A288E" w:rsidP="005A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Выполнены на недостаточном уровне задания:</w:t>
      </w:r>
    </w:p>
    <w:p w:rsidR="005A288E" w:rsidRPr="005A288E" w:rsidRDefault="005A288E" w:rsidP="005A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bCs/>
          <w:sz w:val="28"/>
          <w:szCs w:val="28"/>
          <w:lang w:eastAsia="ru-RU"/>
        </w:rPr>
        <w:t>Задание 2 (2 балла)</w:t>
      </w: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 xml:space="preserve"> – качественная задача, необходим краткий текстовый ответ. 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Необходим краткий текстовый ответ. Справились с заданием верно – 28% учащихся; получили 1 балл за решение – 16% учащихся; не справились с заданием или не приступили к его решению – 56% учащихся. </w:t>
      </w:r>
    </w:p>
    <w:p w:rsidR="005A288E" w:rsidRPr="005A288E" w:rsidRDefault="005A288E" w:rsidP="005A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>Задание 4 (1 балл) Решать задачи, используя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топлива): на основе анализа условия задачи выделять физические величины и формулы, необходимые для ее решения, проводить расчеты; 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лампочка, амперметр, вольтметр);  решать задачи, используя физические законы (закон Ома для участка цепи, закон Джоуля - Ленца)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тока): на основе анализа условия задачи выделять физические величины, законы и формулы, необходимые для ее решения, проводить расчеты. Справились с заданием верно – 18,18% учащихся; не справились с заданием или не приступили к его решению – 81,82% учащихся.</w:t>
      </w:r>
    </w:p>
    <w:p w:rsidR="005A288E" w:rsidRPr="005A288E" w:rsidRDefault="005A288E" w:rsidP="005A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bCs/>
          <w:sz w:val="28"/>
          <w:szCs w:val="28"/>
          <w:lang w:eastAsia="ru-RU"/>
        </w:rPr>
        <w:t>Задание 8 (2 балла)</w:t>
      </w: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> – качественная задача по теме «Электромагнитные явления». В качестве ответа необходимо привести краткий текстовый ответ. Справились с заданием верно – 25% учащихся; не справились с заданием или не приступили к его решению – 75% учащихся.</w:t>
      </w:r>
    </w:p>
    <w:p w:rsidR="005A288E" w:rsidRPr="005A288E" w:rsidRDefault="005A288E" w:rsidP="005A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b/>
          <w:sz w:val="28"/>
          <w:szCs w:val="28"/>
          <w:lang w:eastAsia="ru-RU"/>
        </w:rPr>
        <w:t>Наибольшее затруднение вызвало</w:t>
      </w: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задание 10 и задание 11, которые относятся к высокому уровню сложности. Задачи содержат по три вопроса, требуется развёрнутое решение. Проверяет способность разбираться в нетипичной ситуации. </w:t>
      </w:r>
    </w:p>
    <w:p w:rsidR="005A288E" w:rsidRPr="005A288E" w:rsidRDefault="005A288E" w:rsidP="005A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Задание 9 (1 балл) Решать задачи, используя формулы, связывающие физические величины (путь, скорость, масса тела, плотность вещества, количество теплоты, температура, удельная теплоемкость вещества): на основе анализа условия задачи, выделять физические величины и формулы, необходимые для ее решения, проводить расчеты. Справились с заданием верно – 25% учащихся; не справились с заданием или не приступили к его решению – 75% учащихся.</w:t>
      </w:r>
    </w:p>
    <w:p w:rsidR="005A288E" w:rsidRPr="005A288E" w:rsidRDefault="005A288E" w:rsidP="005A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Задание 10 (3 балла) - </w:t>
      </w: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>комбинированная задача, требующая совместного использования различных физических законов, построения физической модели, анализа исходных данных или результатов. Справились с заданием верно – 0% учащихся; получили 1 балл за решение – 0% учащихся; не справились с заданием – 20% учащихся; не приступили к его решению – 80% учащихся.</w:t>
      </w:r>
    </w:p>
    <w:p w:rsidR="005A288E" w:rsidRPr="005A288E" w:rsidRDefault="005A288E" w:rsidP="005A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bCs/>
          <w:sz w:val="28"/>
          <w:szCs w:val="28"/>
          <w:lang w:eastAsia="ru-RU"/>
        </w:rPr>
        <w:t>Задание 11 (3 балла) -</w:t>
      </w: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> нацелено на проверку понимания обучающимися базовых принципов обработки экспериментальных данных с учетом погрешностей измерения. Справились с заданием верно – 0% учащихся; получили 1 балл за решение – 4% учащихся; не справились с заданием – 16% учащихся; не приступили к его решению – 80% учащихся.</w:t>
      </w:r>
    </w:p>
    <w:p w:rsidR="005A288E" w:rsidRPr="005A288E" w:rsidRDefault="005A288E" w:rsidP="005A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Рекомендовано:</w:t>
      </w:r>
    </w:p>
    <w:p w:rsidR="005A288E" w:rsidRPr="005A288E" w:rsidRDefault="005A288E" w:rsidP="005A288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анализа спланировать коррекционную работу по устранению выявленных пробелов: организовать на уроках сопутствующее повторение.</w:t>
      </w:r>
    </w:p>
    <w:p w:rsidR="005A288E" w:rsidRPr="005A288E" w:rsidRDefault="005A288E" w:rsidP="005A288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5A288E" w:rsidRPr="005A288E" w:rsidRDefault="005A288E" w:rsidP="005A288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>Проводить устную работу на уроках с целью развития навыков описания изученных свойств тел и физических явлений, используя физические величины.</w:t>
      </w:r>
    </w:p>
    <w:p w:rsidR="005A288E" w:rsidRPr="005A288E" w:rsidRDefault="005A288E" w:rsidP="005A288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:rsidR="005A288E" w:rsidRPr="005A288E" w:rsidRDefault="005A288E" w:rsidP="005A288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>Продолжить работу по формированию устойчивых навыков проведения исследования зависимостей физических величин с использованием прямых измерений, умения проводить косвенные измерения физических величин.</w:t>
      </w:r>
    </w:p>
    <w:p w:rsidR="005A288E" w:rsidRPr="005A288E" w:rsidRDefault="005A288E" w:rsidP="005A288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:rsidR="005A288E" w:rsidRPr="005A288E" w:rsidRDefault="005A288E" w:rsidP="005A288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 w:rsidR="005A288E" w:rsidRPr="005A288E" w:rsidRDefault="005A288E" w:rsidP="005A288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>На уроках физики уделять больше внимания решению качественных задач.</w:t>
      </w:r>
    </w:p>
    <w:p w:rsidR="005A288E" w:rsidRPr="005A288E" w:rsidRDefault="005A288E" w:rsidP="005A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88E" w:rsidRPr="005A288E" w:rsidRDefault="005A288E" w:rsidP="005A28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b/>
          <w:sz w:val="28"/>
          <w:szCs w:val="28"/>
          <w:lang w:eastAsia="ru-RU"/>
        </w:rPr>
        <w:t>Химия</w:t>
      </w:r>
    </w:p>
    <w:p w:rsidR="005A288E" w:rsidRPr="005A288E" w:rsidRDefault="005A288E" w:rsidP="005A28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>Всего участникам предстояло выполнить 9 заданий.</w:t>
      </w:r>
    </w:p>
    <w:p w:rsidR="005A288E" w:rsidRPr="005A288E" w:rsidRDefault="005A288E" w:rsidP="005A28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>На выполнение проверочной работы отводится 90 минут.</w:t>
      </w:r>
    </w:p>
    <w:p w:rsidR="005A288E" w:rsidRPr="005A288E" w:rsidRDefault="005A288E" w:rsidP="005A28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>Максимальный балл, который можно получить за всю работу - 36.</w:t>
      </w:r>
    </w:p>
    <w:p w:rsidR="005A288E" w:rsidRPr="005A288E" w:rsidRDefault="005A288E" w:rsidP="005A28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>Статистика по отметкам:</w:t>
      </w:r>
    </w:p>
    <w:p w:rsidR="005A288E" w:rsidRPr="005A288E" w:rsidRDefault="005A288E" w:rsidP="005A28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778"/>
        <w:gridCol w:w="2127"/>
        <w:gridCol w:w="2000"/>
      </w:tblGrid>
      <w:tr w:rsidR="005A288E" w:rsidRPr="005A288E" w:rsidTr="005A288E">
        <w:tc>
          <w:tcPr>
            <w:tcW w:w="5778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Сравнение отметок с отметками по журналу</w:t>
            </w:r>
          </w:p>
        </w:tc>
        <w:tc>
          <w:tcPr>
            <w:tcW w:w="2127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288E" w:rsidRPr="005A288E" w:rsidTr="005A288E">
        <w:tc>
          <w:tcPr>
            <w:tcW w:w="5778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 xml:space="preserve">Понизили (Отметка </w:t>
            </w:r>
            <w:proofErr w:type="gramStart"/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&lt; Отметка</w:t>
            </w:r>
            <w:proofErr w:type="gramEnd"/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 xml:space="preserve"> по журналу), %</w:t>
            </w: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00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</w:tr>
      <w:tr w:rsidR="005A288E" w:rsidRPr="005A288E" w:rsidTr="005A288E">
        <w:tc>
          <w:tcPr>
            <w:tcW w:w="5778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Подтвердили (Отметка = Отметке по журналу), %</w:t>
            </w:r>
          </w:p>
        </w:tc>
        <w:tc>
          <w:tcPr>
            <w:tcW w:w="2127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00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53</w:t>
            </w:r>
          </w:p>
        </w:tc>
      </w:tr>
      <w:tr w:rsidR="005A288E" w:rsidRPr="005A288E" w:rsidTr="005A288E">
        <w:tc>
          <w:tcPr>
            <w:tcW w:w="5778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Повысили (</w:t>
            </w:r>
            <w:proofErr w:type="gramStart"/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Отметка &gt;</w:t>
            </w:r>
            <w:proofErr w:type="gramEnd"/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 xml:space="preserve"> Отметка по журналу), %</w:t>
            </w: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0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</w:tr>
      <w:tr w:rsidR="005A288E" w:rsidRPr="005A288E" w:rsidTr="005A288E">
        <w:tc>
          <w:tcPr>
            <w:tcW w:w="5778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127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000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</w:tbl>
    <w:p w:rsidR="005A288E" w:rsidRPr="005A288E" w:rsidRDefault="005A288E" w:rsidP="005A28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88E" w:rsidRPr="005A288E" w:rsidRDefault="005A288E" w:rsidP="005A28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16"/>
        <w:gridCol w:w="1380"/>
        <w:gridCol w:w="1883"/>
        <w:gridCol w:w="356"/>
        <w:gridCol w:w="361"/>
        <w:gridCol w:w="496"/>
        <w:gridCol w:w="356"/>
        <w:gridCol w:w="1957"/>
        <w:gridCol w:w="1381"/>
        <w:gridCol w:w="825"/>
      </w:tblGrid>
      <w:tr w:rsidR="005A288E" w:rsidRPr="005A288E" w:rsidTr="005A288E">
        <w:tc>
          <w:tcPr>
            <w:tcW w:w="816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214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645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 xml:space="preserve">Кол-во выполнявших </w:t>
            </w:r>
          </w:p>
        </w:tc>
        <w:tc>
          <w:tcPr>
            <w:tcW w:w="336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6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6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6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5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Успеваемость, %</w:t>
            </w:r>
          </w:p>
        </w:tc>
        <w:tc>
          <w:tcPr>
            <w:tcW w:w="1271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Качество, %</w:t>
            </w:r>
          </w:p>
        </w:tc>
        <w:tc>
          <w:tcPr>
            <w:tcW w:w="1271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СОУ %</w:t>
            </w:r>
          </w:p>
        </w:tc>
      </w:tr>
      <w:tr w:rsidR="005A288E" w:rsidRPr="005A288E" w:rsidTr="005A288E">
        <w:tc>
          <w:tcPr>
            <w:tcW w:w="816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214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645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36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6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6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6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05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271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1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</w:tr>
    </w:tbl>
    <w:p w:rsidR="005A288E" w:rsidRPr="005A288E" w:rsidRDefault="005A288E" w:rsidP="005A28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A288E" w:rsidRPr="005A288E" w:rsidRDefault="005A288E" w:rsidP="005A28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A288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50"/>
        <w:gridCol w:w="1651"/>
        <w:gridCol w:w="1651"/>
        <w:gridCol w:w="1651"/>
        <w:gridCol w:w="1651"/>
      </w:tblGrid>
      <w:tr w:rsidR="005A288E" w:rsidRPr="005A288E" w:rsidTr="005A288E">
        <w:tc>
          <w:tcPr>
            <w:tcW w:w="1650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651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Общее количество учащихся 8б класса</w:t>
            </w:r>
          </w:p>
        </w:tc>
        <w:tc>
          <w:tcPr>
            <w:tcW w:w="1651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Количество учащихся, писавших ВПР</w:t>
            </w:r>
          </w:p>
        </w:tc>
        <w:tc>
          <w:tcPr>
            <w:tcW w:w="1651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Качество знаний (Итоговая годовая оценка)</w:t>
            </w:r>
          </w:p>
        </w:tc>
        <w:tc>
          <w:tcPr>
            <w:tcW w:w="1651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Качество знаний (ВПР)</w:t>
            </w:r>
          </w:p>
        </w:tc>
      </w:tr>
      <w:tr w:rsidR="005A288E" w:rsidRPr="005A288E" w:rsidTr="005A288E">
        <w:tc>
          <w:tcPr>
            <w:tcW w:w="1650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химия</w:t>
            </w:r>
            <w:proofErr w:type="gramEnd"/>
          </w:p>
        </w:tc>
        <w:tc>
          <w:tcPr>
            <w:tcW w:w="1651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651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651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651" w:type="dxa"/>
          </w:tcPr>
          <w:p w:rsidR="005A288E" w:rsidRPr="005A288E" w:rsidRDefault="005A288E" w:rsidP="005A28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88E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</w:tr>
    </w:tbl>
    <w:p w:rsidR="00C37B5D" w:rsidRPr="003A5212" w:rsidRDefault="00C37B5D" w:rsidP="003A5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B5D">
        <w:rPr>
          <w:rFonts w:ascii="Times New Roman" w:hAnsi="Times New Roman"/>
          <w:sz w:val="28"/>
          <w:szCs w:val="28"/>
        </w:rPr>
        <w:t xml:space="preserve">               </w:t>
      </w:r>
    </w:p>
    <w:p w:rsidR="00C37B5D" w:rsidRPr="00C37B5D" w:rsidRDefault="00C37B5D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B5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Выводы:</w:t>
      </w:r>
      <w:r w:rsidRPr="00C37B5D">
        <w:rPr>
          <w:rFonts w:ascii="Times New Roman" w:eastAsia="Times New Roman" w:hAnsi="Times New Roman"/>
          <w:b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Pr="00C37B5D">
        <w:rPr>
          <w:rFonts w:ascii="Times New Roman" w:eastAsia="Times New Roman" w:hAnsi="Times New Roman"/>
          <w:sz w:val="28"/>
          <w:szCs w:val="28"/>
          <w:lang w:eastAsia="ru-RU"/>
        </w:rPr>
        <w:t>Таким образом, анализ результатов показал, что участники ВПР продемонстрировали хорош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ее владение </w:t>
      </w:r>
      <w:r w:rsidRPr="00C37B5D">
        <w:rPr>
          <w:rFonts w:ascii="Times New Roman" w:eastAsia="Times New Roman" w:hAnsi="Times New Roman"/>
          <w:sz w:val="28"/>
          <w:szCs w:val="28"/>
          <w:lang w:eastAsia="ru-RU"/>
        </w:rPr>
        <w:t xml:space="preserve">  умениями: понимать различия между индивидуальными (чистыми) химическими веществами и их смесями; выявлять индивидуальные химические вещества в составе смесей и записывать химические формулы известных химических соединений; понимать различия между химическими реакциями и физическими явлениями; выявлять и называть признаки протекания химических реакций;  рассчитывать молярную массу газообразного вещества по его известной химической формуле; понимание закона Авогадро и следствий из него; умение определять металлические и неметаллические свойства простых веществ, образованных указанными химическими элементами; умение составлять химические формулы указанных веществ по их названиям; знание физических свойств веществ и умение идентифицировать эти вещества по их экспериментально наблюдаемым свойствам; знание областей применения химических веществ и установление попарного соответствия между элементами двух множеств – «Вещество» и «Применение»; усвоение правил поведения в химической лаборатории и безопасного обращения с химическими веществами в повседневной жизни.</w:t>
      </w:r>
      <w:r w:rsidRPr="00C37B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C37B5D">
        <w:rPr>
          <w:rFonts w:ascii="Times New Roman" w:eastAsia="Times New Roman" w:hAnsi="Times New Roman"/>
          <w:sz w:val="28"/>
          <w:szCs w:val="28"/>
          <w:lang w:eastAsia="ru-RU"/>
        </w:rPr>
        <w:t xml:space="preserve"> Важно поддерживать этот уровень у сильных учащихся и продолжать подготовку слабых учеников.</w:t>
      </w:r>
    </w:p>
    <w:p w:rsidR="00C37B5D" w:rsidRPr="00C37B5D" w:rsidRDefault="00C37B5D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B5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gramStart"/>
      <w:r w:rsidRPr="00C37B5D">
        <w:rPr>
          <w:rFonts w:ascii="Times New Roman" w:eastAsia="Times New Roman" w:hAnsi="Times New Roman"/>
          <w:sz w:val="28"/>
          <w:szCs w:val="28"/>
          <w:lang w:eastAsia="ru-RU"/>
        </w:rPr>
        <w:t>низ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  уровне</w:t>
      </w:r>
      <w:proofErr w:type="gramEnd"/>
      <w:r w:rsidRPr="00C37B5D">
        <w:rPr>
          <w:rFonts w:ascii="Times New Roman" w:eastAsia="Times New Roman" w:hAnsi="Times New Roman"/>
          <w:sz w:val="28"/>
          <w:szCs w:val="28"/>
          <w:lang w:eastAsia="ru-RU"/>
        </w:rPr>
        <w:t xml:space="preserve"> усвоены умения: производить расчеты с использованием понятия «массовая доля»: например, находить массовую долю вещества в растворе и/или определять массу растворенного вещества по известной массе раствора; классифицировать химические вещества; классифицировать химические реакции, причем из двух предложенных</w:t>
      </w:r>
    </w:p>
    <w:p w:rsidR="00C37B5D" w:rsidRPr="00C37B5D" w:rsidRDefault="00C37B5D" w:rsidP="003A52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7B5D">
        <w:rPr>
          <w:rFonts w:ascii="Times New Roman" w:eastAsia="Times New Roman" w:hAnsi="Times New Roman"/>
          <w:sz w:val="28"/>
          <w:szCs w:val="28"/>
          <w:lang w:eastAsia="ru-RU"/>
        </w:rPr>
        <w:t>Для этой группы учащихся требуется коррекция.</w:t>
      </w:r>
    </w:p>
    <w:p w:rsidR="00C37B5D" w:rsidRPr="00C37B5D" w:rsidRDefault="00C37B5D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Рекомендовано</w:t>
      </w:r>
      <w:r w:rsidRPr="00C37B5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Pr="00C37B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37B5D" w:rsidRPr="00C37B5D" w:rsidRDefault="00C37B5D" w:rsidP="003A52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7B5D">
        <w:rPr>
          <w:rFonts w:ascii="Times New Roman" w:eastAsia="Times New Roman" w:hAnsi="Times New Roman"/>
          <w:sz w:val="28"/>
          <w:szCs w:val="28"/>
          <w:lang w:eastAsia="ru-RU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</w:t>
      </w:r>
      <w:r w:rsidRPr="00C37B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обучающимися;</w:t>
      </w:r>
    </w:p>
    <w:p w:rsidR="00C37B5D" w:rsidRPr="00C37B5D" w:rsidRDefault="00C37B5D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B5D">
        <w:rPr>
          <w:rFonts w:ascii="Times New Roman" w:eastAsia="Times New Roman" w:hAnsi="Times New Roman"/>
          <w:sz w:val="28"/>
          <w:szCs w:val="28"/>
          <w:lang w:eastAsia="ru-RU"/>
        </w:rPr>
        <w:t>2. Сформировать план индивидуальной работы с учащимися слабо мотивированными на учебную деятельность.</w:t>
      </w:r>
    </w:p>
    <w:p w:rsidR="00C37B5D" w:rsidRPr="00C37B5D" w:rsidRDefault="00C37B5D" w:rsidP="003A52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7B5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Провести работу над ошибками (фронтальную и индивидуальную), используя </w:t>
      </w:r>
      <w:proofErr w:type="spellStart"/>
      <w:r w:rsidRPr="00C37B5D">
        <w:rPr>
          <w:rFonts w:ascii="Times New Roman" w:eastAsia="Times New Roman" w:hAnsi="Times New Roman"/>
          <w:sz w:val="28"/>
          <w:szCs w:val="28"/>
          <w:lang w:eastAsia="ru-RU"/>
        </w:rPr>
        <w:t>разноуровневые</w:t>
      </w:r>
      <w:proofErr w:type="spellEnd"/>
      <w:r w:rsidRPr="00C37B5D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задания.</w:t>
      </w:r>
    </w:p>
    <w:p w:rsidR="00C37B5D" w:rsidRPr="00C37B5D" w:rsidRDefault="00C37B5D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37B5D">
        <w:rPr>
          <w:rFonts w:ascii="Times New Roman" w:eastAsia="Times New Roman" w:hAnsi="Times New Roman"/>
          <w:sz w:val="28"/>
          <w:szCs w:val="28"/>
          <w:lang w:eastAsia="ru-RU"/>
        </w:rPr>
        <w:t>4. Совершенствование умений: понимать различия между химическими реакциями и физическими явлениями;</w:t>
      </w:r>
      <w:r w:rsidRPr="00C37B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C37B5D">
        <w:rPr>
          <w:rFonts w:ascii="Times New Roman" w:eastAsia="Times New Roman" w:hAnsi="Times New Roman"/>
          <w:sz w:val="28"/>
          <w:szCs w:val="28"/>
          <w:lang w:eastAsia="ru-RU"/>
        </w:rPr>
        <w:t>выявлять и называть признаки протекания химических реакций; характеризовать положение заданных химических элементов в Периодической системе Д.И. Менделеева; составлять формулы высших оксидов для предложенных химических элементов;</w:t>
      </w:r>
      <w:r w:rsidRPr="00C37B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C37B5D">
        <w:rPr>
          <w:rFonts w:ascii="Times New Roman" w:eastAsia="Times New Roman" w:hAnsi="Times New Roman"/>
          <w:sz w:val="28"/>
          <w:szCs w:val="28"/>
          <w:lang w:eastAsia="ru-RU"/>
        </w:rPr>
        <w:t>производить расчеты с использованием понятия «массовая доля»: например, находить массовую долю вещества в  растворе и/или определять массу растворенного вещества по известной массе раствора; классифицировать химические вещества;  производить расчеты массовой доли элемента в сложном соединении; производить расчеты, связанные с использованием понятий «моль», «молярная масса», «молярный объем», «количество вещества», «постоянная Авогадро»; составлять уравнения химических реакций по словесным описаниям; классифицировать химические реакции, причем из двух предложенных.</w:t>
      </w:r>
    </w:p>
    <w:p w:rsidR="00C37B5D" w:rsidRDefault="00C37B5D" w:rsidP="003A5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87C" w:rsidRDefault="00EB787C" w:rsidP="00EB787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D2377" w:rsidRDefault="00EB787C" w:rsidP="00EB787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Заместитель директора </w:t>
      </w:r>
    </w:p>
    <w:p w:rsidR="00EB787C" w:rsidRDefault="00EB787C" w:rsidP="00EB787C">
      <w:pPr>
        <w:spacing w:after="0"/>
        <w:jc w:val="both"/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учебной работе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Е.В.Пустовая</w:t>
      </w:r>
      <w:proofErr w:type="spellEnd"/>
    </w:p>
    <w:p w:rsidR="00DD2377" w:rsidRDefault="00DD2377" w:rsidP="003A5212">
      <w:pPr>
        <w:jc w:val="both"/>
      </w:pPr>
    </w:p>
    <w:p w:rsidR="00DD2377" w:rsidRDefault="00DD2377" w:rsidP="003A5212">
      <w:pPr>
        <w:jc w:val="both"/>
      </w:pPr>
    </w:p>
    <w:p w:rsidR="00F921A3" w:rsidRDefault="00F921A3" w:rsidP="003A5212">
      <w:pPr>
        <w:jc w:val="both"/>
      </w:pPr>
    </w:p>
    <w:sectPr w:rsidR="00F921A3" w:rsidSect="003A5212">
      <w:pgSz w:w="11906" w:h="16838"/>
      <w:pgMar w:top="45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1091"/>
    <w:multiLevelType w:val="multilevel"/>
    <w:tmpl w:val="756C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67416"/>
    <w:multiLevelType w:val="hybridMultilevel"/>
    <w:tmpl w:val="5998A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3724D"/>
    <w:multiLevelType w:val="hybridMultilevel"/>
    <w:tmpl w:val="2272B964"/>
    <w:lvl w:ilvl="0" w:tplc="33C445B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C83E7C74">
      <w:start w:val="1"/>
      <w:numFmt w:val="decimal"/>
      <w:lvlText w:val="%2."/>
      <w:lvlJc w:val="left"/>
      <w:pPr>
        <w:ind w:left="1812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163C3929"/>
    <w:multiLevelType w:val="multilevel"/>
    <w:tmpl w:val="A3404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D3858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366163A"/>
    <w:multiLevelType w:val="multilevel"/>
    <w:tmpl w:val="A64C4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305B83"/>
    <w:multiLevelType w:val="hybridMultilevel"/>
    <w:tmpl w:val="EC2C1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F13D7"/>
    <w:multiLevelType w:val="hybridMultilevel"/>
    <w:tmpl w:val="8CD41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26D44"/>
    <w:multiLevelType w:val="hybridMultilevel"/>
    <w:tmpl w:val="977AAEBA"/>
    <w:lvl w:ilvl="0" w:tplc="8D9635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15CFD"/>
    <w:multiLevelType w:val="multilevel"/>
    <w:tmpl w:val="6460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787193"/>
    <w:multiLevelType w:val="multilevel"/>
    <w:tmpl w:val="B6F6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15177A1"/>
    <w:multiLevelType w:val="hybridMultilevel"/>
    <w:tmpl w:val="C734C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C7643"/>
    <w:multiLevelType w:val="hybridMultilevel"/>
    <w:tmpl w:val="5998A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4"/>
  </w:num>
  <w:num w:numId="9">
    <w:abstractNumId w:val="9"/>
  </w:num>
  <w:num w:numId="10">
    <w:abstractNumId w:val="8"/>
  </w:num>
  <w:num w:numId="11">
    <w:abstractNumId w:val="7"/>
  </w:num>
  <w:num w:numId="12">
    <w:abstractNumId w:val="2"/>
  </w:num>
  <w:num w:numId="13">
    <w:abstractNumId w:val="10"/>
  </w:num>
  <w:num w:numId="14">
    <w:abstractNumId w:val="6"/>
  </w:num>
  <w:num w:numId="15">
    <w:abstractNumId w:val="0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07"/>
    <w:rsid w:val="000115CD"/>
    <w:rsid w:val="00050BBE"/>
    <w:rsid w:val="000C2BE0"/>
    <w:rsid w:val="000C771E"/>
    <w:rsid w:val="00103110"/>
    <w:rsid w:val="00131C75"/>
    <w:rsid w:val="00137A1E"/>
    <w:rsid w:val="00144834"/>
    <w:rsid w:val="00195C63"/>
    <w:rsid w:val="001A0D07"/>
    <w:rsid w:val="001A21ED"/>
    <w:rsid w:val="001A5E3A"/>
    <w:rsid w:val="001D0762"/>
    <w:rsid w:val="001F5FEB"/>
    <w:rsid w:val="00211CFA"/>
    <w:rsid w:val="0023480E"/>
    <w:rsid w:val="00277BCB"/>
    <w:rsid w:val="00292686"/>
    <w:rsid w:val="002A4093"/>
    <w:rsid w:val="002B01A0"/>
    <w:rsid w:val="002B4B99"/>
    <w:rsid w:val="002C27B0"/>
    <w:rsid w:val="00301B3F"/>
    <w:rsid w:val="00337DB5"/>
    <w:rsid w:val="003A5212"/>
    <w:rsid w:val="003B4EB7"/>
    <w:rsid w:val="00405955"/>
    <w:rsid w:val="00407B3C"/>
    <w:rsid w:val="00423661"/>
    <w:rsid w:val="004251BC"/>
    <w:rsid w:val="00436D04"/>
    <w:rsid w:val="00443043"/>
    <w:rsid w:val="00465D29"/>
    <w:rsid w:val="004874FE"/>
    <w:rsid w:val="00487853"/>
    <w:rsid w:val="004B5B23"/>
    <w:rsid w:val="004E0CAA"/>
    <w:rsid w:val="00595BFD"/>
    <w:rsid w:val="005A288E"/>
    <w:rsid w:val="005A32D8"/>
    <w:rsid w:val="005D1BC4"/>
    <w:rsid w:val="005D4342"/>
    <w:rsid w:val="005D60D9"/>
    <w:rsid w:val="00610948"/>
    <w:rsid w:val="00635334"/>
    <w:rsid w:val="006A18F5"/>
    <w:rsid w:val="006C2642"/>
    <w:rsid w:val="00707B1A"/>
    <w:rsid w:val="00712E99"/>
    <w:rsid w:val="00761908"/>
    <w:rsid w:val="007709C3"/>
    <w:rsid w:val="007A7FB8"/>
    <w:rsid w:val="00803FAB"/>
    <w:rsid w:val="008110DF"/>
    <w:rsid w:val="00814E9A"/>
    <w:rsid w:val="008A7187"/>
    <w:rsid w:val="008E538C"/>
    <w:rsid w:val="00924567"/>
    <w:rsid w:val="009250A3"/>
    <w:rsid w:val="00962796"/>
    <w:rsid w:val="009725BA"/>
    <w:rsid w:val="009A1D8E"/>
    <w:rsid w:val="009B0F89"/>
    <w:rsid w:val="009C1859"/>
    <w:rsid w:val="009F30E5"/>
    <w:rsid w:val="009F45B3"/>
    <w:rsid w:val="00A22BFD"/>
    <w:rsid w:val="00A5387A"/>
    <w:rsid w:val="00AB7933"/>
    <w:rsid w:val="00AF7456"/>
    <w:rsid w:val="00B6097C"/>
    <w:rsid w:val="00BA5CCF"/>
    <w:rsid w:val="00BE177B"/>
    <w:rsid w:val="00BF75F3"/>
    <w:rsid w:val="00C12B0F"/>
    <w:rsid w:val="00C179B4"/>
    <w:rsid w:val="00C27F07"/>
    <w:rsid w:val="00C37B5D"/>
    <w:rsid w:val="00C66DF7"/>
    <w:rsid w:val="00C8043A"/>
    <w:rsid w:val="00C80A31"/>
    <w:rsid w:val="00C9508B"/>
    <w:rsid w:val="00CD02F6"/>
    <w:rsid w:val="00CE0D97"/>
    <w:rsid w:val="00CE3F9B"/>
    <w:rsid w:val="00CF63BF"/>
    <w:rsid w:val="00D2689E"/>
    <w:rsid w:val="00D43B94"/>
    <w:rsid w:val="00D44237"/>
    <w:rsid w:val="00D542AD"/>
    <w:rsid w:val="00D97050"/>
    <w:rsid w:val="00DA60BF"/>
    <w:rsid w:val="00DD2377"/>
    <w:rsid w:val="00DE3A5F"/>
    <w:rsid w:val="00E12233"/>
    <w:rsid w:val="00E16D47"/>
    <w:rsid w:val="00E560D8"/>
    <w:rsid w:val="00E77E77"/>
    <w:rsid w:val="00EA46C6"/>
    <w:rsid w:val="00EB787C"/>
    <w:rsid w:val="00EC289C"/>
    <w:rsid w:val="00EF1821"/>
    <w:rsid w:val="00F11B4E"/>
    <w:rsid w:val="00F16B4D"/>
    <w:rsid w:val="00F2418D"/>
    <w:rsid w:val="00F466CC"/>
    <w:rsid w:val="00F511F7"/>
    <w:rsid w:val="00F8043F"/>
    <w:rsid w:val="00F921A3"/>
    <w:rsid w:val="00FC74DD"/>
    <w:rsid w:val="00F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0573E-1B63-49D5-8A32-6AB43938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C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31C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C7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31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6B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15">
    <w:name w:val="c15"/>
    <w:basedOn w:val="a"/>
    <w:rsid w:val="008110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8110DF"/>
  </w:style>
  <w:style w:type="paragraph" w:customStyle="1" w:styleId="c48">
    <w:name w:val="c48"/>
    <w:basedOn w:val="a"/>
    <w:rsid w:val="008110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595B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9">
    <w:name w:val="c39"/>
    <w:basedOn w:val="a"/>
    <w:rsid w:val="001D07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D0762"/>
  </w:style>
  <w:style w:type="paragraph" w:customStyle="1" w:styleId="c27">
    <w:name w:val="c27"/>
    <w:basedOn w:val="a"/>
    <w:rsid w:val="001D07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1D07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1D07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EF18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292686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AF74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basis">
    <w:name w:val="basis"/>
    <w:basedOn w:val="a"/>
    <w:rsid w:val="00707B1A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33">
    <w:name w:val="c33"/>
    <w:basedOn w:val="a"/>
    <w:rsid w:val="00707B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707B1A"/>
  </w:style>
  <w:style w:type="character" w:customStyle="1" w:styleId="c24">
    <w:name w:val="c24"/>
    <w:basedOn w:val="a0"/>
    <w:rsid w:val="00707B1A"/>
  </w:style>
  <w:style w:type="table" w:customStyle="1" w:styleId="11">
    <w:name w:val="Сетка таблицы1"/>
    <w:basedOn w:val="a1"/>
    <w:next w:val="a3"/>
    <w:uiPriority w:val="59"/>
    <w:rsid w:val="00CE0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A288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11264</Words>
  <Characters>64208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26</cp:revision>
  <dcterms:created xsi:type="dcterms:W3CDTF">2023-05-19T13:23:00Z</dcterms:created>
  <dcterms:modified xsi:type="dcterms:W3CDTF">2024-06-17T10:30:00Z</dcterms:modified>
</cp:coreProperties>
</file>