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35" w:rsidRPr="003D0491" w:rsidRDefault="00C71735" w:rsidP="003D0491">
      <w:pPr>
        <w:spacing w:after="0"/>
        <w:rPr>
          <w:rFonts w:ascii="Times New Roman" w:hAnsi="Times New Roman"/>
          <w:b/>
          <w:sz w:val="28"/>
          <w:szCs w:val="28"/>
        </w:rPr>
      </w:pPr>
      <w:r w:rsidRPr="003D0491">
        <w:rPr>
          <w:rFonts w:ascii="Times New Roman" w:hAnsi="Times New Roman"/>
          <w:b/>
          <w:sz w:val="28"/>
          <w:szCs w:val="28"/>
        </w:rPr>
        <w:t xml:space="preserve">МБОУ СОШ №14 </w:t>
      </w:r>
    </w:p>
    <w:p w:rsidR="00C71735" w:rsidRPr="003D0491" w:rsidRDefault="00C71735" w:rsidP="003D0491">
      <w:pPr>
        <w:spacing w:after="0"/>
        <w:rPr>
          <w:rFonts w:ascii="Times New Roman" w:hAnsi="Times New Roman"/>
          <w:sz w:val="28"/>
          <w:szCs w:val="28"/>
        </w:rPr>
      </w:pPr>
      <w:r w:rsidRPr="003D0491">
        <w:rPr>
          <w:rFonts w:ascii="Times New Roman" w:hAnsi="Times New Roman"/>
          <w:sz w:val="28"/>
          <w:szCs w:val="28"/>
        </w:rPr>
        <w:t>День проведения апробации  09.04.2020 (четверг)</w:t>
      </w:r>
    </w:p>
    <w:p w:rsidR="00C71735" w:rsidRPr="003D0491" w:rsidRDefault="00C71735" w:rsidP="003D0491">
      <w:pPr>
        <w:spacing w:after="0"/>
        <w:rPr>
          <w:rFonts w:ascii="Times New Roman" w:hAnsi="Times New Roman"/>
          <w:sz w:val="28"/>
          <w:szCs w:val="28"/>
        </w:rPr>
      </w:pPr>
      <w:r w:rsidRPr="003D0491">
        <w:rPr>
          <w:rFonts w:ascii="Times New Roman" w:hAnsi="Times New Roman"/>
          <w:sz w:val="28"/>
          <w:szCs w:val="28"/>
        </w:rPr>
        <w:t>Начало уроков 09.00</w:t>
      </w:r>
    </w:p>
    <w:p w:rsidR="00C71735" w:rsidRDefault="003D0491" w:rsidP="003D04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1-4 классы </w:t>
      </w:r>
      <w:r w:rsidR="00C71735" w:rsidRPr="003D0491">
        <w:rPr>
          <w:rFonts w:ascii="Times New Roman" w:hAnsi="Times New Roman"/>
          <w:sz w:val="28"/>
          <w:szCs w:val="28"/>
        </w:rPr>
        <w:t xml:space="preserve"> 2 урока (русский язык и математика)</w:t>
      </w:r>
      <w:r>
        <w:rPr>
          <w:rFonts w:ascii="Times New Roman" w:hAnsi="Times New Roman"/>
          <w:sz w:val="28"/>
          <w:szCs w:val="28"/>
        </w:rPr>
        <w:t xml:space="preserve"> по 15 минут</w:t>
      </w:r>
    </w:p>
    <w:p w:rsidR="003D0491" w:rsidRDefault="003D0491" w:rsidP="003D04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5-7 классы 2 урока по 20 минут</w:t>
      </w:r>
    </w:p>
    <w:p w:rsidR="003D0491" w:rsidRDefault="003D0491" w:rsidP="003D04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классы 3 урока по 25 минут</w:t>
      </w:r>
    </w:p>
    <w:p w:rsidR="003D0491" w:rsidRPr="003D0491" w:rsidRDefault="003D0491" w:rsidP="003D04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 классы 3 урока по 30 минут</w:t>
      </w:r>
    </w:p>
    <w:p w:rsidR="00C71735" w:rsidRPr="003D0491" w:rsidRDefault="003D0491" w:rsidP="003D049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D0491">
        <w:rPr>
          <w:rFonts w:ascii="Times New Roman" w:hAnsi="Times New Roman"/>
          <w:b/>
          <w:i/>
          <w:sz w:val="28"/>
          <w:szCs w:val="28"/>
        </w:rPr>
        <w:t>Расписание для учащихся 5-11 классов</w:t>
      </w:r>
    </w:p>
    <w:p w:rsidR="00C71735" w:rsidRDefault="00C71735" w:rsidP="003D0491">
      <w:pPr>
        <w:spacing w:after="0"/>
        <w:rPr>
          <w:rFonts w:ascii="Times New Roman" w:hAnsi="Times New Roman"/>
          <w:b/>
        </w:rPr>
      </w:pPr>
    </w:p>
    <w:p w:rsidR="00C71735" w:rsidRDefault="00C71735" w:rsidP="003D0491">
      <w:pPr>
        <w:spacing w:after="0"/>
        <w:rPr>
          <w:rFonts w:ascii="Times New Roman" w:hAnsi="Times New Roman"/>
          <w:b/>
        </w:rPr>
      </w:pPr>
    </w:p>
    <w:p w:rsidR="00C71735" w:rsidRDefault="00C71735" w:rsidP="00C71735">
      <w:pPr>
        <w:spacing w:after="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4801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7"/>
        <w:gridCol w:w="2550"/>
        <w:gridCol w:w="2550"/>
        <w:gridCol w:w="2697"/>
        <w:gridCol w:w="2551"/>
        <w:gridCol w:w="2409"/>
        <w:gridCol w:w="6"/>
        <w:gridCol w:w="425"/>
      </w:tblGrid>
      <w:tr w:rsidR="003D0491" w:rsidTr="003D049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5а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ind w:hanging="257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5б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6а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6б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7а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ind w:left="312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7б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D0491" w:rsidTr="003D0491">
        <w:trPr>
          <w:trHeight w:val="26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3D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Музыка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>Русский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525EE8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D0491" w:rsidTr="003D049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2. музыка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Кубановедение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Русский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Физкультура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>Физкультура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525EE8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D0491" w:rsidTr="003D0491">
        <w:trPr>
          <w:trHeight w:val="36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8а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8б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9а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9б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525EE8" w:rsidRDefault="003D0491" w:rsidP="003D0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D0491" w:rsidTr="003D049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1. русский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Кубановедение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ОБЖ 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525EE8" w:rsidRDefault="003D0491" w:rsidP="003D0491">
            <w:pPr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D0491" w:rsidTr="003D049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2. алгебра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Профориентация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ОБЖ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Биология/матем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525EE8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D0491" w:rsidTr="003D049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3.  музыка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Русский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ОБЖ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Кубановедение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1" w:rsidRPr="003D0491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491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1" w:rsidRPr="00525EE8" w:rsidRDefault="003D0491" w:rsidP="003D049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C71735" w:rsidRDefault="00C71735" w:rsidP="00C71735">
      <w:pPr>
        <w:spacing w:after="0"/>
        <w:jc w:val="center"/>
        <w:rPr>
          <w:rFonts w:ascii="Times New Roman" w:hAnsi="Times New Roman"/>
          <w:b/>
        </w:rPr>
      </w:pPr>
    </w:p>
    <w:p w:rsidR="00C71735" w:rsidRDefault="00C71735" w:rsidP="00C71735">
      <w:pPr>
        <w:spacing w:after="0"/>
        <w:jc w:val="center"/>
        <w:rPr>
          <w:rFonts w:ascii="Times New Roman" w:hAnsi="Times New Roman"/>
          <w:b/>
        </w:rPr>
      </w:pPr>
    </w:p>
    <w:p w:rsidR="00C71735" w:rsidRDefault="00C71735" w:rsidP="00C71735">
      <w:pPr>
        <w:spacing w:after="0"/>
        <w:jc w:val="center"/>
        <w:rPr>
          <w:rFonts w:ascii="Times New Roman" w:hAnsi="Times New Roman"/>
          <w:b/>
        </w:rPr>
      </w:pPr>
    </w:p>
    <w:p w:rsidR="00C71735" w:rsidRDefault="00C71735" w:rsidP="00C71735">
      <w:pPr>
        <w:spacing w:after="0"/>
        <w:jc w:val="center"/>
        <w:rPr>
          <w:rFonts w:ascii="Times New Roman" w:hAnsi="Times New Roman"/>
          <w:b/>
        </w:rPr>
      </w:pPr>
    </w:p>
    <w:p w:rsidR="00C71735" w:rsidRDefault="00C71735" w:rsidP="00C71735">
      <w:pPr>
        <w:spacing w:after="0"/>
        <w:jc w:val="center"/>
        <w:rPr>
          <w:rFonts w:ascii="Times New Roman" w:hAnsi="Times New Roman"/>
          <w:b/>
        </w:rPr>
      </w:pPr>
    </w:p>
    <w:p w:rsidR="00C71735" w:rsidRDefault="00C71735" w:rsidP="00C71735">
      <w:pPr>
        <w:spacing w:after="0"/>
        <w:jc w:val="center"/>
        <w:rPr>
          <w:rFonts w:ascii="Times New Roman" w:hAnsi="Times New Roman"/>
          <w:b/>
        </w:rPr>
      </w:pPr>
    </w:p>
    <w:p w:rsidR="0093693A" w:rsidRDefault="0093693A" w:rsidP="0093693A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93693A" w:rsidRDefault="0093693A" w:rsidP="0093693A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93693A" w:rsidRDefault="0093693A" w:rsidP="0093693A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93693A" w:rsidRDefault="0093693A" w:rsidP="0093693A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93693A" w:rsidRDefault="0093693A" w:rsidP="0093693A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93693A" w:rsidRDefault="0093693A" w:rsidP="0093693A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46637" w:rsidRDefault="00446637"/>
    <w:sectPr w:rsidR="00446637" w:rsidSect="00936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11" w:rsidRDefault="00635311" w:rsidP="0093693A">
      <w:pPr>
        <w:spacing w:after="0" w:line="240" w:lineRule="auto"/>
      </w:pPr>
      <w:r>
        <w:separator/>
      </w:r>
    </w:p>
  </w:endnote>
  <w:endnote w:type="continuationSeparator" w:id="1">
    <w:p w:rsidR="00635311" w:rsidRDefault="00635311" w:rsidP="0093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11" w:rsidRDefault="00635311" w:rsidP="0093693A">
      <w:pPr>
        <w:spacing w:after="0" w:line="240" w:lineRule="auto"/>
      </w:pPr>
      <w:r>
        <w:separator/>
      </w:r>
    </w:p>
  </w:footnote>
  <w:footnote w:type="continuationSeparator" w:id="1">
    <w:p w:rsidR="00635311" w:rsidRDefault="00635311" w:rsidP="0093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93A"/>
    <w:rsid w:val="003D0491"/>
    <w:rsid w:val="00446637"/>
    <w:rsid w:val="00635311"/>
    <w:rsid w:val="0093693A"/>
    <w:rsid w:val="00C7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693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3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9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2020-04-07T05:04:00Z</dcterms:created>
  <dcterms:modified xsi:type="dcterms:W3CDTF">2020-04-07T05:35:00Z</dcterms:modified>
</cp:coreProperties>
</file>