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75" w:rsidRPr="009A60F3" w:rsidRDefault="00131C75" w:rsidP="00131C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Аналитическая справка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31C75" w:rsidRDefault="00131C75" w:rsidP="00131C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результатам ВПР 202</w:t>
      </w:r>
      <w:r w:rsidR="00BB54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903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131C75" w:rsidRPr="007B47F7" w:rsidRDefault="00131C75" w:rsidP="00131C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МБОУ </w:t>
      </w:r>
      <w:r w:rsidR="00D63B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ООШ № 21 имени </w:t>
      </w:r>
      <w:proofErr w:type="spellStart"/>
      <w:r w:rsidR="00D63B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А.И.Гераськина</w:t>
      </w:r>
      <w:proofErr w:type="spellEnd"/>
      <w:r w:rsidR="00D63B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поселка Перевалка</w:t>
      </w:r>
    </w:p>
    <w:p w:rsidR="00131C75" w:rsidRPr="009038CF" w:rsidRDefault="00131C75" w:rsidP="00131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C75" w:rsidRDefault="00131C75" w:rsidP="00336833">
      <w:pPr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приказом районного управления образованием Мостовский район от </w:t>
      </w:r>
      <w:r w:rsidR="00F670E8">
        <w:rPr>
          <w:rFonts w:ascii="Times New Roman" w:eastAsia="Times New Roman" w:hAnsi="Times New Roman"/>
          <w:sz w:val="28"/>
          <w:szCs w:val="28"/>
          <w:lang w:eastAsia="ru-RU"/>
        </w:rPr>
        <w:t>28.12.2023 № 622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участии во Всероссийских проверочных работах в ОУ Мостовского района весной 202</w:t>
      </w:r>
      <w:r w:rsidR="00F670E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года», в целях обеспечения мониторинга качества образования в МБОУ</w:t>
      </w:r>
      <w:r w:rsidR="00F670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53CB">
        <w:rPr>
          <w:rFonts w:ascii="Times New Roman" w:eastAsia="Times New Roman" w:hAnsi="Times New Roman"/>
          <w:sz w:val="28"/>
          <w:szCs w:val="28"/>
          <w:lang w:eastAsia="ru-RU"/>
        </w:rPr>
        <w:t xml:space="preserve">ООШ № 21 имени </w:t>
      </w:r>
      <w:proofErr w:type="spellStart"/>
      <w:r w:rsidR="00E053C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63BE1">
        <w:rPr>
          <w:rFonts w:ascii="Times New Roman" w:eastAsia="Times New Roman" w:hAnsi="Times New Roman"/>
          <w:sz w:val="28"/>
          <w:szCs w:val="28"/>
          <w:lang w:eastAsia="ru-RU"/>
        </w:rPr>
        <w:t>.И.Гераськина</w:t>
      </w:r>
      <w:proofErr w:type="spellEnd"/>
      <w:r w:rsidR="00D63BE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поселка Перевалка</w:t>
      </w:r>
      <w:r w:rsidR="004941B1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F670E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941B1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="00E053CB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F670E8">
        <w:rPr>
          <w:rFonts w:ascii="Times New Roman" w:eastAsia="Times New Roman" w:hAnsi="Times New Roman"/>
          <w:sz w:val="28"/>
          <w:szCs w:val="28"/>
          <w:lang w:eastAsia="ru-RU"/>
        </w:rPr>
        <w:t>17 мая</w:t>
      </w:r>
      <w:r w:rsidR="00E053C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F670E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053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 были организованы и проведены Всероссийские проверочные работы (далее ВПР) в 4,5,6,7,8 классах.</w:t>
      </w:r>
    </w:p>
    <w:p w:rsidR="00131C75" w:rsidRDefault="00131C75" w:rsidP="00336833">
      <w:pPr>
        <w:spacing w:after="0" w:line="240" w:lineRule="auto"/>
        <w:ind w:left="-99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/>
          <w:sz w:val="28"/>
          <w:szCs w:val="28"/>
          <w:lang w:eastAsia="ru-RU"/>
        </w:rPr>
        <w:t>: выявление уровня подготовки и определение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ачества образования обучающихся 4-</w:t>
      </w:r>
      <w:r w:rsidR="00BB54B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классов.</w:t>
      </w:r>
    </w:p>
    <w:p w:rsidR="00131C75" w:rsidRDefault="00131C75" w:rsidP="00336833">
      <w:pPr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                   ВПР проводились в соответствии с установленным графиком:</w:t>
      </w:r>
    </w:p>
    <w:p w:rsidR="00131C75" w:rsidRDefault="00131C75" w:rsidP="00131C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256"/>
        <w:gridCol w:w="1689"/>
        <w:gridCol w:w="4134"/>
      </w:tblGrid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Учитель </w:t>
            </w:r>
          </w:p>
        </w:tc>
      </w:tr>
      <w:tr w:rsidR="00131C75" w:rsidRPr="006C0A45" w:rsidTr="00583D20">
        <w:tc>
          <w:tcPr>
            <w:tcW w:w="9747" w:type="dxa"/>
            <w:gridSpan w:val="4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4 класс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(часть 1)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131C75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="00F670E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.03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Ибрянова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Светлана</w:t>
            </w:r>
            <w:r w:rsidR="00D63BE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Николаевна</w:t>
            </w:r>
          </w:p>
        </w:tc>
      </w:tr>
      <w:tr w:rsidR="00F670E8" w:rsidRPr="006C0A45" w:rsidTr="00583D20">
        <w:tc>
          <w:tcPr>
            <w:tcW w:w="668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(часть 2)</w:t>
            </w:r>
          </w:p>
        </w:tc>
        <w:tc>
          <w:tcPr>
            <w:tcW w:w="1689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.03</w:t>
            </w:r>
          </w:p>
        </w:tc>
        <w:tc>
          <w:tcPr>
            <w:tcW w:w="4134" w:type="dxa"/>
            <w:shd w:val="clear" w:color="auto" w:fill="auto"/>
          </w:tcPr>
          <w:p w:rsidR="00F670E8" w:rsidRDefault="00F670E8" w:rsidP="00F670E8">
            <w:proofErr w:type="spellStart"/>
            <w:r w:rsidRPr="002B08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Ибрянова</w:t>
            </w:r>
            <w:proofErr w:type="spellEnd"/>
            <w:r w:rsidRPr="002B08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Светлана Николаевна</w:t>
            </w:r>
          </w:p>
        </w:tc>
      </w:tr>
      <w:tr w:rsidR="00F670E8" w:rsidRPr="006C0A45" w:rsidTr="00583D20">
        <w:tc>
          <w:tcPr>
            <w:tcW w:w="668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689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02.04</w:t>
            </w:r>
          </w:p>
        </w:tc>
        <w:tc>
          <w:tcPr>
            <w:tcW w:w="4134" w:type="dxa"/>
            <w:shd w:val="clear" w:color="auto" w:fill="auto"/>
          </w:tcPr>
          <w:p w:rsidR="00F670E8" w:rsidRDefault="00F670E8" w:rsidP="00F670E8">
            <w:proofErr w:type="spellStart"/>
            <w:r w:rsidRPr="002B08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Ибрянова</w:t>
            </w:r>
            <w:proofErr w:type="spellEnd"/>
            <w:r w:rsidRPr="002B08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Светлана Николаевна</w:t>
            </w:r>
          </w:p>
        </w:tc>
      </w:tr>
      <w:tr w:rsidR="00F670E8" w:rsidRPr="006C0A45" w:rsidTr="00583D20">
        <w:tc>
          <w:tcPr>
            <w:tcW w:w="668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Окружающий мир</w:t>
            </w:r>
          </w:p>
        </w:tc>
        <w:tc>
          <w:tcPr>
            <w:tcW w:w="1689" w:type="dxa"/>
            <w:shd w:val="clear" w:color="auto" w:fill="auto"/>
          </w:tcPr>
          <w:p w:rsidR="00F670E8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.04</w:t>
            </w:r>
          </w:p>
        </w:tc>
        <w:tc>
          <w:tcPr>
            <w:tcW w:w="4134" w:type="dxa"/>
            <w:shd w:val="clear" w:color="auto" w:fill="auto"/>
          </w:tcPr>
          <w:p w:rsidR="00F670E8" w:rsidRDefault="00F670E8" w:rsidP="00F670E8">
            <w:proofErr w:type="spellStart"/>
            <w:r w:rsidRPr="002B08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Ибрянова</w:t>
            </w:r>
            <w:proofErr w:type="spellEnd"/>
            <w:r w:rsidRPr="002B08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Светлана Николаевна</w:t>
            </w:r>
          </w:p>
        </w:tc>
      </w:tr>
      <w:tr w:rsidR="00131C75" w:rsidRPr="006C0A45" w:rsidTr="00583D20">
        <w:tc>
          <w:tcPr>
            <w:tcW w:w="9747" w:type="dxa"/>
            <w:gridSpan w:val="4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5 класс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D63BE1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Павлова Ольга Сергеевна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19.03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D63BE1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Яценко Вера Ивановна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09.04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F670E8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Трофименко</w:t>
            </w:r>
            <w:r w:rsidR="00D63BE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Светлана Владимировна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D63BE1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Михалец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Кристина Сергеевна</w:t>
            </w:r>
          </w:p>
        </w:tc>
      </w:tr>
      <w:tr w:rsidR="00131C75" w:rsidRPr="006C0A45" w:rsidTr="00583D20">
        <w:tc>
          <w:tcPr>
            <w:tcW w:w="9747" w:type="dxa"/>
            <w:gridSpan w:val="4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 класс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131C75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="00F670E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.03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D63BE1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Павлова Ольга Сергеевна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D63BE1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Яценко Вера Ивановна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Трофименко Светлана Владимировна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Одинцова Алиса Сергеевна</w:t>
            </w:r>
          </w:p>
        </w:tc>
      </w:tr>
      <w:tr w:rsidR="00131C75" w:rsidRPr="006C0A45" w:rsidTr="00583D20">
        <w:tc>
          <w:tcPr>
            <w:tcW w:w="9747" w:type="dxa"/>
            <w:gridSpan w:val="4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7 класс</w:t>
            </w:r>
          </w:p>
        </w:tc>
      </w:tr>
      <w:tr w:rsidR="00131C75" w:rsidRPr="006C0A45" w:rsidTr="00583D20">
        <w:trPr>
          <w:trHeight w:val="206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131C75" w:rsidRPr="0040174E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0174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11.04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</w:tcPr>
          <w:p w:rsidR="00131C75" w:rsidRPr="006C0A45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Павлова Ольга Сергеевна</w:t>
            </w:r>
            <w:r w:rsidR="00D63BE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131C75" w:rsidRPr="006C0A45" w:rsidTr="00583D20">
        <w:trPr>
          <w:trHeight w:val="33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C75" w:rsidRPr="006C0A45" w:rsidRDefault="00131C75" w:rsidP="00F670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C75" w:rsidRPr="0040174E" w:rsidRDefault="00F670E8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0174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04.04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C75" w:rsidRPr="006C0A45" w:rsidRDefault="00D63BE1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Яценко Вера Ивановна</w:t>
            </w:r>
          </w:p>
        </w:tc>
      </w:tr>
      <w:tr w:rsidR="00131C75" w:rsidRPr="006C0A45" w:rsidTr="00583D20">
        <w:trPr>
          <w:trHeight w:val="183"/>
        </w:trPr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689" w:type="dxa"/>
            <w:shd w:val="clear" w:color="auto" w:fill="auto"/>
          </w:tcPr>
          <w:p w:rsidR="00131C75" w:rsidRPr="0040174E" w:rsidRDefault="0040174E" w:rsidP="00583D20">
            <w:pPr>
              <w:spacing w:after="0" w:line="240" w:lineRule="auto"/>
              <w:rPr>
                <w:sz w:val="24"/>
              </w:rPr>
            </w:pPr>
            <w:r w:rsidRPr="0040174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Трофименко Светлана Владимировна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689" w:type="dxa"/>
            <w:shd w:val="clear" w:color="auto" w:fill="auto"/>
          </w:tcPr>
          <w:p w:rsidR="00131C75" w:rsidRPr="0040174E" w:rsidRDefault="0040174E" w:rsidP="00583D20">
            <w:pPr>
              <w:spacing w:after="0" w:line="240" w:lineRule="auto"/>
              <w:rPr>
                <w:sz w:val="24"/>
              </w:rPr>
            </w:pPr>
            <w:r w:rsidRPr="0040174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Светлана Владимировна</w:t>
            </w:r>
          </w:p>
        </w:tc>
      </w:tr>
      <w:tr w:rsidR="00131C75" w:rsidRPr="006C0A45" w:rsidTr="00583D20">
        <w:tc>
          <w:tcPr>
            <w:tcW w:w="9747" w:type="dxa"/>
            <w:gridSpan w:val="4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8 класс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</w:tcPr>
          <w:p w:rsidR="00131C75" w:rsidRPr="0040174E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0174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04.04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Липаридзе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Татьяна Александровна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40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689" w:type="dxa"/>
            <w:shd w:val="clear" w:color="auto" w:fill="auto"/>
          </w:tcPr>
          <w:p w:rsidR="00131C75" w:rsidRPr="0040174E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0174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D63BE1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Яценко Вера Ивановна</w:t>
            </w:r>
          </w:p>
        </w:tc>
      </w:tr>
      <w:tr w:rsidR="00131C75" w:rsidRPr="006C0A45" w:rsidTr="00583D20">
        <w:trPr>
          <w:trHeight w:val="90"/>
        </w:trPr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auto"/>
          </w:tcPr>
          <w:p w:rsidR="00131C75" w:rsidRPr="0040174E" w:rsidRDefault="0040174E" w:rsidP="00583D20">
            <w:pPr>
              <w:spacing w:after="0" w:line="240" w:lineRule="auto"/>
            </w:pPr>
            <w:r w:rsidRPr="0040174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16.04</w:t>
            </w:r>
          </w:p>
        </w:tc>
        <w:tc>
          <w:tcPr>
            <w:tcW w:w="4134" w:type="dxa"/>
            <w:tcBorders>
              <w:top w:val="single" w:sz="4" w:space="0" w:color="auto"/>
            </w:tcBorders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Одинцова Алиса Сергеевна</w:t>
            </w:r>
          </w:p>
        </w:tc>
      </w:tr>
      <w:tr w:rsidR="00131C75" w:rsidRPr="006C0A45" w:rsidTr="00583D20">
        <w:tc>
          <w:tcPr>
            <w:tcW w:w="668" w:type="dxa"/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Физика </w:t>
            </w:r>
          </w:p>
        </w:tc>
        <w:tc>
          <w:tcPr>
            <w:tcW w:w="1689" w:type="dxa"/>
            <w:shd w:val="clear" w:color="auto" w:fill="auto"/>
          </w:tcPr>
          <w:p w:rsidR="00131C75" w:rsidRPr="0040174E" w:rsidRDefault="0040174E" w:rsidP="00583D20">
            <w:pPr>
              <w:spacing w:after="0" w:line="240" w:lineRule="auto"/>
            </w:pPr>
            <w:r w:rsidRPr="0040174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23.04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40174E" w:rsidP="0058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Светлана Владимировна</w:t>
            </w:r>
          </w:p>
        </w:tc>
      </w:tr>
    </w:tbl>
    <w:p w:rsidR="00131C75" w:rsidRDefault="00131C75" w:rsidP="00131C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C75" w:rsidRPr="00AE482C" w:rsidRDefault="00131C75" w:rsidP="00131C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проверки работ в </w:t>
      </w:r>
      <w:r w:rsidRPr="009A60F3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классе показал следующие результаты:</w:t>
      </w:r>
    </w:p>
    <w:p w:rsidR="00131C75" w:rsidRDefault="00131C75" w:rsidP="00131C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C75" w:rsidRPr="00111D5F" w:rsidRDefault="00131C75" w:rsidP="00131C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</w:t>
      </w:r>
    </w:p>
    <w:p w:rsidR="00131C75" w:rsidRPr="000D6B4A" w:rsidRDefault="00131C75" w:rsidP="00131C7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заданий.</w:t>
      </w:r>
    </w:p>
    <w:p w:rsidR="00131C75" w:rsidRPr="000D6B4A" w:rsidRDefault="00131C75" w:rsidP="00131C7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45 минут.</w:t>
      </w:r>
    </w:p>
    <w:p w:rsidR="00131C75" w:rsidRDefault="00131C75" w:rsidP="00131C7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31C75" w:rsidRPr="00745A27" w:rsidRDefault="00131C75" w:rsidP="00131C7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131C75" w:rsidRPr="00E25248" w:rsidTr="00583D20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31C75" w:rsidRPr="00E25248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C75" w:rsidRPr="00745A27" w:rsidRDefault="00A50D66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C75" w:rsidRPr="00745A27" w:rsidRDefault="003B0F59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131C75" w:rsidRPr="00E25248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C75" w:rsidRPr="00745A27" w:rsidRDefault="00656F94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C75" w:rsidRPr="00745A27" w:rsidRDefault="00656F94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  <w:tr w:rsidR="00131C75" w:rsidRPr="00E25248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C75" w:rsidRPr="00745A27" w:rsidRDefault="00656F94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C75" w:rsidRPr="00745A27" w:rsidRDefault="00656F94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131C75" w:rsidRPr="00E25248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C75" w:rsidRPr="00745A27" w:rsidRDefault="00656F94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C75" w:rsidRPr="00745A27" w:rsidRDefault="003B0F59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</w:tbl>
    <w:p w:rsidR="00131C75" w:rsidRPr="009038CF" w:rsidRDefault="00131C75" w:rsidP="00131C7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1560"/>
        <w:gridCol w:w="425"/>
        <w:gridCol w:w="425"/>
        <w:gridCol w:w="425"/>
        <w:gridCol w:w="426"/>
        <w:gridCol w:w="992"/>
        <w:gridCol w:w="938"/>
        <w:gridCol w:w="905"/>
      </w:tblGrid>
      <w:tr w:rsidR="00131C75" w:rsidRPr="00667EEA" w:rsidTr="00583D20">
        <w:tc>
          <w:tcPr>
            <w:tcW w:w="825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выполнявших 1 часть работы</w:t>
            </w:r>
          </w:p>
        </w:tc>
        <w:tc>
          <w:tcPr>
            <w:tcW w:w="1560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выполнявших 2 часть работы</w:t>
            </w:r>
          </w:p>
        </w:tc>
        <w:tc>
          <w:tcPr>
            <w:tcW w:w="425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Успеваемость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38" w:type="dxa"/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131C75" w:rsidRPr="00745A27" w:rsidRDefault="00131C75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</w:tr>
      <w:tr w:rsidR="002472AA" w:rsidRPr="00667EEA" w:rsidTr="00583D20">
        <w:tc>
          <w:tcPr>
            <w:tcW w:w="825" w:type="dxa"/>
            <w:shd w:val="clear" w:color="auto" w:fill="auto"/>
          </w:tcPr>
          <w:p w:rsidR="002472AA" w:rsidRPr="00745A27" w:rsidRDefault="002472AA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2472AA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AA" w:rsidRDefault="00656F94" w:rsidP="002472AA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28,57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472AA" w:rsidRPr="00745A27" w:rsidRDefault="005C2EFB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44</w:t>
            </w:r>
          </w:p>
        </w:tc>
      </w:tr>
      <w:tr w:rsidR="002472AA" w:rsidRPr="00667EEA" w:rsidTr="00583D20">
        <w:tc>
          <w:tcPr>
            <w:tcW w:w="825" w:type="dxa"/>
            <w:shd w:val="clear" w:color="auto" w:fill="auto"/>
          </w:tcPr>
          <w:p w:rsidR="002472AA" w:rsidRPr="00745A27" w:rsidRDefault="002472AA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472AA" w:rsidRPr="00745A27" w:rsidRDefault="002472AA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472AA" w:rsidRPr="00745A27" w:rsidRDefault="00656F94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2472AA" w:rsidRDefault="005C2EFB" w:rsidP="002472AA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28,57</w:t>
            </w:r>
          </w:p>
        </w:tc>
        <w:tc>
          <w:tcPr>
            <w:tcW w:w="905" w:type="dxa"/>
            <w:shd w:val="clear" w:color="auto" w:fill="auto"/>
          </w:tcPr>
          <w:p w:rsidR="002472AA" w:rsidRPr="00745A27" w:rsidRDefault="005C2EFB" w:rsidP="002472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44</w:t>
            </w:r>
          </w:p>
        </w:tc>
      </w:tr>
    </w:tbl>
    <w:p w:rsidR="00131C75" w:rsidRPr="009038CF" w:rsidRDefault="00131C75" w:rsidP="00131C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131C75" w:rsidTr="00E16D4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4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131C75" w:rsidP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131C75" w:rsidTr="00E16D4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5C2EF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5C2EF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75" w:rsidRDefault="005C2EF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28,57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Default="005C2EF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28.57</w:t>
            </w:r>
          </w:p>
        </w:tc>
      </w:tr>
    </w:tbl>
    <w:p w:rsidR="00131C75" w:rsidRDefault="00131C75" w:rsidP="00131C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944C5" w:rsidRPr="003248F1" w:rsidRDefault="00131C75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D6B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="00656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Анализ результатов выполнения ВПР позволил выделить несколько недостатков в подготовке выпускников начальной</w:t>
      </w:r>
      <w:r w:rsidR="002944C5"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школы по русскому языку:</w:t>
      </w:r>
    </w:p>
    <w:p w:rsidR="002944C5" w:rsidRPr="003248F1" w:rsidRDefault="00516526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работа с текстом и определение главных членов предложения</w:t>
      </w:r>
      <w:r w:rsidR="002944C5"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3248F1" w:rsidRPr="003248F1" w:rsidRDefault="002944C5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1652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умение давать характеристику имени прилагательного, имени существительного, глагола</w:t>
      </w:r>
      <w:r w:rsidR="003248F1"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131C75" w:rsidRPr="00E053CB" w:rsidRDefault="003248F1" w:rsidP="00516526">
      <w:pPr>
        <w:spacing w:after="0" w:line="240" w:lineRule="auto"/>
        <w:ind w:left="-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1652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умение определять наличие в словах изученных орфограмм.</w:t>
      </w:r>
    </w:p>
    <w:p w:rsidR="00E053CB" w:rsidRDefault="00131C75" w:rsidP="00336833">
      <w:pPr>
        <w:ind w:left="-993"/>
        <w:rPr>
          <w:rFonts w:ascii="Times New Roman" w:hAnsi="Times New Roman"/>
          <w:sz w:val="28"/>
          <w:szCs w:val="28"/>
        </w:rPr>
      </w:pPr>
      <w:r w:rsidRPr="00E053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E053C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053CB" w:rsidRPr="00E053CB">
        <w:rPr>
          <w:rFonts w:ascii="Times New Roman" w:hAnsi="Times New Roman"/>
          <w:sz w:val="28"/>
          <w:szCs w:val="28"/>
        </w:rPr>
        <w:t xml:space="preserve">повторить основные орфографические правила, совершенствовать навыки по применению их на письме, а </w:t>
      </w:r>
      <w:proofErr w:type="gramStart"/>
      <w:r w:rsidR="00E053CB" w:rsidRPr="00E053CB">
        <w:rPr>
          <w:rFonts w:ascii="Times New Roman" w:hAnsi="Times New Roman"/>
          <w:sz w:val="28"/>
          <w:szCs w:val="28"/>
        </w:rPr>
        <w:t>так же</w:t>
      </w:r>
      <w:proofErr w:type="gramEnd"/>
      <w:r w:rsidR="00E053CB" w:rsidRPr="00E053CB">
        <w:rPr>
          <w:rFonts w:ascii="Times New Roman" w:hAnsi="Times New Roman"/>
          <w:sz w:val="28"/>
          <w:szCs w:val="28"/>
        </w:rPr>
        <w:t xml:space="preserve"> – </w:t>
      </w:r>
      <w:r w:rsidR="00516526">
        <w:rPr>
          <w:rFonts w:ascii="Times New Roman" w:hAnsi="Times New Roman"/>
          <w:sz w:val="28"/>
          <w:szCs w:val="28"/>
        </w:rPr>
        <w:t xml:space="preserve">темы в которых были допущены ошибки. </w:t>
      </w:r>
      <w:r w:rsidR="00E053CB" w:rsidRPr="00E053CB">
        <w:rPr>
          <w:rFonts w:ascii="Times New Roman" w:hAnsi="Times New Roman"/>
          <w:sz w:val="28"/>
          <w:szCs w:val="28"/>
        </w:rPr>
        <w:t>Стараться помнить словарные слова начальной школы.</w:t>
      </w:r>
    </w:p>
    <w:p w:rsidR="000B6661" w:rsidRPr="00D717BB" w:rsidRDefault="000B6661" w:rsidP="00E053C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17BB">
        <w:rPr>
          <w:rFonts w:ascii="Times New Roman" w:eastAsia="Times New Roman" w:hAnsi="Times New Roman"/>
          <w:b/>
          <w:sz w:val="28"/>
          <w:szCs w:val="28"/>
          <w:lang w:eastAsia="ru-RU"/>
        </w:rPr>
        <w:t>Математика</w:t>
      </w:r>
    </w:p>
    <w:p w:rsidR="000B6661" w:rsidRPr="000B6661" w:rsidRDefault="000B6661" w:rsidP="00E05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661">
        <w:rPr>
          <w:rFonts w:ascii="Times New Roman" w:eastAsia="Times New Roman" w:hAnsi="Times New Roman"/>
          <w:sz w:val="28"/>
          <w:szCs w:val="28"/>
          <w:lang w:eastAsia="ru-RU"/>
        </w:rPr>
        <w:t>Всего участникам предстояло выполнить 12 заданий.</w:t>
      </w:r>
    </w:p>
    <w:p w:rsidR="000B6661" w:rsidRPr="000B6661" w:rsidRDefault="000B6661" w:rsidP="000B6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661">
        <w:rPr>
          <w:rFonts w:ascii="Times New Roman" w:eastAsia="Times New Roman" w:hAnsi="Times New Roman"/>
          <w:sz w:val="28"/>
          <w:szCs w:val="28"/>
          <w:lang w:eastAsia="ru-RU"/>
        </w:rPr>
        <w:t>На выполнение проверочной работы отводится по 45 минут.</w:t>
      </w:r>
    </w:p>
    <w:p w:rsidR="000B6661" w:rsidRPr="000B6661" w:rsidRDefault="000B6661" w:rsidP="000B66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661">
        <w:rPr>
          <w:rFonts w:ascii="Times New Roman" w:eastAsia="Times New Roman" w:hAnsi="Times New Roman"/>
          <w:sz w:val="28"/>
          <w:szCs w:val="28"/>
          <w:lang w:eastAsia="ru-RU"/>
        </w:rPr>
        <w:t>Максимальный балл, который можно получить за всю работу - 20.</w:t>
      </w:r>
    </w:p>
    <w:p w:rsidR="000B6661" w:rsidRPr="002472AA" w:rsidRDefault="000B6661" w:rsidP="000B66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2AA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2472AA" w:rsidRPr="002472AA" w:rsidTr="00583D20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72AA" w:rsidRPr="002472AA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2472AA" w:rsidRPr="002472AA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2472AA" w:rsidRDefault="00516526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2472AA" w:rsidRDefault="002472AA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2472AA" w:rsidRPr="002472AA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2472AA" w:rsidRDefault="002472AA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2472AA" w:rsidRDefault="002472AA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2472AA" w:rsidRPr="002472AA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2472AA" w:rsidRDefault="00516526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2472AA" w:rsidRDefault="000B6661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0B6661" w:rsidRPr="000B6661" w:rsidRDefault="000B6661" w:rsidP="000B6661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D717BB" w:rsidRPr="002472AA" w:rsidTr="00D717BB">
        <w:tc>
          <w:tcPr>
            <w:tcW w:w="825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</w:t>
            </w: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я по списку</w:t>
            </w:r>
          </w:p>
        </w:tc>
        <w:tc>
          <w:tcPr>
            <w:tcW w:w="1302" w:type="dxa"/>
            <w:shd w:val="clear" w:color="auto" w:fill="auto"/>
          </w:tcPr>
          <w:p w:rsidR="00D717BB" w:rsidRPr="002472AA" w:rsidRDefault="00D717BB" w:rsidP="00D71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Кол-во выполняв</w:t>
            </w: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ших работ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425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Успеваемость, </w:t>
            </w: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938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D717BB" w:rsidRPr="002472AA" w:rsidTr="00D717BB">
        <w:tc>
          <w:tcPr>
            <w:tcW w:w="825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33,33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45</w:t>
            </w:r>
            <w:r w:rsidR="00D717BB"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,00</w:t>
            </w:r>
          </w:p>
        </w:tc>
      </w:tr>
      <w:tr w:rsidR="00D717BB" w:rsidRPr="002472AA" w:rsidTr="00D717BB">
        <w:tc>
          <w:tcPr>
            <w:tcW w:w="825" w:type="dxa"/>
            <w:shd w:val="clear" w:color="auto" w:fill="auto"/>
          </w:tcPr>
          <w:p w:rsidR="00D717BB" w:rsidRPr="002472AA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  <w:r w:rsidR="00D717BB"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3,33</w:t>
            </w:r>
          </w:p>
        </w:tc>
        <w:tc>
          <w:tcPr>
            <w:tcW w:w="905" w:type="dxa"/>
            <w:shd w:val="clear" w:color="auto" w:fill="auto"/>
          </w:tcPr>
          <w:p w:rsidR="00D717BB" w:rsidRPr="002472AA" w:rsidRDefault="00D1312F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45</w:t>
            </w:r>
            <w:r w:rsidR="00D717BB" w:rsidRPr="002472A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,00</w:t>
            </w:r>
          </w:p>
        </w:tc>
      </w:tr>
    </w:tbl>
    <w:p w:rsidR="000B6661" w:rsidRPr="002472AA" w:rsidRDefault="000B6661" w:rsidP="000B6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2472AA" w:rsidRPr="002472AA" w:rsidTr="00583D2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4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2472AA" w:rsidRPr="002472AA" w:rsidTr="00583D2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D1312F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61" w:rsidRPr="002472AA" w:rsidRDefault="00D1312F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  <w:r w:rsidR="000B6661"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3,33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2472AA" w:rsidRDefault="00D1312F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  <w:r w:rsidR="000B6661" w:rsidRPr="002472AA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3,33</w:t>
            </w:r>
          </w:p>
        </w:tc>
      </w:tr>
    </w:tbl>
    <w:p w:rsidR="000B6661" w:rsidRPr="000B6661" w:rsidRDefault="000B6661" w:rsidP="000B6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0B6661" w:rsidRPr="00E053CB" w:rsidRDefault="000B6661" w:rsidP="00336833">
      <w:pPr>
        <w:spacing w:after="0"/>
        <w:ind w:left="-993"/>
        <w:jc w:val="both"/>
        <w:rPr>
          <w:rFonts w:ascii="Times New Roman" w:hAnsi="Times New Roman"/>
          <w:sz w:val="28"/>
          <w:szCs w:val="28"/>
        </w:rPr>
      </w:pPr>
      <w:r w:rsidRPr="00E053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="00E053CB" w:rsidRPr="00E053C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053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053CB">
        <w:rPr>
          <w:rFonts w:ascii="Times New Roman" w:hAnsi="Times New Roman"/>
          <w:sz w:val="28"/>
          <w:szCs w:val="28"/>
        </w:rPr>
        <w:t xml:space="preserve">Задачи основных видов выполняют, таблицу умножения знают, порядок действий соблюдают, геометрические фигуры построить умеют, определяют величины. </w:t>
      </w:r>
    </w:p>
    <w:p w:rsidR="00E053CB" w:rsidRDefault="000B6661" w:rsidP="00D1312F">
      <w:pPr>
        <w:spacing w:after="0"/>
        <w:ind w:left="-993"/>
        <w:jc w:val="both"/>
        <w:rPr>
          <w:rFonts w:ascii="Times New Roman" w:hAnsi="Times New Roman"/>
          <w:sz w:val="28"/>
          <w:szCs w:val="28"/>
        </w:rPr>
      </w:pPr>
      <w:r w:rsidRPr="00E053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="00D131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1312F" w:rsidRPr="00D1312F">
        <w:rPr>
          <w:rFonts w:ascii="Times New Roman" w:eastAsia="Times New Roman" w:hAnsi="Times New Roman"/>
          <w:bCs/>
          <w:sz w:val="28"/>
          <w:szCs w:val="28"/>
          <w:lang w:eastAsia="ru-RU"/>
        </w:rPr>
        <w:t>на уроках повторения необходимо для детей, которые не справились с определенными заданиями систематически включать задания на совершенствование умений и навыков решать задачи (текстовые, геометрические, логические), обработку вычислительных навыков.</w:t>
      </w:r>
      <w:r w:rsidRPr="00E053C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B6661" w:rsidRDefault="000B6661" w:rsidP="00E05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B6661" w:rsidRPr="000B6661" w:rsidRDefault="000B6661" w:rsidP="000B6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661">
        <w:rPr>
          <w:rFonts w:ascii="Times New Roman" w:eastAsia="Times New Roman" w:hAnsi="Times New Roman"/>
          <w:b/>
          <w:sz w:val="28"/>
          <w:szCs w:val="28"/>
          <w:lang w:eastAsia="ru-RU"/>
        </w:rPr>
        <w:t>Окружающий мир</w:t>
      </w:r>
    </w:p>
    <w:p w:rsidR="000B6661" w:rsidRPr="000B6661" w:rsidRDefault="000B6661" w:rsidP="000B6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661">
        <w:rPr>
          <w:rFonts w:ascii="Times New Roman" w:eastAsia="Times New Roman" w:hAnsi="Times New Roman"/>
          <w:sz w:val="28"/>
          <w:szCs w:val="28"/>
          <w:lang w:eastAsia="ru-RU"/>
        </w:rPr>
        <w:t>Всего участникам предстояло выполнить 10 заданий.</w:t>
      </w:r>
    </w:p>
    <w:p w:rsidR="000B6661" w:rsidRPr="000B6661" w:rsidRDefault="000B6661" w:rsidP="000B6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661">
        <w:rPr>
          <w:rFonts w:ascii="Times New Roman" w:eastAsia="Times New Roman" w:hAnsi="Times New Roman"/>
          <w:sz w:val="28"/>
          <w:szCs w:val="28"/>
          <w:lang w:eastAsia="ru-RU"/>
        </w:rPr>
        <w:t>На выполнение проверочной работы отводится по 45 минут.</w:t>
      </w:r>
    </w:p>
    <w:p w:rsidR="000B6661" w:rsidRPr="000B6661" w:rsidRDefault="000B6661" w:rsidP="000B66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661">
        <w:rPr>
          <w:rFonts w:ascii="Times New Roman" w:eastAsia="Times New Roman" w:hAnsi="Times New Roman"/>
          <w:sz w:val="28"/>
          <w:szCs w:val="28"/>
          <w:lang w:eastAsia="ru-RU"/>
        </w:rPr>
        <w:t>Максимальный балл, который можно получить за всю работу - 32.</w:t>
      </w:r>
    </w:p>
    <w:p w:rsidR="000B6661" w:rsidRPr="00D717BB" w:rsidRDefault="000B6661" w:rsidP="000B66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7BB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D717BB" w:rsidRPr="00D717BB" w:rsidTr="00583D20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D717BB" w:rsidRPr="00D717BB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D717BB" w:rsidRPr="00D717BB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D717BB" w:rsidRDefault="00C4662C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D717BB" w:rsidRDefault="00D717BB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D717BB" w:rsidRPr="00D717BB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D717BB" w:rsidRDefault="00D717BB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D717BB" w:rsidRDefault="00D717BB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D717BB" w:rsidRPr="00D717BB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D717BB" w:rsidRDefault="00C4662C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661" w:rsidRPr="00D717BB" w:rsidRDefault="000B6661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0B6661" w:rsidRPr="00D717BB" w:rsidRDefault="000B6661" w:rsidP="000B6661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D717BB" w:rsidRPr="00D717BB" w:rsidTr="00D717BB">
        <w:tc>
          <w:tcPr>
            <w:tcW w:w="825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D717BB" w:rsidRPr="00D717BB" w:rsidRDefault="00D717BB" w:rsidP="00D71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D717BB" w:rsidRPr="00D717BB" w:rsidTr="00D717BB">
        <w:tc>
          <w:tcPr>
            <w:tcW w:w="825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47,2</w:t>
            </w:r>
          </w:p>
        </w:tc>
      </w:tr>
      <w:tr w:rsidR="00D717BB" w:rsidRPr="00D717BB" w:rsidTr="00D717BB">
        <w:tc>
          <w:tcPr>
            <w:tcW w:w="825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717BB" w:rsidRPr="00D717BB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905" w:type="dxa"/>
            <w:shd w:val="clear" w:color="auto" w:fill="auto"/>
          </w:tcPr>
          <w:p w:rsidR="00D717BB" w:rsidRPr="00D717BB" w:rsidRDefault="00C4662C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47,2</w:t>
            </w:r>
          </w:p>
        </w:tc>
      </w:tr>
    </w:tbl>
    <w:p w:rsidR="000B6661" w:rsidRPr="000B6661" w:rsidRDefault="000B6661" w:rsidP="000B666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D717BB" w:rsidRPr="00D717BB" w:rsidTr="00583D2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4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0B6661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D717BB" w:rsidRPr="00D717BB" w:rsidTr="00583D2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D717BB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717B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Окружающий мир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C4662C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C4662C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61" w:rsidRPr="00D717BB" w:rsidRDefault="00C4662C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61" w:rsidRPr="00D717BB" w:rsidRDefault="00C4662C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40</w:t>
            </w:r>
          </w:p>
        </w:tc>
      </w:tr>
    </w:tbl>
    <w:p w:rsidR="000B6661" w:rsidRPr="000B6661" w:rsidRDefault="000B6661" w:rsidP="000B6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E053CB" w:rsidRPr="00E053CB" w:rsidRDefault="000B6661" w:rsidP="00336833">
      <w:pPr>
        <w:spacing w:after="0"/>
        <w:ind w:left="-993"/>
        <w:rPr>
          <w:rFonts w:ascii="Times New Roman" w:hAnsi="Times New Roman"/>
          <w:sz w:val="28"/>
          <w:szCs w:val="28"/>
        </w:rPr>
      </w:pPr>
      <w:proofErr w:type="gramStart"/>
      <w:r w:rsidRPr="00E053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E053CB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w:r w:rsidR="00E053CB" w:rsidRPr="00E053CB">
        <w:rPr>
          <w:rFonts w:ascii="Times New Roman" w:hAnsi="Times New Roman"/>
          <w:sz w:val="28"/>
          <w:szCs w:val="28"/>
        </w:rPr>
        <w:t>определять</w:t>
      </w:r>
      <w:proofErr w:type="gramEnd"/>
      <w:r w:rsidR="00E053CB" w:rsidRPr="00E053CB">
        <w:rPr>
          <w:rFonts w:ascii="Times New Roman" w:hAnsi="Times New Roman"/>
          <w:sz w:val="28"/>
          <w:szCs w:val="28"/>
        </w:rPr>
        <w:t xml:space="preserve"> временное  и территориальное пространство умеют, делают соответствующие выводы, ориентируются в масштабах нашей страны и  по </w:t>
      </w:r>
      <w:r w:rsidR="00E053CB" w:rsidRPr="00E053CB">
        <w:rPr>
          <w:rFonts w:ascii="Times New Roman" w:hAnsi="Times New Roman"/>
          <w:sz w:val="28"/>
          <w:szCs w:val="28"/>
        </w:rPr>
        <w:lastRenderedPageBreak/>
        <w:t>природным  зонам всех  материков, умеют делать выводы и сопоставлени</w:t>
      </w:r>
      <w:r w:rsidR="00C4662C">
        <w:rPr>
          <w:rFonts w:ascii="Times New Roman" w:hAnsi="Times New Roman"/>
          <w:sz w:val="28"/>
          <w:szCs w:val="28"/>
        </w:rPr>
        <w:t>е. С работой справились хорошо.</w:t>
      </w:r>
    </w:p>
    <w:p w:rsidR="000B6661" w:rsidRDefault="000B6661" w:rsidP="00336833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E053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E053C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053CB" w:rsidRPr="00E053CB">
        <w:rPr>
          <w:rFonts w:ascii="Times New Roman" w:hAnsi="Times New Roman"/>
          <w:sz w:val="28"/>
          <w:szCs w:val="28"/>
        </w:rPr>
        <w:t>продолжать изуча</w:t>
      </w:r>
      <w:r w:rsidR="00C4662C">
        <w:rPr>
          <w:rFonts w:ascii="Times New Roman" w:hAnsi="Times New Roman"/>
          <w:sz w:val="28"/>
          <w:szCs w:val="28"/>
        </w:rPr>
        <w:t>ть природу родного края, страны</w:t>
      </w:r>
      <w:r w:rsidR="00E053CB" w:rsidRPr="00E053CB">
        <w:rPr>
          <w:rFonts w:ascii="Times New Roman" w:hAnsi="Times New Roman"/>
          <w:sz w:val="28"/>
          <w:szCs w:val="28"/>
        </w:rPr>
        <w:t>, других континентов. Расширять кругозор по профессиям людей, оберегать природу и соблюдать правила безопасности при общении с природой, любить свою малую и основную родину, изучать историю и достопримечательности.</w:t>
      </w:r>
      <w:r w:rsidR="00C4662C">
        <w:rPr>
          <w:rFonts w:ascii="Times New Roman" w:hAnsi="Times New Roman"/>
          <w:sz w:val="28"/>
          <w:szCs w:val="28"/>
        </w:rPr>
        <w:t xml:space="preserve"> Умение делать выводы.</w:t>
      </w:r>
    </w:p>
    <w:p w:rsidR="00E053CB" w:rsidRPr="00E053CB" w:rsidRDefault="00E053CB" w:rsidP="00E05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17BB" w:rsidRDefault="00D717BB" w:rsidP="00D717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проверки работ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классе показал следующие результаты:</w:t>
      </w:r>
    </w:p>
    <w:p w:rsidR="00D717BB" w:rsidRPr="00111D5F" w:rsidRDefault="00D717BB" w:rsidP="00D717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</w:t>
      </w:r>
    </w:p>
    <w:p w:rsidR="00D717BB" w:rsidRPr="000D6B4A" w:rsidRDefault="00D717BB" w:rsidP="00D717B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астникам предстояло выполнить 1</w:t>
      </w:r>
      <w:r w:rsidR="00420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заданий.</w:t>
      </w:r>
    </w:p>
    <w:p w:rsidR="00D717BB" w:rsidRPr="000D6B4A" w:rsidRDefault="00D717BB" w:rsidP="00D717B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 w:rsidR="00420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минут.</w:t>
      </w:r>
    </w:p>
    <w:p w:rsidR="00D717BB" w:rsidRDefault="00D717BB" w:rsidP="00D717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ожно получить за всю работу </w:t>
      </w:r>
      <w:r w:rsidR="00420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45.</w:t>
      </w:r>
    </w:p>
    <w:p w:rsidR="00D717BB" w:rsidRPr="00745A27" w:rsidRDefault="00D717BB" w:rsidP="00D717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D717BB" w:rsidRPr="00E25248" w:rsidTr="00583D20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717BB" w:rsidRPr="00E25248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D717BB" w:rsidRPr="00E25248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7BB" w:rsidRPr="00745A27" w:rsidRDefault="005B3519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7BB" w:rsidRPr="00745A27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  <w:tr w:rsidR="00D717BB" w:rsidRPr="00E25248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7BB" w:rsidRPr="00745A27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7BB" w:rsidRPr="00745A27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D717BB" w:rsidRPr="00E25248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7BB" w:rsidRPr="00745A27" w:rsidRDefault="005B3519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7BB" w:rsidRPr="00745A27" w:rsidRDefault="00D717BB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</w:tbl>
    <w:p w:rsidR="00D717BB" w:rsidRPr="009038CF" w:rsidRDefault="00D717BB" w:rsidP="00D717BB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583D20" w:rsidRPr="00667EEA" w:rsidTr="00583D20">
        <w:tc>
          <w:tcPr>
            <w:tcW w:w="825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выполнявших 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425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Успеваемость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38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</w:tr>
      <w:tr w:rsidR="00583D20" w:rsidRPr="00667EEA" w:rsidTr="00583D20">
        <w:tc>
          <w:tcPr>
            <w:tcW w:w="825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20" w:rsidRDefault="005B3519" w:rsidP="00583D20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  <w:r w:rsidR="00583D2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5,56</w:t>
            </w:r>
          </w:p>
        </w:tc>
      </w:tr>
      <w:tr w:rsidR="00583D20" w:rsidRPr="00667EEA" w:rsidTr="00583D20">
        <w:tc>
          <w:tcPr>
            <w:tcW w:w="825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3D20" w:rsidRPr="00745A27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583D20" w:rsidRDefault="005B3519" w:rsidP="00583D20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80</w:t>
            </w:r>
          </w:p>
        </w:tc>
        <w:tc>
          <w:tcPr>
            <w:tcW w:w="905" w:type="dxa"/>
            <w:shd w:val="clear" w:color="auto" w:fill="auto"/>
          </w:tcPr>
          <w:p w:rsidR="00583D20" w:rsidRPr="00745A27" w:rsidRDefault="005B3519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  <w:r w:rsidR="00583D2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5,56</w:t>
            </w:r>
          </w:p>
        </w:tc>
      </w:tr>
    </w:tbl>
    <w:p w:rsidR="00D717BB" w:rsidRPr="009038CF" w:rsidRDefault="00D717BB" w:rsidP="00D717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D717BB" w:rsidTr="00583D2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D717BB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D717BB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Общее количество учащихся </w:t>
            </w:r>
            <w:r w:rsidR="005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D717BB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D717BB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D717BB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D717BB" w:rsidTr="00583D2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D717BB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5B3519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5B3519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BB" w:rsidRDefault="005B3519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BB" w:rsidRDefault="005B3519" w:rsidP="00583D20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</w:tr>
    </w:tbl>
    <w:p w:rsidR="00D717BB" w:rsidRDefault="00D717BB" w:rsidP="00D717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17BB" w:rsidRPr="003248F1" w:rsidRDefault="00D717BB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D6B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="00620E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5B35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</w:t>
      </w:r>
      <w:r w:rsidR="005B351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основной общеобразовательной </w:t>
      </w:r>
      <w:r w:rsidR="005944AF"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школы</w:t>
      </w:r>
      <w:r w:rsidR="005B351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по русскому языку:</w:t>
      </w:r>
    </w:p>
    <w:p w:rsidR="00D717BB" w:rsidRDefault="00D717BB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83D2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правописание непроизносимых согласных в корне слова;</w:t>
      </w:r>
    </w:p>
    <w:p w:rsidR="00583D20" w:rsidRDefault="00583D20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правописание проверяемых безударных гласных;</w:t>
      </w:r>
    </w:p>
    <w:p w:rsidR="00583D20" w:rsidRDefault="00583D20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правописание мягкого знака;</w:t>
      </w:r>
    </w:p>
    <w:p w:rsidR="00583D20" w:rsidRDefault="00583D20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правописание окончаний разных частей речи;</w:t>
      </w:r>
    </w:p>
    <w:p w:rsidR="00583D20" w:rsidRDefault="00583D20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знаки препинания в предложениях с однородными членами;</w:t>
      </w:r>
    </w:p>
    <w:p w:rsidR="00583D20" w:rsidRDefault="00583D20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правописание приставок на з-с;</w:t>
      </w:r>
    </w:p>
    <w:p w:rsidR="00D717BB" w:rsidRPr="00583D20" w:rsidRDefault="00583D20" w:rsidP="00336833">
      <w:pPr>
        <w:spacing w:after="0" w:line="240" w:lineRule="auto"/>
        <w:ind w:left="-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постановка тире между подлежащим и сказуемым.</w:t>
      </w:r>
    </w:p>
    <w:p w:rsidR="00D717BB" w:rsidRPr="00583D20" w:rsidRDefault="00D717BB" w:rsidP="00336833">
      <w:pPr>
        <w:shd w:val="clear" w:color="auto" w:fill="FFFFFF"/>
        <w:spacing w:after="12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D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583D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B3519">
        <w:rPr>
          <w:rFonts w:ascii="Times New Roman" w:eastAsia="Times New Roman" w:hAnsi="Times New Roman"/>
          <w:sz w:val="28"/>
          <w:szCs w:val="28"/>
          <w:lang w:eastAsia="ru-RU"/>
        </w:rPr>
        <w:t>выявление трудностей в выполнении заданий по темам «синтаксис и пунктуация», «морфология» ликвидировать на уроках русского языка, т.к. они вызваны невнимательностью прочтения текста задания, организовать повторение указанных тем.</w:t>
      </w:r>
    </w:p>
    <w:p w:rsidR="00583D20" w:rsidRPr="00111D5F" w:rsidRDefault="00583D20" w:rsidP="00583D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Математика</w:t>
      </w:r>
    </w:p>
    <w:p w:rsidR="00583D20" w:rsidRPr="0087363E" w:rsidRDefault="00583D20" w:rsidP="00583D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363E">
        <w:rPr>
          <w:rFonts w:ascii="Times New Roman" w:eastAsia="Times New Roman" w:hAnsi="Times New Roman"/>
          <w:sz w:val="28"/>
          <w:szCs w:val="28"/>
          <w:lang w:eastAsia="ru-RU"/>
        </w:rPr>
        <w:t>Всего участникам предстояло выполнить 1</w:t>
      </w:r>
      <w:r w:rsidR="005D50E8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87363E">
        <w:rPr>
          <w:rFonts w:ascii="Times New Roman" w:eastAsia="Times New Roman" w:hAnsi="Times New Roman"/>
          <w:sz w:val="28"/>
          <w:szCs w:val="28"/>
          <w:lang w:eastAsia="ru-RU"/>
        </w:rPr>
        <w:t>заданий.</w:t>
      </w:r>
    </w:p>
    <w:p w:rsidR="00583D20" w:rsidRPr="0087363E" w:rsidRDefault="00583D20" w:rsidP="00583D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363E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выполнение проверочной работы отводится по </w:t>
      </w:r>
      <w:r w:rsidR="0087363E" w:rsidRPr="0087363E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87363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583D20" w:rsidRPr="0087363E" w:rsidRDefault="00583D20" w:rsidP="00583D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363E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балл, который </w:t>
      </w:r>
      <w:r w:rsidR="0087363E" w:rsidRPr="0087363E">
        <w:rPr>
          <w:rFonts w:ascii="Times New Roman" w:eastAsia="Times New Roman" w:hAnsi="Times New Roman"/>
          <w:sz w:val="28"/>
          <w:szCs w:val="28"/>
          <w:lang w:eastAsia="ru-RU"/>
        </w:rPr>
        <w:t>можно получить за всю работу - 1</w:t>
      </w:r>
      <w:r w:rsidRPr="0087363E">
        <w:rPr>
          <w:rFonts w:ascii="Times New Roman" w:eastAsia="Times New Roman" w:hAnsi="Times New Roman"/>
          <w:sz w:val="28"/>
          <w:szCs w:val="28"/>
          <w:lang w:eastAsia="ru-RU"/>
        </w:rPr>
        <w:t>5.</w:t>
      </w:r>
    </w:p>
    <w:p w:rsidR="00583D20" w:rsidRPr="0087363E" w:rsidRDefault="00583D20" w:rsidP="00583D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363E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583D20" w:rsidRPr="00583D20" w:rsidTr="00583D20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83D20" w:rsidRPr="00583D20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583D20" w:rsidRPr="00583D20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583D20" w:rsidRPr="00583D20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583D20" w:rsidRPr="00583D20" w:rsidTr="00583D2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583D20" w:rsidRPr="00583D20" w:rsidRDefault="00583D20" w:rsidP="00583D2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583D20" w:rsidRPr="0087363E" w:rsidTr="00583D20">
        <w:tc>
          <w:tcPr>
            <w:tcW w:w="825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583D20" w:rsidRPr="0087363E" w:rsidTr="00583D20">
        <w:tc>
          <w:tcPr>
            <w:tcW w:w="825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20" w:rsidRPr="0087363E" w:rsidRDefault="005D50E8" w:rsidP="00583D20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84,4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71,33</w:t>
            </w:r>
          </w:p>
        </w:tc>
      </w:tr>
      <w:tr w:rsidR="00583D20" w:rsidRPr="0087363E" w:rsidTr="00583D20">
        <w:tc>
          <w:tcPr>
            <w:tcW w:w="825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3D20" w:rsidRPr="0087363E" w:rsidRDefault="00583D20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583D20" w:rsidRPr="0087363E" w:rsidRDefault="005D50E8" w:rsidP="00583D20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84,4</w:t>
            </w:r>
          </w:p>
        </w:tc>
        <w:tc>
          <w:tcPr>
            <w:tcW w:w="905" w:type="dxa"/>
            <w:shd w:val="clear" w:color="auto" w:fill="auto"/>
          </w:tcPr>
          <w:p w:rsidR="00583D20" w:rsidRPr="0087363E" w:rsidRDefault="005D50E8" w:rsidP="00583D2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71,33</w:t>
            </w:r>
          </w:p>
        </w:tc>
      </w:tr>
    </w:tbl>
    <w:p w:rsidR="00583D20" w:rsidRPr="0087363E" w:rsidRDefault="00583D20" w:rsidP="00583D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583D20" w:rsidRPr="0087363E" w:rsidTr="00583D2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583D20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583D20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5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583D20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583D20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583D20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87363E" w:rsidRPr="0087363E" w:rsidTr="00583D2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87363E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7363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5D50E8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5D50E8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20" w:rsidRPr="0087363E" w:rsidRDefault="005D50E8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20" w:rsidRPr="0087363E" w:rsidRDefault="005D50E8" w:rsidP="00583D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84,4</w:t>
            </w:r>
          </w:p>
        </w:tc>
      </w:tr>
    </w:tbl>
    <w:p w:rsidR="00583D20" w:rsidRPr="00583D20" w:rsidRDefault="00583D20" w:rsidP="00583D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583D20" w:rsidRPr="00D94B21" w:rsidRDefault="00583D20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D94B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="00D94B2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D94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</w:t>
      </w:r>
      <w:r w:rsidR="005D50E8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основной общеобразовательной </w:t>
      </w:r>
      <w:r w:rsidR="005944AF"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школы </w:t>
      </w:r>
      <w:r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620EA8"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математике</w:t>
      </w:r>
      <w:r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583D20" w:rsidRPr="00D94B21" w:rsidRDefault="00620EA8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геометрические представления при решении практических задач;</w:t>
      </w:r>
    </w:p>
    <w:p w:rsidR="00620EA8" w:rsidRPr="00D94B21" w:rsidRDefault="00620EA8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-арифметические выражения с натуральными числами, содержащими скобки;</w:t>
      </w:r>
    </w:p>
    <w:p w:rsidR="00D94B21" w:rsidRPr="00D94B21" w:rsidRDefault="00620EA8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решения </w:t>
      </w:r>
      <w:proofErr w:type="spellStart"/>
      <w:r w:rsidR="00D94B21"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="00D94B21"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- практических задач;</w:t>
      </w:r>
    </w:p>
    <w:p w:rsidR="00D94B21" w:rsidRPr="00D94B21" w:rsidRDefault="00E053CB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низкий уровень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сформированн</w:t>
      </w:r>
      <w:r w:rsidR="00D94B21"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ости</w:t>
      </w:r>
      <w:proofErr w:type="spellEnd"/>
      <w:r w:rsidR="00D94B21"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навыков самоконтроля;</w:t>
      </w:r>
    </w:p>
    <w:p w:rsidR="00D94B21" w:rsidRPr="00D94B21" w:rsidRDefault="00D94B21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D94B2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слабое развитие навыков проведения логических рассуждений.</w:t>
      </w:r>
    </w:p>
    <w:p w:rsidR="00583D20" w:rsidRPr="00D94B21" w:rsidRDefault="00583D20" w:rsidP="00336833">
      <w:pPr>
        <w:shd w:val="clear" w:color="auto" w:fill="FFFFFF"/>
        <w:spacing w:after="12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B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D94B21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провести работу над </w:t>
      </w:r>
      <w:r w:rsidR="00D94B21" w:rsidRPr="00D94B21">
        <w:rPr>
          <w:rFonts w:ascii="Times New Roman" w:eastAsia="Times New Roman" w:hAnsi="Times New Roman"/>
          <w:sz w:val="28"/>
          <w:szCs w:val="28"/>
          <w:lang w:eastAsia="ru-RU"/>
        </w:rPr>
        <w:t>навыками контроля, навыками внимательного прочтения текста, обратить внимание на решение логических и практических задач.</w:t>
      </w:r>
    </w:p>
    <w:p w:rsidR="00D94B21" w:rsidRPr="00111D5F" w:rsidRDefault="00D94B21" w:rsidP="00D94B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История </w:t>
      </w:r>
    </w:p>
    <w:p w:rsidR="00D94B21" w:rsidRPr="00D02958" w:rsidRDefault="00D94B21" w:rsidP="00D94B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958">
        <w:rPr>
          <w:rFonts w:ascii="Times New Roman" w:eastAsia="Times New Roman" w:hAnsi="Times New Roman"/>
          <w:sz w:val="28"/>
          <w:szCs w:val="28"/>
          <w:lang w:eastAsia="ru-RU"/>
        </w:rPr>
        <w:t>Всего участникам предстояло выполнить 7 заданий.</w:t>
      </w:r>
    </w:p>
    <w:p w:rsidR="00D94B21" w:rsidRPr="00D02958" w:rsidRDefault="00D94B21" w:rsidP="00D94B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958">
        <w:rPr>
          <w:rFonts w:ascii="Times New Roman" w:eastAsia="Times New Roman" w:hAnsi="Times New Roman"/>
          <w:sz w:val="28"/>
          <w:szCs w:val="28"/>
          <w:lang w:eastAsia="ru-RU"/>
        </w:rPr>
        <w:t>На выполнение проверочной работы отводится по 45 минут.</w:t>
      </w:r>
    </w:p>
    <w:p w:rsidR="00D94B21" w:rsidRPr="00D02958" w:rsidRDefault="00D94B21" w:rsidP="00D94B2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958">
        <w:rPr>
          <w:rFonts w:ascii="Times New Roman" w:eastAsia="Times New Roman" w:hAnsi="Times New Roman"/>
          <w:sz w:val="28"/>
          <w:szCs w:val="28"/>
          <w:lang w:eastAsia="ru-RU"/>
        </w:rPr>
        <w:t>Максимальный балл, который можно получить за всю работу - 15.</w:t>
      </w:r>
    </w:p>
    <w:p w:rsidR="00D94B21" w:rsidRPr="00D02958" w:rsidRDefault="00D94B21" w:rsidP="00D94B2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958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D02958" w:rsidRPr="00D02958" w:rsidTr="004D30D7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D02958" w:rsidRPr="00D02958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D02958" w:rsidRPr="00D02958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D02958" w:rsidRPr="00D02958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D02958" w:rsidRPr="00D02958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D94B21" w:rsidRPr="00D02958" w:rsidRDefault="00D94B21" w:rsidP="00D94B21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D94B21" w:rsidRPr="00D02958" w:rsidTr="004D30D7">
        <w:tc>
          <w:tcPr>
            <w:tcW w:w="825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134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D94B21" w:rsidRPr="00D02958" w:rsidTr="004D30D7">
        <w:tc>
          <w:tcPr>
            <w:tcW w:w="825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21" w:rsidRPr="00D02958" w:rsidRDefault="00F003D3" w:rsidP="004D30D7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4B21" w:rsidRPr="00D02958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71,2</w:t>
            </w:r>
          </w:p>
        </w:tc>
      </w:tr>
      <w:tr w:rsidR="00D94B21" w:rsidRPr="00D02958" w:rsidTr="004D30D7">
        <w:tc>
          <w:tcPr>
            <w:tcW w:w="825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94B21" w:rsidRPr="00D02958" w:rsidRDefault="00B62947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94B21" w:rsidRPr="00D02958" w:rsidRDefault="00D94B21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94B21" w:rsidRPr="00D02958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D94B21" w:rsidRPr="00D02958" w:rsidRDefault="00F003D3" w:rsidP="004D30D7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05" w:type="dxa"/>
            <w:shd w:val="clear" w:color="auto" w:fill="auto"/>
          </w:tcPr>
          <w:p w:rsidR="00D94B21" w:rsidRPr="00D02958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71,2</w:t>
            </w:r>
          </w:p>
        </w:tc>
      </w:tr>
    </w:tbl>
    <w:p w:rsidR="00D94B21" w:rsidRPr="00D02958" w:rsidRDefault="00D94B21" w:rsidP="00D94B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D94B21" w:rsidRPr="00D02958" w:rsidTr="004D30D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D94B21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D94B21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5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D94B21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D94B21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D94B21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D02958" w:rsidRPr="00D02958" w:rsidTr="004D30D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D02958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D0295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F003D3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F003D3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1" w:rsidRPr="00D02958" w:rsidRDefault="00F003D3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B21" w:rsidRPr="00D02958" w:rsidRDefault="00F003D3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100</w:t>
            </w:r>
          </w:p>
        </w:tc>
      </w:tr>
    </w:tbl>
    <w:p w:rsidR="00D94B21" w:rsidRPr="00D94B21" w:rsidRDefault="00D94B21" w:rsidP="00D94B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D94B21" w:rsidRPr="005944AF" w:rsidRDefault="00D94B21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5944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5944A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</w:t>
      </w:r>
      <w:r w:rsidR="005944AF"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основной </w:t>
      </w:r>
      <w:proofErr w:type="gramStart"/>
      <w:r w:rsidR="005944AF"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общеобразовательной </w:t>
      </w:r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школы</w:t>
      </w:r>
      <w:proofErr w:type="gramEnd"/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D02958"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истории</w:t>
      </w:r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D02958" w:rsidRPr="005944AF" w:rsidRDefault="00D94B21" w:rsidP="0033683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D02958" w:rsidRPr="005944AF">
        <w:rPr>
          <w:rFonts w:ascii="Times New Roman" w:eastAsia="Times New Roman" w:hAnsi="Times New Roman"/>
          <w:sz w:val="28"/>
          <w:szCs w:val="28"/>
          <w:lang w:eastAsia="ru-RU"/>
        </w:rPr>
        <w:t>знание исторических фактов и умение излагать исторический материал в виде последовательного связного текста;</w:t>
      </w:r>
    </w:p>
    <w:p w:rsidR="00D02958" w:rsidRPr="005944AF" w:rsidRDefault="00D02958" w:rsidP="0033683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4A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944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5944AF">
        <w:rPr>
          <w:rFonts w:ascii="Times New Roman" w:eastAsia="Times New Roman" w:hAnsi="Times New Roman"/>
          <w:sz w:val="28"/>
          <w:szCs w:val="28"/>
          <w:lang w:eastAsia="ru-RU"/>
        </w:rPr>
        <w:t>умение формулировать положения, содержащие причинно-следственные связи;</w:t>
      </w:r>
    </w:p>
    <w:p w:rsidR="00D94B21" w:rsidRPr="005944AF" w:rsidRDefault="00D02958" w:rsidP="0033683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4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з</w:t>
      </w:r>
      <w:r w:rsidRPr="005944AF">
        <w:rPr>
          <w:rFonts w:ascii="Times New Roman" w:eastAsia="Times New Roman" w:hAnsi="Times New Roman"/>
          <w:sz w:val="28"/>
          <w:szCs w:val="28"/>
          <w:lang w:eastAsia="ru-RU"/>
        </w:rPr>
        <w:t>нания по истории ВОВ.</w:t>
      </w:r>
    </w:p>
    <w:p w:rsidR="00D02958" w:rsidRPr="00C3408E" w:rsidRDefault="00D94B21" w:rsidP="0033683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44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5944AF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провести работу </w:t>
      </w:r>
      <w:r w:rsidR="00D02958" w:rsidRPr="005944AF">
        <w:rPr>
          <w:rFonts w:ascii="Times New Roman" w:eastAsia="Times New Roman" w:hAnsi="Times New Roman"/>
          <w:sz w:val="28"/>
          <w:szCs w:val="28"/>
          <w:lang w:eastAsia="ru-RU"/>
        </w:rPr>
        <w:t xml:space="preserve">над заданиями не только базового, но и повышенного уровня </w:t>
      </w:r>
      <w:r w:rsidR="00D02958" w:rsidRPr="00C3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сложности для отработки умений составления последовательного связного текста на основе</w:t>
      </w:r>
      <w:r w:rsidR="00D02958" w:rsidRPr="00D0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2958" w:rsidRPr="00C3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знания исторических фактов, а также на развитие умений формулировать положения, содержащие причинно-следственные связи;</w:t>
      </w:r>
      <w:r w:rsidR="00D0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обратить внимание на </w:t>
      </w:r>
      <w:r w:rsidR="00D02958" w:rsidRPr="00C3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региональной истории для углубления знаний по истории и культуре родного края;</w:t>
      </w:r>
      <w:r w:rsidR="00D0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D02958" w:rsidRPr="00C3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овершенствовать и систематически работать с иллюстративным материалом на соотнесение;</w:t>
      </w:r>
    </w:p>
    <w:p w:rsidR="00D02958" w:rsidRPr="00C3408E" w:rsidRDefault="00D02958" w:rsidP="0033683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обратить внимание на работу</w:t>
      </w:r>
      <w:r w:rsidRPr="00C3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историческими картами;</w:t>
      </w:r>
      <w:r w:rsidR="00594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C3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формулиров</w:t>
      </w:r>
      <w:r w:rsidR="00594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</w:t>
      </w:r>
      <w:r w:rsidRPr="00C34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положения, содержащие причинно-следственные связи.</w:t>
      </w:r>
    </w:p>
    <w:p w:rsidR="005944AF" w:rsidRPr="00111D5F" w:rsidRDefault="005944AF" w:rsidP="005944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Биология </w:t>
      </w:r>
    </w:p>
    <w:p w:rsidR="005944AF" w:rsidRPr="000D6B4A" w:rsidRDefault="005944AF" w:rsidP="005944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астникам предстояло выполнить 10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заданий.</w:t>
      </w:r>
    </w:p>
    <w:p w:rsidR="005944AF" w:rsidRPr="009C6474" w:rsidRDefault="005944AF" w:rsidP="005944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474">
        <w:rPr>
          <w:rFonts w:ascii="Times New Roman" w:eastAsia="Times New Roman" w:hAnsi="Times New Roman"/>
          <w:sz w:val="28"/>
          <w:szCs w:val="28"/>
          <w:lang w:eastAsia="ru-RU"/>
        </w:rPr>
        <w:t>На выполнение проверочной работы отводится по 45 минут.</w:t>
      </w:r>
    </w:p>
    <w:p w:rsidR="005944AF" w:rsidRPr="009C6474" w:rsidRDefault="005944AF" w:rsidP="005944A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474">
        <w:rPr>
          <w:rFonts w:ascii="Times New Roman" w:eastAsia="Times New Roman" w:hAnsi="Times New Roman"/>
          <w:sz w:val="28"/>
          <w:szCs w:val="28"/>
          <w:lang w:eastAsia="ru-RU"/>
        </w:rPr>
        <w:t>Максимальный балл, который можно получить за всю работу - 29.</w:t>
      </w:r>
    </w:p>
    <w:p w:rsidR="005944AF" w:rsidRPr="009C6474" w:rsidRDefault="005944AF" w:rsidP="005944A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474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5944AF" w:rsidRPr="009C6474" w:rsidTr="004D30D7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944AF" w:rsidRPr="009C6474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5944AF" w:rsidRPr="009C6474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5944AF" w:rsidRPr="009C6474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5944AF" w:rsidRPr="009C6474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5944AF" w:rsidRPr="009C6474" w:rsidRDefault="005944AF" w:rsidP="005944AF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5944AF" w:rsidRPr="009C6474" w:rsidTr="004D30D7">
        <w:tc>
          <w:tcPr>
            <w:tcW w:w="825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5944AF" w:rsidRPr="009C6474" w:rsidTr="004D30D7">
        <w:tc>
          <w:tcPr>
            <w:tcW w:w="825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AF" w:rsidRPr="009C6474" w:rsidRDefault="00F003D3" w:rsidP="004D30D7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52,8</w:t>
            </w:r>
          </w:p>
        </w:tc>
      </w:tr>
      <w:tr w:rsidR="005944AF" w:rsidRPr="009C6474" w:rsidTr="004D30D7">
        <w:tc>
          <w:tcPr>
            <w:tcW w:w="825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5944AF" w:rsidRPr="009C6474" w:rsidRDefault="005944AF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44AF" w:rsidRPr="009C6474" w:rsidRDefault="00F003D3" w:rsidP="00F003D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5944AF" w:rsidRPr="009C6474" w:rsidRDefault="00F003D3" w:rsidP="004D30D7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60</w:t>
            </w:r>
          </w:p>
        </w:tc>
        <w:tc>
          <w:tcPr>
            <w:tcW w:w="905" w:type="dxa"/>
            <w:shd w:val="clear" w:color="auto" w:fill="auto"/>
          </w:tcPr>
          <w:p w:rsidR="005944AF" w:rsidRPr="009C6474" w:rsidRDefault="00F003D3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52,8</w:t>
            </w:r>
          </w:p>
        </w:tc>
      </w:tr>
    </w:tbl>
    <w:p w:rsidR="005944AF" w:rsidRPr="009C6474" w:rsidRDefault="005944AF" w:rsidP="005944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5944AF" w:rsidRPr="009C6474" w:rsidTr="004D30D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5944AF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5944AF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5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5944AF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5944AF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5944AF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5944AF" w:rsidRPr="009C6474" w:rsidTr="004D30D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9C6474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C647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Биология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F003D3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F003D3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AF" w:rsidRPr="009C6474" w:rsidRDefault="00F003D3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AF" w:rsidRPr="009C6474" w:rsidRDefault="00F003D3" w:rsidP="004D30D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60</w:t>
            </w:r>
          </w:p>
        </w:tc>
      </w:tr>
    </w:tbl>
    <w:p w:rsidR="005944AF" w:rsidRPr="00834C02" w:rsidRDefault="005944AF" w:rsidP="00594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5944AF" w:rsidRPr="00834C02" w:rsidRDefault="005944AF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834C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834C0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00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основной </w:t>
      </w:r>
      <w:proofErr w:type="gramStart"/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общеобразовательной  школы</w:t>
      </w:r>
      <w:proofErr w:type="gramEnd"/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по </w:t>
      </w:r>
      <w:r w:rsidR="00834C02"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биологии</w:t>
      </w:r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5944AF" w:rsidRPr="00834C02" w:rsidRDefault="005944AF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834C02"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определение роли процесса в жизнедеятельности организма;</w:t>
      </w:r>
    </w:p>
    <w:p w:rsidR="00834C02" w:rsidRPr="00834C02" w:rsidRDefault="00834C02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определение профессии, связанные с применением биологических знаний;</w:t>
      </w:r>
    </w:p>
    <w:p w:rsidR="00834C02" w:rsidRPr="00834C02" w:rsidRDefault="00834C02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сравнение объектов и выявление их различий;</w:t>
      </w:r>
    </w:p>
    <w:p w:rsidR="00834C02" w:rsidRPr="00834C02" w:rsidRDefault="00834C02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формирование выводов на основе проведенного анализа;</w:t>
      </w:r>
    </w:p>
    <w:p w:rsidR="00834C02" w:rsidRPr="00834C02" w:rsidRDefault="00834C02" w:rsidP="00336833">
      <w:pPr>
        <w:spacing w:after="0" w:line="240" w:lineRule="auto"/>
        <w:ind w:left="-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4C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сравнение биологических объектов.</w:t>
      </w:r>
    </w:p>
    <w:p w:rsidR="00834C02" w:rsidRPr="00834C02" w:rsidRDefault="005944AF" w:rsidP="00336833">
      <w:pPr>
        <w:shd w:val="clear" w:color="auto" w:fill="FFFFFF"/>
        <w:spacing w:after="12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C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834C0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34C02" w:rsidRPr="00834C02">
        <w:rPr>
          <w:rFonts w:ascii="Times New Roman" w:eastAsia="Times New Roman" w:hAnsi="Times New Roman"/>
          <w:sz w:val="28"/>
          <w:szCs w:val="28"/>
          <w:lang w:eastAsia="ru-RU"/>
        </w:rPr>
        <w:t>скорректировать работу по устранению выявленных пробелов; организовать тренировочные упражнения для учащихся учебного курса, вызвавших наибольшее затруднени</w:t>
      </w:r>
      <w:r w:rsidR="00834C0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34C02" w:rsidRPr="00834C02">
        <w:rPr>
          <w:rFonts w:ascii="Times New Roman" w:eastAsia="Times New Roman" w:hAnsi="Times New Roman"/>
          <w:sz w:val="28"/>
          <w:szCs w:val="28"/>
          <w:lang w:eastAsia="ru-RU"/>
        </w:rPr>
        <w:t>; продолжить формулировать навыки самостоятельной работы.</w:t>
      </w:r>
    </w:p>
    <w:p w:rsidR="00834C02" w:rsidRPr="00A553F0" w:rsidRDefault="00834C02" w:rsidP="00834C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53F0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проверки работ в 6 классе показал следующие результаты:</w:t>
      </w:r>
    </w:p>
    <w:p w:rsidR="00834C02" w:rsidRPr="00A553F0" w:rsidRDefault="00834C02" w:rsidP="00834C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53F0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</w:t>
      </w:r>
    </w:p>
    <w:p w:rsidR="00834C02" w:rsidRPr="000D6B4A" w:rsidRDefault="00834C02" w:rsidP="00834C0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астникам предстояло выполнить 14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заданий.</w:t>
      </w:r>
    </w:p>
    <w:p w:rsidR="00834C02" w:rsidRPr="000D6B4A" w:rsidRDefault="00834C02" w:rsidP="00834C0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 w:rsidR="00CB3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минут.</w:t>
      </w:r>
    </w:p>
    <w:p w:rsidR="00834C02" w:rsidRDefault="00834C02" w:rsidP="00834C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ожно получить за всю работу - </w:t>
      </w:r>
      <w:r w:rsidR="00CB3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34C02" w:rsidRPr="00745A27" w:rsidRDefault="00834C02" w:rsidP="00834C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834C02" w:rsidRPr="00E25248" w:rsidTr="004D30D7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34C02" w:rsidRPr="00E25248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834C02" w:rsidRPr="00E25248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  <w:tr w:rsidR="00834C02" w:rsidRPr="00E25248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834C02" w:rsidRPr="00E25248" w:rsidTr="004D30D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</w:tbl>
    <w:p w:rsidR="00834C02" w:rsidRPr="009038CF" w:rsidRDefault="00834C02" w:rsidP="00834C02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834C02" w:rsidRPr="00667EEA" w:rsidTr="004D30D7">
        <w:tc>
          <w:tcPr>
            <w:tcW w:w="825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выполнявших 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425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Успеваемость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38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</w:tr>
      <w:tr w:rsidR="00834C02" w:rsidRPr="00667EEA" w:rsidTr="004D30D7">
        <w:tc>
          <w:tcPr>
            <w:tcW w:w="825" w:type="dxa"/>
            <w:shd w:val="clear" w:color="auto" w:fill="auto"/>
          </w:tcPr>
          <w:p w:rsidR="00834C02" w:rsidRPr="00745A27" w:rsidRDefault="00CB3DCC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CB3DCC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02" w:rsidRDefault="00A553F0" w:rsidP="004D30D7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14,29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40</w:t>
            </w:r>
          </w:p>
        </w:tc>
      </w:tr>
      <w:tr w:rsidR="00834C02" w:rsidRPr="00667EEA" w:rsidTr="004D30D7">
        <w:tc>
          <w:tcPr>
            <w:tcW w:w="825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834C02" w:rsidRPr="00745A27" w:rsidRDefault="00CB3DCC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34C02" w:rsidRPr="00745A27" w:rsidRDefault="00834C02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834C02" w:rsidRDefault="00A553F0" w:rsidP="004D30D7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14,29</w:t>
            </w:r>
          </w:p>
        </w:tc>
        <w:tc>
          <w:tcPr>
            <w:tcW w:w="905" w:type="dxa"/>
            <w:shd w:val="clear" w:color="auto" w:fill="auto"/>
          </w:tcPr>
          <w:p w:rsidR="00834C02" w:rsidRPr="00745A27" w:rsidRDefault="00A553F0" w:rsidP="004D30D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40</w:t>
            </w:r>
          </w:p>
        </w:tc>
      </w:tr>
    </w:tbl>
    <w:p w:rsidR="00834C02" w:rsidRPr="009038CF" w:rsidRDefault="00834C02" w:rsidP="00834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834C02" w:rsidTr="004D30D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834C02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834C02" w:rsidP="00CB3DCC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Общее количество учащихся </w:t>
            </w:r>
            <w:r w:rsidR="00CB3D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834C02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834C02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834C02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834C02" w:rsidTr="004D30D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834C02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A553F0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A553F0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02" w:rsidRDefault="00FD6F78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14,29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02" w:rsidRDefault="00FD6F78" w:rsidP="004D30D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14,29</w:t>
            </w:r>
          </w:p>
        </w:tc>
      </w:tr>
    </w:tbl>
    <w:p w:rsidR="00834C02" w:rsidRDefault="00834C02" w:rsidP="00834C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34C02" w:rsidRDefault="00834C02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D6B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FD6F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</w:t>
      </w:r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основной </w:t>
      </w:r>
      <w:proofErr w:type="gramStart"/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общеобразовательной  школы</w:t>
      </w:r>
      <w:proofErr w:type="gramEnd"/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по русскому языку:</w:t>
      </w:r>
    </w:p>
    <w:p w:rsidR="004D30D7" w:rsidRPr="00F3607A" w:rsidRDefault="00FD6F78" w:rsidP="00FD6F78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повторить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орфоргаммы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местоимений;</w:t>
      </w:r>
    </w:p>
    <w:p w:rsidR="004D30D7" w:rsidRPr="00F3607A" w:rsidRDefault="004D30D7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F3607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знаки препинания в сложном предложение;</w:t>
      </w:r>
    </w:p>
    <w:p w:rsidR="004D30D7" w:rsidRPr="00F3607A" w:rsidRDefault="004D30D7" w:rsidP="00336833">
      <w:pPr>
        <w:spacing w:after="0" w:line="240" w:lineRule="auto"/>
        <w:ind w:left="-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7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F3607A" w:rsidRPr="00F3607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знаки препинания при однородных членах предложения.</w:t>
      </w:r>
    </w:p>
    <w:p w:rsidR="00336833" w:rsidRPr="00336833" w:rsidRDefault="00834C02" w:rsidP="00336833">
      <w:pPr>
        <w:shd w:val="clear" w:color="auto" w:fill="FFFFFF"/>
        <w:spacing w:after="12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="00F3607A" w:rsidRPr="00F3607A">
        <w:rPr>
          <w:rFonts w:ascii="Times New Roman" w:eastAsia="Times New Roman" w:hAnsi="Times New Roman"/>
          <w:sz w:val="28"/>
          <w:szCs w:val="28"/>
          <w:lang w:eastAsia="ru-RU"/>
        </w:rPr>
        <w:t> повторить орфограммы по правописанию безударной проверяемой и не проверяемой гласной в корне; правописанию согласной в корне; правописание частицы Не со словами; правописание приставок; правописание местоимений; направить работу на выполнение различных заданий на отработку умений по определению грамматической основы предложения; на выполнение различных заданий на отработку умений по определению знаков препинания в предложениях; усилить работу по распознаванию различных частей речи, по языковым разборам ( морфологический, морфемный, словообразовательный, фонетические разборы), по развитию речи</w:t>
      </w:r>
      <w:r w:rsidRPr="00F360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607A" w:rsidRPr="00520B8D" w:rsidRDefault="00F3607A" w:rsidP="00F360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0B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Математика </w:t>
      </w:r>
    </w:p>
    <w:p w:rsidR="00F3607A" w:rsidRPr="000D6B4A" w:rsidRDefault="00F3607A" w:rsidP="00F3607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астникам предстояло выполнить 13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заданий.</w:t>
      </w:r>
    </w:p>
    <w:p w:rsidR="00F3607A" w:rsidRPr="000D6B4A" w:rsidRDefault="00F3607A" w:rsidP="00F3607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45 минут.</w:t>
      </w:r>
    </w:p>
    <w:p w:rsidR="00F3607A" w:rsidRDefault="00F3607A" w:rsidP="00F360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 получить за всю работу - 16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3607A" w:rsidRPr="00745A27" w:rsidRDefault="00F3607A" w:rsidP="00F360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F3607A" w:rsidRPr="00E25248" w:rsidTr="00E053CB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F3607A" w:rsidRPr="00E25248" w:rsidTr="00E053C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16,67</w:t>
            </w:r>
          </w:p>
        </w:tc>
      </w:tr>
      <w:tr w:rsidR="00F3607A" w:rsidRPr="00E25248" w:rsidTr="00E053C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83,33</w:t>
            </w:r>
          </w:p>
        </w:tc>
      </w:tr>
      <w:tr w:rsidR="00F3607A" w:rsidRPr="00E25248" w:rsidTr="00E053C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F3607A" w:rsidRPr="00E25248" w:rsidTr="00E053C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</w:tbl>
    <w:p w:rsidR="00F3607A" w:rsidRPr="009038CF" w:rsidRDefault="00F3607A" w:rsidP="00F3607A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F3607A" w:rsidRPr="00667EEA" w:rsidTr="00E053CB">
        <w:tc>
          <w:tcPr>
            <w:tcW w:w="825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выполнявших 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425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Успеваемость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38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</w:tr>
      <w:tr w:rsidR="00F3607A" w:rsidRPr="00667EEA" w:rsidTr="00E053CB">
        <w:tc>
          <w:tcPr>
            <w:tcW w:w="825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07A" w:rsidRDefault="00035DB0" w:rsidP="00E053CB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66,67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54,67</w:t>
            </w:r>
          </w:p>
        </w:tc>
      </w:tr>
      <w:tr w:rsidR="00F3607A" w:rsidRPr="00667EEA" w:rsidTr="00E053CB">
        <w:tc>
          <w:tcPr>
            <w:tcW w:w="825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F3607A" w:rsidRPr="00745A27" w:rsidRDefault="00F3607A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3607A" w:rsidRDefault="00035DB0" w:rsidP="00E053CB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66,67</w:t>
            </w:r>
          </w:p>
        </w:tc>
        <w:tc>
          <w:tcPr>
            <w:tcW w:w="905" w:type="dxa"/>
            <w:shd w:val="clear" w:color="auto" w:fill="auto"/>
          </w:tcPr>
          <w:p w:rsidR="00F3607A" w:rsidRPr="00745A27" w:rsidRDefault="00035DB0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54,67</w:t>
            </w:r>
          </w:p>
        </w:tc>
      </w:tr>
    </w:tbl>
    <w:p w:rsidR="00F3607A" w:rsidRPr="009038CF" w:rsidRDefault="00F3607A" w:rsidP="00F360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F3607A" w:rsidTr="00E053C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F3607A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F3607A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6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F3607A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F3607A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F3607A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F3607A" w:rsidTr="00E053C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0749C1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035DB0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035DB0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7A" w:rsidRDefault="00035DB0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66,67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7A" w:rsidRDefault="00035DB0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66,67</w:t>
            </w:r>
          </w:p>
        </w:tc>
      </w:tr>
    </w:tbl>
    <w:p w:rsidR="00F3607A" w:rsidRDefault="00F3607A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3607A" w:rsidRPr="003248F1" w:rsidRDefault="00F3607A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D6B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035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</w:t>
      </w:r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основной </w:t>
      </w:r>
      <w:proofErr w:type="gramStart"/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общеобразовательной  школы</w:t>
      </w:r>
      <w:proofErr w:type="gramEnd"/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по </w:t>
      </w:r>
      <w:r w:rsidR="000749C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математике</w:t>
      </w: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F3607A" w:rsidRDefault="00F3607A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F3607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0749C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развитие представлений о числе и числовых системах от натурального до действительных чисел;</w:t>
      </w:r>
    </w:p>
    <w:p w:rsidR="000749C1" w:rsidRDefault="000749C1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умение решать примеры с рациональными числами;</w:t>
      </w:r>
    </w:p>
    <w:p w:rsidR="000749C1" w:rsidRDefault="000749C1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задачи на логическое мышление;</w:t>
      </w:r>
    </w:p>
    <w:p w:rsidR="000749C1" w:rsidRDefault="000749C1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умение анализировать, извлекать необходимую информацию;</w:t>
      </w:r>
    </w:p>
    <w:p w:rsidR="000749C1" w:rsidRDefault="000749C1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- овладение вычислительными навыками с обыкновенными дробями;</w:t>
      </w:r>
    </w:p>
    <w:p w:rsidR="000749C1" w:rsidRDefault="000749C1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умение решать задачи на проценты;</w:t>
      </w:r>
    </w:p>
    <w:p w:rsidR="000749C1" w:rsidRDefault="000749C1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-овладение геометрическим языком, развитие навыков изобразительных умений, навыков геометрических построений симметричных точек;</w:t>
      </w:r>
    </w:p>
    <w:p w:rsidR="000749C1" w:rsidRPr="00F3607A" w:rsidRDefault="000749C1" w:rsidP="0033683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- умение проводить логические обоснования.</w:t>
      </w:r>
    </w:p>
    <w:p w:rsidR="00F3607A" w:rsidRDefault="00F3607A" w:rsidP="00336833">
      <w:pPr>
        <w:shd w:val="clear" w:color="auto" w:fill="FFFFFF"/>
        <w:spacing w:after="12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F3607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35DB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ошибок учащихся, </w:t>
      </w:r>
      <w:r w:rsidR="000749C1">
        <w:rPr>
          <w:rFonts w:ascii="Times New Roman" w:eastAsia="Times New Roman" w:hAnsi="Times New Roman"/>
          <w:sz w:val="28"/>
          <w:szCs w:val="28"/>
          <w:lang w:eastAsia="ru-RU"/>
        </w:rPr>
        <w:t>скорректировать работу по устранению выявленных пробело</w:t>
      </w:r>
      <w:r w:rsidR="00035DB0">
        <w:rPr>
          <w:rFonts w:ascii="Times New Roman" w:eastAsia="Times New Roman" w:hAnsi="Times New Roman"/>
          <w:sz w:val="28"/>
          <w:szCs w:val="28"/>
          <w:lang w:eastAsia="ru-RU"/>
        </w:rPr>
        <w:t xml:space="preserve">в; использовать на занятиях </w:t>
      </w:r>
      <w:proofErr w:type="spellStart"/>
      <w:r w:rsidR="00035DB0">
        <w:rPr>
          <w:rFonts w:ascii="Times New Roman" w:eastAsia="Times New Roman" w:hAnsi="Times New Roman"/>
          <w:sz w:val="28"/>
          <w:szCs w:val="28"/>
          <w:lang w:eastAsia="ru-RU"/>
        </w:rPr>
        <w:t>трен</w:t>
      </w:r>
      <w:r w:rsidR="000749C1">
        <w:rPr>
          <w:rFonts w:ascii="Times New Roman" w:eastAsia="Times New Roman" w:hAnsi="Times New Roman"/>
          <w:sz w:val="28"/>
          <w:szCs w:val="28"/>
          <w:lang w:eastAsia="ru-RU"/>
        </w:rPr>
        <w:t>инговые</w:t>
      </w:r>
      <w:proofErr w:type="spellEnd"/>
      <w:r w:rsidR="0003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9C1">
        <w:rPr>
          <w:rFonts w:ascii="Times New Roman" w:eastAsia="Times New Roman" w:hAnsi="Times New Roman"/>
          <w:sz w:val="28"/>
          <w:szCs w:val="28"/>
          <w:lang w:eastAsia="ru-RU"/>
        </w:rPr>
        <w:t>задания для формирования устойчивых навыков р</w:t>
      </w:r>
      <w:r w:rsidR="00035DB0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заданий, систематически </w:t>
      </w:r>
      <w:r w:rsidR="000749C1">
        <w:rPr>
          <w:rFonts w:ascii="Times New Roman" w:eastAsia="Times New Roman" w:hAnsi="Times New Roman"/>
          <w:sz w:val="28"/>
          <w:szCs w:val="28"/>
          <w:lang w:eastAsia="ru-RU"/>
        </w:rPr>
        <w:t>отрабатывать навыки преобразования алгебраических выражений, развивать стойкие вычислительные навыки через систему разно</w:t>
      </w:r>
      <w:r w:rsidR="00035DB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="000749C1">
        <w:rPr>
          <w:rFonts w:ascii="Times New Roman" w:eastAsia="Times New Roman" w:hAnsi="Times New Roman"/>
          <w:sz w:val="28"/>
          <w:szCs w:val="28"/>
          <w:lang w:eastAsia="ru-RU"/>
        </w:rPr>
        <w:t>уравневых</w:t>
      </w:r>
      <w:proofErr w:type="spellEnd"/>
      <w:r w:rsidR="000749C1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упражнений; на занятиях выполнять </w:t>
      </w:r>
      <w:r w:rsidR="00B10CB1">
        <w:rPr>
          <w:rFonts w:ascii="Times New Roman" w:eastAsia="Times New Roman" w:hAnsi="Times New Roman"/>
          <w:sz w:val="28"/>
          <w:szCs w:val="28"/>
          <w:lang w:eastAsia="ru-RU"/>
        </w:rPr>
        <w:t>задания на определение правильной последовательности временных отношений по выстраиванию очередности; усилить работу по формированию УУД применяя изученные понятия, результаты, методы для решения задач практического ха</w:t>
      </w:r>
      <w:r w:rsidR="00761BD5">
        <w:rPr>
          <w:rFonts w:ascii="Times New Roman" w:eastAsia="Times New Roman" w:hAnsi="Times New Roman"/>
          <w:sz w:val="28"/>
          <w:szCs w:val="28"/>
          <w:lang w:eastAsia="ru-RU"/>
        </w:rPr>
        <w:t>рактера и задач из смежных дисци</w:t>
      </w:r>
      <w:r w:rsidR="00B10CB1">
        <w:rPr>
          <w:rFonts w:ascii="Times New Roman" w:eastAsia="Times New Roman" w:hAnsi="Times New Roman"/>
          <w:sz w:val="28"/>
          <w:szCs w:val="28"/>
          <w:lang w:eastAsia="ru-RU"/>
        </w:rPr>
        <w:t>плин.</w:t>
      </w:r>
    </w:p>
    <w:p w:rsidR="00336833" w:rsidRDefault="00336833" w:rsidP="00B10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0CB1" w:rsidRPr="00111D5F" w:rsidRDefault="00520B8D" w:rsidP="00B10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Обществознание </w:t>
      </w:r>
    </w:p>
    <w:p w:rsidR="00B10CB1" w:rsidRPr="000D6B4A" w:rsidRDefault="00B10CB1" w:rsidP="00B10CB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астникам предстояло выполнить </w:t>
      </w:r>
      <w:r w:rsidR="00520B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761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заданий.</w:t>
      </w:r>
    </w:p>
    <w:p w:rsidR="00B10CB1" w:rsidRPr="000D6B4A" w:rsidRDefault="00B10CB1" w:rsidP="00B10CB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45 минут.</w:t>
      </w:r>
    </w:p>
    <w:p w:rsidR="00B10CB1" w:rsidRDefault="00B10CB1" w:rsidP="00B10C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 получить за всю работу - 16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10CB1" w:rsidRPr="00745A27" w:rsidRDefault="00B10CB1" w:rsidP="00B10C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B10CB1" w:rsidRPr="00E25248" w:rsidTr="00E053CB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10CB1" w:rsidRPr="00E25248" w:rsidTr="00E053C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B10CB1" w:rsidRPr="00E25248" w:rsidTr="00E053C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  <w:tr w:rsidR="00B10CB1" w:rsidRPr="00E25248" w:rsidTr="00E053C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B10CB1" w:rsidRPr="00E25248" w:rsidTr="00E053C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</w:tr>
    </w:tbl>
    <w:p w:rsidR="00B10CB1" w:rsidRPr="009038CF" w:rsidRDefault="00B10CB1" w:rsidP="00B10CB1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B10CB1" w:rsidRPr="00667EEA" w:rsidTr="00E053CB">
        <w:tc>
          <w:tcPr>
            <w:tcW w:w="825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Кол-во выполнявших 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425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Успеваемость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38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%</w:t>
            </w:r>
          </w:p>
        </w:tc>
      </w:tr>
      <w:tr w:rsidR="00B10CB1" w:rsidRPr="00667EEA" w:rsidTr="00E053CB">
        <w:tc>
          <w:tcPr>
            <w:tcW w:w="825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B1" w:rsidRDefault="00520B8D" w:rsidP="00E053CB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36</w:t>
            </w:r>
          </w:p>
        </w:tc>
      </w:tr>
      <w:tr w:rsidR="00B10CB1" w:rsidRPr="00667EEA" w:rsidTr="00E053CB">
        <w:tc>
          <w:tcPr>
            <w:tcW w:w="825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B10CB1" w:rsidRPr="00745A27" w:rsidRDefault="00B10CB1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B10CB1" w:rsidRDefault="00520B8D" w:rsidP="00E053CB"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B10CB1" w:rsidRPr="00745A27" w:rsidRDefault="00520B8D" w:rsidP="00E053C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36</w:t>
            </w:r>
          </w:p>
        </w:tc>
      </w:tr>
    </w:tbl>
    <w:p w:rsidR="00B10CB1" w:rsidRPr="009038CF" w:rsidRDefault="00B10CB1" w:rsidP="00B10C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B10CB1" w:rsidTr="00E053C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B10CB1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B10CB1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6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B10CB1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B10CB1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B10CB1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B10CB1" w:rsidTr="00E053C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520B8D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520B8D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520B8D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1" w:rsidRDefault="00520B8D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1" w:rsidRDefault="00520B8D" w:rsidP="00E053C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B10CB1" w:rsidRDefault="00B10CB1" w:rsidP="00B10C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2757F" w:rsidRPr="0052757F" w:rsidRDefault="00B10CB1" w:rsidP="00336833">
      <w:pPr>
        <w:spacing w:after="0" w:line="240" w:lineRule="auto"/>
        <w:ind w:left="-1134" w:firstLine="1134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D6B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52757F" w:rsidRPr="0052757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52757F"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</w:t>
      </w:r>
      <w:r w:rsidR="0052757F"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осн</w:t>
      </w:r>
      <w:r w:rsidR="009C647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овной общеобразовательной </w:t>
      </w:r>
      <w:r w:rsidR="0052757F"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школы</w:t>
      </w:r>
      <w:r w:rsidR="00761BD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520B8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C647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520B8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обществознанию</w:t>
      </w:r>
      <w:r w:rsidR="0052757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9851E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объяснение смысла </w:t>
      </w:r>
      <w:proofErr w:type="gramStart"/>
      <w:r w:rsidR="009851E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слова  работа</w:t>
      </w:r>
      <w:proofErr w:type="gramEnd"/>
      <w:r w:rsidR="009851E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с кар</w:t>
      </w:r>
      <w:r w:rsidR="00520B8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тинками</w:t>
      </w:r>
      <w:r w:rsidR="009851E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; умение устанавливать причинно-следственные связи, строить логическое рассуждение, умозаключение.</w:t>
      </w:r>
    </w:p>
    <w:p w:rsidR="009851E4" w:rsidRDefault="00B10CB1" w:rsidP="00336833">
      <w:pPr>
        <w:shd w:val="clear" w:color="auto" w:fill="FFFFFF"/>
        <w:spacing w:after="150" w:line="240" w:lineRule="auto"/>
        <w:ind w:left="-1134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6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F3607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85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851E4" w:rsidRPr="00151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ключать в работу с обучающимися в течение всего периода обучения задания не только базового, но и повышенного уровня сложности </w:t>
      </w:r>
      <w:r w:rsidR="009851E4" w:rsidRPr="00151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</w:t>
      </w:r>
      <w:r w:rsidR="00985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щие причинно-следственные связи; н</w:t>
      </w:r>
      <w:r w:rsidR="009851E4" w:rsidRPr="00151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</w:t>
      </w:r>
      <w:r w:rsidR="00985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её в своей работе; в</w:t>
      </w:r>
      <w:r w:rsidR="009851E4" w:rsidRPr="00151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</w:t>
      </w:r>
      <w:r w:rsidR="00985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теристике исторического явлений; с</w:t>
      </w:r>
      <w:r w:rsidR="009851E4" w:rsidRPr="00151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овершенствовать навыки работы учащихся со справочной литературой</w:t>
      </w:r>
      <w:r w:rsidR="00985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61BD5" w:rsidRPr="00520B8D" w:rsidRDefault="00520B8D" w:rsidP="00761B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0B8D">
        <w:rPr>
          <w:rFonts w:ascii="Times New Roman" w:eastAsia="Times New Roman" w:hAnsi="Times New Roman"/>
          <w:b/>
          <w:sz w:val="28"/>
          <w:szCs w:val="28"/>
          <w:lang w:eastAsia="ru-RU"/>
        </w:rPr>
        <w:t>География</w:t>
      </w:r>
    </w:p>
    <w:p w:rsidR="00761BD5" w:rsidRPr="000D6B4A" w:rsidRDefault="00761BD5" w:rsidP="00761BD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астникам предстояло выполнить </w:t>
      </w:r>
      <w:r w:rsidR="00520B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заданий.</w:t>
      </w:r>
    </w:p>
    <w:p w:rsidR="00761BD5" w:rsidRPr="000D6B4A" w:rsidRDefault="00761BD5" w:rsidP="00761BD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45 минут.</w:t>
      </w:r>
    </w:p>
    <w:p w:rsidR="00761BD5" w:rsidRDefault="00761BD5" w:rsidP="00761BD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 получить за всю работу - 28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61BD5" w:rsidRPr="00C84149" w:rsidRDefault="00761BD5" w:rsidP="00761BD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149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761BD5" w:rsidRPr="00C84149" w:rsidTr="009D67A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761BD5" w:rsidRPr="00C84149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761BD5" w:rsidRPr="00C84149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761BD5" w:rsidRPr="00C84149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761BD5" w:rsidRPr="00C84149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761BD5" w:rsidRPr="00C84149" w:rsidRDefault="00761BD5" w:rsidP="00761BD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761BD5" w:rsidRPr="00C84149" w:rsidTr="009D67A4">
        <w:tc>
          <w:tcPr>
            <w:tcW w:w="825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761BD5" w:rsidRPr="00C84149" w:rsidTr="009D67A4">
        <w:tc>
          <w:tcPr>
            <w:tcW w:w="825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C84149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D5" w:rsidRPr="00C84149" w:rsidRDefault="00520B8D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14,29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</w:t>
            </w:r>
          </w:p>
        </w:tc>
      </w:tr>
      <w:tr w:rsidR="00761BD5" w:rsidRPr="00C84149" w:rsidTr="009D67A4">
        <w:tc>
          <w:tcPr>
            <w:tcW w:w="825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761BD5" w:rsidRPr="00C84149" w:rsidRDefault="00761BD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BD5" w:rsidRPr="00C84149" w:rsidRDefault="00C84149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761BD5" w:rsidRPr="00C84149" w:rsidRDefault="00520B8D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14,29</w:t>
            </w:r>
          </w:p>
        </w:tc>
        <w:tc>
          <w:tcPr>
            <w:tcW w:w="905" w:type="dxa"/>
            <w:shd w:val="clear" w:color="auto" w:fill="auto"/>
          </w:tcPr>
          <w:p w:rsidR="00761BD5" w:rsidRPr="00C84149" w:rsidRDefault="00520B8D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</w:t>
            </w:r>
          </w:p>
        </w:tc>
      </w:tr>
    </w:tbl>
    <w:p w:rsidR="00761BD5" w:rsidRPr="00C84149" w:rsidRDefault="00761BD5" w:rsidP="00761B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761BD5" w:rsidRPr="00C84149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761BD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761BD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6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761BD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761BD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761BD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C84149" w:rsidRPr="00C84149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520B8D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География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520B8D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520B8D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D5" w:rsidRPr="00C84149" w:rsidRDefault="00520B8D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D5" w:rsidRPr="00C84149" w:rsidRDefault="00C84149" w:rsidP="00520B8D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C8414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</w:t>
            </w:r>
            <w:r w:rsidR="00520B8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</w:tr>
    </w:tbl>
    <w:p w:rsidR="00761BD5" w:rsidRDefault="00761BD5" w:rsidP="00761B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61BD5" w:rsidRPr="0052757F" w:rsidRDefault="00761BD5" w:rsidP="00336833">
      <w:pPr>
        <w:spacing w:after="0" w:line="240" w:lineRule="auto"/>
        <w:ind w:left="-993" w:firstLine="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D6B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52757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48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</w:t>
      </w:r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осн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овной общеобразовательной </w:t>
      </w:r>
      <w:r w:rsidRPr="005944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школы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,  по </w:t>
      </w:r>
      <w:r w:rsidR="00520B8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географии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C8414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на низком уровне усвоены умения </w:t>
      </w:r>
      <w:r w:rsidR="009979A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на определение координат и задания по карте полушарий, задания на описание погоды, обучающиеся не умеют обозначать на карте точки по заданным координатам и определять направление, не достаточно хорошо понимают основные географические закономерности и не умеют устанавливать соответствия элементов описания и природных зон, к которым эти элементы относятся.  </w:t>
      </w:r>
    </w:p>
    <w:p w:rsidR="00761BD5" w:rsidRPr="00151F68" w:rsidRDefault="00761BD5" w:rsidP="00336833">
      <w:pPr>
        <w:shd w:val="clear" w:color="auto" w:fill="FFFFFF"/>
        <w:spacing w:after="150" w:line="240" w:lineRule="auto"/>
        <w:ind w:left="-993" w:firstLine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6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F3607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1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спланировать работу по устранению выявленных пробелов, провести тренировочные упражнения с учащимися слабо мотивированными на учебную деятельность. Необходимо направить работу на </w:t>
      </w:r>
      <w:r w:rsidR="009979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повторение тем «Движение Земли вокруг Солнца», «Пояса освещенности», «Часовые пояса», «Градусная сетка», «Природная зона».</w:t>
      </w:r>
    </w:p>
    <w:p w:rsidR="002142C5" w:rsidRDefault="002142C5" w:rsidP="002142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проверки работ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>классе показал следующие результаты:</w:t>
      </w:r>
    </w:p>
    <w:p w:rsidR="002142C5" w:rsidRPr="00111D5F" w:rsidRDefault="002142C5" w:rsidP="002142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</w:t>
      </w:r>
    </w:p>
    <w:p w:rsidR="002142C5" w:rsidRPr="000D6B4A" w:rsidRDefault="002142C5" w:rsidP="002142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астникам предстояло выполнить 14 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заданий.</w:t>
      </w:r>
    </w:p>
    <w:p w:rsidR="002142C5" w:rsidRPr="000D6B4A" w:rsidRDefault="002142C5" w:rsidP="002142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90 минут.</w:t>
      </w:r>
    </w:p>
    <w:p w:rsidR="002142C5" w:rsidRDefault="002142C5" w:rsidP="002142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 получить за всю работу - 47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142C5" w:rsidRPr="00C84149" w:rsidRDefault="002142C5" w:rsidP="002142C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149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2142C5" w:rsidRPr="002142C5" w:rsidTr="009D67A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2142C5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2142C5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2C5" w:rsidRPr="002142C5" w:rsidRDefault="005947CC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2142C5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2142C5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2C5" w:rsidRPr="002142C5" w:rsidRDefault="005947CC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2C5" w:rsidRPr="002142C5" w:rsidRDefault="002142C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2142C5" w:rsidRPr="006E34BE" w:rsidRDefault="002142C5" w:rsidP="002142C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2142C5" w:rsidRPr="006E34BE" w:rsidTr="009D67A4">
        <w:tc>
          <w:tcPr>
            <w:tcW w:w="825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2142C5" w:rsidRPr="006E34BE" w:rsidTr="009D67A4">
        <w:tc>
          <w:tcPr>
            <w:tcW w:w="825" w:type="dxa"/>
            <w:shd w:val="clear" w:color="auto" w:fill="auto"/>
          </w:tcPr>
          <w:p w:rsidR="002142C5" w:rsidRPr="006E34BE" w:rsidRDefault="006E34BE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C5" w:rsidRPr="006E34BE" w:rsidRDefault="005947CC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</w:tr>
      <w:tr w:rsidR="002142C5" w:rsidRPr="006E34BE" w:rsidTr="009D67A4">
        <w:tc>
          <w:tcPr>
            <w:tcW w:w="825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142C5" w:rsidRPr="006E34BE" w:rsidRDefault="002142C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75</w:t>
            </w:r>
          </w:p>
        </w:tc>
        <w:tc>
          <w:tcPr>
            <w:tcW w:w="938" w:type="dxa"/>
            <w:shd w:val="clear" w:color="auto" w:fill="auto"/>
          </w:tcPr>
          <w:p w:rsidR="002142C5" w:rsidRPr="006E34BE" w:rsidRDefault="005947CC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2142C5" w:rsidRPr="006E34BE" w:rsidRDefault="005947CC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</w:tr>
    </w:tbl>
    <w:p w:rsidR="002142C5" w:rsidRPr="006E34BE" w:rsidRDefault="002142C5" w:rsidP="002142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2142C5" w:rsidRPr="006E34BE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2142C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2142C5" w:rsidP="006E34B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Общее количество учащихся </w:t>
            </w:r>
            <w:r w:rsidR="006E34BE"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2142C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2142C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2142C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6E34BE" w:rsidRPr="006E34BE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1A3BE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5947CC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5947CC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C5" w:rsidRPr="006E34BE" w:rsidRDefault="005947CC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C5" w:rsidRPr="006E34BE" w:rsidRDefault="005947CC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2142C5" w:rsidRPr="002142C5" w:rsidRDefault="002142C5" w:rsidP="002142C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2142C5" w:rsidRPr="001A3BE5" w:rsidRDefault="002142C5" w:rsidP="00336833">
      <w:pPr>
        <w:spacing w:after="0" w:line="240" w:lineRule="auto"/>
        <w:ind w:left="-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A3B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1A3BE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Анализ результатов выполнения ВПР позволил выделить несколько недостатков в подготовке выпускников основ</w:t>
      </w:r>
      <w:r w:rsidR="005947C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ной общеобразовательной школы, 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русскому языку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5947C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выявило неумение видеть орфограммы, подбирать проверочные слова; использовать изученные правила; кратковременная и ослабленная память у некоторых детей при работе; отсутствие достаточных навыков самостоятельной работы.</w:t>
      </w:r>
      <w:r w:rsidR="006E34BE"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142C5" w:rsidRPr="001A3BE5" w:rsidRDefault="002142C5" w:rsidP="00336833">
      <w:pPr>
        <w:shd w:val="clear" w:color="auto" w:fill="FFFFFF"/>
        <w:spacing w:after="150" w:line="240" w:lineRule="auto"/>
        <w:ind w:left="-993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B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1A3BE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A3BE5" w:rsidRPr="001A3B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продолжить работу, </w:t>
      </w:r>
      <w:r w:rsidR="006E34BE" w:rsidRPr="001A3BE5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ориентированную на качественный конечный результат по подготовке к итоговой аттестации обучающихся. Скорректировать работу по ликвидации пробелов в знаниях обучающихся, отрабатывать на уроках </w:t>
      </w:r>
      <w:r w:rsidR="001A3BE5" w:rsidRPr="001A3BE5">
        <w:rPr>
          <w:rFonts w:ascii="Times New Roman" w:eastAsia="Times New Roman" w:hAnsi="Times New Roman"/>
          <w:sz w:val="28"/>
          <w:szCs w:val="28"/>
          <w:lang w:eastAsia="ru-RU"/>
        </w:rPr>
        <w:t xml:space="preserve">навыки применения правил по темам, по которым обучающиеся показали низкий уровень качества знаний. </w:t>
      </w:r>
      <w:r w:rsidRPr="001A3B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BE5" w:rsidRPr="001A3B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Продолжить индивидуальную работу с высокомотивированными обучающимися, систематически проводить контроль за усвоением обучающимися изучаемого материала. </w:t>
      </w:r>
    </w:p>
    <w:p w:rsidR="001A3BE5" w:rsidRPr="00111D5F" w:rsidRDefault="001A3BE5" w:rsidP="001A3B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Математика </w:t>
      </w:r>
    </w:p>
    <w:p w:rsidR="001A3BE5" w:rsidRPr="000D6B4A" w:rsidRDefault="001A3BE5" w:rsidP="001A3BE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астникам предстояло выполнить 1</w:t>
      </w:r>
      <w:r w:rsidR="00596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заданий.</w:t>
      </w:r>
    </w:p>
    <w:p w:rsidR="001A3BE5" w:rsidRPr="000D6B4A" w:rsidRDefault="001A3BE5" w:rsidP="001A3BE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596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минут.</w:t>
      </w:r>
    </w:p>
    <w:p w:rsidR="001A3BE5" w:rsidRDefault="001A3BE5" w:rsidP="001A3BE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ожно получить за всю работу - </w:t>
      </w:r>
      <w:r w:rsidR="00596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3BE5" w:rsidRPr="00C84149" w:rsidRDefault="001A3BE5" w:rsidP="001A3BE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149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1A3BE5" w:rsidRPr="002142C5" w:rsidTr="009D67A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A3BE5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1A3BE5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3BE5" w:rsidRPr="002142C5" w:rsidRDefault="004F7152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1A3BE5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1A3BE5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3BE5" w:rsidRPr="002142C5" w:rsidRDefault="004F7152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3BE5" w:rsidRPr="002142C5" w:rsidRDefault="001A3BE5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1A3BE5" w:rsidRPr="006E34BE" w:rsidRDefault="001A3BE5" w:rsidP="001A3BE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1A3BE5" w:rsidRPr="006E34BE" w:rsidTr="009D67A4">
        <w:tc>
          <w:tcPr>
            <w:tcW w:w="825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1A3BE5" w:rsidRPr="006E34BE" w:rsidTr="009D67A4">
        <w:tc>
          <w:tcPr>
            <w:tcW w:w="825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BE5" w:rsidRPr="006E34BE" w:rsidRDefault="00596AD9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5" w:rsidRPr="006E34BE" w:rsidRDefault="00766AF1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3BE5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47,2</w:t>
            </w:r>
          </w:p>
        </w:tc>
      </w:tr>
      <w:tr w:rsidR="001A3BE5" w:rsidRPr="006E34BE" w:rsidTr="009D67A4">
        <w:tc>
          <w:tcPr>
            <w:tcW w:w="825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A3BE5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  <w:p w:rsidR="00E108FE" w:rsidRPr="006E34BE" w:rsidRDefault="00E108FE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A3BE5" w:rsidRPr="006E34BE" w:rsidRDefault="004F715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A3BE5" w:rsidRPr="006E34BE" w:rsidRDefault="001A3BE5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1A3BE5" w:rsidRPr="006E34BE" w:rsidRDefault="00766AF1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905" w:type="dxa"/>
            <w:shd w:val="clear" w:color="auto" w:fill="auto"/>
          </w:tcPr>
          <w:p w:rsidR="001A3BE5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47,2</w:t>
            </w:r>
          </w:p>
        </w:tc>
      </w:tr>
    </w:tbl>
    <w:p w:rsidR="001A3BE5" w:rsidRPr="006E34BE" w:rsidRDefault="001A3BE5" w:rsidP="001A3B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1A3BE5" w:rsidRPr="006E34BE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1A3BE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1A3BE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7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1A3BE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1A3BE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1A3BE5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1A3BE5" w:rsidRPr="006E34BE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E108FE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E5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E5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47</w:t>
            </w:r>
          </w:p>
        </w:tc>
      </w:tr>
    </w:tbl>
    <w:p w:rsidR="001A3BE5" w:rsidRPr="002142C5" w:rsidRDefault="001A3BE5" w:rsidP="001A3B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1A3BE5" w:rsidRPr="001A3BE5" w:rsidRDefault="001A3BE5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A3B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1A3BE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Анализ результатов выполнения ВПР позволил выделить несколько недостатков в подготовке выпускников основ</w:t>
      </w:r>
      <w:r w:rsidR="00766A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ной общеобразовательной школы, 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E108F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математике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  <w:r w:rsidR="00E108F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выполнение различных заданий на определение правильной последовательности </w:t>
      </w:r>
      <w:r w:rsidR="0060693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временных отношен</w:t>
      </w:r>
      <w:r w:rsidR="00586EA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ий по выстраиванию очередности.</w:t>
      </w:r>
    </w:p>
    <w:p w:rsidR="001A3BE5" w:rsidRPr="001A3BE5" w:rsidRDefault="001A3BE5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B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1A3BE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86EA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скорректировать работу по устранению выявленных пробелов, организовать сопутствующее повторение на уроках, внести в план урока проведение индивидуальных тренировочных мероприятий.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773108" w:rsidRPr="00766AF1" w:rsidRDefault="00766AF1" w:rsidP="007731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6A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История </w:t>
      </w:r>
    </w:p>
    <w:p w:rsidR="00773108" w:rsidRPr="000D6B4A" w:rsidRDefault="00773108" w:rsidP="0077310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астникам предстояло выполнить </w:t>
      </w:r>
      <w:r w:rsidR="00766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5962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заданий.</w:t>
      </w:r>
    </w:p>
    <w:p w:rsidR="00773108" w:rsidRPr="000D6B4A" w:rsidRDefault="00773108" w:rsidP="0077310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766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минут.</w:t>
      </w:r>
    </w:p>
    <w:p w:rsidR="00773108" w:rsidRDefault="00773108" w:rsidP="007731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ожно получить за всю работу - </w:t>
      </w:r>
      <w:r w:rsidR="005962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73108" w:rsidRPr="00C84149" w:rsidRDefault="00773108" w:rsidP="007731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149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773108" w:rsidRPr="002142C5" w:rsidTr="009D67A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773108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773108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108" w:rsidRPr="002142C5" w:rsidRDefault="00766AF1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773108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773108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108" w:rsidRPr="002142C5" w:rsidRDefault="00766AF1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108" w:rsidRPr="002142C5" w:rsidRDefault="00773108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773108" w:rsidRPr="006E34BE" w:rsidRDefault="00773108" w:rsidP="00773108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773108" w:rsidRPr="006E34BE" w:rsidTr="009D67A4">
        <w:tc>
          <w:tcPr>
            <w:tcW w:w="825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773108" w:rsidRPr="006E34BE" w:rsidTr="009D67A4">
        <w:tc>
          <w:tcPr>
            <w:tcW w:w="825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08" w:rsidRPr="006E34BE" w:rsidRDefault="00766AF1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16,67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40,67</w:t>
            </w:r>
          </w:p>
        </w:tc>
      </w:tr>
      <w:tr w:rsidR="00773108" w:rsidRPr="006E34BE" w:rsidTr="009D67A4">
        <w:tc>
          <w:tcPr>
            <w:tcW w:w="825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773108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3108" w:rsidRPr="006E34BE" w:rsidRDefault="00773108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773108" w:rsidRPr="006E34BE" w:rsidRDefault="00766AF1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16,67</w:t>
            </w:r>
          </w:p>
        </w:tc>
        <w:tc>
          <w:tcPr>
            <w:tcW w:w="905" w:type="dxa"/>
            <w:shd w:val="clear" w:color="auto" w:fill="auto"/>
          </w:tcPr>
          <w:p w:rsidR="00773108" w:rsidRPr="006E34BE" w:rsidRDefault="00766AF1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40,67</w:t>
            </w:r>
          </w:p>
        </w:tc>
      </w:tr>
    </w:tbl>
    <w:p w:rsidR="00773108" w:rsidRPr="006E34BE" w:rsidRDefault="00773108" w:rsidP="007731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773108" w:rsidRPr="006E34BE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73108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73108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7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73108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73108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73108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773108" w:rsidRPr="006E34BE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08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16,67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08" w:rsidRPr="006E34BE" w:rsidRDefault="00766AF1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16,67</w:t>
            </w:r>
          </w:p>
        </w:tc>
      </w:tr>
    </w:tbl>
    <w:p w:rsidR="00773108" w:rsidRPr="002142C5" w:rsidRDefault="00773108" w:rsidP="0077310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66AF1" w:rsidRPr="00766AF1" w:rsidRDefault="00766AF1" w:rsidP="00766AF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0"/>
          <w:b/>
          <w:bCs/>
          <w:color w:val="000000"/>
          <w:sz w:val="28"/>
          <w:szCs w:val="28"/>
        </w:rPr>
        <w:t>Выводы:</w:t>
      </w:r>
    </w:p>
    <w:p w:rsidR="00766AF1" w:rsidRPr="00766AF1" w:rsidRDefault="00766AF1" w:rsidP="00766AF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"/>
          <w:color w:val="000000"/>
          <w:sz w:val="28"/>
          <w:szCs w:val="28"/>
        </w:rPr>
        <w:t>1. Историю России учащиеся знают лучше, чем историю Средних веков.</w:t>
      </w:r>
    </w:p>
    <w:p w:rsidR="00766AF1" w:rsidRPr="00766AF1" w:rsidRDefault="00766AF1" w:rsidP="00766AF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"/>
          <w:color w:val="000000"/>
          <w:sz w:val="28"/>
          <w:szCs w:val="28"/>
        </w:rPr>
        <w:t>2. Знание исторических источников и архитектурных памятников находится на высоком уровне.</w:t>
      </w:r>
    </w:p>
    <w:p w:rsidR="00766AF1" w:rsidRPr="00766AF1" w:rsidRDefault="00766AF1" w:rsidP="00766AF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"/>
          <w:color w:val="000000"/>
          <w:sz w:val="28"/>
          <w:szCs w:val="28"/>
        </w:rPr>
        <w:t>3. Низкий уровень знаний по историческим личностям, терминологии и родному краю.</w:t>
      </w:r>
    </w:p>
    <w:p w:rsidR="00766AF1" w:rsidRPr="00766AF1" w:rsidRDefault="00766AF1" w:rsidP="00766AF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0"/>
          <w:b/>
          <w:bCs/>
          <w:color w:val="000000"/>
          <w:sz w:val="28"/>
          <w:szCs w:val="28"/>
        </w:rPr>
        <w:t>Рекомендации:</w:t>
      </w:r>
    </w:p>
    <w:p w:rsidR="00766AF1" w:rsidRPr="00766AF1" w:rsidRDefault="00766AF1" w:rsidP="00766AF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"/>
          <w:color w:val="000000"/>
          <w:sz w:val="28"/>
          <w:szCs w:val="28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766AF1" w:rsidRPr="00766AF1" w:rsidRDefault="00766AF1" w:rsidP="00766AF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"/>
          <w:color w:val="000000"/>
          <w:sz w:val="28"/>
          <w:szCs w:val="28"/>
        </w:rPr>
        <w:t>2. Чаще давать учащимся письменные задания развернутого характера (например, что положительного вы можете отметить в личности Нестора).</w:t>
      </w:r>
    </w:p>
    <w:p w:rsidR="00766AF1" w:rsidRPr="00766AF1" w:rsidRDefault="00766AF1" w:rsidP="00766AF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"/>
          <w:color w:val="000000"/>
          <w:sz w:val="28"/>
          <w:szCs w:val="28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</w:t>
      </w:r>
      <w:proofErr w:type="gramStart"/>
      <w:r w:rsidRPr="00766AF1">
        <w:rPr>
          <w:rStyle w:val="c1"/>
          <w:color w:val="000000"/>
          <w:sz w:val="28"/>
          <w:szCs w:val="28"/>
        </w:rPr>
        <w:t>ребусы,  кроссворды</w:t>
      </w:r>
      <w:proofErr w:type="gramEnd"/>
      <w:r w:rsidRPr="00766AF1">
        <w:rPr>
          <w:rStyle w:val="c1"/>
          <w:color w:val="000000"/>
          <w:sz w:val="28"/>
          <w:szCs w:val="28"/>
        </w:rPr>
        <w:t xml:space="preserve">, интерактивные игры, </w:t>
      </w:r>
      <w:proofErr w:type="spellStart"/>
      <w:r w:rsidRPr="00766AF1">
        <w:rPr>
          <w:rStyle w:val="c1"/>
          <w:color w:val="000000"/>
          <w:sz w:val="28"/>
          <w:szCs w:val="28"/>
        </w:rPr>
        <w:t>синквейны</w:t>
      </w:r>
      <w:proofErr w:type="spellEnd"/>
      <w:r w:rsidRPr="00766AF1">
        <w:rPr>
          <w:rStyle w:val="c1"/>
          <w:color w:val="000000"/>
          <w:sz w:val="28"/>
          <w:szCs w:val="28"/>
        </w:rPr>
        <w:t>.</w:t>
      </w:r>
    </w:p>
    <w:p w:rsidR="00766AF1" w:rsidRPr="00766AF1" w:rsidRDefault="00766AF1" w:rsidP="00766AF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"/>
          <w:color w:val="000000"/>
          <w:sz w:val="28"/>
          <w:szCs w:val="28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766AF1" w:rsidRPr="00766AF1" w:rsidRDefault="00766AF1" w:rsidP="00766AF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66AF1">
        <w:rPr>
          <w:rStyle w:val="c13"/>
          <w:color w:val="000000"/>
          <w:sz w:val="28"/>
          <w:szCs w:val="28"/>
        </w:rPr>
        <w:t>5. Уделять больше внимания на изучение родного края.</w:t>
      </w:r>
    </w:p>
    <w:p w:rsidR="008756CA" w:rsidRPr="00111D5F" w:rsidRDefault="007F248B" w:rsidP="008756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Физика</w:t>
      </w:r>
    </w:p>
    <w:p w:rsidR="008756CA" w:rsidRPr="000D6B4A" w:rsidRDefault="008756CA" w:rsidP="008756C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астникам предстояло выполнить 1</w:t>
      </w:r>
      <w:r w:rsidR="007F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заданий.</w:t>
      </w:r>
    </w:p>
    <w:p w:rsidR="008756CA" w:rsidRPr="000D6B4A" w:rsidRDefault="008756CA" w:rsidP="008756C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выполнение проверочной работы отводится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7F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минут.</w:t>
      </w:r>
    </w:p>
    <w:p w:rsidR="008756CA" w:rsidRDefault="008756CA" w:rsidP="008756C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 получить за всю работу - 1</w:t>
      </w:r>
      <w:r w:rsidR="007F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0D6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56CA" w:rsidRPr="00C84149" w:rsidRDefault="008756CA" w:rsidP="008756C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149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8756CA" w:rsidRPr="002142C5" w:rsidTr="009D67A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756CA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6CA" w:rsidRPr="002142C5" w:rsidRDefault="00F249C2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6CA" w:rsidRPr="002142C5" w:rsidRDefault="00F249C2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8756CA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6CA" w:rsidRPr="002142C5" w:rsidRDefault="00F249C2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6CA" w:rsidRPr="002142C5" w:rsidRDefault="00F249C2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8756CA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8756CA" w:rsidRPr="002142C5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6CA" w:rsidRPr="002142C5" w:rsidRDefault="00F249C2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6CA" w:rsidRPr="002142C5" w:rsidRDefault="008756CA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42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8756CA" w:rsidRPr="006E34BE" w:rsidRDefault="008756CA" w:rsidP="008756CA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8756CA" w:rsidRPr="006E34BE" w:rsidTr="009D67A4">
        <w:tc>
          <w:tcPr>
            <w:tcW w:w="825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8756CA" w:rsidRPr="006E34BE" w:rsidTr="009D67A4">
        <w:tc>
          <w:tcPr>
            <w:tcW w:w="825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CA" w:rsidRPr="006E34BE" w:rsidRDefault="00F249C2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60,67</w:t>
            </w:r>
          </w:p>
        </w:tc>
      </w:tr>
      <w:tr w:rsidR="008756CA" w:rsidRPr="006E34BE" w:rsidTr="009D67A4">
        <w:tc>
          <w:tcPr>
            <w:tcW w:w="825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8756CA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756CA" w:rsidRPr="006E34BE" w:rsidRDefault="008756CA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8756CA" w:rsidRPr="006E34BE" w:rsidRDefault="00F249C2" w:rsidP="009D67A4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  <w:tc>
          <w:tcPr>
            <w:tcW w:w="905" w:type="dxa"/>
            <w:shd w:val="clear" w:color="auto" w:fill="auto"/>
          </w:tcPr>
          <w:p w:rsidR="008756CA" w:rsidRPr="006E34BE" w:rsidRDefault="00F249C2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60,67</w:t>
            </w:r>
          </w:p>
        </w:tc>
      </w:tr>
    </w:tbl>
    <w:p w:rsidR="008756CA" w:rsidRPr="006E34BE" w:rsidRDefault="008756CA" w:rsidP="008756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7F248B" w:rsidRPr="006E34BE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CA" w:rsidRPr="006E34BE" w:rsidRDefault="008756CA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CA" w:rsidRPr="006E34BE" w:rsidRDefault="008756CA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Общее количество </w:t>
            </w: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учащихся 7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CA" w:rsidRPr="006E34BE" w:rsidRDefault="008756CA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Количество </w:t>
            </w: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CA" w:rsidRPr="006E34BE" w:rsidRDefault="008756CA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Качество знаний </w:t>
            </w: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CA" w:rsidRPr="006E34BE" w:rsidRDefault="008756CA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Качество </w:t>
            </w:r>
            <w:r w:rsidRPr="006E34B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знаний (ВПР)</w:t>
            </w:r>
          </w:p>
        </w:tc>
      </w:tr>
      <w:tr w:rsidR="007F248B" w:rsidRPr="006E34BE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8B" w:rsidRPr="006E34BE" w:rsidRDefault="007F248B" w:rsidP="007F248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Физика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8B" w:rsidRPr="006E34BE" w:rsidRDefault="00F249C2" w:rsidP="007F248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8B" w:rsidRPr="006E34BE" w:rsidRDefault="00F249C2" w:rsidP="007F248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8B" w:rsidRDefault="00F249C2" w:rsidP="007F248B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8B" w:rsidRDefault="00F249C2" w:rsidP="007F248B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</w:tr>
    </w:tbl>
    <w:p w:rsidR="008756CA" w:rsidRPr="002142C5" w:rsidRDefault="008756CA" w:rsidP="008756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8756CA" w:rsidRPr="001A3BE5" w:rsidRDefault="008756CA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A3B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1A3BE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Анализ результатов выполнения ВПР позволил выделить несколько недостатков в подготовке выпускников основной общеобразовате</w:t>
      </w:r>
      <w:r w:rsidR="00F249C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льной школы, 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7F248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физике</w:t>
      </w:r>
      <w:r w:rsidRPr="001A3BE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B6FA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практическая направленность включая опыты по наблюдению физических явлений или физических свойств тел.  </w:t>
      </w:r>
    </w:p>
    <w:p w:rsidR="008756CA" w:rsidRPr="00DC7FDB" w:rsidRDefault="008756CA" w:rsidP="00336833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B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1A3BE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B6FA9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отработать с учащимися западающих тем; организовать дополнительные занятия по ликвидации пробелов в </w:t>
      </w:r>
      <w:proofErr w:type="spellStart"/>
      <w:r w:rsidR="00BB6FA9">
        <w:rPr>
          <w:rFonts w:ascii="Times New Roman" w:eastAsia="Times New Roman" w:hAnsi="Times New Roman"/>
          <w:sz w:val="28"/>
          <w:szCs w:val="28"/>
          <w:lang w:eastAsia="ru-RU"/>
        </w:rPr>
        <w:t>теоритическом</w:t>
      </w:r>
      <w:proofErr w:type="spellEnd"/>
      <w:r w:rsidR="00BB6FA9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практическом материале; скорректировать коррекционную работу по устранению выявленных </w:t>
      </w:r>
      <w:r w:rsidR="00BB6FA9" w:rsidRPr="00DC7FDB">
        <w:rPr>
          <w:rFonts w:ascii="Times New Roman" w:eastAsia="Times New Roman" w:hAnsi="Times New Roman"/>
          <w:sz w:val="28"/>
          <w:szCs w:val="28"/>
          <w:lang w:eastAsia="ru-RU"/>
        </w:rPr>
        <w:t>пробелов.</w:t>
      </w:r>
    </w:p>
    <w:p w:rsidR="009D67A4" w:rsidRPr="00DC7FDB" w:rsidRDefault="009D67A4" w:rsidP="009D67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FDB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проверки работ в 8 классе показал следующие результаты:</w:t>
      </w:r>
    </w:p>
    <w:p w:rsidR="009D67A4" w:rsidRPr="00DC7FDB" w:rsidRDefault="009D67A4" w:rsidP="009D67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FDB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</w:t>
      </w:r>
    </w:p>
    <w:p w:rsidR="009D67A4" w:rsidRPr="00363BB6" w:rsidRDefault="009D67A4" w:rsidP="009D67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Всего участникам предстояло выполнить 1</w:t>
      </w:r>
      <w:r w:rsidR="00363BB6" w:rsidRPr="00363BB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заданий.</w:t>
      </w:r>
    </w:p>
    <w:p w:rsidR="009D67A4" w:rsidRPr="00363BB6" w:rsidRDefault="009D67A4" w:rsidP="009D67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На выполнение проверочной работы отводится по 90 минут.</w:t>
      </w:r>
    </w:p>
    <w:p w:rsidR="009D67A4" w:rsidRPr="00363BB6" w:rsidRDefault="009D67A4" w:rsidP="009D67A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балл, который можно получить за всю работу - </w:t>
      </w:r>
      <w:r w:rsidR="00363BB6" w:rsidRPr="00363BB6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67A4" w:rsidRPr="00363BB6" w:rsidRDefault="009D67A4" w:rsidP="009D67A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363BB6" w:rsidRPr="00363BB6" w:rsidTr="009D67A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63BB6" w:rsidRPr="00363BB6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363BB6" w:rsidRPr="00363BB6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7A4" w:rsidRPr="00363BB6" w:rsidRDefault="009B7BDA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363BB6" w:rsidRPr="00363BB6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363BB6" w:rsidRPr="00363BB6" w:rsidTr="009D67A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7A4" w:rsidRPr="00363BB6" w:rsidRDefault="009B7BDA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9D67A4" w:rsidRPr="00363BB6" w:rsidRDefault="009D67A4" w:rsidP="009D67A4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363BB6" w:rsidRPr="00363BB6" w:rsidTr="009D67A4">
        <w:tc>
          <w:tcPr>
            <w:tcW w:w="825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363BB6" w:rsidRPr="00363BB6" w:rsidTr="009D67A4">
        <w:tc>
          <w:tcPr>
            <w:tcW w:w="825" w:type="dxa"/>
            <w:shd w:val="clear" w:color="auto" w:fill="auto"/>
          </w:tcPr>
          <w:p w:rsidR="009D67A4" w:rsidRPr="00363BB6" w:rsidRDefault="00363BB6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A4" w:rsidRPr="00363BB6" w:rsidRDefault="00DC7FDB" w:rsidP="009D67A4">
            <w: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</w:t>
            </w:r>
          </w:p>
        </w:tc>
      </w:tr>
      <w:tr w:rsidR="00363BB6" w:rsidRPr="00363BB6" w:rsidTr="009D67A4">
        <w:tc>
          <w:tcPr>
            <w:tcW w:w="825" w:type="dxa"/>
            <w:shd w:val="clear" w:color="auto" w:fill="auto"/>
          </w:tcPr>
          <w:p w:rsidR="009D67A4" w:rsidRPr="00363BB6" w:rsidRDefault="009D67A4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9D67A4" w:rsidRPr="00363BB6" w:rsidRDefault="00DC7FDB" w:rsidP="009D67A4">
            <w:r>
              <w:t>50</w:t>
            </w:r>
          </w:p>
        </w:tc>
        <w:tc>
          <w:tcPr>
            <w:tcW w:w="905" w:type="dxa"/>
            <w:shd w:val="clear" w:color="auto" w:fill="auto"/>
          </w:tcPr>
          <w:p w:rsidR="009D67A4" w:rsidRPr="00363BB6" w:rsidRDefault="00DC7FDB" w:rsidP="009D67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</w:t>
            </w:r>
          </w:p>
        </w:tc>
      </w:tr>
    </w:tbl>
    <w:p w:rsidR="009D67A4" w:rsidRPr="00363BB6" w:rsidRDefault="009D67A4" w:rsidP="009D67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363BB6" w:rsidRPr="00363BB6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4" w:rsidRPr="00363BB6" w:rsidRDefault="009D67A4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4" w:rsidRPr="00363BB6" w:rsidRDefault="009D67A4" w:rsidP="00363BB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Общее количество учащихся </w:t>
            </w:r>
            <w:r w:rsidR="00363BB6"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4" w:rsidRPr="00363BB6" w:rsidRDefault="009D67A4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4" w:rsidRPr="00363BB6" w:rsidRDefault="009D67A4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4" w:rsidRPr="00363BB6" w:rsidRDefault="009D67A4" w:rsidP="009D67A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363BB6" w:rsidRPr="00363BB6" w:rsidTr="009D67A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B6" w:rsidRPr="00363BB6" w:rsidRDefault="00363BB6" w:rsidP="00363BB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B6" w:rsidRPr="00363BB6" w:rsidRDefault="00DC7FDB" w:rsidP="00363BB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B6" w:rsidRPr="00363BB6" w:rsidRDefault="00DC7FDB" w:rsidP="00363BB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B6" w:rsidRPr="00363BB6" w:rsidRDefault="00DC7FDB" w:rsidP="00363BB6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B6" w:rsidRPr="00363BB6" w:rsidRDefault="00DC7FDB" w:rsidP="00363BB6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</w:t>
            </w:r>
          </w:p>
        </w:tc>
      </w:tr>
    </w:tbl>
    <w:p w:rsidR="009D67A4" w:rsidRPr="009D67A4" w:rsidRDefault="009D67A4" w:rsidP="00336833">
      <w:pPr>
        <w:spacing w:after="0" w:line="240" w:lineRule="auto"/>
        <w:ind w:left="-993" w:firstLine="993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9D67A4" w:rsidRPr="007A3FCA" w:rsidRDefault="009D67A4" w:rsidP="00336833">
      <w:pPr>
        <w:spacing w:after="0" w:line="240" w:lineRule="auto"/>
        <w:ind w:left="-993" w:firstLine="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7A3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7A3F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A3F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Анализ результатов выполнения ВПР позволил выделить несколько недостатков в подготовке выпускников основной общеобразовательной школы,  по русскому языку: </w:t>
      </w:r>
      <w:r w:rsidR="00363BB6" w:rsidRPr="007A3F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невнимательность учащихся при выполнении заданий; несерьезное отношение к выполнению работы; снижение мотивации к учению в связи с началом подросткового возраста; низкий образовательный ресурс самого обучающегося; чтение текста без осмысления; не умение на практике применять правила, изученные на уроке; </w:t>
      </w:r>
      <w:r w:rsidR="007A3FCA" w:rsidRPr="007A3F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ослаблени</w:t>
      </w:r>
      <w:r w:rsidR="00DC7FD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е контроля со стороны родителей; повторить орфограммы по правописанию безударной проверяемой и непроверяемой гласной в корне; правописание согласной в корне;</w:t>
      </w:r>
      <w:r w:rsidR="00784B9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правописание частицы НЕ со словами; правописание приставок; правописание местоимений, НН и Н с разных частях речи.</w:t>
      </w:r>
    </w:p>
    <w:p w:rsidR="009D67A4" w:rsidRPr="007A3FCA" w:rsidRDefault="009D67A4" w:rsidP="00336833">
      <w:pPr>
        <w:shd w:val="clear" w:color="auto" w:fill="FFFFFF"/>
        <w:spacing w:after="150" w:line="240" w:lineRule="auto"/>
        <w:ind w:left="-993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Рекомендовано:</w:t>
      </w:r>
      <w:r w:rsidRPr="007A3FC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A3FCA">
        <w:rPr>
          <w:rFonts w:ascii="Times New Roman" w:eastAsia="Times New Roman" w:hAnsi="Times New Roman"/>
          <w:sz w:val="28"/>
          <w:szCs w:val="28"/>
          <w:lang w:eastAsia="ru-RU"/>
        </w:rPr>
        <w:t>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:rsidR="00E20A6A" w:rsidRPr="00784B92" w:rsidRDefault="00E20A6A" w:rsidP="00E20A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4B92">
        <w:rPr>
          <w:rFonts w:ascii="Times New Roman" w:eastAsia="Times New Roman" w:hAnsi="Times New Roman"/>
          <w:b/>
          <w:sz w:val="28"/>
          <w:szCs w:val="28"/>
          <w:lang w:eastAsia="ru-RU"/>
        </w:rPr>
        <w:t>Математика</w:t>
      </w:r>
    </w:p>
    <w:p w:rsidR="00E20A6A" w:rsidRPr="00363BB6" w:rsidRDefault="00E20A6A" w:rsidP="00E20A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Всего участникам предстояло выполнить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заданий.</w:t>
      </w:r>
    </w:p>
    <w:p w:rsidR="00E20A6A" w:rsidRPr="00363BB6" w:rsidRDefault="00E20A6A" w:rsidP="00E20A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На выполнение проверочной работы отводится по 90 минут.</w:t>
      </w:r>
    </w:p>
    <w:p w:rsidR="00E20A6A" w:rsidRPr="00363BB6" w:rsidRDefault="00E20A6A" w:rsidP="00E20A6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балл, который можно получить за всю работу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A6A" w:rsidRPr="00363BB6" w:rsidRDefault="00E20A6A" w:rsidP="00E20A6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E20A6A" w:rsidRPr="00363BB6" w:rsidTr="00E20A6A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20A6A" w:rsidRPr="00363BB6" w:rsidTr="00E20A6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E20A6A" w:rsidRPr="00363BB6" w:rsidTr="00E20A6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E20A6A" w:rsidRPr="00363BB6" w:rsidTr="00E20A6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E20A6A" w:rsidRPr="00363BB6" w:rsidTr="00E20A6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E20A6A" w:rsidRPr="00363BB6" w:rsidRDefault="00E20A6A" w:rsidP="00E20A6A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E20A6A" w:rsidRPr="00363BB6" w:rsidTr="00E20A6A">
        <w:tc>
          <w:tcPr>
            <w:tcW w:w="825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E20A6A" w:rsidRPr="00363BB6" w:rsidTr="00E20A6A">
        <w:tc>
          <w:tcPr>
            <w:tcW w:w="825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D02123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6A" w:rsidRPr="00363BB6" w:rsidRDefault="00784B92" w:rsidP="00E20A6A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50,0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59,0</w:t>
            </w:r>
          </w:p>
        </w:tc>
      </w:tr>
      <w:tr w:rsidR="00E20A6A" w:rsidRPr="00363BB6" w:rsidTr="00E20A6A">
        <w:tc>
          <w:tcPr>
            <w:tcW w:w="825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20A6A" w:rsidRPr="00363BB6" w:rsidRDefault="00E20A6A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20A6A" w:rsidRPr="00363BB6" w:rsidRDefault="00D02123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100,0</w:t>
            </w:r>
          </w:p>
        </w:tc>
        <w:tc>
          <w:tcPr>
            <w:tcW w:w="938" w:type="dxa"/>
            <w:shd w:val="clear" w:color="auto" w:fill="auto"/>
          </w:tcPr>
          <w:p w:rsidR="00E20A6A" w:rsidRPr="00363BB6" w:rsidRDefault="00784B92" w:rsidP="00E20A6A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50,0</w:t>
            </w:r>
          </w:p>
        </w:tc>
        <w:tc>
          <w:tcPr>
            <w:tcW w:w="905" w:type="dxa"/>
            <w:shd w:val="clear" w:color="auto" w:fill="auto"/>
          </w:tcPr>
          <w:p w:rsidR="00E20A6A" w:rsidRPr="00363BB6" w:rsidRDefault="00784B92" w:rsidP="00E20A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59,0</w:t>
            </w:r>
          </w:p>
        </w:tc>
      </w:tr>
    </w:tbl>
    <w:p w:rsidR="00E20A6A" w:rsidRPr="00363BB6" w:rsidRDefault="00E20A6A" w:rsidP="00E20A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E20A6A" w:rsidRPr="00363BB6" w:rsidTr="00E20A6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363BB6" w:rsidRDefault="00E20A6A" w:rsidP="00E20A6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363BB6" w:rsidRDefault="00E20A6A" w:rsidP="00E20A6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8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363BB6" w:rsidRDefault="00E20A6A" w:rsidP="00E20A6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363BB6" w:rsidRDefault="00E20A6A" w:rsidP="00E20A6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363BB6" w:rsidRDefault="00E20A6A" w:rsidP="00E20A6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E20A6A" w:rsidRPr="00363BB6" w:rsidTr="00E20A6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FE6446" w:rsidRDefault="00FE6446" w:rsidP="00E20A6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363BB6" w:rsidRDefault="00784B92" w:rsidP="00E20A6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363BB6" w:rsidRDefault="00784B92" w:rsidP="00E20A6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6A" w:rsidRPr="00363BB6" w:rsidRDefault="00784B92" w:rsidP="00E20A6A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6A" w:rsidRPr="00363BB6" w:rsidRDefault="00784B92" w:rsidP="00E20A6A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50,0</w:t>
            </w:r>
          </w:p>
        </w:tc>
      </w:tr>
    </w:tbl>
    <w:p w:rsidR="00E20A6A" w:rsidRPr="009D67A4" w:rsidRDefault="00E20A6A" w:rsidP="00E20A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E20A6A" w:rsidRPr="00FE6446" w:rsidRDefault="00E20A6A" w:rsidP="00336833">
      <w:pPr>
        <w:spacing w:after="0" w:line="240" w:lineRule="auto"/>
        <w:ind w:left="-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FE64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FE644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E644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Анализ результатов выполнения ВПР позволил выделить несколько недостатков в подготовке выпускников основной общеобразовательной школы,  по </w:t>
      </w:r>
      <w:r w:rsidR="00FE6446" w:rsidRPr="00FE644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математике</w:t>
      </w:r>
      <w:r w:rsidRPr="00FE644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 невнимательность учащихся при выполнении заданий; несерьезное отношение к выполнению работы; снижение мотивации к учению в связи с началом подросткового возраста; низкий образовательный ресурс самого обучающегося; чтение текста без осмысления; не умение на практике применять правила, изученные на уроке; ослабление контроля со стороны родителей.</w:t>
      </w:r>
    </w:p>
    <w:p w:rsidR="00E20A6A" w:rsidRPr="00FE6446" w:rsidRDefault="00E20A6A" w:rsidP="00336833">
      <w:pPr>
        <w:shd w:val="clear" w:color="auto" w:fill="FFFFFF"/>
        <w:spacing w:after="150" w:line="240" w:lineRule="auto"/>
        <w:ind w:left="-70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4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FE64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E6446">
        <w:rPr>
          <w:rFonts w:ascii="Times New Roman" w:eastAsia="Times New Roman" w:hAnsi="Times New Roman"/>
          <w:sz w:val="28"/>
          <w:szCs w:val="28"/>
          <w:lang w:eastAsia="ru-RU"/>
        </w:rPr>
        <w:t xml:space="preserve">спланировать коррекционную работу по устранению пробелов; использовать </w:t>
      </w:r>
      <w:proofErr w:type="spellStart"/>
      <w:r w:rsidR="00FE6446">
        <w:rPr>
          <w:rFonts w:ascii="Times New Roman" w:eastAsia="Times New Roman" w:hAnsi="Times New Roman"/>
          <w:sz w:val="28"/>
          <w:szCs w:val="28"/>
          <w:lang w:eastAsia="ru-RU"/>
        </w:rPr>
        <w:t>тренинговые</w:t>
      </w:r>
      <w:proofErr w:type="spellEnd"/>
      <w:r w:rsidR="00FE644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="00FE6446">
        <w:rPr>
          <w:rFonts w:ascii="Times New Roman" w:eastAsia="Times New Roman" w:hAnsi="Times New Roman"/>
          <w:sz w:val="28"/>
          <w:szCs w:val="28"/>
          <w:lang w:eastAsia="ru-RU"/>
        </w:rPr>
        <w:t>разноуравневых</w:t>
      </w:r>
      <w:proofErr w:type="spellEnd"/>
      <w:r w:rsidR="00FE6446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упражнений; сформировать план индивидуальной работы с учащимися </w:t>
      </w:r>
      <w:proofErr w:type="spellStart"/>
      <w:r w:rsidR="00FE6446">
        <w:rPr>
          <w:rFonts w:ascii="Times New Roman" w:eastAsia="Times New Roman" w:hAnsi="Times New Roman"/>
          <w:sz w:val="28"/>
          <w:szCs w:val="28"/>
          <w:lang w:eastAsia="ru-RU"/>
        </w:rPr>
        <w:t>слабомотивированными</w:t>
      </w:r>
      <w:proofErr w:type="spellEnd"/>
      <w:r w:rsidR="00FE644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учебную деятельность; провести работу над ошибками, рассматривая два варианта решения задач; усилить работу по формированию УУД применяя изученные понятия, результаты, методы для решения задач практического характера; формировать умение использовать гра</w:t>
      </w:r>
      <w:r w:rsidR="00096599">
        <w:rPr>
          <w:rFonts w:ascii="Times New Roman" w:eastAsia="Times New Roman" w:hAnsi="Times New Roman"/>
          <w:sz w:val="28"/>
          <w:szCs w:val="28"/>
          <w:lang w:eastAsia="ru-RU"/>
        </w:rPr>
        <w:t xml:space="preserve">фическую интерпретацию информации, учить извлекать необходимую информацию; регулярно организовывать проведение диагностических работ по </w:t>
      </w:r>
      <w:r w:rsidR="000965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пройденным разделам предмета с целью выявления затруднений, которые остались у учащихся.</w:t>
      </w:r>
    </w:p>
    <w:p w:rsidR="00096599" w:rsidRPr="00784B92" w:rsidRDefault="00784B92" w:rsidP="00096599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proofErr w:type="spellStart"/>
      <w:r w:rsidRPr="00784B92">
        <w:rPr>
          <w:rFonts w:ascii="Times New Roman" w:eastAsia="Times New Roman" w:hAnsi="Times New Roman"/>
          <w:b/>
          <w:sz w:val="28"/>
          <w:szCs w:val="28"/>
          <w:lang w:eastAsia="ru-RU"/>
        </w:rPr>
        <w:t>Георгафия</w:t>
      </w:r>
      <w:proofErr w:type="spellEnd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096599" w:rsidRPr="00363BB6" w:rsidRDefault="00096599" w:rsidP="000965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Всего участникам предстояло выполнить 1</w:t>
      </w:r>
      <w:r w:rsidR="00424C8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заданий.</w:t>
      </w:r>
    </w:p>
    <w:p w:rsidR="00096599" w:rsidRPr="00363BB6" w:rsidRDefault="00096599" w:rsidP="000965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выполнение проверочной работы отводится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24C8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096599" w:rsidRPr="00363BB6" w:rsidRDefault="00096599" w:rsidP="000965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821"/>
      </w:tblGrid>
      <w:tr w:rsidR="00096599" w:rsidRPr="00363BB6" w:rsidTr="00424C87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96599" w:rsidRPr="00363BB6" w:rsidTr="00424C8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599" w:rsidRPr="00363BB6" w:rsidRDefault="00784B92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33,33</w:t>
            </w:r>
          </w:p>
        </w:tc>
      </w:tr>
      <w:tr w:rsidR="00096599" w:rsidRPr="00363BB6" w:rsidTr="00424C8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599" w:rsidRPr="00363BB6" w:rsidRDefault="00784B92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</w:tr>
      <w:tr w:rsidR="00096599" w:rsidRPr="00363BB6" w:rsidTr="00424C8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096599" w:rsidRPr="00363BB6" w:rsidTr="00424C8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096599" w:rsidRPr="00363BB6" w:rsidRDefault="00096599" w:rsidP="00096599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096599" w:rsidRPr="00363BB6" w:rsidTr="00F670E8">
        <w:tc>
          <w:tcPr>
            <w:tcW w:w="825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096599" w:rsidRPr="00363BB6" w:rsidTr="00F670E8">
        <w:tc>
          <w:tcPr>
            <w:tcW w:w="825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99" w:rsidRPr="00363BB6" w:rsidRDefault="00424C87" w:rsidP="008C1820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54,67</w:t>
            </w:r>
          </w:p>
        </w:tc>
      </w:tr>
      <w:tr w:rsidR="00096599" w:rsidRPr="00363BB6" w:rsidTr="00F670E8">
        <w:tc>
          <w:tcPr>
            <w:tcW w:w="825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96599" w:rsidRPr="00363BB6" w:rsidRDefault="00096599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96599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096599" w:rsidRPr="00363BB6" w:rsidRDefault="00424C87" w:rsidP="008C1820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  <w:tc>
          <w:tcPr>
            <w:tcW w:w="905" w:type="dxa"/>
            <w:shd w:val="clear" w:color="auto" w:fill="auto"/>
          </w:tcPr>
          <w:p w:rsidR="00096599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54,67</w:t>
            </w:r>
          </w:p>
        </w:tc>
      </w:tr>
    </w:tbl>
    <w:p w:rsidR="00096599" w:rsidRPr="00363BB6" w:rsidRDefault="00096599" w:rsidP="000965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096599" w:rsidRPr="00363BB6" w:rsidTr="00F670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99" w:rsidRPr="00363BB6" w:rsidRDefault="00096599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99" w:rsidRPr="00363BB6" w:rsidRDefault="00096599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8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99" w:rsidRPr="00363BB6" w:rsidRDefault="00096599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99" w:rsidRPr="00363BB6" w:rsidRDefault="00096599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99" w:rsidRPr="00363BB6" w:rsidRDefault="00096599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8C1820" w:rsidRPr="00363BB6" w:rsidTr="00F670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Pr="00363BB6" w:rsidRDefault="00424C87" w:rsidP="008C18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География </w:t>
            </w:r>
            <w:r w:rsidR="008C18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Pr="00363BB6" w:rsidRDefault="00424C87" w:rsidP="008C18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Pr="00363BB6" w:rsidRDefault="00424C87" w:rsidP="008C182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20" w:rsidRDefault="00424C87" w:rsidP="008C1820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Default="00424C87" w:rsidP="008C1820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66,67</w:t>
            </w:r>
          </w:p>
        </w:tc>
      </w:tr>
    </w:tbl>
    <w:p w:rsidR="00096599" w:rsidRPr="009D67A4" w:rsidRDefault="00096599" w:rsidP="000965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424C87" w:rsidRDefault="00424C87" w:rsidP="00784DA6">
      <w:pPr>
        <w:shd w:val="clear" w:color="auto" w:fill="FFFFFF"/>
        <w:spacing w:after="0" w:line="240" w:lineRule="auto"/>
        <w:ind w:left="-709" w:firstLine="71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Вывод:</w:t>
      </w:r>
      <w:r w:rsidR="00784DA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4C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Типичные ошибки:</w:t>
      </w:r>
    </w:p>
    <w:p w:rsidR="00424C87" w:rsidRDefault="00424C87" w:rsidP="00424C87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географических координат, название объекта.</w:t>
      </w:r>
    </w:p>
    <w:p w:rsidR="00424C87" w:rsidRPr="00424C87" w:rsidRDefault="00424C87" w:rsidP="00424C87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-</w:t>
      </w: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Графическая интерпретация климатических показателей для выявления основных географических закономерностей</w:t>
      </w:r>
    </w:p>
    <w:p w:rsidR="00424C87" w:rsidRDefault="00424C87" w:rsidP="00424C87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климатов    Земли.</w:t>
      </w:r>
    </w:p>
    <w:p w:rsidR="00424C87" w:rsidRDefault="00424C87" w:rsidP="00424C87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- </w:t>
      </w: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Географические особенности материков Земли.</w:t>
      </w:r>
    </w:p>
    <w:p w:rsidR="00424C87" w:rsidRPr="00424C87" w:rsidRDefault="00424C87" w:rsidP="00424C87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-</w:t>
      </w: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анализировать информацию, представленную в виде рисунков, и проводить простейшие вычисления для сопоставления    времени в разных городах мира.</w:t>
      </w:r>
    </w:p>
    <w:p w:rsidR="00424C87" w:rsidRPr="00424C87" w:rsidRDefault="00424C87" w:rsidP="00424C8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24C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Рекомендовано: </w:t>
      </w:r>
      <w:r w:rsidRPr="00424C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анализа спланирована коррекционная работа по устранению выявленных пробелов:</w:t>
      </w:r>
    </w:p>
    <w:p w:rsidR="00424C87" w:rsidRPr="00424C87" w:rsidRDefault="00424C87" w:rsidP="00424C8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-планировать работу с обучающимися на каждом уроке, включая повторение пройденного материала;</w:t>
      </w:r>
    </w:p>
    <w:p w:rsidR="00424C87" w:rsidRPr="00424C87" w:rsidRDefault="00424C87" w:rsidP="00424C8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организовать работу по консультированию обучающихся на ликвидацию пробелов и трудности в усвоении материала;</w:t>
      </w:r>
    </w:p>
    <w:p w:rsidR="00424C87" w:rsidRPr="00424C87" w:rsidRDefault="00424C87" w:rsidP="00424C8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включать задания, вызвавшие затруднения в классные и домашние работы;</w:t>
      </w:r>
    </w:p>
    <w:p w:rsidR="00424C87" w:rsidRPr="00424C87" w:rsidRDefault="00424C87" w:rsidP="00424C8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мотивированными обучающимися проводить разбор заданий повышенного уровня;</w:t>
      </w:r>
    </w:p>
    <w:p w:rsidR="00424C87" w:rsidRPr="00424C87" w:rsidRDefault="00424C87" w:rsidP="00424C8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продолжить работу по формированию устойчивых навыков аналитического мышления у обучающихся;</w:t>
      </w:r>
    </w:p>
    <w:p w:rsidR="00424C87" w:rsidRPr="00424C87" w:rsidRDefault="00424C87" w:rsidP="00424C87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24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в полной мере использовать эффективные формы и методы, формирующие учебную мотивацию.</w:t>
      </w:r>
    </w:p>
    <w:p w:rsidR="008C1820" w:rsidRPr="00363BB6" w:rsidRDefault="00424C87" w:rsidP="008C18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Физика</w:t>
      </w:r>
    </w:p>
    <w:p w:rsidR="008C1820" w:rsidRPr="00363BB6" w:rsidRDefault="008C1820" w:rsidP="008C18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участникам предстояло выполнить </w:t>
      </w:r>
      <w:r w:rsidR="00424C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заданий.</w:t>
      </w:r>
    </w:p>
    <w:p w:rsidR="008C1820" w:rsidRPr="00363BB6" w:rsidRDefault="008C1820" w:rsidP="008C18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выполнение проверочной работы отводится по </w:t>
      </w:r>
      <w:r w:rsidR="00424C87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8C1820" w:rsidRPr="00363BB6" w:rsidRDefault="008C1820" w:rsidP="008C1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Максимальный балл, который можно получить за всю работу -</w:t>
      </w:r>
      <w:r w:rsidR="00424C87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:rsidR="008C1820" w:rsidRPr="00363BB6" w:rsidRDefault="008C1820" w:rsidP="008C1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BB6">
        <w:rPr>
          <w:rFonts w:ascii="Times New Roman" w:eastAsia="Times New Roman" w:hAnsi="Times New Roman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8C1820" w:rsidRPr="00363BB6" w:rsidTr="00F670E8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C1820" w:rsidRPr="00363BB6" w:rsidTr="00F670E8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8C1820" w:rsidRPr="00363BB6" w:rsidTr="00F670E8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  <w:tr w:rsidR="008C1820" w:rsidRPr="00363BB6" w:rsidTr="00F670E8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8C1820" w:rsidRPr="00363BB6" w:rsidTr="00F670E8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8C1820" w:rsidRPr="00363BB6" w:rsidRDefault="008C1820" w:rsidP="008C1820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992"/>
        <w:gridCol w:w="938"/>
        <w:gridCol w:w="905"/>
      </w:tblGrid>
      <w:tr w:rsidR="008C1820" w:rsidRPr="00363BB6" w:rsidTr="00F670E8">
        <w:tc>
          <w:tcPr>
            <w:tcW w:w="825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8C1820" w:rsidRPr="00363BB6" w:rsidTr="00F670E8">
        <w:tc>
          <w:tcPr>
            <w:tcW w:w="825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9E07A8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9E07A8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20" w:rsidRPr="00363BB6" w:rsidRDefault="00424C87" w:rsidP="00F670E8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75,0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66,0</w:t>
            </w:r>
          </w:p>
        </w:tc>
      </w:tr>
      <w:tr w:rsidR="008C1820" w:rsidRPr="00363BB6" w:rsidTr="00F670E8">
        <w:tc>
          <w:tcPr>
            <w:tcW w:w="825" w:type="dxa"/>
            <w:shd w:val="clear" w:color="auto" w:fill="auto"/>
          </w:tcPr>
          <w:p w:rsidR="008C1820" w:rsidRPr="00363BB6" w:rsidRDefault="008C1820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1820" w:rsidRPr="00363BB6" w:rsidRDefault="009E07A8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1820" w:rsidRPr="00363BB6" w:rsidRDefault="009E07A8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8C1820" w:rsidRPr="00363BB6" w:rsidRDefault="00424C87" w:rsidP="00F670E8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75,0</w:t>
            </w:r>
          </w:p>
        </w:tc>
        <w:tc>
          <w:tcPr>
            <w:tcW w:w="905" w:type="dxa"/>
            <w:shd w:val="clear" w:color="auto" w:fill="auto"/>
          </w:tcPr>
          <w:p w:rsidR="008C1820" w:rsidRPr="00363BB6" w:rsidRDefault="00424C87" w:rsidP="00F670E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66,0</w:t>
            </w:r>
          </w:p>
        </w:tc>
      </w:tr>
    </w:tbl>
    <w:p w:rsidR="008C1820" w:rsidRPr="00363BB6" w:rsidRDefault="008C1820" w:rsidP="008C18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8C1820" w:rsidRPr="00363BB6" w:rsidTr="00F670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Pr="00363BB6" w:rsidRDefault="008C1820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Pr="00363BB6" w:rsidRDefault="008C1820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Общее количество учащихся 8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Pr="00363BB6" w:rsidRDefault="008C1820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Pr="00363BB6" w:rsidRDefault="008C1820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820" w:rsidRPr="00363BB6" w:rsidRDefault="008C1820" w:rsidP="00F670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63BB6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9E07A8" w:rsidRPr="00363BB6" w:rsidTr="00F670E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A8" w:rsidRPr="00363BB6" w:rsidRDefault="00424C87" w:rsidP="009E07A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Физика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A8" w:rsidRPr="00363BB6" w:rsidRDefault="00424C87" w:rsidP="009E07A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A8" w:rsidRPr="00363BB6" w:rsidRDefault="00424C87" w:rsidP="009E07A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A8" w:rsidRDefault="00424C87" w:rsidP="009E07A8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66.0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A8" w:rsidRDefault="00424C87" w:rsidP="009E07A8"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66,0</w:t>
            </w:r>
          </w:p>
        </w:tc>
      </w:tr>
    </w:tbl>
    <w:p w:rsidR="008C1820" w:rsidRPr="009D67A4" w:rsidRDefault="008C1820" w:rsidP="008C18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8C1820" w:rsidRPr="007A3FCA" w:rsidRDefault="008C1820" w:rsidP="00336833">
      <w:pPr>
        <w:spacing w:after="0" w:line="240" w:lineRule="auto"/>
        <w:ind w:left="-993" w:firstLine="993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7A3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</w:t>
      </w:r>
      <w:r w:rsidRPr="007A3F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A3F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Анализ результатов выполнения ВПР позволил выделить несколько недостатков в подготовке выпускников основной общеобразовательной школы,  по </w:t>
      </w:r>
      <w:r w:rsidR="00784DA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физике</w:t>
      </w:r>
      <w:r w:rsidRPr="007A3FC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 невнимательность учащихся при выполнении заданий; несерьезное отношение к выполнению работы; снижение мотивации к учению в связи с началом подросткового возраста; низкий образовательный ресурс самого обучающегося; чтение текста без осмысления; не умение на практике применять правила, изученные на уроке; ослабление контроля со стороны родителей.</w:t>
      </w:r>
    </w:p>
    <w:p w:rsidR="00E20A6A" w:rsidRPr="00F3607A" w:rsidRDefault="008C1820" w:rsidP="00CE1494">
      <w:pPr>
        <w:shd w:val="clear" w:color="auto" w:fill="FFFFFF"/>
        <w:spacing w:after="150" w:line="240" w:lineRule="auto"/>
        <w:ind w:left="-993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F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Рекомендовано:</w:t>
      </w:r>
      <w:r w:rsidRPr="007A3FC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E07A8">
        <w:rPr>
          <w:rFonts w:ascii="Times New Roman" w:eastAsia="Times New Roman" w:hAnsi="Times New Roman"/>
          <w:sz w:val="28"/>
          <w:szCs w:val="28"/>
          <w:lang w:eastAsia="ru-RU"/>
        </w:rPr>
        <w:t xml:space="preserve">уделить внимание повторению следующих тем: </w:t>
      </w:r>
      <w:r w:rsidR="00784DA6">
        <w:rPr>
          <w:rFonts w:ascii="Times New Roman" w:eastAsia="Times New Roman" w:hAnsi="Times New Roman"/>
          <w:sz w:val="28"/>
          <w:szCs w:val="28"/>
          <w:lang w:eastAsia="ru-RU"/>
        </w:rPr>
        <w:t>закон сохранения энергии в тепловых процессах, закон Ома для участка цепи, закон Джоуля-Ленца</w:t>
      </w:r>
      <w:r w:rsidR="00C866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E1494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уделять формированию умений: анализировать ситуации практико-ориентированного характера, узнавать в них проявление изученных физических явлений или закономерностей. </w:t>
      </w:r>
      <w:bookmarkStart w:id="0" w:name="_GoBack"/>
      <w:bookmarkEnd w:id="0"/>
    </w:p>
    <w:p w:rsidR="000B6661" w:rsidRDefault="000B6661" w:rsidP="000B66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1C75" w:rsidRDefault="00131C75" w:rsidP="00131C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1C75" w:rsidRDefault="00131C75" w:rsidP="00131C7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2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МБОУ</w:t>
      </w:r>
      <w:r w:rsidR="004941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 № 21</w:t>
      </w:r>
    </w:p>
    <w:p w:rsidR="004941B1" w:rsidRDefault="004941B1" w:rsidP="00131C7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А.И.Гераськина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941B1" w:rsidRPr="004224EC" w:rsidRDefault="004941B1" w:rsidP="00131C75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поселка Перевалка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Т.А.Липаридзе</w:t>
      </w:r>
      <w:proofErr w:type="spellEnd"/>
    </w:p>
    <w:p w:rsidR="00F921A3" w:rsidRDefault="00F921A3"/>
    <w:sectPr w:rsidR="00F921A3" w:rsidSect="008C1820">
      <w:pgSz w:w="11906" w:h="16838"/>
      <w:pgMar w:top="45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B46"/>
    <w:multiLevelType w:val="multilevel"/>
    <w:tmpl w:val="CCE6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87413"/>
    <w:multiLevelType w:val="multilevel"/>
    <w:tmpl w:val="A5CE7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07"/>
    <w:rsid w:val="00035DB0"/>
    <w:rsid w:val="000749C1"/>
    <w:rsid w:val="00096599"/>
    <w:rsid w:val="000B6661"/>
    <w:rsid w:val="00131C75"/>
    <w:rsid w:val="001A3BE5"/>
    <w:rsid w:val="001F58ED"/>
    <w:rsid w:val="002142C5"/>
    <w:rsid w:val="00224DA0"/>
    <w:rsid w:val="002472AA"/>
    <w:rsid w:val="002944C5"/>
    <w:rsid w:val="003248F1"/>
    <w:rsid w:val="00336833"/>
    <w:rsid w:val="00363BB6"/>
    <w:rsid w:val="003B0F59"/>
    <w:rsid w:val="0040174E"/>
    <w:rsid w:val="0042078C"/>
    <w:rsid w:val="00424C87"/>
    <w:rsid w:val="004941B1"/>
    <w:rsid w:val="004D30D7"/>
    <w:rsid w:val="004F7152"/>
    <w:rsid w:val="00516526"/>
    <w:rsid w:val="00520B8D"/>
    <w:rsid w:val="0052757F"/>
    <w:rsid w:val="00583D20"/>
    <w:rsid w:val="00586EAD"/>
    <w:rsid w:val="005944AF"/>
    <w:rsid w:val="005947CC"/>
    <w:rsid w:val="005962CC"/>
    <w:rsid w:val="00596AD9"/>
    <w:rsid w:val="005B3519"/>
    <w:rsid w:val="005C2EFB"/>
    <w:rsid w:val="005D50E8"/>
    <w:rsid w:val="005E4329"/>
    <w:rsid w:val="0060693E"/>
    <w:rsid w:val="00620EA8"/>
    <w:rsid w:val="00656F94"/>
    <w:rsid w:val="006E34BE"/>
    <w:rsid w:val="00761BD5"/>
    <w:rsid w:val="00766AF1"/>
    <w:rsid w:val="00773108"/>
    <w:rsid w:val="00784B92"/>
    <w:rsid w:val="00784DA6"/>
    <w:rsid w:val="007A3FCA"/>
    <w:rsid w:val="007F248B"/>
    <w:rsid w:val="007F551B"/>
    <w:rsid w:val="00834C02"/>
    <w:rsid w:val="0087363E"/>
    <w:rsid w:val="008756CA"/>
    <w:rsid w:val="008C1820"/>
    <w:rsid w:val="0093099E"/>
    <w:rsid w:val="009851E4"/>
    <w:rsid w:val="009979A1"/>
    <w:rsid w:val="009A3353"/>
    <w:rsid w:val="009B7BDA"/>
    <w:rsid w:val="009C6474"/>
    <w:rsid w:val="009D67A4"/>
    <w:rsid w:val="009E07A8"/>
    <w:rsid w:val="00A50D66"/>
    <w:rsid w:val="00A553F0"/>
    <w:rsid w:val="00A768E5"/>
    <w:rsid w:val="00B10CB1"/>
    <w:rsid w:val="00B62947"/>
    <w:rsid w:val="00BB54BD"/>
    <w:rsid w:val="00BB6FA9"/>
    <w:rsid w:val="00C27F07"/>
    <w:rsid w:val="00C4662C"/>
    <w:rsid w:val="00C84149"/>
    <w:rsid w:val="00C86607"/>
    <w:rsid w:val="00CB3DCC"/>
    <w:rsid w:val="00CE1494"/>
    <w:rsid w:val="00D02123"/>
    <w:rsid w:val="00D02958"/>
    <w:rsid w:val="00D1312F"/>
    <w:rsid w:val="00D63BE1"/>
    <w:rsid w:val="00D717BB"/>
    <w:rsid w:val="00D7773F"/>
    <w:rsid w:val="00D94B21"/>
    <w:rsid w:val="00DC7FDB"/>
    <w:rsid w:val="00E053CB"/>
    <w:rsid w:val="00E108FE"/>
    <w:rsid w:val="00E16D47"/>
    <w:rsid w:val="00E20A6A"/>
    <w:rsid w:val="00F003D3"/>
    <w:rsid w:val="00F249C2"/>
    <w:rsid w:val="00F3607A"/>
    <w:rsid w:val="00F670E8"/>
    <w:rsid w:val="00F921A3"/>
    <w:rsid w:val="00FD6F78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AC2B"/>
  <w15:docId w15:val="{FEA0489A-A29D-45ED-AE25-96D6C0D0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1C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7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3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353"/>
    <w:rPr>
      <w:rFonts w:ascii="Segoe UI" w:eastAsia="Calibri" w:hAnsi="Segoe UI" w:cs="Segoe UI"/>
      <w:sz w:val="18"/>
      <w:szCs w:val="18"/>
    </w:rPr>
  </w:style>
  <w:style w:type="paragraph" w:customStyle="1" w:styleId="c9">
    <w:name w:val="c9"/>
    <w:basedOn w:val="a"/>
    <w:rsid w:val="00766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766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66AF1"/>
  </w:style>
  <w:style w:type="character" w:customStyle="1" w:styleId="c1">
    <w:name w:val="c1"/>
    <w:basedOn w:val="a0"/>
    <w:rsid w:val="00766AF1"/>
  </w:style>
  <w:style w:type="character" w:customStyle="1" w:styleId="c13">
    <w:name w:val="c13"/>
    <w:basedOn w:val="a0"/>
    <w:rsid w:val="00766AF1"/>
  </w:style>
  <w:style w:type="paragraph" w:customStyle="1" w:styleId="c6">
    <w:name w:val="c6"/>
    <w:basedOn w:val="a"/>
    <w:rsid w:val="00766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40</cp:revision>
  <cp:lastPrinted>2023-06-06T09:00:00Z</cp:lastPrinted>
  <dcterms:created xsi:type="dcterms:W3CDTF">2023-05-19T13:23:00Z</dcterms:created>
  <dcterms:modified xsi:type="dcterms:W3CDTF">2024-06-11T08:00:00Z</dcterms:modified>
</cp:coreProperties>
</file>