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bookmarkStart w:id="0" w:name="_GoBack"/>
      <w:bookmarkEnd w:id="0"/>
      <w:r>
        <w:rPr>
          <w:b/>
          <w:bCs/>
          <w:color w:val="C0392B"/>
          <w:sz w:val="30"/>
          <w:szCs w:val="30"/>
        </w:rPr>
        <w:t>Телефоны «горячей линии» 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C0392B"/>
          <w:sz w:val="30"/>
          <w:szCs w:val="30"/>
        </w:rPr>
        <w:t>по вопросам проведения ВПР в 2024-2025 учебном году: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1ABC9C"/>
        </w:rPr>
        <w:t>В МБОУ СОШ № 13 имени С.М. Будённого пос. Восточного</w:t>
      </w:r>
      <w:r>
        <w:rPr>
          <w:b/>
          <w:bCs/>
          <w:color w:val="1ABC9C"/>
        </w:rPr>
        <w:t>: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i/>
          <w:iCs/>
          <w:color w:val="303133"/>
        </w:rPr>
        <w:t>Харьковская Алеся Андреевна</w:t>
      </w:r>
      <w:r>
        <w:rPr>
          <w:i/>
          <w:iCs/>
          <w:color w:val="303133"/>
        </w:rPr>
        <w:t>, заместитель директора по УР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i/>
          <w:iCs/>
          <w:color w:val="303133"/>
        </w:rPr>
        <w:t>Телефон для справок: </w:t>
      </w:r>
      <w:r w:rsidRPr="00397FAB">
        <w:rPr>
          <w:i/>
          <w:iCs/>
          <w:color w:val="303133"/>
        </w:rPr>
        <w:t>8(86192) 6 -91-38</w:t>
      </w:r>
      <w:r>
        <w:rPr>
          <w:i/>
          <w:iCs/>
          <w:color w:val="303133"/>
        </w:rPr>
        <w:t xml:space="preserve">  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Часы работы: с 8.00 ч до 16</w:t>
      </w:r>
      <w:r>
        <w:rPr>
          <w:color w:val="303133"/>
        </w:rPr>
        <w:t>.00 ч</w:t>
      </w:r>
      <w:r>
        <w:rPr>
          <w:color w:val="303133"/>
        </w:rPr>
        <w:br/>
        <w:t xml:space="preserve">Дни работы: ежедневно, кроме </w:t>
      </w:r>
      <w:r>
        <w:rPr>
          <w:color w:val="303133"/>
        </w:rPr>
        <w:t xml:space="preserve">субботы, </w:t>
      </w:r>
      <w:r>
        <w:rPr>
          <w:color w:val="303133"/>
        </w:rPr>
        <w:t>воскресенья и праздничных дней.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1ABC9C"/>
        </w:rPr>
        <w:t>В районном управлении образованием администрации муниципального образования Мостовский район: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i/>
          <w:iCs/>
          <w:color w:val="303133"/>
        </w:rPr>
        <w:t>Волкова Елена Владимировна, заведующий районным методическим кабинетом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i/>
          <w:iCs/>
          <w:color w:val="303133"/>
        </w:rPr>
        <w:t>Телефон:</w:t>
      </w:r>
      <w:r>
        <w:rPr>
          <w:color w:val="303133"/>
        </w:rPr>
        <w:t>8 (86192) 5-19-07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Часы работы: с 8.00 ч до 17.00 ч, перерыв с 12.00 –13.00 ч.  </w:t>
      </w:r>
      <w:r>
        <w:rPr>
          <w:color w:val="303133"/>
        </w:rPr>
        <w:br/>
        <w:t>Дни работы: ежедневно, кроме субботы, воскресенья и праздничных дней.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1ABC9C"/>
        </w:rPr>
        <w:t>В министерстве образования, науки и молодежной политики Краснодарского края: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Телефон: +7 (918) 08-56-368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Часы работы: с 9.00 до 17.00 ч., перерыв с 13.00 –14.00 ч.</w:t>
      </w:r>
    </w:p>
    <w:p w:rsidR="00397FAB" w:rsidRDefault="00397FAB" w:rsidP="00397FAB">
      <w:pPr>
        <w:pStyle w:val="aa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Дни работы: ежедневно, кроме субботы, воскресенья и праздничных дней.</w:t>
      </w:r>
    </w:p>
    <w:p w:rsidR="002075EE" w:rsidRPr="00EF6189" w:rsidRDefault="002075EE" w:rsidP="0020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75EE" w:rsidRPr="00EF6189" w:rsidSect="0051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657"/>
    <w:rsid w:val="00077311"/>
    <w:rsid w:val="000E0C32"/>
    <w:rsid w:val="00124741"/>
    <w:rsid w:val="0018682C"/>
    <w:rsid w:val="002075EE"/>
    <w:rsid w:val="002D03DA"/>
    <w:rsid w:val="00394863"/>
    <w:rsid w:val="00397FAB"/>
    <w:rsid w:val="003C72BF"/>
    <w:rsid w:val="00510302"/>
    <w:rsid w:val="00615657"/>
    <w:rsid w:val="006725F9"/>
    <w:rsid w:val="007C2DD2"/>
    <w:rsid w:val="007F1AF8"/>
    <w:rsid w:val="0084691B"/>
    <w:rsid w:val="0088198F"/>
    <w:rsid w:val="008E10B2"/>
    <w:rsid w:val="008E36A3"/>
    <w:rsid w:val="009E7579"/>
    <w:rsid w:val="00AB4A5C"/>
    <w:rsid w:val="00B10E94"/>
    <w:rsid w:val="00B861D3"/>
    <w:rsid w:val="00CE6462"/>
    <w:rsid w:val="00D24298"/>
    <w:rsid w:val="00D95441"/>
    <w:rsid w:val="00DA0C71"/>
    <w:rsid w:val="00E32B55"/>
    <w:rsid w:val="00E51EBB"/>
    <w:rsid w:val="00E73AA8"/>
    <w:rsid w:val="00EC0B72"/>
    <w:rsid w:val="00EF6189"/>
    <w:rsid w:val="00F706BB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02"/>
  </w:style>
  <w:style w:type="paragraph" w:styleId="3">
    <w:name w:val="heading 3"/>
    <w:basedOn w:val="a"/>
    <w:next w:val="a"/>
    <w:link w:val="30"/>
    <w:qFormat/>
    <w:rsid w:val="006725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2075E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2075E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75E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2075E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Default">
    <w:name w:val="Default"/>
    <w:rsid w:val="008E3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6725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nhideWhenUsed/>
    <w:rsid w:val="00672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F9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469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Emphasis"/>
    <w:basedOn w:val="a0"/>
    <w:uiPriority w:val="20"/>
    <w:qFormat/>
    <w:rsid w:val="008E10B2"/>
    <w:rPr>
      <w:i/>
      <w:iCs/>
    </w:rPr>
  </w:style>
  <w:style w:type="paragraph" w:styleId="aa">
    <w:name w:val="Normal (Web)"/>
    <w:basedOn w:val="a"/>
    <w:uiPriority w:val="99"/>
    <w:semiHidden/>
    <w:unhideWhenUsed/>
    <w:rsid w:val="0039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29</cp:revision>
  <dcterms:created xsi:type="dcterms:W3CDTF">2018-03-12T17:20:00Z</dcterms:created>
  <dcterms:modified xsi:type="dcterms:W3CDTF">2025-01-15T12:28:00Z</dcterms:modified>
</cp:coreProperties>
</file>