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2D" w:rsidRPr="00042E7A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701B2D" w:rsidRDefault="00701B2D" w:rsidP="00701B2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701B2D" w:rsidRDefault="00701B2D" w:rsidP="00701B2D">
      <w:pPr>
        <w:rPr>
          <w:sz w:val="24"/>
          <w:szCs w:val="24"/>
        </w:rPr>
      </w:pPr>
    </w:p>
    <w:tbl>
      <w:tblPr>
        <w:tblStyle w:val="a3"/>
        <w:tblW w:w="105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3"/>
        <w:gridCol w:w="283"/>
        <w:gridCol w:w="1877"/>
        <w:gridCol w:w="2010"/>
        <w:gridCol w:w="1740"/>
        <w:gridCol w:w="7"/>
        <w:gridCol w:w="1958"/>
        <w:gridCol w:w="7"/>
        <w:gridCol w:w="1319"/>
        <w:gridCol w:w="7"/>
      </w:tblGrid>
      <w:tr w:rsidR="00701B2D" w:rsidRPr="004E34E3" w:rsidTr="006E7E8A">
        <w:tc>
          <w:tcPr>
            <w:tcW w:w="1666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877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10" w:type="dxa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  <w:gridSpan w:val="2"/>
          </w:tcPr>
          <w:p w:rsidR="00701B2D" w:rsidRPr="004E34E3" w:rsidRDefault="00701B2D" w:rsidP="00E519F6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0C3B0A" w:rsidRPr="004E34E3" w:rsidTr="006E7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92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B0A" w:rsidRPr="004E34E3" w:rsidRDefault="000C3B0A" w:rsidP="00EF7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78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.10. 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E519F6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1118C7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1118C7" w:rsidP="00E51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массы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893" w:rsidRDefault="001118C7" w:rsidP="00214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№200, </w:t>
            </w:r>
            <w:r w:rsidR="00FA3C46">
              <w:rPr>
                <w:sz w:val="24"/>
                <w:szCs w:val="24"/>
              </w:rPr>
              <w:t>201, 202, 203 (устно)</w:t>
            </w:r>
          </w:p>
          <w:p w:rsidR="00FA3C46" w:rsidRDefault="00FA3C46" w:rsidP="002144CF">
            <w:pPr>
              <w:rPr>
                <w:sz w:val="24"/>
                <w:szCs w:val="24"/>
              </w:rPr>
            </w:pPr>
          </w:p>
          <w:p w:rsidR="00FA3C46" w:rsidRPr="004E34E3" w:rsidRDefault="00FA3C46" w:rsidP="00214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№205, 206, 207 </w:t>
            </w:r>
            <w:bookmarkStart w:id="0" w:name="_GoBack"/>
            <w:bookmarkEnd w:id="0"/>
            <w:r>
              <w:rPr>
                <w:sz w:val="24"/>
                <w:szCs w:val="24"/>
              </w:rPr>
              <w:t>(письменно)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0C3B0A" w:rsidP="00852D58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0A" w:rsidRPr="004E34E3" w:rsidRDefault="00EF7893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C3B0A">
              <w:rPr>
                <w:sz w:val="24"/>
                <w:szCs w:val="24"/>
              </w:rPr>
              <w:t xml:space="preserve"> октября 2020 года</w:t>
            </w:r>
          </w:p>
        </w:tc>
      </w:tr>
    </w:tbl>
    <w:p w:rsidR="00701B2D" w:rsidRDefault="00701B2D" w:rsidP="00701B2D">
      <w:pPr>
        <w:rPr>
          <w:sz w:val="24"/>
          <w:szCs w:val="24"/>
        </w:rPr>
      </w:pPr>
    </w:p>
    <w:p w:rsidR="00A42A7B" w:rsidRDefault="00A42A7B"/>
    <w:sectPr w:rsidR="00A42A7B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2D"/>
    <w:rsid w:val="000C3B0A"/>
    <w:rsid w:val="001118C7"/>
    <w:rsid w:val="002144CF"/>
    <w:rsid w:val="00432956"/>
    <w:rsid w:val="004D5AAC"/>
    <w:rsid w:val="0057009E"/>
    <w:rsid w:val="006E7E8A"/>
    <w:rsid w:val="00701B2D"/>
    <w:rsid w:val="0071391E"/>
    <w:rsid w:val="00931644"/>
    <w:rsid w:val="009F5E8E"/>
    <w:rsid w:val="00A42A7B"/>
    <w:rsid w:val="00C92C03"/>
    <w:rsid w:val="00E7602A"/>
    <w:rsid w:val="00E8111E"/>
    <w:rsid w:val="00EF7893"/>
    <w:rsid w:val="00F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2020-10-15T20:57:00Z</dcterms:created>
  <dcterms:modified xsi:type="dcterms:W3CDTF">2020-10-15T20:59:00Z</dcterms:modified>
</cp:coreProperties>
</file>