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1A6B17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A6B17">
        <w:tc>
          <w:tcPr>
            <w:tcW w:w="1668" w:type="dxa"/>
          </w:tcPr>
          <w:p w:rsidR="00882785" w:rsidRPr="007C7E9E" w:rsidRDefault="00FC57A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BE0167" w:rsidP="00FC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="00FC57A6">
              <w:rPr>
                <w:sz w:val="28"/>
                <w:szCs w:val="28"/>
              </w:rPr>
              <w:t xml:space="preserve"> </w:t>
            </w:r>
            <w:proofErr w:type="spellStart"/>
            <w:r w:rsidR="00FC57A6">
              <w:rPr>
                <w:sz w:val="28"/>
                <w:szCs w:val="28"/>
              </w:rPr>
              <w:t>аудирования</w:t>
            </w:r>
            <w:proofErr w:type="spellEnd"/>
            <w:r w:rsidR="00FC57A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415714" w:rsidRPr="00BE0167" w:rsidRDefault="00FC57A6" w:rsidP="00FC57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Прослуша</w:t>
            </w:r>
            <w:r w:rsidR="00BE0167" w:rsidRPr="00BE0167">
              <w:rPr>
                <w:sz w:val="26"/>
                <w:szCs w:val="26"/>
              </w:rPr>
              <w:t>ть те</w:t>
            </w:r>
            <w:r>
              <w:rPr>
                <w:sz w:val="26"/>
                <w:szCs w:val="26"/>
              </w:rPr>
              <w:t>к</w:t>
            </w:r>
            <w:r w:rsidR="00BE0167" w:rsidRPr="00BE0167">
              <w:rPr>
                <w:sz w:val="26"/>
                <w:szCs w:val="26"/>
              </w:rPr>
              <w:t xml:space="preserve">ст </w:t>
            </w:r>
            <w:r>
              <w:rPr>
                <w:sz w:val="26"/>
                <w:szCs w:val="26"/>
              </w:rPr>
              <w:t xml:space="preserve"> в группе</w:t>
            </w:r>
            <w:bookmarkStart w:id="0" w:name="_GoBack"/>
            <w:bookmarkEnd w:id="0"/>
            <w:r w:rsidR="00BE0167">
              <w:rPr>
                <w:sz w:val="26"/>
                <w:szCs w:val="26"/>
              </w:rPr>
              <w:t xml:space="preserve"> </w:t>
            </w:r>
            <w:proofErr w:type="spellStart"/>
            <w:r w:rsidR="00BE0167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BE016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C55A86">
                <w:rPr>
                  <w:sz w:val="28"/>
                  <w:szCs w:val="28"/>
                  <w:lang w:val="en-US"/>
                </w:rPr>
                <w:t>9735421</w:t>
              </w:r>
            </w:smartTag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BE0167" w:rsidP="00FC5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57A6">
              <w:rPr>
                <w:sz w:val="28"/>
                <w:szCs w:val="28"/>
              </w:rPr>
              <w:t>8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A6B17"/>
    <w:rsid w:val="00207A0B"/>
    <w:rsid w:val="00290A90"/>
    <w:rsid w:val="003A0B96"/>
    <w:rsid w:val="00415714"/>
    <w:rsid w:val="004F353D"/>
    <w:rsid w:val="00576899"/>
    <w:rsid w:val="005A0521"/>
    <w:rsid w:val="006761D4"/>
    <w:rsid w:val="00676911"/>
    <w:rsid w:val="0071360B"/>
    <w:rsid w:val="00853233"/>
    <w:rsid w:val="00882785"/>
    <w:rsid w:val="00884C31"/>
    <w:rsid w:val="008E6A8C"/>
    <w:rsid w:val="009D0EB8"/>
    <w:rsid w:val="00A9715C"/>
    <w:rsid w:val="00B125BC"/>
    <w:rsid w:val="00BE0167"/>
    <w:rsid w:val="00C315F5"/>
    <w:rsid w:val="00C55A86"/>
    <w:rsid w:val="00D04CCC"/>
    <w:rsid w:val="00D060DC"/>
    <w:rsid w:val="00D730DA"/>
    <w:rsid w:val="00DA6854"/>
    <w:rsid w:val="00E5330D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29</cp:revision>
  <dcterms:created xsi:type="dcterms:W3CDTF">2020-04-11T19:59:00Z</dcterms:created>
  <dcterms:modified xsi:type="dcterms:W3CDTF">2020-04-26T15:11:00Z</dcterms:modified>
</cp:coreProperties>
</file>