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9B" w:rsidRDefault="001B7E9B" w:rsidP="001B7E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B7E9B" w:rsidRDefault="001B7E9B" w:rsidP="001B7E9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1B7E9B" w:rsidRDefault="001B7E9B" w:rsidP="001B7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17.04.2020</w:t>
      </w:r>
    </w:p>
    <w:p w:rsidR="001B7E9B" w:rsidRDefault="001B7E9B" w:rsidP="001B7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1B7E9B" w:rsidRPr="00385B87" w:rsidRDefault="001B7E9B" w:rsidP="001B7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>
        <w:rPr>
          <w:sz w:val="32"/>
          <w:szCs w:val="32"/>
        </w:rPr>
        <w:t>В.П.Астафьев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Васюткино</w:t>
      </w:r>
      <w:proofErr w:type="spellEnd"/>
      <w:r>
        <w:rPr>
          <w:sz w:val="32"/>
          <w:szCs w:val="32"/>
        </w:rPr>
        <w:t xml:space="preserve"> озеро</w:t>
      </w:r>
      <w:r w:rsidRPr="00385B87">
        <w:rPr>
          <w:sz w:val="32"/>
          <w:szCs w:val="32"/>
        </w:rPr>
        <w:t>».</w:t>
      </w:r>
    </w:p>
    <w:p w:rsidR="001B7E9B" w:rsidRDefault="001B7E9B" w:rsidP="001B7E9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прочитать в учебнике по литературе материал об Астафьеве и его произведение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Васюткино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озеро», страницы-142-175</w:t>
      </w:r>
    </w:p>
    <w:p w:rsidR="001B7E9B" w:rsidRDefault="001B7E9B" w:rsidP="001B7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1B7E9B" w:rsidRDefault="001B7E9B" w:rsidP="001B7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19.04.2020 года до 21.00</w:t>
      </w:r>
    </w:p>
    <w:p w:rsidR="001B7E9B" w:rsidRDefault="001B7E9B" w:rsidP="001B7E9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1B7E9B" w:rsidRDefault="001B7E9B" w:rsidP="001B7E9B"/>
    <w:p w:rsidR="001B7E9B" w:rsidRDefault="001B7E9B" w:rsidP="001B7E9B"/>
    <w:p w:rsidR="001B7E9B" w:rsidRDefault="001B7E9B" w:rsidP="001B7E9B"/>
    <w:p w:rsidR="001B7E9B" w:rsidRDefault="001B7E9B" w:rsidP="001B7E9B"/>
    <w:p w:rsidR="0053560B" w:rsidRDefault="0053560B"/>
    <w:sectPr w:rsidR="0053560B" w:rsidSect="001B7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E9B"/>
    <w:rsid w:val="001B7E9B"/>
    <w:rsid w:val="0053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2020-04-15T07:17:00Z</dcterms:created>
  <dcterms:modified xsi:type="dcterms:W3CDTF">2020-04-15T07:24:00Z</dcterms:modified>
</cp:coreProperties>
</file>