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B91347">
        <w:rPr>
          <w:rFonts w:ascii="Times New Roman" w:hAnsi="Times New Roman" w:cs="Times New Roman"/>
          <w:sz w:val="32"/>
          <w:szCs w:val="32"/>
        </w:rPr>
        <w:t>23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B91347" w:rsidRPr="00B91347" w:rsidRDefault="002D6A86" w:rsidP="00B9134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«</w:t>
      </w:r>
      <w:r w:rsidR="00B91347" w:rsidRPr="00B91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Умножение числа 3 и на 3.</w:t>
      </w:r>
    </w:p>
    <w:p w:rsidR="00B91347" w:rsidRPr="00B91347" w:rsidRDefault="00B91347" w:rsidP="00B9134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Умножение и деление на 3.</w:t>
      </w:r>
    </w:p>
    <w:p w:rsidR="00223B6E" w:rsidRPr="00573551" w:rsidRDefault="00B91347" w:rsidP="00B9134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узнали. Чему научились. Математический диктант № 8.</w:t>
      </w:r>
      <w:r w:rsidR="00223B6E" w:rsidRPr="00351A6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D6A86" w:rsidRPr="00351A68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 1.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</w:p>
    <w:p w:rsidR="002D6A86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а)</w:t>
      </w:r>
      <w:r w:rsidR="009419E7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1347">
        <w:rPr>
          <w:rFonts w:ascii="Times New Roman" w:hAnsi="Times New Roman" w:cs="Times New Roman"/>
          <w:sz w:val="32"/>
          <w:szCs w:val="32"/>
        </w:rPr>
        <w:t>Повторить таблицу умножения и деления на 3.</w:t>
      </w:r>
    </w:p>
    <w:p w:rsidR="00B91347" w:rsidRPr="00351A68" w:rsidRDefault="00B91347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Познакомиться с параграфом с.90.</w:t>
      </w:r>
    </w:p>
    <w:p w:rsidR="00223B6E" w:rsidRDefault="00B91347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Выполнить  с.91 </w:t>
      </w:r>
      <w:r w:rsidR="00573551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1,3.</w:t>
      </w:r>
    </w:p>
    <w:p w:rsidR="00B91347" w:rsidRDefault="00B91347" w:rsidP="00B9134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г)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Познакомиться с параграфом с.92,вставить цифры в пропущенные клетки устно.</w:t>
      </w:r>
      <w:proofErr w:type="gramEnd"/>
    </w:p>
    <w:p w:rsidR="003A007E" w:rsidRPr="003A007E" w:rsidRDefault="00B91347" w:rsidP="003A00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Выполнить с.92 №2</w:t>
      </w:r>
      <w:r w:rsidR="003A007E">
        <w:rPr>
          <w:rFonts w:ascii="Times New Roman" w:hAnsi="Times New Roman" w:cs="Times New Roman"/>
          <w:sz w:val="32"/>
          <w:szCs w:val="32"/>
        </w:rPr>
        <w:t>,</w:t>
      </w:r>
      <w:r w:rsidR="003A007E" w:rsidRPr="003A00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07E" w:rsidRPr="003A007E">
        <w:rPr>
          <w:rFonts w:ascii="Times New Roman" w:hAnsi="Times New Roman" w:cs="Times New Roman"/>
          <w:sz w:val="32"/>
          <w:szCs w:val="32"/>
        </w:rPr>
        <w:t>с.93 №1,2,3</w:t>
      </w:r>
    </w:p>
    <w:p w:rsidR="0050321B" w:rsidRPr="0050321B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Самостоятельное выполнение математического диктанта №8 (Учебник тест с.100)</w:t>
      </w:r>
    </w:p>
    <w:p w:rsidR="00B449E6" w:rsidRPr="00351A68" w:rsidRDefault="00BA3F01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домашнее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  <w:bookmarkStart w:id="0" w:name="_GoBack"/>
      <w:bookmarkEnd w:id="0"/>
    </w:p>
    <w:p w:rsidR="0044636A" w:rsidRPr="00351A68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 Б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sectPr w:rsidR="0044636A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23B6E"/>
    <w:rsid w:val="00227B17"/>
    <w:rsid w:val="002D0143"/>
    <w:rsid w:val="002D6A86"/>
    <w:rsid w:val="00351A68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11</cp:revision>
  <dcterms:created xsi:type="dcterms:W3CDTF">2020-04-17T14:34:00Z</dcterms:created>
  <dcterms:modified xsi:type="dcterms:W3CDTF">2020-04-22T08:41:00Z</dcterms:modified>
</cp:coreProperties>
</file>