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D5B50">
        <w:rPr>
          <w:rFonts w:ascii="Times New Roman" w:hAnsi="Times New Roman" w:cs="Times New Roman"/>
          <w:b/>
          <w:sz w:val="32"/>
          <w:szCs w:val="32"/>
        </w:rPr>
        <w:t>08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D5B50">
        <w:rPr>
          <w:rFonts w:ascii="Times New Roman" w:hAnsi="Times New Roman" w:cs="Times New Roman"/>
          <w:sz w:val="32"/>
          <w:szCs w:val="32"/>
        </w:rPr>
        <w:t>Виртуальная экскурсия в музей Андерсена в Дании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 учебнике по литературе стр.223-230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D5B50">
        <w:rPr>
          <w:rFonts w:ascii="Times New Roman" w:hAnsi="Times New Roman" w:cs="Times New Roman"/>
          <w:sz w:val="32"/>
          <w:szCs w:val="32"/>
        </w:rPr>
        <w:t>: 08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F07E5"/>
    <w:rsid w:val="0042782B"/>
    <w:rsid w:val="00432103"/>
    <w:rsid w:val="004917EB"/>
    <w:rsid w:val="00580948"/>
    <w:rsid w:val="00670C41"/>
    <w:rsid w:val="0069492E"/>
    <w:rsid w:val="007E1464"/>
    <w:rsid w:val="009F0CAE"/>
    <w:rsid w:val="00A270DC"/>
    <w:rsid w:val="00C10FFF"/>
    <w:rsid w:val="00C23BF9"/>
    <w:rsid w:val="00D12E94"/>
    <w:rsid w:val="00D369F7"/>
    <w:rsid w:val="00DA27FA"/>
    <w:rsid w:val="00DD5B50"/>
    <w:rsid w:val="00F14CBD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2020-04-20T14:01:00Z</dcterms:created>
  <dcterms:modified xsi:type="dcterms:W3CDTF">2020-05-01T07:48:00Z</dcterms:modified>
</cp:coreProperties>
</file>