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9615B">
        <w:rPr>
          <w:rFonts w:ascii="Times New Roman" w:hAnsi="Times New Roman" w:cs="Times New Roman"/>
          <w:b/>
          <w:sz w:val="32"/>
          <w:szCs w:val="32"/>
        </w:rPr>
        <w:t>14</w:t>
      </w:r>
      <w:r w:rsidR="00FB735E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69615B" w:rsidRPr="0069615B">
        <w:rPr>
          <w:rFonts w:ascii="Times New Roman" w:hAnsi="Times New Roman" w:cs="Times New Roman"/>
          <w:sz w:val="32"/>
          <w:szCs w:val="32"/>
        </w:rPr>
        <w:t>Краткие сведения о М. Твене. Автобиография и автобиографические мотивы в произведениях</w:t>
      </w:r>
      <w:r>
        <w:rPr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735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DD5B50">
        <w:rPr>
          <w:rFonts w:ascii="Times New Roman" w:hAnsi="Times New Roman" w:cs="Times New Roman"/>
          <w:sz w:val="32"/>
          <w:szCs w:val="32"/>
        </w:rPr>
        <w:t>в</w:t>
      </w:r>
      <w:r w:rsidR="0069615B">
        <w:rPr>
          <w:rFonts w:ascii="Times New Roman" w:hAnsi="Times New Roman" w:cs="Times New Roman"/>
          <w:sz w:val="32"/>
          <w:szCs w:val="32"/>
        </w:rPr>
        <w:t xml:space="preserve"> учебнике по литературе стр.238-25</w:t>
      </w:r>
      <w:r w:rsidR="00595726">
        <w:rPr>
          <w:rFonts w:ascii="Times New Roman" w:hAnsi="Times New Roman" w:cs="Times New Roman"/>
          <w:sz w:val="32"/>
          <w:szCs w:val="32"/>
        </w:rPr>
        <w:t>6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69615B">
        <w:rPr>
          <w:rFonts w:ascii="Times New Roman" w:hAnsi="Times New Roman" w:cs="Times New Roman"/>
          <w:sz w:val="32"/>
          <w:szCs w:val="32"/>
        </w:rPr>
        <w:t>: 14</w:t>
      </w:r>
      <w:r w:rsidR="00FB735E">
        <w:rPr>
          <w:rFonts w:ascii="Times New Roman" w:hAnsi="Times New Roman" w:cs="Times New Roman"/>
          <w:sz w:val="32"/>
          <w:szCs w:val="32"/>
        </w:rPr>
        <w:t>.05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10E39"/>
    <w:rsid w:val="002F07E5"/>
    <w:rsid w:val="0042782B"/>
    <w:rsid w:val="00432103"/>
    <w:rsid w:val="004917EB"/>
    <w:rsid w:val="004B5151"/>
    <w:rsid w:val="00580948"/>
    <w:rsid w:val="00595726"/>
    <w:rsid w:val="00670C41"/>
    <w:rsid w:val="0069492E"/>
    <w:rsid w:val="0069615B"/>
    <w:rsid w:val="007E1464"/>
    <w:rsid w:val="009F0CAE"/>
    <w:rsid w:val="00A270DC"/>
    <w:rsid w:val="00C10FFF"/>
    <w:rsid w:val="00C23BF9"/>
    <w:rsid w:val="00D12E94"/>
    <w:rsid w:val="00D369F7"/>
    <w:rsid w:val="00DA27FA"/>
    <w:rsid w:val="00DD5B50"/>
    <w:rsid w:val="00F14CBD"/>
    <w:rsid w:val="00F47E90"/>
    <w:rsid w:val="00F907D6"/>
    <w:rsid w:val="00FB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2020-04-20T14:01:00Z</dcterms:created>
  <dcterms:modified xsi:type="dcterms:W3CDTF">2020-05-08T18:56:00Z</dcterms:modified>
</cp:coreProperties>
</file>