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CBD" w:rsidRDefault="00E67CBD" w:rsidP="00E67C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8 классе в период реализации обучения</w:t>
      </w:r>
    </w:p>
    <w:p w:rsidR="00E67CBD" w:rsidRDefault="00E67CBD" w:rsidP="00E67C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p w:rsidR="00E67CBD" w:rsidRDefault="00E67CBD" w:rsidP="00E67C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(27.04.2020)</w:t>
      </w:r>
    </w:p>
    <w:tbl>
      <w:tblPr>
        <w:tblStyle w:val="a5"/>
        <w:tblW w:w="1601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37"/>
        <w:gridCol w:w="1255"/>
        <w:gridCol w:w="3404"/>
        <w:gridCol w:w="5381"/>
        <w:gridCol w:w="3401"/>
        <w:gridCol w:w="1134"/>
      </w:tblGrid>
      <w:tr w:rsidR="00E67CBD" w:rsidTr="00D94DF4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BD" w:rsidRPr="00E67CBD" w:rsidRDefault="00E67CBD" w:rsidP="00C1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B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BD" w:rsidRPr="00E67CBD" w:rsidRDefault="00E67CBD" w:rsidP="00C1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BD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BD" w:rsidRPr="00E67CBD" w:rsidRDefault="00E67CBD" w:rsidP="00C1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B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BD" w:rsidRPr="00E67CBD" w:rsidRDefault="00E67CBD" w:rsidP="00C1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BD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BD" w:rsidRPr="00E67CBD" w:rsidRDefault="00E67CBD" w:rsidP="00C1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BD">
              <w:rPr>
                <w:rFonts w:ascii="Times New Roman" w:hAnsi="Times New Roman" w:cs="Times New Roman"/>
                <w:sz w:val="28"/>
                <w:szCs w:val="28"/>
              </w:rPr>
              <w:t>Формат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BD" w:rsidRPr="00E67CBD" w:rsidRDefault="00E67CBD" w:rsidP="00C1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BD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E67CBD" w:rsidTr="00D94DF4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BD" w:rsidRPr="00D94DF4" w:rsidRDefault="00E67CBD" w:rsidP="00C1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DF4">
              <w:rPr>
                <w:rFonts w:ascii="Times New Roman" w:hAnsi="Times New Roman" w:cs="Times New Roman"/>
                <w:sz w:val="24"/>
                <w:szCs w:val="24"/>
              </w:rPr>
              <w:t>27.04.2020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BD" w:rsidRPr="00D94DF4" w:rsidRDefault="00E67CBD" w:rsidP="00C1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DF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BD" w:rsidRPr="00D94DF4" w:rsidRDefault="00D94DF4" w:rsidP="00C14478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DF4">
              <w:rPr>
                <w:rFonts w:ascii="Times New Roman" w:hAnsi="Times New Roman" w:cs="Times New Roman"/>
                <w:sz w:val="28"/>
                <w:szCs w:val="28"/>
              </w:rPr>
              <w:t>Вклад отечественных ученых в разработку учения о высшей нервной деятельности.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BD" w:rsidRPr="00E67CBD" w:rsidRDefault="006807E0" w:rsidP="00C14478">
            <w:pPr>
              <w:rPr>
                <w:rStyle w:val="a3"/>
                <w:sz w:val="24"/>
                <w:szCs w:val="24"/>
              </w:rPr>
            </w:pPr>
            <w:r w:rsidRPr="00FE60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https://resh.edu.ru/</w:t>
            </w:r>
            <w:r w:rsidRPr="00E67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CBD" w:rsidRPr="00E67CBD">
              <w:rPr>
                <w:rFonts w:ascii="Times New Roman" w:hAnsi="Times New Roman" w:cs="Times New Roman"/>
                <w:sz w:val="24"/>
                <w:szCs w:val="24"/>
              </w:rPr>
              <w:t>(урок 27)</w:t>
            </w:r>
          </w:p>
          <w:p w:rsidR="00E67CBD" w:rsidRPr="00E67CBD" w:rsidRDefault="00E67CBD" w:rsidP="00E67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CBD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П.53, </w:t>
            </w:r>
            <w:r w:rsidR="00FD27BA">
              <w:rPr>
                <w:rFonts w:ascii="Times New Roman" w:hAnsi="Times New Roman" w:cs="Times New Roman"/>
                <w:sz w:val="28"/>
                <w:szCs w:val="28"/>
              </w:rPr>
              <w:t xml:space="preserve">устно или </w:t>
            </w:r>
            <w:r w:rsidRPr="00E67CBD">
              <w:rPr>
                <w:rFonts w:ascii="Times New Roman" w:hAnsi="Times New Roman" w:cs="Times New Roman"/>
                <w:sz w:val="28"/>
                <w:szCs w:val="28"/>
              </w:rPr>
              <w:t>письменн</w:t>
            </w:r>
            <w:proofErr w:type="gramStart"/>
            <w:r w:rsidRPr="00E67CB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D27BA" w:rsidRPr="00FD27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(</w:t>
            </w:r>
            <w:proofErr w:type="gramEnd"/>
            <w:r w:rsidR="00FD27BA" w:rsidRPr="00FD27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по желанию)</w:t>
            </w:r>
            <w:r w:rsidRPr="00E67CBD">
              <w:rPr>
                <w:rFonts w:ascii="Times New Roman" w:hAnsi="Times New Roman" w:cs="Times New Roman"/>
                <w:sz w:val="28"/>
                <w:szCs w:val="28"/>
              </w:rPr>
              <w:t xml:space="preserve"> ответить на вопросы №1-4 стр.336</w:t>
            </w:r>
          </w:p>
          <w:p w:rsidR="00E67CBD" w:rsidRPr="00E67CBD" w:rsidRDefault="00E67CBD" w:rsidP="00C14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BD" w:rsidRPr="00E67CBD" w:rsidRDefault="00E67CBD" w:rsidP="00E67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BD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на </w:t>
            </w:r>
            <w:proofErr w:type="spellStart"/>
            <w:r w:rsidRPr="00E67C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E67CBD" w:rsidRPr="00E67CBD" w:rsidRDefault="00E67CBD" w:rsidP="00E67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BD">
              <w:rPr>
                <w:rFonts w:ascii="Times New Roman" w:hAnsi="Times New Roman" w:cs="Times New Roman"/>
                <w:sz w:val="24"/>
                <w:szCs w:val="24"/>
              </w:rPr>
              <w:t xml:space="preserve">89676577485 или на электронную почту </w:t>
            </w:r>
            <w:r w:rsidRPr="00E67C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BD" w:rsidRPr="00E67CBD" w:rsidRDefault="00E67CBD" w:rsidP="00C1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BD">
              <w:rPr>
                <w:rFonts w:ascii="Times New Roman" w:hAnsi="Times New Roman" w:cs="Times New Roman"/>
                <w:sz w:val="24"/>
                <w:szCs w:val="24"/>
              </w:rPr>
              <w:t xml:space="preserve"> 28.04.20</w:t>
            </w:r>
          </w:p>
        </w:tc>
      </w:tr>
    </w:tbl>
    <w:p w:rsidR="00FC5439" w:rsidRDefault="00FC5439">
      <w:bookmarkStart w:id="0" w:name="_GoBack"/>
      <w:bookmarkEnd w:id="0"/>
    </w:p>
    <w:sectPr w:rsidR="00FC5439" w:rsidSect="00E67CB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CBD"/>
    <w:rsid w:val="002952D0"/>
    <w:rsid w:val="006807E0"/>
    <w:rsid w:val="00D94DF4"/>
    <w:rsid w:val="00E67CBD"/>
    <w:rsid w:val="00FC5439"/>
    <w:rsid w:val="00FD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7CBD"/>
    <w:rPr>
      <w:color w:val="0000FF"/>
      <w:u w:val="single"/>
    </w:rPr>
  </w:style>
  <w:style w:type="paragraph" w:styleId="a4">
    <w:name w:val="No Spacing"/>
    <w:uiPriority w:val="1"/>
    <w:qFormat/>
    <w:rsid w:val="00E67CBD"/>
    <w:pPr>
      <w:spacing w:after="0" w:line="240" w:lineRule="auto"/>
    </w:pPr>
  </w:style>
  <w:style w:type="table" w:styleId="a5">
    <w:name w:val="Table Grid"/>
    <w:basedOn w:val="a1"/>
    <w:uiPriority w:val="59"/>
    <w:rsid w:val="00E67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E67CB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7CBD"/>
    <w:rPr>
      <w:color w:val="0000FF"/>
      <w:u w:val="single"/>
    </w:rPr>
  </w:style>
  <w:style w:type="paragraph" w:styleId="a4">
    <w:name w:val="No Spacing"/>
    <w:uiPriority w:val="1"/>
    <w:qFormat/>
    <w:rsid w:val="00E67CBD"/>
    <w:pPr>
      <w:spacing w:after="0" w:line="240" w:lineRule="auto"/>
    </w:pPr>
  </w:style>
  <w:style w:type="table" w:styleId="a5">
    <w:name w:val="Table Grid"/>
    <w:basedOn w:val="a1"/>
    <w:uiPriority w:val="59"/>
    <w:rsid w:val="00E67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E67C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6</cp:revision>
  <dcterms:created xsi:type="dcterms:W3CDTF">2020-04-26T11:15:00Z</dcterms:created>
  <dcterms:modified xsi:type="dcterms:W3CDTF">2020-04-27T08:02:00Z</dcterms:modified>
</cp:coreProperties>
</file>