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FD0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Прохождение программы по предмету 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«ИСТОРИЯ РОССИИ. ВСЕОБЩАЯ ИСТОРИЯ»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реализации обучения с использованием дистанционных технологий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(пробный день - 08.04.2020)</w:t>
      </w: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916" w:type="dxa"/>
        <w:tblInd w:w="-176" w:type="dxa"/>
        <w:tblLayout w:type="fixed"/>
        <w:tblLook w:val="04A0"/>
      </w:tblPr>
      <w:tblGrid>
        <w:gridCol w:w="817"/>
        <w:gridCol w:w="1759"/>
        <w:gridCol w:w="4605"/>
        <w:gridCol w:w="2742"/>
        <w:gridCol w:w="993"/>
      </w:tblGrid>
      <w:tr w:rsidR="00AD0AEB" w:rsidTr="00AD0AEB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759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4605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отчёта</w:t>
            </w:r>
          </w:p>
        </w:tc>
        <w:tc>
          <w:tcPr>
            <w:tcW w:w="993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AD0AEB" w:rsidTr="00AD0AEB">
        <w:tc>
          <w:tcPr>
            <w:tcW w:w="817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759" w:type="dxa"/>
          </w:tcPr>
          <w:p w:rsidR="00AD0AEB" w:rsidRPr="00AD0AEB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«Городские восстания середины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 Соляной бунт в Москве».</w:t>
            </w:r>
          </w:p>
        </w:tc>
        <w:tc>
          <w:tcPr>
            <w:tcW w:w="4605" w:type="dxa"/>
          </w:tcPr>
          <w:p w:rsidR="00AD0AEB" w:rsidRPr="00AD0AEB" w:rsidRDefault="00AD0AEB" w:rsidP="00AD0A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Рекомендации:</w:t>
            </w:r>
          </w:p>
          <w:p w:rsidR="00AD0AEB" w:rsidRDefault="00AD0AEB" w:rsidP="00AD0AE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видеоурок по ссылке: </w:t>
            </w:r>
          </w:p>
          <w:p w:rsidR="00AD0AEB" w:rsidRDefault="00AD0AEB" w:rsidP="00AD0AEB">
            <w:pPr>
              <w:pStyle w:val="a3"/>
              <w:jc w:val="center"/>
            </w:pPr>
            <w:hyperlink r:id="rId5" w:history="1">
              <w:r w:rsidRPr="0052462A">
                <w:rPr>
                  <w:rStyle w:val="a5"/>
                </w:rPr>
                <w:t>https://www.youtube.com/watch?v=aSr4eW51ue4</w:t>
              </w:r>
            </w:hyperlink>
            <w:r>
              <w:t>;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в учебнике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20 (пункты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2)</w:t>
            </w:r>
          </w:p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AEB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Задание: </w:t>
            </w:r>
          </w:p>
          <w:p w:rsidR="00AD0AEB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D0AEB">
              <w:rPr>
                <w:rFonts w:ascii="Times New Roman" w:hAnsi="Times New Roman" w:cs="Times New Roman"/>
                <w:sz w:val="24"/>
                <w:szCs w:val="24"/>
              </w:rPr>
              <w:t>Проанализировать и записать причины народных выступлений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AD0AEB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2.Проанализировать письменно «Соляной бунт в Москве» по плану:</w:t>
            </w:r>
          </w:p>
          <w:p w:rsidR="00AD0AEB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Причины бунта</w:t>
            </w:r>
          </w:p>
          <w:p w:rsidR="00AD0AEB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2)Участники</w:t>
            </w:r>
          </w:p>
          <w:p w:rsidR="00AD0AEB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Ход</w:t>
            </w:r>
          </w:p>
          <w:p w:rsidR="00AD0AEB" w:rsidRPr="00AD0AEB" w:rsidRDefault="00AD0AEB" w:rsidP="00AD0AEB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Итоги</w:t>
            </w:r>
          </w:p>
        </w:tc>
        <w:tc>
          <w:tcPr>
            <w:tcW w:w="2742" w:type="dxa"/>
          </w:tcPr>
          <w:p w:rsid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  <w:r w:rsidR="00305E2B">
              <w:rPr>
                <w:rFonts w:ascii="Times New Roman" w:hAnsi="Times New Roman" w:cs="Times New Roman"/>
                <w:sz w:val="24"/>
                <w:szCs w:val="24"/>
              </w:rPr>
              <w:t xml:space="preserve">или сканирование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 в тетради на электронную почту (</w:t>
            </w:r>
            <w:hyperlink r:id="rId6" w:history="1"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zamkovaya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69@</w:t>
              </w:r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AD0AE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2462A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305E2B">
              <w:rPr>
                <w:rFonts w:ascii="Times New Roman" w:hAnsi="Times New Roman" w:cs="Times New Roman"/>
                <w:sz w:val="24"/>
                <w:szCs w:val="24"/>
              </w:rPr>
              <w:t xml:space="preserve"> с обязательной подписью фамилии и имени учащегося)</w:t>
            </w:r>
          </w:p>
          <w:p w:rsidR="00305E2B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proofErr w:type="spellEnd"/>
          </w:p>
          <w:p w:rsidR="00305E2B" w:rsidRPr="00305E2B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(960)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47-17-439</w:t>
            </w:r>
          </w:p>
          <w:p w:rsidR="00AD0AEB" w:rsidRPr="00AD0AEB" w:rsidRDefault="00AD0AE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</w:tcPr>
          <w:p w:rsidR="00305E2B" w:rsidRPr="00305E2B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</w:t>
            </w:r>
            <w:r w:rsidRPr="00305E2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D0AEB" w:rsidRPr="00305E2B" w:rsidRDefault="00305E2B" w:rsidP="00AD0A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5E2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2020</w:t>
            </w:r>
          </w:p>
        </w:tc>
      </w:tr>
    </w:tbl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D0AEB" w:rsidRPr="00AD0AEB" w:rsidRDefault="00AD0AEB" w:rsidP="00AD0AE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AD0AEB" w:rsidRPr="00AD0AEB" w:rsidSect="00AD0AEB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6F0E66"/>
    <w:multiLevelType w:val="hybridMultilevel"/>
    <w:tmpl w:val="34586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0AEB"/>
    <w:rsid w:val="00305E2B"/>
    <w:rsid w:val="00A85FD0"/>
    <w:rsid w:val="00AD0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D0AEB"/>
    <w:pPr>
      <w:spacing w:after="0" w:line="240" w:lineRule="auto"/>
    </w:pPr>
  </w:style>
  <w:style w:type="table" w:styleId="a4">
    <w:name w:val="Table Grid"/>
    <w:basedOn w:val="a1"/>
    <w:uiPriority w:val="59"/>
    <w:rsid w:val="00AD0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D0A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mkovaya69@mail.ru" TargetMode="External"/><Relationship Id="rId5" Type="http://schemas.openxmlformats.org/officeDocument/2006/relationships/hyperlink" Target="https://www.youtube.com/watch?v=aSr4eW51ue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Megasoftware GrouP™</Company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2020-04-07T09:43:00Z</dcterms:created>
  <dcterms:modified xsi:type="dcterms:W3CDTF">2020-04-07T09:59:00Z</dcterms:modified>
</cp:coreProperties>
</file>