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44" w:rsidRDefault="00603244" w:rsidP="006032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03244" w:rsidRPr="00603244" w:rsidRDefault="00603244" w:rsidP="0060324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03244">
        <w:rPr>
          <w:rFonts w:ascii="Times New Roman" w:hAnsi="Times New Roman"/>
          <w:b/>
          <w:color w:val="FF0000"/>
          <w:sz w:val="28"/>
        </w:rPr>
        <w:t>«Русский  язык»</w:t>
      </w:r>
    </w:p>
    <w:p w:rsidR="00603244" w:rsidRDefault="00603244" w:rsidP="0060324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03244" w:rsidRDefault="00603244" w:rsidP="0060324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03244">
        <w:rPr>
          <w:rFonts w:ascii="Times New Roman" w:hAnsi="Times New Roman"/>
          <w:color w:val="FF0000"/>
          <w:sz w:val="28"/>
        </w:rPr>
        <w:t>7 класс</w:t>
      </w:r>
    </w:p>
    <w:p w:rsidR="00603244" w:rsidRDefault="00603244" w:rsidP="00603244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03244" w:rsidRDefault="00603244" w:rsidP="00603244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922"/>
        <w:gridCol w:w="2364"/>
        <w:gridCol w:w="1858"/>
        <w:gridCol w:w="1870"/>
      </w:tblGrid>
      <w:tr w:rsidR="00603244" w:rsidTr="0060324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Default="0060324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03244" w:rsidRPr="007E36B4" w:rsidTr="008164F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Pr="007E36B4" w:rsidRDefault="009828E4">
            <w:pPr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07.05</w:t>
            </w:r>
            <w:r w:rsidR="00603244" w:rsidRPr="007E36B4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44" w:rsidRPr="007E36B4" w:rsidRDefault="009828E4">
            <w:pPr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Раздельное и дефисное написание частиц.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4" w:rsidRPr="007E36B4" w:rsidRDefault="00603244">
            <w:pPr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1) §</w:t>
            </w:r>
            <w:r w:rsidR="009828E4" w:rsidRPr="007E36B4">
              <w:rPr>
                <w:rFonts w:ascii="Times New Roman" w:hAnsi="Times New Roman"/>
                <w:sz w:val="28"/>
              </w:rPr>
              <w:t xml:space="preserve"> 69 на стр. 170-171</w:t>
            </w:r>
            <w:r w:rsidRPr="007E36B4">
              <w:rPr>
                <w:rFonts w:ascii="Times New Roman" w:hAnsi="Times New Roman"/>
                <w:sz w:val="28"/>
              </w:rPr>
              <w:t xml:space="preserve"> выучить</w:t>
            </w:r>
            <w:r w:rsidR="009828E4" w:rsidRPr="007E36B4">
              <w:rPr>
                <w:rFonts w:ascii="Times New Roman" w:hAnsi="Times New Roman"/>
                <w:sz w:val="28"/>
              </w:rPr>
              <w:t xml:space="preserve"> правила</w:t>
            </w:r>
            <w:r w:rsidRPr="007E36B4">
              <w:rPr>
                <w:rFonts w:ascii="Times New Roman" w:hAnsi="Times New Roman"/>
                <w:sz w:val="28"/>
              </w:rPr>
              <w:t>.</w:t>
            </w:r>
          </w:p>
          <w:p w:rsidR="00603244" w:rsidRPr="007E36B4" w:rsidRDefault="00603244">
            <w:pPr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 xml:space="preserve">2) </w:t>
            </w:r>
            <w:r w:rsidR="009828E4" w:rsidRPr="007E36B4">
              <w:rPr>
                <w:rFonts w:ascii="Times New Roman" w:hAnsi="Times New Roman"/>
                <w:sz w:val="28"/>
              </w:rPr>
              <w:t>Упр. 422</w:t>
            </w:r>
            <w:r w:rsidR="00097162" w:rsidRPr="007E36B4">
              <w:rPr>
                <w:rFonts w:ascii="Times New Roman" w:hAnsi="Times New Roman"/>
                <w:sz w:val="28"/>
              </w:rPr>
              <w:t xml:space="preserve"> выполнить по заданию.</w:t>
            </w:r>
          </w:p>
          <w:p w:rsidR="009828E4" w:rsidRPr="007E36B4" w:rsidRDefault="009828E4">
            <w:pPr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3) Упр. 425.</w:t>
            </w:r>
          </w:p>
          <w:p w:rsidR="00603244" w:rsidRPr="007E36B4" w:rsidRDefault="00603244">
            <w:pPr>
              <w:rPr>
                <w:rFonts w:ascii="Times New Roman" w:hAnsi="Times New Roman"/>
                <w:sz w:val="28"/>
              </w:rPr>
            </w:pPr>
          </w:p>
          <w:p w:rsidR="00603244" w:rsidRPr="007E36B4" w:rsidRDefault="006032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4" w:rsidRPr="007E36B4" w:rsidRDefault="006032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44" w:rsidRPr="007E36B4" w:rsidRDefault="0060324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01BF7" w:rsidRPr="007E36B4" w:rsidRDefault="00D01BF7" w:rsidP="00603244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7"/>
        <w:gridCol w:w="3007"/>
        <w:gridCol w:w="2349"/>
        <w:gridCol w:w="1822"/>
        <w:gridCol w:w="1835"/>
      </w:tblGrid>
      <w:tr w:rsidR="009828E4" w:rsidRPr="007E36B4" w:rsidTr="00315C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Рекомендации,</w:t>
            </w:r>
          </w:p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9828E4" w:rsidRPr="007E36B4" w:rsidTr="008164F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9828E4" w:rsidP="00315CD3">
            <w:pPr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08.05</w:t>
            </w:r>
            <w:r w:rsidR="00EE211F" w:rsidRPr="007E36B4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1F" w:rsidRPr="007E36B4" w:rsidRDefault="009828E4" w:rsidP="00315CD3">
            <w:pPr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>Морфологический разбор частицы.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62" w:rsidRPr="007E36B4" w:rsidRDefault="00EE211F" w:rsidP="00315CD3">
            <w:pPr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 xml:space="preserve">1) </w:t>
            </w:r>
            <w:r w:rsidR="00097162" w:rsidRPr="007E36B4">
              <w:rPr>
                <w:rFonts w:ascii="Times New Roman" w:hAnsi="Times New Roman"/>
                <w:sz w:val="28"/>
              </w:rPr>
              <w:t>§</w:t>
            </w:r>
            <w:r w:rsidR="009828E4" w:rsidRPr="007E36B4">
              <w:rPr>
                <w:rFonts w:ascii="Times New Roman" w:hAnsi="Times New Roman"/>
                <w:sz w:val="28"/>
              </w:rPr>
              <w:t xml:space="preserve"> 70, познакомиться с образцом разбора частиц.</w:t>
            </w:r>
          </w:p>
          <w:p w:rsidR="00EE211F" w:rsidRPr="007E36B4" w:rsidRDefault="00097162" w:rsidP="00315CD3">
            <w:pPr>
              <w:rPr>
                <w:rFonts w:ascii="Times New Roman" w:hAnsi="Times New Roman"/>
                <w:sz w:val="28"/>
              </w:rPr>
            </w:pPr>
            <w:r w:rsidRPr="007E36B4">
              <w:rPr>
                <w:rFonts w:ascii="Times New Roman" w:hAnsi="Times New Roman"/>
                <w:sz w:val="28"/>
              </w:rPr>
              <w:t xml:space="preserve">2) </w:t>
            </w:r>
            <w:r w:rsidR="009828E4" w:rsidRPr="007E36B4">
              <w:rPr>
                <w:rFonts w:ascii="Times New Roman" w:hAnsi="Times New Roman"/>
                <w:sz w:val="28"/>
              </w:rPr>
              <w:t>Из упр. 427</w:t>
            </w:r>
            <w:r w:rsidR="00EE211F" w:rsidRPr="007E36B4">
              <w:rPr>
                <w:rFonts w:ascii="Times New Roman" w:hAnsi="Times New Roman"/>
                <w:sz w:val="28"/>
              </w:rPr>
              <w:t xml:space="preserve"> </w:t>
            </w:r>
            <w:r w:rsidR="009828E4" w:rsidRPr="007E36B4">
              <w:rPr>
                <w:rFonts w:ascii="Times New Roman" w:hAnsi="Times New Roman"/>
                <w:sz w:val="28"/>
              </w:rPr>
              <w:t xml:space="preserve">выписать 4 </w:t>
            </w:r>
            <w:proofErr w:type="spellStart"/>
            <w:proofErr w:type="gramStart"/>
            <w:r w:rsidR="009828E4" w:rsidRPr="007E36B4">
              <w:rPr>
                <w:rFonts w:ascii="Times New Roman" w:hAnsi="Times New Roman"/>
                <w:sz w:val="28"/>
              </w:rPr>
              <w:t>ча-стицы</w:t>
            </w:r>
            <w:proofErr w:type="spellEnd"/>
            <w:proofErr w:type="gramEnd"/>
            <w:r w:rsidR="009828E4" w:rsidRPr="007E36B4">
              <w:rPr>
                <w:rFonts w:ascii="Times New Roman" w:hAnsi="Times New Roman"/>
                <w:sz w:val="28"/>
              </w:rPr>
              <w:t xml:space="preserve"> и </w:t>
            </w:r>
            <w:proofErr w:type="spellStart"/>
            <w:r w:rsidR="009828E4" w:rsidRPr="007E36B4">
              <w:rPr>
                <w:rFonts w:ascii="Times New Roman" w:hAnsi="Times New Roman"/>
                <w:sz w:val="28"/>
              </w:rPr>
              <w:t>выпол</w:t>
            </w:r>
            <w:proofErr w:type="spellEnd"/>
            <w:r w:rsidR="009828E4" w:rsidRPr="007E36B4">
              <w:rPr>
                <w:rFonts w:ascii="Times New Roman" w:hAnsi="Times New Roman"/>
                <w:sz w:val="28"/>
              </w:rPr>
              <w:t>-нить  их морфо-логический разбор.</w:t>
            </w:r>
          </w:p>
          <w:p w:rsidR="00EE211F" w:rsidRPr="007E36B4" w:rsidRDefault="00EE211F" w:rsidP="009828E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1F" w:rsidRPr="007E36B4" w:rsidRDefault="00EE211F" w:rsidP="00315CD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1F" w:rsidRPr="007E36B4" w:rsidRDefault="00EE211F" w:rsidP="00315CD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EE211F" w:rsidRDefault="00EE211F" w:rsidP="00EE211F"/>
    <w:tbl>
      <w:tblPr>
        <w:tblStyle w:val="11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968"/>
        <w:gridCol w:w="2356"/>
        <w:gridCol w:w="1839"/>
        <w:gridCol w:w="1851"/>
      </w:tblGrid>
      <w:tr w:rsidR="009828E4" w:rsidRPr="009828E4" w:rsidTr="00D602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Рекомендации,</w:t>
            </w:r>
          </w:p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9828E4" w:rsidRPr="009828E4" w:rsidTr="00D602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Pr="009828E4" w:rsidRDefault="009828E4" w:rsidP="009828E4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08.05.2020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E4" w:rsidRDefault="009828E4" w:rsidP="009828E4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Отрицательные частицы НЕ и НИ</w:t>
            </w:r>
            <w:r w:rsidRPr="009828E4">
              <w:rPr>
                <w:rFonts w:ascii="Times New Roman" w:hAnsi="Times New Roman"/>
                <w:sz w:val="28"/>
              </w:rPr>
              <w:t>.</w:t>
            </w:r>
          </w:p>
          <w:p w:rsidR="00940E57" w:rsidRPr="009828E4" w:rsidRDefault="00940E57" w:rsidP="009828E4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Различение частицы </w:t>
            </w:r>
            <w:r w:rsidRPr="00E84773">
              <w:rPr>
                <w:rFonts w:ascii="Times New Roman" w:hAnsi="Times New Roman"/>
                <w:b/>
                <w:i/>
                <w:sz w:val="28"/>
              </w:rPr>
              <w:t xml:space="preserve">не </w:t>
            </w:r>
            <w:r>
              <w:rPr>
                <w:rFonts w:ascii="Times New Roman" w:hAnsi="Times New Roman"/>
                <w:sz w:val="28"/>
              </w:rPr>
              <w:t xml:space="preserve">и приставки </w:t>
            </w:r>
            <w:r w:rsidRPr="00E84773">
              <w:rPr>
                <w:rFonts w:ascii="Times New Roman" w:hAnsi="Times New Roman"/>
                <w:b/>
                <w:i/>
                <w:sz w:val="28"/>
              </w:rPr>
              <w:t>не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E4" w:rsidRPr="009828E4" w:rsidRDefault="009828E4" w:rsidP="009828E4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sz w:val="28"/>
              </w:rPr>
              <w:t>1) § 71</w:t>
            </w:r>
            <w:r w:rsidR="00940E57">
              <w:rPr>
                <w:rFonts w:ascii="Times New Roman" w:hAnsi="Times New Roman"/>
                <w:sz w:val="28"/>
              </w:rPr>
              <w:t>-72</w:t>
            </w:r>
            <w:r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9828E4">
              <w:rPr>
                <w:rFonts w:ascii="Times New Roman" w:hAnsi="Times New Roman"/>
                <w:sz w:val="28"/>
              </w:rPr>
              <w:t xml:space="preserve">выучить </w:t>
            </w:r>
            <w:r>
              <w:rPr>
                <w:rFonts w:ascii="Times New Roman" w:hAnsi="Times New Roman"/>
                <w:sz w:val="28"/>
              </w:rPr>
              <w:t>правила на стр. 174-175</w:t>
            </w:r>
            <w:r w:rsidR="00940E57">
              <w:rPr>
                <w:rFonts w:ascii="Times New Roman" w:hAnsi="Times New Roman"/>
                <w:sz w:val="28"/>
              </w:rPr>
              <w:t>, 176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940E57" w:rsidRDefault="00940E57" w:rsidP="00940E57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Упр. 434, у</w:t>
            </w:r>
            <w:r w:rsidR="009828E4" w:rsidRPr="009828E4">
              <w:rPr>
                <w:rFonts w:ascii="Times New Roman" w:hAnsi="Times New Roman"/>
                <w:sz w:val="28"/>
              </w:rPr>
              <w:t>пр. 435 (</w:t>
            </w:r>
            <w:proofErr w:type="spellStart"/>
            <w:r w:rsidR="009828E4" w:rsidRPr="009828E4">
              <w:rPr>
                <w:rFonts w:ascii="Times New Roman" w:hAnsi="Times New Roman"/>
                <w:sz w:val="28"/>
              </w:rPr>
              <w:t>письм</w:t>
            </w:r>
            <w:proofErr w:type="spellEnd"/>
            <w:r w:rsidR="009828E4" w:rsidRPr="009828E4">
              <w:rPr>
                <w:rFonts w:ascii="Times New Roman" w:hAnsi="Times New Roman"/>
                <w:sz w:val="28"/>
              </w:rPr>
              <w:t>.)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940E57" w:rsidRDefault="00940E57" w:rsidP="00940E57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Упр. 439,441.</w:t>
            </w:r>
            <w:bookmarkStart w:id="0" w:name="_GoBack"/>
            <w:bookmarkEnd w:id="0"/>
          </w:p>
          <w:p w:rsidR="009828E4" w:rsidRPr="009828E4" w:rsidRDefault="009828E4" w:rsidP="00940E57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9828E4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E4" w:rsidRPr="009828E4" w:rsidRDefault="009828E4" w:rsidP="009828E4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E4" w:rsidRPr="009828E4" w:rsidRDefault="009828E4" w:rsidP="009828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9828E4" w:rsidRDefault="009828E4" w:rsidP="00EE211F"/>
    <w:p w:rsidR="00EE211F" w:rsidRDefault="00EE211F" w:rsidP="00EE211F"/>
    <w:sectPr w:rsidR="00EE211F" w:rsidSect="00D01BF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0F"/>
    <w:multiLevelType w:val="multilevel"/>
    <w:tmpl w:val="5938331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60893"/>
    <w:multiLevelType w:val="multilevel"/>
    <w:tmpl w:val="3ECEE22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E711E1"/>
    <w:multiLevelType w:val="multilevel"/>
    <w:tmpl w:val="2FCC3594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271799"/>
    <w:multiLevelType w:val="multilevel"/>
    <w:tmpl w:val="0EAC3A5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D0382"/>
    <w:multiLevelType w:val="multilevel"/>
    <w:tmpl w:val="61A2228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670224"/>
    <w:multiLevelType w:val="multilevel"/>
    <w:tmpl w:val="AC28FA1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96480E"/>
    <w:multiLevelType w:val="multilevel"/>
    <w:tmpl w:val="1500F9A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F500DB"/>
    <w:multiLevelType w:val="hybridMultilevel"/>
    <w:tmpl w:val="6AFC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2A77"/>
    <w:multiLevelType w:val="multilevel"/>
    <w:tmpl w:val="CA50033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AD4888"/>
    <w:multiLevelType w:val="hybridMultilevel"/>
    <w:tmpl w:val="951E1426"/>
    <w:lvl w:ilvl="0" w:tplc="4DF06B2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35E7E"/>
    <w:multiLevelType w:val="multilevel"/>
    <w:tmpl w:val="B70A7460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385891"/>
    <w:multiLevelType w:val="multilevel"/>
    <w:tmpl w:val="063A238E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3437F3"/>
    <w:multiLevelType w:val="multilevel"/>
    <w:tmpl w:val="AE601662"/>
    <w:lvl w:ilvl="0">
      <w:start w:val="1"/>
      <w:numFmt w:val="decimal"/>
      <w:lvlText w:val="%1)"/>
      <w:lvlJc w:val="left"/>
      <w:rPr>
        <w:rFonts w:ascii="Times New Roman" w:eastAsia="Century Schoolbook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6304E8"/>
    <w:multiLevelType w:val="multilevel"/>
    <w:tmpl w:val="C0842A2E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7D6BDE"/>
    <w:multiLevelType w:val="multilevel"/>
    <w:tmpl w:val="FEBC146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7D6209"/>
    <w:multiLevelType w:val="multilevel"/>
    <w:tmpl w:val="6BAC275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6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4"/>
  </w:num>
  <w:num w:numId="10">
    <w:abstractNumId w:val="14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C3"/>
    <w:rsid w:val="00097162"/>
    <w:rsid w:val="003C20F6"/>
    <w:rsid w:val="00544FC3"/>
    <w:rsid w:val="00555212"/>
    <w:rsid w:val="0058259C"/>
    <w:rsid w:val="00603244"/>
    <w:rsid w:val="007E36B4"/>
    <w:rsid w:val="008164F0"/>
    <w:rsid w:val="00892643"/>
    <w:rsid w:val="00940E57"/>
    <w:rsid w:val="009828E4"/>
    <w:rsid w:val="00C90F5E"/>
    <w:rsid w:val="00D01BF7"/>
    <w:rsid w:val="00E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2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32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211F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01BF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01BF7"/>
    <w:pPr>
      <w:widowControl w:val="0"/>
      <w:shd w:val="clear" w:color="auto" w:fill="FFFFFF"/>
      <w:spacing w:after="420" w:line="0" w:lineRule="atLeast"/>
      <w:ind w:firstLine="540"/>
      <w:outlineLvl w:val="0"/>
    </w:pPr>
    <w:rPr>
      <w:rFonts w:ascii="Bookman Old Style" w:eastAsia="Bookman Old Style" w:hAnsi="Bookman Old Style" w:cs="Bookman Old Style"/>
      <w:sz w:val="23"/>
      <w:szCs w:val="23"/>
    </w:rPr>
  </w:style>
  <w:style w:type="table" w:customStyle="1" w:styleId="11">
    <w:name w:val="Сетка таблицы1"/>
    <w:basedOn w:val="a1"/>
    <w:next w:val="a4"/>
    <w:uiPriority w:val="59"/>
    <w:rsid w:val="00982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24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32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211F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D01BF7"/>
    <w:rPr>
      <w:rFonts w:ascii="Bookman Old Style" w:eastAsia="Bookman Old Style" w:hAnsi="Bookman Old Style" w:cs="Bookman Old Style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01BF7"/>
    <w:pPr>
      <w:widowControl w:val="0"/>
      <w:shd w:val="clear" w:color="auto" w:fill="FFFFFF"/>
      <w:spacing w:after="420" w:line="0" w:lineRule="atLeast"/>
      <w:ind w:firstLine="540"/>
      <w:outlineLvl w:val="0"/>
    </w:pPr>
    <w:rPr>
      <w:rFonts w:ascii="Bookman Old Style" w:eastAsia="Bookman Old Style" w:hAnsi="Bookman Old Style" w:cs="Bookman Old Style"/>
      <w:sz w:val="23"/>
      <w:szCs w:val="23"/>
    </w:rPr>
  </w:style>
  <w:style w:type="table" w:customStyle="1" w:styleId="11">
    <w:name w:val="Сетка таблицы1"/>
    <w:basedOn w:val="a1"/>
    <w:next w:val="a4"/>
    <w:uiPriority w:val="59"/>
    <w:rsid w:val="00982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13</cp:revision>
  <dcterms:created xsi:type="dcterms:W3CDTF">2020-04-19T15:17:00Z</dcterms:created>
  <dcterms:modified xsi:type="dcterms:W3CDTF">2020-05-28T18:08:00Z</dcterms:modified>
</cp:coreProperties>
</file>