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5 класс</w:t>
      </w:r>
    </w:p>
    <w:p w:rsidR="004B19E1" w:rsidRDefault="004B19E1" w:rsidP="004B19E1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B19E1" w:rsidRDefault="004B19E1" w:rsidP="004B19E1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83"/>
        <w:gridCol w:w="2436"/>
        <w:gridCol w:w="2781"/>
        <w:gridCol w:w="2738"/>
        <w:gridCol w:w="1552"/>
      </w:tblGrid>
      <w:tr w:rsidR="004B19E1" w:rsidTr="004B19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B19E1" w:rsidTr="005C0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7152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  <w:r w:rsidR="004B19E1">
              <w:rPr>
                <w:rFonts w:ascii="Times New Roman" w:hAnsi="Times New Roman"/>
                <w:sz w:val="28"/>
              </w:rPr>
              <w:t>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63E64" w:rsidP="007152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Морфологический разбор глагола. Мягкий знак после шипящих в глаголах во 2-м лице </w:t>
            </w:r>
            <w:proofErr w:type="gramStart"/>
            <w:r>
              <w:rPr>
                <w:rFonts w:ascii="Times New Roman" w:hAnsi="Times New Roman"/>
                <w:sz w:val="28"/>
              </w:rPr>
              <w:t>единствен-</w:t>
            </w:r>
            <w:proofErr w:type="spellStart"/>
            <w:r>
              <w:rPr>
                <w:rFonts w:ascii="Times New Roman" w:hAnsi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числа.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4" w:rsidRDefault="00E63E64" w:rsidP="00E63E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120- 121,выучить правило на стр. 130.</w:t>
            </w:r>
          </w:p>
          <w:p w:rsidR="00E63E64" w:rsidRDefault="00E63E64" w:rsidP="00E63E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687.</w:t>
            </w:r>
          </w:p>
          <w:p w:rsidR="004B19E1" w:rsidRDefault="00E63E64" w:rsidP="00E63E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Упр.691.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4B19E1" w:rsidP="00E63E6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B19E1" w:rsidRDefault="004B19E1" w:rsidP="004B19E1"/>
    <w:p w:rsidR="00127AD5" w:rsidRPr="00E63E64" w:rsidRDefault="00127AD5" w:rsidP="00E63E64">
      <w:pPr>
        <w:rPr>
          <w:rFonts w:ascii="Times New Roman" w:hAnsi="Times New Roman"/>
          <w:sz w:val="28"/>
        </w:rPr>
      </w:pPr>
    </w:p>
    <w:p w:rsidR="00127AD5" w:rsidRPr="00127AD5" w:rsidRDefault="00127AD5" w:rsidP="00127AD5">
      <w:pPr>
        <w:pStyle w:val="a5"/>
        <w:ind w:left="0" w:firstLine="720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1985"/>
        <w:gridCol w:w="2960"/>
        <w:gridCol w:w="2993"/>
        <w:gridCol w:w="1559"/>
      </w:tblGrid>
      <w:tr w:rsidR="004B19E1" w:rsidTr="00B66A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B19E1" w:rsidTr="00B66A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7152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07.05</w:t>
            </w:r>
            <w:r w:rsidR="004B19E1">
              <w:rPr>
                <w:rFonts w:ascii="Times New Roman" w:hAnsi="Times New Roman"/>
                <w:sz w:val="28"/>
              </w:rPr>
              <w:t>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63E64" w:rsidP="007152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Контрольное сжатое изложен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ие.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4" w:rsidRDefault="00E63E64" w:rsidP="00E63E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u w:val="single"/>
              </w:rPr>
            </w:pPr>
            <w:r w:rsidRPr="000031A0">
              <w:rPr>
                <w:rFonts w:ascii="Times New Roman" w:hAnsi="Times New Roman"/>
                <w:b/>
                <w:color w:val="FF0000"/>
                <w:sz w:val="28"/>
              </w:rPr>
              <w:t xml:space="preserve">Задание </w:t>
            </w:r>
            <w:r w:rsidRPr="000031A0">
              <w:rPr>
                <w:rFonts w:ascii="Times New Roman" w:hAnsi="Times New Roman"/>
                <w:b/>
                <w:color w:val="FF0000"/>
                <w:sz w:val="28"/>
                <w:u w:val="single"/>
              </w:rPr>
              <w:t>обязательно</w:t>
            </w:r>
          </w:p>
          <w:p w:rsidR="00E63E64" w:rsidRPr="000031A0" w:rsidRDefault="00E63E64" w:rsidP="00E63E64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0031A0">
              <w:rPr>
                <w:rFonts w:ascii="Times New Roman" w:hAnsi="Times New Roman"/>
                <w:b/>
                <w:color w:val="FF0000"/>
                <w:sz w:val="28"/>
              </w:rPr>
              <w:t xml:space="preserve"> для всех!</w:t>
            </w:r>
          </w:p>
          <w:p w:rsidR="00E63E64" w:rsidRDefault="00E63E64" w:rsidP="00E63E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Написать</w:t>
            </w:r>
            <w:r w:rsidRPr="00B3671A">
              <w:rPr>
                <w:rFonts w:ascii="Times New Roman" w:hAnsi="Times New Roman"/>
                <w:b/>
                <w:sz w:val="28"/>
              </w:rPr>
              <w:t xml:space="preserve"> сжатое изложение</w:t>
            </w:r>
            <w:r>
              <w:rPr>
                <w:rFonts w:ascii="Times New Roman" w:hAnsi="Times New Roman"/>
                <w:sz w:val="28"/>
              </w:rPr>
              <w:t xml:space="preserve"> по </w:t>
            </w:r>
            <w:r w:rsidRPr="005A7521">
              <w:rPr>
                <w:rFonts w:ascii="Times New Roman" w:hAnsi="Times New Roman"/>
                <w:b/>
                <w:sz w:val="28"/>
              </w:rPr>
              <w:t>упр. 688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7521">
              <w:rPr>
                <w:rFonts w:ascii="Times New Roman" w:hAnsi="Times New Roman"/>
                <w:sz w:val="28"/>
              </w:rPr>
              <w:t>на стр. 129-130.</w:t>
            </w:r>
          </w:p>
          <w:p w:rsidR="00E63E64" w:rsidRDefault="00E63E64" w:rsidP="00E63E64">
            <w:pPr>
              <w:rPr>
                <w:rFonts w:ascii="Times New Roman" w:hAnsi="Times New Roman"/>
                <w:b/>
                <w:sz w:val="28"/>
              </w:rPr>
            </w:pPr>
          </w:p>
          <w:p w:rsidR="004B19E1" w:rsidRDefault="00E63E64" w:rsidP="00E63E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Изложить сжато содержание текста от 3-го лица так, чтобы в вашем изложении было не более ста слов.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64" w:rsidRPr="00C04B11" w:rsidRDefault="00E63E64" w:rsidP="00E63E64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E63E64" w:rsidRDefault="00E63E64" w:rsidP="00E63E64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63E64" w:rsidRDefault="00E63E64" w:rsidP="00E63E64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E63E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08.05.2020</w:t>
            </w:r>
          </w:p>
        </w:tc>
      </w:tr>
    </w:tbl>
    <w:p w:rsidR="00127AD5" w:rsidRDefault="00127AD5" w:rsidP="004B19E1"/>
    <w:p w:rsidR="00474238" w:rsidRPr="00E279CC" w:rsidRDefault="00474238" w:rsidP="00E279CC"/>
    <w:sectPr w:rsidR="00474238" w:rsidRPr="00E279CC" w:rsidSect="00E279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F04"/>
    <w:multiLevelType w:val="hybridMultilevel"/>
    <w:tmpl w:val="44AE2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07D6F"/>
    <w:multiLevelType w:val="hybridMultilevel"/>
    <w:tmpl w:val="B14C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414CD"/>
    <w:multiLevelType w:val="hybridMultilevel"/>
    <w:tmpl w:val="ED2A07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91"/>
    <w:rsid w:val="00127AD5"/>
    <w:rsid w:val="001A6495"/>
    <w:rsid w:val="001E735C"/>
    <w:rsid w:val="00230D5F"/>
    <w:rsid w:val="002A7233"/>
    <w:rsid w:val="002C0891"/>
    <w:rsid w:val="00474238"/>
    <w:rsid w:val="004B19E1"/>
    <w:rsid w:val="005C0E18"/>
    <w:rsid w:val="0070349D"/>
    <w:rsid w:val="007152B5"/>
    <w:rsid w:val="00B66A46"/>
    <w:rsid w:val="00C37AA9"/>
    <w:rsid w:val="00CB7109"/>
    <w:rsid w:val="00E226D4"/>
    <w:rsid w:val="00E279CC"/>
    <w:rsid w:val="00E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9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9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7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9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9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dcterms:created xsi:type="dcterms:W3CDTF">2020-04-25T09:33:00Z</dcterms:created>
  <dcterms:modified xsi:type="dcterms:W3CDTF">2020-05-28T16:54:00Z</dcterms:modified>
</cp:coreProperties>
</file>