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8" w:type="dxa"/>
        <w:tblInd w:w="-1071" w:type="dxa"/>
        <w:tblLook w:val="04A0" w:firstRow="1" w:lastRow="0" w:firstColumn="1" w:lastColumn="0" w:noHBand="0" w:noVBand="1"/>
      </w:tblPr>
      <w:tblGrid>
        <w:gridCol w:w="1351"/>
        <w:gridCol w:w="1330"/>
        <w:gridCol w:w="1407"/>
        <w:gridCol w:w="1237"/>
        <w:gridCol w:w="1849"/>
        <w:gridCol w:w="1464"/>
        <w:gridCol w:w="1990"/>
      </w:tblGrid>
      <w:tr w:rsidR="00C54B5C" w:rsidTr="00CC2572">
        <w:tc>
          <w:tcPr>
            <w:tcW w:w="1351" w:type="dxa"/>
          </w:tcPr>
          <w:p w:rsidR="00174A96" w:rsidRDefault="00174A96">
            <w:r>
              <w:t>Дата, время проведения</w:t>
            </w:r>
          </w:p>
        </w:tc>
        <w:tc>
          <w:tcPr>
            <w:tcW w:w="1332" w:type="dxa"/>
          </w:tcPr>
          <w:p w:rsidR="00174A96" w:rsidRDefault="00174A96">
            <w:r>
              <w:t>Предмет, класс</w:t>
            </w:r>
          </w:p>
        </w:tc>
        <w:tc>
          <w:tcPr>
            <w:tcW w:w="1252" w:type="dxa"/>
          </w:tcPr>
          <w:p w:rsidR="00174A96" w:rsidRDefault="00174A96">
            <w:r>
              <w:t>тема</w:t>
            </w:r>
          </w:p>
        </w:tc>
        <w:tc>
          <w:tcPr>
            <w:tcW w:w="1254" w:type="dxa"/>
          </w:tcPr>
          <w:p w:rsidR="00174A96" w:rsidRDefault="00174A96">
            <w:r>
              <w:t>Материал для изучения (ресурсы)</w:t>
            </w:r>
          </w:p>
        </w:tc>
        <w:tc>
          <w:tcPr>
            <w:tcW w:w="1880" w:type="dxa"/>
          </w:tcPr>
          <w:p w:rsidR="00174A96" w:rsidRDefault="00174A96">
            <w:r>
              <w:t>Задания для закрепления нового материала</w:t>
            </w:r>
          </w:p>
        </w:tc>
        <w:tc>
          <w:tcPr>
            <w:tcW w:w="1464" w:type="dxa"/>
          </w:tcPr>
          <w:p w:rsidR="0063650D" w:rsidRDefault="00174A96">
            <w:r>
              <w:t>Срок выполнения/</w:t>
            </w:r>
          </w:p>
          <w:p w:rsidR="00174A96" w:rsidRDefault="00174A96">
            <w:r>
              <w:t>форма сдачи</w:t>
            </w:r>
          </w:p>
        </w:tc>
        <w:tc>
          <w:tcPr>
            <w:tcW w:w="2095" w:type="dxa"/>
          </w:tcPr>
          <w:p w:rsidR="00174A96" w:rsidRDefault="00174A96">
            <w:r>
              <w:t>консультация</w:t>
            </w:r>
          </w:p>
        </w:tc>
      </w:tr>
      <w:tr w:rsidR="00C54B5C" w:rsidTr="00CC2572">
        <w:tc>
          <w:tcPr>
            <w:tcW w:w="1351" w:type="dxa"/>
          </w:tcPr>
          <w:p w:rsidR="00174A96" w:rsidRDefault="00796C2D">
            <w:r>
              <w:t>13</w:t>
            </w:r>
            <w:r w:rsidR="00174A96">
              <w:t>.04.2020</w:t>
            </w:r>
            <w:r w:rsidR="009F00B3">
              <w:t xml:space="preserve"> </w:t>
            </w:r>
          </w:p>
          <w:p w:rsidR="009F00B3" w:rsidRDefault="009F00B3"/>
          <w:p w:rsidR="00174A96" w:rsidRDefault="00557707">
            <w:r>
              <w:t>9.00-9.3</w:t>
            </w:r>
            <w:r w:rsidR="00174A96">
              <w:t>0</w:t>
            </w:r>
          </w:p>
        </w:tc>
        <w:tc>
          <w:tcPr>
            <w:tcW w:w="1332" w:type="dxa"/>
          </w:tcPr>
          <w:p w:rsidR="00174A96" w:rsidRDefault="00BC70CF" w:rsidP="00557707">
            <w:r>
              <w:t xml:space="preserve">Английский язык, </w:t>
            </w:r>
            <w:r w:rsidR="00557707">
              <w:t>8</w:t>
            </w:r>
            <w:r w:rsidR="00823D0E">
              <w:t xml:space="preserve"> </w:t>
            </w:r>
            <w:r w:rsidR="00174A96">
              <w:t xml:space="preserve">класс </w:t>
            </w:r>
          </w:p>
        </w:tc>
        <w:tc>
          <w:tcPr>
            <w:tcW w:w="1252" w:type="dxa"/>
          </w:tcPr>
          <w:p w:rsidR="00174A96" w:rsidRDefault="00557707" w:rsidP="00BC70CF">
            <w:r>
              <w:t>Факты и мифы о здоровье.</w:t>
            </w:r>
          </w:p>
        </w:tc>
        <w:tc>
          <w:tcPr>
            <w:tcW w:w="1254" w:type="dxa"/>
          </w:tcPr>
          <w:p w:rsidR="00174A96" w:rsidRDefault="00174A96" w:rsidP="00557707">
            <w:r>
              <w:t xml:space="preserve">Учебник, </w:t>
            </w:r>
            <w:proofErr w:type="spellStart"/>
            <w:r w:rsidR="005713E8" w:rsidRPr="005713E8">
              <w:t>стр</w:t>
            </w:r>
            <w:proofErr w:type="spellEnd"/>
            <w:r w:rsidR="005713E8" w:rsidRPr="005713E8">
              <w:t xml:space="preserve"> 141, </w:t>
            </w:r>
            <w:proofErr w:type="spellStart"/>
            <w:r w:rsidR="005713E8" w:rsidRPr="005713E8">
              <w:t>упр</w:t>
            </w:r>
            <w:proofErr w:type="spellEnd"/>
            <w:r w:rsidR="005713E8" w:rsidRPr="005713E8">
              <w:t xml:space="preserve"> 1(1)</w:t>
            </w:r>
          </w:p>
        </w:tc>
        <w:tc>
          <w:tcPr>
            <w:tcW w:w="1880" w:type="dxa"/>
          </w:tcPr>
          <w:p w:rsidR="00361BE1" w:rsidRPr="00361BE1" w:rsidRDefault="005713E8" w:rsidP="00C55B09">
            <w:r>
              <w:t>Ч</w:t>
            </w:r>
            <w:r w:rsidRPr="005713E8">
              <w:t>тение, перевод, перевод выполнить письменно в тетради, незнакомые слова из текста выписать в словарик с переводом</w:t>
            </w:r>
            <w:r w:rsidR="00C55B09">
              <w:t xml:space="preserve"> и транскрипцией.</w:t>
            </w:r>
          </w:p>
        </w:tc>
        <w:tc>
          <w:tcPr>
            <w:tcW w:w="1464" w:type="dxa"/>
          </w:tcPr>
          <w:p w:rsidR="00174A96" w:rsidRDefault="00BC70CF">
            <w:r>
              <w:t>До 16</w:t>
            </w:r>
            <w:r w:rsidR="00174A96">
              <w:t>.00</w:t>
            </w:r>
          </w:p>
          <w:p w:rsidR="00174A96" w:rsidRDefault="00796C2D">
            <w:r>
              <w:t>14</w:t>
            </w:r>
            <w:r w:rsidR="00174A96">
              <w:t xml:space="preserve">.04.2020  </w:t>
            </w:r>
            <w:r w:rsidR="00BC70CF">
              <w:t xml:space="preserve"> </w:t>
            </w:r>
          </w:p>
          <w:p w:rsidR="00174A96" w:rsidRPr="00EB41A6" w:rsidRDefault="00C55B09" w:rsidP="00796C2D">
            <w:proofErr w:type="spellStart"/>
            <w:r w:rsidRPr="00C55B09">
              <w:rPr>
                <w:lang w:val="en-US"/>
              </w:rPr>
              <w:t>Whatsapp</w:t>
            </w:r>
            <w:proofErr w:type="spellEnd"/>
            <w:r w:rsidRPr="00C55B09">
              <w:t>, фото.</w:t>
            </w:r>
          </w:p>
        </w:tc>
        <w:tc>
          <w:tcPr>
            <w:tcW w:w="2095" w:type="dxa"/>
          </w:tcPr>
          <w:p w:rsidR="00BC70CF" w:rsidRDefault="00796C2D">
            <w:r>
              <w:t>14</w:t>
            </w:r>
            <w:r w:rsidR="00BC70CF">
              <w:t xml:space="preserve">.04.2020, </w:t>
            </w:r>
          </w:p>
          <w:p w:rsidR="00174A96" w:rsidRDefault="00796C2D">
            <w:r>
              <w:t xml:space="preserve"> до 18</w:t>
            </w:r>
            <w:r w:rsidR="00174A96">
              <w:t>:00</w:t>
            </w:r>
          </w:p>
          <w:p w:rsidR="00174A96" w:rsidRDefault="00174A96">
            <w:r>
              <w:t xml:space="preserve">(звонок, 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t>)</w:t>
            </w:r>
            <w:r w:rsidR="00E40545">
              <w:t xml:space="preserve"> </w:t>
            </w:r>
          </w:p>
          <w:p w:rsidR="00E40545" w:rsidRPr="00EB41A6" w:rsidRDefault="00E40545">
            <w:r>
              <w:t>Номер для связи – 89181463866</w:t>
            </w:r>
            <w:r w:rsidR="00795309">
              <w:t>.</w:t>
            </w:r>
          </w:p>
        </w:tc>
      </w:tr>
      <w:tr w:rsidR="00C54B5C" w:rsidTr="00CC2572">
        <w:tc>
          <w:tcPr>
            <w:tcW w:w="1351" w:type="dxa"/>
          </w:tcPr>
          <w:p w:rsidR="00174A96" w:rsidRDefault="00796C2D">
            <w:r>
              <w:t>15</w:t>
            </w:r>
            <w:r w:rsidR="00174A96">
              <w:t>.04.2020</w:t>
            </w:r>
          </w:p>
          <w:p w:rsidR="009F00B3" w:rsidRDefault="009F00B3"/>
          <w:p w:rsidR="00174A96" w:rsidRDefault="00C55B09">
            <w:r>
              <w:t>14.00-14</w:t>
            </w:r>
            <w:r w:rsidR="00823D0E">
              <w:t>.3</w:t>
            </w:r>
            <w:r w:rsidR="00174A96">
              <w:t>0</w:t>
            </w:r>
          </w:p>
        </w:tc>
        <w:tc>
          <w:tcPr>
            <w:tcW w:w="1332" w:type="dxa"/>
          </w:tcPr>
          <w:p w:rsidR="00174A96" w:rsidRDefault="00174A96" w:rsidP="00557707">
            <w:r>
              <w:t xml:space="preserve">Английский язык, </w:t>
            </w:r>
            <w:r w:rsidR="00557707">
              <w:t>8</w:t>
            </w:r>
            <w:r w:rsidR="00BC70CF" w:rsidRPr="00BC70CF">
              <w:t xml:space="preserve"> </w:t>
            </w:r>
            <w:r>
              <w:t>класс</w:t>
            </w:r>
          </w:p>
        </w:tc>
        <w:tc>
          <w:tcPr>
            <w:tcW w:w="1252" w:type="dxa"/>
          </w:tcPr>
          <w:p w:rsidR="00174A96" w:rsidRPr="00D0595A" w:rsidRDefault="00D0595A">
            <w:r>
              <w:t>Ты заботишься о своем здоровье?</w:t>
            </w:r>
          </w:p>
        </w:tc>
        <w:tc>
          <w:tcPr>
            <w:tcW w:w="1254" w:type="dxa"/>
          </w:tcPr>
          <w:p w:rsidR="00174A96" w:rsidRDefault="00174A96" w:rsidP="00943CD5">
            <w:r w:rsidRPr="00C765D7">
              <w:t xml:space="preserve">Учебник, </w:t>
            </w:r>
            <w:proofErr w:type="spellStart"/>
            <w:r w:rsidR="00C55B09" w:rsidRPr="00C55B09">
              <w:t>стр</w:t>
            </w:r>
            <w:proofErr w:type="spellEnd"/>
            <w:r w:rsidR="00C55B09" w:rsidRPr="00C55B09">
              <w:t xml:space="preserve"> 142, </w:t>
            </w:r>
            <w:proofErr w:type="spellStart"/>
            <w:r w:rsidR="00C55B09" w:rsidRPr="00C55B09">
              <w:t>упр</w:t>
            </w:r>
            <w:proofErr w:type="spellEnd"/>
            <w:r w:rsidR="00C55B09" w:rsidRPr="00C55B09">
              <w:t xml:space="preserve"> 1 (3)</w:t>
            </w:r>
          </w:p>
        </w:tc>
        <w:tc>
          <w:tcPr>
            <w:tcW w:w="1880" w:type="dxa"/>
          </w:tcPr>
          <w:p w:rsidR="00F601CE" w:rsidRPr="00A92FAE" w:rsidRDefault="00C55B09" w:rsidP="00943CD5">
            <w:r>
              <w:t>О</w:t>
            </w:r>
            <w:r w:rsidRPr="00C55B09">
              <w:t>тветить письменно на вопросы в тетради</w:t>
            </w:r>
            <w:r>
              <w:t>.</w:t>
            </w:r>
          </w:p>
        </w:tc>
        <w:tc>
          <w:tcPr>
            <w:tcW w:w="1464" w:type="dxa"/>
          </w:tcPr>
          <w:p w:rsidR="00174A96" w:rsidRPr="00EB41A6" w:rsidRDefault="00F601CE" w:rsidP="00EB41A6">
            <w:r>
              <w:t>До 17</w:t>
            </w:r>
            <w:r w:rsidR="00174A96" w:rsidRPr="00EB41A6">
              <w:t>.00</w:t>
            </w:r>
          </w:p>
          <w:p w:rsidR="00943CD5" w:rsidRDefault="00F601CE" w:rsidP="00EB41A6">
            <w:r>
              <w:t>16</w:t>
            </w:r>
            <w:r w:rsidR="00174A96" w:rsidRPr="00EB41A6">
              <w:t xml:space="preserve">.04.2020 </w:t>
            </w:r>
            <w:r w:rsidR="00943CD5">
              <w:t xml:space="preserve"> </w:t>
            </w:r>
          </w:p>
          <w:p w:rsidR="00943CD5" w:rsidRPr="00943CD5" w:rsidRDefault="00174A96" w:rsidP="00943CD5">
            <w:r w:rsidRPr="00EB41A6">
              <w:t xml:space="preserve"> </w:t>
            </w:r>
            <w:proofErr w:type="spellStart"/>
            <w:r w:rsidR="00943CD5" w:rsidRPr="00943CD5">
              <w:rPr>
                <w:lang w:val="en-US"/>
              </w:rPr>
              <w:t>Whatsapp</w:t>
            </w:r>
            <w:proofErr w:type="spellEnd"/>
            <w:r w:rsidR="00943CD5" w:rsidRPr="00943CD5">
              <w:t>, фото.</w:t>
            </w:r>
          </w:p>
          <w:p w:rsidR="00174A96" w:rsidRPr="00EB41A6" w:rsidRDefault="00174A96" w:rsidP="00EB41A6"/>
          <w:p w:rsidR="00174A96" w:rsidRDefault="00174A96" w:rsidP="00EB41A6"/>
        </w:tc>
        <w:tc>
          <w:tcPr>
            <w:tcW w:w="2095" w:type="dxa"/>
          </w:tcPr>
          <w:p w:rsidR="00174A96" w:rsidRPr="00EB41A6" w:rsidRDefault="009F00B3" w:rsidP="00EB41A6">
            <w:r>
              <w:t>16</w:t>
            </w:r>
            <w:r w:rsidR="00174A96" w:rsidRPr="00EB41A6">
              <w:t>.04.2020, до 18:00</w:t>
            </w:r>
          </w:p>
          <w:p w:rsidR="00174A96" w:rsidRDefault="00174A96" w:rsidP="00EB41A6">
            <w:r w:rsidRPr="00EB41A6">
              <w:t xml:space="preserve">(звонок, </w:t>
            </w:r>
            <w:proofErr w:type="spellStart"/>
            <w:r w:rsidRPr="00EB41A6">
              <w:rPr>
                <w:lang w:val="en-US"/>
              </w:rPr>
              <w:t>sms</w:t>
            </w:r>
            <w:proofErr w:type="spellEnd"/>
            <w:r w:rsidRPr="00EB41A6">
              <w:t>)</w:t>
            </w:r>
          </w:p>
        </w:tc>
      </w:tr>
      <w:tr w:rsidR="00CC2572" w:rsidTr="00CC2572">
        <w:tc>
          <w:tcPr>
            <w:tcW w:w="1351" w:type="dxa"/>
          </w:tcPr>
          <w:p w:rsidR="00CC2572" w:rsidRDefault="00C55B09">
            <w:r>
              <w:t>17</w:t>
            </w:r>
            <w:r w:rsidR="00CC2572">
              <w:t xml:space="preserve">.04.2020 </w:t>
            </w:r>
          </w:p>
          <w:p w:rsidR="00CC2572" w:rsidRDefault="00CC2572"/>
          <w:p w:rsidR="00CC2572" w:rsidRDefault="00C55B09">
            <w:r>
              <w:t>9.00-9.3</w:t>
            </w:r>
            <w:r w:rsidR="00CC2572">
              <w:t>0</w:t>
            </w:r>
          </w:p>
        </w:tc>
        <w:tc>
          <w:tcPr>
            <w:tcW w:w="1332" w:type="dxa"/>
            <w:hideMark/>
          </w:tcPr>
          <w:p w:rsidR="00CC2572" w:rsidRDefault="00CC2572" w:rsidP="00557707">
            <w:r>
              <w:t xml:space="preserve">Английский язык, </w:t>
            </w:r>
            <w:r w:rsidR="00557707">
              <w:t>8</w:t>
            </w:r>
            <w:r w:rsidR="00823D0E">
              <w:t xml:space="preserve"> </w:t>
            </w:r>
            <w:r>
              <w:t xml:space="preserve"> класс</w:t>
            </w:r>
          </w:p>
        </w:tc>
        <w:tc>
          <w:tcPr>
            <w:tcW w:w="1252" w:type="dxa"/>
            <w:hideMark/>
          </w:tcPr>
          <w:p w:rsidR="00CC2572" w:rsidRDefault="00D0595A" w:rsidP="00557707">
            <w:r>
              <w:t>Ты всегда понимаешь инструкции?</w:t>
            </w:r>
          </w:p>
        </w:tc>
        <w:tc>
          <w:tcPr>
            <w:tcW w:w="1254" w:type="dxa"/>
            <w:hideMark/>
          </w:tcPr>
          <w:p w:rsidR="00CC2572" w:rsidRDefault="00A01CA2">
            <w:r>
              <w:t xml:space="preserve">Учебник, </w:t>
            </w:r>
            <w:proofErr w:type="spellStart"/>
            <w:r w:rsidR="00C55B09" w:rsidRPr="00C55B09">
              <w:t>стр</w:t>
            </w:r>
            <w:proofErr w:type="spellEnd"/>
            <w:r w:rsidR="00C55B09" w:rsidRPr="00C55B09">
              <w:t xml:space="preserve"> 144, </w:t>
            </w:r>
            <w:proofErr w:type="spellStart"/>
            <w:r w:rsidR="00C55B09" w:rsidRPr="00C55B09">
              <w:t>упр</w:t>
            </w:r>
            <w:proofErr w:type="spellEnd"/>
            <w:r w:rsidR="00C55B09" w:rsidRPr="00C55B09">
              <w:t xml:space="preserve"> 1 (2)</w:t>
            </w:r>
          </w:p>
        </w:tc>
        <w:tc>
          <w:tcPr>
            <w:tcW w:w="1880" w:type="dxa"/>
            <w:hideMark/>
          </w:tcPr>
          <w:p w:rsidR="00C55B09" w:rsidRPr="00C55B09" w:rsidRDefault="00C55B09" w:rsidP="00C55B09">
            <w:r>
              <w:t>П</w:t>
            </w:r>
            <w:r w:rsidRPr="00C55B09">
              <w:t xml:space="preserve">рочитать диалог, перевести, выписать информацию на английском языке в тетрадь: 1) как </w:t>
            </w:r>
            <w:proofErr w:type="spellStart"/>
            <w:r w:rsidRPr="00C55B09">
              <w:t>Кейт</w:t>
            </w:r>
            <w:proofErr w:type="spellEnd"/>
            <w:r w:rsidRPr="00C55B09">
              <w:t xml:space="preserve"> проверяет что она поняла; 2) как </w:t>
            </w:r>
            <w:proofErr w:type="spellStart"/>
            <w:r w:rsidRPr="00C55B09">
              <w:t>Кейт</w:t>
            </w:r>
            <w:proofErr w:type="spellEnd"/>
            <w:r w:rsidRPr="00C55B09">
              <w:t xml:space="preserve"> просит точно объяснить; 3) какие слова использует Дэвид чтобы дать другим объяснения.</w:t>
            </w:r>
          </w:p>
          <w:p w:rsidR="00CC2572" w:rsidRDefault="00CC2572" w:rsidP="00943CD5"/>
        </w:tc>
        <w:tc>
          <w:tcPr>
            <w:tcW w:w="1464" w:type="dxa"/>
          </w:tcPr>
          <w:p w:rsidR="00CC2572" w:rsidRDefault="00CC2572">
            <w:r>
              <w:t>До 17.00</w:t>
            </w:r>
          </w:p>
          <w:p w:rsidR="00CC2572" w:rsidRDefault="00943CD5">
            <w:r>
              <w:t>18</w:t>
            </w:r>
            <w:r w:rsidR="00CC2572">
              <w:t xml:space="preserve">.04.2020   </w:t>
            </w:r>
          </w:p>
          <w:p w:rsidR="00CC2572" w:rsidRDefault="00CC257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фото.</w:t>
            </w:r>
          </w:p>
          <w:p w:rsidR="00CC2572" w:rsidRDefault="00CC2572"/>
        </w:tc>
        <w:tc>
          <w:tcPr>
            <w:tcW w:w="2095" w:type="dxa"/>
            <w:hideMark/>
          </w:tcPr>
          <w:p w:rsidR="00CC2572" w:rsidRDefault="00943CD5">
            <w:r>
              <w:t>18</w:t>
            </w:r>
            <w:r w:rsidR="00CC2572">
              <w:t>.04.2020, до 18:00</w:t>
            </w:r>
          </w:p>
          <w:p w:rsidR="00CC2572" w:rsidRDefault="00CC2572">
            <w:r>
              <w:t xml:space="preserve">(звонок, 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t>)</w:t>
            </w:r>
          </w:p>
        </w:tc>
      </w:tr>
    </w:tbl>
    <w:p w:rsidR="00230B9B" w:rsidRDefault="00230B9B"/>
    <w:p w:rsidR="002F3516" w:rsidRDefault="002F3516"/>
    <w:p w:rsidR="002F3516" w:rsidRDefault="002F3516"/>
    <w:p w:rsidR="002F3516" w:rsidRDefault="002F3516"/>
    <w:p w:rsidR="002F3516" w:rsidRDefault="002F3516"/>
    <w:p w:rsidR="002F3516" w:rsidRDefault="002F3516"/>
    <w:p w:rsidR="002F3516" w:rsidRDefault="002F3516">
      <w:bookmarkStart w:id="0" w:name="_GoBack"/>
      <w:bookmarkEnd w:id="0"/>
    </w:p>
    <w:sectPr w:rsidR="002F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70C"/>
    <w:multiLevelType w:val="hybridMultilevel"/>
    <w:tmpl w:val="34CE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6D"/>
    <w:rsid w:val="00046F96"/>
    <w:rsid w:val="00174A96"/>
    <w:rsid w:val="00230B9B"/>
    <w:rsid w:val="002F3516"/>
    <w:rsid w:val="003059CE"/>
    <w:rsid w:val="00352A22"/>
    <w:rsid w:val="00361BE1"/>
    <w:rsid w:val="0042686D"/>
    <w:rsid w:val="00557707"/>
    <w:rsid w:val="005713E8"/>
    <w:rsid w:val="0063650D"/>
    <w:rsid w:val="007676EF"/>
    <w:rsid w:val="00795309"/>
    <w:rsid w:val="00796C2D"/>
    <w:rsid w:val="00823D0E"/>
    <w:rsid w:val="00943CD5"/>
    <w:rsid w:val="009A0612"/>
    <w:rsid w:val="009F00B3"/>
    <w:rsid w:val="00A01CA2"/>
    <w:rsid w:val="00A92FAE"/>
    <w:rsid w:val="00BC70CF"/>
    <w:rsid w:val="00C54B5C"/>
    <w:rsid w:val="00C55B09"/>
    <w:rsid w:val="00C765D7"/>
    <w:rsid w:val="00CC2572"/>
    <w:rsid w:val="00D0595A"/>
    <w:rsid w:val="00DB2538"/>
    <w:rsid w:val="00E40545"/>
    <w:rsid w:val="00EB41A6"/>
    <w:rsid w:val="00F45556"/>
    <w:rsid w:val="00F601CE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2C19"/>
  <w15:chartTrackingRefBased/>
  <w15:docId w15:val="{32F2BEAC-1FC3-4485-9B2D-31F5059A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57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2020-04-13T09:41:00Z</dcterms:created>
  <dcterms:modified xsi:type="dcterms:W3CDTF">2020-04-14T09:16:00Z</dcterms:modified>
</cp:coreProperties>
</file>