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C2D" w:rsidRDefault="00F777B8">
      <w:bookmarkStart w:id="0" w:name="_GoBack"/>
      <w:bookmarkEnd w:id="0"/>
      <w:r w:rsidRPr="00F777B8">
        <w:t>Сегодня наш день прошел насыщенным. После завтрака мы собрали мусор на площадке. Провели мероприятие по треку "Орленок Мастер", на котором познакомились с народными промыслами России и изготовили открытки с пожеланиями нашим бабушкам и мамам. А также весело и интересно провели веселые эстафеты с шишками.</w:t>
      </w:r>
    </w:p>
    <w:sectPr w:rsidR="0070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B8"/>
    <w:rsid w:val="00704C2D"/>
    <w:rsid w:val="00F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7A245-423A-4AE2-ABE2-A8DD9D9A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2024-06-24T19:46:00Z</dcterms:created>
  <dcterms:modified xsi:type="dcterms:W3CDTF">2024-06-24T19:47:00Z</dcterms:modified>
</cp:coreProperties>
</file>