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B74" w:rsidRPr="001F0DBF" w:rsidRDefault="00855680">
      <w:pPr>
        <w:rPr>
          <w:lang w:val="ru-RU"/>
        </w:rPr>
        <w:sectPr w:rsidR="00C44B74" w:rsidRPr="001F0DB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346466"/>
      <w:bookmarkStart w:id="1" w:name="_GoBack"/>
      <w:bookmarkEnd w:id="1"/>
      <w:r w:rsidRPr="00855680"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-662940</wp:posOffset>
            </wp:positionV>
            <wp:extent cx="7474528" cy="10277475"/>
            <wp:effectExtent l="0" t="0" r="0" b="0"/>
            <wp:wrapNone/>
            <wp:docPr id="1" name="Рисунок 1" descr="C:\Users\Галя\Desktop\скан титул 26\уроки\00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уроки\001 (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403" cy="1028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4B74" w:rsidRDefault="008D782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block-84346474"/>
      <w:bookmarkEnd w:id="0"/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по русскому языку</w:t>
      </w:r>
      <w:r w:rsidRPr="002B44D8">
        <w:rPr>
          <w:rFonts w:ascii="Times New Roman" w:hAnsi="Times New Roman" w:cs="Times New Roman"/>
          <w:sz w:val="28"/>
          <w:szCs w:val="28"/>
          <w:lang w:val="ru-RU"/>
        </w:rPr>
        <w:t xml:space="preserve"> на уровне начального общего образования составлена на основе: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- ФГОС начального общего образования ФГОС начального общего образования (3-е поколение): Приказ Минпросвещения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 xml:space="preserve">cppisp33.ru 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 xml:space="preserve">consultant.ru 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 xml:space="preserve"> Редакция: с изменениями от 18 июня 2025 года (приказ Минпросвещения России № 467). 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 -  Федеральный закон от 29.12.2012 N 273-ФЗ(в ред. Федеральных законов от 07.05.2013 N 99-ФЗ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 от 28.11.2025 N 441-ФЗ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15.12.2025 N 474-ФЗ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15.12.2025 N 490-ФЗ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29.12.2025 N 539-ФЗ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29.12.2025 N 570-ФЗ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08.03.2026 N 45-ФЗ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25.04.2026 N 107-ФЗ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26.07.2026 N 259-ФЗ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, от 04.08.2026 N 330-ФЗ</w:t>
      </w:r>
    </w:p>
    <w:p w:rsidR="002B44D8" w:rsidRPr="002B44D8" w:rsidRDefault="002B44D8" w:rsidP="002B4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, от 04.08.2026 N 334-ФЗ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- ФОП начального общего образования (НОО) — приказ Минпросвещения России от 18.05.2023 № 372. Зарегистрирован в Минюсте России 12.07.2023 № 74229;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Федеральная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Русский язык </w:t>
      </w:r>
      <w:r w:rsidRPr="002B44D8">
        <w:rPr>
          <w:rFonts w:ascii="Times New Roman" w:hAnsi="Times New Roman" w:cs="Times New Roman"/>
          <w:sz w:val="28"/>
          <w:szCs w:val="28"/>
          <w:lang w:val="ru-RU"/>
        </w:rPr>
        <w:t>(для 1–4 классов образовательных организаций. Москва – 2025;</w:t>
      </w:r>
    </w:p>
    <w:p w:rsidR="002B44D8" w:rsidRPr="002B44D8" w:rsidRDefault="002B44D8" w:rsidP="002B44D8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B44D8">
        <w:rPr>
          <w:rFonts w:ascii="Times New Roman" w:hAnsi="Times New Roman" w:cs="Times New Roman"/>
          <w:sz w:val="28"/>
          <w:szCs w:val="28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 170.</w:t>
      </w:r>
    </w:p>
    <w:p w:rsidR="002B44D8" w:rsidRDefault="002B44D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B44D8" w:rsidRPr="001F0DBF" w:rsidRDefault="002B44D8">
      <w:pPr>
        <w:spacing w:after="0" w:line="264" w:lineRule="auto"/>
        <w:ind w:left="120"/>
        <w:jc w:val="both"/>
        <w:rPr>
          <w:lang w:val="ru-RU"/>
        </w:rPr>
      </w:pPr>
    </w:p>
    <w:p w:rsidR="00C44B74" w:rsidRDefault="00C44B74">
      <w:pPr>
        <w:spacing w:after="0" w:line="264" w:lineRule="auto"/>
        <w:ind w:left="120"/>
        <w:jc w:val="both"/>
        <w:rPr>
          <w:lang w:val="ru-RU"/>
        </w:rPr>
      </w:pPr>
    </w:p>
    <w:p w:rsidR="002B44D8" w:rsidRPr="001F0DBF" w:rsidRDefault="002B44D8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</w:t>
      </w: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2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2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2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Default="00C44B74">
      <w:pPr>
        <w:spacing w:after="0" w:line="264" w:lineRule="auto"/>
        <w:ind w:left="120"/>
        <w:jc w:val="both"/>
        <w:rPr>
          <w:lang w:val="ru-RU"/>
        </w:rPr>
      </w:pPr>
    </w:p>
    <w:p w:rsidR="007E5139" w:rsidRDefault="007E5139">
      <w:pPr>
        <w:spacing w:after="0" w:line="264" w:lineRule="auto"/>
        <w:ind w:left="120"/>
        <w:jc w:val="both"/>
        <w:rPr>
          <w:lang w:val="ru-RU"/>
        </w:rPr>
      </w:pPr>
    </w:p>
    <w:p w:rsidR="007E5139" w:rsidRPr="001F0DBF" w:rsidRDefault="007E5139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>ЦЕЛИ ИЗУЧЕНИЯ УЧЕБНОГО ПРЕДМЕТА</w:t>
      </w:r>
      <w:r w:rsidRPr="001F0DB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F0DBF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C44B74" w:rsidRPr="001F0DBF" w:rsidRDefault="008D7829">
      <w:pPr>
        <w:spacing w:after="0" w:line="252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C44B74" w:rsidRPr="001F0DBF" w:rsidRDefault="008D78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C44B74" w:rsidRPr="001F0DBF" w:rsidRDefault="008D78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C44B74" w:rsidRPr="001F0DBF" w:rsidRDefault="008D78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C44B74" w:rsidRPr="001F0DBF" w:rsidRDefault="008D78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C44B74" w:rsidRPr="001F0DBF" w:rsidRDefault="008D78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C44B74" w:rsidRPr="001F0DBF" w:rsidRDefault="008D782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C44B74" w:rsidRPr="001F0DBF" w:rsidRDefault="008D782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C44B74" w:rsidRPr="001F0DBF" w:rsidRDefault="008D782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C44B74" w:rsidRPr="001F0DBF" w:rsidRDefault="008D7829">
      <w:pPr>
        <w:spacing w:after="0" w:line="252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1F0DB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F0DBF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 (5 часов в неделю): </w:t>
      </w:r>
      <w:r w:rsidR="007E5139">
        <w:rPr>
          <w:rFonts w:ascii="Times New Roman" w:hAnsi="Times New Roman"/>
          <w:color w:val="000000"/>
          <w:sz w:val="28"/>
          <w:lang w:val="ru-RU"/>
        </w:rPr>
        <w:t>в 3 классе</w:t>
      </w:r>
      <w:r w:rsidRPr="001F0DBF">
        <w:rPr>
          <w:rFonts w:ascii="Times New Roman" w:hAnsi="Times New Roman"/>
          <w:color w:val="000000"/>
          <w:sz w:val="28"/>
          <w:lang w:val="ru-RU"/>
        </w:rPr>
        <w:t xml:space="preserve"> –</w:t>
      </w:r>
      <w:r w:rsidR="007E5139">
        <w:rPr>
          <w:rFonts w:ascii="Times New Roman" w:hAnsi="Times New Roman"/>
          <w:color w:val="000000"/>
          <w:sz w:val="28"/>
          <w:lang w:val="ru-RU"/>
        </w:rPr>
        <w:t>168</w:t>
      </w:r>
      <w:r w:rsidRPr="001F0DBF">
        <w:rPr>
          <w:rFonts w:ascii="Times New Roman" w:hAnsi="Times New Roman"/>
          <w:color w:val="000000"/>
          <w:sz w:val="28"/>
          <w:lang w:val="ru-RU"/>
        </w:rPr>
        <w:t xml:space="preserve"> часов.</w:t>
      </w:r>
    </w:p>
    <w:p w:rsidR="00C44B74" w:rsidRPr="001F0DBF" w:rsidRDefault="00C44B74">
      <w:pPr>
        <w:spacing w:after="0" w:line="264" w:lineRule="auto"/>
        <w:ind w:firstLine="600"/>
        <w:jc w:val="both"/>
        <w:rPr>
          <w:lang w:val="ru-RU"/>
        </w:rPr>
      </w:pPr>
    </w:p>
    <w:p w:rsidR="00C44B74" w:rsidRPr="001F0DBF" w:rsidRDefault="00C44B74">
      <w:pPr>
        <w:rPr>
          <w:lang w:val="ru-RU"/>
        </w:rPr>
        <w:sectPr w:rsidR="00C44B74" w:rsidRPr="001F0DBF">
          <w:pgSz w:w="11906" w:h="16383"/>
          <w:pgMar w:top="1134" w:right="850" w:bottom="1134" w:left="1701" w:header="720" w:footer="720" w:gutter="0"/>
          <w:cols w:space="720"/>
        </w:sectPr>
      </w:pPr>
    </w:p>
    <w:p w:rsidR="00C44B74" w:rsidRPr="001F0DBF" w:rsidRDefault="00AC04EA">
      <w:pPr>
        <w:spacing w:after="0" w:line="264" w:lineRule="auto"/>
        <w:ind w:left="120"/>
        <w:jc w:val="both"/>
        <w:rPr>
          <w:lang w:val="ru-RU"/>
        </w:rPr>
      </w:pPr>
      <w:bookmarkStart w:id="3" w:name="block-84346470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8D7829" w:rsidRPr="001F0DBF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C44B74" w:rsidRPr="001F0DBF" w:rsidRDefault="00C44B74" w:rsidP="00AC04EA">
      <w:pPr>
        <w:spacing w:after="0" w:line="264" w:lineRule="auto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C44B74" w:rsidRPr="001F0DBF" w:rsidRDefault="00AC04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</w:t>
      </w: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1F0D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C44B74" w:rsidRPr="001F0DBF" w:rsidRDefault="00C44B74">
      <w:pPr>
        <w:spacing w:after="0" w:line="257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C44B74" w:rsidRPr="001F0DBF" w:rsidRDefault="00C44B74">
      <w:pPr>
        <w:spacing w:after="0" w:line="257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при выполнении заданий по русскому языку;</w:t>
      </w: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C44B74">
      <w:pPr>
        <w:rPr>
          <w:lang w:val="ru-RU"/>
        </w:rPr>
        <w:sectPr w:rsidR="00C44B74" w:rsidRPr="001F0DBF">
          <w:pgSz w:w="11906" w:h="16383"/>
          <w:pgMar w:top="1134" w:right="850" w:bottom="1134" w:left="1701" w:header="720" w:footer="720" w:gutter="0"/>
          <w:cols w:space="720"/>
        </w:sectPr>
      </w:pPr>
    </w:p>
    <w:p w:rsidR="00C44B74" w:rsidRPr="001F0DBF" w:rsidRDefault="008D7829">
      <w:pPr>
        <w:numPr>
          <w:ilvl w:val="0"/>
          <w:numId w:val="3"/>
        </w:numPr>
        <w:spacing w:after="0"/>
        <w:rPr>
          <w:lang w:val="ru-RU"/>
        </w:rPr>
      </w:pPr>
      <w:bookmarkStart w:id="4" w:name="block-84346469"/>
      <w:bookmarkEnd w:id="3"/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9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C44B74" w:rsidRPr="001F0DBF" w:rsidRDefault="008D78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C44B74" w:rsidRPr="001F0DBF" w:rsidRDefault="008D78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C44B74" w:rsidRPr="001F0DBF" w:rsidRDefault="008D78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C44B74" w:rsidRPr="001F0DBF" w:rsidRDefault="008D78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C44B74" w:rsidRPr="001F0DBF" w:rsidRDefault="008D78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C44B74" w:rsidRPr="001F0DBF" w:rsidRDefault="008D78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C44B74" w:rsidRPr="001F0DBF" w:rsidRDefault="008D78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C44B74" w:rsidRPr="001F0DBF" w:rsidRDefault="008D78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C44B74" w:rsidRPr="001F0DBF" w:rsidRDefault="008D78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C44B74" w:rsidRPr="001F0DBF" w:rsidRDefault="008D782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C44B74" w:rsidRPr="001F0DBF" w:rsidRDefault="008D782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C44B74" w:rsidRPr="001F0DBF" w:rsidRDefault="008D7829">
      <w:pPr>
        <w:spacing w:after="0"/>
        <w:ind w:left="120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1F0D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F0DBF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C44B74" w:rsidRPr="001F0DBF" w:rsidRDefault="008D782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C44B74" w:rsidRPr="001F0DBF" w:rsidRDefault="008D782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C44B74" w:rsidRPr="001F0DBF" w:rsidRDefault="008D7829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C44B74" w:rsidRPr="001F0DBF" w:rsidRDefault="008D782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C44B74" w:rsidRPr="001F0DBF" w:rsidRDefault="008D782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C44B74" w:rsidRPr="001F0DBF" w:rsidRDefault="008D782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C44B74" w:rsidRPr="001F0DBF" w:rsidRDefault="008D782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C44B74">
      <w:pPr>
        <w:spacing w:after="0" w:line="257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7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C44B74" w:rsidRPr="001F0DBF" w:rsidRDefault="008D78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C44B74" w:rsidRPr="001F0DBF" w:rsidRDefault="008D78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C44B74" w:rsidRPr="001F0DBF" w:rsidRDefault="008D78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C44B74" w:rsidRPr="001F0DBF" w:rsidRDefault="008D78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C44B74" w:rsidRPr="001F0DBF" w:rsidRDefault="008D78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C44B74" w:rsidRPr="001F0DBF" w:rsidRDefault="008D78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7E5139" w:rsidRPr="001134AB" w:rsidRDefault="007E5139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44B74" w:rsidRDefault="008D782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C44B74" w:rsidRPr="001F0DBF" w:rsidRDefault="008D78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C44B74" w:rsidRPr="001F0DBF" w:rsidRDefault="008D78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C44B74" w:rsidRPr="001F0DBF" w:rsidRDefault="008D78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44B74" w:rsidRPr="001F0DBF" w:rsidRDefault="008D78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C44B74" w:rsidRPr="001F0DBF" w:rsidRDefault="008D78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C44B74" w:rsidRDefault="008D782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44B74" w:rsidRPr="001F0DBF" w:rsidRDefault="008D78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C44B74" w:rsidRPr="001F0DBF" w:rsidRDefault="008D78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C44B74" w:rsidRPr="001F0DBF" w:rsidRDefault="008D78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C44B74" w:rsidRPr="001F0DBF" w:rsidRDefault="008D78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C44B74" w:rsidRPr="001F0DBF" w:rsidRDefault="008D78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44B74" w:rsidRPr="001F0DBF" w:rsidRDefault="008D78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C44B74" w:rsidRPr="001F0DBF" w:rsidRDefault="00C44B74">
      <w:pPr>
        <w:spacing w:after="0" w:line="257" w:lineRule="auto"/>
        <w:ind w:left="120"/>
        <w:jc w:val="both"/>
        <w:rPr>
          <w:lang w:val="ru-RU"/>
        </w:rPr>
      </w:pPr>
    </w:p>
    <w:p w:rsidR="007E5139" w:rsidRDefault="007E5139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44B74" w:rsidRPr="001F0DBF" w:rsidRDefault="008D7829">
      <w:pPr>
        <w:spacing w:after="0" w:line="252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2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C44B74" w:rsidRPr="001F0DBF" w:rsidRDefault="008D78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44B74" w:rsidRPr="001F0DBF" w:rsidRDefault="00C44B74">
      <w:pPr>
        <w:spacing w:after="0" w:line="252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52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44B74" w:rsidRPr="001F0DBF" w:rsidRDefault="00C44B74">
      <w:pPr>
        <w:spacing w:after="0"/>
        <w:ind w:left="120"/>
        <w:rPr>
          <w:lang w:val="ru-RU"/>
        </w:rPr>
      </w:pPr>
    </w:p>
    <w:p w:rsidR="00C44B74" w:rsidRPr="001F0DBF" w:rsidRDefault="008D7829">
      <w:pPr>
        <w:spacing w:after="0" w:line="252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44B74" w:rsidRPr="001F0DBF" w:rsidRDefault="008D7829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44B74" w:rsidRDefault="008D7829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C44B74" w:rsidRDefault="008D782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C44B74" w:rsidRPr="001F0DBF" w:rsidRDefault="008D78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44B74" w:rsidRPr="001F0DBF" w:rsidRDefault="008D78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C44B74" w:rsidRPr="001F0DBF" w:rsidRDefault="008D78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C44B74" w:rsidRPr="001F0DBF" w:rsidRDefault="008D78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C44B74" w:rsidRPr="001F0DBF" w:rsidRDefault="008D78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C44B74" w:rsidRDefault="008D782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44B74" w:rsidRPr="001F0DBF" w:rsidRDefault="008D78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C44B74" w:rsidRPr="001F0DBF" w:rsidRDefault="008D78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44B74" w:rsidRPr="001F0DBF" w:rsidRDefault="008D78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C44B74" w:rsidRPr="001F0DBF" w:rsidRDefault="008D78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44B74" w:rsidRPr="001F0DBF" w:rsidRDefault="008D78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C44B74" w:rsidRPr="001F0DBF" w:rsidRDefault="008D78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C44B74" w:rsidRPr="001F0DBF" w:rsidRDefault="00C44B74">
      <w:pPr>
        <w:spacing w:after="0" w:line="252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firstLine="60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44B74" w:rsidRPr="001F0DBF" w:rsidRDefault="008D7829">
      <w:pPr>
        <w:spacing w:after="0" w:line="264" w:lineRule="auto"/>
        <w:ind w:left="12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F0DBF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1F0DBF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различать однокоренные слова и формы одного и того же слова; различать однокоренные слова и слова с омонимичными </w:t>
      </w: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корнями (без называния термина); различать однокоренные слова и синонимы;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C44B74" w:rsidRDefault="008D782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</w:t>
      </w:r>
      <w:r w:rsidRPr="001F0DBF">
        <w:rPr>
          <w:rFonts w:ascii="Times New Roman" w:hAnsi="Times New Roman"/>
          <w:color w:val="000000"/>
          <w:sz w:val="28"/>
          <w:lang w:val="ru-RU"/>
        </w:rPr>
        <w:lastRenderedPageBreak/>
        <w:t>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C44B74" w:rsidRPr="001F0DBF" w:rsidRDefault="008D78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F0DBF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C44B74" w:rsidRPr="001F0DBF" w:rsidRDefault="00C44B74">
      <w:pPr>
        <w:spacing w:after="0" w:line="264" w:lineRule="auto"/>
        <w:ind w:left="120"/>
        <w:jc w:val="both"/>
        <w:rPr>
          <w:lang w:val="ru-RU"/>
        </w:rPr>
      </w:pPr>
    </w:p>
    <w:p w:rsidR="00C44B74" w:rsidRPr="001F0DBF" w:rsidRDefault="00C44B74">
      <w:pPr>
        <w:rPr>
          <w:lang w:val="ru-RU"/>
        </w:rPr>
        <w:sectPr w:rsidR="00C44B74" w:rsidRPr="001F0DBF">
          <w:pgSz w:w="11906" w:h="16383"/>
          <w:pgMar w:top="1134" w:right="850" w:bottom="1134" w:left="1701" w:header="720" w:footer="720" w:gutter="0"/>
          <w:cols w:space="720"/>
        </w:sectPr>
      </w:pPr>
    </w:p>
    <w:p w:rsidR="00C44B74" w:rsidRDefault="008D7829">
      <w:pPr>
        <w:spacing w:after="0"/>
        <w:ind w:left="120"/>
      </w:pPr>
      <w:bookmarkStart w:id="5" w:name="block-84346467"/>
      <w:bookmarkEnd w:id="4"/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4B74" w:rsidRDefault="00C44B74">
      <w:pPr>
        <w:sectPr w:rsidR="00C44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4B74" w:rsidRDefault="008D78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C44B7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4B74" w:rsidRDefault="00C44B74">
            <w:pPr>
              <w:spacing w:after="0"/>
              <w:ind w:left="135"/>
            </w:pPr>
          </w:p>
        </w:tc>
      </w:tr>
      <w:tr w:rsidR="00C44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FC453E" w:rsidRDefault="00FC45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7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OWFP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</w:hyperlink>
          </w:p>
        </w:tc>
      </w:tr>
      <w:tr w:rsidR="00C44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FC453E" w:rsidRDefault="00FC45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Default="00C44B74">
            <w:pPr>
              <w:spacing w:after="0"/>
              <w:ind w:left="135"/>
            </w:pPr>
          </w:p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DF19EA" w:rsidRDefault="00DF19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8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YI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FC453E" w:rsidRDefault="00FC45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9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DF19EA" w:rsidRDefault="00DF19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10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EVDOZ</w:t>
              </w:r>
            </w:hyperlink>
          </w:p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DF19EA" w:rsidRDefault="00DF19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11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OXJ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911E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</w:t>
            </w:r>
            <w:r w:rsidR="008D78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FC453E" w:rsidRDefault="00FC45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12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ZIM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44B74" w:rsidRPr="008556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Pr="00FC453E" w:rsidRDefault="00FC45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Pr="002B44D8" w:rsidRDefault="00855680">
            <w:pPr>
              <w:spacing w:after="0"/>
              <w:ind w:left="135"/>
              <w:rPr>
                <w:lang w:val="ru-RU"/>
              </w:rPr>
            </w:pPr>
            <w:hyperlink r:id="rId13">
              <w:r w:rsidR="008D78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ZM</w:t>
              </w:r>
              <w:r w:rsidR="008D7829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D7829"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</w:hyperlink>
          </w:p>
        </w:tc>
      </w:tr>
      <w:tr w:rsidR="00C44B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44B74" w:rsidRDefault="00911E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Default="00DF1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Pr="005F6CD5" w:rsidRDefault="005F6C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Default="00C44B74">
            <w:pPr>
              <w:spacing w:after="0"/>
              <w:ind w:left="135"/>
            </w:pPr>
          </w:p>
        </w:tc>
      </w:tr>
      <w:tr w:rsidR="00C44B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4B74" w:rsidRPr="001F0DBF" w:rsidRDefault="008D7829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11EF7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4B74" w:rsidRDefault="00DF19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4B74" w:rsidRDefault="00C44B74"/>
        </w:tc>
      </w:tr>
    </w:tbl>
    <w:p w:rsidR="00C44B74" w:rsidRDefault="00C44B74">
      <w:pPr>
        <w:sectPr w:rsidR="00C44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4B74" w:rsidRDefault="008D7829" w:rsidP="00AC04EA">
      <w:pPr>
        <w:spacing w:after="0"/>
        <w:ind w:left="120"/>
        <w:sectPr w:rsidR="00C44B74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C44B74" w:rsidRDefault="00C44B74">
      <w:pPr>
        <w:sectPr w:rsidR="00C44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4B74" w:rsidRPr="005F6CD5" w:rsidRDefault="008D7829">
      <w:pPr>
        <w:spacing w:after="0"/>
        <w:ind w:left="120"/>
        <w:rPr>
          <w:lang w:val="ru-RU"/>
        </w:rPr>
      </w:pPr>
      <w:bookmarkStart w:id="6" w:name="block-84346471"/>
      <w:bookmarkEnd w:id="5"/>
      <w:r w:rsidRPr="001F0D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</w:t>
      </w:r>
      <w:r w:rsidR="005F6CD5">
        <w:rPr>
          <w:rFonts w:ascii="Times New Roman" w:hAnsi="Times New Roman"/>
          <w:b/>
          <w:color w:val="000000"/>
          <w:sz w:val="28"/>
          <w:lang w:val="ru-RU"/>
        </w:rPr>
        <w:t>ЗУЮЩИХ УЧЕБНИК</w:t>
      </w:r>
      <w:r w:rsidRPr="001F0DBF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ЯЗЫК. 1-4 КЛАСС. </w:t>
      </w:r>
      <w:r w:rsidRPr="005F6CD5">
        <w:rPr>
          <w:rFonts w:ascii="Times New Roman" w:hAnsi="Times New Roman"/>
          <w:b/>
          <w:color w:val="000000"/>
          <w:sz w:val="28"/>
          <w:lang w:val="ru-RU"/>
        </w:rPr>
        <w:t xml:space="preserve">(АВТОРЫ В.П. КАНАКИНА, В.Г. ГОРЕЦКИЙ) </w:t>
      </w:r>
    </w:p>
    <w:p w:rsidR="00C44B74" w:rsidRPr="005F6CD5" w:rsidRDefault="00C44B74">
      <w:pPr>
        <w:rPr>
          <w:lang w:val="ru-RU"/>
        </w:rPr>
        <w:sectPr w:rsidR="00C44B74" w:rsidRPr="005F6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4B74" w:rsidRDefault="008D7829">
      <w:pPr>
        <w:spacing w:after="0"/>
        <w:ind w:left="120"/>
      </w:pPr>
      <w:r w:rsidRPr="005F6C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3480"/>
        <w:gridCol w:w="947"/>
        <w:gridCol w:w="1841"/>
        <w:gridCol w:w="1910"/>
        <w:gridCol w:w="1402"/>
        <w:gridCol w:w="3496"/>
      </w:tblGrid>
      <w:tr w:rsidR="003206D1" w:rsidTr="005115F5">
        <w:trPr>
          <w:trHeight w:val="144"/>
          <w:tblCellSpacing w:w="20" w:type="nil"/>
        </w:trPr>
        <w:tc>
          <w:tcPr>
            <w:tcW w:w="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3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4B74" w:rsidRDefault="00C44B74">
            <w:pPr>
              <w:spacing w:after="0"/>
              <w:ind w:left="135"/>
            </w:pPr>
          </w:p>
        </w:tc>
      </w:tr>
      <w:tr w:rsidR="001832B4" w:rsidTr="00C677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4B74" w:rsidRDefault="00C44B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4B74" w:rsidRDefault="00C44B74"/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1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DMBG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1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FIB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SFVVF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1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MVDTNU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1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KRAYAL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1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EVLI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1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SEM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IYH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CM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VZX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JG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5680" w:rsidP="00852560">
            <w:pPr>
              <w:spacing w:after="0"/>
              <w:ind w:left="135"/>
            </w:pPr>
            <w:hyperlink r:id="rId2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YYX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ZYN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VNE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AJ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LH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POV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OYSD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2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WQM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NR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VLO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WEFGYVB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UCI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IBTSXT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D07376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WMNP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GGN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1134AB" w:rsidP="001134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теме:</w:t>
            </w: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«Простое предложение»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C67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1134AB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1134AB" w:rsidRDefault="001134AB" w:rsidP="00852560">
            <w:pPr>
              <w:spacing w:after="0"/>
              <w:ind w:left="135"/>
              <w:jc w:val="center"/>
              <w:rPr>
                <w:lang w:val="ru-RU"/>
              </w:rPr>
            </w:pPr>
          </w:p>
          <w:p w:rsidR="001134AB" w:rsidRDefault="001134AB" w:rsidP="00852560">
            <w:pPr>
              <w:spacing w:after="0"/>
              <w:ind w:left="135"/>
              <w:jc w:val="center"/>
              <w:rPr>
                <w:lang w:val="ru-RU"/>
              </w:rPr>
            </w:pPr>
          </w:p>
          <w:p w:rsidR="001134AB" w:rsidRPr="00C6778F" w:rsidRDefault="001134AB" w:rsidP="0085256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30.09.26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UMKBZ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1134AB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 (общее представление). </w:t>
            </w:r>
            <w:r w:rsidRPr="00C6778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Коллективное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3206D1" w:rsidRDefault="001134AB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PNJVGN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HVE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QUZSMMQOT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3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VB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HB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rPr>
                <w:lang w:val="ru-RU"/>
              </w:rPr>
            </w:pPr>
            <w:r w:rsidRPr="001832B4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832B4">
              <w:rPr>
                <w:rFonts w:ascii="Times New Roman" w:hAnsi="Times New Roman"/>
                <w:color w:val="000000"/>
                <w:sz w:val="24"/>
                <w:lang w:val="ru-RU"/>
              </w:rPr>
              <w:t>Устаревшие слова (наблюдение)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 w:rsidRPr="001832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52560" w:rsidRPr="001832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EEXHCAB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rPr>
                <w:lang w:val="ru-RU"/>
              </w:rPr>
            </w:pPr>
            <w:r w:rsidRPr="001832B4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BXM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QUC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KGB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RSNDSL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DP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однокоренных (родственных) </w:t>
            </w: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GGC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NWZDS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AWLJD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5680" w:rsidP="00852560">
            <w:pPr>
              <w:spacing w:after="0"/>
              <w:ind w:left="135"/>
            </w:pPr>
            <w:hyperlink r:id="rId4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VEYWDI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4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JN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OAMV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UD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PGK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PNO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MZW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AQLI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rPr>
                <w:b/>
              </w:rPr>
            </w:pPr>
            <w:r w:rsidRPr="001832B4">
              <w:rPr>
                <w:rFonts w:ascii="Times New Roman" w:hAnsi="Times New Roman"/>
                <w:b/>
                <w:color w:val="000000"/>
                <w:sz w:val="24"/>
              </w:rPr>
              <w:t>40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b/>
                <w:lang w:val="ru-RU"/>
              </w:rPr>
            </w:pPr>
            <w:r w:rsidRPr="001832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слове: </w:t>
            </w:r>
            <w:r w:rsidRPr="001832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трудные случаи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jc w:val="center"/>
              <w:rPr>
                <w:b/>
              </w:rPr>
            </w:pPr>
            <w:r w:rsidRPr="001832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832B4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1832B4">
              <w:rPr>
                <w:b/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STBQQ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DUU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SIRKP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RF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IDZDLTV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ZI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HXWSPB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HI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5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YLBNZWJU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ZHTNHV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WRFR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</w:t>
            </w: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непроверяемых безударных 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FMAGOFKVW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JVYQUUNZ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JEOOW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1F0DBF" w:rsidRDefault="00852560" w:rsidP="00852560">
            <w:pPr>
              <w:spacing w:after="0"/>
              <w:ind w:left="135"/>
              <w:rPr>
                <w:lang w:val="ru-RU"/>
              </w:rPr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1F0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KUKI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SMVU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DYQOBGG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FYZ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UJBVAOVR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6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TJUMKJ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4.11.26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«Правописание слов с орфограммами в корне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EJHCPXQIH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RBQ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IJDN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XAY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закрепляем правописание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QMSTC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QK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QWTJULSJE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IFS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TTW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ULMY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KJ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UAP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7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YKE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MGL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VKOMSGCL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составлять план текста. Составление и запись текста по рисунку на одну из данных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HAWH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«О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тработка орфограмм, вызывающих трудности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1832B4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SUWQ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MZCW</w:t>
              </w:r>
            </w:hyperlink>
          </w:p>
        </w:tc>
      </w:tr>
      <w:tr w:rsidR="0085256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GVVI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работаем с текстами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JYUXTFPS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rPr>
                <w:b/>
              </w:rPr>
            </w:pPr>
            <w:r w:rsidRPr="00AD5ECC">
              <w:rPr>
                <w:rFonts w:ascii="Times New Roman" w:hAnsi="Times New Roman"/>
                <w:b/>
                <w:color w:val="000000"/>
                <w:sz w:val="24"/>
              </w:rPr>
              <w:t>80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b/>
                <w:lang w:val="ru-RU"/>
              </w:rPr>
            </w:pPr>
            <w:r w:rsidRPr="00AD5E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jc w:val="center"/>
              <w:rPr>
                <w:b/>
              </w:rPr>
            </w:pPr>
            <w:r w:rsidRPr="00AD5E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D5ECC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AD5ECC">
              <w:rPr>
                <w:b/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6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NRJ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7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GETHNUJA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8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GTEX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VFMT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89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MBYEZQECP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90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AOQ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91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702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GTMB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92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CDJ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RFL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93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BCOUCVIB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94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</w:hyperlink>
          </w:p>
        </w:tc>
      </w:tr>
      <w:tr w:rsidR="00852560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52560" w:rsidRPr="00AC04EA" w:rsidRDefault="00852560" w:rsidP="00852560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52560" w:rsidRDefault="00852560" w:rsidP="00852560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560" w:rsidRPr="00C6778F" w:rsidRDefault="00852560" w:rsidP="008525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52560" w:rsidRPr="00AD5ECC" w:rsidRDefault="00852560" w:rsidP="00852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52560" w:rsidRPr="003E01CB" w:rsidRDefault="00855680" w:rsidP="00852560">
            <w:pPr>
              <w:spacing w:after="0"/>
              <w:ind w:left="135"/>
              <w:rPr>
                <w:lang w:val="ru-RU"/>
              </w:rPr>
            </w:pPr>
            <w:hyperlink r:id="rId95">
              <w:r w:rsidR="008525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2560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2560">
                <w:rPr>
                  <w:rFonts w:ascii="Times New Roman" w:hAnsi="Times New Roman"/>
                  <w:color w:val="0000FF"/>
                  <w:u w:val="single"/>
                </w:rPr>
                <w:t>GTM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96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PHX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NAFS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97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FKF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98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KSQMPHME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99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XOV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QQME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текстов-повествований. Составление рассказа по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0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RCMO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1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JPLKLSX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2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QJ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VYMOQE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3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VDG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4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WRS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VY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5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GVB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6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7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BIYPNTA</w:t>
              </w:r>
            </w:hyperlink>
          </w:p>
        </w:tc>
      </w:tr>
      <w:tr w:rsidR="00873415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</w:pPr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873415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8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TSX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3E01CB" w:rsidP="003E0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«Имя существительное»          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873415" w:rsidRDefault="003E01CB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09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OIWNJOEGK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3E01CB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634F61" w:rsidRDefault="003E01CB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0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RNIH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LOAB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1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NEXCNOPH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2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GDS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02951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3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DPDJV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4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LXOOR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SMB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существительных 3-го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5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RDKWC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DTQ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6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OX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611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7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XBIX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FBJM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8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UOP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19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FPUBF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20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MXIGUQXZ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21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ULIIMI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«Правописание безударных падежных окончаний имен существительных»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22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ZWQW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VXDW</w:t>
              </w:r>
            </w:hyperlink>
          </w:p>
        </w:tc>
      </w:tr>
      <w:tr w:rsidR="00873415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873415" w:rsidRPr="00AC04EA" w:rsidRDefault="00873415" w:rsidP="00873415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употребление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73415" w:rsidRDefault="00873415" w:rsidP="00873415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415" w:rsidRPr="00C6778F" w:rsidRDefault="00873415" w:rsidP="008734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73415" w:rsidRPr="00AD5ECC" w:rsidRDefault="00873415" w:rsidP="008734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873415" w:rsidRPr="003E01CB" w:rsidRDefault="00855680" w:rsidP="00873415">
            <w:pPr>
              <w:spacing w:after="0"/>
              <w:ind w:left="135"/>
              <w:rPr>
                <w:lang w:val="ru-RU"/>
              </w:rPr>
            </w:pPr>
            <w:hyperlink r:id="rId123">
              <w:r w:rsidR="0087341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3415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3415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873415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работаем с текстами-описаниями в научном и художественном стилях.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8734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3E01CB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24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0C64D3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C64D3" w:rsidRPr="003E01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FGJ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25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MAGCM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WFB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26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27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MJNCV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28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ZHAYVUG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AD5ECC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29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YFDL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0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NUF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1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BWSQOI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559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2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VAEPTH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3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CJFA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0C64D3" w:rsidP="000C64D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0C64D3" w:rsidRPr="00DD3785" w:rsidRDefault="000C64D3" w:rsidP="000C64D3">
            <w:pPr>
              <w:spacing w:after="0"/>
              <w:rPr>
                <w:b/>
              </w:rPr>
            </w:pPr>
            <w:r w:rsidRPr="00DD3785">
              <w:rPr>
                <w:rFonts w:ascii="Times New Roman" w:hAnsi="Times New Roman"/>
                <w:b/>
                <w:color w:val="000000"/>
                <w:sz w:val="24"/>
              </w:rPr>
              <w:t>133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0C64D3" w:rsidRPr="00DD3785" w:rsidRDefault="000C64D3" w:rsidP="000C64D3">
            <w:pPr>
              <w:spacing w:after="0"/>
              <w:ind w:left="135"/>
              <w:rPr>
                <w:b/>
                <w:lang w:val="ru-RU"/>
              </w:rPr>
            </w:pPr>
            <w:r w:rsidRPr="00DD37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0C64D3" w:rsidRPr="00DD3785" w:rsidRDefault="000C64D3" w:rsidP="000C64D3">
            <w:pPr>
              <w:spacing w:after="0"/>
              <w:ind w:left="135"/>
              <w:jc w:val="center"/>
              <w:rPr>
                <w:b/>
              </w:rPr>
            </w:pPr>
            <w:r w:rsidRPr="00DD37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D378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  <w:rPr>
                <w:b/>
                <w:lang w:val="ru-RU"/>
              </w:rPr>
            </w:pPr>
          </w:p>
          <w:p w:rsidR="000C64D3" w:rsidRDefault="000C64D3" w:rsidP="000C64D3">
            <w:pPr>
              <w:spacing w:after="0"/>
              <w:ind w:left="135"/>
              <w:jc w:val="center"/>
              <w:rPr>
                <w:b/>
                <w:lang w:val="ru-RU"/>
              </w:rPr>
            </w:pPr>
          </w:p>
          <w:p w:rsidR="000C64D3" w:rsidRPr="00DD3785" w:rsidRDefault="000C64D3" w:rsidP="000C64D3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DD3785">
              <w:rPr>
                <w:b/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rPr>
                <w:lang w:val="ru-RU"/>
              </w:rPr>
            </w:pPr>
          </w:p>
          <w:p w:rsidR="000C64D3" w:rsidRDefault="000C64D3" w:rsidP="000C64D3">
            <w:pPr>
              <w:spacing w:after="0"/>
              <w:ind w:left="135"/>
              <w:rPr>
                <w:lang w:val="ru-RU"/>
              </w:rPr>
            </w:pPr>
          </w:p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</w:p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</w:p>
          <w:p w:rsidR="000C64D3" w:rsidRPr="00DD3785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4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MBW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lang w:val="ru-RU"/>
              </w:rPr>
              <w:t>6.04.27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855680" w:rsidP="000C64D3">
            <w:pPr>
              <w:spacing w:after="0"/>
              <w:ind w:left="135"/>
            </w:pPr>
            <w:hyperlink r:id="rId135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6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IVUCLR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7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SGZ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 «Изменение личных местоимений»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8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KJKRXT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39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BPHM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XET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0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1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VZJGE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2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DBH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3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SNZ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RBM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4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TRKW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5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ZVE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KVA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6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LBMKJQR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7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YIMAQRHZ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8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DN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49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FG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0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1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2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PCFPW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JX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3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BQZOKJFA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морфология: отработка темы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4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MUEN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RKPN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5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TXSW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IZM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6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UOHUIIVDX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текстов-рассуждений. Составление совета-рассуждения с использованием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побудительных предложений и глаголов с частицей 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7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GU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8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QOOP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JXE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морфология: отработка темы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59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ZBW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AFUS</w:t>
              </w:r>
              <w:r w:rsidR="000C64D3" w:rsidRPr="00DD37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Pr="00DD3785" w:rsidRDefault="000C64D3" w:rsidP="000C64D3">
            <w:pPr>
              <w:spacing w:after="0"/>
              <w:rPr>
                <w:lang w:val="ru-RU"/>
              </w:rPr>
            </w:pPr>
            <w:r w:rsidRPr="00DD3785">
              <w:rPr>
                <w:rFonts w:ascii="Times New Roman" w:hAnsi="Times New Roman"/>
                <w:color w:val="000000"/>
                <w:sz w:val="24"/>
                <w:lang w:val="ru-RU"/>
              </w:rPr>
              <w:t>161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60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BPZ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разделу морфология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0C64D3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3E01CB" w:rsidRDefault="003E01CB" w:rsidP="003E01CB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«Чему мы научились на уроках правописания в 3 классе»</w:t>
            </w:r>
            <w:r w:rsidR="000C64D3"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3E01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0C64D3" w:rsidRDefault="003E01CB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61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YMW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0C64D3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3E01CB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5115F5" w:rsidRDefault="003E01CB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</w:pPr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0C64D3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62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KTXHR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0C64D3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63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WQ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C64D3" w:rsidRPr="00855680" w:rsidTr="005115F5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0C64D3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0C64D3" w:rsidRPr="00C76B91" w:rsidRDefault="000C64D3" w:rsidP="000C6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0C64D3" w:rsidRPr="002B44D8" w:rsidRDefault="00855680" w:rsidP="000C64D3">
            <w:pPr>
              <w:spacing w:after="0"/>
              <w:ind w:left="135"/>
              <w:rPr>
                <w:lang w:val="ru-RU"/>
              </w:rPr>
            </w:pPr>
            <w:hyperlink r:id="rId164">
              <w:r w:rsidR="000C64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C64D3">
                <w:rPr>
                  <w:rFonts w:ascii="Times New Roman" w:hAnsi="Times New Roman"/>
                  <w:color w:val="0000FF"/>
                  <w:u w:val="single"/>
                </w:rPr>
                <w:t>RN</w:t>
              </w:r>
              <w:r w:rsidR="000C64D3" w:rsidRPr="002B44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0C64D3" w:rsidTr="00C677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4D3" w:rsidRPr="00AC04EA" w:rsidRDefault="000C64D3" w:rsidP="000C64D3">
            <w:pPr>
              <w:spacing w:after="0" w:line="240" w:lineRule="auto"/>
              <w:ind w:left="135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64D3" w:rsidRPr="003206D1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64D3" w:rsidRDefault="000C64D3" w:rsidP="000C6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4D3" w:rsidRPr="00C6778F" w:rsidRDefault="000C64D3" w:rsidP="000C64D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</w:tr>
    </w:tbl>
    <w:p w:rsidR="00C44B74" w:rsidRDefault="00C44B74">
      <w:pPr>
        <w:sectPr w:rsidR="00C44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4B74" w:rsidRPr="00AC04EA" w:rsidRDefault="008D7829">
      <w:pPr>
        <w:spacing w:before="199" w:after="199" w:line="336" w:lineRule="auto"/>
        <w:ind w:left="120"/>
        <w:rPr>
          <w:lang w:val="ru-RU"/>
        </w:rPr>
      </w:pPr>
      <w:bookmarkStart w:id="7" w:name="block-84346468"/>
      <w:bookmarkEnd w:id="6"/>
      <w:r w:rsidRPr="00AC04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44B74" w:rsidRDefault="008D78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44B74" w:rsidRDefault="00C44B74">
      <w:pPr>
        <w:spacing w:after="0"/>
        <w:ind w:left="120"/>
      </w:pPr>
    </w:p>
    <w:p w:rsidR="00C44B74" w:rsidRDefault="008D78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/>
              <w:ind w:left="272"/>
              <w:rPr>
                <w:lang w:val="ru-RU"/>
              </w:rPr>
            </w:pPr>
            <w:r w:rsidRPr="00AC04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изученные понятия в процессе решения учебных задач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C44B7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интонации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C44B74" w:rsidRPr="0085568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C44B74" w:rsidRPr="00AC04EA" w:rsidRDefault="00C44B74">
      <w:pPr>
        <w:spacing w:after="0"/>
        <w:ind w:left="120"/>
        <w:rPr>
          <w:lang w:val="ru-RU"/>
        </w:rPr>
      </w:pPr>
    </w:p>
    <w:p w:rsidR="00C44B74" w:rsidRPr="00AC04EA" w:rsidRDefault="008D7829" w:rsidP="00AC04EA">
      <w:pPr>
        <w:spacing w:before="199" w:after="199"/>
        <w:ind w:left="120"/>
      </w:pPr>
      <w:bookmarkStart w:id="8" w:name="block-84346473"/>
      <w:bookmarkEnd w:id="7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C44B74" w:rsidRDefault="008D78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и согласные (перечень слов в 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орфографическом словаре учебника)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C04E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C44B7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C44B74" w:rsidRPr="00855680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44B74" w:rsidRDefault="008D78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44B74" w:rsidRPr="00AC04EA" w:rsidRDefault="008D78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04E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C44B74" w:rsidRPr="00AC04EA" w:rsidRDefault="00C44B74">
      <w:pPr>
        <w:spacing w:after="0"/>
        <w:ind w:left="120"/>
        <w:rPr>
          <w:lang w:val="ru-RU"/>
        </w:rPr>
      </w:pPr>
    </w:p>
    <w:p w:rsidR="00C44B74" w:rsidRPr="00AC04EA" w:rsidRDefault="00C44B74">
      <w:pPr>
        <w:rPr>
          <w:lang w:val="ru-RU"/>
        </w:rPr>
        <w:sectPr w:rsidR="00C44B74" w:rsidRPr="00AC04EA">
          <w:pgSz w:w="11906" w:h="16383"/>
          <w:pgMar w:top="1134" w:right="850" w:bottom="1134" w:left="1701" w:header="720" w:footer="720" w:gutter="0"/>
          <w:cols w:space="720"/>
        </w:sectPr>
      </w:pPr>
    </w:p>
    <w:p w:rsidR="00C44B74" w:rsidRPr="00AC04EA" w:rsidRDefault="008D7829">
      <w:pPr>
        <w:spacing w:after="0"/>
        <w:ind w:left="120"/>
        <w:rPr>
          <w:lang w:val="ru-RU"/>
        </w:rPr>
      </w:pPr>
      <w:bookmarkStart w:id="9" w:name="block-84346472"/>
      <w:bookmarkEnd w:id="8"/>
      <w:r w:rsidRPr="00AC04E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44B74" w:rsidRPr="00AC04EA" w:rsidRDefault="008D7829">
      <w:pPr>
        <w:spacing w:after="0" w:line="480" w:lineRule="auto"/>
        <w:ind w:left="120"/>
        <w:rPr>
          <w:lang w:val="ru-RU"/>
        </w:rPr>
      </w:pPr>
      <w:r w:rsidRPr="00AC04E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44B74" w:rsidRPr="00AC04EA" w:rsidRDefault="008D7829" w:rsidP="00E6564E">
      <w:pPr>
        <w:spacing w:after="0" w:line="240" w:lineRule="auto"/>
        <w:ind w:left="120"/>
        <w:rPr>
          <w:lang w:val="ru-RU"/>
        </w:rPr>
      </w:pPr>
      <w:bookmarkStart w:id="10" w:name="dce57170-aafe-4279-bc99-7e0b1532e74c"/>
      <w:r>
        <w:rPr>
          <w:rFonts w:ascii="Times New Roman" w:hAnsi="Times New Roman"/>
          <w:color w:val="000000"/>
          <w:sz w:val="28"/>
          <w:lang w:val="ru-RU"/>
        </w:rPr>
        <w:t>Русский язык: 3</w:t>
      </w:r>
      <w:r w:rsidRPr="00594AFC">
        <w:rPr>
          <w:rFonts w:ascii="Times New Roman" w:hAnsi="Times New Roman"/>
          <w:color w:val="000000"/>
          <w:sz w:val="28"/>
          <w:lang w:val="ru-RU"/>
        </w:rPr>
        <w:t>-й класс: учебник: в 2 частях; 14-е издание, переработанное Канакина В.П., Горецкий В.Г. Акционерное общество «Издательство «Просвещение»</w:t>
      </w:r>
      <w:bookmarkEnd w:id="10"/>
    </w:p>
    <w:p w:rsidR="00C44B74" w:rsidRPr="00AC04EA" w:rsidRDefault="00C44B74">
      <w:pPr>
        <w:spacing w:after="0"/>
        <w:ind w:left="120"/>
        <w:rPr>
          <w:lang w:val="ru-RU"/>
        </w:rPr>
      </w:pPr>
    </w:p>
    <w:p w:rsidR="00C44B74" w:rsidRPr="00AC04EA" w:rsidRDefault="008D7829">
      <w:pPr>
        <w:spacing w:after="0" w:line="480" w:lineRule="auto"/>
        <w:ind w:left="120"/>
        <w:rPr>
          <w:lang w:val="ru-RU"/>
        </w:rPr>
      </w:pPr>
      <w:r w:rsidRPr="00AC04E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44B74" w:rsidRPr="00AC04EA" w:rsidRDefault="008D7829" w:rsidP="00E6564E">
      <w:pPr>
        <w:spacing w:after="0" w:line="240" w:lineRule="auto"/>
        <w:ind w:left="120"/>
        <w:rPr>
          <w:lang w:val="ru-RU"/>
        </w:rPr>
      </w:pPr>
      <w:r w:rsidRPr="00594AFC">
        <w:rPr>
          <w:rFonts w:ascii="Times New Roman" w:hAnsi="Times New Roman"/>
          <w:color w:val="000000"/>
          <w:sz w:val="28"/>
          <w:lang w:val="ru-RU"/>
        </w:rPr>
        <w:t xml:space="preserve">1.Канакина В.П.; Горецкий В.Г. Русский язык. Учебник. 2 класс. /М.: Просвещение; 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2.Канакина В.П.; Горецкий В.Г. Русский язык. Методическое пособие. 2 класс./ М.: Просвещение; 2022г.; 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3.Канакина В.П. Русский язык. Рабочая тетрадь. 2 класс. / М.: Просвещение; 2024 г.;; 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1.Канакина В.П., Горецкий В.Г. Русский язык. Рабочие программы. 1-4 классы. / М.: Просвещение, 2022г.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2.Канакина В.П. Русский язык. Тестовые задания. 2 класс. / М.: Просвещение, 2024 г.</w:t>
      </w:r>
      <w:r w:rsidRPr="00594AFC">
        <w:rPr>
          <w:sz w:val="28"/>
          <w:lang w:val="ru-RU"/>
        </w:rPr>
        <w:br/>
      </w:r>
      <w:r w:rsidRPr="00594AFC">
        <w:rPr>
          <w:sz w:val="28"/>
          <w:lang w:val="ru-RU"/>
        </w:rPr>
        <w:br/>
      </w:r>
    </w:p>
    <w:p w:rsidR="00C44B74" w:rsidRPr="00AC04EA" w:rsidRDefault="008D7829" w:rsidP="008D7829">
      <w:pPr>
        <w:spacing w:after="0" w:line="480" w:lineRule="auto"/>
        <w:ind w:left="120"/>
        <w:rPr>
          <w:lang w:val="ru-RU"/>
        </w:rPr>
      </w:pPr>
      <w:r w:rsidRPr="00AC04E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D7829" w:rsidRPr="00594AFC" w:rsidRDefault="008D7829" w:rsidP="008D7829">
      <w:pPr>
        <w:spacing w:after="0" w:line="240" w:lineRule="auto"/>
        <w:ind w:left="120"/>
        <w:rPr>
          <w:lang w:val="ru-RU"/>
        </w:rPr>
        <w:sectPr w:rsidR="008D7829" w:rsidRPr="00594AFC">
          <w:pgSz w:w="11906" w:h="16383"/>
          <w:pgMar w:top="1134" w:right="850" w:bottom="1134" w:left="1701" w:header="720" w:footer="720" w:gutter="0"/>
          <w:cols w:space="720"/>
        </w:sectPr>
      </w:pPr>
      <w:r w:rsidRPr="00594AFC">
        <w:rPr>
          <w:rFonts w:ascii="Times New Roman" w:hAnsi="Times New Roman"/>
          <w:color w:val="000000"/>
          <w:sz w:val="28"/>
          <w:lang w:val="ru-RU"/>
        </w:rPr>
        <w:t xml:space="preserve">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Каталог учебных изданий, электронного оборудования и электронных образовательных ресурсов для общего образования 1-4 класс </w:t>
      </w:r>
      <w:r>
        <w:rPr>
          <w:rFonts w:ascii="Times New Roman" w:hAnsi="Times New Roman"/>
          <w:color w:val="000000"/>
          <w:sz w:val="28"/>
        </w:rPr>
        <w:t>http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ndce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594AFC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94AF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metodicheskaja</w:t>
      </w:r>
      <w:r w:rsidRPr="00594AF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pomosch</w:t>
      </w:r>
      <w:r w:rsidRPr="00594A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nachalnoe</w:t>
      </w:r>
      <w:r w:rsidRPr="00594AF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obrazovanie</w:t>
      </w:r>
      <w:r w:rsidRPr="00594AFC">
        <w:rPr>
          <w:rFonts w:ascii="Times New Roman" w:hAnsi="Times New Roman"/>
          <w:color w:val="000000"/>
          <w:sz w:val="28"/>
          <w:lang w:val="ru-RU"/>
        </w:rPr>
        <w:t>/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Сайт «Начальная школа» с онлайн-поддержкой </w:t>
      </w:r>
      <w:r>
        <w:rPr>
          <w:rFonts w:ascii="Times New Roman" w:hAnsi="Times New Roman"/>
          <w:color w:val="000000"/>
          <w:sz w:val="28"/>
        </w:rPr>
        <w:t>http</w:t>
      </w:r>
      <w:r w:rsidRPr="00594AFC">
        <w:rPr>
          <w:rFonts w:ascii="Times New Roman" w:hAnsi="Times New Roman"/>
          <w:color w:val="000000"/>
          <w:sz w:val="28"/>
          <w:lang w:val="ru-RU"/>
        </w:rPr>
        <w:t>://1-4.</w:t>
      </w:r>
      <w:r>
        <w:rPr>
          <w:rFonts w:ascii="Times New Roman" w:hAnsi="Times New Roman"/>
          <w:color w:val="000000"/>
          <w:sz w:val="28"/>
        </w:rPr>
        <w:t>prosv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учебников комплекта «Школа России» 1-4 кл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Информационно-коммуникационная сеть (Интернет)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Электронное приложение к учебнику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>/ - интерактивная образовательная онлайн-платформа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>/ - информационно-образовательная среда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>/ - российская образовательная платформа</w:t>
      </w:r>
      <w:r w:rsidRPr="00594AFC">
        <w:rPr>
          <w:sz w:val="28"/>
          <w:lang w:val="ru-RU"/>
        </w:rPr>
        <w:br/>
      </w:r>
      <w:r w:rsidRPr="00594AF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94A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594A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94AFC">
        <w:rPr>
          <w:rFonts w:ascii="Times New Roman" w:hAnsi="Times New Roman"/>
          <w:color w:val="000000"/>
          <w:sz w:val="28"/>
          <w:lang w:val="ru-RU"/>
        </w:rPr>
        <w:t>/ - цифровой образовательный ресурс для шко</w:t>
      </w:r>
      <w:bookmarkStart w:id="11" w:name="f6c4fe85-87f1-4037-9dc4-845745bb7b9d"/>
      <w:bookmarkEnd w:id="11"/>
      <w:r w:rsidR="00E6564E">
        <w:rPr>
          <w:rFonts w:ascii="Times New Roman" w:hAnsi="Times New Roman"/>
          <w:color w:val="000000"/>
          <w:sz w:val="28"/>
          <w:lang w:val="ru-RU"/>
        </w:rPr>
        <w:t>л</w:t>
      </w:r>
    </w:p>
    <w:p w:rsidR="00C44B74" w:rsidRPr="00AC04EA" w:rsidRDefault="00C44B74">
      <w:pPr>
        <w:rPr>
          <w:lang w:val="ru-RU"/>
        </w:rPr>
        <w:sectPr w:rsidR="00C44B74" w:rsidRPr="00AC04E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8D7829" w:rsidRPr="00AC04EA" w:rsidRDefault="008D7829">
      <w:pPr>
        <w:rPr>
          <w:lang w:val="ru-RU"/>
        </w:rPr>
      </w:pPr>
    </w:p>
    <w:sectPr w:rsidR="008D7829" w:rsidRPr="00AC04E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0834"/>
    <w:multiLevelType w:val="multilevel"/>
    <w:tmpl w:val="AB4AC7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51704F"/>
    <w:multiLevelType w:val="multilevel"/>
    <w:tmpl w:val="8DD22AA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37C1F"/>
    <w:multiLevelType w:val="multilevel"/>
    <w:tmpl w:val="F4DAE1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3C3862"/>
    <w:multiLevelType w:val="multilevel"/>
    <w:tmpl w:val="88BAD7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216338"/>
    <w:multiLevelType w:val="multilevel"/>
    <w:tmpl w:val="68586A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2D0D98"/>
    <w:multiLevelType w:val="multilevel"/>
    <w:tmpl w:val="835610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ED6E72"/>
    <w:multiLevelType w:val="multilevel"/>
    <w:tmpl w:val="AA669D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89398C"/>
    <w:multiLevelType w:val="multilevel"/>
    <w:tmpl w:val="B9E89D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2C3BF0"/>
    <w:multiLevelType w:val="multilevel"/>
    <w:tmpl w:val="2F1CB76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1375DC"/>
    <w:multiLevelType w:val="multilevel"/>
    <w:tmpl w:val="9F945D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DF187B"/>
    <w:multiLevelType w:val="multilevel"/>
    <w:tmpl w:val="C45A42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EB1D1E"/>
    <w:multiLevelType w:val="multilevel"/>
    <w:tmpl w:val="65807F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9657B8"/>
    <w:multiLevelType w:val="multilevel"/>
    <w:tmpl w:val="CB32E1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306A41"/>
    <w:multiLevelType w:val="multilevel"/>
    <w:tmpl w:val="FF922E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347863"/>
    <w:multiLevelType w:val="multilevel"/>
    <w:tmpl w:val="83BA1B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ED6C06"/>
    <w:multiLevelType w:val="multilevel"/>
    <w:tmpl w:val="F1B8E8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02C46FC"/>
    <w:multiLevelType w:val="multilevel"/>
    <w:tmpl w:val="0F2690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6B2E46"/>
    <w:multiLevelType w:val="multilevel"/>
    <w:tmpl w:val="E7ECC9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AA5C67"/>
    <w:multiLevelType w:val="multilevel"/>
    <w:tmpl w:val="4F62DB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E57773"/>
    <w:multiLevelType w:val="multilevel"/>
    <w:tmpl w:val="8F3093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93635E"/>
    <w:multiLevelType w:val="multilevel"/>
    <w:tmpl w:val="BBA681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5"/>
  </w:num>
  <w:num w:numId="5">
    <w:abstractNumId w:val="2"/>
  </w:num>
  <w:num w:numId="6">
    <w:abstractNumId w:val="17"/>
  </w:num>
  <w:num w:numId="7">
    <w:abstractNumId w:val="11"/>
  </w:num>
  <w:num w:numId="8">
    <w:abstractNumId w:val="9"/>
  </w:num>
  <w:num w:numId="9">
    <w:abstractNumId w:val="0"/>
  </w:num>
  <w:num w:numId="10">
    <w:abstractNumId w:val="6"/>
  </w:num>
  <w:num w:numId="11">
    <w:abstractNumId w:val="20"/>
  </w:num>
  <w:num w:numId="12">
    <w:abstractNumId w:val="5"/>
  </w:num>
  <w:num w:numId="13">
    <w:abstractNumId w:val="12"/>
  </w:num>
  <w:num w:numId="14">
    <w:abstractNumId w:val="10"/>
  </w:num>
  <w:num w:numId="15">
    <w:abstractNumId w:val="18"/>
  </w:num>
  <w:num w:numId="16">
    <w:abstractNumId w:val="16"/>
  </w:num>
  <w:num w:numId="17">
    <w:abstractNumId w:val="4"/>
  </w:num>
  <w:num w:numId="18">
    <w:abstractNumId w:val="19"/>
  </w:num>
  <w:num w:numId="19">
    <w:abstractNumId w:val="13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44B74"/>
    <w:rsid w:val="000C64D3"/>
    <w:rsid w:val="001134AB"/>
    <w:rsid w:val="001832B4"/>
    <w:rsid w:val="001F0DBF"/>
    <w:rsid w:val="002B44D8"/>
    <w:rsid w:val="003206D1"/>
    <w:rsid w:val="003E01CB"/>
    <w:rsid w:val="005115F5"/>
    <w:rsid w:val="00547B1B"/>
    <w:rsid w:val="005F6CD5"/>
    <w:rsid w:val="00634F61"/>
    <w:rsid w:val="007E5139"/>
    <w:rsid w:val="00852560"/>
    <w:rsid w:val="00855680"/>
    <w:rsid w:val="00873415"/>
    <w:rsid w:val="008D7829"/>
    <w:rsid w:val="00911EF7"/>
    <w:rsid w:val="00AC04EA"/>
    <w:rsid w:val="00AD5ECC"/>
    <w:rsid w:val="00B740DD"/>
    <w:rsid w:val="00C44B74"/>
    <w:rsid w:val="00C6778F"/>
    <w:rsid w:val="00C76B91"/>
    <w:rsid w:val="00D07376"/>
    <w:rsid w:val="00DD3785"/>
    <w:rsid w:val="00DF19EA"/>
    <w:rsid w:val="00E6564E"/>
    <w:rsid w:val="00FC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1408"/>
  <w15:docId w15:val="{EA250E5D-C65C-408A-A0FC-6877F142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47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47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0Y2N4C5X" TargetMode="External"/><Relationship Id="rId117" Type="http://schemas.openxmlformats.org/officeDocument/2006/relationships/hyperlink" Target="https://m.edsoo.ru/XBIX8FBJM" TargetMode="External"/><Relationship Id="rId21" Type="http://schemas.openxmlformats.org/officeDocument/2006/relationships/hyperlink" Target="https://m.edsoo.ru/VZX3JG9WT" TargetMode="External"/><Relationship Id="rId42" Type="http://schemas.openxmlformats.org/officeDocument/2006/relationships/hyperlink" Target="https://m.edsoo.ru/I2U71BXM3" TargetMode="External"/><Relationship Id="rId47" Type="http://schemas.openxmlformats.org/officeDocument/2006/relationships/hyperlink" Target="https://m.edsoo.ru/XNN2TX954" TargetMode="External"/><Relationship Id="rId63" Type="http://schemas.openxmlformats.org/officeDocument/2006/relationships/hyperlink" Target="https://m.edsoo.ru/JVYQUUNZ9" TargetMode="External"/><Relationship Id="rId68" Type="http://schemas.openxmlformats.org/officeDocument/2006/relationships/hyperlink" Target="https://m.edsoo.ru/1UJBVAOVR" TargetMode="External"/><Relationship Id="rId84" Type="http://schemas.openxmlformats.org/officeDocument/2006/relationships/hyperlink" Target="https://m.edsoo.ru/X1XT1GVVI" TargetMode="External"/><Relationship Id="rId89" Type="http://schemas.openxmlformats.org/officeDocument/2006/relationships/hyperlink" Target="https://m.edsoo.ru/MBYEZQECP" TargetMode="External"/><Relationship Id="rId112" Type="http://schemas.openxmlformats.org/officeDocument/2006/relationships/hyperlink" Target="https://m.edsoo.ru/9GDS02951" TargetMode="External"/><Relationship Id="rId133" Type="http://schemas.openxmlformats.org/officeDocument/2006/relationships/hyperlink" Target="https://m.edsoo.ru/J1CJFA87J" TargetMode="External"/><Relationship Id="rId138" Type="http://schemas.openxmlformats.org/officeDocument/2006/relationships/hyperlink" Target="https://m.edsoo.ru/M0KJKRXT0" TargetMode="External"/><Relationship Id="rId154" Type="http://schemas.openxmlformats.org/officeDocument/2006/relationships/hyperlink" Target="https://m.edsoo.ru/MUEN0RKPN" TargetMode="External"/><Relationship Id="rId159" Type="http://schemas.openxmlformats.org/officeDocument/2006/relationships/hyperlink" Target="https://m.edsoo.ru/ZBW5AFUS5" TargetMode="External"/><Relationship Id="rId16" Type="http://schemas.openxmlformats.org/officeDocument/2006/relationships/hyperlink" Target="https://m.edsoo.ru/JS4MVDTNU" TargetMode="External"/><Relationship Id="rId107" Type="http://schemas.openxmlformats.org/officeDocument/2006/relationships/hyperlink" Target="https://m.edsoo.ru/M2BIYPNTA" TargetMode="External"/><Relationship Id="rId11" Type="http://schemas.openxmlformats.org/officeDocument/2006/relationships/hyperlink" Target="https://m.edsoo.ru/N0Z34OXJ6" TargetMode="External"/><Relationship Id="rId32" Type="http://schemas.openxmlformats.org/officeDocument/2006/relationships/hyperlink" Target="https://m.edsoo.ru/97LF03UCI" TargetMode="External"/><Relationship Id="rId37" Type="http://schemas.openxmlformats.org/officeDocument/2006/relationships/hyperlink" Target="https://m.edsoo.ru/HVE9VC83O" TargetMode="External"/><Relationship Id="rId53" Type="http://schemas.openxmlformats.org/officeDocument/2006/relationships/hyperlink" Target="https://m.edsoo.ru/L9STBQQ8S" TargetMode="External"/><Relationship Id="rId58" Type="http://schemas.openxmlformats.org/officeDocument/2006/relationships/hyperlink" Target="https://m.edsoo.ru/3E4RC93HI" TargetMode="External"/><Relationship Id="rId74" Type="http://schemas.openxmlformats.org/officeDocument/2006/relationships/hyperlink" Target="https://m.edsoo.ru/1QMSTC9QK" TargetMode="External"/><Relationship Id="rId79" Type="http://schemas.openxmlformats.org/officeDocument/2006/relationships/hyperlink" Target="https://m.edsoo.ru/4YKE4R2BA" TargetMode="External"/><Relationship Id="rId102" Type="http://schemas.openxmlformats.org/officeDocument/2006/relationships/hyperlink" Target="https://m.edsoo.ru/QJ1VYMOQE" TargetMode="External"/><Relationship Id="rId123" Type="http://schemas.openxmlformats.org/officeDocument/2006/relationships/hyperlink" Target="https://m.edsoo.ru/T0RU81V5N" TargetMode="External"/><Relationship Id="rId128" Type="http://schemas.openxmlformats.org/officeDocument/2006/relationships/hyperlink" Target="https://m.edsoo.ru/ZHAYVUG0F" TargetMode="External"/><Relationship Id="rId144" Type="http://schemas.openxmlformats.org/officeDocument/2006/relationships/hyperlink" Target="https://m.edsoo.ru/0HS99TRKW" TargetMode="External"/><Relationship Id="rId149" Type="http://schemas.openxmlformats.org/officeDocument/2006/relationships/hyperlink" Target="https://m.edsoo.ru/FG5K4F8RI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AOQ114K8M" TargetMode="External"/><Relationship Id="rId95" Type="http://schemas.openxmlformats.org/officeDocument/2006/relationships/hyperlink" Target="https://m.edsoo.ru/8X56Z4GTM" TargetMode="External"/><Relationship Id="rId160" Type="http://schemas.openxmlformats.org/officeDocument/2006/relationships/hyperlink" Target="https://m.edsoo.ru/9M1D53BPZ" TargetMode="External"/><Relationship Id="rId165" Type="http://schemas.openxmlformats.org/officeDocument/2006/relationships/fontTable" Target="fontTable.xml"/><Relationship Id="rId22" Type="http://schemas.openxmlformats.org/officeDocument/2006/relationships/hyperlink" Target="https://m.edsoo.ru/8C9NFM3EL" TargetMode="External"/><Relationship Id="rId27" Type="http://schemas.openxmlformats.org/officeDocument/2006/relationships/hyperlink" Target="https://m.edsoo.ru/OK286O2LH" TargetMode="External"/><Relationship Id="rId43" Type="http://schemas.openxmlformats.org/officeDocument/2006/relationships/hyperlink" Target="https://m.edsoo.ru/QUC9B4KGB" TargetMode="External"/><Relationship Id="rId48" Type="http://schemas.openxmlformats.org/officeDocument/2006/relationships/hyperlink" Target="https://m.edsoo.ru/Y3VEYWDI2" TargetMode="External"/><Relationship Id="rId64" Type="http://schemas.openxmlformats.org/officeDocument/2006/relationships/hyperlink" Target="https://m.edsoo.ru/FY24JEOOW" TargetMode="External"/><Relationship Id="rId69" Type="http://schemas.openxmlformats.org/officeDocument/2006/relationships/hyperlink" Target="https://m.edsoo.ru/TJUMKJ7P3" TargetMode="External"/><Relationship Id="rId113" Type="http://schemas.openxmlformats.org/officeDocument/2006/relationships/hyperlink" Target="https://m.edsoo.ru/DPDJV152W" TargetMode="External"/><Relationship Id="rId118" Type="http://schemas.openxmlformats.org/officeDocument/2006/relationships/hyperlink" Target="https://m.edsoo.ru/6Y6J76UOP" TargetMode="External"/><Relationship Id="rId134" Type="http://schemas.openxmlformats.org/officeDocument/2006/relationships/hyperlink" Target="https://m.edsoo.ru/QV50J4MBW" TargetMode="External"/><Relationship Id="rId139" Type="http://schemas.openxmlformats.org/officeDocument/2006/relationships/hyperlink" Target="https://m.edsoo.ru/BPHM70XET" TargetMode="External"/><Relationship Id="rId80" Type="http://schemas.openxmlformats.org/officeDocument/2006/relationships/hyperlink" Target="https://m.edsoo.ru/MGL8689JP" TargetMode="External"/><Relationship Id="rId85" Type="http://schemas.openxmlformats.org/officeDocument/2006/relationships/hyperlink" Target="https://m.edsoo.ru/1JYUXTFPS" TargetMode="External"/><Relationship Id="rId150" Type="http://schemas.openxmlformats.org/officeDocument/2006/relationships/hyperlink" Target="https://m.edsoo.ru/5L21W63LD" TargetMode="External"/><Relationship Id="rId155" Type="http://schemas.openxmlformats.org/officeDocument/2006/relationships/hyperlink" Target="https://m.edsoo.ru/TXSW3IZM0" TargetMode="External"/><Relationship Id="rId12" Type="http://schemas.openxmlformats.org/officeDocument/2006/relationships/hyperlink" Target="https://m.edsoo.ru/T5ZIM2J3B" TargetMode="External"/><Relationship Id="rId17" Type="http://schemas.openxmlformats.org/officeDocument/2006/relationships/hyperlink" Target="https://m.edsoo.ru/E1KRAYAL3" TargetMode="External"/><Relationship Id="rId33" Type="http://schemas.openxmlformats.org/officeDocument/2006/relationships/hyperlink" Target="https://m.edsoo.ru/IBTSXT73O" TargetMode="External"/><Relationship Id="rId38" Type="http://schemas.openxmlformats.org/officeDocument/2006/relationships/hyperlink" Target="https://m.edsoo.ru/QUZSMMQOT" TargetMode="External"/><Relationship Id="rId59" Type="http://schemas.openxmlformats.org/officeDocument/2006/relationships/hyperlink" Target="https://m.edsoo.ru/YLBNZWJU0" TargetMode="External"/><Relationship Id="rId103" Type="http://schemas.openxmlformats.org/officeDocument/2006/relationships/hyperlink" Target="https://m.edsoo.ru/5VDG8P0BA" TargetMode="External"/><Relationship Id="rId108" Type="http://schemas.openxmlformats.org/officeDocument/2006/relationships/hyperlink" Target="https://m.edsoo.ru/X57TSX3S6" TargetMode="External"/><Relationship Id="rId124" Type="http://schemas.openxmlformats.org/officeDocument/2006/relationships/hyperlink" Target="https://m.edsoo.ru/TQ6Q11FGJ" TargetMode="External"/><Relationship Id="rId129" Type="http://schemas.openxmlformats.org/officeDocument/2006/relationships/hyperlink" Target="https://m.edsoo.ru/Q1YFDL4NS" TargetMode="External"/><Relationship Id="rId54" Type="http://schemas.openxmlformats.org/officeDocument/2006/relationships/hyperlink" Target="https://m.edsoo.ru/IX8DUU2F3" TargetMode="External"/><Relationship Id="rId70" Type="http://schemas.openxmlformats.org/officeDocument/2006/relationships/hyperlink" Target="https://m.edsoo.ru/EJHCPXQIH" TargetMode="External"/><Relationship Id="rId75" Type="http://schemas.openxmlformats.org/officeDocument/2006/relationships/hyperlink" Target="https://m.edsoo.ru/QWTJULSJE" TargetMode="External"/><Relationship Id="rId91" Type="http://schemas.openxmlformats.org/officeDocument/2006/relationships/hyperlink" Target="https://m.edsoo.ru/EC702GTMB" TargetMode="External"/><Relationship Id="rId96" Type="http://schemas.openxmlformats.org/officeDocument/2006/relationships/hyperlink" Target="https://m.edsoo.ru/PHX24NAFS" TargetMode="External"/><Relationship Id="rId140" Type="http://schemas.openxmlformats.org/officeDocument/2006/relationships/hyperlink" Target="https://m.edsoo.ru/4EL3Q8E2Y" TargetMode="External"/><Relationship Id="rId145" Type="http://schemas.openxmlformats.org/officeDocument/2006/relationships/hyperlink" Target="https://m.edsoo.ru/ZVE2KVA3K" TargetMode="External"/><Relationship Id="rId161" Type="http://schemas.openxmlformats.org/officeDocument/2006/relationships/hyperlink" Target="https://m.edsoo.ru/Y51YMW1MY" TargetMode="External"/><Relationship Id="rId16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FIB4SFVVF" TargetMode="External"/><Relationship Id="rId23" Type="http://schemas.openxmlformats.org/officeDocument/2006/relationships/hyperlink" Target="https://m.edsoo.ru/7YYX74HO7" TargetMode="External"/><Relationship Id="rId28" Type="http://schemas.openxmlformats.org/officeDocument/2006/relationships/hyperlink" Target="https://m.edsoo.ru/6POV2OYSD" TargetMode="External"/><Relationship Id="rId36" Type="http://schemas.openxmlformats.org/officeDocument/2006/relationships/hyperlink" Target="https://m.edsoo.ru/PNJVGN25F" TargetMode="External"/><Relationship Id="rId49" Type="http://schemas.openxmlformats.org/officeDocument/2006/relationships/hyperlink" Target="https://m.edsoo.ru/S49UQ29JN" TargetMode="External"/><Relationship Id="rId57" Type="http://schemas.openxmlformats.org/officeDocument/2006/relationships/hyperlink" Target="https://m.edsoo.ru/ZI6HXWSPB" TargetMode="External"/><Relationship Id="rId106" Type="http://schemas.openxmlformats.org/officeDocument/2006/relationships/hyperlink" Target="https://m.edsoo.ru/M15A17S68" TargetMode="External"/><Relationship Id="rId114" Type="http://schemas.openxmlformats.org/officeDocument/2006/relationships/hyperlink" Target="https://m.edsoo.ru/LXOOR8SMB" TargetMode="External"/><Relationship Id="rId119" Type="http://schemas.openxmlformats.org/officeDocument/2006/relationships/hyperlink" Target="https://m.edsoo.ru/L0FPUBF01" TargetMode="External"/><Relationship Id="rId127" Type="http://schemas.openxmlformats.org/officeDocument/2006/relationships/hyperlink" Target="https://m.edsoo.ru/MJNCV98DH" TargetMode="External"/><Relationship Id="rId10" Type="http://schemas.openxmlformats.org/officeDocument/2006/relationships/hyperlink" Target="https://m.edsoo.ru/1K67EVDOZ" TargetMode="External"/><Relationship Id="rId31" Type="http://schemas.openxmlformats.org/officeDocument/2006/relationships/hyperlink" Target="https://m.edsoo.ru/V2WEFGYVB" TargetMode="External"/><Relationship Id="rId44" Type="http://schemas.openxmlformats.org/officeDocument/2006/relationships/hyperlink" Target="https://m.edsoo.ru/RSNDSL0DP" TargetMode="External"/><Relationship Id="rId52" Type="http://schemas.openxmlformats.org/officeDocument/2006/relationships/hyperlink" Target="https://m.edsoo.ru/MZW09AQLI" TargetMode="External"/><Relationship Id="rId60" Type="http://schemas.openxmlformats.org/officeDocument/2006/relationships/hyperlink" Target="https://m.edsoo.ru/ZHTNHV5FZ" TargetMode="External"/><Relationship Id="rId65" Type="http://schemas.openxmlformats.org/officeDocument/2006/relationships/hyperlink" Target="https://m.edsoo.ru/KUKI6SMVU" TargetMode="External"/><Relationship Id="rId73" Type="http://schemas.openxmlformats.org/officeDocument/2006/relationships/hyperlink" Target="https://m.edsoo.ru/9IJDN2XAY" TargetMode="External"/><Relationship Id="rId78" Type="http://schemas.openxmlformats.org/officeDocument/2006/relationships/hyperlink" Target="https://m.edsoo.ru/KJ93UAP4X" TargetMode="External"/><Relationship Id="rId81" Type="http://schemas.openxmlformats.org/officeDocument/2006/relationships/hyperlink" Target="https://m.edsoo.ru/2VKOMSGCL" TargetMode="External"/><Relationship Id="rId86" Type="http://schemas.openxmlformats.org/officeDocument/2006/relationships/hyperlink" Target="https://m.edsoo.ru/NRJ6T7CI4" TargetMode="External"/><Relationship Id="rId94" Type="http://schemas.openxmlformats.org/officeDocument/2006/relationships/hyperlink" Target="https://m.edsoo.ru/6Z12886DL" TargetMode="External"/><Relationship Id="rId99" Type="http://schemas.openxmlformats.org/officeDocument/2006/relationships/hyperlink" Target="https://m.edsoo.ru/4XOV2QQME" TargetMode="External"/><Relationship Id="rId101" Type="http://schemas.openxmlformats.org/officeDocument/2006/relationships/hyperlink" Target="https://m.edsoo.ru/9JPLKLSX0" TargetMode="External"/><Relationship Id="rId122" Type="http://schemas.openxmlformats.org/officeDocument/2006/relationships/hyperlink" Target="https://m.edsoo.ru/ZWQW0VXDW" TargetMode="External"/><Relationship Id="rId130" Type="http://schemas.openxmlformats.org/officeDocument/2006/relationships/hyperlink" Target="https://m.edsoo.ru/0GH7NUF5V" TargetMode="External"/><Relationship Id="rId135" Type="http://schemas.openxmlformats.org/officeDocument/2006/relationships/hyperlink" Target="https://m.edsoo.ru/HSL6WVER9" TargetMode="External"/><Relationship Id="rId143" Type="http://schemas.openxmlformats.org/officeDocument/2006/relationships/hyperlink" Target="https://m.edsoo.ru/SNZ5D1RBM" TargetMode="External"/><Relationship Id="rId148" Type="http://schemas.openxmlformats.org/officeDocument/2006/relationships/hyperlink" Target="https://m.edsoo.ru/V34E604DN" TargetMode="External"/><Relationship Id="rId151" Type="http://schemas.openxmlformats.org/officeDocument/2006/relationships/hyperlink" Target="https://m.edsoo.ru/KS1HT94YG" TargetMode="External"/><Relationship Id="rId156" Type="http://schemas.openxmlformats.org/officeDocument/2006/relationships/hyperlink" Target="https://m.edsoo.ru/UOHUIIVDX" TargetMode="External"/><Relationship Id="rId164" Type="http://schemas.openxmlformats.org/officeDocument/2006/relationships/hyperlink" Target="https://m.edsoo.ru/3J9B5RN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9DS3D4HA7" TargetMode="External"/><Relationship Id="rId13" Type="http://schemas.openxmlformats.org/officeDocument/2006/relationships/hyperlink" Target="https://m.edsoo.ru/89M5ZM1OG" TargetMode="External"/><Relationship Id="rId18" Type="http://schemas.openxmlformats.org/officeDocument/2006/relationships/hyperlink" Target="https://m.edsoo.ru/EVLI9FO4Y" TargetMode="External"/><Relationship Id="rId39" Type="http://schemas.openxmlformats.org/officeDocument/2006/relationships/hyperlink" Target="https://m.edsoo.ru/8GX9F59FW" TargetMode="External"/><Relationship Id="rId109" Type="http://schemas.openxmlformats.org/officeDocument/2006/relationships/hyperlink" Target="https://m.edsoo.ru/OIWNJOEGK" TargetMode="External"/><Relationship Id="rId34" Type="http://schemas.openxmlformats.org/officeDocument/2006/relationships/hyperlink" Target="https://m.edsoo.ru/WMNP2GGN9" TargetMode="External"/><Relationship Id="rId50" Type="http://schemas.openxmlformats.org/officeDocument/2006/relationships/hyperlink" Target="https://m.edsoo.ru/G6OAMV8UD" TargetMode="External"/><Relationship Id="rId55" Type="http://schemas.openxmlformats.org/officeDocument/2006/relationships/hyperlink" Target="https://m.edsoo.ru/SIRKP41RF" TargetMode="External"/><Relationship Id="rId76" Type="http://schemas.openxmlformats.org/officeDocument/2006/relationships/hyperlink" Target="https://m.edsoo.ru/IFS4TTW35" TargetMode="External"/><Relationship Id="rId97" Type="http://schemas.openxmlformats.org/officeDocument/2006/relationships/hyperlink" Target="https://m.edsoo.ru/P8FE05FKF" TargetMode="External"/><Relationship Id="rId104" Type="http://schemas.openxmlformats.org/officeDocument/2006/relationships/hyperlink" Target="https://m.edsoo.ru/WRS8VY0AT" TargetMode="External"/><Relationship Id="rId120" Type="http://schemas.openxmlformats.org/officeDocument/2006/relationships/hyperlink" Target="https://m.edsoo.ru/MXIGUQXZ8" TargetMode="External"/><Relationship Id="rId125" Type="http://schemas.openxmlformats.org/officeDocument/2006/relationships/hyperlink" Target="https://m.edsoo.ru/MAGCM8WFB" TargetMode="External"/><Relationship Id="rId141" Type="http://schemas.openxmlformats.org/officeDocument/2006/relationships/hyperlink" Target="https://m.edsoo.ru/C04VZJGE2" TargetMode="External"/><Relationship Id="rId146" Type="http://schemas.openxmlformats.org/officeDocument/2006/relationships/hyperlink" Target="https://m.edsoo.ru/LBMKJQR3D" TargetMode="External"/><Relationship Id="rId7" Type="http://schemas.openxmlformats.org/officeDocument/2006/relationships/hyperlink" Target="https://m.edsoo.ru/63OWFP1KK" TargetMode="External"/><Relationship Id="rId71" Type="http://schemas.openxmlformats.org/officeDocument/2006/relationships/hyperlink" Target="https://m.edsoo.ru/RBQ543CY5" TargetMode="External"/><Relationship Id="rId92" Type="http://schemas.openxmlformats.org/officeDocument/2006/relationships/hyperlink" Target="https://m.edsoo.ru/CDJ350RFL" TargetMode="External"/><Relationship Id="rId162" Type="http://schemas.openxmlformats.org/officeDocument/2006/relationships/hyperlink" Target="https://m.edsoo.ru/12O5KTXH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WQM1YG5NR" TargetMode="External"/><Relationship Id="rId24" Type="http://schemas.openxmlformats.org/officeDocument/2006/relationships/hyperlink" Target="https://m.edsoo.ru/UE6F6ZYN0" TargetMode="External"/><Relationship Id="rId40" Type="http://schemas.openxmlformats.org/officeDocument/2006/relationships/hyperlink" Target="https://m.edsoo.ru/VB184Z7HB" TargetMode="External"/><Relationship Id="rId45" Type="http://schemas.openxmlformats.org/officeDocument/2006/relationships/hyperlink" Target="https://m.edsoo.ru/GGC6NWZDS" TargetMode="External"/><Relationship Id="rId66" Type="http://schemas.openxmlformats.org/officeDocument/2006/relationships/hyperlink" Target="https://m.edsoo.ru/DYQOBGG9N" TargetMode="External"/><Relationship Id="rId87" Type="http://schemas.openxmlformats.org/officeDocument/2006/relationships/hyperlink" Target="https://m.edsoo.ru/6GETHNUJA" TargetMode="External"/><Relationship Id="rId110" Type="http://schemas.openxmlformats.org/officeDocument/2006/relationships/hyperlink" Target="https://m.edsoo.ru/RNIH8LOAB" TargetMode="External"/><Relationship Id="rId115" Type="http://schemas.openxmlformats.org/officeDocument/2006/relationships/hyperlink" Target="https://m.edsoo.ru/RDKWC3DTQ" TargetMode="External"/><Relationship Id="rId131" Type="http://schemas.openxmlformats.org/officeDocument/2006/relationships/hyperlink" Target="https://m.edsoo.ru/BWSQOI559" TargetMode="External"/><Relationship Id="rId136" Type="http://schemas.openxmlformats.org/officeDocument/2006/relationships/hyperlink" Target="https://m.edsoo.ru/9IVUCLR2F" TargetMode="External"/><Relationship Id="rId157" Type="http://schemas.openxmlformats.org/officeDocument/2006/relationships/hyperlink" Target="https://m.edsoo.ru/D6PA3GU8M" TargetMode="External"/><Relationship Id="rId61" Type="http://schemas.openxmlformats.org/officeDocument/2006/relationships/hyperlink" Target="https://m.edsoo.ru/WRFR6F6IB" TargetMode="External"/><Relationship Id="rId82" Type="http://schemas.openxmlformats.org/officeDocument/2006/relationships/hyperlink" Target="https://m.edsoo.ru/G02HAWH5R" TargetMode="External"/><Relationship Id="rId152" Type="http://schemas.openxmlformats.org/officeDocument/2006/relationships/hyperlink" Target="https://m.edsoo.ru/PCFPW54JX" TargetMode="External"/><Relationship Id="rId19" Type="http://schemas.openxmlformats.org/officeDocument/2006/relationships/hyperlink" Target="https://m.edsoo.ru/SEM1WMH4V" TargetMode="External"/><Relationship Id="rId14" Type="http://schemas.openxmlformats.org/officeDocument/2006/relationships/hyperlink" Target="https://m.edsoo.ru/DMBG5Z684" TargetMode="External"/><Relationship Id="rId30" Type="http://schemas.openxmlformats.org/officeDocument/2006/relationships/hyperlink" Target="https://m.edsoo.ru/0VLO3C2QU" TargetMode="External"/><Relationship Id="rId35" Type="http://schemas.openxmlformats.org/officeDocument/2006/relationships/hyperlink" Target="https://m.edsoo.ru/8V67UMKBZ" TargetMode="External"/><Relationship Id="rId56" Type="http://schemas.openxmlformats.org/officeDocument/2006/relationships/hyperlink" Target="https://m.edsoo.ru/IDZDLTV8K" TargetMode="External"/><Relationship Id="rId77" Type="http://schemas.openxmlformats.org/officeDocument/2006/relationships/hyperlink" Target="https://m.edsoo.ru/924ULMY9Y" TargetMode="External"/><Relationship Id="rId100" Type="http://schemas.openxmlformats.org/officeDocument/2006/relationships/hyperlink" Target="https://m.edsoo.ru/RCMO64ON1" TargetMode="External"/><Relationship Id="rId105" Type="http://schemas.openxmlformats.org/officeDocument/2006/relationships/hyperlink" Target="https://m.edsoo.ru/34GVB8CY3" TargetMode="External"/><Relationship Id="rId126" Type="http://schemas.openxmlformats.org/officeDocument/2006/relationships/hyperlink" Target="https://m.edsoo.ru/9FJ2S28AH" TargetMode="External"/><Relationship Id="rId147" Type="http://schemas.openxmlformats.org/officeDocument/2006/relationships/hyperlink" Target="https://m.edsoo.ru/4YIMAQRHZ" TargetMode="External"/><Relationship Id="rId8" Type="http://schemas.openxmlformats.org/officeDocument/2006/relationships/hyperlink" Target="https://m.edsoo.ru/8YI0E432Y" TargetMode="External"/><Relationship Id="rId51" Type="http://schemas.openxmlformats.org/officeDocument/2006/relationships/hyperlink" Target="https://m.edsoo.ru/PGK8PNO6G" TargetMode="External"/><Relationship Id="rId72" Type="http://schemas.openxmlformats.org/officeDocument/2006/relationships/hyperlink" Target="https://m.edsoo.ru/W2Q6IY388" TargetMode="External"/><Relationship Id="rId93" Type="http://schemas.openxmlformats.org/officeDocument/2006/relationships/hyperlink" Target="https://m.edsoo.ru/0BCOUCVIB" TargetMode="External"/><Relationship Id="rId98" Type="http://schemas.openxmlformats.org/officeDocument/2006/relationships/hyperlink" Target="https://m.edsoo.ru/7KSQMPHME" TargetMode="External"/><Relationship Id="rId121" Type="http://schemas.openxmlformats.org/officeDocument/2006/relationships/hyperlink" Target="https://m.edsoo.ru/ULIIMI6EG" TargetMode="External"/><Relationship Id="rId142" Type="http://schemas.openxmlformats.org/officeDocument/2006/relationships/hyperlink" Target="https://m.edsoo.ru/H2WL9DBH6" TargetMode="External"/><Relationship Id="rId163" Type="http://schemas.openxmlformats.org/officeDocument/2006/relationships/hyperlink" Target="https://m.edsoo.ru/3RE5T9WQ2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Y28VNE7AJ" TargetMode="External"/><Relationship Id="rId46" Type="http://schemas.openxmlformats.org/officeDocument/2006/relationships/hyperlink" Target="https://m.edsoo.ru/T1AWLJD11" TargetMode="External"/><Relationship Id="rId67" Type="http://schemas.openxmlformats.org/officeDocument/2006/relationships/hyperlink" Target="https://m.edsoo.ru/KO25Y9FYZ" TargetMode="External"/><Relationship Id="rId116" Type="http://schemas.openxmlformats.org/officeDocument/2006/relationships/hyperlink" Target="https://m.edsoo.ru/OX04Z611J" TargetMode="External"/><Relationship Id="rId137" Type="http://schemas.openxmlformats.org/officeDocument/2006/relationships/hyperlink" Target="https://m.edsoo.ru/3I3389SGZ" TargetMode="External"/><Relationship Id="rId158" Type="http://schemas.openxmlformats.org/officeDocument/2006/relationships/hyperlink" Target="https://m.edsoo.ru/QOOP53JXE" TargetMode="External"/><Relationship Id="rId20" Type="http://schemas.openxmlformats.org/officeDocument/2006/relationships/hyperlink" Target="https://m.edsoo.ru/0IYH6CM8Y" TargetMode="External"/><Relationship Id="rId41" Type="http://schemas.openxmlformats.org/officeDocument/2006/relationships/hyperlink" Target="https://m.edsoo.ru/V6EEXHCAB" TargetMode="External"/><Relationship Id="rId62" Type="http://schemas.openxmlformats.org/officeDocument/2006/relationships/hyperlink" Target="https://m.edsoo.ru/FMAGOFKVW" TargetMode="External"/><Relationship Id="rId83" Type="http://schemas.openxmlformats.org/officeDocument/2006/relationships/hyperlink" Target="https://m.edsoo.ru/SUWQ9MZCW" TargetMode="External"/><Relationship Id="rId88" Type="http://schemas.openxmlformats.org/officeDocument/2006/relationships/hyperlink" Target="https://m.edsoo.ru/GTEX4VFMT" TargetMode="External"/><Relationship Id="rId111" Type="http://schemas.openxmlformats.org/officeDocument/2006/relationships/hyperlink" Target="https://m.edsoo.ru/NEXCNOPH3" TargetMode="External"/><Relationship Id="rId132" Type="http://schemas.openxmlformats.org/officeDocument/2006/relationships/hyperlink" Target="https://m.edsoo.ru/VAEPTH1AT" TargetMode="External"/><Relationship Id="rId153" Type="http://schemas.openxmlformats.org/officeDocument/2006/relationships/hyperlink" Target="https://m.edsoo.ru/BQZOKJFA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90D0E-48E3-4213-8A8A-B4F949DE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10488</Words>
  <Characters>59786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Галя</cp:lastModifiedBy>
  <cp:revision>23</cp:revision>
  <cp:lastPrinted>2026-09-05T05:57:00Z</cp:lastPrinted>
  <dcterms:created xsi:type="dcterms:W3CDTF">2026-08-27T15:27:00Z</dcterms:created>
  <dcterms:modified xsi:type="dcterms:W3CDTF">2026-09-08T16:40:00Z</dcterms:modified>
</cp:coreProperties>
</file>