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3A5EA0" w:rsidRPr="002B559D" w14:paraId="7D6C13A5" w14:textId="77777777" w:rsidTr="0088485C">
        <w:tc>
          <w:tcPr>
            <w:tcW w:w="4643" w:type="dxa"/>
            <w:shd w:val="clear" w:color="auto" w:fill="auto"/>
          </w:tcPr>
          <w:p w14:paraId="0D908C89" w14:textId="77777777" w:rsidR="003A5EA0" w:rsidRPr="002B559D" w:rsidRDefault="003A5EA0" w:rsidP="003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26</w:t>
            </w:r>
          </w:p>
        </w:tc>
      </w:tr>
      <w:tr w:rsidR="003A5EA0" w:rsidRPr="002B559D" w14:paraId="02A975BE" w14:textId="77777777" w:rsidTr="0088485C">
        <w:tc>
          <w:tcPr>
            <w:tcW w:w="4643" w:type="dxa"/>
            <w:shd w:val="clear" w:color="auto" w:fill="auto"/>
          </w:tcPr>
          <w:p w14:paraId="363AA3C4" w14:textId="77777777" w:rsidR="003A5EA0" w:rsidRPr="002B559D" w:rsidRDefault="00D50345" w:rsidP="003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</w:t>
            </w:r>
            <w:r w:rsidR="003A5EA0" w:rsidRPr="002B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орядку предоставления субсидий гражданам, ведущим личное подсобное </w:t>
            </w:r>
            <w:proofErr w:type="gramStart"/>
            <w:r w:rsidR="003A5EA0" w:rsidRPr="002B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хозяйство,  крестьянским</w:t>
            </w:r>
            <w:proofErr w:type="gramEnd"/>
            <w:r w:rsidR="003A5EA0" w:rsidRPr="002B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(фермерским) хозяйствам, индивидуальным предпринимателям,</w:t>
            </w:r>
          </w:p>
        </w:tc>
      </w:tr>
      <w:tr w:rsidR="003A5EA0" w:rsidRPr="002B559D" w14:paraId="10B21435" w14:textId="77777777" w:rsidTr="0088485C">
        <w:tc>
          <w:tcPr>
            <w:tcW w:w="4643" w:type="dxa"/>
            <w:shd w:val="clear" w:color="auto" w:fill="auto"/>
          </w:tcPr>
          <w:p w14:paraId="5135560A" w14:textId="77777777" w:rsidR="003A5EA0" w:rsidRPr="002B559D" w:rsidRDefault="003A5EA0" w:rsidP="003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осуществляющим деятельность в области сельскохозяйственного производства на территории муниципального образования Павловский район</w:t>
            </w:r>
          </w:p>
          <w:p w14:paraId="5E9926BD" w14:textId="77777777" w:rsidR="002B559D" w:rsidRPr="002B559D" w:rsidRDefault="002B559D" w:rsidP="003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A169DD7" w14:textId="77777777" w:rsidR="002B559D" w:rsidRPr="002B559D" w:rsidRDefault="002B559D" w:rsidP="003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ABDEA3B" w14:textId="77777777" w:rsidR="003A5EA0" w:rsidRPr="002B559D" w:rsidRDefault="003A5EA0" w:rsidP="003A5EA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tbl>
      <w:tblPr>
        <w:tblW w:w="10739" w:type="dxa"/>
        <w:tblLayout w:type="fixed"/>
        <w:tblLook w:val="04A0" w:firstRow="1" w:lastRow="0" w:firstColumn="1" w:lastColumn="0" w:noHBand="0" w:noVBand="1"/>
      </w:tblPr>
      <w:tblGrid>
        <w:gridCol w:w="93"/>
        <w:gridCol w:w="444"/>
        <w:gridCol w:w="1698"/>
        <w:gridCol w:w="285"/>
        <w:gridCol w:w="565"/>
        <w:gridCol w:w="286"/>
        <w:gridCol w:w="706"/>
        <w:gridCol w:w="568"/>
        <w:gridCol w:w="708"/>
        <w:gridCol w:w="95"/>
        <w:gridCol w:w="236"/>
        <w:gridCol w:w="520"/>
        <w:gridCol w:w="142"/>
        <w:gridCol w:w="426"/>
        <w:gridCol w:w="141"/>
        <w:gridCol w:w="566"/>
        <w:gridCol w:w="284"/>
        <w:gridCol w:w="1984"/>
        <w:gridCol w:w="38"/>
        <w:gridCol w:w="388"/>
        <w:gridCol w:w="236"/>
        <w:gridCol w:w="330"/>
      </w:tblGrid>
      <w:tr w:rsidR="003A5EA0" w:rsidRPr="002B559D" w14:paraId="04CBE292" w14:textId="77777777" w:rsidTr="0088485C">
        <w:trPr>
          <w:gridBefore w:val="1"/>
          <w:wBefore w:w="93" w:type="dxa"/>
          <w:trHeight w:val="48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9D06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79C82" w14:textId="77777777" w:rsidR="003A5EA0" w:rsidRPr="002B559D" w:rsidRDefault="003A5EA0" w:rsidP="002B559D">
            <w:pPr>
              <w:spacing w:after="0" w:line="240" w:lineRule="auto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2350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76D2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506B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1BEC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FABC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DB81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EA0" w:rsidRPr="002B559D" w14:paraId="0179E56A" w14:textId="77777777" w:rsidTr="0088485C">
        <w:trPr>
          <w:gridBefore w:val="1"/>
          <w:gridAfter w:val="4"/>
          <w:wBefore w:w="93" w:type="dxa"/>
          <w:wAfter w:w="992" w:type="dxa"/>
          <w:trHeight w:val="525"/>
        </w:trPr>
        <w:tc>
          <w:tcPr>
            <w:tcW w:w="96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B470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СВОДНЫЙ РЕЕСТР №___</w:t>
            </w:r>
          </w:p>
        </w:tc>
      </w:tr>
      <w:tr w:rsidR="003A5EA0" w:rsidRPr="002B559D" w14:paraId="362B6614" w14:textId="77777777" w:rsidTr="0088485C">
        <w:trPr>
          <w:gridBefore w:val="1"/>
          <w:gridAfter w:val="4"/>
          <w:wBefore w:w="93" w:type="dxa"/>
          <w:wAfter w:w="992" w:type="dxa"/>
          <w:trHeight w:val="82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B3E1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B8433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получателей субсидий (крестьянских (фермерских) хозяйств и индивидуальных            предпринимателей), </w:t>
            </w: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возмещение части затрат на </w:t>
            </w:r>
          </w:p>
        </w:tc>
      </w:tr>
      <w:tr w:rsidR="003A5EA0" w:rsidRPr="002B559D" w14:paraId="64F6862E" w14:textId="77777777" w:rsidTr="0088485C">
        <w:trPr>
          <w:gridBefore w:val="1"/>
          <w:gridAfter w:val="4"/>
          <w:wBefore w:w="93" w:type="dxa"/>
          <w:wAfter w:w="992" w:type="dxa"/>
          <w:trHeight w:val="263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E708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6E89B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субсидии)</w:t>
            </w:r>
          </w:p>
        </w:tc>
      </w:tr>
      <w:tr w:rsidR="003A5EA0" w:rsidRPr="002B559D" w14:paraId="5AC0C9BA" w14:textId="77777777" w:rsidTr="0088485C">
        <w:trPr>
          <w:gridBefore w:val="1"/>
          <w:gridAfter w:val="4"/>
          <w:wBefore w:w="93" w:type="dxa"/>
          <w:wAfter w:w="992" w:type="dxa"/>
          <w:trHeight w:val="28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686EC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0160" w14:textId="77777777" w:rsidR="003A5EA0" w:rsidRPr="002B559D" w:rsidRDefault="003A5EA0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</w:tc>
        <w:tc>
          <w:tcPr>
            <w:tcW w:w="72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87A18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2B559D" w14:paraId="51845CE7" w14:textId="77777777" w:rsidTr="0088485C">
        <w:trPr>
          <w:gridBefore w:val="1"/>
          <w:gridAfter w:val="4"/>
          <w:wBefore w:w="93" w:type="dxa"/>
          <w:wAfter w:w="992" w:type="dxa"/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CAB3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FE9C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6862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нормативно-правового документа, дата и номер) </w:t>
            </w:r>
          </w:p>
        </w:tc>
      </w:tr>
      <w:tr w:rsidR="003A5EA0" w:rsidRPr="002B559D" w14:paraId="322209D5" w14:textId="77777777" w:rsidTr="0088485C">
        <w:trPr>
          <w:gridBefore w:val="1"/>
          <w:gridAfter w:val="4"/>
          <w:wBefore w:w="93" w:type="dxa"/>
          <w:wAfter w:w="992" w:type="dxa"/>
          <w:trHeight w:val="21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F9EF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D34DE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2B559D" w14:paraId="62770A60" w14:textId="77777777" w:rsidTr="0088485C">
        <w:trPr>
          <w:gridBefore w:val="1"/>
          <w:gridAfter w:val="4"/>
          <w:wBefore w:w="93" w:type="dxa"/>
          <w:wAfter w:w="992" w:type="dxa"/>
          <w:trHeight w:val="52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FA68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534D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A3EA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13EA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AB8E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6597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271F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C539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(рублей)</w:t>
            </w:r>
          </w:p>
        </w:tc>
      </w:tr>
      <w:tr w:rsidR="003A5EA0" w:rsidRPr="002B559D" w14:paraId="22B41BCB" w14:textId="77777777" w:rsidTr="0088485C">
        <w:trPr>
          <w:gridBefore w:val="1"/>
          <w:gridAfter w:val="4"/>
          <w:wBefore w:w="93" w:type="dxa"/>
          <w:wAfter w:w="992" w:type="dxa"/>
          <w:trHeight w:val="75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E9A8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9146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хозяйства </w:t>
            </w:r>
          </w:p>
          <w:p w14:paraId="27DEE999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(КФХ и ИП)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4AC8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96F8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DB0C4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0EAB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8A31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счет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BFF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14:paraId="3F405971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</w:p>
        </w:tc>
      </w:tr>
      <w:tr w:rsidR="003A5EA0" w:rsidRPr="002B559D" w14:paraId="753383A0" w14:textId="77777777" w:rsidTr="0088485C">
        <w:trPr>
          <w:gridBefore w:val="1"/>
          <w:gridAfter w:val="4"/>
          <w:wBefore w:w="93" w:type="dxa"/>
          <w:wAfter w:w="992" w:type="dxa"/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091E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C3F4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2B74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C361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E2997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7F64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EAC9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D11F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A5EA0" w:rsidRPr="002B559D" w14:paraId="7212D2F2" w14:textId="77777777" w:rsidTr="0088485C">
        <w:trPr>
          <w:gridBefore w:val="1"/>
          <w:gridAfter w:val="4"/>
          <w:wBefore w:w="93" w:type="dxa"/>
          <w:wAfter w:w="992" w:type="dxa"/>
          <w:trHeight w:val="36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8A82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80F5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07C7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2FCB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31B4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6749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2B66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A44D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2B559D" w14:paraId="32F3BAFF" w14:textId="77777777" w:rsidTr="0088485C">
        <w:trPr>
          <w:gridBefore w:val="1"/>
          <w:gridAfter w:val="4"/>
          <w:wBefore w:w="93" w:type="dxa"/>
          <w:wAfter w:w="992" w:type="dxa"/>
          <w:trHeight w:val="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77DD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2D21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2EA5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9E5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EAC0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7216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8186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A8C1" w14:textId="77777777" w:rsidR="003A5EA0" w:rsidRPr="002B559D" w:rsidRDefault="003A5EA0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2B559D" w14:paraId="3B879E11" w14:textId="77777777" w:rsidTr="0088485C">
        <w:trPr>
          <w:gridBefore w:val="1"/>
          <w:gridAfter w:val="4"/>
          <w:wBefore w:w="93" w:type="dxa"/>
          <w:wAfter w:w="992" w:type="dxa"/>
          <w:trHeight w:val="285"/>
        </w:trPr>
        <w:tc>
          <w:tcPr>
            <w:tcW w:w="68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9C08" w14:textId="77777777" w:rsidR="003A5EA0" w:rsidRPr="002B559D" w:rsidRDefault="003A5EA0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 финансированию:</w:t>
            </w:r>
          </w:p>
        </w:tc>
        <w:tc>
          <w:tcPr>
            <w:tcW w:w="2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BF1D" w14:textId="77777777" w:rsidR="003A5EA0" w:rsidRPr="002B559D" w:rsidRDefault="003A5EA0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2B559D" w14:paraId="30F923D4" w14:textId="77777777" w:rsidTr="0088485C">
        <w:trPr>
          <w:gridAfter w:val="3"/>
          <w:wAfter w:w="954" w:type="dxa"/>
        </w:trPr>
        <w:tc>
          <w:tcPr>
            <w:tcW w:w="6204" w:type="dxa"/>
            <w:gridSpan w:val="12"/>
            <w:shd w:val="clear" w:color="auto" w:fill="auto"/>
          </w:tcPr>
          <w:tbl>
            <w:tblPr>
              <w:tblW w:w="7860" w:type="dxa"/>
              <w:tblLayout w:type="fixed"/>
              <w:tblLook w:val="04A0" w:firstRow="1" w:lastRow="0" w:firstColumn="1" w:lastColumn="0" w:noHBand="0" w:noVBand="1"/>
            </w:tblPr>
            <w:tblGrid>
              <w:gridCol w:w="7388"/>
              <w:gridCol w:w="236"/>
              <w:gridCol w:w="236"/>
            </w:tblGrid>
            <w:tr w:rsidR="003A5EA0" w:rsidRPr="002B559D" w14:paraId="7718B090" w14:textId="77777777" w:rsidTr="0088485C">
              <w:trPr>
                <w:trHeight w:val="431"/>
              </w:trPr>
              <w:tc>
                <w:tcPr>
                  <w:tcW w:w="786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5CC7C68B" w14:textId="77777777" w:rsidR="003A5EA0" w:rsidRPr="002B559D" w:rsidRDefault="00CA4DBD" w:rsidP="003A5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559D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x-none"/>
                    </w:rPr>
                    <w:t xml:space="preserve">Уполномоченное лицо </w:t>
                  </w:r>
                </w:p>
              </w:tc>
            </w:tr>
            <w:tr w:rsidR="003A5EA0" w:rsidRPr="002B559D" w14:paraId="05B5B08B" w14:textId="77777777" w:rsidTr="0088485C">
              <w:trPr>
                <w:trHeight w:val="431"/>
              </w:trPr>
              <w:tc>
                <w:tcPr>
                  <w:tcW w:w="7632" w:type="dxa"/>
                  <w:shd w:val="clear" w:color="auto" w:fill="auto"/>
                  <w:noWrap/>
                  <w:vAlign w:val="bottom"/>
                  <w:hideMark/>
                </w:tcPr>
                <w:p w14:paraId="093A7E00" w14:textId="496AD555" w:rsidR="003A5EA0" w:rsidRPr="002B559D" w:rsidRDefault="002B559D" w:rsidP="003A5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5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CA4DBD" w:rsidRPr="002B5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полномоченного органа</w:t>
                  </w:r>
                  <w:r w:rsidR="003A5EA0" w:rsidRPr="002B5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4" w:type="dxa"/>
                  <w:shd w:val="clear" w:color="auto" w:fill="auto"/>
                  <w:noWrap/>
                  <w:vAlign w:val="bottom"/>
                  <w:hideMark/>
                </w:tcPr>
                <w:p w14:paraId="240078E1" w14:textId="77777777" w:rsidR="003A5EA0" w:rsidRPr="002B559D" w:rsidRDefault="003A5EA0" w:rsidP="003A5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" w:type="dxa"/>
                  <w:shd w:val="clear" w:color="auto" w:fill="auto"/>
                  <w:noWrap/>
                  <w:vAlign w:val="bottom"/>
                  <w:hideMark/>
                </w:tcPr>
                <w:p w14:paraId="412A1007" w14:textId="77777777" w:rsidR="003A5EA0" w:rsidRPr="002B559D" w:rsidRDefault="003A5EA0" w:rsidP="003A5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642695D" w14:textId="77777777" w:rsidR="003A5EA0" w:rsidRPr="002B559D" w:rsidRDefault="003A5EA0" w:rsidP="003A5EA0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5CD0D659" w14:textId="77777777" w:rsidR="003A5EA0" w:rsidRPr="002B559D" w:rsidRDefault="003A5EA0" w:rsidP="003A5EA0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14:paraId="52BBEBB3" w14:textId="77777777" w:rsidR="003A5EA0" w:rsidRPr="002B559D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14:paraId="0E4E03ED" w14:textId="21DDE131" w:rsidR="003A5EA0" w:rsidRPr="002B559D" w:rsidRDefault="002B559D" w:rsidP="002B559D">
            <w:pPr>
              <w:spacing w:after="0" w:line="240" w:lineRule="auto"/>
              <w:ind w:right="135" w:firstLine="6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  <w:r w:rsidRPr="002B559D"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  <w:t>__</w:t>
            </w:r>
            <w:r w:rsidR="003A5EA0" w:rsidRPr="002B559D"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  <w:t>______</w:t>
            </w:r>
          </w:p>
        </w:tc>
        <w:tc>
          <w:tcPr>
            <w:tcW w:w="2306" w:type="dxa"/>
            <w:gridSpan w:val="3"/>
            <w:shd w:val="clear" w:color="auto" w:fill="auto"/>
          </w:tcPr>
          <w:p w14:paraId="61F96307" w14:textId="77777777" w:rsidR="003A5EA0" w:rsidRPr="002B559D" w:rsidRDefault="003A5EA0" w:rsidP="003A5EA0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14:paraId="3758EBC5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14:paraId="6959B171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  <w:r w:rsidRPr="002B559D"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  <w:t>______________</w:t>
            </w:r>
          </w:p>
        </w:tc>
      </w:tr>
    </w:tbl>
    <w:p w14:paraId="60E04572" w14:textId="77777777" w:rsidR="003A5EA0" w:rsidRPr="002B559D" w:rsidRDefault="003A5EA0" w:rsidP="003A5EA0">
      <w:pPr>
        <w:tabs>
          <w:tab w:val="left" w:pos="1890"/>
          <w:tab w:val="center" w:pos="4819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2B559D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 w:rsidRPr="002B559D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  <w:t xml:space="preserve">                                                                </w:t>
      </w:r>
      <w:r w:rsidRPr="002B559D">
        <w:rPr>
          <w:rFonts w:ascii="Times New Roman" w:eastAsia="Times New Roman" w:hAnsi="Times New Roman" w:cs="Times New Roman"/>
          <w:sz w:val="16"/>
          <w:szCs w:val="16"/>
          <w:lang w:eastAsia="x-none"/>
        </w:rPr>
        <w:t>(</w:t>
      </w:r>
      <w:proofErr w:type="gramStart"/>
      <w:r w:rsidRPr="002B559D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подпись)   </w:t>
      </w:r>
      <w:proofErr w:type="gramEnd"/>
      <w:r w:rsidRPr="002B559D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(расшифровка подписи)</w:t>
      </w:r>
    </w:p>
    <w:p w14:paraId="16D5008E" w14:textId="77777777" w:rsidR="003A5EA0" w:rsidRPr="002B559D" w:rsidRDefault="003A5EA0" w:rsidP="003A5EA0">
      <w:pPr>
        <w:tabs>
          <w:tab w:val="left" w:pos="1890"/>
          <w:tab w:val="center" w:pos="4819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14:paraId="04830EC6" w14:textId="77777777" w:rsidR="003A5EA0" w:rsidRPr="002B559D" w:rsidRDefault="003A5EA0" w:rsidP="003A5EA0">
      <w:pPr>
        <w:tabs>
          <w:tab w:val="left" w:pos="1890"/>
          <w:tab w:val="center" w:pos="4819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2835"/>
      </w:tblGrid>
      <w:tr w:rsidR="003A5EA0" w:rsidRPr="002B559D" w14:paraId="5C8FACB2" w14:textId="77777777" w:rsidTr="0088485C">
        <w:tc>
          <w:tcPr>
            <w:tcW w:w="5070" w:type="dxa"/>
            <w:shd w:val="clear" w:color="auto" w:fill="auto"/>
          </w:tcPr>
          <w:p w14:paraId="32DA6479" w14:textId="77777777" w:rsidR="003A5EA0" w:rsidRPr="002B559D" w:rsidRDefault="00CA4DBD" w:rsidP="00CA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B559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Главный специалист </w:t>
            </w:r>
          </w:p>
          <w:p w14:paraId="7F4D45AD" w14:textId="2F0AFD52" w:rsidR="00CA4DBD" w:rsidRPr="002B559D" w:rsidRDefault="002B559D" w:rsidP="00CA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B559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у</w:t>
            </w:r>
            <w:r w:rsidR="00CA4DBD" w:rsidRPr="002B559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полномоченного органа</w:t>
            </w:r>
          </w:p>
        </w:tc>
        <w:tc>
          <w:tcPr>
            <w:tcW w:w="1842" w:type="dxa"/>
            <w:shd w:val="clear" w:color="auto" w:fill="auto"/>
          </w:tcPr>
          <w:p w14:paraId="5277083D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14:paraId="3B83F8E2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B559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___________</w:t>
            </w:r>
          </w:p>
        </w:tc>
        <w:tc>
          <w:tcPr>
            <w:tcW w:w="2835" w:type="dxa"/>
            <w:shd w:val="clear" w:color="auto" w:fill="auto"/>
          </w:tcPr>
          <w:p w14:paraId="50EFBF15" w14:textId="77777777" w:rsidR="003A5EA0" w:rsidRPr="002B559D" w:rsidRDefault="003A5EA0" w:rsidP="003A5EA0">
            <w:pPr>
              <w:tabs>
                <w:tab w:val="left" w:pos="1890"/>
                <w:tab w:val="center" w:pos="4819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14:paraId="18825F53" w14:textId="77777777" w:rsidR="003A5EA0" w:rsidRPr="002B559D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B559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__________________</w:t>
            </w:r>
          </w:p>
        </w:tc>
      </w:tr>
    </w:tbl>
    <w:p w14:paraId="0EE115B0" w14:textId="77777777" w:rsidR="003A5EA0" w:rsidRPr="002B559D" w:rsidRDefault="00CA4DBD" w:rsidP="003A5EA0">
      <w:pPr>
        <w:tabs>
          <w:tab w:val="left" w:pos="546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2B559D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</w:t>
      </w:r>
      <w:r w:rsidR="003A5EA0" w:rsidRPr="002B559D">
        <w:rPr>
          <w:rFonts w:ascii="Times New Roman" w:eastAsia="Times New Roman" w:hAnsi="Times New Roman" w:cs="Times New Roman"/>
          <w:sz w:val="16"/>
          <w:szCs w:val="16"/>
          <w:lang w:eastAsia="x-none"/>
        </w:rPr>
        <w:t>(</w:t>
      </w:r>
      <w:proofErr w:type="gramStart"/>
      <w:r w:rsidR="003A5EA0" w:rsidRPr="002B559D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подпись)   </w:t>
      </w:r>
      <w:proofErr w:type="gramEnd"/>
      <w:r w:rsidR="003A5EA0" w:rsidRPr="002B559D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(расшифровка подписи)</w:t>
      </w:r>
    </w:p>
    <w:p w14:paraId="6C09BF6D" w14:textId="77777777" w:rsidR="003A46CC" w:rsidRPr="002B559D" w:rsidRDefault="003A5EA0" w:rsidP="003A5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B559D">
        <w:rPr>
          <w:rFonts w:ascii="Times New Roman" w:eastAsia="Times New Roman" w:hAnsi="Times New Roman" w:cs="Times New Roman"/>
          <w:sz w:val="28"/>
          <w:szCs w:val="28"/>
          <w:lang w:eastAsia="x-none"/>
        </w:rPr>
        <w:t>«___» ______________ 20__ г.</w:t>
      </w:r>
    </w:p>
    <w:p w14:paraId="4D01A52B" w14:textId="77777777" w:rsidR="003A5EA0" w:rsidRPr="002B559D" w:rsidRDefault="003A5EA0" w:rsidP="003A5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32A441A" w14:textId="77777777" w:rsidR="003A5EA0" w:rsidRPr="002B559D" w:rsidRDefault="003A5EA0" w:rsidP="003A5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14:paraId="17837F5A" w14:textId="77777777" w:rsidR="003A5EA0" w:rsidRPr="002B559D" w:rsidRDefault="003A5EA0" w:rsidP="003A5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Павловский район                                                И.Б. Бондаренко                                            </w:t>
      </w:r>
    </w:p>
    <w:p w14:paraId="2AB9545F" w14:textId="77777777" w:rsidR="003A5EA0" w:rsidRPr="002B559D" w:rsidRDefault="003A5EA0">
      <w:pPr>
        <w:rPr>
          <w:rFonts w:ascii="Times New Roman" w:hAnsi="Times New Roman" w:cs="Times New Roman"/>
        </w:rPr>
      </w:pPr>
    </w:p>
    <w:sectPr w:rsidR="003A5EA0" w:rsidRPr="002B559D" w:rsidSect="003A5E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B5"/>
    <w:rsid w:val="002B559D"/>
    <w:rsid w:val="003A46CC"/>
    <w:rsid w:val="003A5EA0"/>
    <w:rsid w:val="00BC70B5"/>
    <w:rsid w:val="00CA4DBD"/>
    <w:rsid w:val="00D50345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3EB4"/>
  <w15:chartTrackingRefBased/>
  <w15:docId w15:val="{1C1DD98E-4A1F-4A99-B71B-B3AE7002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Наталья</cp:lastModifiedBy>
  <cp:revision>6</cp:revision>
  <dcterms:created xsi:type="dcterms:W3CDTF">2024-04-04T09:18:00Z</dcterms:created>
  <dcterms:modified xsi:type="dcterms:W3CDTF">2024-05-21T09:49:00Z</dcterms:modified>
</cp:coreProperties>
</file>