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1A538A">
        <w:t>1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1A538A">
        <w:t>1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705184" w:rsidRDefault="00937E49" w:rsidP="00774C81">
      <w:pPr>
        <w:ind w:firstLine="709"/>
        <w:jc w:val="both"/>
      </w:pPr>
      <w:r w:rsidRPr="00705184">
        <w:t xml:space="preserve">На заседании аукционной комиссии по рассмотрению заявок на участие в аукционе </w:t>
      </w:r>
      <w:r w:rsidR="00F53587" w:rsidRPr="00705184">
        <w:t>по продаже права на заключение договора аренды земельного участка по Лоту №</w:t>
      </w:r>
      <w:r w:rsidR="007E78BC" w:rsidRPr="00705184">
        <w:t xml:space="preserve"> </w:t>
      </w:r>
      <w:r w:rsidR="001A538A" w:rsidRPr="00705184">
        <w:t>1</w:t>
      </w:r>
      <w:r w:rsidR="00155331" w:rsidRPr="00705184">
        <w:t xml:space="preserve"> – земельный участок </w:t>
      </w:r>
      <w:r w:rsidR="00705184" w:rsidRPr="00705184">
        <w:t xml:space="preserve">площадью 1017 кв. метров, </w:t>
      </w:r>
      <w:r w:rsidR="00705184" w:rsidRPr="00705184">
        <w:rPr>
          <w:color w:val="000000"/>
        </w:rPr>
        <w:t>с кадастровым номером 23:24:0204304:216, категория земель: земли населенных пунктов, вид разрешенного использования: склады (</w:t>
      </w:r>
      <w:r w:rsidR="00705184" w:rsidRPr="00705184">
        <w:rPr>
          <w:color w:val="000000"/>
          <w:lang w:val="en-US"/>
        </w:rPr>
        <w:t>V</w:t>
      </w:r>
      <w:r w:rsidR="00705184" w:rsidRPr="00705184">
        <w:rPr>
          <w:color w:val="000000"/>
        </w:rPr>
        <w:t xml:space="preserve"> класса вредности и ниже), по адресу: Краснодарский край, Павловский район, станица Павловская, улица Советская, 64/М</w:t>
      </w:r>
      <w:r w:rsidR="00155331" w:rsidRPr="00705184">
        <w:rPr>
          <w:color w:val="000000"/>
        </w:rPr>
        <w:t xml:space="preserve">, </w:t>
      </w:r>
      <w:r w:rsidRPr="00705184">
        <w:t xml:space="preserve">из 8 членов присутствовали </w:t>
      </w:r>
      <w:r w:rsidR="00705184">
        <w:t>7</w:t>
      </w:r>
      <w:r w:rsidRPr="00705184">
        <w:t>, кворум имеется, заседание комиссии правомочно.</w:t>
      </w:r>
    </w:p>
    <w:p w:rsidR="00705184" w:rsidRPr="00705184" w:rsidRDefault="00705184" w:rsidP="00705184">
      <w:pPr>
        <w:autoSpaceDE w:val="0"/>
        <w:autoSpaceDN w:val="0"/>
        <w:adjustRightInd w:val="0"/>
        <w:ind w:firstLine="720"/>
        <w:jc w:val="both"/>
      </w:pPr>
      <w:r w:rsidRPr="00705184">
        <w:rPr>
          <w:bCs/>
          <w:color w:val="000000"/>
          <w:kern w:val="36"/>
        </w:rPr>
        <w:t>Начальная цена предмета аукциона (</w:t>
      </w:r>
      <w:r w:rsidRPr="00705184">
        <w:t>начальный размер ежегодной арендной платы) составляет 22 333 (двадцать две тысячи триста тридцать три) рубля 32 копейки.</w:t>
      </w: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5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6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 xml:space="preserve">27 </w:t>
      </w:r>
      <w:r w:rsidR="00705184">
        <w:rPr>
          <w:rFonts w:ascii="Times New Roman CYR" w:hAnsi="Times New Roman CYR" w:cs="Times New Roman CYR"/>
        </w:rPr>
        <w:lastRenderedPageBreak/>
        <w:t>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1A538A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DA2D89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3170A6" w:rsidRPr="00EF28F1" w:rsidRDefault="001259C0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июля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1259C0" w:rsidP="000C3B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Шеремет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Наталья Евгеньевна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r w:rsidR="001259C0">
              <w:rPr>
                <w:rFonts w:ascii="Times New Roman CYR" w:hAnsi="Times New Roman CYR" w:cs="Times New Roman CYR"/>
              </w:rPr>
              <w:t>Павловская</w:t>
            </w:r>
          </w:p>
          <w:p w:rsidR="003170A6" w:rsidRPr="00EF28F1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1259C0">
              <w:rPr>
                <w:rFonts w:ascii="Times New Roman CYR" w:hAnsi="Times New Roman CYR" w:cs="Times New Roman CYR"/>
              </w:rPr>
              <w:t>Проезжая, 67</w:t>
            </w:r>
          </w:p>
        </w:tc>
        <w:tc>
          <w:tcPr>
            <w:tcW w:w="1458" w:type="dxa"/>
          </w:tcPr>
          <w:p w:rsidR="003170A6" w:rsidRDefault="001259C0" w:rsidP="001A538A">
            <w:r>
              <w:rPr>
                <w:rFonts w:ascii="Times New Roman CYR" w:hAnsi="Times New Roman CYR" w:cs="Times New Roman CYR"/>
              </w:rPr>
              <w:t>30 июля</w:t>
            </w:r>
            <w:r w:rsidR="000C3B7E" w:rsidRPr="00944EE4">
              <w:rPr>
                <w:rFonts w:ascii="Times New Roman CYR" w:hAnsi="Times New Roman CYR" w:cs="Times New Roman CYR"/>
              </w:rPr>
              <w:t xml:space="preserve"> </w:t>
            </w:r>
            <w:r w:rsidR="003170A6" w:rsidRPr="00944EE4">
              <w:rPr>
                <w:rFonts w:ascii="Times New Roman CYR" w:hAnsi="Times New Roman CYR" w:cs="Times New Roman CYR"/>
              </w:rPr>
              <w:t>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944EE4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330" w:type="dxa"/>
          </w:tcPr>
          <w:p w:rsidR="003170A6" w:rsidRPr="00EF28F1" w:rsidRDefault="001259C0" w:rsidP="0028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22333,32</w:t>
            </w:r>
          </w:p>
        </w:tc>
      </w:tr>
      <w:tr w:rsidR="00DA2D89" w:rsidRPr="00EF28F1" w:rsidTr="00DA2D89">
        <w:tc>
          <w:tcPr>
            <w:tcW w:w="570" w:type="dxa"/>
          </w:tcPr>
          <w:p w:rsidR="00DA2D89" w:rsidRPr="00EF28F1" w:rsidRDefault="00C172C5" w:rsidP="00DA2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DA2D89" w:rsidRPr="00EF28F1" w:rsidRDefault="001259C0" w:rsidP="00DA2D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августа 2018 года</w:t>
            </w:r>
          </w:p>
        </w:tc>
        <w:tc>
          <w:tcPr>
            <w:tcW w:w="2309" w:type="dxa"/>
          </w:tcPr>
          <w:p w:rsidR="00DA2D89" w:rsidRPr="00EF28F1" w:rsidRDefault="001259C0" w:rsidP="00DA2D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2645" w:type="dxa"/>
          </w:tcPr>
          <w:p w:rsidR="001259C0" w:rsidRDefault="001259C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259C0" w:rsidRDefault="001259C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Краснодар, </w:t>
            </w:r>
          </w:p>
          <w:p w:rsidR="00DA2D89" w:rsidRPr="00EF28F1" w:rsidRDefault="001259C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Промышленная, 23, кв. 29</w:t>
            </w:r>
          </w:p>
        </w:tc>
        <w:tc>
          <w:tcPr>
            <w:tcW w:w="1458" w:type="dxa"/>
          </w:tcPr>
          <w:p w:rsidR="00DA2D89" w:rsidRDefault="001259C0" w:rsidP="00DA2D89">
            <w:r>
              <w:t>16 августа 2018 года</w:t>
            </w:r>
          </w:p>
        </w:tc>
        <w:tc>
          <w:tcPr>
            <w:tcW w:w="1330" w:type="dxa"/>
          </w:tcPr>
          <w:p w:rsidR="00DA2D89" w:rsidRDefault="001259C0" w:rsidP="00DA2D89">
            <w:pPr>
              <w:jc w:val="center"/>
            </w:pPr>
            <w:r>
              <w:t>22333,32</w:t>
            </w:r>
          </w:p>
        </w:tc>
      </w:tr>
      <w:tr w:rsidR="001259C0" w:rsidRPr="00EF28F1" w:rsidTr="00DA2D89">
        <w:tc>
          <w:tcPr>
            <w:tcW w:w="570" w:type="dxa"/>
          </w:tcPr>
          <w:p w:rsidR="001259C0" w:rsidRDefault="00C172C5" w:rsidP="001259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1259C0" w:rsidRDefault="001259C0" w:rsidP="001259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августа 2018 года</w:t>
            </w:r>
          </w:p>
        </w:tc>
        <w:tc>
          <w:tcPr>
            <w:tcW w:w="2309" w:type="dxa"/>
          </w:tcPr>
          <w:p w:rsidR="001259C0" w:rsidRDefault="001259C0" w:rsidP="001259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2645" w:type="dxa"/>
          </w:tcPr>
          <w:p w:rsidR="001259C0" w:rsidRDefault="001259C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Динской район, </w:t>
            </w:r>
          </w:p>
          <w:p w:rsidR="001259C0" w:rsidRPr="00EF28F1" w:rsidRDefault="001259C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Нововеличковская, ул. Фурманова, 20</w:t>
            </w:r>
          </w:p>
        </w:tc>
        <w:tc>
          <w:tcPr>
            <w:tcW w:w="1458" w:type="dxa"/>
          </w:tcPr>
          <w:p w:rsidR="001259C0" w:rsidRDefault="001259C0" w:rsidP="001259C0">
            <w:r>
              <w:t>15 августа 2018 года</w:t>
            </w:r>
          </w:p>
        </w:tc>
        <w:tc>
          <w:tcPr>
            <w:tcW w:w="1330" w:type="dxa"/>
          </w:tcPr>
          <w:p w:rsidR="001259C0" w:rsidRDefault="001259C0" w:rsidP="001259C0">
            <w:pPr>
              <w:jc w:val="center"/>
            </w:pPr>
            <w:r>
              <w:t>22333,32</w:t>
            </w:r>
          </w:p>
        </w:tc>
      </w:tr>
      <w:tr w:rsidR="001259C0" w:rsidRPr="00EF28F1" w:rsidTr="00DA2D89">
        <w:tc>
          <w:tcPr>
            <w:tcW w:w="570" w:type="dxa"/>
          </w:tcPr>
          <w:p w:rsidR="001259C0" w:rsidRDefault="00C172C5" w:rsidP="001259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0" w:type="dxa"/>
          </w:tcPr>
          <w:p w:rsidR="001259C0" w:rsidRPr="006055B4" w:rsidRDefault="001259C0" w:rsidP="001259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1259C0" w:rsidRPr="006055B4" w:rsidRDefault="001259C0" w:rsidP="001259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645" w:type="dxa"/>
          </w:tcPr>
          <w:p w:rsidR="001259C0" w:rsidRDefault="001259C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1259C0" w:rsidRDefault="001259C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х. Водяная Балка, </w:t>
            </w:r>
          </w:p>
          <w:p w:rsidR="001259C0" w:rsidRPr="006055B4" w:rsidRDefault="001259C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Комсомольская, 12</w:t>
            </w:r>
          </w:p>
        </w:tc>
        <w:tc>
          <w:tcPr>
            <w:tcW w:w="1458" w:type="dxa"/>
          </w:tcPr>
          <w:p w:rsidR="001259C0" w:rsidRDefault="001259C0" w:rsidP="001259C0">
            <w:r>
              <w:t>21 августа 2018 года</w:t>
            </w:r>
          </w:p>
        </w:tc>
        <w:tc>
          <w:tcPr>
            <w:tcW w:w="1330" w:type="dxa"/>
          </w:tcPr>
          <w:p w:rsidR="001259C0" w:rsidRDefault="001259C0" w:rsidP="001259C0">
            <w:pPr>
              <w:jc w:val="center"/>
            </w:pPr>
            <w:r>
              <w:t>22333,32</w:t>
            </w:r>
          </w:p>
        </w:tc>
      </w:tr>
      <w:tr w:rsidR="00C26470" w:rsidRPr="00EF28F1" w:rsidTr="00DA2D89">
        <w:tc>
          <w:tcPr>
            <w:tcW w:w="570" w:type="dxa"/>
          </w:tcPr>
          <w:p w:rsidR="00C26470" w:rsidRDefault="00C172C5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0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645" w:type="dxa"/>
          </w:tcPr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с. Пешково, </w:t>
            </w:r>
          </w:p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Буденного, 29</w:t>
            </w:r>
          </w:p>
        </w:tc>
        <w:tc>
          <w:tcPr>
            <w:tcW w:w="1458" w:type="dxa"/>
          </w:tcPr>
          <w:p w:rsidR="00C26470" w:rsidRDefault="00C26470" w:rsidP="00C26470">
            <w:r>
              <w:t>21 августа 2018 года</w:t>
            </w:r>
          </w:p>
        </w:tc>
        <w:tc>
          <w:tcPr>
            <w:tcW w:w="1330" w:type="dxa"/>
          </w:tcPr>
          <w:p w:rsidR="00C26470" w:rsidRDefault="00C26470" w:rsidP="00C26470">
            <w:pPr>
              <w:jc w:val="center"/>
            </w:pPr>
            <w:r>
              <w:t>22333,32</w:t>
            </w:r>
          </w:p>
        </w:tc>
      </w:tr>
      <w:tr w:rsidR="00C26470" w:rsidRPr="00EF28F1" w:rsidTr="00DA2D89">
        <w:tc>
          <w:tcPr>
            <w:tcW w:w="570" w:type="dxa"/>
          </w:tcPr>
          <w:p w:rsidR="00C26470" w:rsidRDefault="00C172C5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0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645" w:type="dxa"/>
          </w:tcPr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</w:t>
            </w:r>
          </w:p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  <w:tc>
          <w:tcPr>
            <w:tcW w:w="1458" w:type="dxa"/>
          </w:tcPr>
          <w:p w:rsidR="00C26470" w:rsidRDefault="00C26470" w:rsidP="00C26470">
            <w:r>
              <w:t>23 августа 2018 года</w:t>
            </w:r>
          </w:p>
        </w:tc>
        <w:tc>
          <w:tcPr>
            <w:tcW w:w="1330" w:type="dxa"/>
          </w:tcPr>
          <w:p w:rsidR="00C26470" w:rsidRDefault="00C26470" w:rsidP="00C26470">
            <w:pPr>
              <w:jc w:val="center"/>
            </w:pPr>
            <w:r>
              <w:t>22333,32</w:t>
            </w:r>
          </w:p>
        </w:tc>
      </w:tr>
      <w:tr w:rsidR="00C26470" w:rsidRPr="00EF28F1" w:rsidTr="00DA2D89">
        <w:tc>
          <w:tcPr>
            <w:tcW w:w="570" w:type="dxa"/>
          </w:tcPr>
          <w:p w:rsidR="00C26470" w:rsidRDefault="00C172C5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0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C26470" w:rsidRDefault="00C26470" w:rsidP="00C26470">
            <w:r>
              <w:t>23 августа 2018 года</w:t>
            </w:r>
          </w:p>
        </w:tc>
        <w:tc>
          <w:tcPr>
            <w:tcW w:w="1330" w:type="dxa"/>
          </w:tcPr>
          <w:p w:rsidR="00C26470" w:rsidRDefault="00C26470" w:rsidP="00C26470">
            <w:pPr>
              <w:jc w:val="center"/>
            </w:pPr>
            <w:r>
              <w:t>22333,32</w:t>
            </w:r>
          </w:p>
        </w:tc>
      </w:tr>
      <w:tr w:rsidR="00C26470" w:rsidRPr="00EF28F1" w:rsidTr="00DA2D89">
        <w:tc>
          <w:tcPr>
            <w:tcW w:w="570" w:type="dxa"/>
          </w:tcPr>
          <w:p w:rsidR="00C26470" w:rsidRDefault="00C172C5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0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C26470" w:rsidRDefault="00C26470" w:rsidP="00C26470">
            <w:r>
              <w:t>23 августа 2018 года</w:t>
            </w:r>
          </w:p>
        </w:tc>
        <w:tc>
          <w:tcPr>
            <w:tcW w:w="1330" w:type="dxa"/>
          </w:tcPr>
          <w:p w:rsidR="00C26470" w:rsidRDefault="00C26470" w:rsidP="00C26470">
            <w:pPr>
              <w:jc w:val="center"/>
            </w:pPr>
            <w:r>
              <w:t>22333,32</w:t>
            </w:r>
          </w:p>
        </w:tc>
      </w:tr>
      <w:tr w:rsidR="00772D54" w:rsidRPr="00EF28F1" w:rsidTr="00DA2D89">
        <w:tc>
          <w:tcPr>
            <w:tcW w:w="570" w:type="dxa"/>
          </w:tcPr>
          <w:p w:rsidR="00772D54" w:rsidRDefault="00C172C5" w:rsidP="00772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0" w:type="dxa"/>
          </w:tcPr>
          <w:p w:rsidR="00772D54" w:rsidRPr="006055B4" w:rsidRDefault="00772D54" w:rsidP="00772D5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772D54" w:rsidRPr="006055B4" w:rsidRDefault="00772D54" w:rsidP="00772D5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645" w:type="dxa"/>
          </w:tcPr>
          <w:p w:rsidR="00772D54" w:rsidRDefault="00772D54" w:rsidP="00772D5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772D54" w:rsidRDefault="00772D54" w:rsidP="00772D5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Крымск, </w:t>
            </w:r>
          </w:p>
          <w:p w:rsidR="00772D54" w:rsidRPr="006055B4" w:rsidRDefault="00772D54" w:rsidP="00772D5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58" w:type="dxa"/>
          </w:tcPr>
          <w:p w:rsidR="00772D54" w:rsidRDefault="00772D54" w:rsidP="00772D54">
            <w:r>
              <w:t>23 августа 2018 года</w:t>
            </w:r>
          </w:p>
        </w:tc>
        <w:tc>
          <w:tcPr>
            <w:tcW w:w="1330" w:type="dxa"/>
          </w:tcPr>
          <w:p w:rsidR="00772D54" w:rsidRDefault="00772D54" w:rsidP="00772D54">
            <w:pPr>
              <w:jc w:val="center"/>
            </w:pPr>
            <w:r>
              <w:t>22333,32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C172C5" w:rsidRPr="00EF28F1" w:rsidTr="00FD379D">
        <w:trPr>
          <w:trHeight w:val="70"/>
        </w:trPr>
        <w:tc>
          <w:tcPr>
            <w:tcW w:w="1980" w:type="dxa"/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Шеремет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Наталья Евгеньевна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172C5" w:rsidRPr="00EF28F1" w:rsidTr="00FD379D">
        <w:tc>
          <w:tcPr>
            <w:tcW w:w="1980" w:type="dxa"/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172C5" w:rsidRPr="00EF28F1" w:rsidTr="00FD379D">
        <w:tc>
          <w:tcPr>
            <w:tcW w:w="1980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172C5" w:rsidRPr="00EF28F1" w:rsidTr="00FD379D">
        <w:trPr>
          <w:trHeight w:val="254"/>
        </w:trPr>
        <w:tc>
          <w:tcPr>
            <w:tcW w:w="1980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172C5" w:rsidRPr="00EF28F1" w:rsidTr="00FD379D">
        <w:trPr>
          <w:trHeight w:val="254"/>
        </w:trPr>
        <w:tc>
          <w:tcPr>
            <w:tcW w:w="1980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172C5" w:rsidRPr="00EF28F1" w:rsidTr="00FD379D">
        <w:trPr>
          <w:trHeight w:val="254"/>
        </w:trPr>
        <w:tc>
          <w:tcPr>
            <w:tcW w:w="1980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172C5" w:rsidRPr="00EF28F1" w:rsidTr="00FD379D">
        <w:trPr>
          <w:trHeight w:val="254"/>
        </w:trPr>
        <w:tc>
          <w:tcPr>
            <w:tcW w:w="1980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172C5" w:rsidRPr="00EF28F1" w:rsidTr="00FD379D">
        <w:trPr>
          <w:trHeight w:val="254"/>
        </w:trPr>
        <w:tc>
          <w:tcPr>
            <w:tcW w:w="1980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172C5" w:rsidRPr="00EF28F1" w:rsidTr="00FD379D">
        <w:trPr>
          <w:trHeight w:val="254"/>
        </w:trPr>
        <w:tc>
          <w:tcPr>
            <w:tcW w:w="1980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</w:t>
            </w:r>
            <w:bookmarkStart w:id="0" w:name="_GoBack"/>
            <w:bookmarkEnd w:id="0"/>
            <w:r w:rsidRPr="00EF28F1">
              <w:rPr>
                <w:rFonts w:ascii="Times New Roman CYR" w:hAnsi="Times New Roman CYR" w:cs="Times New Roman CYR"/>
              </w:rPr>
              <w:t>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DE4013" w:rsidRPr="00C172C5">
        <w:t xml:space="preserve">по Лоту № </w:t>
      </w:r>
      <w:r w:rsidR="00CE1AE2" w:rsidRPr="00C172C5">
        <w:t>1</w:t>
      </w:r>
      <w:r w:rsidR="00DE4013" w:rsidRPr="00C172C5">
        <w:t xml:space="preserve"> – земельный участок </w:t>
      </w:r>
      <w:r w:rsidR="00DE4013" w:rsidRPr="00C172C5">
        <w:rPr>
          <w:color w:val="000000"/>
        </w:rPr>
        <w:t xml:space="preserve">площадью </w:t>
      </w:r>
      <w:r w:rsidR="00C172C5" w:rsidRPr="00C172C5">
        <w:t xml:space="preserve">1017 кв. метров, </w:t>
      </w:r>
      <w:r w:rsidR="00C172C5" w:rsidRPr="00C172C5">
        <w:rPr>
          <w:color w:val="000000"/>
        </w:rPr>
        <w:t>с кадастровым номером 23:24:0204304:216, категория земель: земли населенных пунктов, вид разрешенного использования: склады (</w:t>
      </w:r>
      <w:r w:rsidR="00C172C5" w:rsidRPr="00C172C5">
        <w:rPr>
          <w:color w:val="000000"/>
          <w:lang w:val="en-US"/>
        </w:rPr>
        <w:t>V</w:t>
      </w:r>
      <w:r w:rsidR="00C172C5" w:rsidRPr="00C172C5">
        <w:rPr>
          <w:color w:val="000000"/>
        </w:rPr>
        <w:t xml:space="preserve"> класса вредности и ниже), по адресу: Краснодарский край, Павловский район, станица Павловская, улица Советская, 64/М</w:t>
      </w:r>
      <w:r w:rsidR="00C172C5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C172C5" w:rsidRPr="00EF28F1" w:rsidTr="00E44AB4">
        <w:tc>
          <w:tcPr>
            <w:tcW w:w="882" w:type="dxa"/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Шеремет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Наталья Евгеньевна</w:t>
            </w:r>
          </w:p>
        </w:tc>
      </w:tr>
      <w:tr w:rsidR="00C172C5" w:rsidRPr="00EF28F1" w:rsidTr="00E44AB4">
        <w:tc>
          <w:tcPr>
            <w:tcW w:w="882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C172C5" w:rsidRPr="00EF28F1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</w:tr>
      <w:tr w:rsidR="00C172C5" w:rsidRPr="00EF28F1" w:rsidTr="00E44AB4">
        <w:tc>
          <w:tcPr>
            <w:tcW w:w="882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</w:tr>
      <w:tr w:rsidR="00C172C5" w:rsidRPr="00EF28F1" w:rsidTr="00E44AB4">
        <w:tc>
          <w:tcPr>
            <w:tcW w:w="882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</w:tr>
      <w:tr w:rsidR="00C172C5" w:rsidRPr="00EF28F1" w:rsidTr="00E44AB4">
        <w:tc>
          <w:tcPr>
            <w:tcW w:w="882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</w:tr>
      <w:tr w:rsidR="00C172C5" w:rsidRPr="00EF28F1" w:rsidTr="00E44AB4">
        <w:tc>
          <w:tcPr>
            <w:tcW w:w="882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</w:tr>
      <w:tr w:rsidR="00C172C5" w:rsidRPr="00EF28F1" w:rsidTr="00E44AB4">
        <w:tc>
          <w:tcPr>
            <w:tcW w:w="882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6314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C172C5" w:rsidRPr="00EF28F1" w:rsidTr="00E44AB4">
        <w:tc>
          <w:tcPr>
            <w:tcW w:w="882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  <w:tr w:rsidR="00C172C5" w:rsidRPr="00EF28F1" w:rsidTr="00E44AB4">
        <w:tc>
          <w:tcPr>
            <w:tcW w:w="882" w:type="dxa"/>
          </w:tcPr>
          <w:p w:rsidR="00C172C5" w:rsidRDefault="00C172C5" w:rsidP="00C17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C172C5" w:rsidRPr="006055B4" w:rsidRDefault="00C172C5" w:rsidP="00C172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>
        <w:rPr>
          <w:rFonts w:ascii="Times New Roman CYR" w:hAnsi="Times New Roman CYR" w:cs="Times New Roman CYR"/>
        </w:rPr>
        <w:t xml:space="preserve">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17</cp:revision>
  <cp:lastPrinted>2018-08-24T12:30:00Z</cp:lastPrinted>
  <dcterms:created xsi:type="dcterms:W3CDTF">2017-12-22T11:59:00Z</dcterms:created>
  <dcterms:modified xsi:type="dcterms:W3CDTF">2018-08-24T12:41:00Z</dcterms:modified>
</cp:coreProperties>
</file>