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8F9B" w14:textId="77777777"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14:paraId="3DEC2443" w14:textId="7F3330E2" w:rsidR="000D73B0" w:rsidRDefault="00107BE7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Парахину Р.А.</w:t>
      </w:r>
    </w:p>
    <w:p w14:paraId="2737E514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265BE65E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2EA15D2C" w14:textId="77777777"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14:paraId="7F801D39" w14:textId="6844E8FE" w:rsidR="00A801FF" w:rsidRDefault="00A801FF" w:rsidP="00A80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на право заключения договора аренды земельного участка, государственная собственность на который не разграничена</w:t>
      </w:r>
      <w:r w:rsidR="00107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39.18. Земельного кодекса Российской Федерации</w:t>
      </w:r>
    </w:p>
    <w:p w14:paraId="70EE1568" w14:textId="3196E553"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B81398">
        <w:rPr>
          <w:rFonts w:ascii="Times New Roman" w:hAnsi="Times New Roman" w:cs="Times New Roman"/>
          <w:sz w:val="28"/>
          <w:szCs w:val="28"/>
        </w:rPr>
        <w:t>4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14:paraId="78B820CD" w14:textId="77777777"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ACF5993" w14:textId="77777777" w:rsidR="008A7486" w:rsidRPr="008A7486" w:rsidRDefault="008A7486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юридического лица, подавшего заявку / фамилия, имя, отчество </w:t>
      </w:r>
    </w:p>
    <w:p w14:paraId="0FAC350C" w14:textId="77777777" w:rsidR="000D73B0" w:rsidRPr="008A7486" w:rsidRDefault="000D73B0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sz w:val="16"/>
          <w:szCs w:val="16"/>
        </w:rPr>
        <w:t>заявителя)</w:t>
      </w:r>
    </w:p>
    <w:p w14:paraId="5C7BBC43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14:paraId="11F24B4E" w14:textId="77777777"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14:paraId="173FB792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14:paraId="0272136A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14:paraId="6D5F85E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14:paraId="04A0B1D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14:paraId="23D30ABA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14:paraId="724F4CF2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14:paraId="6747D5C6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E1027E" w14:textId="77777777"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</w:t>
      </w:r>
      <w:bookmarkStart w:id="0" w:name="_GoBack"/>
      <w:bookmarkEnd w:id="0"/>
      <w:r w:rsidR="00DC7571">
        <w:rPr>
          <w:rFonts w:ascii="Times New Roman" w:hAnsi="Times New Roman" w:cs="Times New Roman"/>
          <w:sz w:val="28"/>
          <w:szCs w:val="28"/>
        </w:rPr>
        <w:t>су____________________________________________</w:t>
      </w:r>
    </w:p>
    <w:p w14:paraId="58297563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893A18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14:paraId="30869079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613F0F" w14:textId="77777777"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CF8C4" w14:textId="77777777"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14:paraId="62A05AA2" w14:textId="77777777"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14:paraId="3CC1D431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(Ф.И.О. представителя физ. лица / должность представителя юридического лица)</w:t>
      </w:r>
    </w:p>
    <w:p w14:paraId="72F61F62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14:paraId="671EECA8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 – устав/доверенность)</w:t>
      </w:r>
    </w:p>
    <w:p w14:paraId="2869E530" w14:textId="77777777"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14:paraId="018A3B75" w14:textId="77777777"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заявитель намерен участвовать в аукц</w:t>
      </w:r>
      <w:r w:rsidR="00B65C97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</w:t>
      </w:r>
      <w:r w:rsidR="008A7486" w:rsidRPr="008A7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возможном предоставлении в аренду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земельного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________кв. метров, с кадастровым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номером__________________,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14:paraId="2F17A2E4" w14:textId="77777777" w:rsidR="00B65C97" w:rsidRPr="00B65C97" w:rsidRDefault="00B65C97" w:rsidP="00B65C97">
      <w:r>
        <w:t>_____________________________________________________________________________________</w:t>
      </w:r>
    </w:p>
    <w:p w14:paraId="38D0BED3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3B357A42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A58D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14:paraId="26CBE552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14:paraId="77293F1F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14:paraId="04677B48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14:paraId="10F125BE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107BE7"/>
    <w:rsid w:val="003A6F4F"/>
    <w:rsid w:val="003C1D33"/>
    <w:rsid w:val="003C6DB7"/>
    <w:rsid w:val="004A0F17"/>
    <w:rsid w:val="004D1A55"/>
    <w:rsid w:val="005A2A53"/>
    <w:rsid w:val="006841DC"/>
    <w:rsid w:val="006965C5"/>
    <w:rsid w:val="008275DA"/>
    <w:rsid w:val="00854DC1"/>
    <w:rsid w:val="008A7486"/>
    <w:rsid w:val="00991578"/>
    <w:rsid w:val="00A801FF"/>
    <w:rsid w:val="00AA7D5C"/>
    <w:rsid w:val="00B65C97"/>
    <w:rsid w:val="00B81398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22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UMI</cp:lastModifiedBy>
  <cp:revision>21</cp:revision>
  <cp:lastPrinted>2023-10-02T08:30:00Z</cp:lastPrinted>
  <dcterms:created xsi:type="dcterms:W3CDTF">2017-03-31T12:41:00Z</dcterms:created>
  <dcterms:modified xsi:type="dcterms:W3CDTF">2024-05-20T12:17:00Z</dcterms:modified>
</cp:coreProperties>
</file>