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3C" w:rsidRDefault="0027603C" w:rsidP="00EC71D5">
      <w:pPr>
        <w:ind w:left="57" w:right="57"/>
        <w:jc w:val="center"/>
        <w:rPr>
          <w:sz w:val="24"/>
          <w:szCs w:val="24"/>
        </w:rPr>
      </w:pPr>
    </w:p>
    <w:p w:rsidR="00563EB9" w:rsidRDefault="00563EB9" w:rsidP="00EC71D5">
      <w:pPr>
        <w:ind w:left="57" w:right="57"/>
        <w:jc w:val="center"/>
        <w:rPr>
          <w:b/>
          <w:sz w:val="28"/>
          <w:szCs w:val="28"/>
        </w:rPr>
      </w:pPr>
    </w:p>
    <w:p w:rsidR="00A3482C" w:rsidRDefault="00446360" w:rsidP="00EC71D5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</w:p>
    <w:p w:rsidR="00A3482C" w:rsidRDefault="00A3482C" w:rsidP="00EC71D5">
      <w:pPr>
        <w:ind w:left="57" w:right="57"/>
        <w:jc w:val="center"/>
        <w:rPr>
          <w:b/>
          <w:sz w:val="28"/>
          <w:szCs w:val="28"/>
        </w:rPr>
      </w:pPr>
    </w:p>
    <w:p w:rsidR="00A3482C" w:rsidRDefault="00A3482C" w:rsidP="00EC71D5">
      <w:pPr>
        <w:ind w:left="57" w:right="57"/>
        <w:jc w:val="center"/>
        <w:rPr>
          <w:b/>
          <w:sz w:val="28"/>
          <w:szCs w:val="28"/>
        </w:rPr>
      </w:pPr>
    </w:p>
    <w:p w:rsidR="00A3482C" w:rsidRDefault="00A3482C" w:rsidP="00EC71D5">
      <w:pPr>
        <w:ind w:left="57" w:right="57"/>
        <w:jc w:val="center"/>
        <w:rPr>
          <w:b/>
          <w:sz w:val="28"/>
          <w:szCs w:val="28"/>
        </w:rPr>
      </w:pPr>
    </w:p>
    <w:p w:rsidR="00A3482C" w:rsidRDefault="00A3482C" w:rsidP="00EC71D5">
      <w:pPr>
        <w:ind w:left="57" w:right="57"/>
        <w:jc w:val="center"/>
        <w:rPr>
          <w:b/>
          <w:sz w:val="28"/>
          <w:szCs w:val="28"/>
        </w:rPr>
      </w:pPr>
    </w:p>
    <w:p w:rsidR="00A3482C" w:rsidRDefault="00A3482C" w:rsidP="00EC71D5">
      <w:pPr>
        <w:ind w:left="57" w:right="57"/>
        <w:jc w:val="center"/>
        <w:rPr>
          <w:b/>
          <w:sz w:val="28"/>
          <w:szCs w:val="28"/>
        </w:rPr>
      </w:pPr>
    </w:p>
    <w:p w:rsidR="007506C9" w:rsidRDefault="007506C9" w:rsidP="00EC71D5">
      <w:pPr>
        <w:ind w:left="57" w:right="57"/>
        <w:jc w:val="center"/>
        <w:rPr>
          <w:b/>
          <w:sz w:val="28"/>
          <w:szCs w:val="28"/>
        </w:rPr>
      </w:pPr>
    </w:p>
    <w:p w:rsidR="007506C9" w:rsidRDefault="007506C9" w:rsidP="00EC71D5">
      <w:pPr>
        <w:ind w:left="57" w:right="57"/>
        <w:jc w:val="center"/>
        <w:rPr>
          <w:b/>
          <w:sz w:val="28"/>
          <w:szCs w:val="28"/>
        </w:rPr>
      </w:pPr>
    </w:p>
    <w:p w:rsidR="007506C9" w:rsidRPr="008B06B5" w:rsidRDefault="007506C9" w:rsidP="00EC71D5">
      <w:pPr>
        <w:ind w:left="57" w:right="57"/>
        <w:jc w:val="center"/>
        <w:rPr>
          <w:b/>
          <w:sz w:val="28"/>
          <w:szCs w:val="28"/>
        </w:rPr>
      </w:pPr>
    </w:p>
    <w:p w:rsidR="00F85058" w:rsidRPr="008B06B5" w:rsidRDefault="00F442F9" w:rsidP="00EC71D5">
      <w:pPr>
        <w:ind w:left="57" w:right="57"/>
        <w:jc w:val="center"/>
        <w:rPr>
          <w:b/>
          <w:sz w:val="28"/>
          <w:szCs w:val="28"/>
        </w:rPr>
      </w:pPr>
      <w:r w:rsidRPr="008B06B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D07BB" w:rsidRDefault="00F442F9" w:rsidP="00EC71D5">
      <w:pPr>
        <w:ind w:left="57" w:right="57"/>
        <w:jc w:val="center"/>
        <w:rPr>
          <w:b/>
          <w:sz w:val="28"/>
          <w:szCs w:val="28"/>
        </w:rPr>
      </w:pPr>
      <w:r w:rsidRPr="008B06B5">
        <w:rPr>
          <w:b/>
          <w:sz w:val="28"/>
          <w:szCs w:val="28"/>
        </w:rPr>
        <w:t>муниципального об</w:t>
      </w:r>
      <w:r w:rsidR="00C86EAB" w:rsidRPr="008B06B5">
        <w:rPr>
          <w:b/>
          <w:sz w:val="28"/>
          <w:szCs w:val="28"/>
        </w:rPr>
        <w:t xml:space="preserve">разования Павловский район </w:t>
      </w:r>
    </w:p>
    <w:p w:rsidR="006D07BB" w:rsidRDefault="00C86EAB" w:rsidP="00EC71D5">
      <w:pPr>
        <w:ind w:left="57" w:right="57"/>
        <w:jc w:val="center"/>
        <w:rPr>
          <w:b/>
          <w:sz w:val="28"/>
          <w:szCs w:val="28"/>
        </w:rPr>
      </w:pPr>
      <w:r w:rsidRPr="008B06B5">
        <w:rPr>
          <w:b/>
          <w:sz w:val="28"/>
          <w:szCs w:val="28"/>
        </w:rPr>
        <w:t xml:space="preserve">от </w:t>
      </w:r>
      <w:r w:rsidR="00154BC8">
        <w:rPr>
          <w:b/>
          <w:sz w:val="28"/>
          <w:szCs w:val="28"/>
        </w:rPr>
        <w:t xml:space="preserve">30 октября </w:t>
      </w:r>
      <w:r w:rsidR="00154BC8" w:rsidRPr="00154BC8">
        <w:rPr>
          <w:b/>
          <w:sz w:val="28"/>
          <w:szCs w:val="28"/>
        </w:rPr>
        <w:t>2020</w:t>
      </w:r>
      <w:r w:rsidR="00205E9A">
        <w:rPr>
          <w:b/>
          <w:sz w:val="28"/>
          <w:szCs w:val="28"/>
        </w:rPr>
        <w:t xml:space="preserve"> № </w:t>
      </w:r>
      <w:r w:rsidR="00B354DE" w:rsidRPr="00B354DE">
        <w:rPr>
          <w:b/>
          <w:sz w:val="28"/>
          <w:szCs w:val="28"/>
        </w:rPr>
        <w:t>1975</w:t>
      </w:r>
      <w:r w:rsidR="00205E9A">
        <w:rPr>
          <w:b/>
          <w:sz w:val="28"/>
          <w:szCs w:val="28"/>
        </w:rPr>
        <w:t xml:space="preserve"> </w:t>
      </w:r>
      <w:r w:rsidR="00CD0520" w:rsidRPr="008B06B5">
        <w:rPr>
          <w:b/>
          <w:sz w:val="28"/>
          <w:szCs w:val="28"/>
        </w:rPr>
        <w:t xml:space="preserve"> </w:t>
      </w:r>
    </w:p>
    <w:p w:rsidR="00381294" w:rsidRDefault="0052371E" w:rsidP="00EC71D5">
      <w:pPr>
        <w:ind w:left="57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F442F9" w:rsidRPr="008B06B5">
        <w:rPr>
          <w:b/>
          <w:bCs/>
          <w:color w:val="000000"/>
          <w:sz w:val="28"/>
          <w:szCs w:val="28"/>
        </w:rPr>
        <w:t xml:space="preserve">Об утверждении муниципальной программы </w:t>
      </w:r>
    </w:p>
    <w:p w:rsidR="00381294" w:rsidRDefault="00F442F9" w:rsidP="00EC71D5">
      <w:pPr>
        <w:ind w:left="57" w:right="57"/>
        <w:jc w:val="center"/>
        <w:rPr>
          <w:b/>
          <w:bCs/>
          <w:color w:val="000000"/>
          <w:sz w:val="28"/>
          <w:szCs w:val="28"/>
        </w:rPr>
      </w:pPr>
      <w:r w:rsidRPr="008B06B5">
        <w:rPr>
          <w:b/>
          <w:bCs/>
          <w:color w:val="000000"/>
          <w:sz w:val="28"/>
          <w:szCs w:val="28"/>
        </w:rPr>
        <w:t>«</w:t>
      </w:r>
      <w:r w:rsidR="00C86EAB" w:rsidRPr="008B06B5">
        <w:rPr>
          <w:b/>
          <w:bCs/>
          <w:color w:val="000000"/>
          <w:sz w:val="28"/>
          <w:szCs w:val="28"/>
        </w:rPr>
        <w:t xml:space="preserve">Информатизация администрации муниципального образования </w:t>
      </w:r>
    </w:p>
    <w:p w:rsidR="00F442F9" w:rsidRPr="008B06B5" w:rsidRDefault="00C86EAB" w:rsidP="00EC71D5">
      <w:pPr>
        <w:ind w:left="57" w:right="57"/>
        <w:jc w:val="center"/>
        <w:rPr>
          <w:b/>
          <w:sz w:val="28"/>
          <w:szCs w:val="28"/>
        </w:rPr>
      </w:pPr>
      <w:r w:rsidRPr="008B06B5">
        <w:rPr>
          <w:b/>
          <w:bCs/>
          <w:color w:val="000000"/>
          <w:sz w:val="28"/>
          <w:szCs w:val="28"/>
        </w:rPr>
        <w:t>Павловский район</w:t>
      </w:r>
      <w:r w:rsidR="00F442F9" w:rsidRPr="008B06B5">
        <w:rPr>
          <w:b/>
          <w:bCs/>
          <w:color w:val="000000"/>
          <w:sz w:val="28"/>
          <w:szCs w:val="28"/>
        </w:rPr>
        <w:t>»</w:t>
      </w:r>
    </w:p>
    <w:p w:rsidR="00CD0520" w:rsidRDefault="00CD0520" w:rsidP="00EC71D5">
      <w:pPr>
        <w:pStyle w:val="a4"/>
        <w:tabs>
          <w:tab w:val="left" w:pos="540"/>
        </w:tabs>
        <w:spacing w:before="0" w:beforeAutospacing="0" w:after="0"/>
        <w:ind w:left="57" w:right="57"/>
        <w:jc w:val="center"/>
        <w:rPr>
          <w:sz w:val="28"/>
          <w:szCs w:val="28"/>
        </w:rPr>
      </w:pPr>
    </w:p>
    <w:p w:rsidR="00B46AD9" w:rsidRPr="008B06B5" w:rsidRDefault="00B46AD9" w:rsidP="00EC71D5">
      <w:pPr>
        <w:pStyle w:val="a4"/>
        <w:tabs>
          <w:tab w:val="left" w:pos="540"/>
        </w:tabs>
        <w:spacing w:before="0" w:beforeAutospacing="0" w:after="0"/>
        <w:ind w:left="57" w:right="57"/>
        <w:jc w:val="center"/>
        <w:rPr>
          <w:sz w:val="28"/>
          <w:szCs w:val="28"/>
        </w:rPr>
      </w:pPr>
    </w:p>
    <w:p w:rsidR="0052371E" w:rsidRPr="00707263" w:rsidRDefault="00FF4D50" w:rsidP="00B354DE">
      <w:pPr>
        <w:tabs>
          <w:tab w:val="left" w:pos="851"/>
        </w:tabs>
        <w:ind w:left="57" w:right="57" w:firstLine="510"/>
        <w:rPr>
          <w:color w:val="000000"/>
          <w:sz w:val="28"/>
          <w:szCs w:val="28"/>
        </w:rPr>
      </w:pPr>
      <w:r w:rsidRPr="008814B1">
        <w:rPr>
          <w:color w:val="000000"/>
          <w:sz w:val="28"/>
          <w:szCs w:val="28"/>
        </w:rPr>
        <w:t xml:space="preserve">В соответствии </w:t>
      </w:r>
      <w:r w:rsidR="00557842">
        <w:rPr>
          <w:color w:val="000000"/>
          <w:sz w:val="28"/>
          <w:szCs w:val="28"/>
        </w:rPr>
        <w:t>со статьёй 179 «</w:t>
      </w:r>
      <w:r w:rsidR="00557842" w:rsidRPr="00557842">
        <w:rPr>
          <w:color w:val="000000"/>
          <w:sz w:val="28"/>
          <w:szCs w:val="28"/>
        </w:rPr>
        <w:t>Бюджетн</w:t>
      </w:r>
      <w:r w:rsidR="00557842">
        <w:rPr>
          <w:color w:val="000000"/>
          <w:sz w:val="28"/>
          <w:szCs w:val="28"/>
        </w:rPr>
        <w:t>ого</w:t>
      </w:r>
      <w:r w:rsidR="00557842" w:rsidRPr="00557842">
        <w:rPr>
          <w:color w:val="000000"/>
          <w:sz w:val="28"/>
          <w:szCs w:val="28"/>
        </w:rPr>
        <w:t xml:space="preserve"> кодекс</w:t>
      </w:r>
      <w:r w:rsidR="0067678D">
        <w:rPr>
          <w:color w:val="000000"/>
          <w:sz w:val="28"/>
          <w:szCs w:val="28"/>
        </w:rPr>
        <w:t>а</w:t>
      </w:r>
      <w:r w:rsidR="00557842" w:rsidRPr="00557842">
        <w:rPr>
          <w:color w:val="000000"/>
          <w:sz w:val="28"/>
          <w:szCs w:val="28"/>
        </w:rPr>
        <w:t xml:space="preserve"> Российской Федерации</w:t>
      </w:r>
      <w:r w:rsidR="00557842">
        <w:rPr>
          <w:color w:val="000000"/>
          <w:sz w:val="28"/>
          <w:szCs w:val="28"/>
        </w:rPr>
        <w:t xml:space="preserve">» </w:t>
      </w:r>
      <w:r w:rsidR="00557842" w:rsidRPr="00557842">
        <w:rPr>
          <w:color w:val="000000"/>
          <w:sz w:val="28"/>
          <w:szCs w:val="28"/>
        </w:rPr>
        <w:t xml:space="preserve"> от 31 июля 1998</w:t>
      </w:r>
      <w:r w:rsidR="00B46AD9">
        <w:rPr>
          <w:color w:val="000000"/>
          <w:sz w:val="28"/>
          <w:szCs w:val="28"/>
        </w:rPr>
        <w:t xml:space="preserve"> года</w:t>
      </w:r>
      <w:r w:rsidR="00557842" w:rsidRPr="00557842">
        <w:rPr>
          <w:color w:val="000000"/>
          <w:sz w:val="28"/>
          <w:szCs w:val="28"/>
        </w:rPr>
        <w:t xml:space="preserve"> № 145-ФЗ</w:t>
      </w:r>
      <w:r w:rsidR="00B73591">
        <w:rPr>
          <w:color w:val="000000"/>
          <w:sz w:val="28"/>
          <w:szCs w:val="28"/>
        </w:rPr>
        <w:t>,</w:t>
      </w:r>
      <w:r w:rsidR="00557842">
        <w:rPr>
          <w:color w:val="000000"/>
          <w:sz w:val="28"/>
          <w:szCs w:val="28"/>
        </w:rPr>
        <w:t xml:space="preserve"> </w:t>
      </w:r>
      <w:r w:rsidRPr="008814B1">
        <w:rPr>
          <w:rStyle w:val="FontStyle103"/>
          <w:b w:val="0"/>
          <w:sz w:val="28"/>
          <w:szCs w:val="28"/>
        </w:rPr>
        <w:t>постановлени</w:t>
      </w:r>
      <w:r w:rsidR="00B73591">
        <w:rPr>
          <w:rStyle w:val="FontStyle103"/>
          <w:b w:val="0"/>
          <w:sz w:val="28"/>
          <w:szCs w:val="28"/>
        </w:rPr>
        <w:t>ем</w:t>
      </w:r>
      <w:r w:rsidRPr="008814B1">
        <w:rPr>
          <w:sz w:val="28"/>
          <w:szCs w:val="28"/>
        </w:rPr>
        <w:t xml:space="preserve"> главы муниципального образования Павловский район от 30 июля 2014 года № 1130 «</w:t>
      </w:r>
      <w:r w:rsidRPr="008814B1">
        <w:rPr>
          <w:rStyle w:val="FontStyle39"/>
          <w:b w:val="0"/>
          <w:sz w:val="28"/>
          <w:szCs w:val="28"/>
        </w:rPr>
        <w:t>Об утверждении Порядка принятия решения о разработке, формирования, реализации и оценки эффективности реализации муниципальных программ в муниципальном образовании Павловский район</w:t>
      </w:r>
      <w:r w:rsidR="00D256C6" w:rsidRPr="00D256C6">
        <w:rPr>
          <w:color w:val="000000"/>
          <w:sz w:val="28"/>
          <w:szCs w:val="28"/>
        </w:rPr>
        <w:t>»</w:t>
      </w:r>
      <w:r w:rsidR="00677B73">
        <w:rPr>
          <w:color w:val="000000"/>
          <w:sz w:val="28"/>
          <w:szCs w:val="28"/>
        </w:rPr>
        <w:t xml:space="preserve"> </w:t>
      </w:r>
      <w:r w:rsidR="00677B73" w:rsidRPr="00D256C6">
        <w:rPr>
          <w:color w:val="000000"/>
          <w:sz w:val="28"/>
          <w:szCs w:val="28"/>
        </w:rPr>
        <w:t>и на</w:t>
      </w:r>
      <w:r w:rsidR="00677B73">
        <w:rPr>
          <w:b/>
          <w:color w:val="000000"/>
          <w:sz w:val="28"/>
          <w:szCs w:val="28"/>
        </w:rPr>
        <w:t xml:space="preserve"> </w:t>
      </w:r>
      <w:r w:rsidR="00677B73">
        <w:rPr>
          <w:color w:val="000000"/>
          <w:sz w:val="28"/>
          <w:szCs w:val="28"/>
        </w:rPr>
        <w:t xml:space="preserve"> основании решения </w:t>
      </w:r>
      <w:r w:rsidR="00B46AD9">
        <w:rPr>
          <w:color w:val="000000"/>
          <w:sz w:val="28"/>
          <w:szCs w:val="28"/>
        </w:rPr>
        <w:t>Совета муниципального образования Павловский район</w:t>
      </w:r>
      <w:r w:rsidR="00677B73">
        <w:rPr>
          <w:color w:val="000000"/>
          <w:sz w:val="28"/>
          <w:szCs w:val="28"/>
        </w:rPr>
        <w:t xml:space="preserve"> от 18 марта 2021 года № 9/55</w:t>
      </w:r>
      <w:r w:rsidR="00B46AD9">
        <w:rPr>
          <w:color w:val="000000"/>
          <w:sz w:val="28"/>
          <w:szCs w:val="28"/>
        </w:rPr>
        <w:t xml:space="preserve"> «О бюджете муниципального образования Павловский район на 2021 год и на плановый период 2022 и 2023 годов»</w:t>
      </w:r>
      <w:r w:rsidR="00677B73">
        <w:rPr>
          <w:color w:val="000000"/>
          <w:sz w:val="28"/>
          <w:szCs w:val="28"/>
        </w:rPr>
        <w:t xml:space="preserve"> </w:t>
      </w:r>
      <w:r w:rsidR="00D256C6" w:rsidRPr="00D256C6">
        <w:rPr>
          <w:color w:val="000000"/>
          <w:sz w:val="28"/>
          <w:szCs w:val="28"/>
        </w:rPr>
        <w:t xml:space="preserve"> </w:t>
      </w:r>
      <w:r w:rsidR="008814B1" w:rsidRPr="00707263">
        <w:rPr>
          <w:color w:val="000000"/>
          <w:spacing w:val="44"/>
          <w:sz w:val="28"/>
          <w:szCs w:val="28"/>
        </w:rPr>
        <w:t>постановляю</w:t>
      </w:r>
      <w:r w:rsidR="0052371E" w:rsidRPr="00707263">
        <w:rPr>
          <w:color w:val="000000"/>
          <w:sz w:val="28"/>
          <w:szCs w:val="28"/>
        </w:rPr>
        <w:t>:</w:t>
      </w:r>
    </w:p>
    <w:p w:rsidR="0001010F" w:rsidRPr="006C2EEC" w:rsidRDefault="0001010F" w:rsidP="00B354DE">
      <w:pPr>
        <w:pStyle w:val="a4"/>
        <w:numPr>
          <w:ilvl w:val="0"/>
          <w:numId w:val="7"/>
        </w:numPr>
        <w:tabs>
          <w:tab w:val="left" w:pos="540"/>
          <w:tab w:val="left" w:pos="851"/>
        </w:tabs>
        <w:spacing w:before="0" w:beforeAutospacing="0" w:after="0"/>
        <w:ind w:left="57" w:right="57" w:firstLine="510"/>
        <w:rPr>
          <w:bCs/>
          <w:color w:val="000000"/>
          <w:sz w:val="28"/>
          <w:szCs w:val="28"/>
        </w:rPr>
      </w:pPr>
      <w:r w:rsidRPr="00707263">
        <w:rPr>
          <w:sz w:val="28"/>
          <w:szCs w:val="28"/>
        </w:rPr>
        <w:t xml:space="preserve">В постановление администрации муниципального образования Павловский район </w:t>
      </w:r>
      <w:r w:rsidR="00C163A5" w:rsidRPr="00707263">
        <w:rPr>
          <w:sz w:val="28"/>
          <w:szCs w:val="28"/>
        </w:rPr>
        <w:t>от</w:t>
      </w:r>
      <w:r w:rsidR="00B354DE" w:rsidRPr="00B354DE">
        <w:rPr>
          <w:sz w:val="28"/>
          <w:szCs w:val="28"/>
        </w:rPr>
        <w:t xml:space="preserve"> 30 октября 2020</w:t>
      </w:r>
      <w:r w:rsidR="00B46AD9">
        <w:rPr>
          <w:sz w:val="28"/>
          <w:szCs w:val="28"/>
        </w:rPr>
        <w:t xml:space="preserve"> года</w:t>
      </w:r>
      <w:r w:rsidR="00B354DE" w:rsidRPr="00B354DE">
        <w:rPr>
          <w:sz w:val="28"/>
          <w:szCs w:val="28"/>
        </w:rPr>
        <w:t xml:space="preserve"> № </w:t>
      </w:r>
      <w:proofErr w:type="gramStart"/>
      <w:r w:rsidR="00B354DE" w:rsidRPr="00B354DE">
        <w:rPr>
          <w:sz w:val="28"/>
          <w:szCs w:val="28"/>
        </w:rPr>
        <w:t xml:space="preserve">1975  </w:t>
      </w:r>
      <w:r w:rsidRPr="00707263">
        <w:rPr>
          <w:sz w:val="28"/>
          <w:szCs w:val="28"/>
        </w:rPr>
        <w:t>«</w:t>
      </w:r>
      <w:proofErr w:type="gramEnd"/>
      <w:r w:rsidRPr="00707263">
        <w:rPr>
          <w:bCs/>
          <w:color w:val="000000"/>
          <w:sz w:val="28"/>
          <w:szCs w:val="28"/>
        </w:rPr>
        <w:t>Об утверждении муниципальной программы «Информатизация администрации муници</w:t>
      </w:r>
      <w:r w:rsidRPr="006C2EEC">
        <w:rPr>
          <w:bCs/>
          <w:color w:val="000000"/>
          <w:sz w:val="28"/>
          <w:szCs w:val="28"/>
        </w:rPr>
        <w:t xml:space="preserve">пального образования Павловский район» внести следующие изменения: </w:t>
      </w:r>
    </w:p>
    <w:p w:rsidR="00E93BDB" w:rsidRDefault="00C43AA2" w:rsidP="00B354DE">
      <w:pPr>
        <w:pStyle w:val="Style10"/>
        <w:widowControl/>
        <w:tabs>
          <w:tab w:val="left" w:pos="567"/>
          <w:tab w:val="left" w:pos="851"/>
          <w:tab w:val="left" w:pos="993"/>
        </w:tabs>
        <w:spacing w:line="240" w:lineRule="auto"/>
        <w:ind w:left="57" w:right="57" w:firstLine="510"/>
        <w:rPr>
          <w:bCs/>
          <w:color w:val="000000"/>
          <w:sz w:val="28"/>
          <w:szCs w:val="28"/>
        </w:rPr>
      </w:pPr>
      <w:r w:rsidRPr="006C2EEC">
        <w:rPr>
          <w:bCs/>
          <w:color w:val="000000"/>
          <w:sz w:val="28"/>
          <w:szCs w:val="28"/>
        </w:rPr>
        <w:tab/>
        <w:t>в приложении «Паспорт муниципальной программы «Информатизация администрации муниципального образования Павловский район» показатель «Объемы бюджетных ассигнований муниципальной программы» изложить в следующей редакции</w:t>
      </w:r>
      <w:r w:rsidR="00E93BDB">
        <w:rPr>
          <w:bCs/>
          <w:color w:val="000000"/>
          <w:sz w:val="28"/>
          <w:szCs w:val="28"/>
        </w:rPr>
        <w:t>:</w:t>
      </w:r>
    </w:p>
    <w:p w:rsidR="00C43AA2" w:rsidRPr="006C2EEC" w:rsidRDefault="00C43AA2" w:rsidP="00B354DE">
      <w:pPr>
        <w:pStyle w:val="Style10"/>
        <w:widowControl/>
        <w:tabs>
          <w:tab w:val="left" w:pos="567"/>
          <w:tab w:val="left" w:pos="851"/>
          <w:tab w:val="left" w:pos="993"/>
        </w:tabs>
        <w:spacing w:line="240" w:lineRule="auto"/>
        <w:ind w:left="57" w:right="57" w:firstLine="510"/>
        <w:rPr>
          <w:bCs/>
          <w:color w:val="000000"/>
          <w:sz w:val="28"/>
          <w:szCs w:val="28"/>
        </w:rPr>
      </w:pPr>
      <w:r w:rsidRPr="006C2EEC">
        <w:rPr>
          <w:bCs/>
          <w:color w:val="000000"/>
          <w:sz w:val="28"/>
          <w:szCs w:val="28"/>
        </w:rPr>
        <w:t xml:space="preserve"> «Средства бюджета муниципального образования Пав</w:t>
      </w:r>
      <w:r w:rsidR="007506C9">
        <w:rPr>
          <w:bCs/>
          <w:color w:val="000000"/>
          <w:sz w:val="28"/>
          <w:szCs w:val="28"/>
        </w:rPr>
        <w:t xml:space="preserve">ловский район в сумме </w:t>
      </w:r>
      <w:r w:rsidR="00E4115D">
        <w:rPr>
          <w:bCs/>
          <w:color w:val="000000"/>
          <w:sz w:val="28"/>
          <w:szCs w:val="28"/>
        </w:rPr>
        <w:t>4417</w:t>
      </w:r>
      <w:r w:rsidR="00446360">
        <w:rPr>
          <w:bCs/>
          <w:color w:val="000000"/>
          <w:sz w:val="28"/>
          <w:szCs w:val="28"/>
        </w:rPr>
        <w:t>,</w:t>
      </w:r>
      <w:r w:rsidR="00E4115D">
        <w:rPr>
          <w:bCs/>
          <w:color w:val="000000"/>
          <w:sz w:val="28"/>
          <w:szCs w:val="28"/>
        </w:rPr>
        <w:t>5</w:t>
      </w:r>
      <w:r w:rsidR="007506C9">
        <w:rPr>
          <w:bCs/>
          <w:color w:val="000000"/>
          <w:sz w:val="28"/>
          <w:szCs w:val="28"/>
        </w:rPr>
        <w:t xml:space="preserve"> </w:t>
      </w:r>
      <w:r w:rsidR="00446360">
        <w:rPr>
          <w:bCs/>
          <w:color w:val="000000"/>
          <w:sz w:val="28"/>
          <w:szCs w:val="28"/>
        </w:rPr>
        <w:t>тыс. рублей».</w:t>
      </w:r>
    </w:p>
    <w:p w:rsidR="007A5677" w:rsidRDefault="007A5677" w:rsidP="002A6634">
      <w:pPr>
        <w:ind w:left="57" w:right="57" w:firstLine="510"/>
        <w:rPr>
          <w:color w:val="000000"/>
          <w:sz w:val="28"/>
          <w:szCs w:val="28"/>
        </w:rPr>
      </w:pPr>
      <w:r w:rsidRPr="00707263">
        <w:rPr>
          <w:bCs/>
          <w:color w:val="000000"/>
          <w:sz w:val="28"/>
          <w:szCs w:val="28"/>
        </w:rPr>
        <w:t xml:space="preserve">2. </w:t>
      </w:r>
      <w:r w:rsidR="00E83897" w:rsidRPr="00707263">
        <w:rPr>
          <w:color w:val="000000"/>
          <w:sz w:val="28"/>
          <w:szCs w:val="28"/>
        </w:rPr>
        <w:t>Контроль за выполнением</w:t>
      </w:r>
      <w:r w:rsidR="00116F47" w:rsidRPr="00707263">
        <w:rPr>
          <w:color w:val="000000"/>
          <w:sz w:val="28"/>
          <w:szCs w:val="28"/>
        </w:rPr>
        <w:t xml:space="preserve"> </w:t>
      </w:r>
      <w:r w:rsidRPr="00707263">
        <w:rPr>
          <w:color w:val="000000"/>
          <w:sz w:val="28"/>
          <w:szCs w:val="28"/>
        </w:rPr>
        <w:t xml:space="preserve">настоящего </w:t>
      </w:r>
      <w:r w:rsidR="00E83897">
        <w:rPr>
          <w:color w:val="000000"/>
          <w:sz w:val="28"/>
          <w:szCs w:val="28"/>
        </w:rPr>
        <w:t xml:space="preserve">постановления возложить на </w:t>
      </w:r>
      <w:proofErr w:type="gramStart"/>
      <w:r w:rsidR="00E83897">
        <w:rPr>
          <w:color w:val="000000"/>
          <w:sz w:val="28"/>
          <w:szCs w:val="28"/>
        </w:rPr>
        <w:t>первого  заместителя</w:t>
      </w:r>
      <w:proofErr w:type="gramEnd"/>
      <w:r w:rsidR="00E83897">
        <w:rPr>
          <w:color w:val="000000"/>
          <w:sz w:val="28"/>
          <w:szCs w:val="28"/>
        </w:rPr>
        <w:t xml:space="preserve">  главы  </w:t>
      </w:r>
      <w:r w:rsidR="00E83897" w:rsidRPr="008B06B5">
        <w:rPr>
          <w:sz w:val="28"/>
          <w:szCs w:val="28"/>
        </w:rPr>
        <w:t xml:space="preserve">муниципального </w:t>
      </w:r>
      <w:r w:rsidR="00E83897">
        <w:rPr>
          <w:sz w:val="28"/>
          <w:szCs w:val="28"/>
        </w:rPr>
        <w:t xml:space="preserve"> </w:t>
      </w:r>
      <w:r w:rsidR="00E83897" w:rsidRPr="008B06B5">
        <w:rPr>
          <w:sz w:val="28"/>
          <w:szCs w:val="28"/>
        </w:rPr>
        <w:t>образования</w:t>
      </w:r>
      <w:r w:rsidR="00E83897">
        <w:rPr>
          <w:sz w:val="28"/>
          <w:szCs w:val="28"/>
        </w:rPr>
        <w:t xml:space="preserve">  </w:t>
      </w:r>
      <w:r w:rsidR="00E83897" w:rsidRPr="008B06B5">
        <w:rPr>
          <w:sz w:val="28"/>
          <w:szCs w:val="28"/>
        </w:rPr>
        <w:t xml:space="preserve">Павловский район </w:t>
      </w:r>
      <w:r w:rsidR="00E83897">
        <w:rPr>
          <w:color w:val="000000"/>
          <w:sz w:val="28"/>
          <w:szCs w:val="28"/>
        </w:rPr>
        <w:t>Ю.И. Юхневича.</w:t>
      </w:r>
    </w:p>
    <w:p w:rsidR="00BA1AE7" w:rsidRPr="008B06B5" w:rsidRDefault="007A5677" w:rsidP="002A6634">
      <w:pPr>
        <w:pStyle w:val="a4"/>
        <w:tabs>
          <w:tab w:val="left" w:pos="540"/>
          <w:tab w:val="left" w:pos="851"/>
        </w:tabs>
        <w:spacing w:before="0" w:beforeAutospacing="0" w:after="0"/>
        <w:ind w:left="57" w:firstLine="510"/>
        <w:rPr>
          <w:sz w:val="28"/>
          <w:szCs w:val="28"/>
        </w:rPr>
      </w:pPr>
      <w:r w:rsidRPr="007A5677">
        <w:rPr>
          <w:color w:val="000000"/>
          <w:sz w:val="28"/>
          <w:szCs w:val="28"/>
        </w:rPr>
        <w:t>3.</w:t>
      </w:r>
      <w:r w:rsidR="00CD0520" w:rsidRPr="008B06B5">
        <w:rPr>
          <w:sz w:val="28"/>
          <w:szCs w:val="28"/>
        </w:rPr>
        <w:t xml:space="preserve"> </w:t>
      </w:r>
      <w:r w:rsidR="00BA1AE7" w:rsidRPr="008B06B5">
        <w:rPr>
          <w:sz w:val="28"/>
          <w:szCs w:val="28"/>
        </w:rPr>
        <w:t>Постановление вступает в силу со дня его подписания.</w:t>
      </w:r>
    </w:p>
    <w:p w:rsidR="00F85058" w:rsidRPr="008B06B5" w:rsidRDefault="00F85058" w:rsidP="00EC71D5">
      <w:pPr>
        <w:ind w:left="57" w:right="57"/>
        <w:rPr>
          <w:sz w:val="28"/>
          <w:szCs w:val="28"/>
        </w:rPr>
      </w:pPr>
    </w:p>
    <w:p w:rsidR="00F85058" w:rsidRPr="008B06B5" w:rsidRDefault="00F85058" w:rsidP="00EC71D5">
      <w:pPr>
        <w:ind w:left="57" w:right="57"/>
        <w:rPr>
          <w:sz w:val="28"/>
          <w:szCs w:val="28"/>
        </w:rPr>
      </w:pPr>
    </w:p>
    <w:p w:rsidR="00BA1AE7" w:rsidRPr="008B06B5" w:rsidRDefault="00D300EC" w:rsidP="00517E94">
      <w:pPr>
        <w:ind w:left="57" w:right="57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BA1AE7" w:rsidRPr="008B06B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A1AE7" w:rsidRPr="008B06B5">
        <w:rPr>
          <w:sz w:val="28"/>
          <w:szCs w:val="28"/>
        </w:rPr>
        <w:t xml:space="preserve"> муниципального образования</w:t>
      </w:r>
    </w:p>
    <w:p w:rsidR="00F729AB" w:rsidRDefault="00BA1AE7" w:rsidP="00CC0A42">
      <w:pPr>
        <w:ind w:left="57" w:right="57" w:firstLine="0"/>
        <w:jc w:val="left"/>
        <w:rPr>
          <w:b/>
          <w:sz w:val="28"/>
          <w:szCs w:val="28"/>
        </w:rPr>
      </w:pPr>
      <w:r w:rsidRPr="008B06B5">
        <w:rPr>
          <w:sz w:val="28"/>
          <w:szCs w:val="28"/>
        </w:rPr>
        <w:t xml:space="preserve">Павловский район </w:t>
      </w:r>
      <w:r w:rsidRPr="008B06B5">
        <w:rPr>
          <w:sz w:val="28"/>
          <w:szCs w:val="28"/>
        </w:rPr>
        <w:tab/>
      </w:r>
      <w:r w:rsidRPr="008B06B5">
        <w:rPr>
          <w:sz w:val="28"/>
          <w:szCs w:val="28"/>
        </w:rPr>
        <w:tab/>
      </w:r>
      <w:r w:rsidRPr="008B06B5">
        <w:rPr>
          <w:sz w:val="28"/>
          <w:szCs w:val="28"/>
        </w:rPr>
        <w:tab/>
      </w:r>
      <w:r w:rsidRPr="008B06B5">
        <w:rPr>
          <w:sz w:val="28"/>
          <w:szCs w:val="28"/>
        </w:rPr>
        <w:tab/>
      </w:r>
      <w:r w:rsidRPr="008B06B5">
        <w:rPr>
          <w:sz w:val="28"/>
          <w:szCs w:val="28"/>
        </w:rPr>
        <w:tab/>
        <w:t xml:space="preserve">                </w:t>
      </w:r>
      <w:r w:rsidR="005D2374" w:rsidRPr="008B06B5">
        <w:rPr>
          <w:sz w:val="28"/>
          <w:szCs w:val="28"/>
        </w:rPr>
        <w:t xml:space="preserve">      </w:t>
      </w:r>
      <w:r w:rsidR="007C04E3" w:rsidRPr="008B06B5">
        <w:rPr>
          <w:sz w:val="28"/>
          <w:szCs w:val="28"/>
        </w:rPr>
        <w:t xml:space="preserve">    </w:t>
      </w:r>
      <w:r w:rsidR="005D2374" w:rsidRPr="008B06B5">
        <w:rPr>
          <w:sz w:val="28"/>
          <w:szCs w:val="28"/>
        </w:rPr>
        <w:t xml:space="preserve">    </w:t>
      </w:r>
      <w:r w:rsidR="008D691C">
        <w:rPr>
          <w:sz w:val="28"/>
          <w:szCs w:val="28"/>
        </w:rPr>
        <w:tab/>
      </w:r>
      <w:r w:rsidR="00932D88" w:rsidRPr="00DF6D44">
        <w:rPr>
          <w:sz w:val="28"/>
          <w:szCs w:val="28"/>
        </w:rPr>
        <w:t xml:space="preserve">     </w:t>
      </w:r>
      <w:r w:rsidR="00523528" w:rsidRPr="00DF6D44">
        <w:rPr>
          <w:sz w:val="28"/>
          <w:szCs w:val="28"/>
        </w:rPr>
        <w:t xml:space="preserve">  </w:t>
      </w:r>
      <w:r w:rsidR="00932D88" w:rsidRPr="00DF6D44">
        <w:rPr>
          <w:sz w:val="28"/>
          <w:szCs w:val="28"/>
        </w:rPr>
        <w:t xml:space="preserve"> </w:t>
      </w:r>
      <w:r w:rsidR="001731E9">
        <w:rPr>
          <w:sz w:val="28"/>
          <w:szCs w:val="28"/>
        </w:rPr>
        <w:t xml:space="preserve"> </w:t>
      </w:r>
      <w:r w:rsidR="008D691C">
        <w:rPr>
          <w:sz w:val="28"/>
          <w:szCs w:val="28"/>
        </w:rPr>
        <w:t>Б.И. Зуев</w:t>
      </w:r>
      <w:bookmarkStart w:id="0" w:name="_GoBack"/>
      <w:bookmarkEnd w:id="0"/>
    </w:p>
    <w:sectPr w:rsidR="00F729AB" w:rsidSect="00B46AD9">
      <w:headerReference w:type="default" r:id="rId8"/>
      <w:pgSz w:w="11909" w:h="16834" w:code="9"/>
      <w:pgMar w:top="1134" w:right="567" w:bottom="709" w:left="1701" w:header="425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494" w:rsidRDefault="00C26494" w:rsidP="00D23FBC">
      <w:r>
        <w:separator/>
      </w:r>
    </w:p>
  </w:endnote>
  <w:endnote w:type="continuationSeparator" w:id="0">
    <w:p w:rsidR="00C26494" w:rsidRDefault="00C26494" w:rsidP="00D2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494" w:rsidRDefault="00C26494" w:rsidP="00D23FBC">
      <w:r>
        <w:separator/>
      </w:r>
    </w:p>
  </w:footnote>
  <w:footnote w:type="continuationSeparator" w:id="0">
    <w:p w:rsidR="00C26494" w:rsidRDefault="00C26494" w:rsidP="00D23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AB1" w:rsidRPr="001731E9" w:rsidRDefault="00AA6AB1" w:rsidP="00D23FBC">
    <w:pPr>
      <w:pStyle w:val="a9"/>
      <w:jc w:val="center"/>
      <w:rPr>
        <w:sz w:val="28"/>
        <w:szCs w:val="28"/>
      </w:rPr>
    </w:pPr>
    <w:r w:rsidRPr="00997500">
      <w:rPr>
        <w:sz w:val="28"/>
        <w:szCs w:val="28"/>
      </w:rPr>
      <w:fldChar w:fldCharType="begin"/>
    </w:r>
    <w:r w:rsidRPr="00997500">
      <w:rPr>
        <w:sz w:val="28"/>
        <w:szCs w:val="28"/>
      </w:rPr>
      <w:instrText>PAGE   \* MERGEFORMAT</w:instrText>
    </w:r>
    <w:r w:rsidRPr="00997500">
      <w:rPr>
        <w:sz w:val="28"/>
        <w:szCs w:val="28"/>
      </w:rPr>
      <w:fldChar w:fldCharType="separate"/>
    </w:r>
    <w:r w:rsidR="00CC0A42">
      <w:rPr>
        <w:noProof/>
        <w:sz w:val="28"/>
        <w:szCs w:val="28"/>
      </w:rPr>
      <w:t>2</w:t>
    </w:r>
    <w:r w:rsidRPr="0099750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30FE"/>
    <w:multiLevelType w:val="hybridMultilevel"/>
    <w:tmpl w:val="1B140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230C4"/>
    <w:multiLevelType w:val="multilevel"/>
    <w:tmpl w:val="584A8736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1FEB369E"/>
    <w:multiLevelType w:val="hybridMultilevel"/>
    <w:tmpl w:val="4BE85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324014"/>
    <w:multiLevelType w:val="hybridMultilevel"/>
    <w:tmpl w:val="25C4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01B47"/>
    <w:multiLevelType w:val="hybridMultilevel"/>
    <w:tmpl w:val="8F68F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220FCE"/>
    <w:multiLevelType w:val="hybridMultilevel"/>
    <w:tmpl w:val="DDEE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83824"/>
    <w:multiLevelType w:val="hybridMultilevel"/>
    <w:tmpl w:val="F3C68A44"/>
    <w:lvl w:ilvl="0" w:tplc="8F44BFB4">
      <w:start w:val="1"/>
      <w:numFmt w:val="decimal"/>
      <w:lvlText w:val="%1."/>
      <w:lvlJc w:val="left"/>
      <w:pPr>
        <w:ind w:left="1407" w:hanging="84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ED"/>
    <w:rsid w:val="00001A52"/>
    <w:rsid w:val="00002558"/>
    <w:rsid w:val="0000687E"/>
    <w:rsid w:val="0001010F"/>
    <w:rsid w:val="00012246"/>
    <w:rsid w:val="000148B5"/>
    <w:rsid w:val="000331A9"/>
    <w:rsid w:val="00033C99"/>
    <w:rsid w:val="00037B55"/>
    <w:rsid w:val="000412FC"/>
    <w:rsid w:val="00045E84"/>
    <w:rsid w:val="00047845"/>
    <w:rsid w:val="000512F3"/>
    <w:rsid w:val="00053F73"/>
    <w:rsid w:val="0005531C"/>
    <w:rsid w:val="00056C4F"/>
    <w:rsid w:val="000622E4"/>
    <w:rsid w:val="00072840"/>
    <w:rsid w:val="00073414"/>
    <w:rsid w:val="00074FD1"/>
    <w:rsid w:val="0007657E"/>
    <w:rsid w:val="00085233"/>
    <w:rsid w:val="0008757F"/>
    <w:rsid w:val="00091A6F"/>
    <w:rsid w:val="00094C9A"/>
    <w:rsid w:val="000A3D60"/>
    <w:rsid w:val="000A5A09"/>
    <w:rsid w:val="000C4BDB"/>
    <w:rsid w:val="000C6E73"/>
    <w:rsid w:val="000D0B61"/>
    <w:rsid w:val="000D4EEF"/>
    <w:rsid w:val="000E1468"/>
    <w:rsid w:val="000E4D30"/>
    <w:rsid w:val="000E75FE"/>
    <w:rsid w:val="000F2A13"/>
    <w:rsid w:val="000F3407"/>
    <w:rsid w:val="000F66DF"/>
    <w:rsid w:val="000F7B95"/>
    <w:rsid w:val="001165B3"/>
    <w:rsid w:val="00116F47"/>
    <w:rsid w:val="00120FC6"/>
    <w:rsid w:val="00122E17"/>
    <w:rsid w:val="001242B7"/>
    <w:rsid w:val="001309CC"/>
    <w:rsid w:val="00131ECB"/>
    <w:rsid w:val="00134AF7"/>
    <w:rsid w:val="00135624"/>
    <w:rsid w:val="00135709"/>
    <w:rsid w:val="00137290"/>
    <w:rsid w:val="00145753"/>
    <w:rsid w:val="00154BC8"/>
    <w:rsid w:val="0015687B"/>
    <w:rsid w:val="00165040"/>
    <w:rsid w:val="00165E3C"/>
    <w:rsid w:val="001672F7"/>
    <w:rsid w:val="00167A48"/>
    <w:rsid w:val="00170212"/>
    <w:rsid w:val="00172491"/>
    <w:rsid w:val="0017293E"/>
    <w:rsid w:val="001731BA"/>
    <w:rsid w:val="001731E9"/>
    <w:rsid w:val="00174D32"/>
    <w:rsid w:val="00182207"/>
    <w:rsid w:val="001829A2"/>
    <w:rsid w:val="00184BCE"/>
    <w:rsid w:val="00184FB8"/>
    <w:rsid w:val="00192750"/>
    <w:rsid w:val="001939E4"/>
    <w:rsid w:val="00194441"/>
    <w:rsid w:val="00194ED3"/>
    <w:rsid w:val="0019648D"/>
    <w:rsid w:val="001A0206"/>
    <w:rsid w:val="001A0BA6"/>
    <w:rsid w:val="001A2FD5"/>
    <w:rsid w:val="001A590A"/>
    <w:rsid w:val="001B1407"/>
    <w:rsid w:val="001B5C02"/>
    <w:rsid w:val="001C113D"/>
    <w:rsid w:val="001C5038"/>
    <w:rsid w:val="001C5589"/>
    <w:rsid w:val="001D035F"/>
    <w:rsid w:val="001D0C46"/>
    <w:rsid w:val="001D22D5"/>
    <w:rsid w:val="001E19CE"/>
    <w:rsid w:val="001F1F5F"/>
    <w:rsid w:val="001F33F4"/>
    <w:rsid w:val="001F5347"/>
    <w:rsid w:val="00205E9A"/>
    <w:rsid w:val="00206AFD"/>
    <w:rsid w:val="00210C6C"/>
    <w:rsid w:val="002114D1"/>
    <w:rsid w:val="0021178B"/>
    <w:rsid w:val="00215049"/>
    <w:rsid w:val="002178B8"/>
    <w:rsid w:val="00222E7F"/>
    <w:rsid w:val="0022631B"/>
    <w:rsid w:val="00236F89"/>
    <w:rsid w:val="00242780"/>
    <w:rsid w:val="00245EF7"/>
    <w:rsid w:val="00254482"/>
    <w:rsid w:val="00255051"/>
    <w:rsid w:val="00257D6F"/>
    <w:rsid w:val="00266C82"/>
    <w:rsid w:val="00271392"/>
    <w:rsid w:val="00274BCD"/>
    <w:rsid w:val="0027603C"/>
    <w:rsid w:val="0027760C"/>
    <w:rsid w:val="00290CEB"/>
    <w:rsid w:val="00291ED9"/>
    <w:rsid w:val="00293450"/>
    <w:rsid w:val="002939D8"/>
    <w:rsid w:val="002959F5"/>
    <w:rsid w:val="00295F7E"/>
    <w:rsid w:val="0029610E"/>
    <w:rsid w:val="002966AB"/>
    <w:rsid w:val="002A63AB"/>
    <w:rsid w:val="002A6634"/>
    <w:rsid w:val="002A66B8"/>
    <w:rsid w:val="002B3B3D"/>
    <w:rsid w:val="002B57A7"/>
    <w:rsid w:val="002C0459"/>
    <w:rsid w:val="002C2BED"/>
    <w:rsid w:val="002C5412"/>
    <w:rsid w:val="002C7A81"/>
    <w:rsid w:val="002D2603"/>
    <w:rsid w:val="002D566D"/>
    <w:rsid w:val="002E07BE"/>
    <w:rsid w:val="002E2850"/>
    <w:rsid w:val="002E3DCD"/>
    <w:rsid w:val="002E5665"/>
    <w:rsid w:val="002F0E2B"/>
    <w:rsid w:val="002F1E2B"/>
    <w:rsid w:val="002F2C2B"/>
    <w:rsid w:val="002F3B2B"/>
    <w:rsid w:val="002F5120"/>
    <w:rsid w:val="00301B7C"/>
    <w:rsid w:val="0030401F"/>
    <w:rsid w:val="003141C0"/>
    <w:rsid w:val="00325789"/>
    <w:rsid w:val="0033033C"/>
    <w:rsid w:val="003318C9"/>
    <w:rsid w:val="0033508E"/>
    <w:rsid w:val="00342C31"/>
    <w:rsid w:val="00344051"/>
    <w:rsid w:val="00350D21"/>
    <w:rsid w:val="003526A7"/>
    <w:rsid w:val="00353BDA"/>
    <w:rsid w:val="0035459A"/>
    <w:rsid w:val="003559E7"/>
    <w:rsid w:val="00361926"/>
    <w:rsid w:val="00365C64"/>
    <w:rsid w:val="00374676"/>
    <w:rsid w:val="00374BD9"/>
    <w:rsid w:val="00374C5E"/>
    <w:rsid w:val="00381294"/>
    <w:rsid w:val="00382704"/>
    <w:rsid w:val="00384589"/>
    <w:rsid w:val="00384615"/>
    <w:rsid w:val="0038790D"/>
    <w:rsid w:val="00387B04"/>
    <w:rsid w:val="00391043"/>
    <w:rsid w:val="00392425"/>
    <w:rsid w:val="00392949"/>
    <w:rsid w:val="00393CA5"/>
    <w:rsid w:val="00393D78"/>
    <w:rsid w:val="0039538C"/>
    <w:rsid w:val="003A0559"/>
    <w:rsid w:val="003A05C6"/>
    <w:rsid w:val="003A2745"/>
    <w:rsid w:val="003B3E4F"/>
    <w:rsid w:val="003B746E"/>
    <w:rsid w:val="003C2C72"/>
    <w:rsid w:val="003C6F02"/>
    <w:rsid w:val="003D0F90"/>
    <w:rsid w:val="003D509F"/>
    <w:rsid w:val="004059DE"/>
    <w:rsid w:val="0041134E"/>
    <w:rsid w:val="00416211"/>
    <w:rsid w:val="00421660"/>
    <w:rsid w:val="00422659"/>
    <w:rsid w:val="00425377"/>
    <w:rsid w:val="0042794F"/>
    <w:rsid w:val="00430A7D"/>
    <w:rsid w:val="00442585"/>
    <w:rsid w:val="00446360"/>
    <w:rsid w:val="004501BC"/>
    <w:rsid w:val="00453BA2"/>
    <w:rsid w:val="0045421A"/>
    <w:rsid w:val="00460539"/>
    <w:rsid w:val="00463738"/>
    <w:rsid w:val="00483890"/>
    <w:rsid w:val="00484710"/>
    <w:rsid w:val="00496943"/>
    <w:rsid w:val="004A2AA8"/>
    <w:rsid w:val="004A5130"/>
    <w:rsid w:val="004A60B5"/>
    <w:rsid w:val="004B0D92"/>
    <w:rsid w:val="004B0DEE"/>
    <w:rsid w:val="004B2F4E"/>
    <w:rsid w:val="004B6A6B"/>
    <w:rsid w:val="004B7D81"/>
    <w:rsid w:val="004C4822"/>
    <w:rsid w:val="004D23F4"/>
    <w:rsid w:val="004D6680"/>
    <w:rsid w:val="004E2EFD"/>
    <w:rsid w:val="004E7268"/>
    <w:rsid w:val="004E785B"/>
    <w:rsid w:val="004F63AD"/>
    <w:rsid w:val="004F715A"/>
    <w:rsid w:val="005015EA"/>
    <w:rsid w:val="0050200B"/>
    <w:rsid w:val="00506E4E"/>
    <w:rsid w:val="00511148"/>
    <w:rsid w:val="00511993"/>
    <w:rsid w:val="00517E94"/>
    <w:rsid w:val="00523528"/>
    <w:rsid w:val="0052371E"/>
    <w:rsid w:val="00523A00"/>
    <w:rsid w:val="00524104"/>
    <w:rsid w:val="00524981"/>
    <w:rsid w:val="005266AD"/>
    <w:rsid w:val="00526840"/>
    <w:rsid w:val="00530A45"/>
    <w:rsid w:val="00533426"/>
    <w:rsid w:val="00540A4A"/>
    <w:rsid w:val="00547CC6"/>
    <w:rsid w:val="00550365"/>
    <w:rsid w:val="00551051"/>
    <w:rsid w:val="0055467A"/>
    <w:rsid w:val="00557842"/>
    <w:rsid w:val="00563694"/>
    <w:rsid w:val="00563EB9"/>
    <w:rsid w:val="00565109"/>
    <w:rsid w:val="00565654"/>
    <w:rsid w:val="00565D70"/>
    <w:rsid w:val="00565F3E"/>
    <w:rsid w:val="005736A7"/>
    <w:rsid w:val="00582AB8"/>
    <w:rsid w:val="005840AF"/>
    <w:rsid w:val="00591D11"/>
    <w:rsid w:val="00597A1B"/>
    <w:rsid w:val="005A5360"/>
    <w:rsid w:val="005A6A3A"/>
    <w:rsid w:val="005C038E"/>
    <w:rsid w:val="005C0FA9"/>
    <w:rsid w:val="005C389A"/>
    <w:rsid w:val="005C3E96"/>
    <w:rsid w:val="005C5505"/>
    <w:rsid w:val="005D2374"/>
    <w:rsid w:val="005E1602"/>
    <w:rsid w:val="005E1DCF"/>
    <w:rsid w:val="005E7C61"/>
    <w:rsid w:val="005F1D85"/>
    <w:rsid w:val="005F740F"/>
    <w:rsid w:val="00603AAD"/>
    <w:rsid w:val="00606207"/>
    <w:rsid w:val="0060737D"/>
    <w:rsid w:val="00607F94"/>
    <w:rsid w:val="00613C64"/>
    <w:rsid w:val="00631B5E"/>
    <w:rsid w:val="006338A2"/>
    <w:rsid w:val="006562A7"/>
    <w:rsid w:val="00661204"/>
    <w:rsid w:val="0066295C"/>
    <w:rsid w:val="00672385"/>
    <w:rsid w:val="006759C6"/>
    <w:rsid w:val="0067678D"/>
    <w:rsid w:val="00677B73"/>
    <w:rsid w:val="0068111D"/>
    <w:rsid w:val="00685802"/>
    <w:rsid w:val="00685C23"/>
    <w:rsid w:val="0069577B"/>
    <w:rsid w:val="006960C9"/>
    <w:rsid w:val="006962A9"/>
    <w:rsid w:val="006969AE"/>
    <w:rsid w:val="006A2E78"/>
    <w:rsid w:val="006B0250"/>
    <w:rsid w:val="006B219D"/>
    <w:rsid w:val="006B7167"/>
    <w:rsid w:val="006B7C9C"/>
    <w:rsid w:val="006C2005"/>
    <w:rsid w:val="006C2400"/>
    <w:rsid w:val="006C2EEC"/>
    <w:rsid w:val="006C5908"/>
    <w:rsid w:val="006D06C1"/>
    <w:rsid w:val="006D07BB"/>
    <w:rsid w:val="006E381F"/>
    <w:rsid w:val="006E4D2D"/>
    <w:rsid w:val="006E5C19"/>
    <w:rsid w:val="006E7AA1"/>
    <w:rsid w:val="00704035"/>
    <w:rsid w:val="00707263"/>
    <w:rsid w:val="00707CD0"/>
    <w:rsid w:val="0071286A"/>
    <w:rsid w:val="00713D46"/>
    <w:rsid w:val="00717546"/>
    <w:rsid w:val="0072161B"/>
    <w:rsid w:val="00722417"/>
    <w:rsid w:val="007241BB"/>
    <w:rsid w:val="00733C2F"/>
    <w:rsid w:val="00734D52"/>
    <w:rsid w:val="00737D26"/>
    <w:rsid w:val="0074495B"/>
    <w:rsid w:val="007506C9"/>
    <w:rsid w:val="00750BB6"/>
    <w:rsid w:val="0075121A"/>
    <w:rsid w:val="007523F3"/>
    <w:rsid w:val="0075303D"/>
    <w:rsid w:val="00753DE1"/>
    <w:rsid w:val="00763F18"/>
    <w:rsid w:val="00765FB8"/>
    <w:rsid w:val="0077018D"/>
    <w:rsid w:val="007718CD"/>
    <w:rsid w:val="00771FA7"/>
    <w:rsid w:val="00772B77"/>
    <w:rsid w:val="007778C3"/>
    <w:rsid w:val="007801A1"/>
    <w:rsid w:val="007808BA"/>
    <w:rsid w:val="00791233"/>
    <w:rsid w:val="00793EBD"/>
    <w:rsid w:val="007955BA"/>
    <w:rsid w:val="007977D9"/>
    <w:rsid w:val="007A1DB8"/>
    <w:rsid w:val="007A2443"/>
    <w:rsid w:val="007A4207"/>
    <w:rsid w:val="007A5677"/>
    <w:rsid w:val="007B481B"/>
    <w:rsid w:val="007C04E3"/>
    <w:rsid w:val="007C1A19"/>
    <w:rsid w:val="007C269F"/>
    <w:rsid w:val="007D0ACC"/>
    <w:rsid w:val="007E320B"/>
    <w:rsid w:val="007E63CF"/>
    <w:rsid w:val="007E7C28"/>
    <w:rsid w:val="007F39F4"/>
    <w:rsid w:val="00803921"/>
    <w:rsid w:val="00804FD9"/>
    <w:rsid w:val="00807B82"/>
    <w:rsid w:val="00813425"/>
    <w:rsid w:val="00814EE5"/>
    <w:rsid w:val="00832BBC"/>
    <w:rsid w:val="0083690E"/>
    <w:rsid w:val="008444AC"/>
    <w:rsid w:val="008474E9"/>
    <w:rsid w:val="00872BD1"/>
    <w:rsid w:val="008814B1"/>
    <w:rsid w:val="00887D88"/>
    <w:rsid w:val="00894FE1"/>
    <w:rsid w:val="008955C8"/>
    <w:rsid w:val="008A5963"/>
    <w:rsid w:val="008B0233"/>
    <w:rsid w:val="008B06B5"/>
    <w:rsid w:val="008B0932"/>
    <w:rsid w:val="008B14D6"/>
    <w:rsid w:val="008B50A4"/>
    <w:rsid w:val="008C2AA0"/>
    <w:rsid w:val="008C3146"/>
    <w:rsid w:val="008C7F2C"/>
    <w:rsid w:val="008D0DF3"/>
    <w:rsid w:val="008D1D09"/>
    <w:rsid w:val="008D48C1"/>
    <w:rsid w:val="008D691C"/>
    <w:rsid w:val="008E0537"/>
    <w:rsid w:val="008E3188"/>
    <w:rsid w:val="008E4889"/>
    <w:rsid w:val="008F0612"/>
    <w:rsid w:val="009019E9"/>
    <w:rsid w:val="009020E0"/>
    <w:rsid w:val="00902BE5"/>
    <w:rsid w:val="009030F7"/>
    <w:rsid w:val="009036E8"/>
    <w:rsid w:val="0090611C"/>
    <w:rsid w:val="00910959"/>
    <w:rsid w:val="0091527C"/>
    <w:rsid w:val="00916777"/>
    <w:rsid w:val="009306E0"/>
    <w:rsid w:val="0093194D"/>
    <w:rsid w:val="00932D88"/>
    <w:rsid w:val="00933530"/>
    <w:rsid w:val="0093494F"/>
    <w:rsid w:val="00935DD3"/>
    <w:rsid w:val="0094100A"/>
    <w:rsid w:val="00947AC1"/>
    <w:rsid w:val="00947BE7"/>
    <w:rsid w:val="009632E9"/>
    <w:rsid w:val="00963F9A"/>
    <w:rsid w:val="0096505C"/>
    <w:rsid w:val="00975EDC"/>
    <w:rsid w:val="0098160A"/>
    <w:rsid w:val="00981B1C"/>
    <w:rsid w:val="00983BB1"/>
    <w:rsid w:val="00983C34"/>
    <w:rsid w:val="009936F5"/>
    <w:rsid w:val="00997500"/>
    <w:rsid w:val="009A45EE"/>
    <w:rsid w:val="009A5C90"/>
    <w:rsid w:val="009B4307"/>
    <w:rsid w:val="009B53C3"/>
    <w:rsid w:val="009B74DE"/>
    <w:rsid w:val="009C1111"/>
    <w:rsid w:val="009C2214"/>
    <w:rsid w:val="009C2481"/>
    <w:rsid w:val="009C2F50"/>
    <w:rsid w:val="009C4BF9"/>
    <w:rsid w:val="009C5DCA"/>
    <w:rsid w:val="009D2B17"/>
    <w:rsid w:val="009D4891"/>
    <w:rsid w:val="009E2BE7"/>
    <w:rsid w:val="009F0105"/>
    <w:rsid w:val="009F0203"/>
    <w:rsid w:val="009F2E5B"/>
    <w:rsid w:val="009F3471"/>
    <w:rsid w:val="00A142B4"/>
    <w:rsid w:val="00A2681C"/>
    <w:rsid w:val="00A3482C"/>
    <w:rsid w:val="00A36B38"/>
    <w:rsid w:val="00A37BD4"/>
    <w:rsid w:val="00A478D7"/>
    <w:rsid w:val="00A47AEE"/>
    <w:rsid w:val="00A5193A"/>
    <w:rsid w:val="00A55477"/>
    <w:rsid w:val="00A5673D"/>
    <w:rsid w:val="00A57C2B"/>
    <w:rsid w:val="00A6602F"/>
    <w:rsid w:val="00A72B1B"/>
    <w:rsid w:val="00A84447"/>
    <w:rsid w:val="00A91E31"/>
    <w:rsid w:val="00A961E3"/>
    <w:rsid w:val="00AA49B3"/>
    <w:rsid w:val="00AA6AB1"/>
    <w:rsid w:val="00AB3896"/>
    <w:rsid w:val="00AB48EC"/>
    <w:rsid w:val="00AC6C6A"/>
    <w:rsid w:val="00AD0912"/>
    <w:rsid w:val="00AD72D5"/>
    <w:rsid w:val="00AD79D4"/>
    <w:rsid w:val="00AE096A"/>
    <w:rsid w:val="00AE19A8"/>
    <w:rsid w:val="00AE1ACB"/>
    <w:rsid w:val="00AE2A54"/>
    <w:rsid w:val="00AE5147"/>
    <w:rsid w:val="00AE6BFB"/>
    <w:rsid w:val="00AF037F"/>
    <w:rsid w:val="00B12B32"/>
    <w:rsid w:val="00B25AD3"/>
    <w:rsid w:val="00B33261"/>
    <w:rsid w:val="00B354DE"/>
    <w:rsid w:val="00B46AD9"/>
    <w:rsid w:val="00B471F3"/>
    <w:rsid w:val="00B47C7C"/>
    <w:rsid w:val="00B519BF"/>
    <w:rsid w:val="00B521DC"/>
    <w:rsid w:val="00B62B16"/>
    <w:rsid w:val="00B71B4F"/>
    <w:rsid w:val="00B73591"/>
    <w:rsid w:val="00B8100B"/>
    <w:rsid w:val="00B845CA"/>
    <w:rsid w:val="00B855DF"/>
    <w:rsid w:val="00B85E51"/>
    <w:rsid w:val="00B92516"/>
    <w:rsid w:val="00B93414"/>
    <w:rsid w:val="00B95BFC"/>
    <w:rsid w:val="00B97A48"/>
    <w:rsid w:val="00BA0E13"/>
    <w:rsid w:val="00BA12C2"/>
    <w:rsid w:val="00BA1AE7"/>
    <w:rsid w:val="00BB5DF6"/>
    <w:rsid w:val="00BB61AD"/>
    <w:rsid w:val="00BC24D3"/>
    <w:rsid w:val="00BC35BC"/>
    <w:rsid w:val="00BC57F6"/>
    <w:rsid w:val="00BD0E5D"/>
    <w:rsid w:val="00BD197D"/>
    <w:rsid w:val="00BD4ACA"/>
    <w:rsid w:val="00BD5C20"/>
    <w:rsid w:val="00BD65C9"/>
    <w:rsid w:val="00BE244E"/>
    <w:rsid w:val="00BE4D82"/>
    <w:rsid w:val="00BE55BE"/>
    <w:rsid w:val="00BE71B0"/>
    <w:rsid w:val="00BE7D17"/>
    <w:rsid w:val="00BE7F2C"/>
    <w:rsid w:val="00BE7FCF"/>
    <w:rsid w:val="00BF7D06"/>
    <w:rsid w:val="00C035E4"/>
    <w:rsid w:val="00C052A8"/>
    <w:rsid w:val="00C131D9"/>
    <w:rsid w:val="00C15039"/>
    <w:rsid w:val="00C163A5"/>
    <w:rsid w:val="00C24963"/>
    <w:rsid w:val="00C255AE"/>
    <w:rsid w:val="00C26494"/>
    <w:rsid w:val="00C30311"/>
    <w:rsid w:val="00C3579D"/>
    <w:rsid w:val="00C37FF3"/>
    <w:rsid w:val="00C41CBD"/>
    <w:rsid w:val="00C42441"/>
    <w:rsid w:val="00C43AA2"/>
    <w:rsid w:val="00C466AB"/>
    <w:rsid w:val="00C630BD"/>
    <w:rsid w:val="00C83489"/>
    <w:rsid w:val="00C83B20"/>
    <w:rsid w:val="00C86EAB"/>
    <w:rsid w:val="00C870D5"/>
    <w:rsid w:val="00C9010F"/>
    <w:rsid w:val="00C90FA9"/>
    <w:rsid w:val="00C926F3"/>
    <w:rsid w:val="00C961B8"/>
    <w:rsid w:val="00C9723D"/>
    <w:rsid w:val="00CA3E28"/>
    <w:rsid w:val="00CB78DF"/>
    <w:rsid w:val="00CC0A42"/>
    <w:rsid w:val="00CC1850"/>
    <w:rsid w:val="00CC1B1D"/>
    <w:rsid w:val="00CD0050"/>
    <w:rsid w:val="00CD0520"/>
    <w:rsid w:val="00CD1AAA"/>
    <w:rsid w:val="00CD4A2B"/>
    <w:rsid w:val="00CD4F12"/>
    <w:rsid w:val="00CD6250"/>
    <w:rsid w:val="00CE3C31"/>
    <w:rsid w:val="00CF1A6D"/>
    <w:rsid w:val="00D00014"/>
    <w:rsid w:val="00D01CC0"/>
    <w:rsid w:val="00D1021D"/>
    <w:rsid w:val="00D104DD"/>
    <w:rsid w:val="00D108F8"/>
    <w:rsid w:val="00D161D8"/>
    <w:rsid w:val="00D2048D"/>
    <w:rsid w:val="00D20A31"/>
    <w:rsid w:val="00D23FBC"/>
    <w:rsid w:val="00D256C6"/>
    <w:rsid w:val="00D300EC"/>
    <w:rsid w:val="00D316CF"/>
    <w:rsid w:val="00D332AA"/>
    <w:rsid w:val="00D33C46"/>
    <w:rsid w:val="00D420D9"/>
    <w:rsid w:val="00D4457F"/>
    <w:rsid w:val="00D50F0B"/>
    <w:rsid w:val="00D6436D"/>
    <w:rsid w:val="00D6638C"/>
    <w:rsid w:val="00D70A07"/>
    <w:rsid w:val="00D7261B"/>
    <w:rsid w:val="00D74621"/>
    <w:rsid w:val="00D747FE"/>
    <w:rsid w:val="00D76397"/>
    <w:rsid w:val="00D7786F"/>
    <w:rsid w:val="00D77AE9"/>
    <w:rsid w:val="00D83CB6"/>
    <w:rsid w:val="00D85E12"/>
    <w:rsid w:val="00D86EB2"/>
    <w:rsid w:val="00D95F8A"/>
    <w:rsid w:val="00DA12CA"/>
    <w:rsid w:val="00DA13E4"/>
    <w:rsid w:val="00DA2721"/>
    <w:rsid w:val="00DA288A"/>
    <w:rsid w:val="00DA3D63"/>
    <w:rsid w:val="00DA46A5"/>
    <w:rsid w:val="00DB222D"/>
    <w:rsid w:val="00DB728F"/>
    <w:rsid w:val="00DD50E3"/>
    <w:rsid w:val="00DD7A5D"/>
    <w:rsid w:val="00DE1F86"/>
    <w:rsid w:val="00DF2410"/>
    <w:rsid w:val="00DF6446"/>
    <w:rsid w:val="00DF6D44"/>
    <w:rsid w:val="00E00B3A"/>
    <w:rsid w:val="00E0225C"/>
    <w:rsid w:val="00E10C42"/>
    <w:rsid w:val="00E15BDE"/>
    <w:rsid w:val="00E21316"/>
    <w:rsid w:val="00E24A70"/>
    <w:rsid w:val="00E311F4"/>
    <w:rsid w:val="00E4115D"/>
    <w:rsid w:val="00E41E57"/>
    <w:rsid w:val="00E4685F"/>
    <w:rsid w:val="00E46B0A"/>
    <w:rsid w:val="00E525A5"/>
    <w:rsid w:val="00E60663"/>
    <w:rsid w:val="00E63D27"/>
    <w:rsid w:val="00E6488A"/>
    <w:rsid w:val="00E72F50"/>
    <w:rsid w:val="00E72FB4"/>
    <w:rsid w:val="00E73FA3"/>
    <w:rsid w:val="00E74F4D"/>
    <w:rsid w:val="00E808F3"/>
    <w:rsid w:val="00E83897"/>
    <w:rsid w:val="00E84FC8"/>
    <w:rsid w:val="00E86A2E"/>
    <w:rsid w:val="00E8782F"/>
    <w:rsid w:val="00E93BDB"/>
    <w:rsid w:val="00EA02B7"/>
    <w:rsid w:val="00EA039F"/>
    <w:rsid w:val="00EA0645"/>
    <w:rsid w:val="00EA1040"/>
    <w:rsid w:val="00EA7CB9"/>
    <w:rsid w:val="00EB2939"/>
    <w:rsid w:val="00EB5316"/>
    <w:rsid w:val="00EB617B"/>
    <w:rsid w:val="00EB6498"/>
    <w:rsid w:val="00EC63D7"/>
    <w:rsid w:val="00EC71D5"/>
    <w:rsid w:val="00ED4EF8"/>
    <w:rsid w:val="00EE0544"/>
    <w:rsid w:val="00EE4F70"/>
    <w:rsid w:val="00EE530F"/>
    <w:rsid w:val="00EE5EED"/>
    <w:rsid w:val="00EF588E"/>
    <w:rsid w:val="00EF5C17"/>
    <w:rsid w:val="00EF659C"/>
    <w:rsid w:val="00F04E8D"/>
    <w:rsid w:val="00F05529"/>
    <w:rsid w:val="00F063F4"/>
    <w:rsid w:val="00F10EDD"/>
    <w:rsid w:val="00F110F0"/>
    <w:rsid w:val="00F16C84"/>
    <w:rsid w:val="00F224C8"/>
    <w:rsid w:val="00F24AE1"/>
    <w:rsid w:val="00F276F7"/>
    <w:rsid w:val="00F377A1"/>
    <w:rsid w:val="00F442F9"/>
    <w:rsid w:val="00F51F54"/>
    <w:rsid w:val="00F544F7"/>
    <w:rsid w:val="00F637B8"/>
    <w:rsid w:val="00F64D54"/>
    <w:rsid w:val="00F659B5"/>
    <w:rsid w:val="00F67CF7"/>
    <w:rsid w:val="00F729AB"/>
    <w:rsid w:val="00F7686E"/>
    <w:rsid w:val="00F83F11"/>
    <w:rsid w:val="00F84C49"/>
    <w:rsid w:val="00F85058"/>
    <w:rsid w:val="00F86530"/>
    <w:rsid w:val="00F93084"/>
    <w:rsid w:val="00F967B3"/>
    <w:rsid w:val="00FA17CC"/>
    <w:rsid w:val="00FA2E06"/>
    <w:rsid w:val="00FA34E1"/>
    <w:rsid w:val="00FB34EE"/>
    <w:rsid w:val="00FB3D13"/>
    <w:rsid w:val="00FB3F60"/>
    <w:rsid w:val="00FB6CC2"/>
    <w:rsid w:val="00FC06A1"/>
    <w:rsid w:val="00FC227E"/>
    <w:rsid w:val="00FC4402"/>
    <w:rsid w:val="00FE070E"/>
    <w:rsid w:val="00FE12A8"/>
    <w:rsid w:val="00FE5734"/>
    <w:rsid w:val="00FF40C1"/>
    <w:rsid w:val="00FF4D50"/>
    <w:rsid w:val="00FF5FFE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546E0-346C-4DC1-9AC1-F2D37906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15"/>
    <w:pPr>
      <w:widowControl w:val="0"/>
      <w:autoSpaceDE w:val="0"/>
      <w:autoSpaceDN w:val="0"/>
      <w:adjustRightInd w:val="0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461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442F9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442F9"/>
    <w:pPr>
      <w:ind w:left="720"/>
      <w:contextualSpacing/>
    </w:pPr>
  </w:style>
  <w:style w:type="character" w:customStyle="1" w:styleId="FontStyle40">
    <w:name w:val="Font Style40"/>
    <w:uiPriority w:val="99"/>
    <w:rsid w:val="00215049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215049"/>
    <w:pPr>
      <w:spacing w:line="317" w:lineRule="exact"/>
      <w:ind w:firstLine="0"/>
    </w:pPr>
    <w:rPr>
      <w:sz w:val="24"/>
      <w:szCs w:val="24"/>
    </w:rPr>
  </w:style>
  <w:style w:type="table" w:styleId="a6">
    <w:name w:val="Table Grid"/>
    <w:basedOn w:val="a1"/>
    <w:rsid w:val="004D2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locked/>
    <w:rsid w:val="006C2400"/>
    <w:rPr>
      <w:sz w:val="28"/>
      <w:szCs w:val="24"/>
    </w:rPr>
  </w:style>
  <w:style w:type="paragraph" w:styleId="a8">
    <w:name w:val="Body Text"/>
    <w:basedOn w:val="a"/>
    <w:link w:val="a7"/>
    <w:rsid w:val="006C2400"/>
    <w:pPr>
      <w:widowControl/>
      <w:autoSpaceDE/>
      <w:autoSpaceDN/>
      <w:adjustRightInd/>
      <w:ind w:firstLine="0"/>
    </w:pPr>
    <w:rPr>
      <w:sz w:val="28"/>
      <w:szCs w:val="24"/>
      <w:lang w:val="x-none" w:eastAsia="x-none"/>
    </w:rPr>
  </w:style>
  <w:style w:type="character" w:customStyle="1" w:styleId="1">
    <w:name w:val="Основной текст Знак1"/>
    <w:basedOn w:val="a0"/>
    <w:semiHidden/>
    <w:rsid w:val="006C2400"/>
  </w:style>
  <w:style w:type="character" w:customStyle="1" w:styleId="3">
    <w:name w:val="Основной текст 3 Знак"/>
    <w:link w:val="30"/>
    <w:locked/>
    <w:rsid w:val="006C2400"/>
    <w:rPr>
      <w:sz w:val="28"/>
      <w:szCs w:val="24"/>
    </w:rPr>
  </w:style>
  <w:style w:type="paragraph" w:styleId="30">
    <w:name w:val="Body Text 3"/>
    <w:basedOn w:val="a"/>
    <w:link w:val="3"/>
    <w:rsid w:val="006C2400"/>
    <w:pPr>
      <w:widowControl/>
      <w:autoSpaceDE/>
      <w:autoSpaceDN/>
      <w:adjustRightInd/>
      <w:ind w:right="4855" w:firstLine="0"/>
      <w:jc w:val="left"/>
    </w:pPr>
    <w:rPr>
      <w:sz w:val="28"/>
      <w:szCs w:val="24"/>
      <w:lang w:val="x-none" w:eastAsia="x-none"/>
    </w:rPr>
  </w:style>
  <w:style w:type="character" w:customStyle="1" w:styleId="31">
    <w:name w:val="Основной текст 3 Знак1"/>
    <w:semiHidden/>
    <w:rsid w:val="006C2400"/>
    <w:rPr>
      <w:sz w:val="16"/>
      <w:szCs w:val="16"/>
    </w:rPr>
  </w:style>
  <w:style w:type="paragraph" w:styleId="32">
    <w:name w:val="Body Text Indent 3"/>
    <w:basedOn w:val="a"/>
    <w:link w:val="33"/>
    <w:rsid w:val="006C2400"/>
    <w:pPr>
      <w:widowControl/>
      <w:autoSpaceDE/>
      <w:autoSpaceDN/>
      <w:adjustRightInd/>
      <w:spacing w:after="120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C2400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23F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3FBC"/>
  </w:style>
  <w:style w:type="paragraph" w:styleId="ab">
    <w:name w:val="footer"/>
    <w:basedOn w:val="a"/>
    <w:link w:val="ac"/>
    <w:unhideWhenUsed/>
    <w:rsid w:val="00D23F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23FBC"/>
  </w:style>
  <w:style w:type="character" w:customStyle="1" w:styleId="FontStyle103">
    <w:name w:val="Font Style103"/>
    <w:uiPriority w:val="99"/>
    <w:rsid w:val="008814B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uiPriority w:val="99"/>
    <w:rsid w:val="008814B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30941-BB5F-42C1-A458-15E4D2A2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204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aula</cp:lastModifiedBy>
  <cp:revision>41</cp:revision>
  <cp:lastPrinted>2021-04-08T11:17:00Z</cp:lastPrinted>
  <dcterms:created xsi:type="dcterms:W3CDTF">2020-06-29T11:22:00Z</dcterms:created>
  <dcterms:modified xsi:type="dcterms:W3CDTF">2022-06-06T07:16:00Z</dcterms:modified>
</cp:coreProperties>
</file>