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55D" w:rsidRPr="00F0555D" w:rsidRDefault="00F0555D" w:rsidP="00F0555D">
      <w:pPr>
        <w:rPr>
          <w:b/>
          <w:bCs/>
        </w:rPr>
      </w:pPr>
      <w:r w:rsidRPr="00F0555D">
        <w:rPr>
          <w:b/>
          <w:bCs/>
        </w:rPr>
        <w:t>Золотые Звёзды Героев</w:t>
      </w:r>
    </w:p>
    <w:p w:rsidR="00F0555D" w:rsidRPr="00F0555D" w:rsidRDefault="00F0555D" w:rsidP="00F0555D">
      <w:r>
        <w:rPr>
          <w:b/>
          <w:bCs/>
        </w:rPr>
        <w:t>В апреле 1934 года </w:t>
      </w:r>
      <w:r w:rsidRPr="00F0555D">
        <w:rPr>
          <w:b/>
          <w:bCs/>
        </w:rPr>
        <w:t>постановлением ЦИК СССР было установлено в стране высшее отличие – звание Героя Советского Союза. В декабре 1991 года в последний раз вручили Золотую звезду.</w:t>
      </w:r>
    </w:p>
    <w:p w:rsidR="00F0555D" w:rsidRPr="00F0555D" w:rsidRDefault="00F0555D" w:rsidP="00F0555D">
      <w:r w:rsidRPr="00F0555D">
        <w:rPr>
          <w:b/>
          <w:bCs/>
        </w:rPr>
        <w:t>За весь период 11696 граждан удостоились её. Среди них – 12 Героев Советского Союза, которые родились, учились или работали, жили в Павловском районе. Они вместе с тремя земляками – полными кавалерами ордена Славы – составляют поистине наш золотой фонд, чем вправе гордиться потомки.</w:t>
      </w:r>
    </w:p>
    <w:p w:rsidR="00F0555D" w:rsidRPr="00F0555D" w:rsidRDefault="00F0555D" w:rsidP="00F0555D">
      <w:r w:rsidRPr="00F0555D">
        <w:rPr>
          <w:b/>
          <w:bCs/>
        </w:rPr>
        <w:t>А что мы знаем о своих Героях? К очередным юбилеям Победы появлялись в районной газете отрывочные данные о них. Пять лет назад был даже выпущен красочный буклет «Золотые Звёзды Павловского района». Но в него были включены не все наши Герои. Поэтому с помощью работников Павловского историко-краеведческого музея, с изучением последних данных Интернета были уточнены и систематизированы эти данные о славных земляках.</w:t>
      </w:r>
    </w:p>
    <w:p w:rsidR="00F0555D" w:rsidRPr="00F0555D" w:rsidRDefault="00F0555D" w:rsidP="00F0555D">
      <w:r w:rsidRPr="00F0555D">
        <w:rPr>
          <w:b/>
          <w:bCs/>
        </w:rPr>
        <w:t>Воробьёв Николай    Тимофеевич (1921-2001)</w:t>
      </w:r>
    </w:p>
    <w:p w:rsidR="00F0555D" w:rsidRDefault="00F0555D" w:rsidP="00F0555D">
      <w:pPr>
        <w:rPr>
          <w:b/>
          <w:bCs/>
        </w:rPr>
      </w:pPr>
      <w:r w:rsidRPr="00F0555D">
        <w:rPr>
          <w:b/>
          <w:bCs/>
        </w:rPr>
        <w:drawing>
          <wp:inline distT="0" distB="0" distL="0" distR="0">
            <wp:extent cx="2247900" cy="3295650"/>
            <wp:effectExtent l="0" t="0" r="0" b="0"/>
            <wp:docPr id="15" name="Рисунок 15" descr="08-05-2015_02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8-05-2015_02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55D" w:rsidRPr="00F0555D" w:rsidRDefault="00F0555D" w:rsidP="00F0555D">
      <w:r w:rsidRPr="00F0555D">
        <w:rPr>
          <w:b/>
          <w:bCs/>
        </w:rPr>
        <w:t>Строки биографии.</w:t>
      </w:r>
      <w:r w:rsidRPr="00F0555D">
        <w:t xml:space="preserve"> Родился на хуторе Кулики Ленинградского района. Это вблизи станицы Атаманской, куда ходил в школу. В 1939 г. окончил педагогическое училище, работал преподавателем в начальной школе. В Красной Армии – с 1941 г. по выпуску из танкового училища. На фронте с 1943 года. Командир танкового взвода 12-го танкового полка (25-я гвардейская </w:t>
      </w:r>
      <w:proofErr w:type="spellStart"/>
      <w:r w:rsidRPr="00F0555D">
        <w:t>мехбригада</w:t>
      </w:r>
      <w:proofErr w:type="spellEnd"/>
      <w:r w:rsidRPr="00F0555D">
        <w:t xml:space="preserve">, 7-й гвардейский </w:t>
      </w:r>
      <w:proofErr w:type="spellStart"/>
      <w:r w:rsidRPr="00F0555D">
        <w:t>мехкорпус</w:t>
      </w:r>
      <w:proofErr w:type="spellEnd"/>
      <w:r w:rsidRPr="00F0555D">
        <w:t>, 6-я армия, 1-й Украинский фронт).</w:t>
      </w:r>
    </w:p>
    <w:p w:rsidR="00F0555D" w:rsidRPr="00F0555D" w:rsidRDefault="00F0555D" w:rsidP="00F0555D">
      <w:r w:rsidRPr="00F0555D">
        <w:t>С 1946 г. в запасе. Работал в станице Ленинградской директором СПТУ механизации.</w:t>
      </w:r>
    </w:p>
    <w:p w:rsidR="00F0555D" w:rsidRPr="00F0555D" w:rsidRDefault="00F0555D" w:rsidP="00F0555D">
      <w:r w:rsidRPr="00F0555D">
        <w:rPr>
          <w:b/>
          <w:bCs/>
        </w:rPr>
        <w:t>Награды:</w:t>
      </w:r>
      <w:r w:rsidRPr="00F0555D">
        <w:t> кроме «Золотой Звезды» – ордена Ленина, Отечественной войны I степени, Красной Звезды, медали.</w:t>
      </w:r>
    </w:p>
    <w:p w:rsidR="00F0555D" w:rsidRPr="00F0555D" w:rsidRDefault="00F0555D" w:rsidP="00F0555D">
      <w:r w:rsidRPr="00F0555D">
        <w:rPr>
          <w:b/>
          <w:bCs/>
        </w:rPr>
        <w:t>За что удостоился «Золотой Звезды».</w:t>
      </w:r>
      <w:r w:rsidRPr="00F0555D">
        <w:t xml:space="preserve"> Лейтенант Н.Т. Воробьёв 10 февраля 1945 года со взводом ворвался на вражеский аэродром южнее </w:t>
      </w:r>
      <w:proofErr w:type="spellStart"/>
      <w:r w:rsidRPr="00F0555D">
        <w:t>Бреслау</w:t>
      </w:r>
      <w:proofErr w:type="spellEnd"/>
      <w:r w:rsidRPr="00F0555D">
        <w:t xml:space="preserve"> (Вроцлав, Польша). Огнём и гусеницами уничтожил 9 самолётов, 3 зенитных орудия, около 50 пехотинцев. 12 и 13 февраля командир взвода сорвал попытку противника выйти из окружения.</w:t>
      </w:r>
    </w:p>
    <w:p w:rsidR="00F0555D" w:rsidRPr="00F0555D" w:rsidRDefault="00F0555D" w:rsidP="00F0555D">
      <w:r w:rsidRPr="00F0555D">
        <w:lastRenderedPageBreak/>
        <w:t>За храбрость, находчивость 10 апреля 1945 года Н.Т. Воробьёву присвоено звание Героя Советского Союза.</w:t>
      </w:r>
    </w:p>
    <w:p w:rsidR="00F0555D" w:rsidRPr="00F0555D" w:rsidRDefault="00F0555D" w:rsidP="00F0555D">
      <w:r w:rsidRPr="00F0555D">
        <w:rPr>
          <w:b/>
          <w:bCs/>
        </w:rPr>
        <w:t xml:space="preserve">Головко Павел </w:t>
      </w:r>
      <w:proofErr w:type="spellStart"/>
      <w:r w:rsidRPr="00F0555D">
        <w:rPr>
          <w:b/>
          <w:bCs/>
        </w:rPr>
        <w:t>Фёдотович</w:t>
      </w:r>
      <w:proofErr w:type="spellEnd"/>
      <w:r w:rsidRPr="00F0555D">
        <w:rPr>
          <w:b/>
          <w:bCs/>
        </w:rPr>
        <w:t xml:space="preserve"> (1919-1995)</w:t>
      </w:r>
    </w:p>
    <w:p w:rsidR="00F0555D" w:rsidRDefault="00F0555D" w:rsidP="00F0555D">
      <w:pPr>
        <w:rPr>
          <w:b/>
          <w:bCs/>
        </w:rPr>
      </w:pPr>
      <w:r w:rsidRPr="00F0555D">
        <w:rPr>
          <w:b/>
          <w:bCs/>
        </w:rPr>
        <w:drawing>
          <wp:inline distT="0" distB="0" distL="0" distR="0">
            <wp:extent cx="1905000" cy="2524125"/>
            <wp:effectExtent l="0" t="0" r="0" b="9525"/>
            <wp:docPr id="14" name="Рисунок 14" descr="08-05-2015_03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8-05-2015_03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55D" w:rsidRPr="00F0555D" w:rsidRDefault="00F0555D" w:rsidP="00F0555D">
      <w:r w:rsidRPr="00F0555D">
        <w:rPr>
          <w:b/>
          <w:bCs/>
        </w:rPr>
        <w:t>Строки биографии.</w:t>
      </w:r>
      <w:r>
        <w:t> Окончил </w:t>
      </w:r>
      <w:r w:rsidRPr="00F0555D">
        <w:t xml:space="preserve">7 классов в школе родного хутора Среднего </w:t>
      </w:r>
      <w:proofErr w:type="spellStart"/>
      <w:r w:rsidRPr="00F0555D">
        <w:t>Челбаса</w:t>
      </w:r>
      <w:proofErr w:type="spellEnd"/>
      <w:r w:rsidRPr="00F0555D">
        <w:t>. Поступил в Краснодарское педагогическое училище. Но семья переехала в Тихорецкую, и юноша, бросив учёбу, переквалифицировался – получи</w:t>
      </w:r>
      <w:r>
        <w:t>л специальность слесаря-паровоз</w:t>
      </w:r>
      <w:r w:rsidRPr="00F0555D">
        <w:t>ника. П. Головко, призвав в армию, направили в Чкаловское авиаучилище. Так сбылась мечта кубанского паренька о небе.</w:t>
      </w:r>
    </w:p>
    <w:p w:rsidR="00F0555D" w:rsidRPr="00F0555D" w:rsidRDefault="00F0555D" w:rsidP="00F0555D">
      <w:r w:rsidRPr="00F0555D">
        <w:t>С февраля 1943 года и до конца войны П.Ф. Головко летал на новом штурмовике Ил-2 в составе 951-го штурмового авиаполка 306-й штурмовой авиадивизии. Был командиром звена, заместителем командира авиаэскадрильи.</w:t>
      </w:r>
    </w:p>
    <w:p w:rsidR="00F0555D" w:rsidRPr="00F0555D" w:rsidRDefault="00F0555D" w:rsidP="00F0555D">
      <w:r w:rsidRPr="00F0555D">
        <w:t>В мирные годы жил на Ставрополье – в г. Георгиевске, работал в лесной промышленности.</w:t>
      </w:r>
    </w:p>
    <w:p w:rsidR="00F0555D" w:rsidRPr="00F0555D" w:rsidRDefault="00F0555D" w:rsidP="00F0555D">
      <w:r w:rsidRPr="00F0555D">
        <w:rPr>
          <w:b/>
          <w:bCs/>
        </w:rPr>
        <w:t>Награды: </w:t>
      </w:r>
      <w:r w:rsidRPr="00F0555D">
        <w:t>ордена Ленина, Отечественной войны I и II степени, Красной Звезды, медали.</w:t>
      </w:r>
    </w:p>
    <w:p w:rsidR="00F0555D" w:rsidRPr="00F0555D" w:rsidRDefault="00F0555D" w:rsidP="00F0555D">
      <w:r w:rsidRPr="00F0555D">
        <w:rPr>
          <w:b/>
          <w:bCs/>
        </w:rPr>
        <w:t>За что удостоился «Золотой Звезды».</w:t>
      </w:r>
      <w:r w:rsidRPr="00F0555D">
        <w:t xml:space="preserve"> Боевой путь земляка прошёл от Ростова до Вены. П.Ф. Головко участвовал в освобождении Украины, Молдавии, Румынии, Болгарии, Венгрии, Австрии. Совершил 132 боевых вылета. </w:t>
      </w:r>
      <w:proofErr w:type="spellStart"/>
      <w:proofErr w:type="gramStart"/>
      <w:r w:rsidRPr="00F0555D">
        <w:t>Унич-тожил</w:t>
      </w:r>
      <w:proofErr w:type="spellEnd"/>
      <w:proofErr w:type="gramEnd"/>
      <w:r w:rsidRPr="00F0555D">
        <w:t xml:space="preserve"> 360 миномётов, 35 танков, 15 бронетранспортёров, 10 артиллерийских батарей, 4 паровоза и другую технику.</w:t>
      </w:r>
    </w:p>
    <w:p w:rsidR="00F0555D" w:rsidRDefault="00F0555D" w:rsidP="00F0555D">
      <w:pPr>
        <w:rPr>
          <w:b/>
          <w:bCs/>
        </w:rPr>
      </w:pPr>
    </w:p>
    <w:p w:rsidR="00F0555D" w:rsidRDefault="00F0555D" w:rsidP="00F0555D">
      <w:pPr>
        <w:rPr>
          <w:b/>
          <w:bCs/>
        </w:rPr>
      </w:pPr>
    </w:p>
    <w:p w:rsidR="00F0555D" w:rsidRDefault="00F0555D" w:rsidP="00F0555D">
      <w:pPr>
        <w:rPr>
          <w:b/>
          <w:bCs/>
        </w:rPr>
      </w:pPr>
    </w:p>
    <w:p w:rsidR="00F0555D" w:rsidRDefault="00F0555D" w:rsidP="00F0555D">
      <w:pPr>
        <w:rPr>
          <w:b/>
          <w:bCs/>
        </w:rPr>
      </w:pPr>
    </w:p>
    <w:p w:rsidR="00F0555D" w:rsidRDefault="00F0555D" w:rsidP="00F0555D">
      <w:pPr>
        <w:rPr>
          <w:b/>
          <w:bCs/>
        </w:rPr>
      </w:pPr>
    </w:p>
    <w:p w:rsidR="00F0555D" w:rsidRDefault="00F0555D" w:rsidP="00F0555D">
      <w:pPr>
        <w:rPr>
          <w:b/>
          <w:bCs/>
        </w:rPr>
      </w:pPr>
    </w:p>
    <w:p w:rsidR="00F0555D" w:rsidRDefault="00F0555D" w:rsidP="00F0555D">
      <w:pPr>
        <w:rPr>
          <w:b/>
          <w:bCs/>
        </w:rPr>
      </w:pPr>
    </w:p>
    <w:p w:rsidR="00F0555D" w:rsidRDefault="00F0555D" w:rsidP="00F0555D">
      <w:pPr>
        <w:rPr>
          <w:b/>
          <w:bCs/>
        </w:rPr>
      </w:pPr>
    </w:p>
    <w:p w:rsidR="00F0555D" w:rsidRDefault="00F0555D" w:rsidP="00F0555D">
      <w:pPr>
        <w:rPr>
          <w:b/>
          <w:bCs/>
        </w:rPr>
      </w:pPr>
    </w:p>
    <w:p w:rsidR="00F0555D" w:rsidRDefault="00F0555D" w:rsidP="00F0555D">
      <w:pPr>
        <w:rPr>
          <w:b/>
          <w:bCs/>
        </w:rPr>
      </w:pPr>
    </w:p>
    <w:p w:rsidR="00F0555D" w:rsidRPr="00F0555D" w:rsidRDefault="00F0555D" w:rsidP="00F0555D">
      <w:r w:rsidRPr="00F0555D">
        <w:rPr>
          <w:b/>
          <w:bCs/>
        </w:rPr>
        <w:lastRenderedPageBreak/>
        <w:t>Зуйков Алексей Васильевич (1916-1977)</w:t>
      </w:r>
    </w:p>
    <w:p w:rsidR="00F0555D" w:rsidRDefault="00F0555D" w:rsidP="00F0555D">
      <w:pPr>
        <w:rPr>
          <w:b/>
          <w:bCs/>
        </w:rPr>
      </w:pPr>
      <w:r w:rsidRPr="00F0555D">
        <w:rPr>
          <w:b/>
          <w:bCs/>
        </w:rPr>
        <w:drawing>
          <wp:inline distT="0" distB="0" distL="0" distR="0">
            <wp:extent cx="2114550" cy="2924175"/>
            <wp:effectExtent l="0" t="0" r="0" b="9525"/>
            <wp:docPr id="13" name="Рисунок 13" descr="08-05-2015_04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8-05-2015_04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55D" w:rsidRPr="00F0555D" w:rsidRDefault="00F0555D" w:rsidP="00F0555D">
      <w:r w:rsidRPr="00F0555D">
        <w:rPr>
          <w:b/>
          <w:bCs/>
        </w:rPr>
        <w:t>Строки биографии. </w:t>
      </w:r>
      <w:r w:rsidRPr="00F0555D">
        <w:t xml:space="preserve">Родился в деревне </w:t>
      </w:r>
      <w:proofErr w:type="spellStart"/>
      <w:r w:rsidRPr="00F0555D">
        <w:t>Каменево</w:t>
      </w:r>
      <w:proofErr w:type="spellEnd"/>
      <w:r w:rsidRPr="00F0555D">
        <w:t xml:space="preserve"> Орловской области. Но очень часто бывал в гостях у матери и отца, работавшего в станице Атаманской агентом по </w:t>
      </w:r>
      <w:proofErr w:type="spellStart"/>
      <w:r w:rsidRPr="00F0555D">
        <w:t>сельхоззаготовкам</w:t>
      </w:r>
      <w:proofErr w:type="spellEnd"/>
      <w:r w:rsidRPr="00F0555D">
        <w:t xml:space="preserve">, выступал перед молодёжью района. После окончания школы работал в колхозе трактористом. Потом была армия. А.В. Зуйков окончил военно-политическое училище и в 1942 году попал на фронт. Был </w:t>
      </w:r>
      <w:proofErr w:type="spellStart"/>
      <w:r w:rsidRPr="00F0555D">
        <w:t>замкомандира</w:t>
      </w:r>
      <w:proofErr w:type="spellEnd"/>
      <w:r w:rsidRPr="00F0555D">
        <w:t xml:space="preserve"> батальона по политчасти 857-го стрелкового полка (158-я стрелковая </w:t>
      </w:r>
      <w:proofErr w:type="spellStart"/>
      <w:r w:rsidRPr="00F0555D">
        <w:t>девизия</w:t>
      </w:r>
      <w:proofErr w:type="spellEnd"/>
      <w:r w:rsidRPr="00F0555D">
        <w:t>, 13-я армия, 1-й Прибалтийский фронт).</w:t>
      </w:r>
    </w:p>
    <w:p w:rsidR="00F0555D" w:rsidRPr="00F0555D" w:rsidRDefault="00F0555D" w:rsidP="00F0555D">
      <w:r w:rsidRPr="00F0555D">
        <w:t>После войны окончил Высшие военно-политические курсы, служил. В 1975 году в звании подполковника вышел в отставку, жил в Майкопе.</w:t>
      </w:r>
    </w:p>
    <w:p w:rsidR="00F0555D" w:rsidRPr="00F0555D" w:rsidRDefault="00F0555D" w:rsidP="00F0555D">
      <w:r w:rsidRPr="00F0555D">
        <w:rPr>
          <w:b/>
          <w:bCs/>
        </w:rPr>
        <w:t>Награды </w:t>
      </w:r>
      <w:r w:rsidRPr="00F0555D">
        <w:t>– ордена Ленина, Красного Знамени, Отечественной войны I степени, медали.</w:t>
      </w:r>
    </w:p>
    <w:p w:rsidR="00F0555D" w:rsidRPr="00F0555D" w:rsidRDefault="00F0555D" w:rsidP="00F0555D">
      <w:r w:rsidRPr="00F0555D">
        <w:rPr>
          <w:b/>
          <w:bCs/>
        </w:rPr>
        <w:t>За что удостоился «Золотой Звезды». </w:t>
      </w:r>
      <w:r w:rsidRPr="00F0555D">
        <w:t xml:space="preserve">В октябре 1944 года                       5 дней шли упорные бои за Ригу. Наши несли большие потери. На одном из участков фронта   отличился капитан-пехотинец А.В. Зуйков. Он подполз к загоревшемуся танку «Матильда», </w:t>
      </w:r>
      <w:proofErr w:type="gramStart"/>
      <w:r w:rsidRPr="00F0555D">
        <w:t>занял  место</w:t>
      </w:r>
      <w:proofErr w:type="gramEnd"/>
      <w:r w:rsidRPr="00F0555D">
        <w:t xml:space="preserve"> выбывшего  механика-водителя и начал из орудия и пулемёта расстреливать прямой наводкой технику противника. А когда закончился боезапас, капитан разогнал машину и врезался в артиллерийские позиции немцев, стал давить их гусеницами танка. Уничтожил 23 орудия и до 70 солдат и офицеров. Немцы открыли встречный огонь. Танк был подбит, Зуйков тяжело ранен. О присвоении ему высокого звания герой узнал, находясь на лечении в госпитале.</w:t>
      </w:r>
    </w:p>
    <w:p w:rsidR="00F0555D" w:rsidRDefault="00F0555D" w:rsidP="00F0555D">
      <w:pPr>
        <w:rPr>
          <w:b/>
          <w:bCs/>
        </w:rPr>
      </w:pPr>
    </w:p>
    <w:p w:rsidR="00F0555D" w:rsidRDefault="00F0555D" w:rsidP="00F0555D">
      <w:pPr>
        <w:rPr>
          <w:b/>
          <w:bCs/>
        </w:rPr>
      </w:pPr>
    </w:p>
    <w:p w:rsidR="00F0555D" w:rsidRDefault="00F0555D" w:rsidP="00F0555D">
      <w:pPr>
        <w:rPr>
          <w:b/>
          <w:bCs/>
        </w:rPr>
      </w:pPr>
    </w:p>
    <w:p w:rsidR="00F0555D" w:rsidRDefault="00F0555D" w:rsidP="00F0555D">
      <w:pPr>
        <w:rPr>
          <w:b/>
          <w:bCs/>
        </w:rPr>
      </w:pPr>
    </w:p>
    <w:p w:rsidR="00F0555D" w:rsidRDefault="00F0555D" w:rsidP="00F0555D">
      <w:pPr>
        <w:rPr>
          <w:b/>
          <w:bCs/>
        </w:rPr>
      </w:pPr>
    </w:p>
    <w:p w:rsidR="00F0555D" w:rsidRDefault="00F0555D" w:rsidP="00F0555D">
      <w:pPr>
        <w:rPr>
          <w:b/>
          <w:bCs/>
        </w:rPr>
      </w:pPr>
    </w:p>
    <w:p w:rsidR="00F0555D" w:rsidRDefault="00F0555D" w:rsidP="00F0555D">
      <w:pPr>
        <w:rPr>
          <w:b/>
          <w:bCs/>
        </w:rPr>
      </w:pPr>
    </w:p>
    <w:p w:rsidR="00F0555D" w:rsidRDefault="00F0555D" w:rsidP="00F0555D">
      <w:pPr>
        <w:rPr>
          <w:b/>
          <w:bCs/>
        </w:rPr>
      </w:pPr>
    </w:p>
    <w:p w:rsidR="00F0555D" w:rsidRPr="00F0555D" w:rsidRDefault="00F0555D" w:rsidP="00F0555D">
      <w:proofErr w:type="spellStart"/>
      <w:r w:rsidRPr="00F0555D">
        <w:rPr>
          <w:b/>
          <w:bCs/>
        </w:rPr>
        <w:lastRenderedPageBreak/>
        <w:t>Кайда</w:t>
      </w:r>
      <w:proofErr w:type="spellEnd"/>
      <w:r w:rsidRPr="00F0555D">
        <w:rPr>
          <w:b/>
          <w:bCs/>
        </w:rPr>
        <w:t xml:space="preserve"> (</w:t>
      </w:r>
      <w:proofErr w:type="spellStart"/>
      <w:r w:rsidRPr="00F0555D">
        <w:rPr>
          <w:b/>
          <w:bCs/>
        </w:rPr>
        <w:t>Ко</w:t>
      </w:r>
      <w:r>
        <w:rPr>
          <w:b/>
          <w:bCs/>
        </w:rPr>
        <w:t>йда</w:t>
      </w:r>
      <w:proofErr w:type="spellEnd"/>
      <w:r>
        <w:rPr>
          <w:b/>
          <w:bCs/>
        </w:rPr>
        <w:t xml:space="preserve">) </w:t>
      </w:r>
      <w:proofErr w:type="gramStart"/>
      <w:r>
        <w:rPr>
          <w:b/>
          <w:bCs/>
        </w:rPr>
        <w:t>Анатолий  </w:t>
      </w:r>
      <w:r w:rsidRPr="00F0555D">
        <w:rPr>
          <w:b/>
          <w:bCs/>
        </w:rPr>
        <w:t>Григорьевич</w:t>
      </w:r>
      <w:proofErr w:type="gramEnd"/>
      <w:r w:rsidRPr="00F0555D">
        <w:rPr>
          <w:b/>
          <w:bCs/>
        </w:rPr>
        <w:t xml:space="preserve"> (1916-1997)</w:t>
      </w:r>
    </w:p>
    <w:p w:rsidR="00F0555D" w:rsidRDefault="00F0555D" w:rsidP="00F0555D">
      <w:pPr>
        <w:rPr>
          <w:b/>
          <w:bCs/>
        </w:rPr>
      </w:pPr>
      <w:r w:rsidRPr="00F0555D">
        <w:rPr>
          <w:b/>
          <w:bCs/>
        </w:rPr>
        <w:drawing>
          <wp:inline distT="0" distB="0" distL="0" distR="0">
            <wp:extent cx="2257425" cy="2952750"/>
            <wp:effectExtent l="0" t="0" r="9525" b="0"/>
            <wp:docPr id="12" name="Рисунок 12" descr="08-05-2015_05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08-05-2015_05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55D" w:rsidRPr="00F0555D" w:rsidRDefault="00F0555D" w:rsidP="00F0555D">
      <w:r w:rsidRPr="00F0555D">
        <w:rPr>
          <w:b/>
          <w:bCs/>
        </w:rPr>
        <w:t>Строки биографии.</w:t>
      </w:r>
      <w:r w:rsidRPr="00F0555D">
        <w:t xml:space="preserve"> Родился в селе </w:t>
      </w:r>
      <w:proofErr w:type="spellStart"/>
      <w:r w:rsidRPr="00F0555D">
        <w:t>Хуторо-Чаплиное</w:t>
      </w:r>
      <w:proofErr w:type="spellEnd"/>
      <w:r w:rsidRPr="00F0555D">
        <w:t xml:space="preserve"> </w:t>
      </w:r>
      <w:proofErr w:type="spellStart"/>
      <w:proofErr w:type="gramStart"/>
      <w:r w:rsidRPr="00F0555D">
        <w:t>Екатерино-славской</w:t>
      </w:r>
      <w:proofErr w:type="spellEnd"/>
      <w:proofErr w:type="gramEnd"/>
      <w:r w:rsidRPr="00F0555D">
        <w:t xml:space="preserve"> губернии (ныне Васильковский район Днепропетровской области, Украина). В 1930 г. окончил 7 классов школы. После механизаторских курсов работал водителем, трактористом, </w:t>
      </w:r>
      <w:proofErr w:type="spellStart"/>
      <w:r w:rsidRPr="00F0555D">
        <w:t>завгаражом</w:t>
      </w:r>
      <w:proofErr w:type="spellEnd"/>
      <w:r w:rsidRPr="00F0555D">
        <w:t>. С 1937 г. по 1944 г. служил в армии пехотинцем, участник двух войн – советско-финской и Великой Отечественной. В 1941 г. окончил Полтавское военно-автомобильное училище. После тяжёлого ранения с марта 1943 г. по январь 1944 г. был военным комиссаром Павловского района. В 1944 г. уволился в запас по состоянию здоровья, жил и работал в г. Херсоне.</w:t>
      </w:r>
    </w:p>
    <w:p w:rsidR="00F0555D" w:rsidRPr="00F0555D" w:rsidRDefault="00F0555D" w:rsidP="00F0555D">
      <w:r w:rsidRPr="00F0555D">
        <w:rPr>
          <w:b/>
          <w:bCs/>
        </w:rPr>
        <w:t>Награды:</w:t>
      </w:r>
      <w:r w:rsidRPr="00F0555D">
        <w:t> ордена Ленина, Отечественной войны I степени, медали.</w:t>
      </w:r>
    </w:p>
    <w:p w:rsidR="00F0555D" w:rsidRPr="00F0555D" w:rsidRDefault="00F0555D" w:rsidP="00F0555D">
      <w:r w:rsidRPr="00F0555D">
        <w:rPr>
          <w:b/>
          <w:bCs/>
        </w:rPr>
        <w:t>За что удостоился «Золотой Звезды». </w:t>
      </w:r>
      <w:r w:rsidRPr="00F0555D">
        <w:t xml:space="preserve">По одной версии, А.Г. </w:t>
      </w:r>
      <w:proofErr w:type="spellStart"/>
      <w:r w:rsidRPr="00F0555D">
        <w:t>Кайда</w:t>
      </w:r>
      <w:proofErr w:type="spellEnd"/>
      <w:r w:rsidRPr="00F0555D">
        <w:t xml:space="preserve"> доставлял снаряды и еду на соседнюю погранзаставу вблизи финской границы. И с пятью бойцами отразил атаку группы финских бойцов, метко стреляя из пулемёта. По другой версии, группа финских солдат напала на роту, которая охраняла командный пункт штаба полка. В это время мимо проезжал на тракторе, везя боеприпасы, А.Г. </w:t>
      </w:r>
      <w:proofErr w:type="spellStart"/>
      <w:r w:rsidRPr="00F0555D">
        <w:t>Кайда</w:t>
      </w:r>
      <w:proofErr w:type="spellEnd"/>
      <w:r w:rsidRPr="00F0555D">
        <w:t xml:space="preserve">. Он направил на </w:t>
      </w:r>
      <w:proofErr w:type="spellStart"/>
      <w:r w:rsidRPr="00F0555D">
        <w:t>финов</w:t>
      </w:r>
      <w:proofErr w:type="spellEnd"/>
      <w:r w:rsidRPr="00F0555D">
        <w:t xml:space="preserve"> трактор и стал стрелять из пулемёта. Наши бойцы пошли в штыковую атаку и спасли командный пункт. За образцовое выполнение боевых заданий, отвагу и храбрость А.Г. </w:t>
      </w:r>
      <w:proofErr w:type="spellStart"/>
      <w:r w:rsidRPr="00F0555D">
        <w:t>Кайда</w:t>
      </w:r>
      <w:proofErr w:type="spellEnd"/>
      <w:r w:rsidRPr="00F0555D">
        <w:t xml:space="preserve"> 26 января 1940 года присвоено звание Героя Советского Союза.</w:t>
      </w:r>
    </w:p>
    <w:p w:rsidR="00F0555D" w:rsidRDefault="00F0555D" w:rsidP="00F0555D">
      <w:pPr>
        <w:rPr>
          <w:b/>
          <w:bCs/>
        </w:rPr>
      </w:pPr>
    </w:p>
    <w:p w:rsidR="00F0555D" w:rsidRDefault="00F0555D" w:rsidP="00F0555D">
      <w:pPr>
        <w:rPr>
          <w:b/>
          <w:bCs/>
        </w:rPr>
      </w:pPr>
    </w:p>
    <w:p w:rsidR="00F0555D" w:rsidRDefault="00F0555D" w:rsidP="00F0555D">
      <w:pPr>
        <w:rPr>
          <w:b/>
          <w:bCs/>
        </w:rPr>
      </w:pPr>
    </w:p>
    <w:p w:rsidR="00F0555D" w:rsidRDefault="00F0555D" w:rsidP="00F0555D">
      <w:pPr>
        <w:rPr>
          <w:b/>
          <w:bCs/>
        </w:rPr>
      </w:pPr>
    </w:p>
    <w:p w:rsidR="00F0555D" w:rsidRDefault="00F0555D" w:rsidP="00F0555D">
      <w:pPr>
        <w:rPr>
          <w:b/>
          <w:bCs/>
        </w:rPr>
      </w:pPr>
    </w:p>
    <w:p w:rsidR="00F0555D" w:rsidRDefault="00F0555D" w:rsidP="00F0555D">
      <w:pPr>
        <w:rPr>
          <w:b/>
          <w:bCs/>
        </w:rPr>
      </w:pPr>
    </w:p>
    <w:p w:rsidR="00F0555D" w:rsidRDefault="00F0555D" w:rsidP="00F0555D">
      <w:pPr>
        <w:rPr>
          <w:b/>
          <w:bCs/>
        </w:rPr>
      </w:pPr>
    </w:p>
    <w:p w:rsidR="00F0555D" w:rsidRDefault="00F0555D" w:rsidP="00F0555D">
      <w:pPr>
        <w:rPr>
          <w:b/>
          <w:bCs/>
        </w:rPr>
      </w:pPr>
    </w:p>
    <w:p w:rsidR="00F0555D" w:rsidRDefault="00F0555D" w:rsidP="00F0555D">
      <w:pPr>
        <w:rPr>
          <w:b/>
          <w:bCs/>
        </w:rPr>
      </w:pPr>
    </w:p>
    <w:p w:rsidR="00F0555D" w:rsidRPr="00F0555D" w:rsidRDefault="00F0555D" w:rsidP="00F0555D">
      <w:r w:rsidRPr="00F0555D">
        <w:rPr>
          <w:b/>
          <w:bCs/>
        </w:rPr>
        <w:lastRenderedPageBreak/>
        <w:t>Костин Виктор Иосифович (1923-1989)</w:t>
      </w:r>
    </w:p>
    <w:p w:rsidR="00F0555D" w:rsidRDefault="00F0555D" w:rsidP="00F0555D">
      <w:pPr>
        <w:rPr>
          <w:b/>
          <w:bCs/>
        </w:rPr>
      </w:pPr>
      <w:r w:rsidRPr="00F0555D">
        <w:rPr>
          <w:b/>
          <w:bCs/>
        </w:rPr>
        <w:drawing>
          <wp:inline distT="0" distB="0" distL="0" distR="0">
            <wp:extent cx="2190750" cy="2295525"/>
            <wp:effectExtent l="0" t="0" r="0" b="9525"/>
            <wp:docPr id="11" name="Рисунок 11" descr="08-05-2015_06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08-05-2015_06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55D" w:rsidRPr="00F0555D" w:rsidRDefault="00F0555D" w:rsidP="00F0555D">
      <w:r w:rsidRPr="00F0555D">
        <w:rPr>
          <w:b/>
          <w:bCs/>
        </w:rPr>
        <w:t>Строки биографии.</w:t>
      </w:r>
      <w:r w:rsidRPr="00F0555D">
        <w:t xml:space="preserve"> Родился в крестьянской семье на хуторе Среднем </w:t>
      </w:r>
      <w:proofErr w:type="spellStart"/>
      <w:r w:rsidRPr="00F0555D">
        <w:t>Челбасе</w:t>
      </w:r>
      <w:proofErr w:type="spellEnd"/>
      <w:r w:rsidRPr="00F0555D">
        <w:t>. После школы и курсов трактористов учился в Орджоникидзевском военно-пехотном училище. По ранению оказавшись в Павловском районе перед его оккупацией фашистами, стал бойцом партизанского отряда «Степной». С 1943 года – снова в действующей армии, зачислен в 327-й гвардейский горно-стрелковый полк (128-я гвардейская дивизия, 1-я гвардейская армия, 4-й Украинский фронт). В мирные годы работал в молочной промышленности г. Владимира.</w:t>
      </w:r>
    </w:p>
    <w:p w:rsidR="00F0555D" w:rsidRPr="00F0555D" w:rsidRDefault="00F0555D" w:rsidP="00F0555D">
      <w:r w:rsidRPr="00F0555D">
        <w:rPr>
          <w:b/>
          <w:bCs/>
        </w:rPr>
        <w:t>Награды </w:t>
      </w:r>
      <w:r w:rsidRPr="00F0555D">
        <w:t>– ордена Ленина, Отечественной войны I степени, Славы III степени, медали.</w:t>
      </w:r>
    </w:p>
    <w:p w:rsidR="00F0555D" w:rsidRPr="00F0555D" w:rsidRDefault="00F0555D" w:rsidP="00F0555D">
      <w:r w:rsidRPr="00F0555D">
        <w:rPr>
          <w:b/>
          <w:bCs/>
        </w:rPr>
        <w:t>За что удостоился «Золотой Звезды».</w:t>
      </w:r>
      <w:r w:rsidRPr="00F0555D">
        <w:t> Гвардии сержант В.И. Костин в боях за г. Санок (Польша), это было осенью 1944 года, заменил выбывшего из строя командира взвода. И не только обеспечил непрерывную связь, выполнив боевое задание, но и поднял в атаку бойцов, которые заняли высоту вблизи города – важную стратегическую точку при наступлении. За этот подвиг В.И. Костин был удостоен «Золотой Звезды» 24 марта 1945 года.</w:t>
      </w:r>
    </w:p>
    <w:p w:rsidR="00F0555D" w:rsidRPr="00F0555D" w:rsidRDefault="00F0555D" w:rsidP="00F0555D">
      <w:r w:rsidRPr="00F0555D">
        <w:rPr>
          <w:b/>
          <w:bCs/>
        </w:rPr>
        <w:t>Корнев Александр Степанович (1921-2003)</w:t>
      </w:r>
    </w:p>
    <w:p w:rsidR="00F0555D" w:rsidRDefault="00F0555D" w:rsidP="00F0555D">
      <w:pPr>
        <w:rPr>
          <w:b/>
          <w:bCs/>
        </w:rPr>
      </w:pPr>
      <w:r w:rsidRPr="00F0555D">
        <w:rPr>
          <w:b/>
          <w:bCs/>
        </w:rPr>
        <w:drawing>
          <wp:inline distT="0" distB="0" distL="0" distR="0">
            <wp:extent cx="2133600" cy="3076575"/>
            <wp:effectExtent l="0" t="0" r="0" b="9525"/>
            <wp:docPr id="10" name="Рисунок 10" descr="08-05-2015_07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08-05-2015_07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55D" w:rsidRPr="00F0555D" w:rsidRDefault="00F0555D" w:rsidP="00F0555D">
      <w:r w:rsidRPr="00F0555D">
        <w:rPr>
          <w:b/>
          <w:bCs/>
        </w:rPr>
        <w:t>Строки биографии.</w:t>
      </w:r>
      <w:r w:rsidRPr="00F0555D">
        <w:t xml:space="preserve"> Родился в Ейске, а в Павловской прошли его школьные годы. Юноша мечтал о небе и окончил </w:t>
      </w:r>
      <w:proofErr w:type="spellStart"/>
      <w:r w:rsidRPr="00F0555D">
        <w:t>Качинскую</w:t>
      </w:r>
      <w:proofErr w:type="spellEnd"/>
      <w:r w:rsidRPr="00F0555D">
        <w:t xml:space="preserve"> школу лётчиков. Воевал. После Великой Отечественной окончил </w:t>
      </w:r>
      <w:r w:rsidRPr="00F0555D">
        <w:lastRenderedPageBreak/>
        <w:t>Военно-воздушную академию, потом преподавал в ней. В запас ушёл в звании подполковника, жил в Киеве.</w:t>
      </w:r>
    </w:p>
    <w:p w:rsidR="00F0555D" w:rsidRPr="00F0555D" w:rsidRDefault="00F0555D" w:rsidP="00F0555D">
      <w:r w:rsidRPr="00F0555D">
        <w:rPr>
          <w:b/>
          <w:bCs/>
        </w:rPr>
        <w:t>Награды:</w:t>
      </w:r>
      <w:r w:rsidRPr="00F0555D">
        <w:t> ордена Ленина, дважды – Красного Знамени, Александра Невского, Отечественной войны I степени, Красной Звезды, медали.</w:t>
      </w:r>
    </w:p>
    <w:p w:rsidR="00F0555D" w:rsidRPr="00F0555D" w:rsidRDefault="00F0555D" w:rsidP="00F0555D">
      <w:r w:rsidRPr="00F0555D">
        <w:rPr>
          <w:b/>
          <w:bCs/>
        </w:rPr>
        <w:t>За что удостоился «Золотой Звезды».</w:t>
      </w:r>
      <w:r w:rsidRPr="00F0555D">
        <w:t xml:space="preserve"> А.С. Корнев летал вначале на истребителе И-15, затем – на штурмовике, прозванном «летающий танк», Ил-2. Был командиром </w:t>
      </w:r>
      <w:proofErr w:type="gramStart"/>
      <w:r w:rsidRPr="00F0555D">
        <w:t>эскадрильи  809</w:t>
      </w:r>
      <w:proofErr w:type="gramEnd"/>
      <w:r w:rsidRPr="00F0555D">
        <w:t>-го штурмового авиаполка (2-я воздушная армия, 1-й Украинский фронт). При выполнении боевых заданий проявлял смекалку и немалое мужество, уничтожая живую силу, технику противника. Особо отличился наш земляк под Киевом, во время переправы через Днепр.</w:t>
      </w:r>
    </w:p>
    <w:p w:rsidR="00F0555D" w:rsidRPr="00F0555D" w:rsidRDefault="00F0555D" w:rsidP="00F0555D">
      <w:r w:rsidRPr="00F0555D">
        <w:t>К лету 1941 года кубанец совершил 227 боевых вылетов, за что и присвоили А.С. Корневу высокое звание.</w:t>
      </w:r>
    </w:p>
    <w:p w:rsidR="00F0555D" w:rsidRPr="00F0555D" w:rsidRDefault="00F0555D" w:rsidP="00F0555D">
      <w:r w:rsidRPr="00F0555D">
        <w:rPr>
          <w:b/>
          <w:bCs/>
        </w:rPr>
        <w:t>Першин Константин                              Тимофеевич (1909-1958)</w:t>
      </w:r>
    </w:p>
    <w:p w:rsidR="00F0555D" w:rsidRDefault="00F0555D" w:rsidP="00F0555D">
      <w:pPr>
        <w:rPr>
          <w:b/>
          <w:bCs/>
        </w:rPr>
      </w:pPr>
      <w:r w:rsidRPr="00F0555D">
        <w:rPr>
          <w:b/>
          <w:bCs/>
        </w:rPr>
        <w:drawing>
          <wp:inline distT="0" distB="0" distL="0" distR="0">
            <wp:extent cx="1847850" cy="2476500"/>
            <wp:effectExtent l="0" t="0" r="0" b="0"/>
            <wp:docPr id="9" name="Рисунок 9" descr="08-05-2015_08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08-05-2015_08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55D" w:rsidRPr="00F0555D" w:rsidRDefault="00F0555D" w:rsidP="00F0555D">
      <w:r w:rsidRPr="00F0555D">
        <w:rPr>
          <w:b/>
          <w:bCs/>
        </w:rPr>
        <w:t>Строки биографии.</w:t>
      </w:r>
      <w:r w:rsidRPr="00F0555D">
        <w:t> Родился в станице Тихорецкой в рабочей семье. Перед призывом в армию был строителем. Окончил кавалерийскую школу. Участвовал в советско-финской войне. На фронт попал в декабре 1941 года. По завершении войны окончил Военную академию им. Фрунзе. Выйдя в отставку в звании подполковника, работал в станице Октябрьской Крыловского района директором автобазы.</w:t>
      </w:r>
    </w:p>
    <w:p w:rsidR="00F0555D" w:rsidRPr="00F0555D" w:rsidRDefault="00F0555D" w:rsidP="00F0555D">
      <w:r w:rsidRPr="00F0555D">
        <w:rPr>
          <w:b/>
          <w:bCs/>
        </w:rPr>
        <w:t>Награды:</w:t>
      </w:r>
      <w:r w:rsidRPr="00F0555D">
        <w:t> ордена Ленина и Красной Звезды, медали.</w:t>
      </w:r>
    </w:p>
    <w:p w:rsidR="00F0555D" w:rsidRPr="00F0555D" w:rsidRDefault="00F0555D" w:rsidP="00F0555D">
      <w:r w:rsidRPr="00F0555D">
        <w:rPr>
          <w:b/>
          <w:bCs/>
        </w:rPr>
        <w:t>За что удостоился «Золотой Звезды».</w:t>
      </w:r>
      <w:r w:rsidRPr="00F0555D">
        <w:t> </w:t>
      </w:r>
      <w:proofErr w:type="spellStart"/>
      <w:r w:rsidRPr="00F0555D">
        <w:t>Замкомандира</w:t>
      </w:r>
      <w:proofErr w:type="spellEnd"/>
      <w:r w:rsidRPr="00F0555D">
        <w:t xml:space="preserve"> батареи 851-го стрелкового полка (278-я стрелковая дивизия, 38-я армия, Юго-Западный фронт) отличился в боях за сёла Волохов Яр, </w:t>
      </w:r>
      <w:proofErr w:type="spellStart"/>
      <w:r w:rsidRPr="00F0555D">
        <w:t>Благодаровка</w:t>
      </w:r>
      <w:proofErr w:type="spellEnd"/>
      <w:r w:rsidRPr="00F0555D">
        <w:t xml:space="preserve">, </w:t>
      </w:r>
      <w:proofErr w:type="spellStart"/>
      <w:r w:rsidRPr="00F0555D">
        <w:t>Новостепановка</w:t>
      </w:r>
      <w:proofErr w:type="spellEnd"/>
      <w:r w:rsidRPr="00F0555D">
        <w:t xml:space="preserve"> (</w:t>
      </w:r>
      <w:proofErr w:type="spellStart"/>
      <w:r w:rsidRPr="00F0555D">
        <w:t>Купянский</w:t>
      </w:r>
      <w:proofErr w:type="spellEnd"/>
      <w:r w:rsidRPr="00F0555D">
        <w:t xml:space="preserve"> район, Харьковская область). За 17 часов непрерывного боя из пулемёта К.Т. Першин уничтожил большую группу гитлеровцев. И указом от 14 февраля 1943 года удостоен звания Героя Советского Союза.</w:t>
      </w:r>
    </w:p>
    <w:p w:rsidR="00F0555D" w:rsidRDefault="00F0555D" w:rsidP="00F0555D">
      <w:pPr>
        <w:rPr>
          <w:b/>
          <w:bCs/>
        </w:rPr>
      </w:pPr>
    </w:p>
    <w:p w:rsidR="00F0555D" w:rsidRDefault="00F0555D" w:rsidP="00F0555D">
      <w:pPr>
        <w:rPr>
          <w:b/>
          <w:bCs/>
        </w:rPr>
      </w:pPr>
    </w:p>
    <w:p w:rsidR="00F0555D" w:rsidRDefault="00F0555D" w:rsidP="00F0555D">
      <w:pPr>
        <w:rPr>
          <w:b/>
          <w:bCs/>
        </w:rPr>
      </w:pPr>
    </w:p>
    <w:p w:rsidR="00F0555D" w:rsidRDefault="00F0555D" w:rsidP="00F0555D">
      <w:pPr>
        <w:rPr>
          <w:b/>
          <w:bCs/>
        </w:rPr>
      </w:pPr>
    </w:p>
    <w:p w:rsidR="00F0555D" w:rsidRDefault="00F0555D" w:rsidP="00F0555D">
      <w:pPr>
        <w:rPr>
          <w:b/>
          <w:bCs/>
        </w:rPr>
      </w:pPr>
    </w:p>
    <w:p w:rsidR="00F0555D" w:rsidRDefault="00F0555D" w:rsidP="00F0555D">
      <w:pPr>
        <w:rPr>
          <w:b/>
          <w:bCs/>
        </w:rPr>
      </w:pPr>
    </w:p>
    <w:p w:rsidR="00F0555D" w:rsidRPr="00F0555D" w:rsidRDefault="00F0555D" w:rsidP="00F0555D">
      <w:proofErr w:type="spellStart"/>
      <w:proofErr w:type="gramStart"/>
      <w:r w:rsidRPr="00F0555D">
        <w:rPr>
          <w:b/>
          <w:bCs/>
        </w:rPr>
        <w:lastRenderedPageBreak/>
        <w:t>Свердлик</w:t>
      </w:r>
      <w:r>
        <w:rPr>
          <w:b/>
          <w:bCs/>
        </w:rPr>
        <w:t>ов</w:t>
      </w:r>
      <w:proofErr w:type="spellEnd"/>
      <w:r>
        <w:rPr>
          <w:b/>
          <w:bCs/>
        </w:rPr>
        <w:t>  Григорий</w:t>
      </w:r>
      <w:proofErr w:type="gramEnd"/>
      <w:r>
        <w:rPr>
          <w:b/>
          <w:bCs/>
        </w:rPr>
        <w:t>  </w:t>
      </w:r>
      <w:r w:rsidRPr="00F0555D">
        <w:rPr>
          <w:b/>
          <w:bCs/>
        </w:rPr>
        <w:t>Иванович (1919-1946)</w:t>
      </w:r>
    </w:p>
    <w:p w:rsidR="00F0555D" w:rsidRDefault="00F0555D" w:rsidP="00F0555D">
      <w:pPr>
        <w:rPr>
          <w:b/>
          <w:bCs/>
        </w:rPr>
      </w:pPr>
      <w:r w:rsidRPr="00F0555D">
        <w:rPr>
          <w:b/>
          <w:bCs/>
        </w:rPr>
        <w:drawing>
          <wp:inline distT="0" distB="0" distL="0" distR="0">
            <wp:extent cx="1419225" cy="1933575"/>
            <wp:effectExtent l="0" t="0" r="9525" b="9525"/>
            <wp:docPr id="8" name="Рисунок 8" descr="08-05-2015_09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08-05-2015_09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55D" w:rsidRPr="00F0555D" w:rsidRDefault="00F0555D" w:rsidP="00F0555D">
      <w:r w:rsidRPr="00F0555D">
        <w:rPr>
          <w:b/>
          <w:bCs/>
        </w:rPr>
        <w:t>Строки биографии.</w:t>
      </w:r>
      <w:r w:rsidRPr="00F0555D">
        <w:t xml:space="preserve"> Родился в многодетной семье, рано лишился родителей и воспитывался сестрой. После школы некоторое время работал в редакции </w:t>
      </w:r>
      <w:proofErr w:type="spellStart"/>
      <w:r w:rsidRPr="00F0555D">
        <w:t>незамаевской</w:t>
      </w:r>
      <w:proofErr w:type="spellEnd"/>
      <w:r w:rsidRPr="00F0555D">
        <w:t xml:space="preserve"> районной газеты «Голос ударника». В 1941 году окончил Киевское артиллерийское училище. На фронте –   с 1942 года. Комбат 53-го гвардейского </w:t>
      </w:r>
      <w:proofErr w:type="spellStart"/>
      <w:r w:rsidRPr="00F0555D">
        <w:t>кавполка</w:t>
      </w:r>
      <w:proofErr w:type="spellEnd"/>
      <w:r w:rsidRPr="00F0555D">
        <w:t xml:space="preserve"> (15-я гвардейская </w:t>
      </w:r>
      <w:proofErr w:type="spellStart"/>
      <w:r w:rsidRPr="00F0555D">
        <w:t>кавдивизия</w:t>
      </w:r>
      <w:proofErr w:type="spellEnd"/>
      <w:r w:rsidRPr="00F0555D">
        <w:t xml:space="preserve">, 61-я армия, Центральный фронт). Г.И. </w:t>
      </w:r>
      <w:proofErr w:type="spellStart"/>
      <w:r w:rsidRPr="00F0555D">
        <w:t>Свердликов</w:t>
      </w:r>
      <w:proofErr w:type="spellEnd"/>
      <w:r w:rsidRPr="00F0555D">
        <w:t xml:space="preserve"> принимал участие в окружении 330-тысячной группировки противника под Сталинградом. Храбро сражался земляк и в Белоруссии.</w:t>
      </w:r>
    </w:p>
    <w:p w:rsidR="00F0555D" w:rsidRPr="00F0555D" w:rsidRDefault="00F0555D" w:rsidP="00F0555D">
      <w:r w:rsidRPr="00F0555D">
        <w:rPr>
          <w:b/>
          <w:bCs/>
        </w:rPr>
        <w:t>Награды:</w:t>
      </w:r>
      <w:r w:rsidRPr="00F0555D">
        <w:t> ордена Ленина, Отечественной войны I и II степени, медали.</w:t>
      </w:r>
    </w:p>
    <w:p w:rsidR="00F0555D" w:rsidRPr="00F0555D" w:rsidRDefault="00F0555D" w:rsidP="00F0555D">
      <w:r w:rsidRPr="00F0555D">
        <w:rPr>
          <w:b/>
          <w:bCs/>
        </w:rPr>
        <w:t>За что удостоился «Золотой Звезды».</w:t>
      </w:r>
      <w:r w:rsidRPr="00F0555D">
        <w:t xml:space="preserve"> В декабре 1942 года на подступах к г. Котельниково батарея Г.И. </w:t>
      </w:r>
      <w:proofErr w:type="spellStart"/>
      <w:r w:rsidRPr="00F0555D">
        <w:t>Свердликова</w:t>
      </w:r>
      <w:proofErr w:type="spellEnd"/>
      <w:r w:rsidRPr="00F0555D">
        <w:t xml:space="preserve"> держала оборону со стороны железнодорожной станции. В течение продолжительного времени артиллеристы отбивали танковые атаки противника, не давая ему возможности прорвать нашу линию фронта. Из состава батареи в живых остались Г.И. </w:t>
      </w:r>
      <w:proofErr w:type="spellStart"/>
      <w:r w:rsidRPr="00F0555D">
        <w:t>Свердликов</w:t>
      </w:r>
      <w:proofErr w:type="spellEnd"/>
      <w:r w:rsidRPr="00F0555D">
        <w:t xml:space="preserve"> и наводчик орудия, но враг не прошёл. А феврале 1943 года за выигранный у фашистов поединок кубанец удостоился «Золотой Звезды» Героя.</w:t>
      </w:r>
    </w:p>
    <w:p w:rsidR="00F0555D" w:rsidRPr="00F0555D" w:rsidRDefault="00F0555D" w:rsidP="00F0555D">
      <w:r w:rsidRPr="00F0555D">
        <w:rPr>
          <w:b/>
          <w:bCs/>
        </w:rPr>
        <w:t>Сердюков Семён Павлович (1921-2011)</w:t>
      </w:r>
    </w:p>
    <w:p w:rsidR="00F0555D" w:rsidRDefault="00F0555D" w:rsidP="00F0555D">
      <w:pPr>
        <w:rPr>
          <w:b/>
          <w:bCs/>
        </w:rPr>
      </w:pPr>
      <w:r w:rsidRPr="00F0555D">
        <w:rPr>
          <w:b/>
          <w:bCs/>
        </w:rPr>
        <w:drawing>
          <wp:inline distT="0" distB="0" distL="0" distR="0">
            <wp:extent cx="1876425" cy="2362200"/>
            <wp:effectExtent l="0" t="0" r="9525" b="0"/>
            <wp:docPr id="7" name="Рисунок 7" descr="08-05-2015_10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08-05-2015_10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55D" w:rsidRPr="00F0555D" w:rsidRDefault="00F0555D" w:rsidP="00F0555D">
      <w:r w:rsidRPr="00F0555D">
        <w:rPr>
          <w:b/>
          <w:bCs/>
        </w:rPr>
        <w:t>Строки биографии.</w:t>
      </w:r>
      <w:r w:rsidRPr="00F0555D">
        <w:t xml:space="preserve"> Родился Герой в станице Подгорная Синюха </w:t>
      </w:r>
      <w:proofErr w:type="spellStart"/>
      <w:r w:rsidRPr="00F0555D">
        <w:t>Отрадненского</w:t>
      </w:r>
      <w:proofErr w:type="spellEnd"/>
      <w:r w:rsidRPr="00F0555D">
        <w:t xml:space="preserve"> района Краснодарского края в крестьянской семье. Работал перед армией в колхозе. В Красной Армии с 1940 г. Участник боёв за Сталинград, Курскую дугу, Украину. В мирное время был на советской и хозяйственной работе. Ряд последних лет, выйдя на пенсию, жил в семье внука в ст. Павловской.</w:t>
      </w:r>
    </w:p>
    <w:p w:rsidR="00F0555D" w:rsidRPr="00F0555D" w:rsidRDefault="00F0555D" w:rsidP="00F0555D">
      <w:r w:rsidRPr="00F0555D">
        <w:rPr>
          <w:b/>
          <w:bCs/>
        </w:rPr>
        <w:t>Награды: </w:t>
      </w:r>
      <w:r w:rsidRPr="00F0555D">
        <w:t>«Золотая Звезда» Героя, ордена Ленина, Отечественной войны II степени, медали «За выдающийся вклад Кубани» и другие юбилейные.</w:t>
      </w:r>
    </w:p>
    <w:p w:rsidR="00F0555D" w:rsidRPr="00F0555D" w:rsidRDefault="00F0555D" w:rsidP="00F0555D">
      <w:r w:rsidRPr="00F0555D">
        <w:rPr>
          <w:b/>
          <w:bCs/>
        </w:rPr>
        <w:lastRenderedPageBreak/>
        <w:t>За что удостоился «Золотой Звезды».</w:t>
      </w:r>
      <w:r w:rsidRPr="00F0555D">
        <w:t xml:space="preserve"> 92-й отдельный сапёрный батальон, в котором С.П. Сердюков был командиром отделения, подошёл к Днепру в районе села </w:t>
      </w:r>
      <w:proofErr w:type="spellStart"/>
      <w:r w:rsidRPr="00F0555D">
        <w:t>Бородаевка</w:t>
      </w:r>
      <w:proofErr w:type="spellEnd"/>
      <w:r w:rsidRPr="00F0555D">
        <w:t xml:space="preserve"> (Днепропетровская область) сентябрьским днём 1943 года. До ночи бойцы мастерили плоты. И сапёры </w:t>
      </w:r>
      <w:proofErr w:type="spellStart"/>
      <w:r w:rsidRPr="00F0555D">
        <w:t>Сердюкова</w:t>
      </w:r>
      <w:proofErr w:type="spellEnd"/>
      <w:r w:rsidRPr="00F0555D">
        <w:t xml:space="preserve"> первыми переправились на правый берег Днепра. Во многом способствовал этому гвардии сержант: С.П. Сердюков под обстрелом противника на старой лодке сделал за ночь 14 рейсов с одного берега реки на другой. Был ранен, но до конца выполнил боевую задачу. И 26 октября 1943 года земляку было присвоено высокое звание.</w:t>
      </w:r>
    </w:p>
    <w:p w:rsidR="00F0555D" w:rsidRPr="00F0555D" w:rsidRDefault="00F0555D" w:rsidP="00F0555D">
      <w:r w:rsidRPr="00F0555D">
        <w:rPr>
          <w:b/>
          <w:bCs/>
        </w:rPr>
        <w:t>Середа Константин Георгиевич (1900-1966)</w:t>
      </w:r>
    </w:p>
    <w:p w:rsidR="006C25D2" w:rsidRDefault="00F0555D" w:rsidP="00F0555D">
      <w:pPr>
        <w:rPr>
          <w:b/>
          <w:bCs/>
        </w:rPr>
      </w:pPr>
      <w:r w:rsidRPr="00F0555D">
        <w:rPr>
          <w:b/>
          <w:bCs/>
        </w:rPr>
        <w:drawing>
          <wp:inline distT="0" distB="0" distL="0" distR="0">
            <wp:extent cx="2409825" cy="1590675"/>
            <wp:effectExtent l="0" t="0" r="9525" b="9525"/>
            <wp:docPr id="6" name="Рисунок 6" descr="08-05-2015_14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08-05-2015_14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55D" w:rsidRPr="00F0555D" w:rsidRDefault="00F0555D" w:rsidP="00F0555D">
      <w:r w:rsidRPr="00F0555D">
        <w:rPr>
          <w:b/>
          <w:bCs/>
        </w:rPr>
        <w:t>Строки биографии.</w:t>
      </w:r>
      <w:r w:rsidRPr="00F0555D">
        <w:t> Его детство и юность прошли в станице Новолеушковской. Участник Гражданской войны. Окончил Новочеркасское училище красных командиров, Военную академию им. Фрунзе. В действующей армии – с июля 1942 года, командир 127-го гвардейского стрелкового полка (42-я гвардейская стрелковая дивизия, 40-я армия, 2-й Украинский фронт). После войны жил и работал в Одессе.</w:t>
      </w:r>
    </w:p>
    <w:p w:rsidR="00F0555D" w:rsidRPr="00F0555D" w:rsidRDefault="00F0555D" w:rsidP="00F0555D">
      <w:r w:rsidRPr="00F0555D">
        <w:rPr>
          <w:b/>
          <w:bCs/>
        </w:rPr>
        <w:t>Награды: </w:t>
      </w:r>
      <w:r w:rsidRPr="00F0555D">
        <w:t>помимо «Золотой Звезды», ордена Ленина (3), Красного Знамени (3), Красной Звезды, медали.</w:t>
      </w:r>
    </w:p>
    <w:p w:rsidR="00F0555D" w:rsidRPr="00F0555D" w:rsidRDefault="00F0555D" w:rsidP="00F0555D">
      <w:r w:rsidRPr="00F0555D">
        <w:rPr>
          <w:b/>
          <w:bCs/>
        </w:rPr>
        <w:t>За что удостоился «Золотой Звезды». </w:t>
      </w:r>
      <w:r w:rsidRPr="00F0555D">
        <w:t xml:space="preserve">В ночь с 5 на 6 ноября 1944 года подполковник К.Г. Середа вывел полк к реке </w:t>
      </w:r>
      <w:proofErr w:type="spellStart"/>
      <w:r w:rsidRPr="00F0555D">
        <w:t>Тисса</w:t>
      </w:r>
      <w:proofErr w:type="spellEnd"/>
      <w:r w:rsidRPr="00F0555D">
        <w:t>, форсировал её и удерживал плацдарм, обеспечивая переправу основных сил к Будапешту. За успешно проведённую операцию кубанец был удостоен звания Героя Советского Союза 24 марта 1945 года.</w:t>
      </w:r>
    </w:p>
    <w:p w:rsidR="00F0555D" w:rsidRPr="00F0555D" w:rsidRDefault="00F0555D" w:rsidP="00F0555D">
      <w:proofErr w:type="spellStart"/>
      <w:r w:rsidRPr="00F0555D">
        <w:rPr>
          <w:b/>
          <w:bCs/>
        </w:rPr>
        <w:t>Хребто</w:t>
      </w:r>
      <w:proofErr w:type="spellEnd"/>
      <w:r w:rsidRPr="00F0555D">
        <w:rPr>
          <w:b/>
          <w:bCs/>
        </w:rPr>
        <w:t xml:space="preserve"> Семён Григорьевич (1918-1944)</w:t>
      </w:r>
    </w:p>
    <w:p w:rsidR="006C25D2" w:rsidRDefault="00F0555D" w:rsidP="00F0555D">
      <w:pPr>
        <w:rPr>
          <w:b/>
          <w:bCs/>
        </w:rPr>
      </w:pPr>
      <w:r w:rsidRPr="00F0555D">
        <w:rPr>
          <w:b/>
          <w:bCs/>
        </w:rPr>
        <w:drawing>
          <wp:inline distT="0" distB="0" distL="0" distR="0">
            <wp:extent cx="1752600" cy="1685925"/>
            <wp:effectExtent l="0" t="0" r="0" b="9525"/>
            <wp:docPr id="5" name="Рисунок 5" descr="08-05-2015_11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08-05-2015_11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55D" w:rsidRPr="00F0555D" w:rsidRDefault="00F0555D" w:rsidP="00F0555D">
      <w:r w:rsidRPr="00F0555D">
        <w:rPr>
          <w:b/>
          <w:bCs/>
        </w:rPr>
        <w:t>Строки биографии.</w:t>
      </w:r>
      <w:r w:rsidRPr="00F0555D">
        <w:t xml:space="preserve"> Родился в станице </w:t>
      </w:r>
      <w:proofErr w:type="spellStart"/>
      <w:r w:rsidRPr="00F0555D">
        <w:t>Новопашковской</w:t>
      </w:r>
      <w:proofErr w:type="spellEnd"/>
      <w:r w:rsidRPr="00F0555D">
        <w:t xml:space="preserve"> ныне Крыловского (до конца 1978 года Павловского) района. После неполной средней школы работал в колхозе. Призван в армию в 1941 году.</w:t>
      </w:r>
    </w:p>
    <w:p w:rsidR="00F0555D" w:rsidRPr="00F0555D" w:rsidRDefault="00F0555D" w:rsidP="00F0555D">
      <w:r w:rsidRPr="00F0555D">
        <w:rPr>
          <w:b/>
          <w:bCs/>
        </w:rPr>
        <w:t>Награды:</w:t>
      </w:r>
      <w:r w:rsidRPr="00F0555D">
        <w:t> медаль «Золотая Звезда» и орден Ленина – посмертно.</w:t>
      </w:r>
    </w:p>
    <w:p w:rsidR="00F0555D" w:rsidRPr="00F0555D" w:rsidRDefault="00F0555D" w:rsidP="00F0555D">
      <w:r w:rsidRPr="00F0555D">
        <w:rPr>
          <w:b/>
          <w:bCs/>
        </w:rPr>
        <w:t>За что удостоился «Золотой Звезды».</w:t>
      </w:r>
      <w:r w:rsidRPr="00F0555D">
        <w:t xml:space="preserve"> К сентябрю 1944 года С.Г. </w:t>
      </w:r>
      <w:proofErr w:type="spellStart"/>
      <w:r w:rsidRPr="00F0555D">
        <w:t>Хребто</w:t>
      </w:r>
      <w:proofErr w:type="spellEnd"/>
      <w:r w:rsidRPr="00F0555D">
        <w:t xml:space="preserve"> был помощником командира взвода 120-го стрелкового полка (69-я стрелковая дивизия, 65-я армия, 1-й </w:t>
      </w:r>
      <w:r w:rsidRPr="00F0555D">
        <w:lastRenderedPageBreak/>
        <w:t xml:space="preserve">Белорусский фронт). Участвуя в боях на </w:t>
      </w:r>
      <w:proofErr w:type="spellStart"/>
      <w:r w:rsidRPr="00F0555D">
        <w:t>Сероцком</w:t>
      </w:r>
      <w:proofErr w:type="spellEnd"/>
      <w:r w:rsidRPr="00F0555D">
        <w:t xml:space="preserve"> плацдарме на западном берегу реки </w:t>
      </w:r>
      <w:proofErr w:type="spellStart"/>
      <w:r w:rsidRPr="00F0555D">
        <w:t>Нарев</w:t>
      </w:r>
      <w:proofErr w:type="spellEnd"/>
      <w:r w:rsidRPr="00F0555D">
        <w:t xml:space="preserve">, С.Г. </w:t>
      </w:r>
      <w:proofErr w:type="spellStart"/>
      <w:r w:rsidRPr="00F0555D">
        <w:t>Хребто</w:t>
      </w:r>
      <w:proofErr w:type="spellEnd"/>
      <w:r w:rsidRPr="00F0555D">
        <w:t xml:space="preserve"> отразил ряд немецких контратак. Заменил командира взвода, метким огнём поразил артиллерийский расчёт и три танка противника.</w:t>
      </w:r>
    </w:p>
    <w:p w:rsidR="00F0555D" w:rsidRPr="00F0555D" w:rsidRDefault="00F0555D" w:rsidP="00F0555D">
      <w:r w:rsidRPr="00F0555D">
        <w:rPr>
          <w:b/>
          <w:bCs/>
        </w:rPr>
        <w:t>Яковченко Иван Ефимович (1913-1979)</w:t>
      </w:r>
    </w:p>
    <w:p w:rsidR="006C25D2" w:rsidRDefault="00F0555D" w:rsidP="00F0555D">
      <w:pPr>
        <w:rPr>
          <w:b/>
          <w:bCs/>
        </w:rPr>
      </w:pPr>
      <w:r w:rsidRPr="00F0555D">
        <w:rPr>
          <w:b/>
          <w:bCs/>
        </w:rPr>
        <w:drawing>
          <wp:inline distT="0" distB="0" distL="0" distR="0">
            <wp:extent cx="1514475" cy="1952625"/>
            <wp:effectExtent l="0" t="0" r="9525" b="9525"/>
            <wp:docPr id="4" name="Рисунок 4" descr="08-05-2015_12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08-05-2015_12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55D" w:rsidRPr="00F0555D" w:rsidRDefault="00F0555D" w:rsidP="00F0555D">
      <w:r w:rsidRPr="00F0555D">
        <w:rPr>
          <w:b/>
          <w:bCs/>
        </w:rPr>
        <w:t>Строки биографии.</w:t>
      </w:r>
      <w:r w:rsidRPr="00F0555D">
        <w:t> Родился в крестьянской семье в станице Новолеушковской и рано узнал цену труда. С 1935 года – в армии. В годы войны был помощником командира взвода 359-го стрелкового полка (50-я стрелковая дивизия, 52-я армия, 1-й Украинский фронт). После войны жил в Тихорецке, работал на железнодорожной станции.</w:t>
      </w:r>
    </w:p>
    <w:p w:rsidR="00F0555D" w:rsidRPr="00F0555D" w:rsidRDefault="00F0555D" w:rsidP="00F0555D">
      <w:r w:rsidRPr="00F0555D">
        <w:rPr>
          <w:b/>
          <w:bCs/>
        </w:rPr>
        <w:t>Награды:</w:t>
      </w:r>
      <w:r w:rsidRPr="00F0555D">
        <w:t> ордена Ленина, Отечественной войны II степени, медали.</w:t>
      </w:r>
    </w:p>
    <w:p w:rsidR="00F0555D" w:rsidRPr="00F0555D" w:rsidRDefault="00F0555D" w:rsidP="00F0555D">
      <w:r w:rsidRPr="00F0555D">
        <w:rPr>
          <w:b/>
          <w:bCs/>
        </w:rPr>
        <w:t>За что удостоился «Золотой Звезды».</w:t>
      </w:r>
      <w:r w:rsidRPr="00F0555D">
        <w:t xml:space="preserve"> Старший сержант И.Е. Яковченко в ночь на 30 января 1945 года под сильным огнём противника, по изрытому взрывами льду первым в полку переправился на левый берег реки Одер (район </w:t>
      </w:r>
      <w:proofErr w:type="spellStart"/>
      <w:r w:rsidRPr="00F0555D">
        <w:t>Бреслау</w:t>
      </w:r>
      <w:proofErr w:type="spellEnd"/>
      <w:r w:rsidRPr="00F0555D">
        <w:t xml:space="preserve"> – ныне Вроцлав, Польша). Отразил несколько контратак противника, удерживал объект до подхода основных сил.</w:t>
      </w:r>
    </w:p>
    <w:p w:rsidR="006C25D2" w:rsidRDefault="006C25D2" w:rsidP="00F0555D">
      <w:pPr>
        <w:rPr>
          <w:b/>
          <w:bCs/>
        </w:rPr>
      </w:pPr>
    </w:p>
    <w:p w:rsidR="00F0555D" w:rsidRPr="00F0555D" w:rsidRDefault="00F0555D" w:rsidP="00F0555D">
      <w:r w:rsidRPr="00F0555D">
        <w:rPr>
          <w:b/>
          <w:bCs/>
        </w:rPr>
        <w:t>Полные                         кавалеры ордена Славы</w:t>
      </w:r>
    </w:p>
    <w:p w:rsidR="006C25D2" w:rsidRDefault="00F0555D" w:rsidP="00F0555D">
      <w:pPr>
        <w:rPr>
          <w:b/>
          <w:bCs/>
        </w:rPr>
      </w:pPr>
      <w:r w:rsidRPr="00F0555D">
        <w:rPr>
          <w:b/>
          <w:bCs/>
        </w:rPr>
        <w:drawing>
          <wp:inline distT="0" distB="0" distL="0" distR="0">
            <wp:extent cx="1428750" cy="1857375"/>
            <wp:effectExtent l="0" t="0" r="0" b="9525"/>
            <wp:docPr id="3" name="Рисунок 3" descr="08-05-2015_15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08-05-2015_15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55D" w:rsidRPr="00F0555D" w:rsidRDefault="00F0555D" w:rsidP="00F0555D">
      <w:r w:rsidRPr="00F0555D">
        <w:rPr>
          <w:b/>
          <w:bCs/>
        </w:rPr>
        <w:t>Гребенюк Фёдор Николаевич (1913-1983)</w:t>
      </w:r>
    </w:p>
    <w:p w:rsidR="00F0555D" w:rsidRPr="00F0555D" w:rsidRDefault="00F0555D" w:rsidP="00F0555D">
      <w:r w:rsidRPr="00F0555D">
        <w:rPr>
          <w:b/>
          <w:bCs/>
        </w:rPr>
        <w:t>Строки биографии</w:t>
      </w:r>
      <w:r w:rsidRPr="00F0555D">
        <w:t xml:space="preserve">. Вслед за курсом средней школы земляк освоил технику на курсах трактористов, работал в </w:t>
      </w:r>
      <w:proofErr w:type="spellStart"/>
      <w:r w:rsidRPr="00F0555D">
        <w:t>Курчанской</w:t>
      </w:r>
      <w:proofErr w:type="spellEnd"/>
      <w:r w:rsidRPr="00F0555D">
        <w:t xml:space="preserve"> МТС, обслуживал колхоз в станице </w:t>
      </w:r>
      <w:proofErr w:type="spellStart"/>
      <w:r w:rsidRPr="00F0555D">
        <w:t>Новопластуновской</w:t>
      </w:r>
      <w:proofErr w:type="spellEnd"/>
      <w:r w:rsidRPr="00F0555D">
        <w:t>. В годы войны – лучший автоматчик 193-го пластунского полка (1-й Украинский фронт). По окончании войны – тракторист колхоза им. Калинина.</w:t>
      </w:r>
    </w:p>
    <w:p w:rsidR="00F0555D" w:rsidRPr="00F0555D" w:rsidRDefault="00F0555D" w:rsidP="00F0555D">
      <w:r w:rsidRPr="00F0555D">
        <w:rPr>
          <w:b/>
          <w:bCs/>
        </w:rPr>
        <w:t>Его подвиги. </w:t>
      </w:r>
      <w:r w:rsidRPr="00F0555D">
        <w:t xml:space="preserve"> Под.       г. </w:t>
      </w:r>
      <w:proofErr w:type="spellStart"/>
      <w:proofErr w:type="gramStart"/>
      <w:r w:rsidRPr="00F0555D">
        <w:t>Демблином</w:t>
      </w:r>
      <w:proofErr w:type="spellEnd"/>
      <w:r w:rsidRPr="00F0555D">
        <w:t>  (</w:t>
      </w:r>
      <w:proofErr w:type="gramEnd"/>
      <w:r w:rsidRPr="00F0555D">
        <w:t>Польша), участвуя в нас-</w:t>
      </w:r>
      <w:proofErr w:type="spellStart"/>
      <w:r w:rsidRPr="00F0555D">
        <w:t>туплении</w:t>
      </w:r>
      <w:proofErr w:type="spellEnd"/>
      <w:r w:rsidRPr="00F0555D">
        <w:t>, метко                    подбил танк,  отразил несколько контратак немцев. Удостоился ордена Славы III степени.</w:t>
      </w:r>
    </w:p>
    <w:p w:rsidR="00F0555D" w:rsidRPr="00F0555D" w:rsidRDefault="00F0555D" w:rsidP="00F0555D">
      <w:r w:rsidRPr="00F0555D">
        <w:lastRenderedPageBreak/>
        <w:t xml:space="preserve">После форсирования Одры Ф.Н. Гребенюку и комбату нужно было в штабе полка получить боевое задание. Пробираясь в штаб сквозь туман, они столкнулись с немцами, взяли «языка», и вскоре орден Славы II степени украсил грудь </w:t>
      </w:r>
      <w:proofErr w:type="spellStart"/>
      <w:proofErr w:type="gramStart"/>
      <w:r w:rsidRPr="00F0555D">
        <w:t>ав-томатчика</w:t>
      </w:r>
      <w:proofErr w:type="spellEnd"/>
      <w:proofErr w:type="gramEnd"/>
      <w:r w:rsidRPr="00F0555D">
        <w:t>.</w:t>
      </w:r>
    </w:p>
    <w:p w:rsidR="00F0555D" w:rsidRPr="00F0555D" w:rsidRDefault="00F0555D" w:rsidP="00F0555D">
      <w:r w:rsidRPr="00F0555D">
        <w:t xml:space="preserve">Бои шли в </w:t>
      </w:r>
      <w:proofErr w:type="spellStart"/>
      <w:r w:rsidRPr="00F0555D">
        <w:t>Чехославакии</w:t>
      </w:r>
      <w:proofErr w:type="spellEnd"/>
      <w:r w:rsidRPr="00F0555D">
        <w:t>. У железнодорожной насыпи наших бойцов встретил огнём врытый в землю немецкий танк. Гребенюк с товарищем подполз поближе к точке противника, уничтожил её, за что получил орден Славы I степени.</w:t>
      </w:r>
    </w:p>
    <w:p w:rsidR="00F0555D" w:rsidRPr="00F0555D" w:rsidRDefault="00F0555D" w:rsidP="00F0555D">
      <w:proofErr w:type="spellStart"/>
      <w:r w:rsidRPr="00F0555D">
        <w:rPr>
          <w:b/>
          <w:bCs/>
        </w:rPr>
        <w:t>Дейнега</w:t>
      </w:r>
      <w:proofErr w:type="spellEnd"/>
      <w:r w:rsidRPr="00F0555D">
        <w:rPr>
          <w:b/>
          <w:bCs/>
        </w:rPr>
        <w:t xml:space="preserve"> Никифор Иванович (1907-2000)</w:t>
      </w:r>
    </w:p>
    <w:p w:rsidR="006C25D2" w:rsidRDefault="00F0555D" w:rsidP="00F0555D">
      <w:pPr>
        <w:rPr>
          <w:b/>
          <w:bCs/>
        </w:rPr>
      </w:pPr>
      <w:r w:rsidRPr="00F0555D">
        <w:rPr>
          <w:b/>
          <w:bCs/>
        </w:rPr>
        <w:drawing>
          <wp:inline distT="0" distB="0" distL="0" distR="0">
            <wp:extent cx="1676400" cy="2543175"/>
            <wp:effectExtent l="0" t="0" r="0" b="9525"/>
            <wp:docPr id="2" name="Рисунок 2" descr="08-05-2015_16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08-05-2015_16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55D" w:rsidRPr="00F0555D" w:rsidRDefault="00F0555D" w:rsidP="00F0555D">
      <w:r w:rsidRPr="00F0555D">
        <w:rPr>
          <w:b/>
          <w:bCs/>
        </w:rPr>
        <w:t>Строки биографии. </w:t>
      </w:r>
      <w:r w:rsidRPr="00F0555D">
        <w:t>Родился в Незамаевской, где прошли его детство и юность. Рано начал работать. Жил в Ростове-на-Дону, в Свердловской области. В июле 1941 года ушёл на фронт, помощник командира взвода 123-го стрелкового полка. Сражался на псковской, новгородской, белорусской земле. После войны жил и работал на Урале, в Анапе.</w:t>
      </w:r>
    </w:p>
    <w:p w:rsidR="00F0555D" w:rsidRPr="00F0555D" w:rsidRDefault="00F0555D" w:rsidP="00F0555D">
      <w:r w:rsidRPr="00F0555D">
        <w:t>Был награждён орденами Отечественной войны I и II степени, Славы 3-х степеней, медалью «За отвагу». Его имя увековечено на аллее славы в городе Анапе.</w:t>
      </w:r>
    </w:p>
    <w:p w:rsidR="00F0555D" w:rsidRPr="00F0555D" w:rsidRDefault="00F0555D" w:rsidP="00F0555D">
      <w:r w:rsidRPr="00F0555D">
        <w:rPr>
          <w:b/>
          <w:bCs/>
        </w:rPr>
        <w:t>Его подвиги. </w:t>
      </w:r>
      <w:r w:rsidRPr="00F0555D">
        <w:t xml:space="preserve">В июле 1944 года Н.И. </w:t>
      </w:r>
      <w:proofErr w:type="spellStart"/>
      <w:r w:rsidRPr="00F0555D">
        <w:t>Дейнега</w:t>
      </w:r>
      <w:proofErr w:type="spellEnd"/>
      <w:r w:rsidRPr="00F0555D">
        <w:t xml:space="preserve"> преодолел на подручных средствах Вислу южнее </w:t>
      </w:r>
      <w:proofErr w:type="spellStart"/>
      <w:r w:rsidRPr="00F0555D">
        <w:t>Пулавы</w:t>
      </w:r>
      <w:proofErr w:type="spellEnd"/>
      <w:r w:rsidRPr="00F0555D">
        <w:t>. Захватил плацдарм с боеприпасами и уничтожил несколько фашистов. Заслужил орден Славы III степени.</w:t>
      </w:r>
    </w:p>
    <w:p w:rsidR="00F0555D" w:rsidRPr="00F0555D" w:rsidRDefault="00F0555D" w:rsidP="00F0555D">
      <w:r w:rsidRPr="00F0555D">
        <w:t xml:space="preserve">В августе 1944 года, опять же в Польше, недалеко от </w:t>
      </w:r>
      <w:proofErr w:type="spellStart"/>
      <w:r w:rsidRPr="00F0555D">
        <w:t>Пулавы</w:t>
      </w:r>
      <w:proofErr w:type="spellEnd"/>
      <w:r w:rsidRPr="00F0555D">
        <w:t xml:space="preserve">, Н.И. </w:t>
      </w:r>
      <w:proofErr w:type="spellStart"/>
      <w:r w:rsidRPr="00F0555D">
        <w:t>Дейнега</w:t>
      </w:r>
      <w:proofErr w:type="spellEnd"/>
      <w:r w:rsidRPr="00F0555D">
        <w:t xml:space="preserve">, находясь в разведке, поджёг немецкую автомашину, захватил пленных с орудием и вражеского мотоциклиста. За смелость </w:t>
      </w:r>
      <w:proofErr w:type="spellStart"/>
      <w:r w:rsidRPr="00F0555D">
        <w:t>удостоин</w:t>
      </w:r>
      <w:proofErr w:type="spellEnd"/>
      <w:r w:rsidRPr="00F0555D">
        <w:t xml:space="preserve"> ордена Славы II степени.</w:t>
      </w:r>
    </w:p>
    <w:p w:rsidR="00F0555D" w:rsidRPr="00F0555D" w:rsidRDefault="00F0555D" w:rsidP="00F0555D">
      <w:r w:rsidRPr="00F0555D">
        <w:t xml:space="preserve">В феврале 1945 года отважный кубанец преодолел реку Одер северо-восточнее </w:t>
      </w:r>
      <w:proofErr w:type="spellStart"/>
      <w:r w:rsidRPr="00F0555D">
        <w:t>Лебуса</w:t>
      </w:r>
      <w:proofErr w:type="spellEnd"/>
      <w:r w:rsidRPr="00F0555D">
        <w:t>. Заменил выбывшего командира взвода, отбил три контратаки противника, уничтожил бронемашину. Уже в госпитале узнал, что награждён орденом Славы I степени.</w:t>
      </w:r>
    </w:p>
    <w:p w:rsidR="006C25D2" w:rsidRDefault="006C25D2" w:rsidP="00F0555D">
      <w:pPr>
        <w:rPr>
          <w:b/>
          <w:bCs/>
        </w:rPr>
      </w:pPr>
    </w:p>
    <w:p w:rsidR="006C25D2" w:rsidRDefault="006C25D2" w:rsidP="00F0555D">
      <w:pPr>
        <w:rPr>
          <w:b/>
          <w:bCs/>
        </w:rPr>
      </w:pPr>
    </w:p>
    <w:p w:rsidR="006C25D2" w:rsidRDefault="006C25D2" w:rsidP="00F0555D">
      <w:pPr>
        <w:rPr>
          <w:b/>
          <w:bCs/>
        </w:rPr>
      </w:pPr>
    </w:p>
    <w:p w:rsidR="006C25D2" w:rsidRDefault="006C25D2" w:rsidP="00F0555D">
      <w:pPr>
        <w:rPr>
          <w:b/>
          <w:bCs/>
        </w:rPr>
      </w:pPr>
    </w:p>
    <w:p w:rsidR="006C25D2" w:rsidRDefault="006C25D2" w:rsidP="00F0555D">
      <w:pPr>
        <w:rPr>
          <w:b/>
          <w:bCs/>
        </w:rPr>
      </w:pPr>
    </w:p>
    <w:p w:rsidR="006C25D2" w:rsidRDefault="006C25D2" w:rsidP="00F0555D">
      <w:pPr>
        <w:rPr>
          <w:b/>
          <w:bCs/>
        </w:rPr>
      </w:pPr>
    </w:p>
    <w:p w:rsidR="00F0555D" w:rsidRPr="00F0555D" w:rsidRDefault="00F0555D" w:rsidP="00F0555D">
      <w:r w:rsidRPr="00F0555D">
        <w:rPr>
          <w:b/>
          <w:bCs/>
        </w:rPr>
        <w:lastRenderedPageBreak/>
        <w:t>Никонов Иван Иванович         </w:t>
      </w:r>
      <w:proofErr w:type="gramStart"/>
      <w:r w:rsidRPr="00F0555D">
        <w:rPr>
          <w:b/>
          <w:bCs/>
        </w:rPr>
        <w:t>   (</w:t>
      </w:r>
      <w:proofErr w:type="gramEnd"/>
      <w:r w:rsidRPr="00F0555D">
        <w:rPr>
          <w:b/>
          <w:bCs/>
        </w:rPr>
        <w:t>1923-1982)</w:t>
      </w:r>
    </w:p>
    <w:p w:rsidR="006C25D2" w:rsidRDefault="00F0555D" w:rsidP="00F0555D">
      <w:r w:rsidRPr="00F0555D">
        <w:drawing>
          <wp:inline distT="0" distB="0" distL="0" distR="0">
            <wp:extent cx="2190750" cy="3086100"/>
            <wp:effectExtent l="0" t="0" r="0" b="0"/>
            <wp:docPr id="1" name="Рисунок 1" descr="08-05-2015_17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08-05-2015_17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55D" w:rsidRPr="00F0555D" w:rsidRDefault="00F0555D" w:rsidP="00F0555D">
      <w:bookmarkStart w:id="0" w:name="_GoBack"/>
      <w:bookmarkEnd w:id="0"/>
      <w:r w:rsidRPr="00F0555D">
        <w:t>После семилетки в ст. Новолеушковской окончил ФЗУ, стал слесарем на нефтяных промыслах Грозного. Но разразилась война, и планы изменились. Никонов был зачислен в состав отдельного парашютно-десантного батальона. После победы жил в Кропоткине, окончил Днепропетровский железнодорожный техникум, работал на железной дороге в г. Кропоткине.</w:t>
      </w:r>
    </w:p>
    <w:p w:rsidR="00F0555D" w:rsidRPr="00F0555D" w:rsidRDefault="00F0555D" w:rsidP="00F0555D">
      <w:r w:rsidRPr="00F0555D">
        <w:rPr>
          <w:b/>
          <w:bCs/>
        </w:rPr>
        <w:t>Его подвиги.</w:t>
      </w:r>
      <w:r w:rsidRPr="00F0555D">
        <w:t xml:space="preserve"> И.И. Никонов участвовал в десанте на Крымский полуостров в 1944 году. Вместе с пятью товарищами отправился в район Феодосии, установил связь с партизанами и около двух месяцев собирал вместе с ними разведданные, ценные при наступлении. Был награждён орденом </w:t>
      </w:r>
      <w:proofErr w:type="gramStart"/>
      <w:r w:rsidRPr="00F0555D">
        <w:t>Славы  III</w:t>
      </w:r>
      <w:proofErr w:type="gramEnd"/>
      <w:r w:rsidRPr="00F0555D">
        <w:t xml:space="preserve"> степени.</w:t>
      </w:r>
    </w:p>
    <w:p w:rsidR="00F0555D" w:rsidRPr="00F0555D" w:rsidRDefault="00F0555D" w:rsidP="00F0555D">
      <w:r w:rsidRPr="00F0555D">
        <w:t>Другой орден, уже II степени, кубанец получил при освобождении Севастополя. Часть И.И. Никонова штурмовала Сапун-гору, но наступавших поливали огнём немцы. И.И. Никонов гранатой уничтожил боевой расчёт фашистов.</w:t>
      </w:r>
    </w:p>
    <w:p w:rsidR="00F0555D" w:rsidRPr="00F0555D" w:rsidRDefault="00F0555D" w:rsidP="00F0555D">
      <w:r w:rsidRPr="00F0555D">
        <w:t>Под г. Брно (</w:t>
      </w:r>
      <w:proofErr w:type="spellStart"/>
      <w:r w:rsidRPr="00F0555D">
        <w:t>Чехославакия</w:t>
      </w:r>
      <w:proofErr w:type="spellEnd"/>
      <w:r w:rsidRPr="00F0555D">
        <w:t xml:space="preserve">) И.И. Никонов с группой бойцов на «Виллисе» проник на окраину города и занял мост, через который должны были идти немцы. Их планы сорвались. Кубанец за эту </w:t>
      </w:r>
      <w:proofErr w:type="gramStart"/>
      <w:r w:rsidRPr="00F0555D">
        <w:t>операцию  получил</w:t>
      </w:r>
      <w:proofErr w:type="gramEnd"/>
      <w:r w:rsidRPr="00F0555D">
        <w:t xml:space="preserve"> орден Славы I степени.</w:t>
      </w:r>
    </w:p>
    <w:p w:rsidR="00F0555D" w:rsidRPr="00F0555D" w:rsidRDefault="00F0555D" w:rsidP="00F0555D">
      <w:r w:rsidRPr="00F0555D">
        <w:t xml:space="preserve">Обобщила материалы           Л. </w:t>
      </w:r>
      <w:proofErr w:type="spellStart"/>
      <w:r w:rsidRPr="00F0555D">
        <w:t>Репенецкая</w:t>
      </w:r>
      <w:proofErr w:type="spellEnd"/>
      <w:r w:rsidRPr="00F0555D">
        <w:t>.</w:t>
      </w:r>
    </w:p>
    <w:p w:rsidR="0065478D" w:rsidRPr="00F0555D" w:rsidRDefault="0065478D" w:rsidP="00F0555D"/>
    <w:sectPr w:rsidR="0065478D" w:rsidRPr="00F05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55D"/>
    <w:rsid w:val="0065478D"/>
    <w:rsid w:val="006C25D2"/>
    <w:rsid w:val="008E3F37"/>
    <w:rsid w:val="00F0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CEC734-7594-4247-B702-02F660DE6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55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0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115180">
          <w:marLeft w:val="0"/>
          <w:marRight w:val="0"/>
          <w:marTop w:val="15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7067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06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5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68515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0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35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10835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16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07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v-edin23.ru/wp-content/uploads/2015/05/08-05-2015_04.jpg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://pav-edin23.ru/wp-content/uploads/2015/05/08-05-2015_09.jpg" TargetMode="External"/><Relationship Id="rId26" Type="http://schemas.openxmlformats.org/officeDocument/2006/relationships/hyperlink" Target="http://pav-edin23.ru/wp-content/uploads/2015/05/08-05-2015_12.jpg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9.jpeg"/><Relationship Id="rId34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hyperlink" Target="http://pav-edin23.ru/wp-content/uploads/2015/05/08-05-2015_06.jpg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1.jpeg"/><Relationship Id="rId33" Type="http://schemas.openxmlformats.org/officeDocument/2006/relationships/image" Target="media/image15.jpeg"/><Relationship Id="rId2" Type="http://schemas.openxmlformats.org/officeDocument/2006/relationships/settings" Target="settings.xml"/><Relationship Id="rId16" Type="http://schemas.openxmlformats.org/officeDocument/2006/relationships/hyperlink" Target="http://pav-edin23.ru/wp-content/uploads/2015/05/08-05-2015_08.jpg" TargetMode="External"/><Relationship Id="rId20" Type="http://schemas.openxmlformats.org/officeDocument/2006/relationships/hyperlink" Target="http://pav-edin23.ru/wp-content/uploads/2015/05/08-05-2015_10.jpg" TargetMode="External"/><Relationship Id="rId29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hyperlink" Target="http://pav-edin23.ru/wp-content/uploads/2015/05/08-05-2015_03.jpg" TargetMode="External"/><Relationship Id="rId11" Type="http://schemas.openxmlformats.org/officeDocument/2006/relationships/image" Target="media/image4.jpeg"/><Relationship Id="rId24" Type="http://schemas.openxmlformats.org/officeDocument/2006/relationships/hyperlink" Target="http://pav-edin23.ru/wp-content/uploads/2015/05/08-05-2015_11.jpg" TargetMode="External"/><Relationship Id="rId32" Type="http://schemas.openxmlformats.org/officeDocument/2006/relationships/hyperlink" Target="http://pav-edin23.ru/wp-content/uploads/2015/05/08-05-2015_17.jpg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28" Type="http://schemas.openxmlformats.org/officeDocument/2006/relationships/hyperlink" Target="http://pav-edin23.ru/wp-content/uploads/2015/05/08-05-2015_15.jpg" TargetMode="External"/><Relationship Id="rId10" Type="http://schemas.openxmlformats.org/officeDocument/2006/relationships/hyperlink" Target="http://pav-edin23.ru/wp-content/uploads/2015/05/08-05-2015_05.jpg" TargetMode="External"/><Relationship Id="rId19" Type="http://schemas.openxmlformats.org/officeDocument/2006/relationships/image" Target="media/image8.jpeg"/><Relationship Id="rId31" Type="http://schemas.openxmlformats.org/officeDocument/2006/relationships/image" Target="media/image14.jpeg"/><Relationship Id="rId4" Type="http://schemas.openxmlformats.org/officeDocument/2006/relationships/hyperlink" Target="http://pav-edin23.ru/wp-content/uploads/2015/05/08-05-2015_02.jpg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://pav-edin23.ru/wp-content/uploads/2015/05/08-05-2015_07.jpg" TargetMode="External"/><Relationship Id="rId22" Type="http://schemas.openxmlformats.org/officeDocument/2006/relationships/hyperlink" Target="http://pav-edin23.ru/wp-content/uploads/2015/05/08-05-2015_14.jpg" TargetMode="External"/><Relationship Id="rId27" Type="http://schemas.openxmlformats.org/officeDocument/2006/relationships/image" Target="media/image12.jpeg"/><Relationship Id="rId30" Type="http://schemas.openxmlformats.org/officeDocument/2006/relationships/hyperlink" Target="http://pav-edin23.ru/wp-content/uploads/2015/05/08-05-2015_16.jpg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2485</Words>
  <Characters>14166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1</cp:revision>
  <dcterms:created xsi:type="dcterms:W3CDTF">2019-09-26T11:23:00Z</dcterms:created>
  <dcterms:modified xsi:type="dcterms:W3CDTF">2019-09-26T11:40:00Z</dcterms:modified>
</cp:coreProperties>
</file>