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C" w:rsidRPr="00FE72DF" w:rsidRDefault="00DE3F86" w:rsidP="00DE3F86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</w:t>
      </w:r>
      <w:r w:rsidR="007B1A5C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ронные образовательные ресурсы </w:t>
      </w:r>
      <w:r w:rsidR="009528F5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gramStart"/>
      <w:r w:rsidR="009528F5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6C1A7B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 </w:t>
      </w:r>
      <w:r w:rsidR="007B1A5C" w:rsidRPr="00FE7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образовательной программе </w:t>
      </w:r>
    </w:p>
    <w:p w:rsidR="00FE72DF" w:rsidRPr="00FE72DF" w:rsidRDefault="00200C6C" w:rsidP="00DE3F86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38.01.0</w:t>
      </w:r>
      <w:r w:rsidR="008D0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Продавец, контролёр-кассир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http://edu.ru/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 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Информационная система "Единое окно доступа к образовательным ресурсам" 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http://olympiads.ru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Олимпиадная информатика 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http://en.edu.ru</w:t>
        </w:r>
      </w:hyperlink>
      <w:r w:rsidR="008F7CB8" w:rsidRPr="009528F5">
        <w:rPr>
          <w:rFonts w:ascii="Times New Roman" w:hAnsi="Times New Roman" w:cs="Times New Roman"/>
          <w:sz w:val="28"/>
          <w:szCs w:val="28"/>
        </w:rPr>
        <w:t>   </w:t>
      </w:r>
      <w:r w:rsidR="00DE3F86" w:rsidRPr="009528F5">
        <w:rPr>
          <w:rFonts w:ascii="Times New Roman" w:hAnsi="Times New Roman" w:cs="Times New Roman"/>
          <w:sz w:val="28"/>
          <w:szCs w:val="28"/>
        </w:rPr>
        <w:t>Естественнонаучный образовательный портал 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 </w:t>
      </w:r>
    </w:p>
    <w:p w:rsidR="00DE3F86" w:rsidRPr="009528F5" w:rsidRDefault="008F7CB8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" </w:t>
      </w:r>
      <w:hyperlink r:id="rId12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http://www.ict.edu.ru/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Федеральный образовательный портал "Информационно-коммуникационные технологии в образовании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http://school.edu.ru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Российский общеобразовательный портал </w:t>
      </w:r>
    </w:p>
    <w:p w:rsidR="00DE3F86" w:rsidRPr="009528F5" w:rsidRDefault="002C0DEA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http://rsl.ru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Российская государственная библиотека </w:t>
      </w:r>
    </w:p>
    <w:p w:rsidR="00DE3F86" w:rsidRDefault="002C0DEA" w:rsidP="009C7FE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5" w:history="1">
        <w:r w:rsidR="008F7CB8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http://omsklib.ru</w:t>
        </w:r>
      </w:hyperlink>
      <w:r w:rsidR="00DE3F86" w:rsidRPr="009528F5">
        <w:rPr>
          <w:rFonts w:ascii="Times New Roman" w:hAnsi="Times New Roman" w:cs="Times New Roman"/>
          <w:sz w:val="28"/>
          <w:szCs w:val="28"/>
        </w:rPr>
        <w:t>Омская государственная областная научная библиотека им. А.С. Пушкина </w:t>
      </w:r>
    </w:p>
    <w:bookmarkStart w:id="0" w:name="_GoBack"/>
    <w:p w:rsidR="00583499" w:rsidRPr="00583499" w:rsidRDefault="002C0DEA" w:rsidP="00583499">
      <w:pPr>
        <w:spacing w:after="0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200C6C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200C6C" w:rsidRPr="00200C6C">
        <w:rPr>
          <w:rFonts w:ascii="Times New Roman" w:hAnsi="Times New Roman" w:cs="Times New Roman"/>
          <w:sz w:val="28"/>
          <w:szCs w:val="28"/>
        </w:rPr>
        <w:instrText>https://e.lanbook.com/book/305204?category=1042</w:instrText>
      </w:r>
      <w:r w:rsidR="00200C6C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200C6C" w:rsidRPr="00C60B24">
        <w:rPr>
          <w:rStyle w:val="a3"/>
          <w:rFonts w:ascii="Times New Roman" w:hAnsi="Times New Roman" w:cs="Times New Roman"/>
          <w:sz w:val="28"/>
          <w:szCs w:val="28"/>
        </w:rPr>
        <w:t>https://e.lanbook.com/book/305204?category=1042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200C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>Альшевская</w:t>
      </w:r>
      <w:proofErr w:type="spellEnd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 xml:space="preserve">, М. Н. Товароведение и экспертиза продовольственных товаров. Практикум / М. Н. </w:t>
      </w:r>
      <w:proofErr w:type="spellStart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>Альшевская</w:t>
      </w:r>
      <w:proofErr w:type="spellEnd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>, В. П. Терещенко. — 2-е изд., стер. — Санкт-Петербург</w:t>
      </w:r>
      <w:proofErr w:type="gramStart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 xml:space="preserve"> Лань, 2023. — 248 с. — ISBN 978-5-507-46271-1. — Текст</w:t>
      </w:r>
      <w:proofErr w:type="gramStart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> :</w:t>
      </w:r>
      <w:proofErr w:type="gramEnd"/>
      <w:r w:rsidR="00200C6C" w:rsidRPr="00200C6C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6" w:history="1">
        <w:r w:rsidR="00583499" w:rsidRPr="00583499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https://e.lanbook.com/book/277595?category=1042</w:t>
        </w:r>
      </w:hyperlink>
      <w:r w:rsidR="00583499" w:rsidRPr="00583499">
        <w:rPr>
          <w:rStyle w:val="biblio-record-text"/>
          <w:rFonts w:ascii="Times New Roman" w:hAnsi="Times New Roman" w:cs="Times New Roman"/>
          <w:sz w:val="28"/>
          <w:szCs w:val="28"/>
        </w:rPr>
        <w:t xml:space="preserve">   Вилкова, С. А. Товароведение и экспертиза непродовольственных товаров: Словарь-справочник</w:t>
      </w:r>
      <w:proofErr w:type="gramStart"/>
      <w:r w:rsidR="00583499" w:rsidRPr="00583499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3499" w:rsidRPr="00583499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словарь / С. А. Вилкова. — 2-е изд. — Москва : Дашков и</w:t>
      </w:r>
      <w:proofErr w:type="gramStart"/>
      <w:r w:rsidR="00583499" w:rsidRPr="00583499">
        <w:rPr>
          <w:rStyle w:val="biblio-record-text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83499" w:rsidRPr="00583499">
        <w:rPr>
          <w:rStyle w:val="biblio-record-text"/>
          <w:rFonts w:ascii="Times New Roman" w:hAnsi="Times New Roman" w:cs="Times New Roman"/>
          <w:sz w:val="28"/>
          <w:szCs w:val="28"/>
        </w:rPr>
        <w:t>, 2022. — 264 с. — ISBN 978-5-394-03475-6. — Текст</w:t>
      </w:r>
      <w:proofErr w:type="gramStart"/>
      <w:r w:rsidR="00583499" w:rsidRPr="00583499">
        <w:rPr>
          <w:rStyle w:val="biblio-record-text"/>
          <w:rFonts w:ascii="Times New Roman" w:hAnsi="Times New Roman" w:cs="Times New Roman"/>
          <w:sz w:val="28"/>
          <w:szCs w:val="28"/>
        </w:rPr>
        <w:t> :</w:t>
      </w:r>
      <w:proofErr w:type="gramEnd"/>
      <w:r w:rsidR="00583499" w:rsidRPr="0058349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</w:t>
      </w:r>
    </w:p>
    <w:p w:rsidR="00583499" w:rsidRPr="002563B1" w:rsidRDefault="002C0DEA" w:rsidP="002563B1">
      <w:pPr>
        <w:spacing w:after="0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hyperlink r:id="rId17" w:history="1">
        <w:r w:rsidR="002563B1" w:rsidRPr="00C60B24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https://e.lanbook.com/book/277601?category=1042</w:t>
        </w:r>
      </w:hyperlink>
      <w:r w:rsidR="002563B1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2563B1" w:rsidRPr="002563B1">
        <w:rPr>
          <w:rStyle w:val="biblio-record-text"/>
          <w:rFonts w:ascii="Times New Roman" w:hAnsi="Times New Roman" w:cs="Times New Roman"/>
          <w:sz w:val="28"/>
          <w:szCs w:val="28"/>
        </w:rPr>
        <w:t>Елисеева, Л. Г. Товароведение однородных групп продовольственных товаров</w:t>
      </w:r>
      <w:proofErr w:type="gramStart"/>
      <w:r w:rsidR="002563B1" w:rsidRPr="002563B1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63B1" w:rsidRPr="002563B1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учебник / Л. Г. Елисеева, Т. Г. Родина, А. В. Рыжакова. — 5-е изд. — Москва : Дашков и</w:t>
      </w:r>
      <w:proofErr w:type="gramStart"/>
      <w:r w:rsidR="002563B1" w:rsidRPr="002563B1">
        <w:rPr>
          <w:rStyle w:val="biblio-record-text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563B1" w:rsidRPr="002563B1">
        <w:rPr>
          <w:rStyle w:val="biblio-record-text"/>
          <w:rFonts w:ascii="Times New Roman" w:hAnsi="Times New Roman" w:cs="Times New Roman"/>
          <w:sz w:val="28"/>
          <w:szCs w:val="28"/>
        </w:rPr>
        <w:t>, 2022. — 930 с. — ISBN 978-5-394-03848-8. — Текст</w:t>
      </w:r>
      <w:proofErr w:type="gramStart"/>
      <w:r w:rsidR="002563B1" w:rsidRPr="002563B1">
        <w:rPr>
          <w:rStyle w:val="biblio-record-text"/>
          <w:rFonts w:ascii="Times New Roman" w:hAnsi="Times New Roman" w:cs="Times New Roman"/>
          <w:sz w:val="28"/>
          <w:szCs w:val="28"/>
        </w:rPr>
        <w:t> :</w:t>
      </w:r>
      <w:proofErr w:type="gramEnd"/>
      <w:r w:rsidR="002563B1" w:rsidRPr="002563B1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https://e.lanbook.com/book/277601</w:t>
      </w:r>
    </w:p>
    <w:p w:rsidR="00DB5D65" w:rsidRPr="00DB5D65" w:rsidRDefault="002C0DEA" w:rsidP="00DB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B5D65" w:rsidRPr="00DB5D65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https://znanium.com/catalog/document?id=400307</w:t>
        </w:r>
      </w:hyperlink>
      <w:r w:rsidR="00DB5D65">
        <w:t xml:space="preserve"> </w:t>
      </w:r>
      <w:r w:rsidR="002C3010" w:rsidRPr="002C3010">
        <w:rPr>
          <w:rFonts w:ascii="Times New Roman" w:hAnsi="Times New Roman" w:cs="Times New Roman"/>
          <w:sz w:val="28"/>
          <w:szCs w:val="28"/>
        </w:rPr>
        <w:t xml:space="preserve">  </w:t>
      </w:r>
      <w:r w:rsidR="00DB5D65" w:rsidRPr="00DB5D65">
        <w:rPr>
          <w:rFonts w:ascii="Cambria Math" w:hAnsi="Cambria Math"/>
          <w:sz w:val="28"/>
          <w:szCs w:val="28"/>
        </w:rPr>
        <w:t>Николаева, М. А. Хранение продовольственных товаров</w:t>
      </w:r>
      <w:proofErr w:type="gramStart"/>
      <w:r w:rsidR="00DB5D65" w:rsidRPr="00DB5D65">
        <w:rPr>
          <w:rFonts w:ascii="Cambria Math" w:hAnsi="Cambria Math"/>
          <w:sz w:val="28"/>
          <w:szCs w:val="28"/>
        </w:rPr>
        <w:t xml:space="preserve"> :</w:t>
      </w:r>
      <w:proofErr w:type="gramEnd"/>
      <w:r w:rsidR="00DB5D65" w:rsidRPr="00DB5D65">
        <w:rPr>
          <w:rFonts w:ascii="Cambria Math" w:hAnsi="Cambria Math"/>
          <w:sz w:val="28"/>
          <w:szCs w:val="28"/>
        </w:rPr>
        <w:t xml:space="preserve"> учебное пособие / М. А. Николаева, Г. Я. </w:t>
      </w:r>
      <w:hyperlink r:id="rId19" w:history="1">
        <w:r w:rsidR="00DB5D65" w:rsidRPr="00DB5D65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https://znanium.com/catalog/document?id=386025</w:t>
        </w:r>
      </w:hyperlink>
      <w:r w:rsidR="00DB5D65">
        <w:t xml:space="preserve"> </w:t>
      </w:r>
      <w:proofErr w:type="spellStart"/>
      <w:r w:rsidR="00DB5D65" w:rsidRPr="00DB5D6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="00DB5D65" w:rsidRPr="00DB5D65">
        <w:rPr>
          <w:rFonts w:ascii="Times New Roman" w:hAnsi="Times New Roman" w:cs="Times New Roman"/>
          <w:sz w:val="28"/>
          <w:szCs w:val="28"/>
        </w:rPr>
        <w:t xml:space="preserve">, В. М. Бухгалтерский учет : учебник / В. М. </w:t>
      </w:r>
      <w:proofErr w:type="spellStart"/>
      <w:r w:rsidR="00DB5D65" w:rsidRPr="00DB5D6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="00DB5D65" w:rsidRPr="00DB5D65">
        <w:rPr>
          <w:rFonts w:ascii="Times New Roman" w:hAnsi="Times New Roman" w:cs="Times New Roman"/>
          <w:sz w:val="28"/>
          <w:szCs w:val="28"/>
        </w:rPr>
        <w:t xml:space="preserve">. - Ростов </w:t>
      </w:r>
      <w:proofErr w:type="spellStart"/>
      <w:r w:rsidR="00DB5D65" w:rsidRPr="00DB5D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B5D65" w:rsidRPr="00DB5D65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="00DB5D65" w:rsidRPr="00DB5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5D65" w:rsidRPr="00DB5D65">
        <w:rPr>
          <w:rFonts w:ascii="Times New Roman" w:hAnsi="Times New Roman" w:cs="Times New Roman"/>
          <w:sz w:val="28"/>
          <w:szCs w:val="28"/>
        </w:rPr>
        <w:t xml:space="preserve"> Феникс, 2021. </w:t>
      </w:r>
      <w:r w:rsidR="00DB5D65" w:rsidRPr="00DB5D65">
        <w:rPr>
          <w:rFonts w:ascii="Times New Roman" w:hAnsi="Times New Roman" w:cs="Times New Roman"/>
          <w:sz w:val="28"/>
          <w:szCs w:val="28"/>
        </w:rPr>
        <w:lastRenderedPageBreak/>
        <w:t>- 538 с. - (Среднее профессиональное образование). - ISBN 978-5-222-35320-2. - Текст</w:t>
      </w:r>
      <w:proofErr w:type="gramStart"/>
      <w:r w:rsidR="00DB5D65" w:rsidRPr="00DB5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5D65" w:rsidRPr="00DB5D65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https://znanium.com/catalog/product/1839560</w:t>
      </w:r>
    </w:p>
    <w:p w:rsidR="00BC46E2" w:rsidRPr="00BC46E2" w:rsidRDefault="002C0DEA" w:rsidP="00BC4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C46E2" w:rsidRPr="00BC46E2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https://znanium.com/catalog/document?id=434533</w:t>
        </w:r>
      </w:hyperlink>
      <w:r w:rsidR="00BC46E2" w:rsidRPr="00BC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6E2" w:rsidRPr="00BC46E2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BC46E2" w:rsidRPr="00BC46E2">
        <w:rPr>
          <w:rFonts w:ascii="Times New Roman" w:hAnsi="Times New Roman" w:cs="Times New Roman"/>
          <w:sz w:val="28"/>
          <w:szCs w:val="28"/>
        </w:rPr>
        <w:t>, Н. С. Основы управления ассортиментом непродовольственных товаров</w:t>
      </w:r>
      <w:proofErr w:type="gramStart"/>
      <w:r w:rsidR="00BC46E2" w:rsidRPr="00BC46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46E2" w:rsidRPr="00BC46E2">
        <w:rPr>
          <w:rFonts w:ascii="Times New Roman" w:hAnsi="Times New Roman" w:cs="Times New Roman"/>
          <w:sz w:val="28"/>
          <w:szCs w:val="28"/>
        </w:rPr>
        <w:t xml:space="preserve"> учебник / Н.С. </w:t>
      </w:r>
      <w:proofErr w:type="spellStart"/>
      <w:r w:rsidR="00BC46E2" w:rsidRPr="00BC46E2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BC46E2" w:rsidRPr="00BC46E2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="00BC46E2" w:rsidRPr="00BC46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46E2" w:rsidRPr="00BC46E2">
        <w:rPr>
          <w:rFonts w:ascii="Times New Roman" w:hAnsi="Times New Roman" w:cs="Times New Roman"/>
          <w:sz w:val="28"/>
          <w:szCs w:val="28"/>
        </w:rPr>
        <w:t xml:space="preserve"> ИНФРА-М, 2024. — 306 </w:t>
      </w:r>
      <w:proofErr w:type="gramStart"/>
      <w:r w:rsidR="00BC46E2" w:rsidRPr="00BC4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46E2" w:rsidRPr="00BC46E2">
        <w:rPr>
          <w:rFonts w:ascii="Times New Roman" w:hAnsi="Times New Roman" w:cs="Times New Roman"/>
          <w:sz w:val="28"/>
          <w:szCs w:val="28"/>
        </w:rPr>
        <w:t xml:space="preserve">. — (Среднее профессиональное образование). </w:t>
      </w:r>
    </w:p>
    <w:p w:rsidR="009C7FE4" w:rsidRDefault="002C0DEA" w:rsidP="0092431C">
      <w:pPr>
        <w:spacing w:after="0" w:line="240" w:lineRule="auto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hyperlink r:id="rId21" w:history="1">
        <w:r w:rsidR="009547E3" w:rsidRPr="009547E3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https://e.lanbook.com/book/316970</w:t>
        </w:r>
      </w:hyperlink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Леонов, О. А. Метрология, стандартизация и сертификация / О. А. Леонов, Н. Ж. </w:t>
      </w:r>
      <w:proofErr w:type="spellStart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>Шкаруба</w:t>
      </w:r>
      <w:proofErr w:type="spellEnd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>Карпузов</w:t>
      </w:r>
      <w:proofErr w:type="spellEnd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 Лань, 2023. — 198 </w:t>
      </w:r>
      <w:proofErr w:type="gramStart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>с</w:t>
      </w:r>
      <w:proofErr w:type="gramEnd"/>
      <w:r w:rsidR="00796F14" w:rsidRPr="009547E3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9547E3" w:rsidRPr="009547E3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547E3" w:rsidRPr="00C60B24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https://e.lanbook.com/book/229895</w:t>
        </w:r>
      </w:hyperlink>
      <w:r w:rsid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>Товароведение и экспертиза швейных, трикотажных и текстильных товаров</w:t>
      </w:r>
      <w:proofErr w:type="gramStart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И. Ш. </w:t>
      </w:r>
      <w:proofErr w:type="spellStart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>Дзахмишева</w:t>
      </w:r>
      <w:proofErr w:type="spellEnd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>Балаева</w:t>
      </w:r>
      <w:proofErr w:type="spellEnd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>Блиева</w:t>
      </w:r>
      <w:proofErr w:type="spellEnd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>, Р. М. . — 3-е изд. — Москва : Дашков и</w:t>
      </w:r>
      <w:proofErr w:type="gramStart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547E3" w:rsidRPr="009547E3">
        <w:rPr>
          <w:rStyle w:val="biblio-record-text"/>
          <w:rFonts w:ascii="Times New Roman" w:hAnsi="Times New Roman" w:cs="Times New Roman"/>
          <w:sz w:val="28"/>
          <w:szCs w:val="28"/>
        </w:rPr>
        <w:t>, 2020.</w:t>
      </w:r>
    </w:p>
    <w:bookmarkEnd w:id="0"/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7B1A5C" w:rsidRPr="009528F5" w:rsidRDefault="002C0DEA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www.fcior.edu.ru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 (Федеральный центр информационно-образовательных ресурсов — ФЦИОР). </w:t>
      </w:r>
    </w:p>
    <w:p w:rsidR="007B1A5C" w:rsidRPr="009528F5" w:rsidRDefault="002C0DEA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www.school-collection.edu.ru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(Единая коллекция цифровых образовательных ресурсов). </w:t>
      </w:r>
      <w:hyperlink r:id="rId25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www.intuit.ru/studies/courses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(Открытые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интернет-курсы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>» по курсу «Информатика»).</w:t>
      </w:r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0DEA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www.lms.iite.unesco.org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(Открытые электронные курсы «ИИТО ЮНЕСКО» по информационным технологиям).</w:t>
      </w:r>
    </w:p>
    <w:p w:rsidR="007B1A5C" w:rsidRPr="009528F5" w:rsidRDefault="002C0DEA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http://ru.iite.unesco.org/publications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(Открытая электронная библиотека «ИИТО ЮНЕСКО» по ИКТ в образовании).</w:t>
      </w:r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0DEA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www.megabook.ru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Кирилла и 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>, разделы «Наука/Математика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>ибернетика» и «Техника / Компьютеры и Интернет»).</w:t>
      </w:r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0DEA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gramStart"/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www.digital-edu.ru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(Справочник образовательных ресурсов «Портал цифрового </w:t>
      </w:r>
      <w:proofErr w:type="gramEnd"/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2C0DEA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www.freeschool.altlinux.ru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(портал Свободного программного обеспечения). </w:t>
      </w:r>
      <w:hyperlink r:id="rId31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www.heap.altlinux.org/issues/textbooks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(учебники и пособия по 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). </w:t>
      </w:r>
      <w:hyperlink r:id="rId32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www.books.altlinux.ru/altlibrary/openoffice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(электронная книга «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penOffice.org: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Теория и практика»).</w:t>
      </w:r>
      <w:bookmarkStart w:id="1" w:name="page41"/>
      <w:bookmarkEnd w:id="1"/>
      <w:proofErr w:type="gramEnd"/>
    </w:p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Физика</w:t>
      </w:r>
    </w:p>
    <w:tbl>
      <w:tblPr>
        <w:tblW w:w="921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5488"/>
      </w:tblGrid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для преподавателей физики, учащихся и их родителей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http://www.fizika.ru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College.ru: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http://college.ru/fizika/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«Физика»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http://fiz.1september.ru</w:t>
              </w:r>
            </w:hyperlink>
          </w:p>
        </w:tc>
      </w:tr>
      <w:tr w:rsidR="007B1A5C" w:rsidRPr="009528F5" w:rsidTr="0092431C">
        <w:trPr>
          <w:trHeight w:val="894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Научно-популярный физико-математический журнал "Квант" (Архив номеров)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http://kvant.mccme.ru/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естественных наук: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http://www.e-science.ru/physics</w:t>
              </w:r>
            </w:hyperlink>
          </w:p>
        </w:tc>
      </w:tr>
      <w:tr w:rsidR="007B1A5C" w:rsidRPr="009528F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в </w:t>
            </w:r>
            <w:proofErr w:type="spellStart"/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http://nano-edu.ulsu.ru</w:t>
              </w:r>
            </w:hyperlink>
          </w:p>
        </w:tc>
      </w:tr>
      <w:tr w:rsidR="007B1A5C" w:rsidRPr="009528F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БИНОМ. Лаборатория знаний.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http://metodist.lbz.ru/</w:t>
              </w:r>
            </w:hyperlink>
          </w:p>
        </w:tc>
      </w:tr>
      <w:tr w:rsidR="007B1A5C" w:rsidRPr="009528F5" w:rsidTr="0092431C">
        <w:trPr>
          <w:trHeight w:val="61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ФИЗИКА В ВОПРОСАХ И ОТВЕТАХ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http://elkin52.narod.ru/</w:t>
              </w:r>
            </w:hyperlink>
          </w:p>
        </w:tc>
      </w:tr>
      <w:tr w:rsidR="007B1A5C" w:rsidRPr="009528F5" w:rsidTr="0092431C">
        <w:trPr>
          <w:trHeight w:val="41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http://class-fizika.narod.ru/index.htm</w:t>
              </w:r>
            </w:hyperlink>
          </w:p>
        </w:tc>
      </w:tr>
      <w:tr w:rsidR="007B1A5C" w:rsidRPr="009528F5" w:rsidTr="0092431C">
        <w:trPr>
          <w:trHeight w:val="393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 АНИМАЦИЯХ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http://physics.nad.ru/physics.htm</w:t>
              </w:r>
            </w:hyperlink>
            <w:r w:rsidR="007B1A5C"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B1A5C" w:rsidRPr="009528F5" w:rsidTr="0092431C">
        <w:trPr>
          <w:trHeight w:val="55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Учебно-развлекательный портал для  детей, учителей, и родителей.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2C0DEA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http://nau-ra.ru/</w:t>
              </w:r>
            </w:hyperlink>
          </w:p>
        </w:tc>
      </w:tr>
    </w:tbl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Астрономия</w:t>
      </w:r>
    </w:p>
    <w:p w:rsidR="007B1A5C" w:rsidRPr="009528F5" w:rsidRDefault="002C0DEA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fcior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(Федеральный центр информационно-образовательных ресурсов).</w:t>
      </w:r>
    </w:p>
    <w:p w:rsidR="007B1A5C" w:rsidRPr="009528F5" w:rsidRDefault="002C0DEA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dic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academic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(Академик. Словари и энциклопедии).</w:t>
      </w:r>
    </w:p>
    <w:p w:rsidR="007B1A5C" w:rsidRPr="009528F5" w:rsidRDefault="002C0DEA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books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(Лучшая учебная литература).</w:t>
      </w:r>
    </w:p>
    <w:p w:rsidR="007B1A5C" w:rsidRPr="009528F5" w:rsidRDefault="002C0DEA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alleng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phys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(Образовательные ресурсы Интернета - Физика).</w:t>
      </w:r>
    </w:p>
    <w:p w:rsidR="007B1A5C" w:rsidRPr="009528F5" w:rsidRDefault="002C0DEA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https://fiz.1september.ru/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(Учебно-методическая газета «Физика»).</w:t>
      </w:r>
    </w:p>
    <w:p w:rsidR="00DE3F86" w:rsidRPr="009528F5" w:rsidRDefault="00DE3F8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7B1A5C" w:rsidP="0092431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528F5">
        <w:rPr>
          <w:b/>
          <w:bCs/>
          <w:sz w:val="28"/>
          <w:szCs w:val="28"/>
        </w:rPr>
        <w:t>Интернет-ресурсы по русскому языку:</w:t>
      </w:r>
    </w:p>
    <w:p w:rsidR="007B1A5C" w:rsidRPr="007B1A5C" w:rsidRDefault="002C0DEA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50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http://www.ruscorpora.ru/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Национальный корпус русского языка</w:t>
      </w:r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информационно-справочная система, основанная на собрании русских текстов в электронной форме</w:t>
      </w:r>
    </w:p>
    <w:p w:rsidR="007B1A5C" w:rsidRPr="007B1A5C" w:rsidRDefault="002C0DEA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1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http://gramota.ru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Грамота</w:t>
      </w:r>
      <w:proofErr w:type="gramStart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справочно-информационный портал о русском языке.</w:t>
      </w:r>
    </w:p>
    <w:p w:rsidR="007B1A5C" w:rsidRPr="007B1A5C" w:rsidRDefault="002C0DEA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2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https://best-language.ru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правила, тесты, справочные материалы и др.</w:t>
      </w:r>
    </w:p>
    <w:p w:rsidR="007B1A5C" w:rsidRPr="007B1A5C" w:rsidRDefault="007B1A5C" w:rsidP="0092431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A5C">
        <w:rPr>
          <w:rFonts w:ascii="Times New Roman" w:eastAsia="Calibri" w:hAnsi="Times New Roman" w:cs="Times New Roman"/>
          <w:b/>
          <w:i/>
          <w:sz w:val="28"/>
          <w:szCs w:val="28"/>
        </w:rPr>
        <w:t>Интернет-ресурсы по литературе</w:t>
      </w:r>
    </w:p>
    <w:p w:rsidR="007B1A5C" w:rsidRPr="009528F5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53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http://www.pereplet.ru/obrazovanie/shkola/PAGE1-16.html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Изучение русской литературы в 10 классе. </w:t>
      </w:r>
    </w:p>
    <w:p w:rsidR="007B1A5C" w:rsidRPr="009528F5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54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http://ruslit.ioso.ru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Кабинет русского языка и литературы. Сайт содержит антологию русской поэзии первой четверти двадцатого века; тесты по русскому языку; поэтические загадки; страничку по истории русской письменности; методические разработки и другие полезные материалы.</w:t>
      </w:r>
    </w:p>
    <w:p w:rsidR="007B1A5C" w:rsidRPr="009528F5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55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http://writerstob.narod.ru/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Биографии великих русских писателей и поэтов. </w:t>
      </w:r>
    </w:p>
    <w:p w:rsidR="007B1A5C" w:rsidRPr="009528F5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56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http://lit.1september.ru/index.php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Газета "Литература".  Сетевая версия газеты предлагает публикации по проблемам преподавания литературы в школе. </w:t>
      </w:r>
    </w:p>
    <w:p w:rsidR="007B1A5C" w:rsidRPr="009528F5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57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http://www.klassika.ru/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Классика.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7B1A5C" w:rsidRPr="009528F5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58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http://www.bulgakov.ru/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Булгаковская</w:t>
      </w:r>
      <w:proofErr w:type="spellEnd"/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энциклопедия. </w:t>
      </w:r>
    </w:p>
    <w:p w:rsidR="007B1A5C" w:rsidRPr="009528F5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59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http://esenin.ru/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С.А. Есенин.</w:t>
      </w:r>
    </w:p>
    <w:p w:rsidR="007B1A5C" w:rsidRPr="007B1A5C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0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www.edu.ru/modules.php?op=modload&amp;name=Web_Links&amp;file=index&amp;l_op=viewlink&amp;cid=299&amp;fids[]=269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Каталог образовательных ресурсов по литературе</w:t>
      </w:r>
    </w:p>
    <w:p w:rsidR="007B1A5C" w:rsidRPr="007B1A5C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1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http://window.edu.ru/window/catalog?p_rubr=2.1.10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Ресурсы по литературе</w:t>
      </w:r>
    </w:p>
    <w:p w:rsidR="007B1A5C" w:rsidRPr="007B1A5C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2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www.uchportal.ru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 </w:t>
      </w:r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Учительский портал.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B1A5C" w:rsidRPr="007B1A5C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3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http://easyen.ru/load/literatura/igry/306</w:t>
        </w:r>
      </w:hyperlink>
      <w:r w:rsidR="007B1A5C" w:rsidRPr="007B1A5C">
        <w:rPr>
          <w:rFonts w:ascii="Times New Roman" w:eastAsia="Calibri" w:hAnsi="Times New Roman" w:cs="Times New Roman"/>
          <w:sz w:val="28"/>
          <w:szCs w:val="28"/>
        </w:rPr>
        <w:t> – игры, викторины, кроссворды по литературе</w:t>
      </w:r>
    </w:p>
    <w:p w:rsidR="007B1A5C" w:rsidRPr="007B1A5C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4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http://900igr.net/prezentatsii/literatura/viktoriny-po-literature.html</w:t>
        </w:r>
      </w:hyperlink>
      <w:r w:rsidR="007B1A5C" w:rsidRPr="007B1A5C">
        <w:rPr>
          <w:rFonts w:ascii="Times New Roman" w:eastAsia="Calibri" w:hAnsi="Times New Roman" w:cs="Times New Roman"/>
          <w:sz w:val="28"/>
          <w:szCs w:val="28"/>
        </w:rPr>
        <w:t> – викторины</w:t>
      </w:r>
    </w:p>
    <w:p w:rsidR="007B1A5C" w:rsidRPr="007B1A5C" w:rsidRDefault="002C0DEA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5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http://pedsovet.su/liter/cross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="007B1A5C" w:rsidRPr="007B1A5C">
        <w:rPr>
          <w:rFonts w:ascii="Times New Roman" w:eastAsia="Calibri" w:hAnsi="Times New Roman" w:cs="Times New Roman"/>
          <w:sz w:val="28"/>
          <w:szCs w:val="28"/>
        </w:rPr>
        <w:t>– кроссворды по литературе</w:t>
      </w:r>
    </w:p>
    <w:p w:rsidR="007B1A5C" w:rsidRPr="007B1A5C" w:rsidRDefault="009528F5" w:rsidP="009243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528F5">
        <w:rPr>
          <w:rFonts w:ascii="Times New Roman" w:eastAsia="Calibri" w:hAnsi="Times New Roman" w:cs="Times New Roman"/>
          <w:b/>
          <w:sz w:val="28"/>
          <w:szCs w:val="28"/>
        </w:rPr>
        <w:t>ресурсы по математике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https://www.mathnet.ru/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(Общероссийский математический портал)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http://www.math.md/school/indexr.html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(Виртуальная школа юного математика)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(Образовательный портал для подготовки к экзаменам.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СДАМ ГИА.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РЕШУ ЕГЭ)</w:t>
      </w:r>
      <w:proofErr w:type="gramEnd"/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https://mathnet.spb.ru/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(Сайт элементарной математики Дмитрия Гущина)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https://funnymath.ru/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(Занимательная математика)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https://matematiku.ru/index.php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(Математический портал «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</w:rPr>
        <w:t>Математику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>»)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https://mat-game.narod.ru/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(Математическая гимнастика)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https://www.shevkin.ru/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– сайт учителя математики.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Математика. Школа.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Будущее)</w:t>
      </w:r>
      <w:proofErr w:type="gramEnd"/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https://www.bymath.net/index.php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(Вся элементарная математика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>редняя    математическая интернет-школа)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http://mathtest.ru/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(Математика в помощь школьнику и студенту)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https://online-olympiad.ru/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(Всероссийские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>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(Единая коллекция цифровых образовательных ресурсов)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https://mathematics.ru/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(Открытый Колледж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>атематика)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http://www.mathteachers.narod.ru/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(Повторим математику)</w:t>
      </w:r>
    </w:p>
    <w:p w:rsidR="009528F5" w:rsidRPr="009528F5" w:rsidRDefault="002C0DEA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https://resolventa.ru/spravochnik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(Справочник по математике для школьников)</w:t>
      </w:r>
    </w:p>
    <w:p w:rsidR="007E6F18" w:rsidRPr="007E6F18" w:rsidRDefault="007E6F18" w:rsidP="0092431C">
      <w:pPr>
        <w:shd w:val="clear" w:color="auto" w:fill="FFFFFF"/>
        <w:spacing w:after="0" w:line="240" w:lineRule="auto"/>
        <w:ind w:left="284" w:right="284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F18" w:rsidRPr="00D2766E" w:rsidRDefault="00D2766E" w:rsidP="0092431C">
      <w:pPr>
        <w:shd w:val="clear" w:color="auto" w:fill="FFFFFF"/>
        <w:spacing w:after="0" w:line="240" w:lineRule="auto"/>
        <w:ind w:left="284" w:right="284" w:firstLine="72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 – </w:t>
      </w:r>
      <w:proofErr w:type="spellStart"/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ресуры</w:t>
      </w:r>
      <w:proofErr w:type="spellEnd"/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истории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gumer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Гумер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PICT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feudsl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(Библиотека Исторического факультета МГУ)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plekhanovfound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социал-демократа)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bibliotekar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(Библиотекарь.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электронная библиотека нехудожественной литературы по русской и мировой истории, искусству, культуре, прикладным наукам)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://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wikipedia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(Википедия: свободная энциклопедия)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wikisource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Викитека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свободная библиотека)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wco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(Виртуальный каталог икон)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militera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(Военная литература: собрание текстов)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world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war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2.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(Вторая мировая война в русском Интернете)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gumilev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HE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(Древний Восток)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(Европейские гравированные географические чертежи и карты России, изданные в 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XVIII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столетиях)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biograf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book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(Избранные биографии: биографическая литература СССР)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magister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msk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(Интернет-издательство «Библиотека»: электронные издания произведений и биографических и критических материалов)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intellekt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video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russian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и СССР: онлайн-видео)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historicus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(Историк: общественно-политический журнал)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от князей до Президента)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statehistory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государства)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grandwar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(«Как наши деды воевали»: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рассказатьы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военных конфликтах Российской империи)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raremaps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(Коллекция старинных карт Российской империи)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(Коллекция старинных карт территорий и городов России)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mifologia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(Мифология народов мира)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krugosvet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Онлайн-энциклопедия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Кругосвет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liber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rshut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(Информационный комплекс РГГУ «Научная библиотека»)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august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-1914.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(Первая мировая война: интернет-проект)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.9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(Проект-акция: «Наша Победа. День за днем»)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temples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 «Храмы России»)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radzivil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Радзивилловская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летопись с иллюстрациями)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borodulincollection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(Раритеты фотохроники СССР: 1917-1991 гг. – коллекция Льва Бородулина)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ruareevolution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(Революция и Гражданская война: интернет-проект)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rodina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rg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(Родина: российский исторический иллюстрированный журнал)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all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foto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empire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(Российская империя в фотографиях)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ferhal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(Российский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мемуарий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avorhist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(Русь Древняя и удельная)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memoirs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(Русские мемуары: Россия в дневниках и воспоминаниях)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scepsis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pagy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(Скепсис: научно-просветительский журнал)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arhivtime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(Следы времени: интернет-архив старинных фотографий, открыток, документов)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sovmusic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(Советская музыка)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infoliolib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(Университетская электронная библиотека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Infolio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(Электронная библиотека Исторического факультета МГУ им. </w:t>
      </w:r>
      <w:proofErr w:type="gram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М.В. Ломоносова)</w:t>
      </w:r>
      <w:proofErr w:type="gramEnd"/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spbu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(Научная библиотека им. </w:t>
      </w:r>
      <w:proofErr w:type="gram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Горького СПбГУ)</w:t>
      </w:r>
      <w:proofErr w:type="gramEnd"/>
    </w:p>
    <w:p w:rsidR="00D2766E" w:rsidRPr="00D2766E" w:rsidRDefault="002C0DEA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ec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dejavu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(Энциклопедия культур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DejaVu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aup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(Административно-управленческий портал).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economicus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(Проект института «Экономическая школа»).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informika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(Государственное научное предприятие для продвижения новых информационных технологий в сферах образования и науки России).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economictheory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narod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(Экономическая теория </w:t>
      </w:r>
      <w:proofErr w:type="spellStart"/>
      <w:r w:rsidRPr="00A85EAC">
        <w:rPr>
          <w:rFonts w:ascii="Times New Roman" w:hAnsi="Times New Roman"/>
          <w:sz w:val="28"/>
          <w:szCs w:val="28"/>
        </w:rPr>
        <w:t>On-Line</w:t>
      </w:r>
      <w:proofErr w:type="spellEnd"/>
      <w:r w:rsidRPr="00A85EAC">
        <w:rPr>
          <w:rFonts w:ascii="Times New Roman" w:hAnsi="Times New Roman"/>
          <w:sz w:val="28"/>
          <w:szCs w:val="28"/>
        </w:rPr>
        <w:t>, книги, статьи).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ecsocman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edu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(Федеральный образовательный портал «Экономика, социология, </w:t>
      </w:r>
      <w:r>
        <w:rPr>
          <w:rFonts w:ascii="Times New Roman" w:hAnsi="Times New Roman"/>
          <w:sz w:val="28"/>
          <w:szCs w:val="28"/>
        </w:rPr>
        <w:t>менеджмент»)</w:t>
      </w:r>
    </w:p>
    <w:p w:rsidR="007E6F18" w:rsidRPr="00D2766E" w:rsidRDefault="007E6F18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F18" w:rsidRPr="00D2766E" w:rsidSect="007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4411C"/>
    <w:multiLevelType w:val="multilevel"/>
    <w:tmpl w:val="0FF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050FC"/>
    <w:multiLevelType w:val="hybridMultilevel"/>
    <w:tmpl w:val="5C60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45B58"/>
    <w:multiLevelType w:val="hybridMultilevel"/>
    <w:tmpl w:val="2A1C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E3F86"/>
    <w:rsid w:val="0012455C"/>
    <w:rsid w:val="00200C6C"/>
    <w:rsid w:val="002563B1"/>
    <w:rsid w:val="002C0DEA"/>
    <w:rsid w:val="002C3010"/>
    <w:rsid w:val="00481540"/>
    <w:rsid w:val="00583499"/>
    <w:rsid w:val="005E3EB9"/>
    <w:rsid w:val="006C1A7B"/>
    <w:rsid w:val="0070346B"/>
    <w:rsid w:val="00772170"/>
    <w:rsid w:val="00796F14"/>
    <w:rsid w:val="007B1A5C"/>
    <w:rsid w:val="007E6F18"/>
    <w:rsid w:val="008D03AB"/>
    <w:rsid w:val="008F7CB8"/>
    <w:rsid w:val="0092431C"/>
    <w:rsid w:val="009528F5"/>
    <w:rsid w:val="009547E3"/>
    <w:rsid w:val="009C7FE4"/>
    <w:rsid w:val="00A95865"/>
    <w:rsid w:val="00BC46E2"/>
    <w:rsid w:val="00CC2342"/>
    <w:rsid w:val="00D2766E"/>
    <w:rsid w:val="00DB5D65"/>
    <w:rsid w:val="00DE3F86"/>
    <w:rsid w:val="00FE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  <w:style w:type="paragraph" w:customStyle="1" w:styleId="cv">
    <w:name w:val="cv"/>
    <w:basedOn w:val="a"/>
    <w:uiPriority w:val="99"/>
    <w:rsid w:val="002C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C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lio-record-text">
    <w:name w:val="biblio-record-text"/>
    <w:basedOn w:val="a0"/>
    <w:rsid w:val="00200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  <w:style w:type="paragraph" w:customStyle="1" w:styleId="cv">
    <w:name w:val="cv"/>
    <w:basedOn w:val="a"/>
    <w:uiPriority w:val="99"/>
    <w:rsid w:val="002C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C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ms.iite.unesco.org" TargetMode="External"/><Relationship Id="rId117" Type="http://schemas.openxmlformats.org/officeDocument/2006/relationships/hyperlink" Target="http://www.sovmusic.ru" TargetMode="External"/><Relationship Id="rId21" Type="http://schemas.openxmlformats.org/officeDocument/2006/relationships/hyperlink" Target="https://e.lanbook.com/book/316970" TargetMode="External"/><Relationship Id="rId42" Type="http://schemas.openxmlformats.org/officeDocument/2006/relationships/hyperlink" Target="https://www.google.com/url?q=http://class-fizika.narod.ru/index.htm&amp;sa=D&amp;ust=1550527145984000" TargetMode="External"/><Relationship Id="rId47" Type="http://schemas.openxmlformats.org/officeDocument/2006/relationships/hyperlink" Target="http://www.st-books.ru" TargetMode="External"/><Relationship Id="rId63" Type="http://schemas.openxmlformats.org/officeDocument/2006/relationships/hyperlink" Target="https://multiurok.ru/all-goto/?url=http://easyen.ru/load/literatura/igry/306" TargetMode="External"/><Relationship Id="rId68" Type="http://schemas.openxmlformats.org/officeDocument/2006/relationships/hyperlink" Target="https://ege.sdamgia.ru/" TargetMode="External"/><Relationship Id="rId84" Type="http://schemas.openxmlformats.org/officeDocument/2006/relationships/hyperlink" Target="http://www.bibliotekar.ru" TargetMode="External"/><Relationship Id="rId89" Type="http://schemas.openxmlformats.org/officeDocument/2006/relationships/hyperlink" Target="http://www.world-war2.chat.ru" TargetMode="External"/><Relationship Id="rId112" Type="http://schemas.openxmlformats.org/officeDocument/2006/relationships/hyperlink" Target="http://www.ferhal.narod.ru" TargetMode="External"/><Relationship Id="rId16" Type="http://schemas.openxmlformats.org/officeDocument/2006/relationships/hyperlink" Target="https://e.lanbook.com/book/277595?category=1042" TargetMode="External"/><Relationship Id="rId107" Type="http://schemas.openxmlformats.org/officeDocument/2006/relationships/hyperlink" Target="http://www.radzivil.chat.ru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://www.books.altlinux.ru/altlibrary/openoffice" TargetMode="External"/><Relationship Id="rId37" Type="http://schemas.openxmlformats.org/officeDocument/2006/relationships/hyperlink" Target="https://www.google.com/url?q=http://kvant.mccme.ru/&amp;sa=D&amp;ust=1550527145974000" TargetMode="External"/><Relationship Id="rId53" Type="http://schemas.openxmlformats.org/officeDocument/2006/relationships/hyperlink" Target="https://www.google.com/url?q=http://www.pereplet.ru/obrazovanie/shkola/PAGE1-16.html&amp;sa=D&amp;ust=1542331066917000" TargetMode="External"/><Relationship Id="rId58" Type="http://schemas.openxmlformats.org/officeDocument/2006/relationships/hyperlink" Target="https://www.google.com/url?q=http://www.bulgakov.ru/&amp;sa=D&amp;ust=1542331066923000" TargetMode="External"/><Relationship Id="rId74" Type="http://schemas.openxmlformats.org/officeDocument/2006/relationships/hyperlink" Target="https://www.bymath.net/index.php" TargetMode="External"/><Relationship Id="rId79" Type="http://schemas.openxmlformats.org/officeDocument/2006/relationships/hyperlink" Target="http://www.mathteachers.narod.ru/" TargetMode="External"/><Relationship Id="rId102" Type="http://schemas.openxmlformats.org/officeDocument/2006/relationships/hyperlink" Target="http://www.krugosvet.ru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ultiurok.ru/all-goto/?url=http://window.edu.ru/window/catalog?p_rubr=2.1.10" TargetMode="External"/><Relationship Id="rId82" Type="http://schemas.openxmlformats.org/officeDocument/2006/relationships/hyperlink" Target="http://www.hist.msu.ru/ER/Etext/PICT/feudsl.htm" TargetMode="External"/><Relationship Id="rId90" Type="http://schemas.openxmlformats.org/officeDocument/2006/relationships/hyperlink" Target="http://www.kulichki.com/-gumilev/HE1" TargetMode="External"/><Relationship Id="rId95" Type="http://schemas.openxmlformats.org/officeDocument/2006/relationships/hyperlink" Target="http://www.historicus.ru" TargetMode="External"/><Relationship Id="rId19" Type="http://schemas.openxmlformats.org/officeDocument/2006/relationships/hyperlink" Target="https://znanium.com/catalog/document?id=386025" TargetMode="External"/><Relationship Id="rId14" Type="http://schemas.openxmlformats.org/officeDocument/2006/relationships/hyperlink" Target="http://rsl.ru/" TargetMode="External"/><Relationship Id="rId22" Type="http://schemas.openxmlformats.org/officeDocument/2006/relationships/hyperlink" Target="https://e.lanbook.com/book/229895" TargetMode="External"/><Relationship Id="rId27" Type="http://schemas.openxmlformats.org/officeDocument/2006/relationships/hyperlink" Target="http://ru.iite.unesco.org/publications" TargetMode="External"/><Relationship Id="rId30" Type="http://schemas.openxmlformats.org/officeDocument/2006/relationships/hyperlink" Target="http://www.freeschool.altlinux.ru" TargetMode="External"/><Relationship Id="rId35" Type="http://schemas.openxmlformats.org/officeDocument/2006/relationships/hyperlink" Target="https://www.google.com/url?q=http://college.ru/fizika/&amp;sa=D&amp;ust=1550527145969000" TargetMode="External"/><Relationship Id="rId43" Type="http://schemas.openxmlformats.org/officeDocument/2006/relationships/hyperlink" Target="https://www.google.com/url?q=http://physics.nad.ru/physics.htm&amp;sa=D&amp;ust=1550527145987000" TargetMode="External"/><Relationship Id="rId48" Type="http://schemas.openxmlformats.org/officeDocument/2006/relationships/hyperlink" Target="http://www.alleng.ru/edu/phys.htm" TargetMode="External"/><Relationship Id="rId56" Type="http://schemas.openxmlformats.org/officeDocument/2006/relationships/hyperlink" Target="https://www.google.com/url?q=http://lit.1september.ru/index.php&amp;sa=D&amp;ust=1542331066922000" TargetMode="External"/><Relationship Id="rId64" Type="http://schemas.openxmlformats.org/officeDocument/2006/relationships/hyperlink" Target="https://multiurok.ru/all-goto/?url=http://900igr.net/prezentatsii/literatura/viktoriny-po-literature.html" TargetMode="External"/><Relationship Id="rId69" Type="http://schemas.openxmlformats.org/officeDocument/2006/relationships/hyperlink" Target="https://mathnet.spb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www.old-maps.narod.ru" TargetMode="External"/><Relationship Id="rId105" Type="http://schemas.openxmlformats.org/officeDocument/2006/relationships/hyperlink" Target="http://www.9may.ru" TargetMode="External"/><Relationship Id="rId113" Type="http://schemas.openxmlformats.org/officeDocument/2006/relationships/hyperlink" Target="http://www.avorhist.ru" TargetMode="External"/><Relationship Id="rId118" Type="http://schemas.openxmlformats.org/officeDocument/2006/relationships/hyperlink" Target="http://www.infoliolib.info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s://multiurok.ru/all-goto/?url=http://gramota.ru/" TargetMode="External"/><Relationship Id="rId72" Type="http://schemas.openxmlformats.org/officeDocument/2006/relationships/hyperlink" Target="https://mat-game.narod.ru/" TargetMode="External"/><Relationship Id="rId80" Type="http://schemas.openxmlformats.org/officeDocument/2006/relationships/hyperlink" Target="https://resolventa.ru/spravochnik" TargetMode="External"/><Relationship Id="rId85" Type="http://schemas.openxmlformats.org/officeDocument/2006/relationships/hyperlink" Target="https://ru.wikipedia.org" TargetMode="External"/><Relationship Id="rId93" Type="http://schemas.openxmlformats.org/officeDocument/2006/relationships/hyperlink" Target="http://www.magister.msk.ru/library.htm" TargetMode="External"/><Relationship Id="rId98" Type="http://schemas.openxmlformats.org/officeDocument/2006/relationships/hyperlink" Target="http://www.kulichki.com/grandwar" TargetMode="External"/><Relationship Id="rId121" Type="http://schemas.openxmlformats.org/officeDocument/2006/relationships/hyperlink" Target="http://www.ec-dejav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ct.edu.ru/" TargetMode="External"/><Relationship Id="rId17" Type="http://schemas.openxmlformats.org/officeDocument/2006/relationships/hyperlink" Target="https://e.lanbook.com/book/277601?category=1042" TargetMode="External"/><Relationship Id="rId25" Type="http://schemas.openxmlformats.org/officeDocument/2006/relationships/hyperlink" Target="http://www.intuit.ru/studies/courses" TargetMode="External"/><Relationship Id="rId33" Type="http://schemas.openxmlformats.org/officeDocument/2006/relationships/hyperlink" Target="https://www.google.com/url?q=http://school-collection.edu.ru&amp;sa=D&amp;ust=1550527145964000" TargetMode="External"/><Relationship Id="rId38" Type="http://schemas.openxmlformats.org/officeDocument/2006/relationships/hyperlink" Target="https://www.google.com/url?q=http://www.e-science.ru/physics&amp;sa=D&amp;ust=1550527145976000" TargetMode="External"/><Relationship Id="rId46" Type="http://schemas.openxmlformats.org/officeDocument/2006/relationships/hyperlink" Target="http://www.dic.academic.ru" TargetMode="External"/><Relationship Id="rId59" Type="http://schemas.openxmlformats.org/officeDocument/2006/relationships/hyperlink" Target="https://www.google.com/url?q=http://esenin.ru/&amp;sa=D&amp;ust=1542331066925000" TargetMode="External"/><Relationship Id="rId67" Type="http://schemas.openxmlformats.org/officeDocument/2006/relationships/hyperlink" Target="http://www.math.md/school/indexr.html" TargetMode="External"/><Relationship Id="rId103" Type="http://schemas.openxmlformats.org/officeDocument/2006/relationships/hyperlink" Target="http://www.liber.rshut.ru" TargetMode="External"/><Relationship Id="rId108" Type="http://schemas.openxmlformats.org/officeDocument/2006/relationships/hyperlink" Target="http://www.borodulincollection.com/index.html" TargetMode="External"/><Relationship Id="rId116" Type="http://schemas.openxmlformats.org/officeDocument/2006/relationships/hyperlink" Target="http://www.arhivtime.ru" TargetMode="External"/><Relationship Id="rId124" Type="http://schemas.microsoft.com/office/2007/relationships/stylesWithEffects" Target="stylesWithEffects.xml"/><Relationship Id="rId20" Type="http://schemas.openxmlformats.org/officeDocument/2006/relationships/hyperlink" Target="https://znanium.com/catalog/document?id=434533" TargetMode="External"/><Relationship Id="rId41" Type="http://schemas.openxmlformats.org/officeDocument/2006/relationships/hyperlink" Target="https://www.google.com/url?q=http://elkin52.narod.ru/&amp;sa=D&amp;ust=1550527145983000" TargetMode="External"/><Relationship Id="rId54" Type="http://schemas.openxmlformats.org/officeDocument/2006/relationships/hyperlink" Target="https://www.google.com/url?q=http://ruslit.ioso.ru/&amp;sa=D&amp;ust=1542331066918000" TargetMode="External"/><Relationship Id="rId62" Type="http://schemas.openxmlformats.org/officeDocument/2006/relationships/hyperlink" Target="https://multiurok.ru/all-goto/?url=http://www.uchportal.ru/" TargetMode="External"/><Relationship Id="rId70" Type="http://schemas.openxmlformats.org/officeDocument/2006/relationships/hyperlink" Target="https://funnymath.ru/" TargetMode="External"/><Relationship Id="rId75" Type="http://schemas.openxmlformats.org/officeDocument/2006/relationships/hyperlink" Target="http://mathtest.ru/" TargetMode="External"/><Relationship Id="rId83" Type="http://schemas.openxmlformats.org/officeDocument/2006/relationships/hyperlink" Target="http://www.plekhanovfound.ru/library" TargetMode="External"/><Relationship Id="rId88" Type="http://schemas.openxmlformats.org/officeDocument/2006/relationships/hyperlink" Target="http://www.militera.lib.ru" TargetMode="External"/><Relationship Id="rId91" Type="http://schemas.openxmlformats.org/officeDocument/2006/relationships/hyperlink" Target="http://www.old-rus-maps.ru" TargetMode="External"/><Relationship Id="rId96" Type="http://schemas.openxmlformats.org/officeDocument/2006/relationships/hyperlink" Target="http://www.history.tom.ru" TargetMode="External"/><Relationship Id="rId111" Type="http://schemas.openxmlformats.org/officeDocument/2006/relationships/hyperlink" Target="http://www.all-foto.ru/empire/index.ru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" TargetMode="External"/><Relationship Id="rId15" Type="http://schemas.openxmlformats.org/officeDocument/2006/relationships/hyperlink" Target="http://omsklib.ru/" TargetMode="External"/><Relationship Id="rId23" Type="http://schemas.openxmlformats.org/officeDocument/2006/relationships/hyperlink" Target="http://www.fcior.edu.ru" TargetMode="External"/><Relationship Id="rId28" Type="http://schemas.openxmlformats.org/officeDocument/2006/relationships/hyperlink" Target="http://www.megabook.ru" TargetMode="External"/><Relationship Id="rId36" Type="http://schemas.openxmlformats.org/officeDocument/2006/relationships/hyperlink" Target="https://www.google.com/url?q=http://fiz.1september.ru&amp;sa=D&amp;ust=1550527145970000" TargetMode="External"/><Relationship Id="rId49" Type="http://schemas.openxmlformats.org/officeDocument/2006/relationships/hyperlink" Target="https://fiz.1september.ru/" TargetMode="External"/><Relationship Id="rId57" Type="http://schemas.openxmlformats.org/officeDocument/2006/relationships/hyperlink" Target="https://www.google.com/url?q=http://www.klassika.ru/&amp;sa=D&amp;ust=1542331066923000" TargetMode="External"/><Relationship Id="rId106" Type="http://schemas.openxmlformats.org/officeDocument/2006/relationships/hyperlink" Target="http://www.temples.ru" TargetMode="External"/><Relationship Id="rId114" Type="http://schemas.openxmlformats.org/officeDocument/2006/relationships/hyperlink" Target="http://www.memoirs.ru" TargetMode="External"/><Relationship Id="rId119" Type="http://schemas.openxmlformats.org/officeDocument/2006/relationships/hyperlink" Target="http://www.hist.msu.ru/ER/Etext/index.html" TargetMode="External"/><Relationship Id="rId10" Type="http://schemas.openxmlformats.org/officeDocument/2006/relationships/hyperlink" Target="http://en.edu.ru/" TargetMode="External"/><Relationship Id="rId31" Type="http://schemas.openxmlformats.org/officeDocument/2006/relationships/hyperlink" Target="http://www.heap.altlinux.org/issues/textbooks" TargetMode="External"/><Relationship Id="rId44" Type="http://schemas.openxmlformats.org/officeDocument/2006/relationships/hyperlink" Target="https://www.google.com/url?q=http://nau-ra.ru/&amp;sa=D&amp;ust=1550527145989000" TargetMode="External"/><Relationship Id="rId52" Type="http://schemas.openxmlformats.org/officeDocument/2006/relationships/hyperlink" Target="https://multiurok.ru/all-goto/?url=https://best-language.ru/" TargetMode="External"/><Relationship Id="rId60" Type="http://schemas.openxmlformats.org/officeDocument/2006/relationships/hyperlink" Target="https://multiurok.ru/all-goto/?url=http://www.edu.ru/modules.php?op=modload&amp;name=Web_Links&amp;file=index&amp;l_op=viewlink&amp;cid=299&amp;fids%5b%5d=269" TargetMode="External"/><Relationship Id="rId65" Type="http://schemas.openxmlformats.org/officeDocument/2006/relationships/hyperlink" Target="https://multiurok.ru/all-goto/?url=http://pedsovet.su/liter/cross" TargetMode="External"/><Relationship Id="rId73" Type="http://schemas.openxmlformats.org/officeDocument/2006/relationships/hyperlink" Target="https://www.shevkin.ru/" TargetMode="External"/><Relationship Id="rId78" Type="http://schemas.openxmlformats.org/officeDocument/2006/relationships/hyperlink" Target="https://mathematics.ru/" TargetMode="External"/><Relationship Id="rId81" Type="http://schemas.openxmlformats.org/officeDocument/2006/relationships/hyperlink" Target="http://www.gumer.info" TargetMode="External"/><Relationship Id="rId86" Type="http://schemas.openxmlformats.org/officeDocument/2006/relationships/hyperlink" Target="https://ru.wikisource.org" TargetMode="External"/><Relationship Id="rId94" Type="http://schemas.openxmlformats.org/officeDocument/2006/relationships/hyperlink" Target="http://www.intellekt-video.com/russian-history" TargetMode="External"/><Relationship Id="rId99" Type="http://schemas.openxmlformats.org/officeDocument/2006/relationships/hyperlink" Target="http://www.raremaps.ru" TargetMode="External"/><Relationship Id="rId101" Type="http://schemas.openxmlformats.org/officeDocument/2006/relationships/hyperlink" Target="http://www.mifologia.chat.ru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ympiads.ru/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s://znanium.com/catalog/document?id=400307" TargetMode="External"/><Relationship Id="rId39" Type="http://schemas.openxmlformats.org/officeDocument/2006/relationships/hyperlink" Target="https://www.google.com/url?q=http://nano-edu.ulsu.ru&amp;sa=D&amp;ust=1550527145979000" TargetMode="External"/><Relationship Id="rId109" Type="http://schemas.openxmlformats.org/officeDocument/2006/relationships/hyperlink" Target="http://www.ruareevolution.info" TargetMode="External"/><Relationship Id="rId34" Type="http://schemas.openxmlformats.org/officeDocument/2006/relationships/hyperlink" Target="https://www.google.com/url?q=http://www.fizika.ru&amp;sa=D&amp;ust=1550527145967000" TargetMode="External"/><Relationship Id="rId50" Type="http://schemas.openxmlformats.org/officeDocument/2006/relationships/hyperlink" Target="https://multiurok.ru/all-goto/?url=http://www.ruscorpora.ru/" TargetMode="External"/><Relationship Id="rId55" Type="http://schemas.openxmlformats.org/officeDocument/2006/relationships/hyperlink" Target="https://www.google.com/url?q=http://writerstob.narod.ru/&amp;sa=D&amp;ust=1542331066921000" TargetMode="External"/><Relationship Id="rId76" Type="http://schemas.openxmlformats.org/officeDocument/2006/relationships/hyperlink" Target="https://online-olympiad.ru/" TargetMode="External"/><Relationship Id="rId97" Type="http://schemas.openxmlformats.org/officeDocument/2006/relationships/hyperlink" Target="http://www.statehistory.ru" TargetMode="External"/><Relationship Id="rId104" Type="http://schemas.openxmlformats.org/officeDocument/2006/relationships/hyperlink" Target="http://www.august-1914.ru" TargetMode="External"/><Relationship Id="rId120" Type="http://schemas.openxmlformats.org/officeDocument/2006/relationships/hyperlink" Target="http://www.library.spbu.ru" TargetMode="External"/><Relationship Id="rId7" Type="http://schemas.openxmlformats.org/officeDocument/2006/relationships/hyperlink" Target="http://edu.ru/" TargetMode="External"/><Relationship Id="rId71" Type="http://schemas.openxmlformats.org/officeDocument/2006/relationships/hyperlink" Target="https://matematiku.ru/index.php" TargetMode="External"/><Relationship Id="rId92" Type="http://schemas.openxmlformats.org/officeDocument/2006/relationships/hyperlink" Target="http://www.biograf-book.narod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igital-edu.ru" TargetMode="External"/><Relationship Id="rId24" Type="http://schemas.openxmlformats.org/officeDocument/2006/relationships/hyperlink" Target="http://www.school-collection.edu.ru" TargetMode="External"/><Relationship Id="rId40" Type="http://schemas.openxmlformats.org/officeDocument/2006/relationships/hyperlink" Target="https://www.google.com/url?q=http://metodist.lbz.ru/&amp;sa=D&amp;ust=1550527145980000" TargetMode="External"/><Relationship Id="rId45" Type="http://schemas.openxmlformats.org/officeDocument/2006/relationships/hyperlink" Target="http://www.fcior.edu.ru" TargetMode="External"/><Relationship Id="rId66" Type="http://schemas.openxmlformats.org/officeDocument/2006/relationships/hyperlink" Target="https://www.mathnet.ru/" TargetMode="External"/><Relationship Id="rId87" Type="http://schemas.openxmlformats.org/officeDocument/2006/relationships/hyperlink" Target="http://www.wco.ru" TargetMode="External"/><Relationship Id="rId110" Type="http://schemas.openxmlformats.org/officeDocument/2006/relationships/hyperlink" Target="http://www.rodina.rg.ru" TargetMode="External"/><Relationship Id="rId115" Type="http://schemas.openxmlformats.org/officeDocument/2006/relationships/hyperlink" Target="http://www.scepsis.ru/library/history/pagy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080B-C0A1-4425-A194-F210E0FF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Альтина</dc:creator>
  <cp:lastModifiedBy>General B</cp:lastModifiedBy>
  <cp:revision>7</cp:revision>
  <cp:lastPrinted>2023-09-27T03:13:00Z</cp:lastPrinted>
  <dcterms:created xsi:type="dcterms:W3CDTF">2023-09-25T08:17:00Z</dcterms:created>
  <dcterms:modified xsi:type="dcterms:W3CDTF">2023-09-27T07:03:00Z</dcterms:modified>
</cp:coreProperties>
</file>