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F77" w:rsidRPr="00D67F77" w:rsidRDefault="00D67F77" w:rsidP="00D67F7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67F77">
        <w:rPr>
          <w:rFonts w:ascii="Times New Roman" w:hAnsi="Times New Roman" w:cs="Times New Roman"/>
          <w:sz w:val="28"/>
          <w:szCs w:val="28"/>
        </w:rPr>
        <w:t xml:space="preserve">Государственное казенное бюджетное общеобразовательное учреждение Краснодарского края </w:t>
      </w:r>
      <w:proofErr w:type="gramStart"/>
      <w:r w:rsidRPr="00D67F77">
        <w:rPr>
          <w:rFonts w:ascii="Times New Roman" w:hAnsi="Times New Roman" w:cs="Times New Roman"/>
          <w:sz w:val="28"/>
          <w:szCs w:val="28"/>
        </w:rPr>
        <w:t>специальная</w:t>
      </w:r>
      <w:proofErr w:type="gramEnd"/>
      <w:r w:rsidRPr="00D67F77">
        <w:rPr>
          <w:rFonts w:ascii="Times New Roman" w:hAnsi="Times New Roman" w:cs="Times New Roman"/>
          <w:sz w:val="28"/>
          <w:szCs w:val="28"/>
        </w:rPr>
        <w:t xml:space="preserve"> (коррекционная)</w:t>
      </w:r>
    </w:p>
    <w:p w:rsidR="00D67F77" w:rsidRPr="00302806" w:rsidRDefault="00D67F77" w:rsidP="00D67F77">
      <w:pPr>
        <w:pStyle w:val="a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67F77">
        <w:rPr>
          <w:rFonts w:ascii="Times New Roman" w:hAnsi="Times New Roman" w:cs="Times New Roman"/>
          <w:sz w:val="28"/>
          <w:szCs w:val="28"/>
        </w:rPr>
        <w:t xml:space="preserve">школа-интернат </w:t>
      </w:r>
      <w:proofErr w:type="spellStart"/>
      <w:r w:rsidRPr="00D67F77"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D67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F77">
        <w:rPr>
          <w:rFonts w:ascii="Times New Roman" w:hAnsi="Times New Roman" w:cs="Times New Roman"/>
          <w:sz w:val="28"/>
          <w:szCs w:val="28"/>
        </w:rPr>
        <w:t>Крыловской</w:t>
      </w:r>
      <w:proofErr w:type="spellEnd"/>
      <w:r w:rsidRPr="0030280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67F77" w:rsidRPr="00302806" w:rsidRDefault="00D67F77" w:rsidP="00D67F77">
      <w:pPr>
        <w:pStyle w:val="a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67F77" w:rsidRDefault="00D67F77" w:rsidP="00D67F77">
      <w:pPr>
        <w:pStyle w:val="a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67F77" w:rsidRDefault="00D67F77" w:rsidP="00D67F77">
      <w:pPr>
        <w:pStyle w:val="a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292903" cy="3105150"/>
            <wp:effectExtent l="19050" t="0" r="2747" b="0"/>
            <wp:docPr id="4" name="Рисунок 3" descr="https://im0-tub-ru.yandex.net/i?id=dc39aea81f8b1f665ba96f2ac73e1e40&amp;n=33&amp;h=215&amp;w=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dc39aea81f8b1f665ba96f2ac73e1e40&amp;n=33&amp;h=215&amp;w=22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903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F77" w:rsidRDefault="00D67F77" w:rsidP="00D67F77">
      <w:pPr>
        <w:pStyle w:val="a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67F77" w:rsidRDefault="00D67F77" w:rsidP="00D67F77">
      <w:pPr>
        <w:pStyle w:val="a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67F77" w:rsidRPr="00302806" w:rsidRDefault="00D67F77" w:rsidP="00D67F77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D67F77" w:rsidRPr="00D67F77" w:rsidRDefault="00D67F77" w:rsidP="00D67F77">
      <w:pPr>
        <w:pStyle w:val="a5"/>
        <w:jc w:val="center"/>
        <w:rPr>
          <w:rFonts w:ascii="Tahoma" w:hAnsi="Tahoma" w:cs="Tahoma"/>
          <w:i/>
          <w:sz w:val="72"/>
          <w:szCs w:val="72"/>
        </w:rPr>
      </w:pPr>
      <w:r w:rsidRPr="00D67F77">
        <w:rPr>
          <w:b/>
          <w:bCs/>
          <w:i/>
          <w:sz w:val="72"/>
          <w:szCs w:val="72"/>
        </w:rPr>
        <w:t>«</w:t>
      </w:r>
      <w:r w:rsidRPr="00D67F77">
        <w:rPr>
          <w:b/>
          <w:bCs/>
          <w:i/>
          <w:iCs/>
          <w:sz w:val="72"/>
          <w:szCs w:val="72"/>
        </w:rPr>
        <w:t>Мы друзья природы</w:t>
      </w:r>
      <w:r w:rsidRPr="00D67F77">
        <w:rPr>
          <w:b/>
          <w:bCs/>
          <w:i/>
          <w:sz w:val="72"/>
          <w:szCs w:val="72"/>
        </w:rPr>
        <w:t>»</w:t>
      </w:r>
    </w:p>
    <w:p w:rsidR="00D67F77" w:rsidRPr="00D67F77" w:rsidRDefault="00D67F77" w:rsidP="00D67F77">
      <w:pPr>
        <w:jc w:val="center"/>
        <w:rPr>
          <w:rFonts w:ascii="Times New Roman" w:hAnsi="Times New Roman" w:cs="Times New Roman"/>
          <w:sz w:val="28"/>
          <w:szCs w:val="28"/>
        </w:rPr>
      </w:pPr>
      <w:r w:rsidRPr="00D67F7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67F77" w:rsidRPr="00D67F77" w:rsidRDefault="00D67F77" w:rsidP="00D67F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Внеклассное мероприятие</w:t>
      </w:r>
      <w:r w:rsidRPr="00D67F77">
        <w:rPr>
          <w:rFonts w:ascii="Times New Roman" w:hAnsi="Times New Roman" w:cs="Times New Roman"/>
          <w:sz w:val="28"/>
          <w:szCs w:val="28"/>
        </w:rPr>
        <w:t xml:space="preserve"> для учащихся 1 класса</w:t>
      </w:r>
    </w:p>
    <w:p w:rsidR="00D67F77" w:rsidRPr="00D67F77" w:rsidRDefault="00D67F77" w:rsidP="00D67F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7F77" w:rsidRPr="00D67F77" w:rsidRDefault="00D67F77" w:rsidP="00D67F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7F77" w:rsidRPr="00D67F77" w:rsidRDefault="00D67F77" w:rsidP="00D67F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67F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F77" w:rsidRPr="00D67F77" w:rsidRDefault="00D67F77" w:rsidP="00D67F7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67F77">
        <w:rPr>
          <w:rFonts w:ascii="Times New Roman" w:hAnsi="Times New Roman" w:cs="Times New Roman"/>
          <w:sz w:val="28"/>
          <w:szCs w:val="28"/>
        </w:rPr>
        <w:t>Подготовили: Л.В.Кащенко</w:t>
      </w:r>
    </w:p>
    <w:p w:rsidR="00D67F77" w:rsidRPr="00D67F77" w:rsidRDefault="00D67F77" w:rsidP="00D67F77">
      <w:pPr>
        <w:rPr>
          <w:rFonts w:ascii="Times New Roman" w:hAnsi="Times New Roman" w:cs="Times New Roman"/>
          <w:sz w:val="28"/>
          <w:szCs w:val="28"/>
        </w:rPr>
      </w:pPr>
    </w:p>
    <w:p w:rsidR="00D67F77" w:rsidRPr="00D67F77" w:rsidRDefault="00D67F77" w:rsidP="00D67F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67F77">
        <w:rPr>
          <w:rFonts w:ascii="Times New Roman" w:hAnsi="Times New Roman" w:cs="Times New Roman"/>
          <w:sz w:val="28"/>
          <w:szCs w:val="28"/>
        </w:rPr>
        <w:t>2016-2017 учебный год</w:t>
      </w:r>
    </w:p>
    <w:p w:rsidR="00D67F77" w:rsidRPr="00D67F77" w:rsidRDefault="00D67F77" w:rsidP="00D67F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67F77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D67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F77">
        <w:rPr>
          <w:rFonts w:ascii="Times New Roman" w:hAnsi="Times New Roman" w:cs="Times New Roman"/>
          <w:sz w:val="28"/>
          <w:szCs w:val="28"/>
        </w:rPr>
        <w:t>Крыловская</w:t>
      </w:r>
      <w:proofErr w:type="spellEnd"/>
    </w:p>
    <w:p w:rsidR="00D67F77" w:rsidRPr="00D67F77" w:rsidRDefault="00D67F77" w:rsidP="00D67F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61E0D" w:rsidRPr="00161E0D" w:rsidRDefault="00161E0D" w:rsidP="00161E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Внеклассное мероприятие.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Мы - друзья природы.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</w:p>
    <w:p w:rsidR="00161E0D" w:rsidRPr="00161E0D" w:rsidRDefault="00161E0D" w:rsidP="00161E0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формирование представлений учащихся о родной природе.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Задачи: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Start"/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ознакомление учащихся с разнообразием растений и животных в природе;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-коррекция и развитие устой речи, мышления учащихся на основе выполнения </w:t>
      </w:r>
      <w:proofErr w:type="spellStart"/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коррекционно</w:t>
      </w:r>
      <w:proofErr w:type="spellEnd"/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развивающих заданий;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-воспитание доброжелательного отношения к природе.</w:t>
      </w:r>
    </w:p>
    <w:p w:rsidR="00161E0D" w:rsidRPr="00161E0D" w:rsidRDefault="00161E0D" w:rsidP="00161E0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Методические приемы: беседа об охране природы с использованием цитат о природе, загадки, дидактическая игра « Узнай дерево по листу, ветке».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Оборудование: изображения деревьев, грибов и ягод, магнитофон.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Ход мероприятия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1. Организационный момент. Положительный настрой учащихся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- Добрый день, дорогие ребята! Я очень рада вас видеть! Давайте подарим, друг другу свои улыбки и прекрасное настроение.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2. Введение в тему</w:t>
      </w:r>
      <w:proofErr w:type="gramStart"/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а фоне музыки учащийся  читает стихотворение Т. Пушкаревой.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Природа родная,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В тебе растворяюсь,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Краски</w:t>
      </w:r>
      <w:proofErr w:type="gramEnd"/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звуки жадно ловлю.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Пред красою Земли преклоняюсь,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Я этот мир бесконечно люблю.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Учитель:</w:t>
      </w:r>
    </w:p>
    <w:p w:rsidR="00161E0D" w:rsidRPr="00161E0D" w:rsidRDefault="00161E0D" w:rsidP="00161E0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мы поговорим о природе, и девизом нашего мероприятия будут слова: «Мы — друзья природы».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Ребята, а что такое природа?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(ответы детей)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Правильно, природа – это все, что нас окружает.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а как вы думаете, кто является главным звеном природы?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(ответы детей, правильно человек).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А может ли человек прожить без природы?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Дети: Нет. Природа дает человеку воздух, воду, тепло, пищу, одежду.</w:t>
      </w:r>
    </w:p>
    <w:p w:rsidR="00161E0D" w:rsidRDefault="00161E0D" w:rsidP="00161E0D">
      <w:pPr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Учитель: А еще она дает человеку радость. Любуясь красотой природы, человек становится лучше, добрее.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сегодня я обнаружила на столе загадочное письмо, Сейчас я вам его зачитаю: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Знаю лес и лес люблю,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В гости вас к себе зову.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Я люблю гулять по лесу,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В лесу хожу я каждый день.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Все в лесу мне интересно: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Знаю я там каждый куст.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Я веселый старичок,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Старичок-Лесовичок</w:t>
      </w:r>
      <w:proofErr w:type="spellEnd"/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 что, ребята, примем приглашение </w:t>
      </w:r>
      <w:proofErr w:type="spellStart"/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Старичка-Лесовичка</w:t>
      </w:r>
      <w:proofErr w:type="spellEnd"/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? Итак, отправляемся с вами в сказочное путешествие.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Но чтобы попасть нам в сказочный лес, необходимо выполнить следующее задание: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Дидактическая игра «Узнай дерево по листку и ветке»</w:t>
      </w:r>
      <w:proofErr w:type="gramStart"/>
      <w:r w:rsidRPr="00161E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proofErr w:type="gramEnd"/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Start"/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а доску вывешиваются картинки с изображением следующих деревьев: сосна, дуб, береза, клен, осина, липа, рябина, черемуха, ель, учащиеся должны соотнести листья с данными деревьями.).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Молодцы! Вы так много разных деревьев назвали. Мы оказались с вами в сказочном лесу?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Учитель:</w:t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мы с вами на лесной поляне. Посмотрите как здесь много растений. А какие растения растут на поляне, мы узнаем, отгадав </w:t>
      </w:r>
      <w:r w:rsidRPr="00161E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загадки: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Тонкий стебель у дорожки,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На конце его – сережки,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На земле лежат листки –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Маленькие лопушки.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Нам он – как хороший друг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Лечит раны ног и рук</w:t>
      </w:r>
      <w:proofErr w:type="gramStart"/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одорожник)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Летом рад я свежей ягоде медвежьей,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А сушенная в запас, лечит от простуды нас.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(малина)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Я на розу так похож,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Разве что не так хорош.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Но зато мои плоды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Всем пригодны для еды</w:t>
      </w:r>
      <w:proofErr w:type="gramStart"/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Start"/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ш</w:t>
      </w:r>
      <w:proofErr w:type="gramEnd"/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иповник)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</w:t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Следующая наша остановка называется </w:t>
      </w:r>
      <w:r w:rsidRPr="00161E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«Дары леса».</w:t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какие дары преподносит нам лес?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(Ответы детей: лес дает нам ягоды, грибы, орехи).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</w:t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: Рассмотрите картинки, назовите, что на них изображено и скажите, что лишнее.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Игра «4-й </w:t>
      </w:r>
      <w:proofErr w:type="gramStart"/>
      <w:r w:rsidRPr="00161E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лишний</w:t>
      </w:r>
      <w:proofErr w:type="gramEnd"/>
      <w:r w:rsidRPr="00161E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Орехи лесные, грибы, ягоды лесные, грецкий орех.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Клюква, голубика, земляника, крыжовник.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Мухомор, лисички, подберезовик, подосиновик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</w:t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: Молодцы и с этим заданием вы справились, но наш путь продолжается</w:t>
      </w:r>
      <w:proofErr w:type="gramStart"/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161E0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</w:t>
      </w:r>
      <w:proofErr w:type="gramEnd"/>
      <w:r w:rsidRPr="00161E0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роводится физкультминутка «Прогулка в лесу»).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по лесу гуляли,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За природой наблюдали,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Вверх на солнце посмотрели,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И их лучики согрели.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Хорошо мы погуляли!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И немножечко устали!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Учитель:</w:t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Следующая наша остановка </w:t>
      </w:r>
      <w:r w:rsidRPr="00161E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«Музыка в лесу»</w:t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Ребята, что можно услышать в лесу?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Дети: Шелест листвы, журчание ручьев, пение птиц.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</w:t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: Наш лес тоже наполнен трелями разных птиц, а каких – давайте отгадаем.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Кто в беретке ярко-красной,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В черной курточке атласной?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На меня он не глядит,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Все стучит, стучит, стучит</w:t>
      </w:r>
      <w:proofErr w:type="gramStart"/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Start"/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ятел)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И в лесу, заметьте, дети,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Есть ночные сторожа.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Сторожей боятся этих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Мыши, прячутся, дрожа!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уж суровы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Филины и … (совы)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Гнездо не строит никогда,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Соседкам яйца оставляет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И о птенцах не вспоминает.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(кукушка</w:t>
      </w:r>
      <w:proofErr w:type="gramStart"/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)(</w:t>
      </w:r>
      <w:proofErr w:type="gramEnd"/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на доску вывешиваются картины птиц).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</w:t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: Лес – это дом и столовая для птиц. Птицы уничтожают вредных насекомых, которые губят деревья. Лес без птиц погибнет.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а когда вы придете в лес, вы должны знать и соблюдать правила леса. Давайте вместе с вами разберём эти правила: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 ученик: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 лес пришел гулять, свежим воздухом дышать,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Бегай, прыгай и играй, только, чур, не забывай,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Что в лесу нельзя шуметь, даже очень громко петь.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Испугаются зверушки – убегут с лесной опушки.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3465CD" w:rsidRDefault="00161E0D" w:rsidP="00161E0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2 ученик: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Ветки дуба не ломай. Никогда не забывай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Мусор с травки убирать. Зря цветы не надо рвать.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Из рогатки не стрелять: в лес приходят отдыхать.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Бабочки пускай летают, ну кому они мешают?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Здесь не нужно всех ловить, топать, хлопать, палкой бить.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</w:t>
      </w:r>
      <w:r w:rsidRPr="00161E0D">
        <w:rPr>
          <w:rFonts w:ascii="Times New Roman" w:hAnsi="Times New Roman" w:cs="Times New Roman"/>
          <w:sz w:val="28"/>
          <w:szCs w:val="28"/>
          <w:shd w:val="clear" w:color="auto" w:fill="FFFFFF"/>
        </w:rPr>
        <w:t>: Вот и подошло к концу наше сказочное путешествие в лес. Спасибо вам за ваши знания и умения. До новых встреч.</w:t>
      </w:r>
      <w:r w:rsidRPr="00161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1E0D">
        <w:rPr>
          <w:rFonts w:ascii="Times New Roman" w:hAnsi="Times New Roman" w:cs="Times New Roman"/>
          <w:sz w:val="28"/>
          <w:szCs w:val="28"/>
        </w:rPr>
        <w:br/>
      </w:r>
    </w:p>
    <w:p w:rsidR="00D67F77" w:rsidRDefault="00D67F77" w:rsidP="00161E0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67F77" w:rsidRDefault="00D67F77" w:rsidP="00161E0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67F77" w:rsidRDefault="00D67F77" w:rsidP="00161E0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67F77" w:rsidRDefault="00D67F77" w:rsidP="00161E0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67F77" w:rsidRDefault="00D67F77" w:rsidP="00161E0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67F77" w:rsidRDefault="00D67F77" w:rsidP="00161E0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67F77" w:rsidRDefault="00D67F77" w:rsidP="00161E0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67F77" w:rsidRDefault="00D67F77" w:rsidP="00161E0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67F77" w:rsidRDefault="00D67F77" w:rsidP="00161E0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3228975" cy="3673809"/>
            <wp:effectExtent l="19050" t="0" r="9525" b="0"/>
            <wp:docPr id="1" name="Рисунок 1" descr="C:\Documents and Settings\Admin\Рабочий стол\мама\фото\фото 1 класса\DSC01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мама\фото\фото 1 класса\DSC017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6195" r="17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673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7F7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67F77" w:rsidRDefault="00D67F77" w:rsidP="00161E0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67F77" w:rsidRDefault="00D67F77" w:rsidP="00161E0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67F77" w:rsidRDefault="00D67F77" w:rsidP="00161E0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</w:p>
    <w:p w:rsidR="00D67F77" w:rsidRDefault="00D67F77" w:rsidP="00161E0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</w:p>
    <w:p w:rsidR="00D67F77" w:rsidRPr="00D67F77" w:rsidRDefault="00D67F77" w:rsidP="00161E0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</w:p>
    <w:p w:rsidR="00D67F77" w:rsidRDefault="00D67F77" w:rsidP="00161E0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67F77" w:rsidRDefault="00D67F77" w:rsidP="00161E0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67F77" w:rsidRDefault="00D67F77" w:rsidP="00161E0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67F77" w:rsidRDefault="00D67F77" w:rsidP="00161E0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67F77" w:rsidRDefault="00D67F77" w:rsidP="00161E0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67F77" w:rsidRDefault="00D67F77" w:rsidP="00161E0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67F77" w:rsidRDefault="00D67F77" w:rsidP="00161E0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67F77" w:rsidRDefault="00D67F77" w:rsidP="00161E0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67F77" w:rsidRDefault="00D67F77" w:rsidP="00161E0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67F77" w:rsidRPr="00161E0D" w:rsidRDefault="00D67F77" w:rsidP="00161E0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4281630" cy="3257550"/>
            <wp:effectExtent l="19050" t="0" r="4620" b="0"/>
            <wp:docPr id="3" name="Рисунок 2" descr="G:\фото 1 класса\20170323_09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фото 1 класса\20170323_0900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621" t="10933" r="19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284" cy="3260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7F77" w:rsidRPr="00161E0D" w:rsidSect="00543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1E0D"/>
    <w:rsid w:val="00024C57"/>
    <w:rsid w:val="00161E0D"/>
    <w:rsid w:val="003465CD"/>
    <w:rsid w:val="00543C4D"/>
    <w:rsid w:val="00C93F5A"/>
    <w:rsid w:val="00D67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61E0D"/>
  </w:style>
  <w:style w:type="paragraph" w:styleId="a3">
    <w:name w:val="List Paragraph"/>
    <w:basedOn w:val="a"/>
    <w:uiPriority w:val="34"/>
    <w:qFormat/>
    <w:rsid w:val="00161E0D"/>
    <w:pPr>
      <w:ind w:left="720"/>
      <w:contextualSpacing/>
    </w:pPr>
  </w:style>
  <w:style w:type="paragraph" w:styleId="a4">
    <w:name w:val="No Spacing"/>
    <w:uiPriority w:val="1"/>
    <w:qFormat/>
    <w:rsid w:val="00D67F77"/>
    <w:pPr>
      <w:spacing w:after="0" w:line="240" w:lineRule="auto"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D6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6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7F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780</Words>
  <Characters>4448</Characters>
  <Application>Microsoft Office Word</Application>
  <DocSecurity>0</DocSecurity>
  <Lines>37</Lines>
  <Paragraphs>10</Paragraphs>
  <ScaleCrop>false</ScaleCrop>
  <Company>Microsoft</Company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2017-04-09T16:29:00Z</cp:lastPrinted>
  <dcterms:created xsi:type="dcterms:W3CDTF">2017-04-03T17:47:00Z</dcterms:created>
  <dcterms:modified xsi:type="dcterms:W3CDTF">2018-11-18T14:56:00Z</dcterms:modified>
</cp:coreProperties>
</file>