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69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"/>
        <w:gridCol w:w="6803"/>
        <w:gridCol w:w="1560"/>
        <w:gridCol w:w="2409"/>
        <w:gridCol w:w="1560"/>
        <w:gridCol w:w="1559"/>
      </w:tblGrid>
      <w:tr w:rsidR="004C684A" w:rsidRPr="00FA175B" w:rsidTr="004C684A">
        <w:trPr>
          <w:trHeight w:val="145"/>
        </w:trPr>
        <w:tc>
          <w:tcPr>
            <w:tcW w:w="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68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4C684A" w:rsidRPr="00FA175B" w:rsidRDefault="004C684A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4C684A" w:rsidRPr="00FA175B" w:rsidRDefault="004C684A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bookmarkStart w:id="0" w:name="_GoBack"/>
            <w:bookmarkEnd w:id="0"/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C45D47" w:rsidRDefault="004C6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C45D47">
              <w:rPr>
                <w:rFonts w:ascii="Times New Roman" w:hAnsi="Times New Roman" w:cs="Times New Roman"/>
                <w:b/>
                <w:bCs/>
              </w:rPr>
              <w:t>МДК 04.01. Методы учёта имущества, обязательств,  финансовых и хозяйственных операций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C45D47" w:rsidRDefault="004C6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5D47">
              <w:rPr>
                <w:rFonts w:ascii="Times New Roman" w:hAnsi="Times New Roman" w:cs="Times New Roman"/>
                <w:b/>
                <w:bCs/>
              </w:rPr>
              <w:t xml:space="preserve">Раздел 1 </w:t>
            </w:r>
            <w:r w:rsidRPr="00C45D47">
              <w:rPr>
                <w:rFonts w:ascii="Times New Roman" w:hAnsi="Times New Roman" w:cs="Times New Roman"/>
                <w:b/>
              </w:rPr>
              <w:t>Ведение оперативного у</w:t>
            </w:r>
            <w:r w:rsidRPr="00C45D47">
              <w:rPr>
                <w:rFonts w:ascii="Times New Roman" w:hAnsi="Times New Roman" w:cs="Times New Roman"/>
                <w:b/>
                <w:bCs/>
              </w:rPr>
              <w:t>чёта имущества, обязательств,  финансовых и хозяйственных операций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225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C45D47" w:rsidRDefault="004C6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45D47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45D47">
              <w:rPr>
                <w:rFonts w:ascii="Times New Roman" w:hAnsi="Times New Roman" w:cs="Times New Roman"/>
                <w:b/>
                <w:bCs/>
              </w:rPr>
              <w:t xml:space="preserve">Тема 1.1. </w:t>
            </w:r>
            <w:r w:rsidRPr="00C45D47">
              <w:rPr>
                <w:rFonts w:ascii="Times New Roman" w:hAnsi="Times New Roman" w:cs="Times New Roman"/>
                <w:b/>
              </w:rPr>
              <w:t>Основы организации учета в крестьянских (фермерских) хозяйствах.</w:t>
            </w:r>
          </w:p>
          <w:p w:rsidR="004C684A" w:rsidRPr="00C45D47" w:rsidRDefault="004C684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EF743E" w:rsidRDefault="004C684A" w:rsidP="00EF743E">
            <w:pPr>
              <w:rPr>
                <w:rFonts w:ascii="Times New Roman" w:hAnsi="Times New Roman" w:cs="Times New Roman"/>
              </w:rPr>
            </w:pPr>
            <w:r w:rsidRPr="00EF743E">
              <w:rPr>
                <w:rFonts w:ascii="Times New Roman" w:hAnsi="Times New Roman" w:cs="Times New Roman"/>
              </w:rPr>
              <w:t>Введение.</w:t>
            </w:r>
          </w:p>
          <w:p w:rsidR="004C684A" w:rsidRPr="00EF743E" w:rsidRDefault="004C684A" w:rsidP="00EF743E">
            <w:pPr>
              <w:rPr>
                <w:rFonts w:ascii="Times New Roman" w:hAnsi="Times New Roman" w:cs="Times New Roman"/>
              </w:rPr>
            </w:pPr>
          </w:p>
          <w:p w:rsidR="004C684A" w:rsidRPr="006664AF" w:rsidRDefault="004C684A" w:rsidP="00EF7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0807D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EF743E" w:rsidRDefault="004C684A" w:rsidP="00EF743E">
            <w:pPr>
              <w:rPr>
                <w:rFonts w:ascii="Times New Roman" w:hAnsi="Times New Roman" w:cs="Times New Roman"/>
              </w:rPr>
            </w:pPr>
            <w:r w:rsidRPr="00EF743E">
              <w:rPr>
                <w:rFonts w:ascii="Times New Roman" w:hAnsi="Times New Roman" w:cs="Times New Roman"/>
              </w:rPr>
              <w:t>Организация бухгалтерского учета</w:t>
            </w:r>
          </w:p>
          <w:p w:rsidR="004C684A" w:rsidRPr="006664AF" w:rsidRDefault="004C684A" w:rsidP="00EF74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</w:rPr>
              <w:t>Общие правила 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D22250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</w:rPr>
            </w:pPr>
            <w:r w:rsidRPr="00EF743E">
              <w:rPr>
                <w:rFonts w:ascii="Times New Roman" w:hAnsi="Times New Roman" w:cs="Times New Roman"/>
              </w:rPr>
              <w:t>Требования к ведению бухга</w:t>
            </w:r>
            <w:r>
              <w:rPr>
                <w:rFonts w:ascii="Times New Roman" w:hAnsi="Times New Roman" w:cs="Times New Roman"/>
              </w:rPr>
              <w:t>лтерского учета, его формы. Объ</w:t>
            </w:r>
            <w:r w:rsidRPr="00EF743E">
              <w:rPr>
                <w:rFonts w:ascii="Times New Roman" w:hAnsi="Times New Roman" w:cs="Times New Roman"/>
              </w:rPr>
              <w:t>екты учета. Документальное оформление хозяйственных операций по объектам учета.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203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</w:t>
            </w:r>
            <w:r w:rsidRPr="00EF743E">
              <w:rPr>
                <w:rFonts w:ascii="Times New Roman" w:hAnsi="Times New Roman" w:cs="Times New Roman"/>
              </w:rPr>
              <w:t>матизация бухгалтерской информации в учетных регистрах. Внутренний контроль объектов учета.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EF743E" w:rsidRDefault="004C684A" w:rsidP="00EF743E">
            <w:pPr>
              <w:rPr>
                <w:rFonts w:ascii="Times New Roman" w:hAnsi="Times New Roman" w:cs="Times New Roman"/>
              </w:rPr>
            </w:pPr>
            <w:r w:rsidRPr="00EF743E">
              <w:rPr>
                <w:rFonts w:ascii="Times New Roman" w:hAnsi="Times New Roman" w:cs="Times New Roman"/>
              </w:rPr>
              <w:t xml:space="preserve">Федеральный Закон РФ "О бухгалтерском учете" от 21.11.96 г. Четырехуровневая си-стема нормативного регулирования бухгалтерского учета и отчетности в Российской Федера-ции. </w:t>
            </w:r>
          </w:p>
          <w:p w:rsidR="004C684A" w:rsidRPr="006664AF" w:rsidRDefault="004C684A" w:rsidP="006949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105B5E">
            <w:pPr>
              <w:rPr>
                <w:rFonts w:ascii="Times New Roman" w:hAnsi="Times New Roman" w:cs="Times New Roman"/>
              </w:rPr>
            </w:pPr>
            <w:r w:rsidRPr="00EF743E">
              <w:rPr>
                <w:rFonts w:ascii="Times New Roman" w:hAnsi="Times New Roman" w:cs="Times New Roman"/>
              </w:rPr>
              <w:t>Формы организации бухгалтерского учета в крестьянско-фермерском хозяйстве. Назначение, организация, формы и методы оперативного учета.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EF743E">
            <w:pPr>
              <w:rPr>
                <w:rFonts w:ascii="Times New Roman" w:hAnsi="Times New Roman" w:cs="Times New Roman"/>
              </w:rPr>
            </w:pPr>
            <w:r w:rsidRPr="00EF743E">
              <w:rPr>
                <w:rFonts w:ascii="Times New Roman" w:hAnsi="Times New Roman" w:cs="Times New Roman"/>
              </w:rPr>
              <w:t xml:space="preserve">План счетов бухгалтерского учета.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150497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EF743E">
              <w:rPr>
                <w:rFonts w:ascii="Times New Roman" w:hAnsi="Times New Roman" w:cs="Times New Roman"/>
              </w:rPr>
              <w:t>Общие положения, обязанности и ответственность учетчика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855B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  <w:b/>
              </w:rPr>
              <w:t xml:space="preserve">Тема 1.2. </w:t>
            </w:r>
          </w:p>
          <w:p w:rsidR="004C684A" w:rsidRPr="005373BA" w:rsidRDefault="004C684A" w:rsidP="00855B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  <w:b/>
              </w:rPr>
              <w:t>Учет кассовых операций</w:t>
            </w:r>
          </w:p>
          <w:p w:rsidR="004C684A" w:rsidRPr="005373BA" w:rsidRDefault="004C684A" w:rsidP="00166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C684A" w:rsidRPr="006664AF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(13+2)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Учет денежных средств в кассе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"Порядок ведения кассовых операций в Российской Федерации". Инструкция Центрального Банка от 4 октября 1993 г. №18. Положение Банка России от 5января 1998г. №14-П «О правилах организации наличного денежного обращения на территории РФ»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 xml:space="preserve">Понятие денежных средств. Расчеты наличными.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Кассовые документы и регистры бухгалтерского учета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Кассовые документы и регистры бухгалтерского учета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Порядок хранения денег и денежных документов в кассе.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Порядок ведения кассовых операций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  <w:i/>
              </w:rPr>
              <w:t>Правила заполнения, обработка первичной документации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Учет кассовых операций</w:t>
            </w:r>
          </w:p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Отчет кассира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 xml:space="preserve"> Инвентаризация кассы. Синтетический учет кассовых операций.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Журнал - ордер №1, порядок его заполнения.</w:t>
            </w:r>
          </w:p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73BA">
              <w:rPr>
                <w:rFonts w:ascii="Times New Roman" w:hAnsi="Times New Roman" w:cs="Times New Roman"/>
                <w:i/>
              </w:rPr>
              <w:t>Учет денежных средств в пути и денежных документов</w:t>
            </w:r>
          </w:p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73BA">
              <w:rPr>
                <w:rFonts w:ascii="Times New Roman" w:hAnsi="Times New Roman" w:cs="Times New Roman"/>
              </w:rPr>
              <w:t>Порядок и сроки хранения первичной документации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К.Р.№ 1 Учет кассовых операций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4321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  <w:b/>
              </w:rPr>
              <w:t xml:space="preserve">Тема 1.3. </w:t>
            </w:r>
          </w:p>
          <w:p w:rsidR="004C684A" w:rsidRPr="005373BA" w:rsidRDefault="004C684A" w:rsidP="00432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  <w:b/>
              </w:rPr>
              <w:t xml:space="preserve">Учет денежных средств на расчетных  и специальных счетах </w:t>
            </w:r>
            <w:r w:rsidRPr="005373BA">
              <w:rPr>
                <w:rFonts w:ascii="Times New Roman" w:hAnsi="Times New Roman" w:cs="Times New Roman"/>
                <w:b/>
              </w:rPr>
              <w:lastRenderedPageBreak/>
              <w:t>в банках</w:t>
            </w:r>
          </w:p>
          <w:p w:rsidR="004C684A" w:rsidRPr="005373BA" w:rsidRDefault="004C684A" w:rsidP="00B50A6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10(7+3)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43210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Учет денежных средств на расчетном счете</w:t>
            </w:r>
          </w:p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Расчетные счета, его назначение, порядок открытия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Документальное оформление операций по расчетному счету.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Банковские платежные документы.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43210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Выписка банка. Регистры бухгалтерского учета</w:t>
            </w:r>
          </w:p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  <w:i/>
              </w:rPr>
              <w:t>Синтетический учет операций  по расчетному счету.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73BA">
              <w:rPr>
                <w:rFonts w:ascii="Times New Roman" w:hAnsi="Times New Roman" w:cs="Times New Roman"/>
                <w:i/>
              </w:rPr>
              <w:t>Журнал-ордер № 2, порядок его заполнения.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2928D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73BA">
              <w:rPr>
                <w:rFonts w:ascii="Times New Roman" w:hAnsi="Times New Roman" w:cs="Times New Roman"/>
                <w:i/>
              </w:rPr>
              <w:t>Учет денежных средств на специальных счетах</w:t>
            </w:r>
          </w:p>
          <w:p w:rsidR="004C684A" w:rsidRPr="005373BA" w:rsidRDefault="004C684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Аналитический и синтетический учет операций на специальных счетах в банках.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Аналитический и синтетический учет операций на специальных счетах в банках.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2928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  <w:b/>
              </w:rPr>
              <w:t xml:space="preserve">Тема 1.4. </w:t>
            </w:r>
          </w:p>
          <w:p w:rsidR="004C684A" w:rsidRDefault="004C684A" w:rsidP="00292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373BA">
              <w:rPr>
                <w:rFonts w:ascii="Times New Roman" w:hAnsi="Times New Roman" w:cs="Times New Roman"/>
                <w:b/>
              </w:rPr>
              <w:t>Учет кассовых операций в иностранной валюте и операций по валютному счету.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(3+2)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6424B8">
        <w:trPr>
          <w:trHeight w:val="607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</w:rPr>
              <w:t>Основные понятия, характеристика и правовая основа валютных операций. Валютные счета организации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6424B8">
        <w:trPr>
          <w:trHeight w:val="53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</w:rPr>
              <w:t>Учет операций по валютному счету.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6424B8">
        <w:trPr>
          <w:trHeight w:val="43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6424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кассовых валютных операций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6424B8">
        <w:trPr>
          <w:trHeight w:val="32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373BA">
              <w:rPr>
                <w:rFonts w:ascii="Times New Roman" w:hAnsi="Times New Roman" w:cs="Times New Roman"/>
                <w:i/>
              </w:rPr>
              <w:t>Синтетический и аналитический учет валютных операций.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6424B8">
        <w:trPr>
          <w:trHeight w:val="511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292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373BA">
              <w:rPr>
                <w:rFonts w:ascii="Times New Roman" w:hAnsi="Times New Roman" w:cs="Times New Roman"/>
                <w:i/>
              </w:rPr>
              <w:t xml:space="preserve"> Журнал - ордер №2/1, его заполнение.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6424B8">
        <w:trPr>
          <w:trHeight w:val="562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0D01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  <w:b/>
              </w:rPr>
              <w:t xml:space="preserve">Тема 1.5. </w:t>
            </w:r>
          </w:p>
          <w:p w:rsidR="004C684A" w:rsidRPr="005373BA" w:rsidRDefault="004C684A" w:rsidP="000D01C5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5373BA">
              <w:rPr>
                <w:rFonts w:ascii="Times New Roman" w:hAnsi="Times New Roman"/>
                <w:b/>
              </w:rPr>
              <w:t>Основные формы безналичных расчетов и расчетные документы.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(1+3)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DC11A4">
        <w:trPr>
          <w:trHeight w:val="562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</w:rPr>
              <w:t>Экономическое содержание расчетных операций и задачи учета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DC11A4">
        <w:trPr>
          <w:trHeight w:val="443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  <w:i/>
              </w:rPr>
              <w:t>Основные формы безналичных расчетов.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DC11A4">
        <w:trPr>
          <w:trHeight w:val="607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0D0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  <w:i/>
              </w:rPr>
              <w:t>Расчетные документы: платежное поручение, аккредитив, чеки, платежное требование, инкассовые поручения.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DC11A4" w:rsidP="00DC1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 практикум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558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  <w:b/>
              </w:rPr>
              <w:t xml:space="preserve">Тема 1.6. </w:t>
            </w:r>
          </w:p>
          <w:p w:rsidR="004C684A" w:rsidRPr="005373BA" w:rsidRDefault="004C684A" w:rsidP="00B05F10">
            <w:pPr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  <w:b/>
              </w:rPr>
              <w:t>Учет расчетов с поставщиками и подрядчиками.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(5+1)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DC11A4">
        <w:trPr>
          <w:trHeight w:val="47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Учет расчетов с поставщиками и подрядчиками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664AF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DC11A4">
        <w:trPr>
          <w:trHeight w:val="2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907EFC">
            <w:pPr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  <w:i/>
              </w:rPr>
              <w:t>Первичные документы. Правила заполнения.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664AF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7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907EFC">
            <w:pPr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Синтетический и аналитический учет. Корреспонденция счетов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DC11A4">
        <w:trPr>
          <w:trHeight w:val="56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5373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Особенности учета НДС при приобретении  материалов и их продажи.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334D5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5373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Регистры журнально-ордерной формы учета по счету 60</w:t>
            </w:r>
          </w:p>
          <w:p w:rsidR="004C684A" w:rsidRPr="005373BA" w:rsidRDefault="004C684A" w:rsidP="0090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334D5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907EFC">
            <w:pPr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Отражение операций по счету 60 в регистрах Ж.О. формы учета.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334D5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AE01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  <w:b/>
              </w:rPr>
              <w:t xml:space="preserve">Тема 1.7. </w:t>
            </w:r>
          </w:p>
          <w:p w:rsidR="004C684A" w:rsidRPr="005373BA" w:rsidRDefault="004C684A" w:rsidP="00AE01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  <w:b/>
              </w:rPr>
              <w:t>Учет расчетов с покупателями и заказчиками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4" w:rsidRDefault="004C684A" w:rsidP="005373B4">
            <w:pPr>
              <w:rPr>
                <w:rFonts w:ascii="Times New Roman" w:hAnsi="Times New Roman" w:cs="Times New Roman"/>
              </w:rPr>
            </w:pPr>
            <w:r w:rsidRPr="005373B4">
              <w:rPr>
                <w:rFonts w:ascii="Times New Roman" w:hAnsi="Times New Roman" w:cs="Times New Roman"/>
              </w:rPr>
              <w:t>Учет расчетов с покупателями и заказчиками.</w:t>
            </w:r>
          </w:p>
          <w:p w:rsidR="004C684A" w:rsidRPr="006664AF" w:rsidRDefault="004C684A" w:rsidP="005373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232ED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5373B4">
              <w:rPr>
                <w:rFonts w:ascii="Times New Roman" w:hAnsi="Times New Roman" w:cs="Times New Roman"/>
              </w:rPr>
              <w:t>Учет расчетов с покупателями и заказчиками.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232ED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5373B4">
              <w:rPr>
                <w:rFonts w:ascii="Times New Roman" w:hAnsi="Times New Roman" w:cs="Times New Roman"/>
              </w:rPr>
              <w:t>Учет авансов.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232ED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5373B4">
              <w:rPr>
                <w:rFonts w:ascii="Times New Roman" w:hAnsi="Times New Roman" w:cs="Times New Roman"/>
              </w:rPr>
              <w:t>Аналитический и синтетический учет.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232ED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5373B4">
              <w:rPr>
                <w:rFonts w:ascii="Times New Roman" w:hAnsi="Times New Roman" w:cs="Times New Roman"/>
              </w:rPr>
              <w:t>Учетные регистры по счету 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232ED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5373B4">
              <w:rPr>
                <w:rFonts w:ascii="Times New Roman" w:hAnsi="Times New Roman" w:cs="Times New Roman"/>
              </w:rPr>
              <w:t>Отражение операций по счету 62 в  Ж.О, формы учета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232ED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424B8" w:rsidRDefault="004C684A" w:rsidP="005373B4">
            <w:pPr>
              <w:rPr>
                <w:rFonts w:ascii="Times New Roman" w:hAnsi="Times New Roman" w:cs="Times New Roman"/>
                <w:b/>
              </w:rPr>
            </w:pPr>
            <w:r w:rsidRPr="006424B8">
              <w:rPr>
                <w:rFonts w:ascii="Times New Roman" w:hAnsi="Times New Roman" w:cs="Times New Roman"/>
                <w:b/>
              </w:rPr>
              <w:t xml:space="preserve">Тема 1.8. </w:t>
            </w:r>
          </w:p>
          <w:p w:rsidR="004C684A" w:rsidRPr="006424B8" w:rsidRDefault="004C684A" w:rsidP="005373B4">
            <w:pPr>
              <w:rPr>
                <w:rFonts w:ascii="Times New Roman" w:hAnsi="Times New Roman" w:cs="Times New Roman"/>
                <w:b/>
              </w:rPr>
            </w:pPr>
            <w:r w:rsidRPr="006424B8">
              <w:rPr>
                <w:rFonts w:ascii="Times New Roman" w:hAnsi="Times New Roman" w:cs="Times New Roman"/>
                <w:b/>
              </w:rPr>
              <w:t>Учет расчетов с подотчетными лицами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424B8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24B8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4" w:rsidRDefault="004C684A" w:rsidP="005373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документы и работа с ними</w:t>
            </w:r>
          </w:p>
          <w:p w:rsidR="004C684A" w:rsidRPr="006664AF" w:rsidRDefault="004C684A" w:rsidP="005373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373B4">
              <w:rPr>
                <w:rFonts w:ascii="Times New Roman" w:hAnsi="Times New Roman" w:cs="Times New Roman"/>
              </w:rPr>
              <w:t xml:space="preserve">Письмо Минфина «Нормы возмещения командировочных расходов» </w:t>
            </w:r>
            <w:r>
              <w:rPr>
                <w:rFonts w:ascii="Times New Roman" w:hAnsi="Times New Roman" w:cs="Times New Roman"/>
              </w:rPr>
              <w:t>.</w:t>
            </w:r>
            <w:r w:rsidRPr="005373B4">
              <w:rPr>
                <w:rFonts w:ascii="Times New Roman" w:hAnsi="Times New Roman" w:cs="Times New Roman"/>
              </w:rPr>
              <w:t>Налоговый кодекс РФ, ч.II</w:t>
            </w:r>
            <w:r>
              <w:rPr>
                <w:rFonts w:ascii="Times New Roman" w:hAnsi="Times New Roman" w:cs="Times New Roman"/>
              </w:rPr>
              <w:t>)</w:t>
            </w:r>
            <w:r w:rsidRPr="005373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4B50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5373B4">
              <w:rPr>
                <w:rFonts w:ascii="Times New Roman" w:hAnsi="Times New Roman" w:cs="Times New Roman"/>
              </w:rPr>
              <w:t>Понятие хозяйственных, предста-вительских, командировочных расходов.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4B50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5373B4">
              <w:rPr>
                <w:rFonts w:ascii="Times New Roman" w:hAnsi="Times New Roman" w:cs="Times New Roman"/>
              </w:rPr>
              <w:t>Отчетность подотчетных лиц. Порядок выдачи денег, возмещение расходов по командировкам.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4B50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4" w:rsidRDefault="004C684A" w:rsidP="005373B4">
            <w:pPr>
              <w:rPr>
                <w:rFonts w:ascii="Times New Roman" w:hAnsi="Times New Roman" w:cs="Times New Roman"/>
              </w:rPr>
            </w:pPr>
            <w:r w:rsidRPr="005373B4">
              <w:rPr>
                <w:rFonts w:ascii="Times New Roman" w:hAnsi="Times New Roman" w:cs="Times New Roman"/>
              </w:rPr>
              <w:t>Синтетический и аналитический учет с подотчетными лицами</w:t>
            </w:r>
          </w:p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4B50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5373B4">
              <w:rPr>
                <w:rFonts w:ascii="Times New Roman" w:hAnsi="Times New Roman" w:cs="Times New Roman"/>
              </w:rPr>
              <w:t>Журнал-ордер № 7, порядок его заполнения. Синтетический и аналитический учет расчетов с работниками и подотчетными лицами.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4B50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4C684A" w:rsidP="005373B4">
            <w:pPr>
              <w:rPr>
                <w:rFonts w:ascii="Times New Roman" w:hAnsi="Times New Roman" w:cs="Times New Roman"/>
                <w:b/>
              </w:rPr>
            </w:pPr>
            <w:r w:rsidRPr="004C684A">
              <w:rPr>
                <w:rFonts w:ascii="Times New Roman" w:hAnsi="Times New Roman" w:cs="Times New Roman"/>
                <w:b/>
              </w:rPr>
              <w:t xml:space="preserve">Тема 1.9. </w:t>
            </w:r>
          </w:p>
          <w:p w:rsidR="004C684A" w:rsidRPr="004C684A" w:rsidRDefault="004C684A" w:rsidP="005373B4">
            <w:pPr>
              <w:rPr>
                <w:rFonts w:ascii="Times New Roman" w:hAnsi="Times New Roman" w:cs="Times New Roman"/>
                <w:b/>
              </w:rPr>
            </w:pPr>
            <w:r w:rsidRPr="004C684A">
              <w:rPr>
                <w:rFonts w:ascii="Times New Roman" w:hAnsi="Times New Roman" w:cs="Times New Roman"/>
                <w:b/>
              </w:rPr>
              <w:t>Учет расчетов по налогам и сборам, по страховым взносам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C684A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C1FD9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 xml:space="preserve">Налоговый Кодекс РФ. Система налогов и особенности их учета. </w:t>
            </w:r>
          </w:p>
          <w:p w:rsidR="004C684A" w:rsidRPr="006664AF" w:rsidRDefault="004C684A" w:rsidP="00AC1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передаче-усвоению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Объекты обложения, границы ставок, плательщики, сроки уплаты.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8515D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Учет расчетов по налогам и сборам, по страховым взносам Источники возмещения налогов.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8515D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C1FD9" w:rsidRDefault="004C684A" w:rsidP="00AC1FD9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Документальное оформление операций  по учету.</w:t>
            </w:r>
          </w:p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8515D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725A4C" w:rsidRDefault="004C684A" w:rsidP="00AE0182">
            <w:pPr>
              <w:rPr>
                <w:rFonts w:ascii="Times New Roman" w:hAnsi="Times New Roman" w:cs="Times New Roman"/>
              </w:rPr>
            </w:pPr>
            <w:r w:rsidRPr="00725A4C">
              <w:rPr>
                <w:rFonts w:ascii="Times New Roman" w:hAnsi="Times New Roman" w:cs="Times New Roman"/>
              </w:rPr>
              <w:t>Синтетический  и аналитический учет расчетов по налогам.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8515D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E0182">
            <w:r w:rsidRPr="00725A4C">
              <w:rPr>
                <w:rFonts w:ascii="Times New Roman" w:hAnsi="Times New Roman" w:cs="Times New Roman"/>
              </w:rPr>
              <w:t>Синтетический  и аналитический учет расчетов по налогам.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4C684A" w:rsidP="00AC1FD9">
            <w:pPr>
              <w:rPr>
                <w:rFonts w:ascii="Times New Roman" w:hAnsi="Times New Roman" w:cs="Times New Roman"/>
                <w:b/>
              </w:rPr>
            </w:pPr>
            <w:r w:rsidRPr="004C684A">
              <w:rPr>
                <w:rFonts w:ascii="Times New Roman" w:hAnsi="Times New Roman" w:cs="Times New Roman"/>
                <w:b/>
              </w:rPr>
              <w:t xml:space="preserve">Тема 1.10. </w:t>
            </w:r>
          </w:p>
          <w:p w:rsidR="004C684A" w:rsidRPr="004C684A" w:rsidRDefault="004C684A" w:rsidP="00AC1FD9">
            <w:pPr>
              <w:rPr>
                <w:rFonts w:ascii="Times New Roman" w:hAnsi="Times New Roman" w:cs="Times New Roman"/>
                <w:b/>
              </w:rPr>
            </w:pPr>
            <w:r w:rsidRPr="004C684A">
              <w:rPr>
                <w:rFonts w:ascii="Times New Roman" w:hAnsi="Times New Roman" w:cs="Times New Roman"/>
                <w:b/>
              </w:rPr>
              <w:t>Материально-производственные запасы, их классификация, оценки и задачи учета.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C684A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C1FD9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Понятие, классификация, оценка</w:t>
            </w:r>
            <w:r>
              <w:rPr>
                <w:rFonts w:ascii="Times New Roman" w:hAnsi="Times New Roman" w:cs="Times New Roman"/>
              </w:rPr>
              <w:t xml:space="preserve"> и основные задачи учета матери</w:t>
            </w:r>
            <w:r w:rsidRPr="00AC1FD9">
              <w:rPr>
                <w:rFonts w:ascii="Times New Roman" w:hAnsi="Times New Roman" w:cs="Times New Roman"/>
              </w:rPr>
              <w:t xml:space="preserve">ально-производственных запасов.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F54C3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C1FD9" w:rsidRDefault="004C684A" w:rsidP="00AC1FD9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Учет материально-производственных запасов</w:t>
            </w:r>
            <w:r>
              <w:rPr>
                <w:rFonts w:ascii="Times New Roman" w:hAnsi="Times New Roman" w:cs="Times New Roman"/>
              </w:rPr>
              <w:t>. Нормативные документы</w:t>
            </w:r>
          </w:p>
          <w:p w:rsidR="004C684A" w:rsidRPr="006664AF" w:rsidRDefault="004C684A" w:rsidP="00AC1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C1FD9">
              <w:rPr>
                <w:rFonts w:ascii="Times New Roman" w:hAnsi="Times New Roman" w:cs="Times New Roman"/>
              </w:rPr>
              <w:t>ПБУ «Учет материально-производственных запасов» 5/01, утвержденное Приказом Минфина РФ от 09.06 2001 г. № 44/1.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F54C3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Фактические затраты при приобретении производственных запасов. Оценка производственных запасов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F54C3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Оценка производственных запасов в балансе и текущем учете; фактическая себестоимость приобретения, средняя себестоимость, учетные цены.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F54C3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Метод ФИФО, метод ЛИФО.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F54C3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37E4C" w:rsidRDefault="004C684A" w:rsidP="00AC1FD9">
            <w:pPr>
              <w:rPr>
                <w:rFonts w:ascii="Times New Roman" w:hAnsi="Times New Roman" w:cs="Times New Roman"/>
                <w:b/>
              </w:rPr>
            </w:pPr>
            <w:r w:rsidRPr="00437E4C">
              <w:rPr>
                <w:rFonts w:ascii="Times New Roman" w:hAnsi="Times New Roman" w:cs="Times New Roman"/>
                <w:b/>
              </w:rPr>
              <w:t xml:space="preserve">Тема 1.11. </w:t>
            </w:r>
          </w:p>
          <w:p w:rsidR="004C684A" w:rsidRPr="00437E4C" w:rsidRDefault="004C684A" w:rsidP="00AC1FD9">
            <w:pPr>
              <w:rPr>
                <w:rFonts w:ascii="Times New Roman" w:hAnsi="Times New Roman" w:cs="Times New Roman"/>
                <w:b/>
              </w:rPr>
            </w:pPr>
            <w:r w:rsidRPr="00437E4C">
              <w:rPr>
                <w:rFonts w:ascii="Times New Roman" w:hAnsi="Times New Roman" w:cs="Times New Roman"/>
                <w:b/>
              </w:rPr>
              <w:t>Документация на поступление и расходование с/х продукции, семян и кормов и продукции животноводства.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37E4C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37E4C">
              <w:rPr>
                <w:rFonts w:ascii="Times New Roman" w:eastAsia="Calibri" w:hAnsi="Times New Roman" w:cs="Times New Roman"/>
                <w:b/>
                <w:bCs/>
              </w:rPr>
              <w:t>6 (3+3)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C1FD9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Документация на поступление и расходование продукции растениеводства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F54C3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Документальное оформление поступления и расходован</w:t>
            </w:r>
            <w:r>
              <w:rPr>
                <w:rFonts w:ascii="Times New Roman" w:hAnsi="Times New Roman" w:cs="Times New Roman"/>
              </w:rPr>
              <w:t>ия с/х продукции</w:t>
            </w:r>
            <w:r w:rsidRPr="00AC1F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F54C3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C1FD9" w:rsidRDefault="004C684A" w:rsidP="00AC1FD9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Документальное оформление поступления и расходования семян, кормов.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F54C3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Документация на поступление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1FD9">
              <w:rPr>
                <w:rFonts w:ascii="Times New Roman" w:hAnsi="Times New Roman" w:cs="Times New Roman"/>
              </w:rPr>
              <w:t>расходование продукции животноводства.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F54C3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Документация  по учету продукции животноводства.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F54C3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Корре</w:t>
            </w:r>
            <w:r>
              <w:rPr>
                <w:rFonts w:ascii="Times New Roman" w:hAnsi="Times New Roman" w:cs="Times New Roman"/>
              </w:rPr>
              <w:t>спонденция счетов по учету сель</w:t>
            </w:r>
            <w:r w:rsidRPr="00AC1FD9">
              <w:rPr>
                <w:rFonts w:ascii="Times New Roman" w:hAnsi="Times New Roman" w:cs="Times New Roman"/>
              </w:rPr>
              <w:t>скохозяйственной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F54C3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37E4C" w:rsidRDefault="004C684A" w:rsidP="001D29FB">
            <w:pPr>
              <w:rPr>
                <w:rFonts w:ascii="Times New Roman" w:hAnsi="Times New Roman" w:cs="Times New Roman"/>
                <w:b/>
              </w:rPr>
            </w:pPr>
            <w:r w:rsidRPr="00437E4C">
              <w:rPr>
                <w:rFonts w:ascii="Times New Roman" w:hAnsi="Times New Roman" w:cs="Times New Roman"/>
                <w:b/>
              </w:rPr>
              <w:t xml:space="preserve">Тема 1.12. </w:t>
            </w:r>
          </w:p>
          <w:p w:rsidR="004C684A" w:rsidRPr="00437E4C" w:rsidRDefault="004C684A" w:rsidP="001D29FB">
            <w:pPr>
              <w:rPr>
                <w:rFonts w:ascii="Times New Roman" w:hAnsi="Times New Roman" w:cs="Times New Roman"/>
                <w:b/>
              </w:rPr>
            </w:pPr>
            <w:r w:rsidRPr="00437E4C">
              <w:rPr>
                <w:rFonts w:ascii="Times New Roman" w:hAnsi="Times New Roman" w:cs="Times New Roman"/>
                <w:b/>
              </w:rPr>
              <w:t>Документальное оформление движения прочих материальных ценностей.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37E4C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37E4C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1D29FB" w:rsidRDefault="004C684A" w:rsidP="001D29FB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 xml:space="preserve">Документальное оформление движения </w:t>
            </w:r>
          </w:p>
          <w:p w:rsidR="004C684A" w:rsidRPr="006664AF" w:rsidRDefault="004C684A" w:rsidP="001D2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минеральных удоб</w:t>
            </w:r>
            <w:r w:rsidRPr="001D29FB">
              <w:rPr>
                <w:rFonts w:ascii="Times New Roman" w:hAnsi="Times New Roman" w:cs="Times New Roman"/>
              </w:rPr>
              <w:t xml:space="preserve">рений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>
            <w:r w:rsidRPr="009575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1D29FB" w:rsidRDefault="004C684A" w:rsidP="001D29FB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 xml:space="preserve">Документальное оформление движения </w:t>
            </w:r>
          </w:p>
          <w:p w:rsidR="004C684A" w:rsidRPr="006664AF" w:rsidRDefault="004C684A" w:rsidP="001D29FB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>нефтепродуктов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>
            <w:r w:rsidRPr="009575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1D29FB" w:rsidRDefault="004C684A" w:rsidP="001D29FB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 xml:space="preserve">Документальное оформление движения </w:t>
            </w:r>
          </w:p>
          <w:p w:rsidR="004C684A" w:rsidRPr="006664AF" w:rsidRDefault="004C684A" w:rsidP="001D29FB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>минеральных запасных частей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>
            <w:r w:rsidRPr="009575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>Корреспонденция счетов по учету материальных ценностей.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>
            <w:r w:rsidRPr="009575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>Учет работы машинно-тракторных агрегатов.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>
            <w:r w:rsidRPr="009575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№ 2 Основные документы оперативного учета и правила их заполнения, учета и хранения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>
            <w:r w:rsidRPr="009575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1D29FB" w:rsidRDefault="004C684A" w:rsidP="001D29FB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 xml:space="preserve">Тема 1.13. </w:t>
            </w:r>
          </w:p>
          <w:p w:rsidR="004C684A" w:rsidRPr="00AD4619" w:rsidRDefault="004C684A" w:rsidP="001D29FB">
            <w:pPr>
              <w:rPr>
                <w:rFonts w:ascii="Times New Roman" w:hAnsi="Times New Roman" w:cs="Times New Roman"/>
                <w:b/>
              </w:rPr>
            </w:pPr>
            <w:r w:rsidRPr="00AD4619">
              <w:rPr>
                <w:rFonts w:ascii="Times New Roman" w:hAnsi="Times New Roman" w:cs="Times New Roman"/>
                <w:b/>
              </w:rPr>
              <w:t>Организация складского хозяйства и  контроль за сохранностью материальных ценностей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12 (11+1)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1D29FB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>Ор</w:t>
            </w:r>
            <w:r>
              <w:rPr>
                <w:rFonts w:ascii="Times New Roman" w:hAnsi="Times New Roman" w:cs="Times New Roman"/>
              </w:rPr>
              <w:t xml:space="preserve">ганизация складского хозяйства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>
            <w:r w:rsidRPr="009575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1D29FB" w:rsidRDefault="004C684A" w:rsidP="001D2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D29FB">
              <w:rPr>
                <w:rFonts w:ascii="Times New Roman" w:hAnsi="Times New Roman" w:cs="Times New Roman"/>
              </w:rPr>
              <w:t>кладской учет.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>
            <w:r w:rsidRPr="009575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907EFC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>Обязанности, права, ответственность заве-дующего складом.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>
            <w:r w:rsidRPr="009575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907EFC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>Инвентаризация складского хозяйства</w:t>
            </w:r>
            <w:r>
              <w:rPr>
                <w:rFonts w:ascii="Times New Roman" w:hAnsi="Times New Roman" w:cs="Times New Roman"/>
              </w:rPr>
              <w:t>. Методы инвентаризации материальных ценностей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>
            <w:r w:rsidRPr="009575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907EFC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>Порядок проведения и документальное оформление инвен</w:t>
            </w:r>
            <w:r>
              <w:rPr>
                <w:rFonts w:ascii="Times New Roman" w:hAnsi="Times New Roman" w:cs="Times New Roman"/>
              </w:rPr>
              <w:t>таризации и переоценки производ</w:t>
            </w:r>
            <w:r w:rsidRPr="001D29FB">
              <w:rPr>
                <w:rFonts w:ascii="Times New Roman" w:hAnsi="Times New Roman" w:cs="Times New Roman"/>
              </w:rPr>
              <w:t>ственных запасов.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D4619" w:rsidRDefault="004C684A" w:rsidP="00907EFC">
            <w:pPr>
              <w:rPr>
                <w:rFonts w:ascii="Times New Roman" w:hAnsi="Times New Roman" w:cs="Times New Roman"/>
                <w:i/>
              </w:rPr>
            </w:pPr>
            <w:r w:rsidRPr="00AD4619">
              <w:rPr>
                <w:rFonts w:ascii="Times New Roman" w:hAnsi="Times New Roman" w:cs="Times New Roman"/>
                <w:i/>
              </w:rPr>
              <w:t>Порядок проведения и документальное оформление инвентаризации и переоценки производственных запасов.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907EFC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>Отражение результатов инвентаризации и переоценки производственных запасов на счетах бухгалтерского учета.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880573" w:rsidRDefault="004C684A" w:rsidP="00907EFC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>Отражение результатов инвентаризации и переоценки производственных запасов на счетах бухгалтерского учета.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907EFC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>Отчет о движении товарно-материальных ценностей.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3773F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907EFC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>Отчет о движении товарно-материальных ценностей.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3773F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>Учет естественной убыли.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FD4BD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>Учет естественной убыли.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FD4BD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37E4C" w:rsidRDefault="004C684A" w:rsidP="00880573">
            <w:pPr>
              <w:rPr>
                <w:rFonts w:ascii="Times New Roman" w:hAnsi="Times New Roman" w:cs="Times New Roman"/>
                <w:b/>
              </w:rPr>
            </w:pPr>
            <w:r w:rsidRPr="00437E4C">
              <w:rPr>
                <w:rFonts w:ascii="Times New Roman" w:hAnsi="Times New Roman" w:cs="Times New Roman"/>
                <w:b/>
              </w:rPr>
              <w:t xml:space="preserve">Тема 1.14. </w:t>
            </w:r>
          </w:p>
          <w:p w:rsidR="004C684A" w:rsidRPr="00437E4C" w:rsidRDefault="004C684A" w:rsidP="00880573">
            <w:pPr>
              <w:rPr>
                <w:rFonts w:ascii="Times New Roman" w:hAnsi="Times New Roman" w:cs="Times New Roman"/>
                <w:b/>
              </w:rPr>
            </w:pPr>
            <w:r w:rsidRPr="00437E4C">
              <w:rPr>
                <w:rFonts w:ascii="Times New Roman" w:hAnsi="Times New Roman" w:cs="Times New Roman"/>
                <w:b/>
              </w:rPr>
              <w:t>Учет животных на выращивании и откорме.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37E4C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37E4C">
              <w:rPr>
                <w:rFonts w:ascii="Times New Roman" w:eastAsia="Calibri" w:hAnsi="Times New Roman" w:cs="Times New Roman"/>
                <w:b/>
                <w:bCs/>
              </w:rPr>
              <w:t>8 (7+1)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 w:rsidP="00880573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 xml:space="preserve">Задачи учета животных на выращивании и откорме.  Объекты учета.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D93D1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 w:rsidP="0090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Каналы движения живот</w:t>
            </w:r>
            <w:r w:rsidRPr="00880573">
              <w:rPr>
                <w:rFonts w:ascii="Times New Roman" w:hAnsi="Times New Roman" w:cs="Times New Roman"/>
              </w:rPr>
              <w:t>ных. Методы оценки животных.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D93D1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D4619" w:rsidRDefault="00844C0E" w:rsidP="00907EFC">
            <w:pPr>
              <w:rPr>
                <w:rFonts w:ascii="Times New Roman" w:hAnsi="Times New Roman" w:cs="Times New Roman"/>
                <w:i/>
              </w:rPr>
            </w:pPr>
            <w:r w:rsidRPr="00AD4619">
              <w:rPr>
                <w:rFonts w:ascii="Times New Roman" w:hAnsi="Times New Roman" w:cs="Times New Roman"/>
                <w:i/>
              </w:rPr>
              <w:t>Первичная документация по оприходованию животных на выращивании и откорме.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D93D1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 w:rsidP="00880573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 xml:space="preserve">Книга учёта движения животных и птицы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D93D1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 w:rsidP="00907EFC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>Характеристика счета 11. Корреспонденция счетов.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D93D1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 w:rsidP="00907EFC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>Отражение операций по движению животных на выращивании и откорме в регистрах учета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D93D1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 w:rsidP="00907EFC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>Отражение операций по движению животных на выращивании и откорме в регистрах учета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D93D1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 w:rsidP="00880573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 xml:space="preserve">Отчет о движении скота и птицы.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D93D1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D4619" w:rsidRDefault="004C684A" w:rsidP="008C27BF">
            <w:pPr>
              <w:rPr>
                <w:rFonts w:ascii="Times New Roman" w:hAnsi="Times New Roman" w:cs="Times New Roman"/>
                <w:b/>
              </w:rPr>
            </w:pPr>
            <w:r w:rsidRPr="00AD4619">
              <w:rPr>
                <w:rFonts w:ascii="Times New Roman" w:hAnsi="Times New Roman" w:cs="Times New Roman"/>
                <w:b/>
              </w:rPr>
              <w:t>Тема 1.15.</w:t>
            </w:r>
          </w:p>
          <w:p w:rsidR="004C684A" w:rsidRPr="00880573" w:rsidRDefault="004C684A" w:rsidP="008C27BF">
            <w:pPr>
              <w:rPr>
                <w:rFonts w:ascii="Times New Roman" w:hAnsi="Times New Roman" w:cs="Times New Roman"/>
              </w:rPr>
            </w:pPr>
            <w:r w:rsidRPr="00AD4619">
              <w:rPr>
                <w:rFonts w:ascii="Times New Roman" w:hAnsi="Times New Roman" w:cs="Times New Roman"/>
                <w:b/>
              </w:rPr>
              <w:t xml:space="preserve"> Основные средства, их классификация и оценка.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 w:rsidP="008C27BF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 xml:space="preserve">Положение по бухгалтерскому учету «Учет основных средств» (ПБУ № 6/97 от 24 марта 2000 г. № 31). Понятие, классификация и оценка основных средств.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5A088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 w:rsidP="00907EFC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>Состав и задачи учета основных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5A088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D4619" w:rsidRDefault="004C684A" w:rsidP="008C27BF">
            <w:pPr>
              <w:rPr>
                <w:rFonts w:ascii="Times New Roman" w:hAnsi="Times New Roman" w:cs="Times New Roman"/>
                <w:b/>
              </w:rPr>
            </w:pPr>
            <w:r w:rsidRPr="00AD4619">
              <w:rPr>
                <w:rFonts w:ascii="Times New Roman" w:hAnsi="Times New Roman" w:cs="Times New Roman"/>
                <w:b/>
              </w:rPr>
              <w:t xml:space="preserve">Тема 1.16. </w:t>
            </w:r>
          </w:p>
          <w:p w:rsidR="004C684A" w:rsidRPr="00AD4619" w:rsidRDefault="004C684A" w:rsidP="008C27BF">
            <w:pPr>
              <w:rPr>
                <w:rFonts w:ascii="Times New Roman" w:hAnsi="Times New Roman" w:cs="Times New Roman"/>
                <w:b/>
              </w:rPr>
            </w:pPr>
            <w:r w:rsidRPr="00AD4619">
              <w:rPr>
                <w:rFonts w:ascii="Times New Roman" w:hAnsi="Times New Roman" w:cs="Times New Roman"/>
                <w:b/>
              </w:rPr>
              <w:t>Учет основных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D4619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D4619">
              <w:rPr>
                <w:rFonts w:ascii="Times New Roman" w:eastAsia="Calibri" w:hAnsi="Times New Roman" w:cs="Times New Roman"/>
                <w:b/>
                <w:bCs/>
              </w:rPr>
              <w:t>10 (8+2)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D4619" w:rsidRDefault="004C684A" w:rsidP="008C27BF">
            <w:pPr>
              <w:rPr>
                <w:rFonts w:ascii="Times New Roman" w:hAnsi="Times New Roman" w:cs="Times New Roman"/>
                <w:i/>
              </w:rPr>
            </w:pPr>
            <w:r w:rsidRPr="00AD4619">
              <w:rPr>
                <w:rFonts w:ascii="Times New Roman" w:hAnsi="Times New Roman" w:cs="Times New Roman"/>
                <w:i/>
              </w:rPr>
              <w:t>Документальное отражение операций по учету основных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D4619" w:rsidRDefault="004C684A" w:rsidP="00907EFC">
            <w:pPr>
              <w:rPr>
                <w:rFonts w:ascii="Times New Roman" w:hAnsi="Times New Roman" w:cs="Times New Roman"/>
                <w:i/>
              </w:rPr>
            </w:pPr>
            <w:r w:rsidRPr="00AD4619">
              <w:rPr>
                <w:rFonts w:ascii="Times New Roman" w:hAnsi="Times New Roman" w:cs="Times New Roman"/>
                <w:i/>
              </w:rPr>
              <w:t>Документальное отражение операций по поступлению, перемещению, выбытию и ликвидации основных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 w:rsidP="00907EFC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>Документальное отражение операций по поступлению, перемещению, выбытию и ликвидации основных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601C9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AE0182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>Синтетический и аналитический учет операций с основными средствами.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601C9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AE0182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>Учет амортизации основных средств</w:t>
            </w:r>
          </w:p>
          <w:p w:rsidR="00844C0E" w:rsidRPr="008C27BF" w:rsidRDefault="00844C0E" w:rsidP="00AE0182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>Понятие амортизации, амортизационных отчислений.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601C9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AE0182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>Способы начисление амортизации в бухгалтерском учете. Порядок начисления амортизации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2559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AE0182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>Учет начисления амортизации основных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2559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AE0182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>Учет восстановления основных средств</w:t>
            </w:r>
          </w:p>
          <w:p w:rsidR="00844C0E" w:rsidRPr="008C27BF" w:rsidRDefault="00844C0E" w:rsidP="00AE0182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>Восстановление основных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2559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AE0182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>Учет объектов основн</w:t>
            </w:r>
            <w:r>
              <w:rPr>
                <w:rFonts w:ascii="Times New Roman" w:hAnsi="Times New Roman" w:cs="Times New Roman"/>
              </w:rPr>
              <w:t>ых средств при аренде и лизинге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2559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AE0182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>Инвентаризация основных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2559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D4619" w:rsidRDefault="004C684A" w:rsidP="008C27BF">
            <w:pPr>
              <w:rPr>
                <w:rFonts w:ascii="Times New Roman" w:hAnsi="Times New Roman" w:cs="Times New Roman"/>
                <w:b/>
              </w:rPr>
            </w:pPr>
            <w:r w:rsidRPr="00AD4619">
              <w:rPr>
                <w:rFonts w:ascii="Times New Roman" w:hAnsi="Times New Roman" w:cs="Times New Roman"/>
                <w:b/>
              </w:rPr>
              <w:t xml:space="preserve">Тема 1.17. </w:t>
            </w:r>
          </w:p>
          <w:p w:rsidR="004C684A" w:rsidRPr="00AD4619" w:rsidRDefault="004C684A" w:rsidP="008C27BF">
            <w:pPr>
              <w:rPr>
                <w:rFonts w:ascii="Times New Roman" w:hAnsi="Times New Roman" w:cs="Times New Roman"/>
                <w:b/>
              </w:rPr>
            </w:pPr>
            <w:r w:rsidRPr="00AD4619">
              <w:rPr>
                <w:rFonts w:ascii="Times New Roman" w:hAnsi="Times New Roman" w:cs="Times New Roman"/>
                <w:b/>
              </w:rPr>
              <w:t>Учет нематериальных активов и их амортизация.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D4619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D4619">
              <w:rPr>
                <w:rFonts w:ascii="Times New Roman" w:eastAsia="Calibri" w:hAnsi="Times New Roman" w:cs="Times New Roman"/>
                <w:b/>
                <w:bCs/>
              </w:rPr>
              <w:t>6 (5+1)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8C27BF" w:rsidRDefault="004C684A" w:rsidP="00682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документы (</w:t>
            </w:r>
            <w:r w:rsidRPr="008C27BF">
              <w:rPr>
                <w:rFonts w:ascii="Times New Roman" w:hAnsi="Times New Roman" w:cs="Times New Roman"/>
              </w:rPr>
              <w:t>Положение по бухгалтерскому учету «Учет нематериальны</w:t>
            </w:r>
            <w:r>
              <w:rPr>
                <w:rFonts w:ascii="Times New Roman" w:hAnsi="Times New Roman" w:cs="Times New Roman"/>
              </w:rPr>
              <w:t>х активов» (СПУ 14/2000 в редак</w:t>
            </w:r>
            <w:r w:rsidRPr="008C27BF">
              <w:rPr>
                <w:rFonts w:ascii="Times New Roman" w:hAnsi="Times New Roman" w:cs="Times New Roman"/>
              </w:rPr>
              <w:t xml:space="preserve">ции Приказа Минфина РФ от 16.10.2000 г. №91н).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8C27BF">
            <w:pPr>
              <w:rPr>
                <w:rFonts w:ascii="Times New Roman" w:hAnsi="Times New Roman" w:cs="Times New Roman"/>
              </w:rPr>
            </w:pPr>
            <w:r w:rsidRPr="00682DDE">
              <w:rPr>
                <w:rFonts w:ascii="Times New Roman" w:hAnsi="Times New Roman" w:cs="Times New Roman"/>
              </w:rPr>
              <w:t>Понятие, состав и оценка нематериальных активов.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6419F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AE0182">
            <w:pPr>
              <w:rPr>
                <w:rFonts w:ascii="Times New Roman" w:hAnsi="Times New Roman" w:cs="Times New Roman"/>
              </w:rPr>
            </w:pPr>
            <w:r w:rsidRPr="00682DDE">
              <w:rPr>
                <w:rFonts w:ascii="Times New Roman" w:hAnsi="Times New Roman" w:cs="Times New Roman"/>
              </w:rPr>
              <w:t>Синтетический и аналитический учет поступления и выбытия нематериальных активов.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6419F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AE0182">
            <w:pPr>
              <w:rPr>
                <w:rFonts w:ascii="Times New Roman" w:hAnsi="Times New Roman" w:cs="Times New Roman"/>
              </w:rPr>
            </w:pPr>
            <w:r w:rsidRPr="00682DDE">
              <w:rPr>
                <w:rFonts w:ascii="Times New Roman" w:hAnsi="Times New Roman" w:cs="Times New Roman"/>
              </w:rPr>
              <w:t>Синтетический и аналитический учет поступления и выбытия нематериальных активов.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6419F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AE0182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Особенности начисления амортизации нематериальных активов.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6419F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8C27BF" w:rsidRDefault="004C684A" w:rsidP="00AE0182">
            <w:pPr>
              <w:rPr>
                <w:rFonts w:ascii="Times New Roman" w:hAnsi="Times New Roman" w:cs="Times New Roman"/>
              </w:rPr>
            </w:pPr>
            <w:r w:rsidRPr="00682DDE">
              <w:rPr>
                <w:rFonts w:ascii="Times New Roman" w:hAnsi="Times New Roman" w:cs="Times New Roman"/>
              </w:rPr>
              <w:t>Учет результатов инвентаризации.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682DDE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 xml:space="preserve">Тема 1.18. </w:t>
            </w:r>
          </w:p>
          <w:p w:rsidR="004C684A" w:rsidRPr="000417F1" w:rsidRDefault="004C684A" w:rsidP="00682DDE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Организация оплаты труда.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6 (3+3)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E0182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0417F1">
              <w:rPr>
                <w:rFonts w:ascii="Times New Roman" w:hAnsi="Times New Roman" w:cs="Times New Roman"/>
                <w:bCs/>
                <w:i/>
              </w:rPr>
              <w:t>Организация оплаты труда.</w:t>
            </w:r>
          </w:p>
          <w:p w:rsidR="004C684A" w:rsidRPr="00E876C6" w:rsidRDefault="004C684A" w:rsidP="00AE0182">
            <w:pPr>
              <w:jc w:val="both"/>
              <w:rPr>
                <w:bCs/>
                <w:i/>
              </w:rPr>
            </w:pPr>
            <w:r w:rsidRPr="000417F1">
              <w:rPr>
                <w:rFonts w:ascii="Times New Roman" w:hAnsi="Times New Roman" w:cs="Times New Roman"/>
                <w:bCs/>
                <w:i/>
              </w:rPr>
              <w:t>Правила заполнения, обработки документации.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8C27BF">
            <w:pPr>
              <w:rPr>
                <w:rFonts w:ascii="Times New Roman" w:hAnsi="Times New Roman" w:cs="Times New Roman"/>
              </w:rPr>
            </w:pPr>
            <w:r w:rsidRPr="00682DDE">
              <w:rPr>
                <w:rFonts w:ascii="Times New Roman" w:hAnsi="Times New Roman" w:cs="Times New Roman"/>
              </w:rPr>
              <w:t>Правовые основы организации и оплаты труда в РФ. Трудовой Кодекс РФ. Федеральный Закон от 30.12.01 г. № 197-ФЗ.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42758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8C27BF">
            <w:pPr>
              <w:rPr>
                <w:rFonts w:ascii="Times New Roman" w:hAnsi="Times New Roman" w:cs="Times New Roman"/>
              </w:rPr>
            </w:pPr>
            <w:r w:rsidRPr="00682DDE">
              <w:rPr>
                <w:rFonts w:ascii="Times New Roman" w:hAnsi="Times New Roman" w:cs="Times New Roman"/>
              </w:rPr>
              <w:t>Задачи учета расчетов оплаты труд.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42758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8C27BF">
            <w:pPr>
              <w:rPr>
                <w:rFonts w:ascii="Times New Roman" w:hAnsi="Times New Roman" w:cs="Times New Roman"/>
              </w:rPr>
            </w:pPr>
            <w:r w:rsidRPr="00682DDE">
              <w:rPr>
                <w:rFonts w:ascii="Times New Roman" w:hAnsi="Times New Roman" w:cs="Times New Roman"/>
              </w:rPr>
              <w:t>Документальное оформление учета численности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42758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8C27BF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Документальное оформление учета отработанного времени и выработки.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42758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8C27BF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Документальное оформление учета отработанного времени и выработки.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42758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682DDE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 xml:space="preserve">Тема 1.19. </w:t>
            </w:r>
          </w:p>
          <w:p w:rsidR="004C684A" w:rsidRPr="000417F1" w:rsidRDefault="004C684A" w:rsidP="00682DDE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Документация по учету труда и его  оплаты.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4 (2+2)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682DDE">
            <w:pPr>
              <w:rPr>
                <w:rFonts w:ascii="Times New Roman" w:hAnsi="Times New Roman" w:cs="Times New Roman"/>
              </w:rPr>
            </w:pPr>
            <w:r w:rsidRPr="00682DDE">
              <w:rPr>
                <w:rFonts w:ascii="Times New Roman" w:hAnsi="Times New Roman" w:cs="Times New Roman"/>
              </w:rPr>
              <w:t>Первичные докуме</w:t>
            </w:r>
            <w:r>
              <w:rPr>
                <w:rFonts w:ascii="Times New Roman" w:hAnsi="Times New Roman" w:cs="Times New Roman"/>
              </w:rPr>
              <w:t>нты по начислению оплаты труда.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4350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8C27BF">
            <w:pPr>
              <w:rPr>
                <w:rFonts w:ascii="Times New Roman" w:hAnsi="Times New Roman" w:cs="Times New Roman"/>
              </w:rPr>
            </w:pPr>
            <w:r w:rsidRPr="00DF73F4">
              <w:rPr>
                <w:rFonts w:ascii="Times New Roman" w:hAnsi="Times New Roman" w:cs="Times New Roman"/>
              </w:rPr>
              <w:t>Первичные документы по начислению оплаты труда.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4350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8C27BF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Документы по расчетам оплаты труда и удержанию из оплаты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4350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8C27BF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Документы по расчетам оплаты труда и удержанию из оплаты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4350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DF73F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 xml:space="preserve">Тема 1.20. </w:t>
            </w:r>
          </w:p>
          <w:p w:rsidR="004C684A" w:rsidRPr="000417F1" w:rsidRDefault="004C684A" w:rsidP="00DF73F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Учет труда и его оплаты.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5 (3+2)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DF73F4">
            <w:pPr>
              <w:rPr>
                <w:rFonts w:ascii="Times New Roman" w:hAnsi="Times New Roman" w:cs="Times New Roman"/>
              </w:rPr>
            </w:pPr>
            <w:r w:rsidRPr="00DF73F4">
              <w:rPr>
                <w:rFonts w:ascii="Times New Roman" w:hAnsi="Times New Roman" w:cs="Times New Roman"/>
              </w:rPr>
              <w:t xml:space="preserve">Порядок </w:t>
            </w:r>
            <w:r>
              <w:rPr>
                <w:rFonts w:ascii="Times New Roman" w:hAnsi="Times New Roman" w:cs="Times New Roman"/>
              </w:rPr>
              <w:t>расчета средств на оплату труда</w:t>
            </w:r>
            <w:r w:rsidRPr="00DF73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EB2C7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8C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F73F4">
              <w:rPr>
                <w:rFonts w:ascii="Times New Roman" w:hAnsi="Times New Roman" w:cs="Times New Roman"/>
              </w:rPr>
              <w:t>орядок расчета оплаты отпусков. Расчет пособий по временной нетрудоспособности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EB2C7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8C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F73F4">
              <w:rPr>
                <w:rFonts w:ascii="Times New Roman" w:hAnsi="Times New Roman" w:cs="Times New Roman"/>
              </w:rPr>
              <w:t>интетический и а</w:t>
            </w:r>
            <w:r>
              <w:rPr>
                <w:rFonts w:ascii="Times New Roman" w:hAnsi="Times New Roman" w:cs="Times New Roman"/>
              </w:rPr>
              <w:t>налитический учет по оплате тру</w:t>
            </w:r>
            <w:r w:rsidRPr="00DF73F4">
              <w:rPr>
                <w:rFonts w:ascii="Times New Roman" w:hAnsi="Times New Roman" w:cs="Times New Roman"/>
              </w:rPr>
              <w:t>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EB2C7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8C27BF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 xml:space="preserve">Документальное оформление операций по учету обязательного удержания из заработной платы; порядок удержания по исполнительным листам; удержания по инициативе администрации.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EB2C7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DF73F4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Удержания из заработной платы</w:t>
            </w:r>
          </w:p>
          <w:p w:rsidR="004C684A" w:rsidRPr="000417F1" w:rsidRDefault="004C684A" w:rsidP="00DF73F4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Синтетический и аналитический учет удержаний из заработной платы.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DF73F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 xml:space="preserve">Тема 1.21. </w:t>
            </w:r>
          </w:p>
          <w:p w:rsidR="004C684A" w:rsidRPr="000417F1" w:rsidRDefault="004C684A" w:rsidP="00DF73F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Учет капитала.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4 (3+1)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DF73F4" w:rsidRDefault="004C684A" w:rsidP="00DF73F4">
            <w:pPr>
              <w:rPr>
                <w:rFonts w:ascii="Times New Roman" w:hAnsi="Times New Roman" w:cs="Times New Roman"/>
              </w:rPr>
            </w:pPr>
            <w:r w:rsidRPr="00DF73F4">
              <w:rPr>
                <w:rFonts w:ascii="Times New Roman" w:hAnsi="Times New Roman" w:cs="Times New Roman"/>
              </w:rPr>
              <w:t xml:space="preserve">Понятие капитала, его виды и назначение.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73F4" w:rsidRDefault="00844C0E" w:rsidP="00DF73F4">
            <w:pPr>
              <w:rPr>
                <w:rFonts w:ascii="Times New Roman" w:hAnsi="Times New Roman" w:cs="Times New Roman"/>
              </w:rPr>
            </w:pPr>
            <w:r w:rsidRPr="00DF73F4">
              <w:rPr>
                <w:rFonts w:ascii="Times New Roman" w:hAnsi="Times New Roman" w:cs="Times New Roman"/>
              </w:rPr>
              <w:t>Формирование и учет уставного (складочног</w:t>
            </w:r>
            <w:r>
              <w:rPr>
                <w:rFonts w:ascii="Times New Roman" w:hAnsi="Times New Roman" w:cs="Times New Roman"/>
              </w:rPr>
              <w:t>о) ка</w:t>
            </w:r>
            <w:r w:rsidRPr="00DF73F4">
              <w:rPr>
                <w:rFonts w:ascii="Times New Roman" w:hAnsi="Times New Roman" w:cs="Times New Roman"/>
              </w:rPr>
              <w:t>питала и его изменений.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A3646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DF73F4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Учет расчетов с учредителями. Документальное оформление операций по учету капитала.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A3646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DF73F4" w:rsidRDefault="004C684A" w:rsidP="00DF73F4">
            <w:pPr>
              <w:rPr>
                <w:rFonts w:ascii="Times New Roman" w:hAnsi="Times New Roman" w:cs="Times New Roman"/>
              </w:rPr>
            </w:pPr>
            <w:r w:rsidRPr="00DF73F4">
              <w:rPr>
                <w:rFonts w:ascii="Times New Roman" w:hAnsi="Times New Roman" w:cs="Times New Roman"/>
              </w:rPr>
              <w:t>Учет резервов и целевого финансирования.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DF73F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 xml:space="preserve">Тема 1.22. </w:t>
            </w:r>
          </w:p>
          <w:p w:rsidR="004C684A" w:rsidRPr="000417F1" w:rsidRDefault="004C684A" w:rsidP="00DF73F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Учет кредитов и займов.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(3+1)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DF73F4" w:rsidRDefault="004C684A" w:rsidP="00DF7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документы:</w:t>
            </w:r>
          </w:p>
          <w:p w:rsidR="004C684A" w:rsidRPr="00DF73F4" w:rsidRDefault="004C684A" w:rsidP="00735574">
            <w:pPr>
              <w:rPr>
                <w:rFonts w:ascii="Times New Roman" w:hAnsi="Times New Roman" w:cs="Times New Roman"/>
              </w:rPr>
            </w:pPr>
            <w:r w:rsidRPr="00DF73F4">
              <w:rPr>
                <w:rFonts w:ascii="Times New Roman" w:hAnsi="Times New Roman" w:cs="Times New Roman"/>
              </w:rPr>
              <w:t>Приказ Минфина РФ от 02.08.01 г. № 60н ПБУ 15/01 «Учет займов и кредитов и затрат по их обслужив</w:t>
            </w:r>
            <w:r>
              <w:rPr>
                <w:rFonts w:ascii="Times New Roman" w:hAnsi="Times New Roman" w:cs="Times New Roman"/>
              </w:rPr>
              <w:t xml:space="preserve">анию». Значение кредитов банка </w:t>
            </w:r>
            <w:r w:rsidRPr="00DF73F4">
              <w:rPr>
                <w:rFonts w:ascii="Times New Roman" w:hAnsi="Times New Roman" w:cs="Times New Roman"/>
              </w:rPr>
              <w:t xml:space="preserve">и займов как источников финансирования производственно-хозяйственной деятельности организации.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передаче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73F4" w:rsidRDefault="00844C0E" w:rsidP="00DF73F4">
            <w:pPr>
              <w:rPr>
                <w:rFonts w:ascii="Times New Roman" w:hAnsi="Times New Roman" w:cs="Times New Roman"/>
              </w:rPr>
            </w:pPr>
            <w:r w:rsidRPr="00735574">
              <w:rPr>
                <w:rFonts w:ascii="Times New Roman" w:hAnsi="Times New Roman" w:cs="Times New Roman"/>
              </w:rPr>
              <w:t>Виды кредитов по целевому назначению и срокам представления.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3D785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73F4" w:rsidRDefault="00844C0E" w:rsidP="00DF73F4">
            <w:pPr>
              <w:rPr>
                <w:rFonts w:ascii="Times New Roman" w:hAnsi="Times New Roman" w:cs="Times New Roman"/>
              </w:rPr>
            </w:pPr>
            <w:r w:rsidRPr="00735574">
              <w:rPr>
                <w:rFonts w:ascii="Times New Roman" w:hAnsi="Times New Roman" w:cs="Times New Roman"/>
              </w:rPr>
              <w:t>Учет кредитных операций. Виды займов. Учет заемных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3D785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DF73F4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Документальное оформление операций по учету.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73557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 xml:space="preserve">Тема 1.23. </w:t>
            </w:r>
          </w:p>
          <w:p w:rsidR="004C684A" w:rsidRPr="000417F1" w:rsidRDefault="004C684A" w:rsidP="0073557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Учет продаж.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735574">
              <w:rPr>
                <w:rFonts w:ascii="Times New Roman" w:hAnsi="Times New Roman" w:cs="Times New Roman"/>
              </w:rPr>
              <w:t xml:space="preserve">Понятие проданной продукции, выполненных работ и оказанных услуг.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35B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735574">
              <w:rPr>
                <w:rFonts w:ascii="Times New Roman" w:hAnsi="Times New Roman" w:cs="Times New Roman"/>
              </w:rPr>
              <w:t>Документальное оформление и учет продажи продукции. Понятие расходов на продажу.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35B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Синтетический и ана</w:t>
            </w:r>
            <w:r w:rsidRPr="00735574">
              <w:rPr>
                <w:rFonts w:ascii="Times New Roman" w:hAnsi="Times New Roman" w:cs="Times New Roman"/>
              </w:rPr>
              <w:t xml:space="preserve">литический учет продажи и расходов на </w:t>
            </w:r>
            <w:r w:rsidRPr="00735574">
              <w:rPr>
                <w:rFonts w:ascii="Times New Roman" w:hAnsi="Times New Roman" w:cs="Times New Roman"/>
              </w:rPr>
              <w:lastRenderedPageBreak/>
              <w:t>продажу.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807B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735574">
              <w:rPr>
                <w:rFonts w:ascii="Times New Roman" w:hAnsi="Times New Roman" w:cs="Times New Roman"/>
              </w:rPr>
              <w:t>Учет реализации основных средств и</w:t>
            </w:r>
            <w:r>
              <w:rPr>
                <w:rFonts w:ascii="Times New Roman" w:hAnsi="Times New Roman" w:cs="Times New Roman"/>
              </w:rPr>
              <w:t xml:space="preserve"> прочих материальных ценностей.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807B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73557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Тема 1.24.</w:t>
            </w:r>
          </w:p>
          <w:p w:rsidR="004C684A" w:rsidRPr="000417F1" w:rsidRDefault="004C684A" w:rsidP="0073557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Учет финансовых результатов.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5B5D6A">
            <w:pPr>
              <w:rPr>
                <w:rFonts w:ascii="Times New Roman" w:hAnsi="Times New Roman" w:cs="Times New Roman"/>
              </w:rPr>
            </w:pPr>
            <w:r w:rsidRPr="00735574">
              <w:rPr>
                <w:rFonts w:ascii="Times New Roman" w:hAnsi="Times New Roman" w:cs="Times New Roman"/>
              </w:rPr>
              <w:t xml:space="preserve">Налоговый Кодекс РФ I и II части. Понятие финансовых результатов.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учета финансо</w:t>
            </w:r>
            <w:r w:rsidRPr="005B5D6A">
              <w:rPr>
                <w:rFonts w:ascii="Times New Roman" w:hAnsi="Times New Roman" w:cs="Times New Roman"/>
              </w:rPr>
              <w:t>вых результатов.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>Структура и порядок формирования финансовых результатов.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5B5D6A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 xml:space="preserve">Учет прибыли и убытков.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>Понятие нераспределенной прибыли.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 xml:space="preserve">Порядок </w:t>
            </w:r>
            <w:r>
              <w:rPr>
                <w:rFonts w:ascii="Times New Roman" w:hAnsi="Times New Roman" w:cs="Times New Roman"/>
              </w:rPr>
              <w:t>списания нераспределенной прибы</w:t>
            </w:r>
            <w:r w:rsidRPr="005B5D6A">
              <w:rPr>
                <w:rFonts w:ascii="Times New Roman" w:hAnsi="Times New Roman" w:cs="Times New Roman"/>
              </w:rPr>
              <w:t>ли (непокрытого убытка).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5B5D6A" w:rsidRDefault="00844C0E" w:rsidP="00735574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>Синтетический и аналитический учет финансовых результатов.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>Синтетический и аналитический учет финансовых результатов.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интетический и аналитиче</w:t>
            </w:r>
            <w:r w:rsidRPr="005B5D6A">
              <w:rPr>
                <w:rFonts w:ascii="Times New Roman" w:hAnsi="Times New Roman" w:cs="Times New Roman"/>
              </w:rPr>
              <w:t>ский учет нераспределенной прибыли (непокрытого убытка).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5B5D6A" w:rsidRDefault="00844C0E" w:rsidP="00735574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>Синтетический и аналитический учет нераспределенной прибыли (непокрытого убытка).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>Учёт доходов будущих периодов.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>Типовая корреспонденция по учёту финансовых результатов.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2 Учет труда, капитала, кредита, займов, продаж, финансовых результатов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5B5D6A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Тема 1.25.</w:t>
            </w:r>
          </w:p>
          <w:p w:rsidR="00844C0E" w:rsidRPr="000417F1" w:rsidRDefault="00844C0E" w:rsidP="005B5D6A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Учетная категория «Затраты на производство»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5B5D6A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 xml:space="preserve">Понятие затраты на производство.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5B5D6A" w:rsidRDefault="00844C0E" w:rsidP="005B5D6A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>Расходы на производство.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>Понятие издержки производства.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>Классификация затрат на производство.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F46571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 xml:space="preserve">Тема 1.26. </w:t>
            </w:r>
          </w:p>
          <w:p w:rsidR="00844C0E" w:rsidRPr="000417F1" w:rsidRDefault="00844C0E" w:rsidP="00F46571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Учет вспомогательных производств.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F46571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Понятие и виды вспомогательных производств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Синтетический и аналитический учет затрат вспомогательных производств.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Синтетический и аналитический учет затрат вспомогательных производств.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F46571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Распределение услуг вспомогательных производств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F46571">
            <w:pPr>
              <w:tabs>
                <w:tab w:val="left" w:pos="1837"/>
              </w:tabs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Учетные регистры, порядок их заполнения.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F46571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Исчисление себестоимости услуг вспомогательных производств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F46571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Особенности расчета себестоимости услуг вспомогательных производств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AE0182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Особенности расчета себестоимости услуг вспомогательных производств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F46571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Тема 1.27.</w:t>
            </w:r>
          </w:p>
          <w:p w:rsidR="00844C0E" w:rsidRPr="000417F1" w:rsidRDefault="00844C0E" w:rsidP="00F46571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Учет расходов на организацию производства и управление. Учет расходов будущих периодов.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9 (8+1)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46571" w:rsidRDefault="00844C0E" w:rsidP="00F46571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Учет общехозяйственных расходов</w:t>
            </w:r>
          </w:p>
          <w:p w:rsidR="00844C0E" w:rsidRPr="00735574" w:rsidRDefault="00844C0E" w:rsidP="00F46571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 xml:space="preserve">Понятие накладных расходов.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Синтетический учет накладных расходов.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Распределение общехозяйственных расходов, порядок их списания.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Документальное оформление операций по учету.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AE0182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Учетные регистры и порядок их заполнения.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AE0182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Учет общепроизводственных расходов.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1674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46571" w:rsidRDefault="00844C0E" w:rsidP="00AE0182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Распределение общепроизводственных расходов, порядок их списания.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1674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E0182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Документальное оформление операций по учету.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735574" w:rsidRDefault="004C684A" w:rsidP="00AE0182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 xml:space="preserve">Учетные регистры и порядок их заполнения.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1227BC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Тема 1.28.</w:t>
            </w:r>
          </w:p>
          <w:p w:rsidR="004C684A" w:rsidRPr="000417F1" w:rsidRDefault="004C684A" w:rsidP="001227BC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Учет затрат, выхода продукции растениеводства и исчисление ее себестоимости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13 (12+1)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E0182" w:rsidRDefault="004C684A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Учет затрат, выхода продукции растениеводства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Объекты и статьи учета затрат в растениеводстве.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B7277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Учет затрат в незавершенном производстве.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B7277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Распределяемые расходы и прочие затраты в растениеводстве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B7277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Распределяемые расходы и прочие затраты в растениеводстве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B7277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Организация учета в растениеводстве</w:t>
            </w:r>
          </w:p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Организация первичного, аналитического и синтетического учета в растениеводстве.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B7277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Организация учета в растениеводстве</w:t>
            </w:r>
          </w:p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Организация первичного, аналитического и синтетического учета в растениеводстве.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B7277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Организация учета в растениеводстве</w:t>
            </w:r>
          </w:p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Организация первичного, аналитического и синтетического учета в растениеводстве.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B7277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AE0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</w:t>
            </w:r>
            <w:r w:rsidRPr="00AE0182">
              <w:rPr>
                <w:rFonts w:ascii="Times New Roman" w:hAnsi="Times New Roman" w:cs="Times New Roman"/>
              </w:rPr>
              <w:t>ности учета затрат в отдел</w:t>
            </w:r>
            <w:r>
              <w:rPr>
                <w:rFonts w:ascii="Times New Roman" w:hAnsi="Times New Roman" w:cs="Times New Roman"/>
              </w:rPr>
              <w:t xml:space="preserve">ьных отраслях растениеводства.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B7277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735574" w:rsidRDefault="004C684A" w:rsidP="00735574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Расчет себестоимости продукции растениеводства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735574" w:rsidRDefault="004C684A" w:rsidP="00735574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Расчет себестоимости продукции растениеводства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Исчисление себестоимости продукции растениеводства.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B8701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735574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Проводки в учете на возврат сельскохозяйственной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B8701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73557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Тема 1.29. Учет затрат, выхода продукции животноводства и исчисление ее себестоимости.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14 (11+3)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Учет затрат, выхода продукции животноводства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FC3B6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Объекты и статьи учета затрат в животноводстве.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FC3B6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Задачи бу</w:t>
            </w:r>
            <w:r>
              <w:rPr>
                <w:rFonts w:ascii="Times New Roman" w:hAnsi="Times New Roman" w:cs="Times New Roman"/>
              </w:rPr>
              <w:t>хгалтерского учета в животновод</w:t>
            </w:r>
            <w:r w:rsidRPr="00AE0182">
              <w:rPr>
                <w:rFonts w:ascii="Times New Roman" w:hAnsi="Times New Roman" w:cs="Times New Roman"/>
              </w:rPr>
              <w:t>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FC3B6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Организация первичного, аналитического и синтетического учета в животноводстве.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FC3B6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Организация первичного, аналитического и синтетического учета в животноводстве.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524C5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0417F1">
              <w:rPr>
                <w:rFonts w:ascii="Times New Roman" w:hAnsi="Times New Roman" w:cs="Times New Roman"/>
                <w:i/>
              </w:rPr>
              <w:t>Организация первичного, аналитического и синтетического учета в животноводстве.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524C5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Особенности учета в прочих отраслях животноводства.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524C5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Особенности учета в прочих отраслях животноводства.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524C5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DF1514">
              <w:rPr>
                <w:rFonts w:ascii="Times New Roman" w:hAnsi="Times New Roman" w:cs="Times New Roman"/>
              </w:rPr>
              <w:t>Расчет себестоимости продукции животноводства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524C5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DF1514">
              <w:rPr>
                <w:rFonts w:ascii="Times New Roman" w:hAnsi="Times New Roman" w:cs="Times New Roman"/>
              </w:rPr>
              <w:t>Расчет себестоимости продукции животноводства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524C5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AE0182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Варианты учета отклонений между фактической и плановой себестоимостью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524C5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AE0182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Варианты учета отклонений между фактической и плановой себестоимостью.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524C5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735574" w:rsidRDefault="004C684A" w:rsidP="007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3 Учет затрат, выхода продукции и расчет ее себестоимости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735574" w:rsidRDefault="004C684A" w:rsidP="007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4</w:t>
            </w:r>
            <w:r w:rsidRPr="00DF1514">
              <w:rPr>
                <w:rFonts w:ascii="Times New Roman" w:hAnsi="Times New Roman" w:cs="Times New Roman"/>
              </w:rPr>
              <w:t xml:space="preserve"> Учет затрат, выхода продукции и расчет ее себестоимости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DF151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Тема 1.30.</w:t>
            </w:r>
          </w:p>
          <w:p w:rsidR="004C684A" w:rsidRPr="000417F1" w:rsidRDefault="004C684A" w:rsidP="00DF151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Учет затрат, выхода продукции промышленных производств и исчисление ее себестоимости.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8 (7+1)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DF1514" w:rsidRDefault="004C684A" w:rsidP="00DF1514">
            <w:pPr>
              <w:rPr>
                <w:rFonts w:ascii="Times New Roman" w:hAnsi="Times New Roman" w:cs="Times New Roman"/>
              </w:rPr>
            </w:pPr>
            <w:r w:rsidRPr="00DF1514">
              <w:rPr>
                <w:rFonts w:ascii="Times New Roman" w:hAnsi="Times New Roman" w:cs="Times New Roman"/>
              </w:rPr>
              <w:t>Учет затрат, выхода продукции промышленных производств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DF1514" w:rsidRDefault="004C684A" w:rsidP="00DF1514">
            <w:pPr>
              <w:rPr>
                <w:rFonts w:ascii="Times New Roman" w:hAnsi="Times New Roman" w:cs="Times New Roman"/>
              </w:rPr>
            </w:pPr>
            <w:r w:rsidRPr="00DF1514">
              <w:rPr>
                <w:rFonts w:ascii="Times New Roman" w:hAnsi="Times New Roman" w:cs="Times New Roman"/>
              </w:rPr>
              <w:t>Виды промышленных производств. Задачи учета.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DF1514" w:rsidRDefault="004C684A" w:rsidP="00DF1514">
            <w:pPr>
              <w:rPr>
                <w:rFonts w:ascii="Times New Roman" w:hAnsi="Times New Roman" w:cs="Times New Roman"/>
              </w:rPr>
            </w:pPr>
            <w:r w:rsidRPr="00DF1514">
              <w:rPr>
                <w:rFonts w:ascii="Times New Roman" w:hAnsi="Times New Roman" w:cs="Times New Roman"/>
              </w:rPr>
              <w:t>Организ</w:t>
            </w:r>
            <w:r w:rsidR="00844C0E">
              <w:rPr>
                <w:rFonts w:ascii="Times New Roman" w:hAnsi="Times New Roman" w:cs="Times New Roman"/>
              </w:rPr>
              <w:t>ация аналитического и синтетиче</w:t>
            </w:r>
            <w:r w:rsidRPr="00DF1514">
              <w:rPr>
                <w:rFonts w:ascii="Times New Roman" w:hAnsi="Times New Roman" w:cs="Times New Roman"/>
              </w:rPr>
              <w:t>ского учета затрат и выхода продукции промышленных производств.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1514" w:rsidRDefault="00844C0E" w:rsidP="00DF1514">
            <w:pPr>
              <w:rPr>
                <w:rFonts w:ascii="Times New Roman" w:hAnsi="Times New Roman" w:cs="Times New Roman"/>
              </w:rPr>
            </w:pPr>
            <w:r w:rsidRPr="00DF1514">
              <w:rPr>
                <w:rFonts w:ascii="Times New Roman" w:hAnsi="Times New Roman" w:cs="Times New Roman"/>
              </w:rPr>
              <w:t>Организ</w:t>
            </w:r>
            <w:r>
              <w:rPr>
                <w:rFonts w:ascii="Times New Roman" w:hAnsi="Times New Roman" w:cs="Times New Roman"/>
              </w:rPr>
              <w:t>ация аналитического и синтетиче</w:t>
            </w:r>
            <w:r w:rsidRPr="00DF1514">
              <w:rPr>
                <w:rFonts w:ascii="Times New Roman" w:hAnsi="Times New Roman" w:cs="Times New Roman"/>
              </w:rPr>
              <w:t>ского учета затрат и выхода продукции промышленных производств.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6B341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1514" w:rsidRDefault="00844C0E" w:rsidP="00DF1514">
            <w:pPr>
              <w:rPr>
                <w:rFonts w:ascii="Times New Roman" w:hAnsi="Times New Roman" w:cs="Times New Roman"/>
              </w:rPr>
            </w:pPr>
            <w:r w:rsidRPr="00DF1514">
              <w:rPr>
                <w:rFonts w:ascii="Times New Roman" w:hAnsi="Times New Roman" w:cs="Times New Roman"/>
              </w:rPr>
              <w:t>Исчисление себестоимости в промышленных производствах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6B341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DF1514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Исчисление себестоимости в промышленных производствах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6B341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1514" w:rsidRDefault="00844C0E" w:rsidP="00DF1514">
            <w:pPr>
              <w:rPr>
                <w:rFonts w:ascii="Times New Roman" w:hAnsi="Times New Roman" w:cs="Times New Roman"/>
              </w:rPr>
            </w:pPr>
            <w:r w:rsidRPr="00DF1514">
              <w:rPr>
                <w:rFonts w:ascii="Times New Roman" w:hAnsi="Times New Roman" w:cs="Times New Roman"/>
              </w:rPr>
              <w:t>Особенности учета затрат и исчисления себестоимости в отдельных видах промышленных производств.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D13B48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1514" w:rsidRDefault="00844C0E" w:rsidP="00DF1514">
            <w:pPr>
              <w:rPr>
                <w:rFonts w:ascii="Times New Roman" w:hAnsi="Times New Roman" w:cs="Times New Roman"/>
              </w:rPr>
            </w:pPr>
            <w:r w:rsidRPr="00DF1514">
              <w:rPr>
                <w:rFonts w:ascii="Times New Roman" w:hAnsi="Times New Roman" w:cs="Times New Roman"/>
              </w:rPr>
              <w:t>Учет брака в производстве.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D13B48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37E4C" w:rsidRDefault="004C684A" w:rsidP="00DF1514">
            <w:pPr>
              <w:rPr>
                <w:rFonts w:ascii="Times New Roman" w:hAnsi="Times New Roman" w:cs="Times New Roman"/>
                <w:b/>
              </w:rPr>
            </w:pPr>
            <w:r w:rsidRPr="00437E4C">
              <w:rPr>
                <w:rFonts w:ascii="Times New Roman" w:hAnsi="Times New Roman" w:cs="Times New Roman"/>
                <w:b/>
              </w:rPr>
              <w:t xml:space="preserve">Тема 1.31. </w:t>
            </w:r>
          </w:p>
          <w:p w:rsidR="004C684A" w:rsidRPr="00437E4C" w:rsidRDefault="004C684A" w:rsidP="00DF1514">
            <w:pPr>
              <w:rPr>
                <w:rFonts w:ascii="Times New Roman" w:hAnsi="Times New Roman" w:cs="Times New Roman"/>
                <w:b/>
              </w:rPr>
            </w:pPr>
            <w:r w:rsidRPr="00437E4C">
              <w:rPr>
                <w:rFonts w:ascii="Times New Roman" w:hAnsi="Times New Roman" w:cs="Times New Roman"/>
                <w:b/>
              </w:rPr>
              <w:t>Бухгалтерская отчетность.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37E4C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37E4C">
              <w:rPr>
                <w:rFonts w:ascii="Times New Roman" w:eastAsia="Calibri" w:hAnsi="Times New Roman" w:cs="Times New Roman"/>
                <w:b/>
                <w:bCs/>
              </w:rPr>
              <w:t>10 (9+1)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735574" w:rsidRDefault="004C684A" w:rsidP="00DF1514">
            <w:pPr>
              <w:rPr>
                <w:rFonts w:ascii="Times New Roman" w:hAnsi="Times New Roman" w:cs="Times New Roman"/>
              </w:rPr>
            </w:pPr>
            <w:r w:rsidRPr="006C096D">
              <w:rPr>
                <w:rFonts w:ascii="Times New Roman" w:hAnsi="Times New Roman" w:cs="Times New Roman"/>
              </w:rPr>
              <w:t>Принципы построения бухгалтерской отчетности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C096D">
              <w:rPr>
                <w:rFonts w:ascii="Times New Roman" w:hAnsi="Times New Roman" w:cs="Times New Roman"/>
              </w:rPr>
              <w:t>Положение по ведению бухгалтерского учета и бухгалтерской отчетности в РФ.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освоения новых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6C096D">
              <w:rPr>
                <w:rFonts w:ascii="Times New Roman" w:hAnsi="Times New Roman" w:cs="Times New Roman"/>
              </w:rPr>
              <w:t>Закон РФ от 22 ноября1990 г. «О крестьянском (фермерском) хозяйстве.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803981">
              <w:rPr>
                <w:rFonts w:ascii="Times New Roman" w:hAnsi="Times New Roman" w:cs="Times New Roman"/>
              </w:rPr>
              <w:t>Урок освоения новых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6C096D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>нятие, состав, требования, поря</w:t>
            </w:r>
            <w:r w:rsidRPr="006C096D">
              <w:rPr>
                <w:rFonts w:ascii="Times New Roman" w:hAnsi="Times New Roman" w:cs="Times New Roman"/>
              </w:rPr>
              <w:t xml:space="preserve">док и сроки предоставления бухгалтерской отчетности.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803981">
              <w:rPr>
                <w:rFonts w:ascii="Times New Roman" w:hAnsi="Times New Roman" w:cs="Times New Roman"/>
              </w:rPr>
              <w:t>Урок освоения новых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C096D" w:rsidRDefault="004C684A" w:rsidP="00735574">
            <w:pPr>
              <w:rPr>
                <w:rFonts w:ascii="Times New Roman" w:hAnsi="Times New Roman" w:cs="Times New Roman"/>
              </w:rPr>
            </w:pPr>
            <w:r w:rsidRPr="006C096D">
              <w:rPr>
                <w:rFonts w:ascii="Times New Roman" w:hAnsi="Times New Roman" w:cs="Times New Roman"/>
              </w:rPr>
              <w:t>Бухгалтерская отчетность в крестьянско-фермерском хозяйстве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C096D">
              <w:rPr>
                <w:rFonts w:ascii="Times New Roman" w:hAnsi="Times New Roman" w:cs="Times New Roman"/>
              </w:rPr>
              <w:t>Книга количественно–суммового учета.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1514" w:rsidRDefault="00844C0E" w:rsidP="00DF1514">
            <w:pPr>
              <w:rPr>
                <w:rFonts w:ascii="Times New Roman" w:hAnsi="Times New Roman" w:cs="Times New Roman"/>
              </w:rPr>
            </w:pPr>
            <w:r w:rsidRPr="006C096D">
              <w:rPr>
                <w:rFonts w:ascii="Times New Roman" w:hAnsi="Times New Roman" w:cs="Times New Roman"/>
              </w:rPr>
              <w:t>Контокоррентная книга (учет расчетов с организациями и лицами)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C096D">
              <w:rPr>
                <w:rFonts w:ascii="Times New Roman" w:hAnsi="Times New Roman" w:cs="Times New Roman"/>
              </w:rPr>
              <w:t>Книга многографной формы (учет затрат и выхода продукции).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437E4C" w:rsidRDefault="00844C0E" w:rsidP="00DF1514">
            <w:pPr>
              <w:rPr>
                <w:rFonts w:ascii="Times New Roman" w:hAnsi="Times New Roman" w:cs="Times New Roman"/>
                <w:i/>
              </w:rPr>
            </w:pPr>
            <w:r w:rsidRPr="00437E4C">
              <w:rPr>
                <w:rFonts w:ascii="Times New Roman" w:hAnsi="Times New Roman" w:cs="Times New Roman"/>
                <w:i/>
              </w:rPr>
              <w:t>Особенности бухгалтерской отчетности в крестьянско-фермерском хозяйстве по учету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1514" w:rsidRDefault="00844C0E" w:rsidP="00DF1514">
            <w:pPr>
              <w:rPr>
                <w:rFonts w:ascii="Times New Roman" w:hAnsi="Times New Roman" w:cs="Times New Roman"/>
              </w:rPr>
            </w:pPr>
            <w:r w:rsidRPr="006C096D">
              <w:rPr>
                <w:rFonts w:ascii="Times New Roman" w:hAnsi="Times New Roman" w:cs="Times New Roman"/>
              </w:rPr>
              <w:t>Книга учета имущества. Книга учета продукции и материалов.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C096D" w:rsidRDefault="00844C0E" w:rsidP="00DF1514">
            <w:pPr>
              <w:rPr>
                <w:rFonts w:ascii="Times New Roman" w:hAnsi="Times New Roman" w:cs="Times New Roman"/>
              </w:rPr>
            </w:pPr>
            <w:r w:rsidRPr="006C096D">
              <w:rPr>
                <w:rFonts w:ascii="Times New Roman" w:hAnsi="Times New Roman" w:cs="Times New Roman"/>
              </w:rPr>
              <w:t>Особенности бухгалтерской отчетности в крестьянско-фермерском хозяйстве по учету труда и финансовых результатов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C096D" w:rsidRDefault="00844C0E" w:rsidP="00DF1514">
            <w:pPr>
              <w:rPr>
                <w:rFonts w:ascii="Times New Roman" w:hAnsi="Times New Roman" w:cs="Times New Roman"/>
              </w:rPr>
            </w:pPr>
            <w:r w:rsidRPr="006C096D">
              <w:rPr>
                <w:rFonts w:ascii="Times New Roman" w:hAnsi="Times New Roman" w:cs="Times New Roman"/>
              </w:rPr>
              <w:t>Книга учета труда. Журнал учета хозяйственных операций. Ведомость финансовых результатов.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DF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5 Бухгалтерская отчетность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C11A4" w:rsidRDefault="00844C0E" w:rsidP="00E54870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 xml:space="preserve">Раздел 2. Расчет экономической эффективности  производства.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3615DD" w:rsidRDefault="00844C0E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3615DD" w:rsidRDefault="00844C0E" w:rsidP="00E54870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 xml:space="preserve">Тема  2.1 </w:t>
            </w:r>
          </w:p>
          <w:p w:rsidR="00844C0E" w:rsidRPr="003615DD" w:rsidRDefault="00844C0E" w:rsidP="00E54870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Сельское хозяйство в системе агропромышленного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3615DD" w:rsidRDefault="00844C0E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(3+1)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3615DD" w:rsidRDefault="00844C0E" w:rsidP="00E54870">
            <w:pPr>
              <w:rPr>
                <w:rFonts w:ascii="Times New Roman" w:hAnsi="Times New Roman" w:cs="Times New Roman"/>
                <w:i/>
              </w:rPr>
            </w:pPr>
            <w:r w:rsidRPr="003615DD">
              <w:rPr>
                <w:rFonts w:ascii="Times New Roman" w:hAnsi="Times New Roman" w:cs="Times New Roman"/>
                <w:i/>
              </w:rPr>
              <w:t xml:space="preserve">Структура агропромышленного комплекса. Формы организации экономических отношений между партнёрами в АПК.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1514" w:rsidRDefault="00844C0E" w:rsidP="00DF1514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>Экономический механизм АПК.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1514" w:rsidRDefault="00844C0E" w:rsidP="00DF1514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>Состояние АПК и продовольственная безопасность.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1514" w:rsidRDefault="00844C0E" w:rsidP="00DF1514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>Государственное регулирование агропромышленного производства.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3615DD" w:rsidRDefault="00844C0E" w:rsidP="00E54870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Тема 2.2.</w:t>
            </w:r>
          </w:p>
          <w:p w:rsidR="00844C0E" w:rsidRPr="003615DD" w:rsidRDefault="00844C0E" w:rsidP="00E54870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Формирование многоукладной экономики и рыночные отношения в аграрном секторе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3615DD" w:rsidRDefault="00844C0E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E54870" w:rsidRDefault="00844C0E" w:rsidP="00DF1514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>Цели, принципы и основные направления аграрных преобразований.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1514" w:rsidRDefault="00844C0E" w:rsidP="00DF1514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 xml:space="preserve">Трансформация </w:t>
            </w:r>
            <w:r>
              <w:rPr>
                <w:rFonts w:ascii="Times New Roman" w:hAnsi="Times New Roman" w:cs="Times New Roman"/>
              </w:rPr>
              <w:t>отноше</w:t>
            </w:r>
            <w:r w:rsidRPr="00E54870">
              <w:rPr>
                <w:rFonts w:ascii="Times New Roman" w:hAnsi="Times New Roman" w:cs="Times New Roman"/>
              </w:rPr>
              <w:t>ний собственности.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E54870" w:rsidRDefault="00844C0E" w:rsidP="00E54870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>Формы хозяйствования, их сущность и особенности.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E54870" w:rsidRDefault="00844C0E" w:rsidP="00E54870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>Рыночные отношения в сельском хозяйстве</w:t>
            </w:r>
          </w:p>
          <w:p w:rsidR="00844C0E" w:rsidRPr="00E54870" w:rsidRDefault="00844C0E" w:rsidP="00E54870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>Понятие рынка, его функции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E54870" w:rsidRDefault="00844C0E" w:rsidP="00E54870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>Сущность рыночных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E54870" w:rsidRDefault="004C684A" w:rsidP="00E54870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>Структура аграрного рынка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семинар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E54870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Тема 2.3.</w:t>
            </w:r>
          </w:p>
          <w:p w:rsidR="004C684A" w:rsidRPr="003615DD" w:rsidRDefault="004C684A" w:rsidP="00E54870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Земельные ресурсы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 (3+1)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DF1514" w:rsidRDefault="004C684A" w:rsidP="00BB31F7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 xml:space="preserve">Значение и особенности использования земли в сельском </w:t>
            </w:r>
            <w:r w:rsidRPr="00E54870">
              <w:rPr>
                <w:rFonts w:ascii="Times New Roman" w:hAnsi="Times New Roman" w:cs="Times New Roman"/>
              </w:rPr>
              <w:lastRenderedPageBreak/>
              <w:t xml:space="preserve">хозяйстве. Состав, структура и состояние земельных ресурсов.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DF1514" w:rsidRDefault="004C684A" w:rsidP="003615DD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 xml:space="preserve">Земельный кадастр.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E54870" w:rsidRDefault="006424B8" w:rsidP="00DF1514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>Земельные отношения и рынок земли.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DF1514" w:rsidRDefault="006424B8" w:rsidP="00DF1514">
            <w:pPr>
              <w:rPr>
                <w:rFonts w:ascii="Times New Roman" w:hAnsi="Times New Roman" w:cs="Times New Roman"/>
              </w:rPr>
            </w:pPr>
            <w:r w:rsidRPr="003615DD">
              <w:rPr>
                <w:rFonts w:ascii="Times New Roman" w:hAnsi="Times New Roman" w:cs="Times New Roman"/>
                <w:i/>
              </w:rPr>
              <w:t>Эффективность использования земли в сельском хозяйстве и пути её повышения</w:t>
            </w:r>
            <w:r w:rsidRPr="00BB31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BB31F7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Тема 2.4.</w:t>
            </w:r>
          </w:p>
          <w:p w:rsidR="004C684A" w:rsidRPr="003615DD" w:rsidRDefault="004C684A" w:rsidP="00BB31F7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Трудовые ресурсы и производительность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DF1514" w:rsidRDefault="004C684A" w:rsidP="00BB31F7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 xml:space="preserve">Состав трудовых ресурсов, уровень занятости.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передаче усвоению новых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DF1514" w:rsidRDefault="006424B8" w:rsidP="00BB31F7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 xml:space="preserve">Особенности использования трудовых ресурсов в сельском хозяйстве.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DF1514" w:rsidRDefault="006424B8" w:rsidP="00DF1514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>Аграрный рынок труда. Показатели использования трудовых ресурсов.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DF1514" w:rsidRDefault="006424B8" w:rsidP="00DF1514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>Факторы роста производительности труда.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BB31F7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Тема 2.5.</w:t>
            </w:r>
          </w:p>
          <w:p w:rsidR="004C684A" w:rsidRPr="003615DD" w:rsidRDefault="004C684A" w:rsidP="00BB31F7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Основные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DF1514" w:rsidRDefault="006424B8" w:rsidP="00BB31F7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 xml:space="preserve">Экономическая сущность и классификация основных средств.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DF1514" w:rsidRDefault="006424B8" w:rsidP="003615DD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>Оценка и переоценка основных средств..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BB31F7" w:rsidRDefault="006424B8" w:rsidP="00DF1514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>Износ и амортизация основных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DF1514" w:rsidRDefault="006424B8" w:rsidP="00DF1514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>Эффективность использования основных средств и пути её повышения.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BB31F7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Тема 2.6.</w:t>
            </w:r>
          </w:p>
          <w:p w:rsidR="004C684A" w:rsidRPr="003615DD" w:rsidRDefault="004C684A" w:rsidP="00BB31F7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Оборотные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DF1514" w:rsidRDefault="006424B8" w:rsidP="00BB31F7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>Экономическая сущность, состав и структура оборотных ср</w:t>
            </w:r>
            <w:r>
              <w:rPr>
                <w:rFonts w:ascii="Times New Roman" w:hAnsi="Times New Roman" w:cs="Times New Roman"/>
              </w:rPr>
              <w:t xml:space="preserve">едств.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DF1514" w:rsidRDefault="006424B8" w:rsidP="00DF1514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>Экономическая сущность, состав и структура оборотных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DF1514" w:rsidRDefault="006424B8" w:rsidP="00DF1514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>Эффективность использования оборотных средств и пути её повышения.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DF1514" w:rsidRDefault="006424B8" w:rsidP="00DF1514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>Эффективность использования оборотных средств и пути её повышения.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6F35E1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Тема 2.7.</w:t>
            </w:r>
          </w:p>
          <w:p w:rsidR="004C684A" w:rsidRPr="003615DD" w:rsidRDefault="004C684A" w:rsidP="006F35E1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Инвестиции и научно-технический прогресс в сельском хозяйстве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BB31F7" w:rsidRDefault="004C684A" w:rsidP="006F35E1">
            <w:pPr>
              <w:rPr>
                <w:rFonts w:ascii="Times New Roman" w:hAnsi="Times New Roman" w:cs="Times New Roman"/>
              </w:rPr>
            </w:pPr>
            <w:r w:rsidRPr="006F35E1">
              <w:rPr>
                <w:rFonts w:ascii="Times New Roman" w:hAnsi="Times New Roman" w:cs="Times New Roman"/>
              </w:rPr>
              <w:t xml:space="preserve">Понятие, структура и источники инвестиций. Эффективность инвестиций.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BB31F7" w:rsidRDefault="004C684A" w:rsidP="00DF1514">
            <w:pPr>
              <w:rPr>
                <w:rFonts w:ascii="Times New Roman" w:hAnsi="Times New Roman" w:cs="Times New Roman"/>
              </w:rPr>
            </w:pPr>
            <w:r w:rsidRPr="006F35E1">
              <w:rPr>
                <w:rFonts w:ascii="Times New Roman" w:hAnsi="Times New Roman" w:cs="Times New Roman"/>
              </w:rPr>
              <w:t>Пути повышения эффективности инвестиций в сельское хозяйство. Рынок мат</w:t>
            </w:r>
            <w:r>
              <w:rPr>
                <w:rFonts w:ascii="Times New Roman" w:hAnsi="Times New Roman" w:cs="Times New Roman"/>
              </w:rPr>
              <w:t xml:space="preserve">ериально-технических ресурсов.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BB31F7" w:rsidRDefault="004C684A" w:rsidP="006F35E1">
            <w:pPr>
              <w:rPr>
                <w:rFonts w:ascii="Times New Roman" w:hAnsi="Times New Roman" w:cs="Times New Roman"/>
              </w:rPr>
            </w:pPr>
            <w:r w:rsidRPr="006F35E1">
              <w:rPr>
                <w:rFonts w:ascii="Times New Roman" w:hAnsi="Times New Roman" w:cs="Times New Roman"/>
              </w:rPr>
              <w:t>Научно-технически</w:t>
            </w:r>
            <w:r>
              <w:rPr>
                <w:rFonts w:ascii="Times New Roman" w:hAnsi="Times New Roman" w:cs="Times New Roman"/>
              </w:rPr>
              <w:t>й прогресс в сельском хозяйстве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BB31F7" w:rsidRDefault="004C684A" w:rsidP="00DF1514">
            <w:pPr>
              <w:rPr>
                <w:rFonts w:ascii="Times New Roman" w:hAnsi="Times New Roman" w:cs="Times New Roman"/>
              </w:rPr>
            </w:pPr>
            <w:r w:rsidRPr="006F35E1">
              <w:rPr>
                <w:rFonts w:ascii="Times New Roman" w:hAnsi="Times New Roman" w:cs="Times New Roman"/>
              </w:rPr>
              <w:t>Инновационная деятельность в сельском хозяйстве.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6F35E1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Тема 2.8.</w:t>
            </w:r>
          </w:p>
          <w:p w:rsidR="004C684A" w:rsidRPr="003615DD" w:rsidRDefault="004C684A" w:rsidP="006F35E1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Размещение, специализация,  концентрация и интеграция в сельском хозяйстве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(4+1)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394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BB31F7" w:rsidRDefault="006424B8" w:rsidP="006F35E1">
            <w:pPr>
              <w:rPr>
                <w:rFonts w:ascii="Times New Roman" w:hAnsi="Times New Roman" w:cs="Times New Roman"/>
              </w:rPr>
            </w:pPr>
            <w:r w:rsidRPr="006F35E1">
              <w:rPr>
                <w:rFonts w:ascii="Times New Roman" w:hAnsi="Times New Roman" w:cs="Times New Roman"/>
              </w:rPr>
              <w:t xml:space="preserve">Размещение сельского хозяйства и его принципы.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BB31F7" w:rsidRDefault="006424B8" w:rsidP="00DF1514">
            <w:pPr>
              <w:rPr>
                <w:rFonts w:ascii="Times New Roman" w:hAnsi="Times New Roman" w:cs="Times New Roman"/>
              </w:rPr>
            </w:pPr>
            <w:r w:rsidRPr="006F35E1">
              <w:rPr>
                <w:rFonts w:ascii="Times New Roman" w:hAnsi="Times New Roman" w:cs="Times New Roman"/>
              </w:rPr>
              <w:t>Формы и показатели специализации сельского хозяйства. Концентрация производства.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DF1514">
            <w:pPr>
              <w:rPr>
                <w:rFonts w:ascii="Times New Roman" w:hAnsi="Times New Roman" w:cs="Times New Roman"/>
                <w:i/>
              </w:rPr>
            </w:pPr>
            <w:r w:rsidRPr="003615DD">
              <w:rPr>
                <w:rFonts w:ascii="Times New Roman" w:hAnsi="Times New Roman" w:cs="Times New Roman"/>
                <w:i/>
              </w:rPr>
              <w:t>Эффективность специализации и концентрации в аграрном секторе.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BB31F7" w:rsidRDefault="006424B8" w:rsidP="006F35E1">
            <w:pPr>
              <w:rPr>
                <w:rFonts w:ascii="Times New Roman" w:hAnsi="Times New Roman" w:cs="Times New Roman"/>
              </w:rPr>
            </w:pPr>
            <w:r w:rsidRPr="006F35E1">
              <w:rPr>
                <w:rFonts w:ascii="Times New Roman" w:hAnsi="Times New Roman" w:cs="Times New Roman"/>
              </w:rPr>
              <w:t xml:space="preserve">Сельскохозяйственная кооперация.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BB31F7" w:rsidRDefault="006424B8" w:rsidP="00DF1514">
            <w:pPr>
              <w:rPr>
                <w:rFonts w:ascii="Times New Roman" w:hAnsi="Times New Roman" w:cs="Times New Roman"/>
              </w:rPr>
            </w:pPr>
            <w:r w:rsidRPr="006F35E1">
              <w:rPr>
                <w:rFonts w:ascii="Times New Roman" w:hAnsi="Times New Roman" w:cs="Times New Roman"/>
              </w:rPr>
              <w:t>Агропромышленная интеграция.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6F35E1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Тема  2.9</w:t>
            </w:r>
          </w:p>
          <w:p w:rsidR="004C684A" w:rsidRPr="003615DD" w:rsidRDefault="004C684A" w:rsidP="006F35E1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Рынок сельскохозяйственного сырья и продовольствия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(3+1)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F35E1" w:rsidRDefault="006424B8" w:rsidP="006F35E1">
            <w:pPr>
              <w:rPr>
                <w:rFonts w:ascii="Times New Roman" w:hAnsi="Times New Roman" w:cs="Times New Roman"/>
              </w:rPr>
            </w:pPr>
            <w:r w:rsidRPr="00F221E4">
              <w:rPr>
                <w:rFonts w:ascii="Times New Roman" w:hAnsi="Times New Roman" w:cs="Times New Roman"/>
              </w:rPr>
              <w:t>Рынок сельскохозяйственного сырья и продовольствия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F35E1" w:rsidRDefault="006424B8" w:rsidP="00F221E4">
            <w:pPr>
              <w:rPr>
                <w:rFonts w:ascii="Times New Roman" w:hAnsi="Times New Roman" w:cs="Times New Roman"/>
              </w:rPr>
            </w:pPr>
            <w:r w:rsidRPr="006F35E1">
              <w:rPr>
                <w:rFonts w:ascii="Times New Roman" w:hAnsi="Times New Roman" w:cs="Times New Roman"/>
              </w:rPr>
              <w:t>Валовая товарная продукция и товарная продукция сельск</w:t>
            </w:r>
            <w:r>
              <w:rPr>
                <w:rFonts w:ascii="Times New Roman" w:hAnsi="Times New Roman" w:cs="Times New Roman"/>
              </w:rPr>
              <w:t xml:space="preserve">ого хозяйства.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DF1514">
            <w:pPr>
              <w:rPr>
                <w:rFonts w:ascii="Times New Roman" w:hAnsi="Times New Roman" w:cs="Times New Roman"/>
                <w:i/>
              </w:rPr>
            </w:pPr>
            <w:r w:rsidRPr="003615DD">
              <w:rPr>
                <w:rFonts w:ascii="Times New Roman" w:hAnsi="Times New Roman" w:cs="Times New Roman"/>
                <w:i/>
              </w:rPr>
              <w:t>Конкурентоспособность и качество продукции. Маркетинг сельскохозяйственной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F35E1" w:rsidRDefault="006424B8" w:rsidP="00DF1514">
            <w:pPr>
              <w:rPr>
                <w:rFonts w:ascii="Times New Roman" w:hAnsi="Times New Roman" w:cs="Times New Roman"/>
              </w:rPr>
            </w:pPr>
            <w:r w:rsidRPr="00F221E4">
              <w:rPr>
                <w:rFonts w:ascii="Times New Roman" w:hAnsi="Times New Roman" w:cs="Times New Roman"/>
              </w:rPr>
              <w:t>Основные каналы реализации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F221E4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Тема 2.10</w:t>
            </w:r>
          </w:p>
          <w:p w:rsidR="006424B8" w:rsidRPr="003615DD" w:rsidRDefault="006424B8" w:rsidP="00F221E4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Издержки производства и себестоимость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4 (3+1)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F35E1" w:rsidRDefault="006424B8" w:rsidP="00F221E4">
            <w:pPr>
              <w:rPr>
                <w:rFonts w:ascii="Times New Roman" w:hAnsi="Times New Roman" w:cs="Times New Roman"/>
              </w:rPr>
            </w:pPr>
            <w:r w:rsidRPr="00F221E4">
              <w:rPr>
                <w:rFonts w:ascii="Times New Roman" w:hAnsi="Times New Roman" w:cs="Times New Roman"/>
              </w:rPr>
              <w:t>Понятие «издержки производства» и «себестоимость продукции». Состав и классификация затрат на производство продук</w:t>
            </w:r>
            <w:r>
              <w:rPr>
                <w:rFonts w:ascii="Times New Roman" w:hAnsi="Times New Roman" w:cs="Times New Roman"/>
              </w:rPr>
              <w:t xml:space="preserve">ции сельского хозяйства.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F221E4">
            <w:pPr>
              <w:rPr>
                <w:rFonts w:ascii="Times New Roman" w:hAnsi="Times New Roman" w:cs="Times New Roman"/>
              </w:rPr>
            </w:pPr>
            <w:r w:rsidRPr="00F221E4">
              <w:rPr>
                <w:rFonts w:ascii="Times New Roman" w:hAnsi="Times New Roman" w:cs="Times New Roman"/>
              </w:rPr>
              <w:t>Исчисление себестоимости</w:t>
            </w:r>
          </w:p>
          <w:p w:rsidR="006424B8" w:rsidRPr="006F35E1" w:rsidRDefault="006424B8" w:rsidP="00F221E4">
            <w:pPr>
              <w:rPr>
                <w:rFonts w:ascii="Times New Roman" w:hAnsi="Times New Roman" w:cs="Times New Roman"/>
              </w:rPr>
            </w:pPr>
            <w:r w:rsidRPr="00F221E4">
              <w:rPr>
                <w:rFonts w:ascii="Times New Roman" w:hAnsi="Times New Roman" w:cs="Times New Roman"/>
              </w:rPr>
              <w:t>Методика исчисления себестоимости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F221E4">
            <w:pPr>
              <w:rPr>
                <w:rFonts w:ascii="Times New Roman" w:hAnsi="Times New Roman" w:cs="Times New Roman"/>
                <w:i/>
              </w:rPr>
            </w:pPr>
            <w:r w:rsidRPr="003615DD">
              <w:rPr>
                <w:rFonts w:ascii="Times New Roman" w:hAnsi="Times New Roman" w:cs="Times New Roman"/>
                <w:i/>
              </w:rPr>
              <w:t>Исчисление себестоимости</w:t>
            </w:r>
          </w:p>
          <w:p w:rsidR="006424B8" w:rsidRPr="006F35E1" w:rsidRDefault="006424B8" w:rsidP="00F221E4">
            <w:pPr>
              <w:rPr>
                <w:rFonts w:ascii="Times New Roman" w:hAnsi="Times New Roman" w:cs="Times New Roman"/>
              </w:rPr>
            </w:pPr>
            <w:r w:rsidRPr="003615DD">
              <w:rPr>
                <w:rFonts w:ascii="Times New Roman" w:hAnsi="Times New Roman" w:cs="Times New Roman"/>
                <w:i/>
              </w:rPr>
              <w:t>Методика исчисления себестоимости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F35E1" w:rsidRDefault="006424B8" w:rsidP="00DF1514">
            <w:pPr>
              <w:rPr>
                <w:rFonts w:ascii="Times New Roman" w:hAnsi="Times New Roman" w:cs="Times New Roman"/>
              </w:rPr>
            </w:pPr>
            <w:r w:rsidRPr="00F221E4">
              <w:rPr>
                <w:rFonts w:ascii="Times New Roman" w:hAnsi="Times New Roman" w:cs="Times New Roman"/>
              </w:rPr>
              <w:t>Пути снижения себестоимости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F221E4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Тема 2.11</w:t>
            </w:r>
          </w:p>
          <w:p w:rsidR="006424B8" w:rsidRPr="003615DD" w:rsidRDefault="006424B8" w:rsidP="00F221E4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Цена и ценообразование на продукцию сельского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F221E4">
            <w:pPr>
              <w:rPr>
                <w:rFonts w:ascii="Times New Roman" w:hAnsi="Times New Roman" w:cs="Times New Roman"/>
              </w:rPr>
            </w:pPr>
            <w:r w:rsidRPr="00F221E4">
              <w:rPr>
                <w:rFonts w:ascii="Times New Roman" w:hAnsi="Times New Roman" w:cs="Times New Roman"/>
              </w:rPr>
              <w:t>Экономичес</w:t>
            </w:r>
            <w:r>
              <w:rPr>
                <w:rFonts w:ascii="Times New Roman" w:hAnsi="Times New Roman" w:cs="Times New Roman"/>
              </w:rPr>
              <w:t>кая эффективность и функции цен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DF1514">
            <w:pPr>
              <w:rPr>
                <w:rFonts w:ascii="Times New Roman" w:hAnsi="Times New Roman" w:cs="Times New Roman"/>
              </w:rPr>
            </w:pPr>
            <w:r w:rsidRPr="00F221E4">
              <w:rPr>
                <w:rFonts w:ascii="Times New Roman" w:hAnsi="Times New Roman" w:cs="Times New Roman"/>
              </w:rPr>
              <w:t>Механизм ценообразования на с/х продукцию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F221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цен на аграрном рынке.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C45D47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Тема 2.12</w:t>
            </w:r>
          </w:p>
          <w:p w:rsidR="006424B8" w:rsidRPr="003615DD" w:rsidRDefault="006424B8" w:rsidP="00C45D47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Экономическая эффективность сельскохозяйственного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4C684A" w:rsidRDefault="006424B8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C684A">
              <w:rPr>
                <w:rFonts w:ascii="Times New Roman" w:eastAsia="Calibri" w:hAnsi="Times New Roman" w:cs="Times New Roman"/>
                <w:b/>
                <w:bCs/>
              </w:rPr>
              <w:t>4 (2+2)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C45D47">
            <w:pPr>
              <w:jc w:val="both"/>
              <w:rPr>
                <w:rFonts w:ascii="Times New Roman" w:hAnsi="Times New Roman" w:cs="Times New Roman"/>
              </w:rPr>
            </w:pPr>
            <w:r w:rsidRPr="003615DD">
              <w:rPr>
                <w:rFonts w:ascii="Times New Roman" w:hAnsi="Times New Roman" w:cs="Times New Roman"/>
              </w:rPr>
              <w:t xml:space="preserve">Сущность эффективности производства. Методика определения экономической эффективности производства.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F221E4">
            <w:pPr>
              <w:jc w:val="both"/>
              <w:rPr>
                <w:rFonts w:ascii="Times New Roman" w:hAnsi="Times New Roman" w:cs="Times New Roman"/>
              </w:rPr>
            </w:pPr>
            <w:r w:rsidRPr="003615DD">
              <w:rPr>
                <w:rFonts w:ascii="Times New Roman" w:hAnsi="Times New Roman" w:cs="Times New Roman"/>
                <w:i/>
              </w:rPr>
              <w:t xml:space="preserve">Эффективность агротехнических мероприятий.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DF1514">
            <w:pPr>
              <w:rPr>
                <w:rFonts w:ascii="Times New Roman" w:hAnsi="Times New Roman" w:cs="Times New Roman"/>
              </w:rPr>
            </w:pPr>
            <w:r w:rsidRPr="003615DD">
              <w:rPr>
                <w:rFonts w:ascii="Times New Roman" w:hAnsi="Times New Roman" w:cs="Times New Roman"/>
              </w:rPr>
              <w:t>Эколого-экономическая эффективность сельскохозяйственного производства.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DF1514">
            <w:pPr>
              <w:rPr>
                <w:rFonts w:ascii="Times New Roman" w:hAnsi="Times New Roman" w:cs="Times New Roman"/>
              </w:rPr>
            </w:pPr>
            <w:r w:rsidRPr="003615DD">
              <w:rPr>
                <w:rFonts w:ascii="Times New Roman" w:hAnsi="Times New Roman" w:cs="Times New Roman"/>
                <w:i/>
              </w:rPr>
              <w:t>Пути повышения эффективности сельскохозяйственного производства.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4C684A" w:rsidRDefault="006424B8" w:rsidP="00F221E4">
            <w:pPr>
              <w:rPr>
                <w:rFonts w:ascii="Times New Roman" w:hAnsi="Times New Roman" w:cs="Times New Roman"/>
                <w:b/>
              </w:rPr>
            </w:pPr>
            <w:r w:rsidRPr="004C684A">
              <w:rPr>
                <w:rFonts w:ascii="Times New Roman" w:hAnsi="Times New Roman" w:cs="Times New Roman"/>
                <w:b/>
              </w:rPr>
              <w:t>Тема 2.13</w:t>
            </w:r>
          </w:p>
          <w:p w:rsidR="006424B8" w:rsidRPr="004C684A" w:rsidRDefault="006424B8" w:rsidP="00F221E4">
            <w:pPr>
              <w:rPr>
                <w:rFonts w:ascii="Times New Roman" w:hAnsi="Times New Roman" w:cs="Times New Roman"/>
                <w:b/>
              </w:rPr>
            </w:pPr>
            <w:r w:rsidRPr="004C684A">
              <w:rPr>
                <w:rFonts w:ascii="Times New Roman" w:hAnsi="Times New Roman" w:cs="Times New Roman"/>
                <w:b/>
              </w:rPr>
              <w:t>Воспроизводство и экономический рост в сельском хозяйстве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4C684A" w:rsidRDefault="006424B8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C684A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DC7B90">
            <w:pPr>
              <w:rPr>
                <w:rFonts w:ascii="Times New Roman" w:hAnsi="Times New Roman" w:cs="Times New Roman"/>
              </w:rPr>
            </w:pPr>
            <w:r w:rsidRPr="003615DD">
              <w:rPr>
                <w:rFonts w:ascii="Times New Roman" w:hAnsi="Times New Roman" w:cs="Times New Roman"/>
              </w:rPr>
              <w:t>Сущность, виды и особенности воспроизводства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DF1514">
            <w:pPr>
              <w:rPr>
                <w:rFonts w:ascii="Times New Roman" w:hAnsi="Times New Roman" w:cs="Times New Roman"/>
              </w:rPr>
            </w:pPr>
            <w:r w:rsidRPr="003615DD">
              <w:rPr>
                <w:rFonts w:ascii="Times New Roman" w:hAnsi="Times New Roman" w:cs="Times New Roman"/>
              </w:rPr>
              <w:t>Воспроизводство и распределение валовой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DF1514">
            <w:pPr>
              <w:rPr>
                <w:rFonts w:ascii="Times New Roman" w:hAnsi="Times New Roman" w:cs="Times New Roman"/>
              </w:rPr>
            </w:pPr>
            <w:r w:rsidRPr="003615DD">
              <w:rPr>
                <w:rFonts w:ascii="Times New Roman" w:hAnsi="Times New Roman" w:cs="Times New Roman"/>
              </w:rPr>
              <w:t>Воспроизводство и распределение валовой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DF1514">
            <w:pPr>
              <w:rPr>
                <w:rFonts w:ascii="Times New Roman" w:hAnsi="Times New Roman" w:cs="Times New Roman"/>
              </w:rPr>
            </w:pPr>
            <w:r w:rsidRPr="003615DD">
              <w:rPr>
                <w:rFonts w:ascii="Times New Roman" w:hAnsi="Times New Roman" w:cs="Times New Roman"/>
              </w:rPr>
              <w:t>Типы экономического роста.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>
              <w:rPr>
                <w:rFonts w:ascii="Times New Roman" w:hAnsi="Times New Roman" w:cs="Times New Roman"/>
              </w:rPr>
              <w:t>кейс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4C684A" w:rsidP="00DC7B90">
            <w:pPr>
              <w:rPr>
                <w:rFonts w:ascii="Times New Roman" w:hAnsi="Times New Roman" w:cs="Times New Roman"/>
                <w:b/>
              </w:rPr>
            </w:pPr>
            <w:r w:rsidRPr="004C684A">
              <w:rPr>
                <w:rFonts w:ascii="Times New Roman" w:hAnsi="Times New Roman" w:cs="Times New Roman"/>
                <w:b/>
              </w:rPr>
              <w:t>Тема 2.14</w:t>
            </w:r>
          </w:p>
          <w:p w:rsidR="004C684A" w:rsidRPr="004C684A" w:rsidRDefault="004C684A" w:rsidP="00DC7B90">
            <w:pPr>
              <w:rPr>
                <w:rFonts w:ascii="Times New Roman" w:hAnsi="Times New Roman" w:cs="Times New Roman"/>
                <w:b/>
              </w:rPr>
            </w:pPr>
            <w:r w:rsidRPr="004C684A">
              <w:rPr>
                <w:rFonts w:ascii="Times New Roman" w:hAnsi="Times New Roman" w:cs="Times New Roman"/>
                <w:b/>
              </w:rPr>
              <w:t>Основные производственные и экономические 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C684A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DC7B90">
            <w:pPr>
              <w:rPr>
                <w:rFonts w:ascii="Times New Roman" w:hAnsi="Times New Roman" w:cs="Times New Roman"/>
              </w:rPr>
            </w:pPr>
            <w:r w:rsidRPr="00DC7B90">
              <w:rPr>
                <w:rFonts w:ascii="Times New Roman" w:hAnsi="Times New Roman" w:cs="Times New Roman"/>
              </w:rPr>
              <w:t>Производственные и экономические показатели развития ра</w:t>
            </w:r>
            <w:r>
              <w:rPr>
                <w:rFonts w:ascii="Times New Roman" w:hAnsi="Times New Roman" w:cs="Times New Roman"/>
              </w:rPr>
              <w:t>стениеводства и животноводства.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DF1514">
            <w:pPr>
              <w:rPr>
                <w:rFonts w:ascii="Times New Roman" w:hAnsi="Times New Roman" w:cs="Times New Roman"/>
              </w:rPr>
            </w:pPr>
            <w:r w:rsidRPr="00DC7B90">
              <w:rPr>
                <w:rFonts w:ascii="Times New Roman" w:hAnsi="Times New Roman" w:cs="Times New Roman"/>
              </w:rPr>
              <w:t>Показатели эффективности ведения хозяйства сельской усадьбы.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221E4" w:rsidRDefault="004C684A" w:rsidP="00DF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6 Ведение расчетов показателей  экономической эффективности сельской усадьбы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221E4" w:rsidRDefault="004C684A" w:rsidP="00DF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7</w:t>
            </w:r>
            <w:r w:rsidRPr="00DC7B90">
              <w:rPr>
                <w:rFonts w:ascii="Times New Roman" w:hAnsi="Times New Roman" w:cs="Times New Roman"/>
              </w:rPr>
              <w:t xml:space="preserve"> Ведение расчетов показателей  экономической эффективности сельской усадьбы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4C684A" w:rsidP="00DC7B90">
            <w:pPr>
              <w:rPr>
                <w:rFonts w:ascii="Times New Roman" w:hAnsi="Times New Roman" w:cs="Times New Roman"/>
                <w:b/>
              </w:rPr>
            </w:pPr>
            <w:r w:rsidRPr="004C684A">
              <w:rPr>
                <w:rFonts w:ascii="Times New Roman" w:hAnsi="Times New Roman" w:cs="Times New Roman"/>
                <w:b/>
              </w:rPr>
              <w:t>Раздел.3 Анализ хозяйственно-финансовой деятельности сельской усадьбы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4C684A" w:rsidP="00DF1514">
            <w:pPr>
              <w:rPr>
                <w:rFonts w:ascii="Times New Roman" w:hAnsi="Times New Roman" w:cs="Times New Roman"/>
                <w:b/>
              </w:rPr>
            </w:pPr>
            <w:r w:rsidRPr="004C684A">
              <w:rPr>
                <w:rFonts w:ascii="Times New Roman" w:hAnsi="Times New Roman" w:cs="Times New Roman"/>
                <w:b/>
              </w:rPr>
              <w:t>Тема 3.1. Анализ хозяйственно-финансовой деятельности сельской усадьбы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C684A">
              <w:rPr>
                <w:rFonts w:ascii="Times New Roman" w:eastAsia="Calibri" w:hAnsi="Times New Roman" w:cs="Times New Roman"/>
                <w:b/>
                <w:bCs/>
              </w:rPr>
              <w:t>15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(11+4)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221E4" w:rsidRDefault="004C684A" w:rsidP="009C08AD">
            <w:pPr>
              <w:rPr>
                <w:rFonts w:ascii="Times New Roman" w:hAnsi="Times New Roman" w:cs="Times New Roman"/>
              </w:rPr>
            </w:pPr>
            <w:r w:rsidRPr="009C08AD">
              <w:rPr>
                <w:rFonts w:ascii="Times New Roman" w:hAnsi="Times New Roman" w:cs="Times New Roman"/>
              </w:rPr>
              <w:t>Основы экономического анализа</w:t>
            </w:r>
            <w:r>
              <w:rPr>
                <w:rFonts w:ascii="Times New Roman" w:hAnsi="Times New Roman" w:cs="Times New Roman"/>
              </w:rPr>
              <w:t xml:space="preserve">, цель, задачи. </w:t>
            </w:r>
            <w:r w:rsidRPr="009C08AD">
              <w:rPr>
                <w:rFonts w:ascii="Times New Roman" w:hAnsi="Times New Roman" w:cs="Times New Roman"/>
              </w:rPr>
              <w:t xml:space="preserve">Роль анализа </w:t>
            </w:r>
            <w:r>
              <w:rPr>
                <w:rFonts w:ascii="Times New Roman" w:hAnsi="Times New Roman" w:cs="Times New Roman"/>
              </w:rPr>
              <w:t>в повышении эффективности произ</w:t>
            </w:r>
            <w:r w:rsidRPr="009C08AD">
              <w:rPr>
                <w:rFonts w:ascii="Times New Roman" w:hAnsi="Times New Roman" w:cs="Times New Roman"/>
              </w:rPr>
              <w:t>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передаче усвоению новых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221E4" w:rsidRDefault="004C684A" w:rsidP="00DF1514">
            <w:pPr>
              <w:rPr>
                <w:rFonts w:ascii="Times New Roman" w:hAnsi="Times New Roman" w:cs="Times New Roman"/>
              </w:rPr>
            </w:pPr>
            <w:r w:rsidRPr="009C08AD">
              <w:rPr>
                <w:rFonts w:ascii="Times New Roman" w:hAnsi="Times New Roman" w:cs="Times New Roman"/>
              </w:rPr>
              <w:t>Анализ основных средств. Анализ оборотных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221E4" w:rsidRDefault="004C684A" w:rsidP="00C45D47">
            <w:pPr>
              <w:rPr>
                <w:rFonts w:ascii="Times New Roman" w:hAnsi="Times New Roman" w:cs="Times New Roman"/>
              </w:rPr>
            </w:pPr>
            <w:r w:rsidRPr="009C08AD">
              <w:rPr>
                <w:rFonts w:ascii="Times New Roman" w:hAnsi="Times New Roman" w:cs="Times New Roman"/>
              </w:rPr>
              <w:t>Классификация основных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4C684A" w:rsidRDefault="006424B8" w:rsidP="00C45D47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4C684A">
              <w:rPr>
                <w:rFonts w:ascii="Times New Roman" w:hAnsi="Times New Roman" w:cs="Times New Roman"/>
                <w:i/>
              </w:rPr>
              <w:t>Резервы повышения эффективности использования оборотных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>
            <w:r w:rsidRPr="00B84DC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4C684A" w:rsidRDefault="006424B8" w:rsidP="00C45D47">
            <w:pPr>
              <w:rPr>
                <w:rFonts w:ascii="Times New Roman" w:hAnsi="Times New Roman" w:cs="Times New Roman"/>
                <w:i/>
              </w:rPr>
            </w:pPr>
            <w:r w:rsidRPr="004C684A">
              <w:rPr>
                <w:rFonts w:ascii="Times New Roman" w:hAnsi="Times New Roman" w:cs="Times New Roman"/>
                <w:i/>
              </w:rPr>
              <w:t>Анализ состояния, структуры и использования земельного фонда и посевных площадей.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>
            <w:r w:rsidRPr="00B84DC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4C684A" w:rsidRDefault="006424B8" w:rsidP="00C45D47">
            <w:pPr>
              <w:rPr>
                <w:rFonts w:ascii="Times New Roman" w:hAnsi="Times New Roman" w:cs="Times New Roman"/>
                <w:i/>
              </w:rPr>
            </w:pPr>
            <w:r w:rsidRPr="004C684A">
              <w:rPr>
                <w:rFonts w:ascii="Times New Roman" w:hAnsi="Times New Roman" w:cs="Times New Roman"/>
                <w:i/>
              </w:rPr>
              <w:t>Резервы повышения эффективности использования земли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>
            <w:r w:rsidRPr="00B84DC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4C684A" w:rsidRDefault="006424B8" w:rsidP="00C45D47">
            <w:pPr>
              <w:rPr>
                <w:rFonts w:ascii="Times New Roman" w:hAnsi="Times New Roman" w:cs="Times New Roman"/>
                <w:i/>
              </w:rPr>
            </w:pPr>
            <w:r w:rsidRPr="004C684A">
              <w:rPr>
                <w:rFonts w:ascii="Times New Roman" w:hAnsi="Times New Roman" w:cs="Times New Roman"/>
                <w:i/>
              </w:rPr>
              <w:t>Анализ производства и реализации продукции сельского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>
            <w:r w:rsidRPr="00B84DC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C45D47">
            <w:pPr>
              <w:rPr>
                <w:rFonts w:ascii="Times New Roman" w:hAnsi="Times New Roman" w:cs="Times New Roman"/>
              </w:rPr>
            </w:pPr>
            <w:r w:rsidRPr="009C08AD">
              <w:rPr>
                <w:rFonts w:ascii="Times New Roman" w:hAnsi="Times New Roman" w:cs="Times New Roman"/>
              </w:rPr>
              <w:t>Анализ выполнения плана и динамики производства валовой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>
            <w:r>
              <w:rPr>
                <w:rFonts w:ascii="Times New Roman" w:hAnsi="Times New Roman" w:cs="Times New Roman"/>
              </w:rPr>
              <w:t>Деловая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C45D47">
            <w:pPr>
              <w:rPr>
                <w:rFonts w:ascii="Times New Roman" w:hAnsi="Times New Roman" w:cs="Times New Roman"/>
              </w:rPr>
            </w:pPr>
            <w:r w:rsidRPr="009C08AD">
              <w:rPr>
                <w:rFonts w:ascii="Times New Roman" w:hAnsi="Times New Roman" w:cs="Times New Roman"/>
              </w:rPr>
              <w:t>Анализ урожайности и продуктивности.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>
            <w:r w:rsidRPr="00B84DC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C45D47">
            <w:pPr>
              <w:rPr>
                <w:rFonts w:ascii="Times New Roman" w:hAnsi="Times New Roman" w:cs="Times New Roman"/>
              </w:rPr>
            </w:pPr>
            <w:r w:rsidRPr="009C08AD">
              <w:rPr>
                <w:rFonts w:ascii="Times New Roman" w:hAnsi="Times New Roman" w:cs="Times New Roman"/>
              </w:rPr>
              <w:t>Выявление резервов увеличения производства продукции сельского хозяйства</w:t>
            </w:r>
            <w:r w:rsidRPr="009C08A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>
            <w:r w:rsidRPr="00B84DC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C45D47">
            <w:pPr>
              <w:rPr>
                <w:rFonts w:ascii="Times New Roman" w:hAnsi="Times New Roman" w:cs="Times New Roman"/>
              </w:rPr>
            </w:pPr>
            <w:r w:rsidRPr="009C08AD">
              <w:rPr>
                <w:rFonts w:ascii="Times New Roman" w:hAnsi="Times New Roman" w:cs="Times New Roman"/>
              </w:rPr>
              <w:t>Анализ финансово-экономической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424B8" w:rsidRDefault="006424B8">
            <w:pPr>
              <w:rPr>
                <w:rFonts w:ascii="Times New Roman" w:hAnsi="Times New Roman" w:cs="Times New Roman"/>
              </w:rPr>
            </w:pPr>
            <w:r w:rsidRPr="006424B8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C45D47">
            <w:pPr>
              <w:rPr>
                <w:rFonts w:ascii="Times New Roman" w:hAnsi="Times New Roman" w:cs="Times New Roman"/>
              </w:rPr>
            </w:pPr>
            <w:r w:rsidRPr="009C08AD">
              <w:rPr>
                <w:rFonts w:ascii="Times New Roman" w:hAnsi="Times New Roman" w:cs="Times New Roman"/>
              </w:rPr>
              <w:t xml:space="preserve">Анализ прибыли. Показатели рентабельности. Потребность </w:t>
            </w:r>
            <w:r>
              <w:rPr>
                <w:rFonts w:ascii="Times New Roman" w:hAnsi="Times New Roman" w:cs="Times New Roman"/>
              </w:rPr>
              <w:t>предприятия в капитале. Оборачи</w:t>
            </w:r>
            <w:r w:rsidRPr="009C08AD">
              <w:rPr>
                <w:rFonts w:ascii="Times New Roman" w:hAnsi="Times New Roman" w:cs="Times New Roman"/>
              </w:rPr>
              <w:t>ваемость капитала.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424B8" w:rsidRDefault="006424B8">
            <w:pPr>
              <w:rPr>
                <w:rFonts w:ascii="Times New Roman" w:hAnsi="Times New Roman" w:cs="Times New Roman"/>
              </w:rPr>
            </w:pPr>
            <w:r w:rsidRPr="006424B8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C45D47">
            <w:pPr>
              <w:rPr>
                <w:rFonts w:ascii="Times New Roman" w:hAnsi="Times New Roman" w:cs="Times New Roman"/>
              </w:rPr>
            </w:pPr>
            <w:r w:rsidRPr="009C08AD">
              <w:rPr>
                <w:rFonts w:ascii="Times New Roman" w:hAnsi="Times New Roman" w:cs="Times New Roman"/>
              </w:rPr>
              <w:t>Анализ затрат и себестоимости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>
            <w:r w:rsidRPr="0029090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DF1514">
            <w:pPr>
              <w:rPr>
                <w:rFonts w:ascii="Times New Roman" w:hAnsi="Times New Roman" w:cs="Times New Roman"/>
              </w:rPr>
            </w:pPr>
            <w:r w:rsidRPr="009C08AD">
              <w:rPr>
                <w:rFonts w:ascii="Times New Roman" w:hAnsi="Times New Roman" w:cs="Times New Roman"/>
              </w:rPr>
              <w:t>Резервы снижения себестоимости продукции сельского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>
            <w:r w:rsidRPr="0029090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221E4" w:rsidRDefault="004C684A" w:rsidP="009C0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8 Анализ хозяйственно-финансовой деятельности сельской усадьбы</w:t>
            </w:r>
            <w:r w:rsidRPr="009C08A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4C684A" w:rsidP="00DF1514">
            <w:pPr>
              <w:rPr>
                <w:rFonts w:ascii="Times New Roman" w:hAnsi="Times New Roman" w:cs="Times New Roman"/>
                <w:b/>
              </w:rPr>
            </w:pPr>
            <w:r w:rsidRPr="004C684A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C684A">
              <w:rPr>
                <w:rFonts w:ascii="Times New Roman" w:eastAsia="Calibri" w:hAnsi="Times New Roman" w:cs="Times New Roman"/>
                <w:b/>
                <w:bCs/>
              </w:rPr>
              <w:t>298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  <w:sz w:val="22"/>
          <w:szCs w:val="22"/>
        </w:rPr>
      </w:pPr>
    </w:p>
    <w:p w:rsidR="00DC11A4" w:rsidRDefault="00DC11A4">
      <w:pPr>
        <w:rPr>
          <w:rFonts w:ascii="Times New Roman" w:hAnsi="Times New Roman" w:cs="Times New Roman"/>
          <w:sz w:val="22"/>
          <w:szCs w:val="22"/>
        </w:rPr>
      </w:pPr>
    </w:p>
    <w:p w:rsidR="00DC11A4" w:rsidRDefault="00DC11A4">
      <w:pPr>
        <w:rPr>
          <w:rFonts w:ascii="Times New Roman" w:hAnsi="Times New Roman" w:cs="Times New Roman"/>
          <w:sz w:val="22"/>
          <w:szCs w:val="22"/>
        </w:rPr>
      </w:pPr>
    </w:p>
    <w:p w:rsidR="00DC11A4" w:rsidRDefault="00DC11A4">
      <w:pPr>
        <w:rPr>
          <w:rFonts w:ascii="Times New Roman" w:hAnsi="Times New Roman" w:cs="Times New Roman"/>
          <w:sz w:val="22"/>
          <w:szCs w:val="22"/>
        </w:rPr>
      </w:pPr>
    </w:p>
    <w:p w:rsidR="00DC11A4" w:rsidRDefault="00DC11A4">
      <w:pPr>
        <w:rPr>
          <w:rFonts w:ascii="Times New Roman" w:hAnsi="Times New Roman" w:cs="Times New Roman"/>
          <w:sz w:val="22"/>
          <w:szCs w:val="22"/>
        </w:rPr>
      </w:pPr>
    </w:p>
    <w:p w:rsidR="00DC11A4" w:rsidRDefault="00DC11A4">
      <w:pPr>
        <w:rPr>
          <w:rFonts w:ascii="Times New Roman" w:hAnsi="Times New Roman" w:cs="Times New Roman"/>
          <w:sz w:val="22"/>
          <w:szCs w:val="22"/>
        </w:rPr>
      </w:pPr>
    </w:p>
    <w:p w:rsidR="00DC11A4" w:rsidRDefault="00DC11A4">
      <w:pPr>
        <w:rPr>
          <w:rFonts w:ascii="Times New Roman" w:hAnsi="Times New Roman" w:cs="Times New Roman"/>
          <w:sz w:val="22"/>
          <w:szCs w:val="22"/>
        </w:rPr>
      </w:pPr>
    </w:p>
    <w:p w:rsidR="00DC11A4" w:rsidRDefault="00DC11A4">
      <w:pPr>
        <w:rPr>
          <w:rFonts w:ascii="Times New Roman" w:hAnsi="Times New Roman" w:cs="Times New Roman"/>
          <w:sz w:val="22"/>
          <w:szCs w:val="22"/>
        </w:rPr>
      </w:pPr>
    </w:p>
    <w:p w:rsidR="00DC11A4" w:rsidRDefault="00DC11A4">
      <w:pPr>
        <w:rPr>
          <w:rFonts w:ascii="Times New Roman" w:hAnsi="Times New Roman" w:cs="Times New Roman"/>
          <w:sz w:val="22"/>
          <w:szCs w:val="22"/>
        </w:rPr>
      </w:pPr>
    </w:p>
    <w:p w:rsidR="00DC11A4" w:rsidRDefault="00DC11A4">
      <w:pPr>
        <w:rPr>
          <w:rFonts w:ascii="Times New Roman" w:hAnsi="Times New Roman" w:cs="Times New Roman"/>
          <w:sz w:val="22"/>
          <w:szCs w:val="22"/>
        </w:rPr>
      </w:pPr>
    </w:p>
    <w:p w:rsidR="00DC11A4" w:rsidRDefault="00DC11A4">
      <w:pPr>
        <w:rPr>
          <w:rFonts w:ascii="Times New Roman" w:hAnsi="Times New Roman" w:cs="Times New Roman"/>
          <w:sz w:val="22"/>
          <w:szCs w:val="22"/>
        </w:rPr>
      </w:pPr>
    </w:p>
    <w:p w:rsidR="00DC11A4" w:rsidRDefault="00DC11A4">
      <w:pPr>
        <w:rPr>
          <w:rFonts w:ascii="Times New Roman" w:hAnsi="Times New Roman" w:cs="Times New Roman"/>
          <w:sz w:val="22"/>
          <w:szCs w:val="22"/>
        </w:rPr>
      </w:pPr>
    </w:p>
    <w:p w:rsidR="00DC11A4" w:rsidRPr="00FA175B" w:rsidRDefault="00DC11A4">
      <w:pPr>
        <w:rPr>
          <w:rFonts w:ascii="Times New Roman" w:hAnsi="Times New Roman" w:cs="Times New Roman"/>
          <w:sz w:val="22"/>
          <w:szCs w:val="22"/>
        </w:rPr>
      </w:pPr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4469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6804"/>
        <w:gridCol w:w="1560"/>
        <w:gridCol w:w="2409"/>
        <w:gridCol w:w="1560"/>
        <w:gridCol w:w="1559"/>
      </w:tblGrid>
      <w:tr w:rsidR="00686094" w:rsidRPr="00FA175B" w:rsidTr="00352E5F">
        <w:trPr>
          <w:trHeight w:val="145"/>
        </w:trPr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FA175B" w:rsidRDefault="00686094" w:rsidP="00C45D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68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FA175B" w:rsidRDefault="00686094" w:rsidP="00C45D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86094" w:rsidRPr="00FA175B" w:rsidRDefault="00686094" w:rsidP="00C45D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FA175B" w:rsidRDefault="00686094" w:rsidP="00C45D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FA175B" w:rsidRDefault="00686094" w:rsidP="00C45D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Default="00686094" w:rsidP="00C45D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686094" w:rsidRPr="00FA175B" w:rsidRDefault="00686094" w:rsidP="00C45D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601</w:t>
            </w:r>
          </w:p>
        </w:tc>
      </w:tr>
      <w:tr w:rsidR="00686094" w:rsidRPr="00FA175B" w:rsidTr="00352E5F">
        <w:trPr>
          <w:trHeight w:val="145"/>
        </w:trPr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FA175B" w:rsidRDefault="00686094" w:rsidP="00C45D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FA175B" w:rsidRDefault="00686094" w:rsidP="00C45D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FA175B" w:rsidRDefault="00686094" w:rsidP="00C45D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FA175B" w:rsidRDefault="00686094" w:rsidP="00C45D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FA175B" w:rsidRDefault="00686094" w:rsidP="00C45D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FA175B" w:rsidRDefault="00686094" w:rsidP="00C45D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686094" w:rsidRPr="00686094" w:rsidTr="00352E5F">
        <w:trPr>
          <w:trHeight w:val="14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/>
                <w:bCs/>
              </w:rPr>
              <w:t>МДК 04.01. Методы учёта имущества, обязательств,  финансовых и хозяйственных операций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6094" w:rsidRPr="00686094" w:rsidTr="00352E5F">
        <w:trPr>
          <w:trHeight w:val="14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86094">
              <w:rPr>
                <w:rFonts w:ascii="Times New Roman" w:hAnsi="Times New Roman" w:cs="Times New Roman"/>
                <w:b/>
                <w:bCs/>
              </w:rPr>
              <w:t xml:space="preserve">Раздел 1 </w:t>
            </w:r>
            <w:r w:rsidRPr="00686094">
              <w:rPr>
                <w:rFonts w:ascii="Times New Roman" w:hAnsi="Times New Roman" w:cs="Times New Roman"/>
                <w:b/>
              </w:rPr>
              <w:t>Ведение оперативного у</w:t>
            </w:r>
            <w:r w:rsidRPr="00686094">
              <w:rPr>
                <w:rFonts w:ascii="Times New Roman" w:hAnsi="Times New Roman" w:cs="Times New Roman"/>
                <w:b/>
                <w:bCs/>
              </w:rPr>
              <w:t>чёта имущества, обязательств,  финансовых и хозяйственных операций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249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6094" w:rsidRPr="00686094" w:rsidTr="00352E5F">
        <w:trPr>
          <w:trHeight w:val="14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86094">
              <w:rPr>
                <w:rFonts w:ascii="Times New Roman" w:hAnsi="Times New Roman" w:cs="Times New Roman"/>
                <w:b/>
                <w:bCs/>
              </w:rPr>
              <w:t xml:space="preserve">Тема 1.1. </w:t>
            </w:r>
            <w:r w:rsidRPr="00686094">
              <w:rPr>
                <w:rFonts w:ascii="Times New Roman" w:hAnsi="Times New Roman" w:cs="Times New Roman"/>
                <w:b/>
              </w:rPr>
              <w:t>Основы организации учета в крестьянских (фермерских) хозяйствах.</w:t>
            </w:r>
          </w:p>
          <w:p w:rsidR="00686094" w:rsidRPr="00686094" w:rsidRDefault="00686094" w:rsidP="00C45D47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3C3D26" w:rsidRDefault="00686094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B62A3D">
              <w:rPr>
                <w:rFonts w:ascii="Times New Roman" w:hAnsi="Times New Roman" w:cs="Times New Roman"/>
                <w:b/>
                <w:color w:val="C00000"/>
              </w:rPr>
              <w:t xml:space="preserve">9 </w:t>
            </w:r>
            <w:r w:rsidRPr="003C3D26">
              <w:rPr>
                <w:rFonts w:ascii="Times New Roman" w:hAnsi="Times New Roman" w:cs="Times New Roman"/>
                <w:b/>
              </w:rPr>
              <w:t>(3+6)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6094" w:rsidRPr="00686094" w:rsidTr="00352E5F">
        <w:trPr>
          <w:trHeight w:val="145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П.З.№1 Организационные мероприятия, предшествующие работе в программе                           1 С:Бухгалтерия 8.0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E11252" w:rsidP="00C45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86094">
              <w:rPr>
                <w:rFonts w:ascii="Times New Roman" w:hAnsi="Times New Roman" w:cs="Times New Roman"/>
                <w:i/>
              </w:rPr>
              <w:t>П.З.№ 2 Ввод условно-постоянных реквизитов и формирование вступительного баланса организации.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86094">
              <w:rPr>
                <w:rFonts w:ascii="Times New Roman" w:hAnsi="Times New Roman" w:cs="Times New Roman"/>
                <w:i/>
              </w:rPr>
              <w:t>П.З.№ 3 Формирование ОСВ в программе 1 С:Бухгалтерия 8.0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6094">
              <w:rPr>
                <w:rFonts w:ascii="Times New Roman" w:hAnsi="Times New Roman" w:cs="Times New Roman"/>
                <w:b/>
              </w:rPr>
              <w:t xml:space="preserve">Тема 1.2. </w:t>
            </w:r>
          </w:p>
          <w:p w:rsidR="00E11252" w:rsidRPr="005E42ED" w:rsidRDefault="00E11252" w:rsidP="005E42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6094">
              <w:rPr>
                <w:rFonts w:ascii="Times New Roman" w:hAnsi="Times New Roman" w:cs="Times New Roman"/>
                <w:b/>
              </w:rPr>
              <w:t>Учет кассовых опера</w:t>
            </w:r>
            <w:r w:rsidR="005E42ED">
              <w:rPr>
                <w:rFonts w:ascii="Times New Roman" w:hAnsi="Times New Roman" w:cs="Times New Roman"/>
                <w:b/>
              </w:rPr>
              <w:t>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C3D26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B62A3D">
              <w:rPr>
                <w:rFonts w:ascii="Times New Roman" w:hAnsi="Times New Roman" w:cs="Times New Roman"/>
                <w:b/>
                <w:color w:val="C00000"/>
              </w:rPr>
              <w:t>12(</w:t>
            </w:r>
            <w:r w:rsidRPr="003C3D26">
              <w:rPr>
                <w:rFonts w:ascii="Times New Roman" w:hAnsi="Times New Roman" w:cs="Times New Roman"/>
                <w:b/>
              </w:rPr>
              <w:t>9+3)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 xml:space="preserve">П.З.№4 Составление первичных кассовых документов </w:t>
            </w:r>
            <w:r w:rsidRPr="00686094">
              <w:rPr>
                <w:rFonts w:ascii="Times New Roman" w:hAnsi="Times New Roman" w:cs="Times New Roman"/>
                <w:i/>
              </w:rPr>
              <w:t>в программе 1 С:Бухгалтерия 8.0 с использованием нормативной документации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5 Составление корреспонденции счетов по кассовым операциям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6 Ведение кассовой книги</w:t>
            </w:r>
            <w:r w:rsidRPr="00686094">
              <w:rPr>
                <w:rFonts w:ascii="Times New Roman" w:hAnsi="Times New Roman" w:cs="Times New Roman"/>
              </w:rPr>
              <w:t xml:space="preserve"> в программе 1 С:Бухгалтерия 8.0 с учетом нормативной документации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5E42ED">
        <w:trPr>
          <w:trHeight w:val="459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7 Составление журнала-ордера. Составление ведомости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6094">
              <w:rPr>
                <w:rFonts w:ascii="Times New Roman" w:hAnsi="Times New Roman" w:cs="Times New Roman"/>
                <w:b/>
              </w:rPr>
              <w:t xml:space="preserve">Тема 1.3. </w:t>
            </w:r>
          </w:p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86094">
              <w:rPr>
                <w:rFonts w:ascii="Times New Roman" w:hAnsi="Times New Roman" w:cs="Times New Roman"/>
                <w:b/>
              </w:rPr>
              <w:t xml:space="preserve">Учет денежных средств на расчетных  и специальных счетах </w:t>
            </w:r>
            <w:r w:rsidRPr="00686094">
              <w:rPr>
                <w:rFonts w:ascii="Times New Roman" w:hAnsi="Times New Roman" w:cs="Times New Roman"/>
                <w:b/>
              </w:rPr>
              <w:lastRenderedPageBreak/>
              <w:t>в банках</w:t>
            </w:r>
          </w:p>
          <w:p w:rsidR="00E11252" w:rsidRPr="00686094" w:rsidRDefault="00E11252" w:rsidP="00C45D4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C3D26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C3D26">
              <w:rPr>
                <w:rFonts w:ascii="Times New Roman" w:hAnsi="Times New Roman" w:cs="Times New Roman"/>
                <w:b/>
              </w:rPr>
              <w:lastRenderedPageBreak/>
              <w:t>15(6+9)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 xml:space="preserve">П.З.№ 8 Заполнение документа на открытие расчетного счета </w:t>
            </w:r>
            <w:r w:rsidRPr="00686094">
              <w:rPr>
                <w:rFonts w:ascii="Times New Roman" w:hAnsi="Times New Roman" w:cs="Times New Roman"/>
                <w:i/>
              </w:rPr>
              <w:t>в программе 1 С:Бухгалтерия 8.0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9 Заполнение банковских документов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10 Обработка выписки банка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11 Ведение журнала-ордера № 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12 Ведение ведомости № 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6094">
              <w:rPr>
                <w:rFonts w:ascii="Times New Roman" w:hAnsi="Times New Roman" w:cs="Times New Roman"/>
                <w:b/>
              </w:rPr>
              <w:t xml:space="preserve">Тема 1.4. </w:t>
            </w:r>
          </w:p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86094">
              <w:rPr>
                <w:rFonts w:ascii="Times New Roman" w:hAnsi="Times New Roman" w:cs="Times New Roman"/>
                <w:b/>
              </w:rPr>
              <w:t>Учет кассовых операций в иностранной валюте и операций по валютному счету.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C3D26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C3D26">
              <w:rPr>
                <w:rFonts w:ascii="Times New Roman" w:hAnsi="Times New Roman" w:cs="Times New Roman"/>
                <w:b/>
              </w:rPr>
              <w:t>6(3+3)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A5298B">
        <w:trPr>
          <w:trHeight w:val="633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13 Заполнение первичных кассовых документов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A5298B">
        <w:trPr>
          <w:trHeight w:val="331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96505C">
              <w:rPr>
                <w:rFonts w:ascii="Times New Roman" w:hAnsi="Times New Roman" w:cs="Times New Roman"/>
                <w:bCs/>
              </w:rPr>
              <w:t>П.З. № 14 Ведение журнала-ордера № 1а и ведомости 1а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A5298B">
        <w:trPr>
          <w:trHeight w:val="593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6094">
              <w:rPr>
                <w:rFonts w:ascii="Times New Roman" w:hAnsi="Times New Roman" w:cs="Times New Roman"/>
                <w:b/>
              </w:rPr>
              <w:t xml:space="preserve">Тема 1.5. </w:t>
            </w:r>
          </w:p>
          <w:p w:rsidR="00E11252" w:rsidRPr="00686094" w:rsidRDefault="00E11252" w:rsidP="00C45D47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686094">
              <w:rPr>
                <w:rFonts w:ascii="Times New Roman" w:hAnsi="Times New Roman"/>
                <w:b/>
              </w:rPr>
              <w:t>Основные формы безналичных расчетов и расчетные документы.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C3D26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C3D26">
              <w:rPr>
                <w:rFonts w:ascii="Times New Roman" w:hAnsi="Times New Roman" w:cs="Times New Roman"/>
                <w:b/>
              </w:rPr>
              <w:t>3(0+3)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A5298B">
        <w:trPr>
          <w:trHeight w:val="598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 № 15 Формы безналичных расчетов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558"/>
        </w:trPr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6094">
              <w:rPr>
                <w:rFonts w:ascii="Times New Roman" w:hAnsi="Times New Roman" w:cs="Times New Roman"/>
                <w:b/>
              </w:rPr>
              <w:t xml:space="preserve">Тема 1.6. </w:t>
            </w:r>
          </w:p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  <w:b/>
              </w:rPr>
              <w:t>Учет расчетов с поставщиками и подрядчиками.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C3D26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C3D26">
              <w:rPr>
                <w:rFonts w:ascii="Times New Roman" w:hAnsi="Times New Roman" w:cs="Times New Roman"/>
                <w:b/>
              </w:rPr>
              <w:t>9(6+3)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930"/>
        </w:trPr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 № 16 Составление первичных документов по учету расчетов с поставщиками и подрядчиками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1125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A5298B">
        <w:trPr>
          <w:trHeight w:val="2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17 Составление корреспонденции счетов.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11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7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18 Составление учетных регистров.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1125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A5298B">
        <w:trPr>
          <w:trHeight w:val="61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6094">
              <w:rPr>
                <w:rFonts w:ascii="Times New Roman" w:hAnsi="Times New Roman" w:cs="Times New Roman"/>
                <w:b/>
              </w:rPr>
              <w:t xml:space="preserve">Тема 1.7. </w:t>
            </w:r>
          </w:p>
          <w:p w:rsidR="00E11252" w:rsidRPr="00686094" w:rsidRDefault="00E11252" w:rsidP="00C45D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6094">
              <w:rPr>
                <w:rFonts w:ascii="Times New Roman" w:hAnsi="Times New Roman" w:cs="Times New Roman"/>
                <w:b/>
              </w:rPr>
              <w:t>Учет расчет</w:t>
            </w:r>
            <w:r>
              <w:rPr>
                <w:rFonts w:ascii="Times New Roman" w:hAnsi="Times New Roman" w:cs="Times New Roman"/>
                <w:b/>
              </w:rPr>
              <w:t>ов с покупателями и заказчиками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C3D26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C3D26">
              <w:rPr>
                <w:rFonts w:ascii="Times New Roman" w:eastAsia="Calibri" w:hAnsi="Times New Roman" w:cs="Times New Roman"/>
                <w:b/>
                <w:bCs/>
              </w:rPr>
              <w:t>6(3+3)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96505C">
              <w:rPr>
                <w:rFonts w:ascii="Times New Roman" w:hAnsi="Times New Roman" w:cs="Times New Roman"/>
                <w:bCs/>
                <w:i/>
              </w:rPr>
              <w:t>П.З.№ 19 Составление первичных документов по учету расчетов  с покупателями и заказчиками</w:t>
            </w:r>
            <w:r w:rsidRPr="0096505C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96505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20 Составление корреспонденции счетов</w:t>
            </w:r>
            <w:r w:rsidRPr="006860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96505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 xml:space="preserve">Тема 1.8. </w:t>
            </w:r>
          </w:p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>Учет расчетов с подотчетными лицами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505C">
              <w:rPr>
                <w:rFonts w:ascii="Times New Roman" w:eastAsia="Calibri" w:hAnsi="Times New Roman" w:cs="Times New Roman"/>
                <w:b/>
                <w:bCs/>
              </w:rPr>
              <w:t>6 (3+3)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21Составление и обработка авансовых отчетов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1125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22Составление корреспонденции счетов</w:t>
            </w:r>
            <w:r w:rsidRPr="006860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11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 xml:space="preserve">Тема 1.9. </w:t>
            </w:r>
          </w:p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>Учет расчетов по налогам и сборам, по страховым взносам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505C">
              <w:rPr>
                <w:rFonts w:ascii="Times New Roman" w:eastAsia="Calibri" w:hAnsi="Times New Roman" w:cs="Times New Roman"/>
                <w:b/>
                <w:bCs/>
              </w:rPr>
              <w:t>9 (0+9)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23 Составление платежных поручений по расчётам с бюджетом и внебюджетными фондами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 xml:space="preserve"> П.З.№ 24 Отражение на счетах операций по учёту расчётов по налогам и сборам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25 Отражение на счетах операций по страховым взносам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6094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96505C" w:rsidRDefault="00686094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 xml:space="preserve">Тема 1.10. </w:t>
            </w:r>
          </w:p>
          <w:p w:rsidR="00686094" w:rsidRPr="0096505C" w:rsidRDefault="00686094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>Материально-производственные запасы, их классификация, оценки и задачи учета.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96505C" w:rsidRDefault="00686094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505C">
              <w:rPr>
                <w:rFonts w:ascii="Times New Roman" w:eastAsia="Calibri" w:hAnsi="Times New Roman" w:cs="Times New Roman"/>
                <w:b/>
                <w:bCs/>
              </w:rPr>
              <w:t>3 (</w:t>
            </w:r>
            <w:r w:rsidR="0096505C">
              <w:rPr>
                <w:rFonts w:ascii="Times New Roman" w:eastAsia="Calibri" w:hAnsi="Times New Roman" w:cs="Times New Roman"/>
                <w:b/>
                <w:bCs/>
              </w:rPr>
              <w:t>0+3</w:t>
            </w:r>
            <w:r w:rsidRPr="0096505C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6094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F35369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26 Порядок расчета транспортно-заготовительных расходов. Определение себестоимости приобретенных материалов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3C3D2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E11252" w:rsidP="00C45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6094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96505C" w:rsidRDefault="00686094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 xml:space="preserve">Тема 1.11. </w:t>
            </w:r>
          </w:p>
          <w:p w:rsidR="00686094" w:rsidRPr="0096505C" w:rsidRDefault="00686094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>Документация на поступление и расходование с/х продукции, семян и кормов и продукции животноводства.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96505C" w:rsidRDefault="00686094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505C">
              <w:rPr>
                <w:rFonts w:ascii="Times New Roman" w:eastAsia="Calibri" w:hAnsi="Times New Roman" w:cs="Times New Roman"/>
                <w:b/>
                <w:bCs/>
              </w:rPr>
              <w:t>9(</w:t>
            </w:r>
            <w:r w:rsidR="0096505C" w:rsidRPr="0096505C">
              <w:rPr>
                <w:rFonts w:ascii="Times New Roman" w:eastAsia="Calibri" w:hAnsi="Times New Roman" w:cs="Times New Roman"/>
                <w:b/>
                <w:bCs/>
              </w:rPr>
              <w:t>0+9</w:t>
            </w:r>
            <w:r w:rsidRPr="0096505C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 № 27 Составление бухгалтерских документов на поступление и расходование с/х продукции растениеводства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96505C">
            <w:pPr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5358DF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28 Составление бухгалтерских документов на поступление и расходование с/х продукции животноводства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96505C">
            <w:pPr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5358DF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29 Составление корреспонденции счетов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96505C">
            <w:pPr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5358DF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6094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 xml:space="preserve">Тема 1.12. </w:t>
            </w:r>
          </w:p>
          <w:p w:rsidR="00686094" w:rsidRPr="00686094" w:rsidRDefault="00686094" w:rsidP="00C45D47">
            <w:pPr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Документальное оформление движения прочих материальных ценностей.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B62A3D" w:rsidRDefault="0096505C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62A3D">
              <w:rPr>
                <w:rFonts w:ascii="Times New Roman" w:eastAsia="Calibri" w:hAnsi="Times New Roman" w:cs="Times New Roman"/>
                <w:b/>
                <w:bCs/>
              </w:rPr>
              <w:t>6(6+0)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30Документальное оформление движения прочих материальных ценностей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96505C">
            <w:pPr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C5FAA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31Составление корреспонденции счетов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96505C">
            <w:pPr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C5FAA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6094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96505C" w:rsidRDefault="00686094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 xml:space="preserve">Тема 1.13. </w:t>
            </w:r>
          </w:p>
          <w:p w:rsidR="00686094" w:rsidRPr="0096505C" w:rsidRDefault="00686094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>Организация складского хозяйства и  контроль за сохранностью материальных ценностей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96505C" w:rsidRDefault="00686094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505C">
              <w:rPr>
                <w:rFonts w:ascii="Times New Roman" w:eastAsia="Calibri" w:hAnsi="Times New Roman" w:cs="Times New Roman"/>
                <w:b/>
                <w:bCs/>
              </w:rPr>
              <w:t>9(</w:t>
            </w:r>
            <w:r w:rsidR="0096505C">
              <w:rPr>
                <w:rFonts w:ascii="Times New Roman" w:eastAsia="Calibri" w:hAnsi="Times New Roman" w:cs="Times New Roman"/>
                <w:b/>
                <w:bCs/>
              </w:rPr>
              <w:t>6+3</w:t>
            </w:r>
            <w:r w:rsidRPr="0096505C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 № 32 Заполнение инвентаризационно-сличительных ведомостей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96505C">
              <w:rPr>
                <w:rFonts w:ascii="Times New Roman" w:hAnsi="Times New Roman" w:cs="Times New Roman"/>
                <w:bCs/>
              </w:rPr>
              <w:t>П.З. № 33 Определение результатов инвентаризации</w:t>
            </w:r>
            <w:r w:rsidRPr="0096505C">
              <w:rPr>
                <w:rFonts w:ascii="Times New Roman" w:hAnsi="Times New Roman" w:cs="Times New Roman"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34 Составление корреспонденции счетов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 xml:space="preserve">Тема 1.14. </w:t>
            </w:r>
          </w:p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>Учет животных на выращивании и откорме.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9(</w:t>
            </w:r>
            <w:r>
              <w:rPr>
                <w:rFonts w:ascii="Times New Roman" w:eastAsia="Calibri" w:hAnsi="Times New Roman" w:cs="Times New Roman"/>
                <w:bCs/>
              </w:rPr>
              <w:t>6+3</w:t>
            </w:r>
            <w:r w:rsidRPr="00686094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35 Составление первичных документов на оприходование  и движение животных на выращивании</w:t>
            </w:r>
            <w:r w:rsidRPr="00686094">
              <w:rPr>
                <w:rFonts w:ascii="Times New Roman" w:hAnsi="Times New Roman" w:cs="Times New Roman"/>
                <w:bCs/>
              </w:rPr>
              <w:t xml:space="preserve"> </w:t>
            </w:r>
            <w:r w:rsidRPr="00686094">
              <w:rPr>
                <w:rFonts w:ascii="Times New Roman" w:hAnsi="Times New Roman" w:cs="Times New Roman"/>
                <w:bCs/>
                <w:i/>
              </w:rPr>
              <w:t>и откорме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36 Составление учетных регистров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37 Составление корреспонденции счетов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>Тема 1.15.</w:t>
            </w:r>
          </w:p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 xml:space="preserve"> Основные средства, их классификация и оценка.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505C">
              <w:rPr>
                <w:rFonts w:ascii="Times New Roman" w:eastAsia="Calibri" w:hAnsi="Times New Roman" w:cs="Times New Roman"/>
                <w:b/>
                <w:bCs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 xml:space="preserve">Тема 1.16. </w:t>
            </w:r>
          </w:p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>Учет основных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505C">
              <w:rPr>
                <w:rFonts w:ascii="Times New Roman" w:eastAsia="Calibri" w:hAnsi="Times New Roman" w:cs="Times New Roman"/>
                <w:b/>
                <w:bCs/>
              </w:rPr>
              <w:t>12 (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3+9</w:t>
            </w:r>
            <w:r w:rsidRPr="0096505C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38 Составление первичных документов по учету и движению основных средств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39 Составление корреспонденции счетов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 № 40 Расчет начисления амортизации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41 Составление документации по инвентаризации основных средств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 xml:space="preserve">Тема 1.17. </w:t>
            </w:r>
          </w:p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>Учет нематериальных активов и их амортизация.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505C">
              <w:rPr>
                <w:rFonts w:ascii="Times New Roman" w:eastAsia="Calibri" w:hAnsi="Times New Roman" w:cs="Times New Roman"/>
                <w:b/>
                <w:bCs/>
              </w:rPr>
              <w:t>3 (0+3)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42 Составление корреспонденции счетов и начисление амортизации по нематериальным активам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C3D2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 xml:space="preserve">Тема 1.18. </w:t>
            </w:r>
          </w:p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>Организация оплаты труда.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505C">
              <w:rPr>
                <w:rFonts w:ascii="Times New Roman" w:eastAsia="Calibri" w:hAnsi="Times New Roman" w:cs="Times New Roman"/>
                <w:b/>
                <w:bCs/>
              </w:rPr>
              <w:t>6(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3+3</w:t>
            </w:r>
            <w:r w:rsidRPr="0096505C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43 Заполнение документов по учёту личного состава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505C">
              <w:rPr>
                <w:rFonts w:ascii="Times New Roman" w:hAnsi="Times New Roman" w:cs="Times New Roman"/>
                <w:bCs/>
              </w:rPr>
              <w:t>П.З.№ 44 Заполнение документов по использованию рабочего времени</w:t>
            </w:r>
            <w:r w:rsidRPr="0096505C">
              <w:rPr>
                <w:rFonts w:ascii="Times New Roman" w:hAnsi="Times New Roman" w:cs="Times New Roman"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96505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 xml:space="preserve">Тема 1.19. </w:t>
            </w:r>
          </w:p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>Документация по учету труда и его  оплаты.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505C">
              <w:rPr>
                <w:rFonts w:ascii="Times New Roman" w:eastAsia="Calibri" w:hAnsi="Times New Roman" w:cs="Times New Roman"/>
                <w:b/>
                <w:bCs/>
              </w:rPr>
              <w:t>9 (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6+3</w:t>
            </w:r>
            <w:r w:rsidRPr="0096505C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1E99">
              <w:rPr>
                <w:rFonts w:ascii="Times New Roman" w:hAnsi="Times New Roman" w:cs="Times New Roman"/>
                <w:bCs/>
              </w:rPr>
              <w:t>П.З.№ 45 Заполнение первичных документов по учёту труда в растениеводстве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1E99">
              <w:rPr>
                <w:rFonts w:ascii="Times New Roman" w:hAnsi="Times New Roman" w:cs="Times New Roman"/>
                <w:bCs/>
              </w:rPr>
              <w:t>П.З.№ 46 Заполнение первичных документов по учёту труда в животноводстве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 xml:space="preserve">П.З. № 47 Начисление заработной платы </w:t>
            </w:r>
            <w:r w:rsidRPr="00686094">
              <w:rPr>
                <w:rFonts w:ascii="Times New Roman" w:hAnsi="Times New Roman" w:cs="Times New Roman"/>
                <w:i/>
              </w:rPr>
              <w:t xml:space="preserve">в программе 1 </w:t>
            </w:r>
            <w:r w:rsidRPr="00686094">
              <w:rPr>
                <w:rFonts w:ascii="Times New Roman" w:hAnsi="Times New Roman" w:cs="Times New Roman"/>
                <w:i/>
              </w:rPr>
              <w:lastRenderedPageBreak/>
              <w:t>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 xml:space="preserve">Тема 1.20. 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Учет труда и его оплаты.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15 (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0+15</w:t>
            </w:r>
            <w:r w:rsidRPr="003A1E9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48 Начисление пособий по временной нетрудоспособности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49 Расчёт оплаты за ежегодный отпуск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 № 50Расчет удержаний по исполнительным листам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color w:val="FF0000"/>
              </w:rPr>
              <w:t>П.З.№ 51</w:t>
            </w:r>
            <w:r w:rsidRPr="00686094">
              <w:rPr>
                <w:rFonts w:ascii="Times New Roman" w:hAnsi="Times New Roman" w:cs="Times New Roman"/>
                <w:bCs/>
                <w:i/>
              </w:rPr>
              <w:t xml:space="preserve"> Составление расчётно-платежной ведомости по начислению оплаты труда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П.З.№ 52</w:t>
            </w:r>
            <w:r w:rsidRPr="00686094">
              <w:rPr>
                <w:rFonts w:ascii="Times New Roman" w:hAnsi="Times New Roman" w:cs="Times New Roman"/>
                <w:bCs/>
                <w:i/>
              </w:rPr>
              <w:t xml:space="preserve"> Составление расчётно-платежной ведомости по удержанию и выдачи на руки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 xml:space="preserve">Тема 1.21. 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Учет капитала.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9 (6+3)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53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Отражение на счетах операций по учету уставного (складочного) капитала</w:t>
            </w:r>
            <w:r w:rsidRPr="00686094">
              <w:rPr>
                <w:rFonts w:ascii="Times New Roman" w:hAnsi="Times New Roman" w:cs="Times New Roman"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54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Отражение на счетах операций по учету добавочного капитала и доходов будущих периодов</w:t>
            </w:r>
            <w:r w:rsidRPr="00686094">
              <w:rPr>
                <w:rFonts w:ascii="Times New Roman" w:hAnsi="Times New Roman" w:cs="Times New Roman"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П.З. № 55</w:t>
            </w:r>
            <w:r w:rsidRPr="003A1E99">
              <w:rPr>
                <w:rFonts w:ascii="Times New Roman" w:hAnsi="Times New Roman" w:cs="Times New Roman"/>
                <w:bCs/>
                <w:i/>
              </w:rPr>
              <w:t xml:space="preserve"> Отражение на счетах операций по учету образования и использования резервов</w:t>
            </w:r>
            <w:r w:rsidRPr="003A1E99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 xml:space="preserve">Тема 1.22. 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Учет кредитов и займов.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(6+0)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56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Отражение на счетах операций по учёту краткосрочных кредитов и займов</w:t>
            </w:r>
            <w:r w:rsidRPr="00686094">
              <w:rPr>
                <w:rFonts w:ascii="Times New Roman" w:hAnsi="Times New Roman" w:cs="Times New Roman"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57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Отражение на счетах операций по учёту долгосрочных кредитов и займов</w:t>
            </w:r>
            <w:r w:rsidRPr="00686094">
              <w:rPr>
                <w:rFonts w:ascii="Times New Roman" w:hAnsi="Times New Roman" w:cs="Times New Roman"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 xml:space="preserve">Тема 1.23. 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Учет продаж.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12(9+3)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E7412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58</w:t>
            </w:r>
            <w:r w:rsidRPr="003A1E99">
              <w:rPr>
                <w:rFonts w:ascii="Times New Roman" w:hAnsi="Times New Roman" w:cs="Times New Roman"/>
                <w:bCs/>
              </w:rPr>
              <w:t xml:space="preserve"> Документальное оформление продажи продукции</w:t>
            </w:r>
            <w:r w:rsidRPr="003A1E99">
              <w:rPr>
                <w:rFonts w:ascii="Times New Roman" w:hAnsi="Times New Roman" w:cs="Times New Roman"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E7412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59</w:t>
            </w:r>
            <w:r w:rsidRPr="003A1E99">
              <w:rPr>
                <w:rFonts w:ascii="Times New Roman" w:hAnsi="Times New Roman" w:cs="Times New Roman"/>
                <w:bCs/>
              </w:rPr>
              <w:t xml:space="preserve"> Определение и списание стоимости расходов на продажу продукции, работ и услуг</w:t>
            </w:r>
            <w:r w:rsidRPr="003A1E99">
              <w:rPr>
                <w:rFonts w:ascii="Times New Roman" w:hAnsi="Times New Roman" w:cs="Times New Roman"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60</w:t>
            </w:r>
            <w:r w:rsidRPr="003A1E99">
              <w:rPr>
                <w:rFonts w:ascii="Times New Roman" w:hAnsi="Times New Roman" w:cs="Times New Roman"/>
                <w:bCs/>
              </w:rPr>
              <w:t xml:space="preserve"> Документальной отражение продажи основных средств</w:t>
            </w:r>
            <w:r w:rsidRPr="003A1E99">
              <w:rPr>
                <w:rFonts w:ascii="Times New Roman" w:hAnsi="Times New Roman" w:cs="Times New Roman"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П.З. № 61</w:t>
            </w:r>
            <w:r w:rsidRPr="00686094">
              <w:rPr>
                <w:rFonts w:ascii="Times New Roman" w:hAnsi="Times New Roman" w:cs="Times New Roman"/>
                <w:bCs/>
                <w:i/>
              </w:rPr>
              <w:t xml:space="preserve"> Расчёт результатов от продажи продукции и основных средств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Тема 1.24.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Учет финансовых результатов.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9 (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9+0</w:t>
            </w:r>
            <w:r w:rsidRPr="003A1E9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62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Формирование финансовых результатов и использование прибыли от обычных видов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63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Формирование финансовых результатов и использование прибыли от прочих видов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64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Составление корреспонденции счетов по формированию финансовых результатов и  по учету доходов будущих периодов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Тема 1.25.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Учетная категория «Затраты на производство»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 xml:space="preserve">Тема 1.26. 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Учет вспомогательных производств.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65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Расчет себестоимости услуг грузового автотранспорта</w:t>
            </w:r>
          </w:p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66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Расчет себестоимости 1 кВт/ч электроэнергии. Расчет себестоимости 1 условного эталонного гектара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Тема 1.27.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lastRenderedPageBreak/>
              <w:t>Учет расходов на организацию производства и управление. Учет расходов будущих периодов.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12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67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Учёт и составление корреспонденции счетов на производственные расходы в растениеводстве и их распределение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68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Учёт и составление корреспонденции счетов на производственные расходы в животноводстве и их распределение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69</w:t>
            </w:r>
            <w:r w:rsidRPr="00686094">
              <w:rPr>
                <w:rFonts w:ascii="Times New Roman" w:hAnsi="Times New Roman" w:cs="Times New Roman"/>
                <w:bCs/>
              </w:rPr>
              <w:t>Учёт и составление корреспонденции счетов на общехозяйственные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70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Распределение общехозяйственных расходов в конце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Тема 1.28.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Учет затрат, выхода продукции растениеводства и исчисление ее себестоимости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9 (6+3)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71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Исчисление себестоимости зерна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72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Исчисление себестоимости сахарной свеклы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П.З. № 73</w:t>
            </w:r>
            <w:r w:rsidRPr="003A1E99">
              <w:rPr>
                <w:rFonts w:ascii="Times New Roman" w:hAnsi="Times New Roman" w:cs="Times New Roman"/>
                <w:bCs/>
                <w:i/>
              </w:rPr>
              <w:t xml:space="preserve"> Исчисление себестоимости плодов и ягод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Тема 1.29. Учет затрат, выхода продукции животноводства и исчисление ее себестоимости.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9 (6+3)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74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Исчисление себестоимости продукции дойного стада коров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75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Исчисление себестоимости 1 ц привеса и 1 ц живого веса молодняка КРС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П.З.№ 76</w:t>
            </w:r>
            <w:r w:rsidRPr="003A1E99">
              <w:rPr>
                <w:rFonts w:ascii="Times New Roman" w:hAnsi="Times New Roman" w:cs="Times New Roman"/>
                <w:bCs/>
                <w:i/>
              </w:rPr>
              <w:t xml:space="preserve"> Исчисление себестоимости 1 ц привеса и 1 ц живого веса молодняка свиней, овец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Тема 1.30.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Учет затрат, выхода продукции промышленных производств и исчисление ее себестоимости.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9</w:t>
            </w:r>
            <w:r w:rsidRPr="003A1E99">
              <w:rPr>
                <w:rFonts w:ascii="Times New Roman" w:eastAsia="Calibri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9+0</w:t>
            </w:r>
            <w:r w:rsidRPr="003A1E9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77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Расчет себестоимости в мукомольном производстве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78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Расчет себестоимости переработки подсолнечника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79 Расчет себестоимости 1000 шт кирпича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 xml:space="preserve">Тема 1.31. 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Бухгалтерская отчетность.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12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(12+0)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F35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 xml:space="preserve">П.З. № </w:t>
            </w:r>
            <w:r>
              <w:rPr>
                <w:rFonts w:ascii="Times New Roman" w:hAnsi="Times New Roman" w:cs="Times New Roman"/>
                <w:bCs/>
              </w:rPr>
              <w:t>80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Составление Книги количественно-суммового учета. Книга учета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81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Составление Книги учета затрат и выхода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82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Составление Книга учета имущества, продукции и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 № 83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Составление Журнала учета хозяйственных операций. Ведомость финансовых результатов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Раздел 2. Расчет экономической</w:t>
            </w:r>
            <w:r>
              <w:rPr>
                <w:rFonts w:ascii="Times New Roman" w:hAnsi="Times New Roman" w:cs="Times New Roman"/>
                <w:b/>
              </w:rPr>
              <w:t xml:space="preserve"> эффективности  производства.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 xml:space="preserve">Тема  2.1 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Сельское хозяйство в системе агропромышленного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Тема 2.2.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Формирование многоукладной экономики и рыночные отношения в аграрном секторе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Тема 2.3.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Земельные ресурсы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 №</w:t>
            </w:r>
            <w:r>
              <w:rPr>
                <w:rFonts w:ascii="Times New Roman" w:hAnsi="Times New Roman" w:cs="Times New Roman"/>
                <w:bCs/>
              </w:rPr>
              <w:t xml:space="preserve"> 84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Расчёт показателей эффективности использования земли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Тема 2.4.</w:t>
            </w:r>
          </w:p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Трудовые ресурсы и производительность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52E5F">
              <w:rPr>
                <w:rFonts w:ascii="Times New Roman" w:eastAsia="Calibri" w:hAnsi="Times New Roman" w:cs="Times New Roman"/>
                <w:b/>
                <w:bCs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Тема 2.5.</w:t>
            </w:r>
          </w:p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Основные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52E5F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85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Расчёт показателей эффективности использования основных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Тема 2.6.</w:t>
            </w:r>
          </w:p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Оборотные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52E5F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86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Расчёт показателей эффективности использования оборотных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Тема 2.7.</w:t>
            </w:r>
          </w:p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Инвестиции и научно-технический прогресс в сельском хозяйстве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Тема 2.8.</w:t>
            </w:r>
          </w:p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Размещение, специализация,  концентрация и интеграция в сельском хозяйстве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Тема  2.9</w:t>
            </w:r>
          </w:p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Рынок сельскохозяйственного сырья и продовольствия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2</w:t>
            </w:r>
            <w:r>
              <w:rPr>
                <w:rFonts w:ascii="Times New Roman" w:eastAsia="Calibri" w:hAnsi="Times New Roman" w:cs="Times New Roman"/>
                <w:bCs/>
              </w:rPr>
              <w:t>(2+0)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87</w:t>
            </w:r>
            <w:r w:rsidRPr="00352E5F">
              <w:rPr>
                <w:rFonts w:ascii="Times New Roman" w:hAnsi="Times New Roman" w:cs="Times New Roman"/>
                <w:bCs/>
              </w:rPr>
              <w:t xml:space="preserve"> Рынок сельскохозяйственного сырья и продовольствия. Маркетинг сельскохозяйственной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Тема 2.10</w:t>
            </w:r>
          </w:p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Издержки производства и себестоимость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6</w:t>
            </w:r>
            <w:r>
              <w:rPr>
                <w:rFonts w:ascii="Times New Roman" w:eastAsia="Calibri" w:hAnsi="Times New Roman" w:cs="Times New Roman"/>
                <w:bCs/>
              </w:rPr>
              <w:t>(6+0)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88</w:t>
            </w:r>
            <w:r w:rsidRPr="00352E5F">
              <w:rPr>
                <w:rFonts w:ascii="Times New Roman" w:hAnsi="Times New Roman" w:cs="Times New Roman"/>
                <w:bCs/>
              </w:rPr>
              <w:t xml:space="preserve"> Расчет себестоимости зерна; продукции плодоовощеводства. Пути снижения себестоимости зерна.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89</w:t>
            </w:r>
            <w:r w:rsidRPr="00352E5F">
              <w:rPr>
                <w:rFonts w:ascii="Times New Roman" w:hAnsi="Times New Roman" w:cs="Times New Roman"/>
                <w:bCs/>
              </w:rPr>
              <w:t xml:space="preserve"> Расчет себестоимости продукции животноводства. Пути снижения себестоимости продукции животноводства.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Тема 2.11</w:t>
            </w:r>
          </w:p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Цена и ценообразование на продукцию сельского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  <w:r>
              <w:rPr>
                <w:rFonts w:ascii="Times New Roman" w:eastAsia="Calibri" w:hAnsi="Times New Roman" w:cs="Times New Roman"/>
                <w:bCs/>
              </w:rPr>
              <w:t>(3+0)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90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Механизм ценообразования на с/х продукцию. Расчет цены на продукцию сельского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Тема 2.12</w:t>
            </w:r>
          </w:p>
          <w:p w:rsidR="00E11252" w:rsidRPr="00686094" w:rsidRDefault="00E11252" w:rsidP="00C45D47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Экономическая эффективность сельскохозяйственного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6 (</w:t>
            </w:r>
            <w:r>
              <w:rPr>
                <w:rFonts w:ascii="Times New Roman" w:eastAsia="Calibri" w:hAnsi="Times New Roman" w:cs="Times New Roman"/>
                <w:bCs/>
              </w:rPr>
              <w:t>3+3</w:t>
            </w:r>
            <w:r w:rsidRPr="00686094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91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Расчет показателей эффективности растениеводства. Расчет показателей эффективности животноводства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F353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52E5F">
              <w:rPr>
                <w:rFonts w:ascii="Times New Roman" w:hAnsi="Times New Roman" w:cs="Times New Roman"/>
                <w:bCs/>
                <w:i/>
              </w:rPr>
              <w:t xml:space="preserve">П.З.№ </w:t>
            </w:r>
            <w:r>
              <w:rPr>
                <w:rFonts w:ascii="Times New Roman" w:hAnsi="Times New Roman" w:cs="Times New Roman"/>
                <w:bCs/>
                <w:i/>
              </w:rPr>
              <w:t>92</w:t>
            </w:r>
            <w:r w:rsidRPr="00352E5F">
              <w:rPr>
                <w:rFonts w:ascii="Times New Roman" w:hAnsi="Times New Roman" w:cs="Times New Roman"/>
                <w:bCs/>
                <w:i/>
              </w:rPr>
              <w:t xml:space="preserve"> Расчет показателей эффективности агротехнических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Тема 2.13</w:t>
            </w:r>
          </w:p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Воспроизводство и экономический рост в сельском хозяйстве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52E5F">
              <w:rPr>
                <w:rFonts w:ascii="Times New Roman" w:eastAsia="Calibri" w:hAnsi="Times New Roman" w:cs="Times New Roman"/>
                <w:b/>
                <w:bCs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(3+0)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3C3D2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2E5F">
              <w:rPr>
                <w:rFonts w:ascii="Times New Roman" w:hAnsi="Times New Roman" w:cs="Times New Roman"/>
              </w:rPr>
              <w:t xml:space="preserve">П.З.№ </w:t>
            </w:r>
            <w:r>
              <w:rPr>
                <w:rFonts w:ascii="Times New Roman" w:hAnsi="Times New Roman" w:cs="Times New Roman"/>
              </w:rPr>
              <w:t>93</w:t>
            </w:r>
            <w:r w:rsidRPr="00352E5F">
              <w:rPr>
                <w:rFonts w:ascii="Times New Roman" w:hAnsi="Times New Roman" w:cs="Times New Roman"/>
              </w:rPr>
              <w:t xml:space="preserve"> Воспроизводство и экономический рост в сельском хозяйстве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Тема 2.14</w:t>
            </w:r>
          </w:p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Основные производственные и экономические 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52E5F">
              <w:rPr>
                <w:rFonts w:ascii="Times New Roman" w:eastAsia="Calibri" w:hAnsi="Times New Roman" w:cs="Times New Roman"/>
                <w:b/>
                <w:bCs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(3+0)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C3D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 xml:space="preserve">П.З. № </w:t>
            </w:r>
            <w:r>
              <w:rPr>
                <w:rFonts w:ascii="Times New Roman" w:hAnsi="Times New Roman" w:cs="Times New Roman"/>
                <w:bCs/>
              </w:rPr>
              <w:t>94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Определение показателей экономической эффективности ведения  сельской усадьбы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Раздел.3 Анализ хозяйственно-финансово</w:t>
            </w:r>
            <w:r w:rsidR="005E42ED">
              <w:rPr>
                <w:rFonts w:ascii="Times New Roman" w:hAnsi="Times New Roman" w:cs="Times New Roman"/>
                <w:b/>
              </w:rPr>
              <w:t>й деятельности сельской усадьбы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52E5F">
              <w:rPr>
                <w:rFonts w:ascii="Times New Roman" w:eastAsia="Calibri" w:hAnsi="Times New Roman" w:cs="Times New Roman"/>
                <w:b/>
                <w:bCs/>
              </w:rPr>
              <w:t>18(9+9)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Тема 3.1. Анализ хозяйственно-финансовой деятельности сельской усадьбы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18</w:t>
            </w:r>
            <w:r>
              <w:rPr>
                <w:rFonts w:ascii="Times New Roman" w:eastAsia="Calibri" w:hAnsi="Times New Roman" w:cs="Times New Roman"/>
                <w:bCs/>
              </w:rPr>
              <w:t>(9+9)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C3D2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 xml:space="preserve">П.З. № </w:t>
            </w:r>
            <w:r>
              <w:rPr>
                <w:rFonts w:ascii="Times New Roman" w:hAnsi="Times New Roman" w:cs="Times New Roman"/>
                <w:bCs/>
              </w:rPr>
              <w:t>95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Анализ движения основных средств, их выбытия и ликвидности. Анализ способов исчисления амортизации.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C3D2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 xml:space="preserve">П.З. № </w:t>
            </w:r>
            <w:r>
              <w:rPr>
                <w:rFonts w:ascii="Times New Roman" w:hAnsi="Times New Roman" w:cs="Times New Roman"/>
                <w:bCs/>
              </w:rPr>
              <w:t>96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Анализ эффективности использования основных средств. Анализ показателей фондоотдачи.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П.З. №  97</w:t>
            </w:r>
            <w:r w:rsidRPr="00352E5F">
              <w:rPr>
                <w:rFonts w:ascii="Times New Roman" w:hAnsi="Times New Roman" w:cs="Times New Roman"/>
                <w:bCs/>
                <w:i/>
              </w:rPr>
              <w:t xml:space="preserve"> Анализ обеспеченности животных кормами. Анализ обеспеченности запасами.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3C3D26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52E5F">
              <w:rPr>
                <w:rFonts w:ascii="Times New Roman" w:hAnsi="Times New Roman" w:cs="Times New Roman"/>
                <w:bCs/>
                <w:i/>
              </w:rPr>
              <w:t xml:space="preserve">П.З. № </w:t>
            </w:r>
            <w:r>
              <w:rPr>
                <w:rFonts w:ascii="Times New Roman" w:hAnsi="Times New Roman" w:cs="Times New Roman"/>
                <w:bCs/>
                <w:i/>
              </w:rPr>
              <w:t>98</w:t>
            </w:r>
            <w:r w:rsidRPr="00352E5F">
              <w:rPr>
                <w:rFonts w:ascii="Times New Roman" w:hAnsi="Times New Roman" w:cs="Times New Roman"/>
                <w:bCs/>
                <w:i/>
              </w:rPr>
              <w:t xml:space="preserve"> Анализ использования рабочего времени, движения рабочей силы, производительности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52E5F">
              <w:rPr>
                <w:rFonts w:ascii="Times New Roman" w:hAnsi="Times New Roman" w:cs="Times New Roman"/>
                <w:bCs/>
                <w:i/>
              </w:rPr>
              <w:t xml:space="preserve">П.З. № </w:t>
            </w:r>
            <w:r>
              <w:rPr>
                <w:rFonts w:ascii="Times New Roman" w:hAnsi="Times New Roman" w:cs="Times New Roman"/>
                <w:bCs/>
                <w:i/>
              </w:rPr>
              <w:t>99</w:t>
            </w:r>
            <w:r w:rsidRPr="00352E5F">
              <w:rPr>
                <w:rFonts w:ascii="Times New Roman" w:hAnsi="Times New Roman" w:cs="Times New Roman"/>
                <w:bCs/>
                <w:i/>
              </w:rPr>
              <w:t xml:space="preserve"> Анализ финансовой устойчивости.                  </w:t>
            </w:r>
          </w:p>
          <w:p w:rsidR="00E11252" w:rsidRPr="00352E5F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52E5F">
              <w:rPr>
                <w:rFonts w:ascii="Times New Roman" w:hAnsi="Times New Roman" w:cs="Times New Roman"/>
                <w:bCs/>
                <w:i/>
              </w:rPr>
              <w:t>Анализ платежеспособности и ликвидности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C3D2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 xml:space="preserve">П.З. № </w:t>
            </w:r>
            <w:r>
              <w:rPr>
                <w:rFonts w:ascii="Times New Roman" w:hAnsi="Times New Roman" w:cs="Times New Roman"/>
                <w:bCs/>
              </w:rPr>
              <w:t>100</w:t>
            </w:r>
            <w:r w:rsidRPr="00686094">
              <w:rPr>
                <w:rFonts w:ascii="Times New Roman" w:hAnsi="Times New Roman" w:cs="Times New Roman"/>
                <w:bCs/>
              </w:rPr>
              <w:t>Анализ деловой активности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45D47" w:rsidRPr="00686094" w:rsidRDefault="00C45D47" w:rsidP="00C45D47">
      <w:pPr>
        <w:rPr>
          <w:rFonts w:ascii="Times New Roman" w:hAnsi="Times New Roman" w:cs="Times New Roman"/>
          <w:sz w:val="22"/>
          <w:szCs w:val="22"/>
        </w:rPr>
      </w:pPr>
    </w:p>
    <w:p w:rsidR="00C45D47" w:rsidRPr="00686094" w:rsidRDefault="00C45D47" w:rsidP="00C45D47">
      <w:pPr>
        <w:rPr>
          <w:rFonts w:ascii="Times New Roman" w:hAnsi="Times New Roman" w:cs="Times New Roman"/>
          <w:sz w:val="22"/>
          <w:szCs w:val="22"/>
        </w:rPr>
      </w:pPr>
    </w:p>
    <w:p w:rsidR="00C45D47" w:rsidRPr="00686094" w:rsidRDefault="00C45D47" w:rsidP="00C45D47">
      <w:pPr>
        <w:rPr>
          <w:rFonts w:ascii="Times New Roman" w:hAnsi="Times New Roman" w:cs="Times New Roman"/>
          <w:sz w:val="22"/>
          <w:szCs w:val="22"/>
        </w:rPr>
      </w:pPr>
    </w:p>
    <w:p w:rsidR="00BC74D3" w:rsidRPr="00686094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6664AF" w:rsidRDefault="006664AF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BC74D3" w:rsidRPr="003841B7" w:rsidRDefault="00AB3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теория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AB34CA" w:rsidRPr="00FA175B" w:rsidTr="00AB34CA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AB34CA" w:rsidRPr="00FA175B" w:rsidTr="00AB34CA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  <w:p w:rsidR="00AB34CA" w:rsidRPr="00105B5E" w:rsidRDefault="00AB34CA" w:rsidP="00AB34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Виды сырья. Назначение и применение сырья при прои</w:t>
            </w:r>
            <w:r>
              <w:rPr>
                <w:rFonts w:ascii="Times New Roman" w:hAnsi="Times New Roman" w:cs="Times New Roman"/>
              </w:rPr>
              <w:t>зводстве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Стр.11-38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сообщений на тему : «Сырье хлебопекарного производства»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Мука хлебопека</w:t>
            </w:r>
            <w:r>
              <w:rPr>
                <w:rFonts w:ascii="Times New Roman" w:hAnsi="Times New Roman" w:cs="Times New Roman"/>
              </w:rPr>
              <w:t xml:space="preserve">рная. Виды, типы и сорта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лабораторной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Хлебопекарные свойства пшеничной и ржаной муки. Дрожжи.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53-76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«Витаминно-минеральные сме</w:t>
            </w:r>
            <w:r>
              <w:rPr>
                <w:rFonts w:ascii="Times New Roman" w:hAnsi="Times New Roman" w:cs="Times New Roman"/>
              </w:rPr>
              <w:t>си».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Химические разрыхлители. Поваренная соль. Вода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Стр.76-81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Дополнительное сырье хлебопекарного производства. Правила взаимозаменяемости сырья.</w:t>
            </w:r>
          </w:p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 « Строение и химический состав зерна6пшеницы и ржи». «Качественная оценка зерна».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>Тема 1.2. Подготовка и дозировка 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Последовательность и назначение отдельных технологических операций</w:t>
            </w:r>
          </w:p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Стр.114-122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презентации на темы «Подготовка и хранение сырья» , «Характеристика основного и дополнительного сырья»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Сообщение «Дополнительное сырье в хлебопечении»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Прием основного и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123-124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Презентация «Характеристика основного и дополнительного сырья», «Оборудование дози-ровочного отделения»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Схемы «Оборудование склада БХМ»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Процессы, протекающие при хранении пшеничной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Стр.126-136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«Дефекты хлеба»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 xml:space="preserve"> Подготовка сырья к производству. Особенности организации дозирования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137-151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Составление схем подготовки сырья и полуфабрикатов </w:t>
            </w:r>
          </w:p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Подготовка к </w:t>
            </w:r>
            <w:r w:rsidRPr="00203D44">
              <w:rPr>
                <w:rFonts w:ascii="Times New Roman" w:hAnsi="Times New Roman" w:cs="Times New Roman"/>
              </w:rPr>
              <w:lastRenderedPageBreak/>
              <w:t>практическому занятию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Контрольная работа № 1 «Подготовка, хранение и дозирование сырья»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Стр.137-149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Понятие о рецептуре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Стр.152-156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hAnsi="Times New Roman" w:cs="Times New Roman"/>
              </w:rPr>
              <w:t>Замес и образование теста.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Стр.164-169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eastAsia="Calibri" w:hAnsi="Times New Roman" w:cs="Times New Roman"/>
                <w:bCs/>
              </w:rPr>
            </w:pPr>
            <w:r w:rsidRPr="00203D44">
              <w:rPr>
                <w:rFonts w:ascii="Times New Roman" w:hAnsi="Times New Roman" w:cs="Times New Roman"/>
              </w:rPr>
              <w:t xml:space="preserve">сообщение  «Приготовление теста различными способами»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Брожение теста. Процессы, происходящие при брожении теста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169-181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Составить к</w:t>
            </w:r>
            <w:r w:rsidRPr="00203D44">
              <w:rPr>
                <w:rFonts w:ascii="Times New Roman" w:hAnsi="Times New Roman" w:cs="Times New Roman"/>
              </w:rPr>
              <w:t>россворд Подготовка к практическим работам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пшеничного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197-208,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221-224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Разработка мультимедийной презентации на тему «Оборудование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Приготовление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Стр.224-237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Зачертить схему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теста для заварных видов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237-243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Организация производства и правила работы в тестоприготовительном отделении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Стр.246-249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зачету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ЛПЗ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AB34CA" w:rsidRPr="00FA175B" w:rsidTr="00AB34CA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AB34CA" w:rsidRPr="00FA175B" w:rsidTr="00AB34CA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  <w:p w:rsidR="00AB34CA" w:rsidRPr="00105B5E" w:rsidRDefault="00AB34CA" w:rsidP="00AB34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Л.Р.№ 1 Определение органолептической оценки различных образцов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 1 Проведение активации дрожжей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Стр.59-76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темы: «Классификация хлебных растений».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«Зерновые, крупяные, бобовые, масличные  и эфиромасличные </w:t>
            </w:r>
            <w:r w:rsidRPr="00203D44">
              <w:rPr>
                <w:rFonts w:ascii="Times New Roman" w:hAnsi="Times New Roman" w:cs="Times New Roman"/>
              </w:rPr>
              <w:lastRenderedPageBreak/>
              <w:t xml:space="preserve">культуры».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2 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3 Определение органолептической оценки качества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>Тема 1.2. Подготовка и дозировка 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П.З.№4 Взвешивание, растворение и дозирование сырья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Стр.137-149, 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162-164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2 Приготовление растворов соли и сахара определенной плотности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144-145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3 Изучение производственного цикла подготовки сырья к производству.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Стр.142-143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инструкции «Правила пожарной безопасности и охрана труда в складе бестарного хранения муки, дозировочном отделении». 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к контрольной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5 «Расчет производственной рецептуры при периодическом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П.З. № 6 «Расчет производственной рецептуры при непрерывном способе </w:t>
            </w:r>
            <w:r w:rsidRPr="00203D44">
              <w:rPr>
                <w:rFonts w:ascii="Times New Roman" w:hAnsi="Times New Roman"/>
                <w:sz w:val="24"/>
                <w:szCs w:val="24"/>
              </w:rPr>
              <w:lastRenderedPageBreak/>
              <w:t>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Стр.159-161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7 «Расчет производственной рецептуры по определенным техническим инструкциям»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8 Оценка качества опары и теста при замесе по органолептическим и физико-химическим  показателям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Стр.169-181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9 Приготовление и применение заварок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Стр.182-185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кроссворд «Оборудование для приготовления теста»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П.З. №10 Приготовление жидких дрожжей, органолептическая оценка качества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Стр.185-197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11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Стр.208-216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12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216-221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13 Оценка качества и физико-химических показателей закваски и ржаного теста при замесе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Стр.229-235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14 Определение готовности теста в процессе созревания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245-246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15 Определение физико-химических показателей пшеничного и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Т.Б.Цыганова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Стр.197-244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</w:t>
            </w:r>
            <w:r w:rsidRPr="00203D44">
              <w:rPr>
                <w:rFonts w:ascii="Times New Roman" w:hAnsi="Times New Roman" w:cs="Times New Roman"/>
              </w:rPr>
              <w:t>ообщение «Современное 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sectPr w:rsidR="00AB34CA" w:rsidSect="001E2F4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multilevel"/>
    <w:tmpl w:val="00000018"/>
    <w:lvl w:ilvl="0">
      <w:start w:val="1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6."/>
      <w:lvlJc w:val="left"/>
      <w:pPr>
        <w:ind w:left="327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2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44CA47C3"/>
    <w:multiLevelType w:val="multilevel"/>
    <w:tmpl w:val="1ECC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04EEE"/>
    <w:rsid w:val="00003EF2"/>
    <w:rsid w:val="00005FE1"/>
    <w:rsid w:val="000232F5"/>
    <w:rsid w:val="00035D3E"/>
    <w:rsid w:val="000417F1"/>
    <w:rsid w:val="00047B28"/>
    <w:rsid w:val="0005646C"/>
    <w:rsid w:val="000725B7"/>
    <w:rsid w:val="000761B4"/>
    <w:rsid w:val="000807D0"/>
    <w:rsid w:val="000808C3"/>
    <w:rsid w:val="0009255B"/>
    <w:rsid w:val="00092A04"/>
    <w:rsid w:val="0009669B"/>
    <w:rsid w:val="000C4449"/>
    <w:rsid w:val="000D01C5"/>
    <w:rsid w:val="00105B5E"/>
    <w:rsid w:val="00112BA9"/>
    <w:rsid w:val="001227BC"/>
    <w:rsid w:val="00126FED"/>
    <w:rsid w:val="00150497"/>
    <w:rsid w:val="0016605B"/>
    <w:rsid w:val="00182D4D"/>
    <w:rsid w:val="001B4A04"/>
    <w:rsid w:val="001D29FB"/>
    <w:rsid w:val="001E2F49"/>
    <w:rsid w:val="00203D44"/>
    <w:rsid w:val="0021480E"/>
    <w:rsid w:val="0027138B"/>
    <w:rsid w:val="002928D7"/>
    <w:rsid w:val="002A1DF7"/>
    <w:rsid w:val="002E73B3"/>
    <w:rsid w:val="00323ED4"/>
    <w:rsid w:val="003349E0"/>
    <w:rsid w:val="00352E5F"/>
    <w:rsid w:val="00357071"/>
    <w:rsid w:val="003615DD"/>
    <w:rsid w:val="0038242A"/>
    <w:rsid w:val="003841B7"/>
    <w:rsid w:val="00384E77"/>
    <w:rsid w:val="00394B0F"/>
    <w:rsid w:val="00395D13"/>
    <w:rsid w:val="003A1E99"/>
    <w:rsid w:val="003A5A8F"/>
    <w:rsid w:val="003B5418"/>
    <w:rsid w:val="003C3D26"/>
    <w:rsid w:val="003D2482"/>
    <w:rsid w:val="003D3D62"/>
    <w:rsid w:val="004166C4"/>
    <w:rsid w:val="0043210A"/>
    <w:rsid w:val="00437E4C"/>
    <w:rsid w:val="00455049"/>
    <w:rsid w:val="004A0134"/>
    <w:rsid w:val="004B2368"/>
    <w:rsid w:val="004C684A"/>
    <w:rsid w:val="005373B4"/>
    <w:rsid w:val="005373BA"/>
    <w:rsid w:val="005469EE"/>
    <w:rsid w:val="00586451"/>
    <w:rsid w:val="005941D5"/>
    <w:rsid w:val="005A148E"/>
    <w:rsid w:val="005A416F"/>
    <w:rsid w:val="005B5D6A"/>
    <w:rsid w:val="005C2C68"/>
    <w:rsid w:val="005D0940"/>
    <w:rsid w:val="005E42ED"/>
    <w:rsid w:val="0062585D"/>
    <w:rsid w:val="00631D9B"/>
    <w:rsid w:val="006424B8"/>
    <w:rsid w:val="006664AF"/>
    <w:rsid w:val="0067623C"/>
    <w:rsid w:val="00682DDE"/>
    <w:rsid w:val="00686094"/>
    <w:rsid w:val="00691267"/>
    <w:rsid w:val="006949A0"/>
    <w:rsid w:val="006B0F69"/>
    <w:rsid w:val="006C096D"/>
    <w:rsid w:val="006E2975"/>
    <w:rsid w:val="006F35E1"/>
    <w:rsid w:val="00711422"/>
    <w:rsid w:val="00713A62"/>
    <w:rsid w:val="00733776"/>
    <w:rsid w:val="00735574"/>
    <w:rsid w:val="00782B4E"/>
    <w:rsid w:val="00785AD7"/>
    <w:rsid w:val="00793F4B"/>
    <w:rsid w:val="007A4EA0"/>
    <w:rsid w:val="007B2539"/>
    <w:rsid w:val="007B5C1C"/>
    <w:rsid w:val="007C58BA"/>
    <w:rsid w:val="007D6C2B"/>
    <w:rsid w:val="007E0518"/>
    <w:rsid w:val="007F0EE7"/>
    <w:rsid w:val="007F1740"/>
    <w:rsid w:val="00803A28"/>
    <w:rsid w:val="00805434"/>
    <w:rsid w:val="0081468B"/>
    <w:rsid w:val="0081739E"/>
    <w:rsid w:val="008226A7"/>
    <w:rsid w:val="00823469"/>
    <w:rsid w:val="0083709C"/>
    <w:rsid w:val="00844C0E"/>
    <w:rsid w:val="00853655"/>
    <w:rsid w:val="00855413"/>
    <w:rsid w:val="00855B6A"/>
    <w:rsid w:val="00870A7F"/>
    <w:rsid w:val="00880573"/>
    <w:rsid w:val="00884878"/>
    <w:rsid w:val="00887D32"/>
    <w:rsid w:val="008A13A8"/>
    <w:rsid w:val="008A19FB"/>
    <w:rsid w:val="008A68A2"/>
    <w:rsid w:val="008C0C58"/>
    <w:rsid w:val="008C27BF"/>
    <w:rsid w:val="008C6A1A"/>
    <w:rsid w:val="008E4C03"/>
    <w:rsid w:val="008F7D87"/>
    <w:rsid w:val="00907EFC"/>
    <w:rsid w:val="0092332B"/>
    <w:rsid w:val="0096505C"/>
    <w:rsid w:val="00967E49"/>
    <w:rsid w:val="009A25A0"/>
    <w:rsid w:val="009A468A"/>
    <w:rsid w:val="009B4E13"/>
    <w:rsid w:val="009C08AD"/>
    <w:rsid w:val="00A04EEE"/>
    <w:rsid w:val="00A14A47"/>
    <w:rsid w:val="00A25B61"/>
    <w:rsid w:val="00A409AD"/>
    <w:rsid w:val="00A41C95"/>
    <w:rsid w:val="00A507D5"/>
    <w:rsid w:val="00A5298B"/>
    <w:rsid w:val="00A57A89"/>
    <w:rsid w:val="00A748F5"/>
    <w:rsid w:val="00AA0923"/>
    <w:rsid w:val="00AB34CA"/>
    <w:rsid w:val="00AC1FD9"/>
    <w:rsid w:val="00AC743C"/>
    <w:rsid w:val="00AD4619"/>
    <w:rsid w:val="00AE0182"/>
    <w:rsid w:val="00B05F10"/>
    <w:rsid w:val="00B10284"/>
    <w:rsid w:val="00B3481C"/>
    <w:rsid w:val="00B47206"/>
    <w:rsid w:val="00B50A63"/>
    <w:rsid w:val="00B62A3D"/>
    <w:rsid w:val="00BA7A94"/>
    <w:rsid w:val="00BB31F7"/>
    <w:rsid w:val="00BC74D3"/>
    <w:rsid w:val="00BD72A4"/>
    <w:rsid w:val="00BF0844"/>
    <w:rsid w:val="00C25E3B"/>
    <w:rsid w:val="00C30BD9"/>
    <w:rsid w:val="00C34FFD"/>
    <w:rsid w:val="00C403F9"/>
    <w:rsid w:val="00C45D47"/>
    <w:rsid w:val="00C6747D"/>
    <w:rsid w:val="00C9046E"/>
    <w:rsid w:val="00CA32DC"/>
    <w:rsid w:val="00CB596B"/>
    <w:rsid w:val="00CC0CB4"/>
    <w:rsid w:val="00CD1031"/>
    <w:rsid w:val="00D05FE3"/>
    <w:rsid w:val="00D1561C"/>
    <w:rsid w:val="00D20161"/>
    <w:rsid w:val="00D22250"/>
    <w:rsid w:val="00D27735"/>
    <w:rsid w:val="00D60F7F"/>
    <w:rsid w:val="00D61AFB"/>
    <w:rsid w:val="00D6481A"/>
    <w:rsid w:val="00D65BE6"/>
    <w:rsid w:val="00D74C68"/>
    <w:rsid w:val="00D7592B"/>
    <w:rsid w:val="00DB2556"/>
    <w:rsid w:val="00DC11A4"/>
    <w:rsid w:val="00DC7B90"/>
    <w:rsid w:val="00DD0499"/>
    <w:rsid w:val="00DE227C"/>
    <w:rsid w:val="00DE6116"/>
    <w:rsid w:val="00DF1514"/>
    <w:rsid w:val="00DF73F4"/>
    <w:rsid w:val="00E11252"/>
    <w:rsid w:val="00E213DB"/>
    <w:rsid w:val="00E54870"/>
    <w:rsid w:val="00E74127"/>
    <w:rsid w:val="00E83008"/>
    <w:rsid w:val="00EC1B7A"/>
    <w:rsid w:val="00ED48DE"/>
    <w:rsid w:val="00EE3181"/>
    <w:rsid w:val="00EF39B9"/>
    <w:rsid w:val="00EF4C35"/>
    <w:rsid w:val="00EF743E"/>
    <w:rsid w:val="00F2078E"/>
    <w:rsid w:val="00F221E4"/>
    <w:rsid w:val="00F245E2"/>
    <w:rsid w:val="00F35369"/>
    <w:rsid w:val="00F46571"/>
    <w:rsid w:val="00F5025E"/>
    <w:rsid w:val="00FA175B"/>
    <w:rsid w:val="00FA3B7F"/>
    <w:rsid w:val="00FC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D9F8"/>
  <w15:docId w15:val="{056BFC96-1183-437F-8003-C092B289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E227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14A4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47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150497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50497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No Spacing"/>
    <w:uiPriority w:val="1"/>
    <w:qFormat/>
    <w:rsid w:val="0073377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2">
    <w:name w:val="List 2"/>
    <w:basedOn w:val="a"/>
    <w:rsid w:val="00BF0844"/>
    <w:pPr>
      <w:widowControl/>
      <w:suppressAutoHyphens w:val="0"/>
      <w:autoSpaceDN/>
      <w:ind w:left="566" w:hanging="283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8">
    <w:name w:val="Normal (Web)"/>
    <w:basedOn w:val="a"/>
    <w:rsid w:val="004B236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9">
    <w:name w:val="Body Text"/>
    <w:basedOn w:val="a"/>
    <w:link w:val="aa"/>
    <w:rsid w:val="004B2368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a">
    <w:name w:val="Основной текст Знак"/>
    <w:basedOn w:val="a0"/>
    <w:link w:val="a9"/>
    <w:rsid w:val="004B2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Знак2"/>
    <w:basedOn w:val="a"/>
    <w:rsid w:val="004B2368"/>
    <w:pPr>
      <w:widowControl/>
      <w:tabs>
        <w:tab w:val="left" w:pos="708"/>
      </w:tabs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40</Pages>
  <Words>7891</Words>
  <Characters>44982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21</cp:revision>
  <cp:lastPrinted>2020-01-13T04:19:00Z</cp:lastPrinted>
  <dcterms:created xsi:type="dcterms:W3CDTF">2019-09-29T16:26:00Z</dcterms:created>
  <dcterms:modified xsi:type="dcterms:W3CDTF">2023-05-12T11:05:00Z</dcterms:modified>
</cp:coreProperties>
</file>