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19" w:rsidRDefault="00BA5719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4D" w:rsidRDefault="003232AA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1A56D7" w:rsidRDefault="00127835" w:rsidP="00DD3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2AA" w:rsidRPr="00FE00CF">
        <w:rPr>
          <w:rFonts w:ascii="Times New Roman" w:hAnsi="Times New Roman" w:cs="Times New Roman"/>
          <w:sz w:val="28"/>
          <w:szCs w:val="28"/>
        </w:rPr>
        <w:t>Урок учебной практики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по теме: Выпекание </w:t>
      </w:r>
      <w:r w:rsidR="003873ED">
        <w:rPr>
          <w:rFonts w:ascii="Times New Roman" w:hAnsi="Times New Roman" w:cs="Times New Roman"/>
          <w:sz w:val="28"/>
          <w:szCs w:val="28"/>
        </w:rPr>
        <w:t>калачей</w:t>
      </w:r>
      <w:r w:rsidR="00BA5719" w:rsidRPr="00FE00CF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1A56D7">
        <w:rPr>
          <w:rFonts w:ascii="Times New Roman" w:hAnsi="Times New Roman" w:cs="Times New Roman"/>
          <w:sz w:val="28"/>
          <w:szCs w:val="28"/>
        </w:rPr>
        <w:t>23</w:t>
      </w:r>
      <w:r w:rsidR="00BA5719" w:rsidRPr="00FE00CF">
        <w:rPr>
          <w:rFonts w:ascii="Times New Roman" w:hAnsi="Times New Roman" w:cs="Times New Roman"/>
          <w:sz w:val="28"/>
          <w:szCs w:val="28"/>
        </w:rPr>
        <w:t>.0</w:t>
      </w:r>
      <w:r w:rsidR="001A56D7">
        <w:rPr>
          <w:rFonts w:ascii="Times New Roman" w:hAnsi="Times New Roman" w:cs="Times New Roman"/>
          <w:sz w:val="28"/>
          <w:szCs w:val="28"/>
        </w:rPr>
        <w:t>3</w:t>
      </w:r>
      <w:r w:rsidR="00BA5719" w:rsidRPr="00FE00CF">
        <w:rPr>
          <w:rFonts w:ascii="Times New Roman" w:hAnsi="Times New Roman" w:cs="Times New Roman"/>
          <w:sz w:val="28"/>
          <w:szCs w:val="28"/>
        </w:rPr>
        <w:t>.2020г</w:t>
      </w:r>
      <w:r w:rsidR="000B7829" w:rsidRPr="00FE00CF">
        <w:rPr>
          <w:rFonts w:ascii="Times New Roman" w:hAnsi="Times New Roman" w:cs="Times New Roman"/>
          <w:sz w:val="28"/>
          <w:szCs w:val="28"/>
        </w:rPr>
        <w:t xml:space="preserve">. </w:t>
      </w:r>
      <w:r w:rsidR="00BC2887" w:rsidRPr="00FE00CF">
        <w:rPr>
          <w:rFonts w:ascii="Times New Roman" w:hAnsi="Times New Roman" w:cs="Times New Roman"/>
          <w:sz w:val="28"/>
          <w:szCs w:val="28"/>
        </w:rPr>
        <w:t>Для выполнения задания вам необходимо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C2887" w:rsidRPr="00FE00CF">
        <w:rPr>
          <w:rFonts w:ascii="Times New Roman" w:hAnsi="Times New Roman" w:cs="Times New Roman"/>
          <w:sz w:val="28"/>
          <w:szCs w:val="28"/>
        </w:rPr>
        <w:t>приготовить два вида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C2887" w:rsidRPr="00FE00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719" w:rsidRPr="00FE00CF">
        <w:rPr>
          <w:rFonts w:ascii="Times New Roman" w:hAnsi="Times New Roman" w:cs="Times New Roman"/>
          <w:sz w:val="28"/>
          <w:szCs w:val="28"/>
        </w:rPr>
        <w:t>изделий. Э</w:t>
      </w:r>
      <w:r w:rsidR="003232AA" w:rsidRPr="00FE00CF">
        <w:rPr>
          <w:rFonts w:ascii="Times New Roman" w:hAnsi="Times New Roman" w:cs="Times New Roman"/>
          <w:sz w:val="28"/>
          <w:szCs w:val="28"/>
        </w:rPr>
        <w:t xml:space="preserve">то такие </w:t>
      </w:r>
      <w:r w:rsidR="002566A6" w:rsidRPr="00FE00CF">
        <w:rPr>
          <w:rFonts w:ascii="Times New Roman" w:hAnsi="Times New Roman" w:cs="Times New Roman"/>
          <w:sz w:val="28"/>
          <w:szCs w:val="28"/>
        </w:rPr>
        <w:t>изделия</w:t>
      </w:r>
      <w:r w:rsidR="003232AA" w:rsidRPr="00FE00CF">
        <w:rPr>
          <w:rFonts w:ascii="Times New Roman" w:hAnsi="Times New Roman" w:cs="Times New Roman"/>
          <w:sz w:val="28"/>
          <w:szCs w:val="28"/>
        </w:rPr>
        <w:t xml:space="preserve"> как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3873ED">
        <w:rPr>
          <w:rFonts w:ascii="Times New Roman" w:hAnsi="Times New Roman" w:cs="Times New Roman"/>
          <w:sz w:val="28"/>
          <w:szCs w:val="28"/>
        </w:rPr>
        <w:t>Калач кружевной «Праздничный</w:t>
      </w:r>
      <w:r w:rsidR="002566A6" w:rsidRPr="00FE00CF">
        <w:rPr>
          <w:rFonts w:ascii="Times New Roman" w:hAnsi="Times New Roman" w:cs="Times New Roman"/>
          <w:sz w:val="28"/>
          <w:szCs w:val="28"/>
        </w:rPr>
        <w:t>»</w:t>
      </w:r>
      <w:r w:rsidR="0099125C" w:rsidRPr="00FE00CF">
        <w:rPr>
          <w:rFonts w:ascii="Times New Roman" w:hAnsi="Times New Roman" w:cs="Times New Roman"/>
          <w:sz w:val="28"/>
          <w:szCs w:val="28"/>
        </w:rPr>
        <w:t>,</w:t>
      </w:r>
      <w:r w:rsidR="003873ED">
        <w:rPr>
          <w:rFonts w:ascii="Times New Roman" w:hAnsi="Times New Roman" w:cs="Times New Roman"/>
          <w:sz w:val="28"/>
          <w:szCs w:val="28"/>
        </w:rPr>
        <w:t xml:space="preserve"> и Калач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2566A6" w:rsidRPr="00FE00CF">
        <w:rPr>
          <w:rFonts w:ascii="Times New Roman" w:hAnsi="Times New Roman" w:cs="Times New Roman"/>
          <w:sz w:val="28"/>
          <w:szCs w:val="28"/>
        </w:rPr>
        <w:t>«</w:t>
      </w:r>
      <w:r w:rsidR="003873ED">
        <w:rPr>
          <w:rFonts w:ascii="Times New Roman" w:hAnsi="Times New Roman" w:cs="Times New Roman"/>
          <w:sz w:val="28"/>
          <w:szCs w:val="28"/>
        </w:rPr>
        <w:t>Московский</w:t>
      </w:r>
      <w:r w:rsidR="002566A6" w:rsidRPr="00FE00CF">
        <w:rPr>
          <w:rFonts w:ascii="Times New Roman" w:hAnsi="Times New Roman" w:cs="Times New Roman"/>
          <w:sz w:val="28"/>
          <w:szCs w:val="28"/>
        </w:rPr>
        <w:t>»</w:t>
      </w:r>
      <w:r w:rsidR="0099125C" w:rsidRPr="00FE00CF">
        <w:rPr>
          <w:rFonts w:ascii="Times New Roman" w:hAnsi="Times New Roman" w:cs="Times New Roman"/>
          <w:sz w:val="28"/>
          <w:szCs w:val="28"/>
        </w:rPr>
        <w:t>.</w:t>
      </w:r>
      <w:r w:rsidR="00372D0A">
        <w:rPr>
          <w:rFonts w:ascii="Times New Roman" w:hAnsi="Times New Roman" w:cs="Times New Roman"/>
          <w:sz w:val="28"/>
          <w:szCs w:val="28"/>
        </w:rPr>
        <w:t xml:space="preserve"> Хочу рассказать вам н</w:t>
      </w:r>
      <w:r w:rsidR="003873ED">
        <w:rPr>
          <w:rFonts w:ascii="Times New Roman" w:hAnsi="Times New Roman" w:cs="Times New Roman"/>
          <w:sz w:val="28"/>
          <w:szCs w:val="28"/>
        </w:rPr>
        <w:t>емного из истории происхождения калачей. Калач-это белый пшеничный русский хлеб, старейший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 хлеба в России. Калачи известны с </w:t>
      </w:r>
      <w:proofErr w:type="gramStart"/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7F7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1A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Название происходило от слова  «коло», «колесо», искаженное «</w:t>
      </w:r>
      <w:proofErr w:type="spellStart"/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</w:t>
      </w:r>
      <w:proofErr w:type="spellEnd"/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кругообразный хлеб. Известны только две разновидности калачей: «Муромский» и «Московский», из которых до наших дней сохранился лишь последний. Калач</w:t>
      </w:r>
      <w:r w:rsidR="003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считается съедобным сувениром столицы.</w:t>
      </w:r>
    </w:p>
    <w:p w:rsidR="007F6E46" w:rsidRDefault="00372D0A" w:rsidP="00DD3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</w:t>
      </w:r>
      <w:r w:rsid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практической части. </w:t>
      </w:r>
      <w:r w:rsidR="00A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="00A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риготовить </w:t>
      </w:r>
      <w:r w:rsidR="001C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1C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продуктов для их приготовления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пе</w:t>
      </w:r>
      <w:r w:rsid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вами технологическая карта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</w:t>
      </w:r>
      <w:r w:rsidR="007F6E46" w:rsidRPr="00C3784F">
        <w:rPr>
          <w:rFonts w:ascii="Times New Roman" w:hAnsi="Times New Roman" w:cs="Times New Roman"/>
          <w:b/>
          <w:sz w:val="28"/>
          <w:szCs w:val="28"/>
        </w:rPr>
        <w:t>Калач «Московский»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представленными в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рецепт</w:t>
      </w:r>
      <w:r w:rsid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продуктами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выход 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штуки по 300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данный выход оставить как рабочий и приготовить калач «Московский» по данной рецептуре без изменений (2 шт. по 300 грамм)</w:t>
      </w:r>
      <w:r w:rsidR="00F54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E8" w:rsidRDefault="001A56D7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</w:t>
      </w:r>
      <w:r w:rsidRPr="00C3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</w:t>
      </w:r>
      <w:r w:rsidRPr="00C3784F">
        <w:rPr>
          <w:rFonts w:ascii="Times New Roman" w:hAnsi="Times New Roman" w:cs="Times New Roman"/>
          <w:b/>
          <w:sz w:val="28"/>
          <w:szCs w:val="28"/>
        </w:rPr>
        <w:t>а кружевного «Праздничного»,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технологическую карту,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количество продуктов, которое дано в базовой рецептуре,</w:t>
      </w:r>
      <w:r w:rsidRPr="001A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выход составляет  1000 грамм. Как вы уже поняли, что для его изготовления необходимо приготовить сдобное опарное тесто с выходом на 1280 грамм.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его приготовления мы возьмем за основу рецептуру </w:t>
      </w:r>
      <w:r w:rsidR="00C3784F" w:rsidRPr="00D5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Сдоба обыкновенная</w:t>
      </w:r>
      <w:r w:rsidR="0001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отдельно напишем другую технологическую карту.</w:t>
      </w:r>
      <w:r w:rsidR="00C3784F" w:rsidRP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предложенной базовой рецептуре </w:t>
      </w:r>
      <w:r w:rsid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сдобного</w:t>
      </w:r>
      <w:r w:rsidR="00963E10" w:rsidRP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опарного</w:t>
      </w:r>
      <w:r w:rsidR="00963E10" w:rsidRP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теста,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представлены продукты на 1000грамм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рассчитать</w:t>
      </w:r>
      <w:r w:rsidR="00C3784F" w:rsidRP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рецептуру, где выход должен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1280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указано в </w:t>
      </w:r>
      <w:r w:rsidR="00D557E8" w:rsidRPr="0060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карте для</w:t>
      </w:r>
      <w:r w:rsidR="00D557E8" w:rsidRPr="00D5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7E8" w:rsidRPr="00C3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</w:t>
      </w:r>
      <w:r w:rsidR="00D557E8" w:rsidRPr="00C3784F">
        <w:rPr>
          <w:rFonts w:ascii="Times New Roman" w:hAnsi="Times New Roman" w:cs="Times New Roman"/>
          <w:b/>
          <w:sz w:val="28"/>
          <w:szCs w:val="28"/>
        </w:rPr>
        <w:t>а кружевного «Праздничного»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84F" w:rsidRDefault="00963E10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апоминаю</w:t>
      </w:r>
      <w:proofErr w:type="gramEnd"/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рассчитать продукты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557E8" w:rsidRPr="0001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сдобного опарного теста</w:t>
      </w:r>
      <w:r w:rsidR="00D557E8" w:rsidRP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1280 грамм по рецептуре </w:t>
      </w:r>
      <w:r w:rsidR="00D557E8" w:rsidRPr="00D5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Сдоба обыкновенная</w:t>
      </w:r>
      <w:r w:rsidR="00D5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 w:rsidRPr="00C3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одного из продуктов</w:t>
      </w:r>
      <w:r w:rsidR="007A6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</w:t>
      </w:r>
      <w:r w:rsidR="005F5EC2" w:rsidRPr="005F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муки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базовой рецептуре.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рассуждать так: </w:t>
      </w:r>
    </w:p>
    <w:p w:rsidR="00C3784F" w:rsidRDefault="00C3784F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приготовления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00грамм теста вам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потребовалось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грамм муки, а вам необходимо рассчитать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потребуется ее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теста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0грамм, что неизвестн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Необходимо составить пропорцию </w:t>
      </w:r>
    </w:p>
    <w:p w:rsidR="00C3784F" w:rsidRDefault="00C3784F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выход в    1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00г. –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0г. (потребовалось муки).</w:t>
      </w:r>
    </w:p>
    <w:p w:rsidR="00C3784F" w:rsidRDefault="005F5EC2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А, на выход      в  128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0г.-   Х (неизвестно сколько муки)</w:t>
      </w:r>
      <w:proofErr w:type="gramStart"/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  </w:t>
      </w:r>
    </w:p>
    <w:p w:rsidR="001C2B95" w:rsidRPr="00D35AA6" w:rsidRDefault="00C3784F" w:rsidP="00D3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5E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128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5E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Х=      1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     =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947,2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А теперь, когда все продукты рассчитаны вами и прописаны в эту же технологическую карту, можно приступать к работе.   </w:t>
      </w:r>
      <w:r w:rsidRPr="000E08AD">
        <w:rPr>
          <w:rFonts w:ascii="Times New Roman" w:hAnsi="Times New Roman" w:cs="Times New Roman"/>
          <w:sz w:val="28"/>
          <w:szCs w:val="28"/>
        </w:rPr>
        <w:t xml:space="preserve">При приготовлении  изделий </w:t>
      </w:r>
      <w:r>
        <w:rPr>
          <w:rFonts w:ascii="Times New Roman" w:hAnsi="Times New Roman" w:cs="Times New Roman"/>
          <w:sz w:val="28"/>
          <w:szCs w:val="28"/>
        </w:rPr>
        <w:t xml:space="preserve">надо сделать видео или фото на </w:t>
      </w:r>
      <w:r w:rsidRPr="000E08AD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08A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E08AD">
        <w:rPr>
          <w:rFonts w:ascii="Times New Roman" w:hAnsi="Times New Roman" w:cs="Times New Roman"/>
          <w:sz w:val="28"/>
          <w:szCs w:val="28"/>
        </w:rPr>
        <w:t xml:space="preserve"> вас в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E2">
        <w:rPr>
          <w:rFonts w:ascii="Times New Roman" w:hAnsi="Times New Roman" w:cs="Times New Roman"/>
          <w:sz w:val="28"/>
          <w:szCs w:val="28"/>
        </w:rPr>
        <w:t xml:space="preserve">Задания отправить до </w:t>
      </w:r>
      <w:r w:rsidR="00963E10">
        <w:rPr>
          <w:rFonts w:ascii="Times New Roman" w:hAnsi="Times New Roman" w:cs="Times New Roman"/>
          <w:sz w:val="28"/>
          <w:szCs w:val="28"/>
        </w:rPr>
        <w:t>26</w:t>
      </w:r>
      <w:r w:rsidRPr="003D6EE2">
        <w:rPr>
          <w:rFonts w:ascii="Times New Roman" w:hAnsi="Times New Roman" w:cs="Times New Roman"/>
          <w:sz w:val="28"/>
          <w:szCs w:val="28"/>
        </w:rPr>
        <w:t>.0</w:t>
      </w:r>
      <w:r w:rsidR="00963E10">
        <w:rPr>
          <w:rFonts w:ascii="Times New Roman" w:hAnsi="Times New Roman" w:cs="Times New Roman"/>
          <w:sz w:val="28"/>
          <w:szCs w:val="28"/>
        </w:rPr>
        <w:t>3</w:t>
      </w:r>
      <w:r w:rsidRPr="003D6EE2">
        <w:rPr>
          <w:rFonts w:ascii="Times New Roman" w:hAnsi="Times New Roman" w:cs="Times New Roman"/>
          <w:sz w:val="28"/>
          <w:szCs w:val="28"/>
        </w:rPr>
        <w:t>.2020г</w:t>
      </w:r>
      <w:r w:rsidR="00D35AA6">
        <w:rPr>
          <w:rFonts w:ascii="Times New Roman" w:hAnsi="Times New Roman" w:cs="Times New Roman"/>
          <w:sz w:val="28"/>
          <w:szCs w:val="28"/>
        </w:rPr>
        <w:t>.</w:t>
      </w:r>
    </w:p>
    <w:p w:rsidR="00FE00CF" w:rsidRDefault="00230CD2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</w:p>
    <w:p w:rsidR="00D2394A" w:rsidRPr="00D2394A" w:rsidRDefault="00D2394A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D2394A" w:rsidRPr="00D2394A" w:rsidRDefault="00D2394A" w:rsidP="00D2394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 </w:t>
      </w:r>
      <w:r w:rsidR="00F54BF5">
        <w:rPr>
          <w:rFonts w:ascii="Times New Roman" w:hAnsi="Times New Roman" w:cs="Times New Roman"/>
          <w:b/>
          <w:sz w:val="24"/>
          <w:szCs w:val="24"/>
          <w:u w:val="single"/>
        </w:rPr>
        <w:t>КАЛАЧ «МОСКОВСКИЙ»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D2394A" w:rsidRPr="00D2394A" w:rsidRDefault="00D2394A" w:rsidP="00D2394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F54B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600</w:t>
            </w: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F54BF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="00F54BF5">
              <w:rPr>
                <w:rFonts w:ascii="Times New Roman" w:hAnsi="Times New Roman" w:cs="Times New Roman"/>
                <w:sz w:val="24"/>
                <w:szCs w:val="24"/>
              </w:rPr>
              <w:t xml:space="preserve"> (молоко)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F54BF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7162C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F54BF5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F54BF5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C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 для смазки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2CA" w:rsidRPr="00D2394A" w:rsidRDefault="007162C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C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смазк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2CA" w:rsidRPr="00D2394A" w:rsidRDefault="007162C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2CA" w:rsidRPr="00D2394A" w:rsidRDefault="007162C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Pr="00D2394A" w:rsidRDefault="007162CA" w:rsidP="00D2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D2394A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D2394A" w:rsidRPr="00D2394A" w:rsidRDefault="00602E82" w:rsidP="001D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62CA">
        <w:rPr>
          <w:rFonts w:ascii="Times New Roman" w:hAnsi="Times New Roman" w:cs="Times New Roman"/>
          <w:sz w:val="24"/>
          <w:szCs w:val="24"/>
        </w:rPr>
        <w:t xml:space="preserve">Тесто готовят </w:t>
      </w:r>
      <w:proofErr w:type="spellStart"/>
      <w:r w:rsidR="007162CA">
        <w:rPr>
          <w:rFonts w:ascii="Times New Roman" w:hAnsi="Times New Roman" w:cs="Times New Roman"/>
          <w:sz w:val="24"/>
          <w:szCs w:val="24"/>
        </w:rPr>
        <w:t>безопарным</w:t>
      </w:r>
      <w:proofErr w:type="spellEnd"/>
      <w:r w:rsidR="007162CA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1D54AF">
        <w:rPr>
          <w:rFonts w:ascii="Times New Roman" w:hAnsi="Times New Roman" w:cs="Times New Roman"/>
          <w:sz w:val="24"/>
          <w:szCs w:val="24"/>
        </w:rPr>
        <w:t>, т. е. одновременно закладывают все сырье</w:t>
      </w:r>
      <w:r w:rsidR="007162CA">
        <w:rPr>
          <w:rFonts w:ascii="Times New Roman" w:hAnsi="Times New Roman" w:cs="Times New Roman"/>
          <w:sz w:val="24"/>
          <w:szCs w:val="24"/>
        </w:rPr>
        <w:t>.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Для этого в теплой  воде</w:t>
      </w:r>
      <w:r w:rsidR="001D54AF" w:rsidRPr="001D54AF">
        <w:rPr>
          <w:rFonts w:ascii="Times New Roman" w:hAnsi="Times New Roman" w:cs="Times New Roman"/>
          <w:sz w:val="24"/>
          <w:szCs w:val="24"/>
        </w:rPr>
        <w:t xml:space="preserve"> </w:t>
      </w:r>
      <w:r w:rsidR="001D54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23D93">
        <w:rPr>
          <w:rFonts w:ascii="Times New Roman" w:hAnsi="Times New Roman" w:cs="Times New Roman"/>
          <w:sz w:val="24"/>
          <w:szCs w:val="24"/>
        </w:rPr>
        <w:t xml:space="preserve"> 4</w:t>
      </w:r>
      <w:r w:rsidR="001D54AF">
        <w:rPr>
          <w:rFonts w:ascii="Times New Roman" w:hAnsi="Times New Roman" w:cs="Times New Roman"/>
          <w:sz w:val="24"/>
          <w:szCs w:val="24"/>
        </w:rPr>
        <w:t>5-40</w:t>
      </w:r>
      <w:proofErr w:type="gramStart"/>
      <w:r w:rsidR="001D54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1D54AF">
        <w:rPr>
          <w:rFonts w:ascii="Times New Roman" w:hAnsi="Times New Roman" w:cs="Times New Roman"/>
          <w:sz w:val="24"/>
          <w:szCs w:val="24"/>
        </w:rPr>
        <w:t>(</w:t>
      </w:r>
      <w:r w:rsidR="007162CA">
        <w:rPr>
          <w:rFonts w:ascii="Times New Roman" w:hAnsi="Times New Roman" w:cs="Times New Roman"/>
          <w:sz w:val="24"/>
          <w:szCs w:val="24"/>
        </w:rPr>
        <w:t>или молоке</w:t>
      </w:r>
      <w:r w:rsidR="001D54AF">
        <w:rPr>
          <w:rFonts w:ascii="Times New Roman" w:hAnsi="Times New Roman" w:cs="Times New Roman"/>
          <w:sz w:val="24"/>
          <w:szCs w:val="24"/>
        </w:rPr>
        <w:t>)</w:t>
      </w:r>
      <w:r w:rsidR="007162CA">
        <w:rPr>
          <w:rFonts w:ascii="Times New Roman" w:hAnsi="Times New Roman" w:cs="Times New Roman"/>
          <w:sz w:val="24"/>
          <w:szCs w:val="24"/>
        </w:rPr>
        <w:t xml:space="preserve"> </w:t>
      </w:r>
      <w:r w:rsidR="00D2394A" w:rsidRPr="00D2394A">
        <w:rPr>
          <w:rFonts w:ascii="Times New Roman" w:hAnsi="Times New Roman" w:cs="Times New Roman"/>
          <w:sz w:val="24"/>
          <w:szCs w:val="24"/>
        </w:rPr>
        <w:t>раствор</w:t>
      </w:r>
      <w:r w:rsidR="001D54AF">
        <w:rPr>
          <w:rFonts w:ascii="Times New Roman" w:hAnsi="Times New Roman" w:cs="Times New Roman"/>
          <w:sz w:val="24"/>
          <w:szCs w:val="24"/>
        </w:rPr>
        <w:t>яют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дрожжи, </w:t>
      </w:r>
      <w:r w:rsidR="007162CA">
        <w:rPr>
          <w:rFonts w:ascii="Times New Roman" w:hAnsi="Times New Roman" w:cs="Times New Roman"/>
          <w:sz w:val="24"/>
          <w:szCs w:val="24"/>
        </w:rPr>
        <w:t xml:space="preserve">соль, </w:t>
      </w:r>
      <w:r w:rsidR="00D2394A" w:rsidRPr="00D2394A">
        <w:rPr>
          <w:rFonts w:ascii="Times New Roman" w:hAnsi="Times New Roman" w:cs="Times New Roman"/>
          <w:sz w:val="24"/>
          <w:szCs w:val="24"/>
        </w:rPr>
        <w:t>добав</w:t>
      </w:r>
      <w:r w:rsidR="001D54AF">
        <w:rPr>
          <w:rFonts w:ascii="Times New Roman" w:hAnsi="Times New Roman" w:cs="Times New Roman"/>
          <w:sz w:val="24"/>
          <w:szCs w:val="24"/>
        </w:rPr>
        <w:t>ляют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1D54AF">
        <w:rPr>
          <w:rFonts w:ascii="Times New Roman" w:hAnsi="Times New Roman" w:cs="Times New Roman"/>
          <w:sz w:val="24"/>
          <w:szCs w:val="24"/>
        </w:rPr>
        <w:t>просеянную муку</w:t>
      </w:r>
      <w:r w:rsidR="00623D93">
        <w:rPr>
          <w:rFonts w:ascii="Times New Roman" w:hAnsi="Times New Roman" w:cs="Times New Roman"/>
          <w:sz w:val="24"/>
          <w:szCs w:val="24"/>
        </w:rPr>
        <w:t xml:space="preserve"> и </w:t>
      </w:r>
      <w:r w:rsidR="001D54AF">
        <w:rPr>
          <w:rFonts w:ascii="Times New Roman" w:hAnsi="Times New Roman" w:cs="Times New Roman"/>
          <w:sz w:val="24"/>
          <w:szCs w:val="24"/>
        </w:rPr>
        <w:t>перемешивают до тех пор пока тесто не перестанет прилипать к рукам</w:t>
      </w:r>
      <w:r>
        <w:rPr>
          <w:rFonts w:ascii="Times New Roman" w:hAnsi="Times New Roman" w:cs="Times New Roman"/>
          <w:sz w:val="24"/>
          <w:szCs w:val="24"/>
        </w:rPr>
        <w:t xml:space="preserve"> и посуде</w:t>
      </w:r>
      <w:r w:rsidR="001D54AF">
        <w:rPr>
          <w:rFonts w:ascii="Times New Roman" w:hAnsi="Times New Roman" w:cs="Times New Roman"/>
          <w:sz w:val="24"/>
          <w:szCs w:val="24"/>
        </w:rPr>
        <w:t>. Затем тесто накрывают полотенцем и ставят в теплое место для брожения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на 2</w:t>
      </w:r>
      <w:r w:rsidR="00623D93">
        <w:rPr>
          <w:rFonts w:ascii="Times New Roman" w:hAnsi="Times New Roman" w:cs="Times New Roman"/>
          <w:sz w:val="24"/>
          <w:szCs w:val="24"/>
        </w:rPr>
        <w:t>,5</w:t>
      </w:r>
      <w:r w:rsidR="001D54AF">
        <w:rPr>
          <w:rFonts w:ascii="Times New Roman" w:hAnsi="Times New Roman" w:cs="Times New Roman"/>
          <w:sz w:val="24"/>
          <w:szCs w:val="24"/>
        </w:rPr>
        <w:t>-3</w:t>
      </w:r>
      <w:r w:rsidR="00623D93">
        <w:rPr>
          <w:rFonts w:ascii="Times New Roman" w:hAnsi="Times New Roman" w:cs="Times New Roman"/>
          <w:sz w:val="24"/>
          <w:szCs w:val="24"/>
        </w:rPr>
        <w:t>,5</w:t>
      </w:r>
      <w:r w:rsidR="001D54AF">
        <w:rPr>
          <w:rFonts w:ascii="Times New Roman" w:hAnsi="Times New Roman" w:cs="Times New Roman"/>
          <w:sz w:val="24"/>
          <w:szCs w:val="24"/>
        </w:rPr>
        <w:t xml:space="preserve"> часа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Через 1,5 часа, когда тесто увеличится в объеме в 1,5-2 раза, делают обминку в течение 1-2 минут. Тесто из муки с сильной клейковиной обминают 2 раза. Как определить готовность выбродившего теста по внешним признакам: выбродившее тесто увеличится в объеме в 2,5 раза; при надавливании пальцем медленно выравнивается.</w:t>
      </w:r>
    </w:p>
    <w:p w:rsidR="00D2394A" w:rsidRDefault="00D2394A" w:rsidP="001D54AF">
      <w:pPr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 xml:space="preserve">      </w:t>
      </w:r>
      <w:r w:rsidR="00602E82">
        <w:rPr>
          <w:rFonts w:ascii="Times New Roman" w:hAnsi="Times New Roman" w:cs="Times New Roman"/>
          <w:sz w:val="24"/>
          <w:szCs w:val="24"/>
        </w:rPr>
        <w:t>Готовое тесто разделяют на шесть частей, каждую из которых подкатывают в шар. Округленный кусок теста раскатывают, берут край теста и загибают его на середину раскатанного куска, прижимают, затем противополож</w:t>
      </w:r>
      <w:r w:rsidR="0041755F">
        <w:rPr>
          <w:rFonts w:ascii="Times New Roman" w:hAnsi="Times New Roman" w:cs="Times New Roman"/>
          <w:sz w:val="24"/>
          <w:szCs w:val="24"/>
        </w:rPr>
        <w:t>ный край накладывают сверху</w:t>
      </w:r>
      <w:r w:rsidR="00536700">
        <w:rPr>
          <w:rFonts w:ascii="Times New Roman" w:hAnsi="Times New Roman" w:cs="Times New Roman"/>
          <w:sz w:val="24"/>
          <w:szCs w:val="24"/>
        </w:rPr>
        <w:t xml:space="preserve"> </w:t>
      </w:r>
      <w:r w:rsidR="0041755F">
        <w:rPr>
          <w:rFonts w:ascii="Times New Roman" w:hAnsi="Times New Roman" w:cs="Times New Roman"/>
          <w:sz w:val="24"/>
          <w:szCs w:val="24"/>
        </w:rPr>
        <w:t>- формуют небольшой рулет.</w:t>
      </w:r>
    </w:p>
    <w:p w:rsidR="0030645F" w:rsidRDefault="0041755F" w:rsidP="001D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Получившийся тестовый полуфабрикат обеими руками закатывают в батон с утолщением в середине и с утонченными концами. Для образования ручки (дужки) калача эти концы соединяют. Сформованные калачи укладывают на подготовленные противни и растаивают. Перед выпечкой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расстоявшихся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полуфабрикатов калачей на утолщенной части делают глубокий подрез в виде губ. Подрезанную верхнюю часть (губу) отворачивают в сторону дужки, густо посыпают и натирают мукой, затем щеткой сметают муку, после чего «губу» возвращают в исходное положение. Перед выпечкой тестовые заготовки растягивают руками и смазывают меланжем.</w:t>
      </w:r>
      <w:r w:rsidR="003064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D54AF" w:rsidRDefault="0030645F" w:rsidP="001D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Выпекают калачи при температуре</w:t>
      </w:r>
      <w:r w:rsidR="00623D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00С в течение 16-18 минут.</w:t>
      </w:r>
    </w:p>
    <w:p w:rsidR="001D54AF" w:rsidRDefault="001D54AF" w:rsidP="001D54AF">
      <w:pPr>
        <w:rPr>
          <w:rFonts w:ascii="Times New Roman" w:hAnsi="Times New Roman" w:cs="Times New Roman"/>
          <w:sz w:val="24"/>
          <w:szCs w:val="24"/>
        </w:rPr>
      </w:pPr>
    </w:p>
    <w:p w:rsidR="001D54AF" w:rsidRDefault="001D54AF" w:rsidP="001D54AF">
      <w:pPr>
        <w:rPr>
          <w:rFonts w:ascii="Times New Roman" w:hAnsi="Times New Roman" w:cs="Times New Roman"/>
          <w:sz w:val="24"/>
          <w:szCs w:val="24"/>
        </w:rPr>
      </w:pPr>
    </w:p>
    <w:p w:rsidR="001D54AF" w:rsidRDefault="001D54AF" w:rsidP="001D54AF">
      <w:pPr>
        <w:rPr>
          <w:rFonts w:ascii="Times New Roman" w:hAnsi="Times New Roman" w:cs="Times New Roman"/>
          <w:sz w:val="24"/>
          <w:szCs w:val="24"/>
        </w:rPr>
      </w:pPr>
    </w:p>
    <w:p w:rsidR="001D54AF" w:rsidRDefault="001D54AF" w:rsidP="001D54AF">
      <w:pPr>
        <w:rPr>
          <w:rFonts w:ascii="Times New Roman" w:hAnsi="Times New Roman" w:cs="Times New Roman"/>
          <w:sz w:val="24"/>
          <w:szCs w:val="24"/>
        </w:rPr>
      </w:pPr>
    </w:p>
    <w:p w:rsidR="00866D5F" w:rsidRDefault="00866D5F" w:rsidP="001D54AF">
      <w:pPr>
        <w:rPr>
          <w:rFonts w:ascii="Times New Roman" w:hAnsi="Times New Roman" w:cs="Times New Roman"/>
          <w:sz w:val="24"/>
          <w:szCs w:val="24"/>
        </w:rPr>
      </w:pPr>
    </w:p>
    <w:p w:rsidR="00387C4C" w:rsidRDefault="00387C4C" w:rsidP="00D2394A">
      <w:pPr>
        <w:rPr>
          <w:rFonts w:ascii="Times New Roman" w:hAnsi="Times New Roman" w:cs="Times New Roman"/>
          <w:sz w:val="24"/>
          <w:szCs w:val="24"/>
        </w:rPr>
      </w:pPr>
    </w:p>
    <w:p w:rsidR="00D35AA6" w:rsidRPr="00D2394A" w:rsidRDefault="00D35AA6" w:rsidP="00D2394A">
      <w:pPr>
        <w:rPr>
          <w:lang w:eastAsia="ar-SA"/>
        </w:rPr>
      </w:pPr>
    </w:p>
    <w:p w:rsidR="00D2394A" w:rsidRPr="00D2394A" w:rsidRDefault="00D2394A" w:rsidP="00387C4C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D2394A" w:rsidRDefault="00D2394A" w:rsidP="00387C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____________________________</w:t>
      </w:r>
      <w:r w:rsidR="00387C4C">
        <w:rPr>
          <w:rFonts w:ascii="Times New Roman" w:hAnsi="Times New Roman" w:cs="Times New Roman"/>
          <w:b/>
          <w:sz w:val="24"/>
          <w:szCs w:val="24"/>
          <w:u w:val="single"/>
        </w:rPr>
        <w:t>КАЛАЧ  КРУЖЕВНОЙ «ПРАЗДНИЧНЫЙ»</w:t>
      </w:r>
      <w:r w:rsidRPr="00D2394A">
        <w:rPr>
          <w:rFonts w:ascii="Times New Roman" w:hAnsi="Times New Roman" w:cs="Times New Roman"/>
          <w:sz w:val="24"/>
          <w:szCs w:val="24"/>
        </w:rPr>
        <w:t>__________________      (НАИМЕНОВАНИЕ  ИЗДЕЛИЯ)</w:t>
      </w:r>
    </w:p>
    <w:p w:rsidR="0057038B" w:rsidRPr="00D2394A" w:rsidRDefault="0057038B" w:rsidP="00387C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2394A" w:rsidRPr="00D2394A" w:rsidRDefault="00D2394A" w:rsidP="00DC74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387C4C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387C4C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сдобное (опарное)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387C4C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387C4C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94A"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387C4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7C4C">
              <w:rPr>
                <w:rFonts w:ascii="Times New Roman" w:hAnsi="Times New Roman" w:cs="Times New Roman"/>
                <w:sz w:val="24"/>
                <w:szCs w:val="24"/>
              </w:rPr>
              <w:t xml:space="preserve">еланж для смазки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387C4C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2394A" w:rsidRPr="00D23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4C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C" w:rsidRPr="00D2394A" w:rsidRDefault="00387C4C" w:rsidP="00387C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C" w:rsidRPr="00D2394A" w:rsidRDefault="00387C4C" w:rsidP="00387C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смазк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C" w:rsidRPr="00D2394A" w:rsidRDefault="00387C4C" w:rsidP="00387C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C" w:rsidRPr="00D2394A" w:rsidRDefault="00387C4C" w:rsidP="00387C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Pr="00D2394A" w:rsidRDefault="0057038B" w:rsidP="00D23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D2394A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8E416C" w:rsidRDefault="00387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394A" w:rsidRPr="00D2394A">
        <w:rPr>
          <w:rFonts w:ascii="Times New Roman" w:hAnsi="Times New Roman" w:cs="Times New Roman"/>
          <w:sz w:val="24"/>
          <w:szCs w:val="24"/>
        </w:rPr>
        <w:t>отовят</w:t>
      </w:r>
      <w:r>
        <w:rPr>
          <w:rFonts w:ascii="Times New Roman" w:hAnsi="Times New Roman" w:cs="Times New Roman"/>
          <w:sz w:val="24"/>
          <w:szCs w:val="24"/>
        </w:rPr>
        <w:t xml:space="preserve"> сдобное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опарн</w:t>
      </w:r>
      <w:r>
        <w:rPr>
          <w:rFonts w:ascii="Times New Roman" w:hAnsi="Times New Roman" w:cs="Times New Roman"/>
          <w:sz w:val="24"/>
          <w:szCs w:val="24"/>
        </w:rPr>
        <w:t>ое тесто.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 его раскатывают в пласт, нарезают узкими полосками и формуют в косички</w:t>
      </w:r>
      <w:r w:rsidR="008E416C">
        <w:rPr>
          <w:rFonts w:ascii="Times New Roman" w:hAnsi="Times New Roman" w:cs="Times New Roman"/>
          <w:sz w:val="24"/>
          <w:szCs w:val="24"/>
        </w:rPr>
        <w:t xml:space="preserve"> (узкую и короткую). Формуют изделие на пергаментной бумаге, смазанной растительным маслом и уложенной на противень (для упрощения формования на листе бумаги можно предварительно начертить карандашом круги). Длинную косичку выкладывают в виде круга и соединяют концы, короткую косичку соединяют аналогичным способом и укладывают в центр круга. </w:t>
      </w: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Изготовляют элементы украшений в виде завитков и выкладывают их между двумя кругами. Затем тестовую заготовку смазывают меланжем.</w:t>
      </w: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Выпекают изделие при температуре 180-200С в течение 20-30 минут. Готовый калач накрывают сложенным вдвое полотенцем и дают отстояться в течение 10-15 минут. Подают готовый калач на стол горячим или холодным.</w:t>
      </w: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</w:p>
    <w:p w:rsidR="008E416C" w:rsidRDefault="008E416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Pr="00D2394A" w:rsidRDefault="00DC743C" w:rsidP="00DC743C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DC743C" w:rsidRPr="00D2394A" w:rsidRDefault="00DC743C" w:rsidP="00866D5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ТЕСТО ОПАРНОЕ СДОБНОЕ    (Сдоба обыкновенная)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DC743C" w:rsidRPr="00D2394A" w:rsidRDefault="00DC743C" w:rsidP="00DC743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DC743C" w:rsidRPr="00D2394A" w:rsidTr="00506815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DC743C" w:rsidRPr="00D2394A" w:rsidRDefault="00DC743C" w:rsidP="005068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C743C" w:rsidRPr="00D2394A" w:rsidRDefault="00DC743C" w:rsidP="0050681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C743C" w:rsidRPr="00D2394A" w:rsidRDefault="00DC743C" w:rsidP="0050681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C743C" w:rsidRPr="00D2394A" w:rsidRDefault="00DC743C" w:rsidP="0050681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--_____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DC743C" w:rsidRPr="00D2394A" w:rsidRDefault="00DC743C" w:rsidP="00DC743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1280</w:t>
            </w:r>
          </w:p>
        </w:tc>
      </w:tr>
      <w:tr w:rsidR="00DC743C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3C" w:rsidRPr="00D2394A" w:rsidRDefault="00DC743C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947,2</w:t>
            </w: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(молоко)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DC743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DC743C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Default="00F34A21" w:rsidP="00DC743C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21" w:rsidRPr="00D2394A" w:rsidTr="0050681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смазк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1" w:rsidRPr="00D2394A" w:rsidRDefault="00F34A21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43C" w:rsidRPr="00D2394A" w:rsidRDefault="00DC743C" w:rsidP="00DC7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DC743C" w:rsidRDefault="00DC743C" w:rsidP="00DC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Тесто готовят опарным способом.</w:t>
      </w:r>
      <w:r w:rsidR="00F34A21">
        <w:rPr>
          <w:rFonts w:ascii="Times New Roman" w:hAnsi="Times New Roman" w:cs="Times New Roman"/>
          <w:sz w:val="24"/>
          <w:szCs w:val="24"/>
        </w:rPr>
        <w:t xml:space="preserve"> В посуду наливают подогретую </w:t>
      </w:r>
      <w:r w:rsidR="0057038B">
        <w:rPr>
          <w:rFonts w:ascii="Times New Roman" w:hAnsi="Times New Roman" w:cs="Times New Roman"/>
          <w:sz w:val="24"/>
          <w:szCs w:val="24"/>
        </w:rPr>
        <w:t xml:space="preserve">до </w:t>
      </w:r>
      <w:r w:rsidR="005703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7038B" w:rsidRPr="0057038B">
        <w:rPr>
          <w:rFonts w:ascii="Times New Roman" w:hAnsi="Times New Roman" w:cs="Times New Roman"/>
          <w:sz w:val="24"/>
          <w:szCs w:val="24"/>
        </w:rPr>
        <w:t xml:space="preserve"> </w:t>
      </w:r>
      <w:r w:rsidR="0057038B">
        <w:rPr>
          <w:rFonts w:ascii="Times New Roman" w:hAnsi="Times New Roman" w:cs="Times New Roman"/>
          <w:sz w:val="24"/>
          <w:szCs w:val="24"/>
        </w:rPr>
        <w:t>35-40С воду, разводят дрожжи, можно добавить 4 % сахара по отношению к массе  муки и просеянную муку. Опара должна быть консистенции густой сметаны. Поверхность посыпаем тонким слоем муки, накрываем крышкой или полотенцем и ставят в теплое место на 2-3 часа для брожения. Готовность опары определяют по внешним признакам</w:t>
      </w:r>
      <w:r w:rsidR="00CB4A06">
        <w:rPr>
          <w:rFonts w:ascii="Times New Roman" w:hAnsi="Times New Roman" w:cs="Times New Roman"/>
          <w:sz w:val="24"/>
          <w:szCs w:val="24"/>
        </w:rPr>
        <w:t>: брожение начинает стихать, пузырьков становится на поверхности меньше, опара немного опадает. Для сдобного теста готовят более густую</w:t>
      </w:r>
      <w:r w:rsidR="00536700">
        <w:rPr>
          <w:rFonts w:ascii="Times New Roman" w:hAnsi="Times New Roman" w:cs="Times New Roman"/>
          <w:sz w:val="24"/>
          <w:szCs w:val="24"/>
        </w:rPr>
        <w:t xml:space="preserve"> опару</w:t>
      </w:r>
      <w:r w:rsidR="00CB4A06">
        <w:rPr>
          <w:rFonts w:ascii="Times New Roman" w:hAnsi="Times New Roman" w:cs="Times New Roman"/>
          <w:sz w:val="24"/>
          <w:szCs w:val="24"/>
        </w:rPr>
        <w:t xml:space="preserve">, так как процесс протекает медленнее и более равномерно, опара становится более сильная. К выбродившей опаре добавляют остальную воду, с </w:t>
      </w:r>
      <w:proofErr w:type="gramStart"/>
      <w:r w:rsidR="00CB4A06">
        <w:rPr>
          <w:rFonts w:ascii="Times New Roman" w:hAnsi="Times New Roman" w:cs="Times New Roman"/>
          <w:sz w:val="24"/>
          <w:szCs w:val="24"/>
        </w:rPr>
        <w:t>растворенными</w:t>
      </w:r>
      <w:proofErr w:type="gramEnd"/>
      <w:r w:rsidR="00CB4A06">
        <w:rPr>
          <w:rFonts w:ascii="Times New Roman" w:hAnsi="Times New Roman" w:cs="Times New Roman"/>
          <w:sz w:val="24"/>
          <w:szCs w:val="24"/>
        </w:rPr>
        <w:t xml:space="preserve"> в ней солью и сахаром, яйца, жир и ароматические вещества. Все хорошо перемешивают и добавляют оставшуюся муку, предварительно просеяв ее. Замес длится 15 минут</w:t>
      </w:r>
      <w:r w:rsidR="00536700">
        <w:rPr>
          <w:rFonts w:ascii="Times New Roman" w:hAnsi="Times New Roman" w:cs="Times New Roman"/>
          <w:sz w:val="24"/>
          <w:szCs w:val="24"/>
        </w:rPr>
        <w:t>,</w:t>
      </w:r>
      <w:r w:rsidR="00CB4A06">
        <w:rPr>
          <w:rFonts w:ascii="Times New Roman" w:hAnsi="Times New Roman" w:cs="Times New Roman"/>
          <w:sz w:val="24"/>
          <w:szCs w:val="24"/>
        </w:rPr>
        <w:t xml:space="preserve"> при </w:t>
      </w:r>
      <w:r w:rsidR="00536700">
        <w:rPr>
          <w:rFonts w:ascii="Times New Roman" w:hAnsi="Times New Roman" w:cs="Times New Roman"/>
          <w:sz w:val="24"/>
          <w:szCs w:val="24"/>
        </w:rPr>
        <w:t>температуре 29-32 С. Брожение длится 2-25 часа. Примерно через час делают первую обминку, когда тесто поднялось в 2 раза, и  так два раза. Готовность выбродившего теста</w:t>
      </w:r>
      <w:r w:rsidR="00536700" w:rsidRPr="00536700">
        <w:rPr>
          <w:rFonts w:ascii="Times New Roman" w:hAnsi="Times New Roman" w:cs="Times New Roman"/>
          <w:sz w:val="24"/>
          <w:szCs w:val="24"/>
        </w:rPr>
        <w:t xml:space="preserve"> </w:t>
      </w:r>
      <w:r w:rsidR="00536700">
        <w:rPr>
          <w:rFonts w:ascii="Times New Roman" w:hAnsi="Times New Roman" w:cs="Times New Roman"/>
          <w:sz w:val="24"/>
          <w:szCs w:val="24"/>
        </w:rPr>
        <w:t>определяют по внешним признакам: выбродившее тесто увеличится в объеме в 2,5 раза; при надавливании пальцем медленно выравнивается.  Затем формуют изделия.</w:t>
      </w: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DC743C" w:rsidRDefault="00DC743C">
      <w:pPr>
        <w:rPr>
          <w:rFonts w:ascii="Times New Roman" w:hAnsi="Times New Roman" w:cs="Times New Roman"/>
          <w:sz w:val="24"/>
          <w:szCs w:val="24"/>
        </w:rPr>
      </w:pPr>
    </w:p>
    <w:p w:rsidR="005A2768" w:rsidRDefault="005A2768">
      <w:pPr>
        <w:rPr>
          <w:rFonts w:ascii="Times New Roman" w:hAnsi="Times New Roman" w:cs="Times New Roman"/>
          <w:sz w:val="24"/>
          <w:szCs w:val="24"/>
        </w:rPr>
      </w:pPr>
    </w:p>
    <w:p w:rsidR="005A2768" w:rsidRDefault="005A2768">
      <w:pPr>
        <w:rPr>
          <w:rFonts w:ascii="Times New Roman" w:hAnsi="Times New Roman" w:cs="Times New Roman"/>
          <w:sz w:val="24"/>
          <w:szCs w:val="24"/>
        </w:rPr>
      </w:pPr>
    </w:p>
    <w:p w:rsidR="005A2768" w:rsidRDefault="005A2768">
      <w:pPr>
        <w:rPr>
          <w:rFonts w:ascii="Times New Roman" w:hAnsi="Times New Roman" w:cs="Times New Roman"/>
          <w:sz w:val="24"/>
          <w:szCs w:val="24"/>
        </w:rPr>
      </w:pPr>
    </w:p>
    <w:p w:rsidR="005A2768" w:rsidRDefault="005A2768">
      <w:pPr>
        <w:rPr>
          <w:rFonts w:ascii="Times New Roman" w:hAnsi="Times New Roman" w:cs="Times New Roman"/>
          <w:sz w:val="24"/>
          <w:szCs w:val="24"/>
        </w:rPr>
      </w:pPr>
    </w:p>
    <w:sectPr w:rsidR="005A2768" w:rsidSect="00BA5719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25C"/>
    <w:rsid w:val="0001782B"/>
    <w:rsid w:val="000B7829"/>
    <w:rsid w:val="000C1483"/>
    <w:rsid w:val="00127835"/>
    <w:rsid w:val="001A56D7"/>
    <w:rsid w:val="001B4802"/>
    <w:rsid w:val="001C2B95"/>
    <w:rsid w:val="001D54AF"/>
    <w:rsid w:val="00230CD2"/>
    <w:rsid w:val="002566A6"/>
    <w:rsid w:val="0030645F"/>
    <w:rsid w:val="003232AA"/>
    <w:rsid w:val="00372D0A"/>
    <w:rsid w:val="003873ED"/>
    <w:rsid w:val="00387C4C"/>
    <w:rsid w:val="0041755F"/>
    <w:rsid w:val="004D1CFC"/>
    <w:rsid w:val="00536700"/>
    <w:rsid w:val="0057038B"/>
    <w:rsid w:val="005879B2"/>
    <w:rsid w:val="005A0FB9"/>
    <w:rsid w:val="005A140C"/>
    <w:rsid w:val="005A2768"/>
    <w:rsid w:val="005F546A"/>
    <w:rsid w:val="005F5EC2"/>
    <w:rsid w:val="006001C2"/>
    <w:rsid w:val="00602E82"/>
    <w:rsid w:val="00623D93"/>
    <w:rsid w:val="00666B53"/>
    <w:rsid w:val="007162CA"/>
    <w:rsid w:val="0072098D"/>
    <w:rsid w:val="007A1622"/>
    <w:rsid w:val="007A63D2"/>
    <w:rsid w:val="007F6E46"/>
    <w:rsid w:val="007F7A51"/>
    <w:rsid w:val="00852619"/>
    <w:rsid w:val="00866D5F"/>
    <w:rsid w:val="008D2DCB"/>
    <w:rsid w:val="008E416C"/>
    <w:rsid w:val="00902688"/>
    <w:rsid w:val="00942A8C"/>
    <w:rsid w:val="00945314"/>
    <w:rsid w:val="00945BF7"/>
    <w:rsid w:val="00963E10"/>
    <w:rsid w:val="00982417"/>
    <w:rsid w:val="0099125C"/>
    <w:rsid w:val="00A454FB"/>
    <w:rsid w:val="00AC3363"/>
    <w:rsid w:val="00AC3D97"/>
    <w:rsid w:val="00B178A5"/>
    <w:rsid w:val="00B61147"/>
    <w:rsid w:val="00B91C4D"/>
    <w:rsid w:val="00BA5719"/>
    <w:rsid w:val="00BB0DE4"/>
    <w:rsid w:val="00BC2887"/>
    <w:rsid w:val="00C04B28"/>
    <w:rsid w:val="00C3784F"/>
    <w:rsid w:val="00C379F1"/>
    <w:rsid w:val="00C52373"/>
    <w:rsid w:val="00C65B7B"/>
    <w:rsid w:val="00CB4A06"/>
    <w:rsid w:val="00CE2116"/>
    <w:rsid w:val="00D2394A"/>
    <w:rsid w:val="00D239D1"/>
    <w:rsid w:val="00D35AA6"/>
    <w:rsid w:val="00D557E8"/>
    <w:rsid w:val="00D72AD5"/>
    <w:rsid w:val="00DB5050"/>
    <w:rsid w:val="00DC743C"/>
    <w:rsid w:val="00DD34FF"/>
    <w:rsid w:val="00E0650F"/>
    <w:rsid w:val="00E15A05"/>
    <w:rsid w:val="00EB53B4"/>
    <w:rsid w:val="00EB7F67"/>
    <w:rsid w:val="00F236C1"/>
    <w:rsid w:val="00F34A21"/>
    <w:rsid w:val="00F54BF5"/>
    <w:rsid w:val="00F9206C"/>
    <w:rsid w:val="00FB3394"/>
    <w:rsid w:val="00FC2F52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C"/>
  </w:style>
  <w:style w:type="paragraph" w:styleId="1">
    <w:name w:val="heading 1"/>
    <w:basedOn w:val="a"/>
    <w:next w:val="a"/>
    <w:link w:val="10"/>
    <w:qFormat/>
    <w:rsid w:val="00D239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394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4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39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22</cp:revision>
  <dcterms:created xsi:type="dcterms:W3CDTF">2020-04-05T07:11:00Z</dcterms:created>
  <dcterms:modified xsi:type="dcterms:W3CDTF">2020-04-28T04:49:00Z</dcterms:modified>
</cp:coreProperties>
</file>