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BD49DC">
        <w:trPr>
          <w:trHeight w:val="1485"/>
        </w:trPr>
        <w:tc>
          <w:tcPr>
            <w:tcW w:w="10206" w:type="dxa"/>
            <w:vAlign w:val="center"/>
          </w:tcPr>
          <w:p w:rsidR="000F37A6" w:rsidRDefault="000F37A6" w:rsidP="000F37A6">
            <w:pPr>
              <w:jc w:val="center"/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Индивидуальный предприниматель</w:t>
            </w:r>
          </w:p>
          <w:p w:rsidR="004824F3" w:rsidRPr="004824F3" w:rsidRDefault="000F37A6" w:rsidP="000F37A6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Литвин </w:t>
            </w:r>
            <w:proofErr w:type="spellStart"/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Нэля</w:t>
            </w:r>
            <w:proofErr w:type="spellEnd"/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Ивановна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94169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64EA1" w:rsidRDefault="00A64EA1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="00D126FD" w:rsidRPr="00D126FD">
              <w:rPr>
                <w:rFonts w:asciiTheme="minorHAnsi" w:hAnsiTheme="minorHAnsi" w:cstheme="minorHAnsi"/>
                <w:sz w:val="32"/>
                <w:szCs w:val="32"/>
              </w:rPr>
              <w:t>Муниципальное казённое учреждение - «Служба единого заказчика администрации муниципального образования Крыловский район»</w:t>
            </w:r>
          </w:p>
          <w:p w:rsidR="00A64EA1" w:rsidRDefault="00A64EA1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64EA1" w:rsidRPr="00154DB5" w:rsidRDefault="00A64EA1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D126FD" w:rsidRDefault="00D126FD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Проект планировки и проект межевания территории </w:t>
            </w:r>
          </w:p>
          <w:p w:rsidR="00D126FD" w:rsidRDefault="00D126FD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для размещения линейного объекта </w:t>
            </w:r>
          </w:p>
          <w:p w:rsidR="00154DB5" w:rsidRPr="003B2CFE" w:rsidRDefault="00D126FD" w:rsidP="00A64EA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«Строительство подводящих газопроводов к х. </w:t>
            </w:r>
            <w:proofErr w:type="gramStart"/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>Тверской</w:t>
            </w:r>
            <w:proofErr w:type="gramEnd"/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, х. Лобова Балка, с. Грузское </w:t>
            </w:r>
            <w:proofErr w:type="spellStart"/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>Новопашковского</w:t>
            </w:r>
            <w:proofErr w:type="spellEnd"/>
            <w:r w:rsidRPr="00D126FD"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 сельского</w:t>
            </w: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 поселения  Крыловского района»</w:t>
            </w:r>
          </w:p>
          <w:p w:rsidR="00154DB5" w:rsidRPr="00154DB5" w:rsidRDefault="00154DB5" w:rsidP="00154DB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126FD" w:rsidRDefault="00D126FD" w:rsidP="00D126F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56302F" w:rsidRPr="00356E61" w:rsidRDefault="0056302F" w:rsidP="0056302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D126FD" w:rsidRDefault="00D126FD" w:rsidP="0056302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Основная часть. </w:t>
            </w:r>
            <w:r w:rsidR="0056302F" w:rsidRPr="00356E61">
              <w:rPr>
                <w:rFonts w:asciiTheme="minorHAnsi" w:hAnsiTheme="minorHAnsi" w:cstheme="minorHAnsi"/>
                <w:sz w:val="32"/>
                <w:szCs w:val="32"/>
              </w:rPr>
              <w:t xml:space="preserve">Положение о размещении объекта. </w:t>
            </w:r>
          </w:p>
          <w:p w:rsidR="00BF6EB7" w:rsidRPr="00356E61" w:rsidRDefault="0056302F" w:rsidP="0056302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56E61">
              <w:rPr>
                <w:rFonts w:asciiTheme="minorHAnsi" w:hAnsiTheme="minorHAnsi" w:cstheme="minorHAnsi"/>
                <w:sz w:val="32"/>
                <w:szCs w:val="32"/>
              </w:rPr>
              <w:t xml:space="preserve">Графические материалы </w:t>
            </w:r>
          </w:p>
          <w:p w:rsidR="0056302F" w:rsidRPr="00356E61" w:rsidRDefault="0056302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356E61" w:rsidRDefault="00990401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56E61">
              <w:rPr>
                <w:rFonts w:asciiTheme="minorHAnsi" w:hAnsiTheme="minorHAnsi" w:cstheme="minorHAnsi"/>
                <w:sz w:val="32"/>
                <w:szCs w:val="32"/>
              </w:rPr>
              <w:t>А</w:t>
            </w:r>
            <w:r w:rsidR="00E30479" w:rsidRPr="00356E61">
              <w:rPr>
                <w:rFonts w:asciiTheme="minorHAnsi" w:hAnsiTheme="minorHAnsi" w:cstheme="minorHAnsi"/>
                <w:sz w:val="32"/>
                <w:szCs w:val="32"/>
              </w:rPr>
              <w:t>-</w:t>
            </w:r>
            <w:r w:rsidR="004824F3" w:rsidRPr="00356E61">
              <w:rPr>
                <w:rFonts w:asciiTheme="minorHAnsi" w:hAnsiTheme="minorHAnsi" w:cstheme="minorHAnsi"/>
                <w:sz w:val="32"/>
                <w:szCs w:val="32"/>
              </w:rPr>
              <w:t>1700</w:t>
            </w:r>
            <w:r w:rsidR="00D126FD">
              <w:rPr>
                <w:rFonts w:asciiTheme="minorHAnsi" w:hAnsiTheme="minorHAnsi" w:cstheme="minorHAnsi"/>
                <w:sz w:val="32"/>
                <w:szCs w:val="32"/>
              </w:rPr>
              <w:t>9</w:t>
            </w:r>
            <w:r w:rsidR="00940936" w:rsidRPr="00356E61">
              <w:rPr>
                <w:rFonts w:asciiTheme="minorHAnsi" w:hAnsiTheme="minorHAnsi" w:cstheme="minorHAnsi"/>
                <w:sz w:val="32"/>
                <w:szCs w:val="32"/>
              </w:rPr>
              <w:t>-</w:t>
            </w:r>
            <w:r w:rsidRPr="00356E61">
              <w:rPr>
                <w:rFonts w:asciiTheme="minorHAnsi" w:hAnsiTheme="minorHAnsi" w:cstheme="minorHAnsi"/>
                <w:sz w:val="32"/>
                <w:szCs w:val="32"/>
              </w:rPr>
              <w:t>ГП</w:t>
            </w:r>
            <w:r w:rsidR="0056302F" w:rsidRPr="00356E61">
              <w:rPr>
                <w:rFonts w:asciiTheme="minorHAnsi" w:hAnsiTheme="minorHAnsi" w:cstheme="minorHAnsi"/>
                <w:sz w:val="32"/>
                <w:szCs w:val="32"/>
              </w:rPr>
              <w:t>1</w:t>
            </w:r>
          </w:p>
          <w:p w:rsidR="0094169D" w:rsidRPr="00356E61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356E61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56E61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 w:rsidR="0056302F" w:rsidRPr="00356E61">
              <w:rPr>
                <w:rFonts w:asciiTheme="minorHAnsi" w:hAnsiTheme="minorHAnsi" w:cstheme="minorHAnsi"/>
                <w:sz w:val="32"/>
                <w:szCs w:val="32"/>
              </w:rPr>
              <w:t xml:space="preserve"> 1</w:t>
            </w:r>
          </w:p>
          <w:p w:rsidR="0094169D" w:rsidRPr="00D8288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A3576" w:rsidRDefault="005A3576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5A3576" w:rsidRDefault="005A3576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A3576" w:rsidRDefault="005A3576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A3576" w:rsidRDefault="005A3576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A3576" w:rsidRDefault="005A3576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3B2CFE" w:rsidRDefault="003B2CFE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126FD" w:rsidRDefault="00D126FD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126FD" w:rsidRDefault="00D126FD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3B2CFE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3B2CFE">
              <w:rPr>
                <w:rFonts w:asciiTheme="minorHAnsi" w:hAnsiTheme="minorHAnsi" w:cstheme="minorHAnsi"/>
                <w:b/>
                <w:sz w:val="32"/>
                <w:szCs w:val="32"/>
              </w:rPr>
              <w:t>7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BD49D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E7" w:rsidRDefault="00E674E7" w:rsidP="0094169D">
      <w:r>
        <w:separator/>
      </w:r>
    </w:p>
  </w:endnote>
  <w:endnote w:type="continuationSeparator" w:id="0">
    <w:p w:rsidR="00E674E7" w:rsidRDefault="00E674E7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E7" w:rsidRDefault="00E674E7" w:rsidP="0094169D">
      <w:r>
        <w:separator/>
      </w:r>
    </w:p>
  </w:footnote>
  <w:footnote w:type="continuationSeparator" w:id="0">
    <w:p w:rsidR="00E674E7" w:rsidRDefault="00E674E7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9D"/>
    <w:rsid w:val="000420D5"/>
    <w:rsid w:val="000A4970"/>
    <w:rsid w:val="000D4D43"/>
    <w:rsid w:val="000F37A6"/>
    <w:rsid w:val="00111D89"/>
    <w:rsid w:val="00132330"/>
    <w:rsid w:val="00154DB5"/>
    <w:rsid w:val="001607FF"/>
    <w:rsid w:val="00171167"/>
    <w:rsid w:val="00193517"/>
    <w:rsid w:val="00253A84"/>
    <w:rsid w:val="00273841"/>
    <w:rsid w:val="002A03A4"/>
    <w:rsid w:val="002A27F5"/>
    <w:rsid w:val="002D37AC"/>
    <w:rsid w:val="003209F5"/>
    <w:rsid w:val="00350BBE"/>
    <w:rsid w:val="00356E61"/>
    <w:rsid w:val="003B2CFE"/>
    <w:rsid w:val="00460C4D"/>
    <w:rsid w:val="004824F3"/>
    <w:rsid w:val="005252AB"/>
    <w:rsid w:val="00546C50"/>
    <w:rsid w:val="0056302F"/>
    <w:rsid w:val="005A1037"/>
    <w:rsid w:val="005A3576"/>
    <w:rsid w:val="005D4030"/>
    <w:rsid w:val="005D688E"/>
    <w:rsid w:val="006957B4"/>
    <w:rsid w:val="00746368"/>
    <w:rsid w:val="007B61A4"/>
    <w:rsid w:val="00885AFC"/>
    <w:rsid w:val="008D57EB"/>
    <w:rsid w:val="00940936"/>
    <w:rsid w:val="0094169D"/>
    <w:rsid w:val="00972A43"/>
    <w:rsid w:val="00990401"/>
    <w:rsid w:val="009F47AF"/>
    <w:rsid w:val="00A11363"/>
    <w:rsid w:val="00A64EA1"/>
    <w:rsid w:val="00A8089A"/>
    <w:rsid w:val="00AA3A46"/>
    <w:rsid w:val="00B31D3B"/>
    <w:rsid w:val="00B341C8"/>
    <w:rsid w:val="00BA13D1"/>
    <w:rsid w:val="00BC355A"/>
    <w:rsid w:val="00BC75D8"/>
    <w:rsid w:val="00BD49DC"/>
    <w:rsid w:val="00BF6EB7"/>
    <w:rsid w:val="00BF755F"/>
    <w:rsid w:val="00BF776E"/>
    <w:rsid w:val="00C77D3F"/>
    <w:rsid w:val="00D126FD"/>
    <w:rsid w:val="00DB6432"/>
    <w:rsid w:val="00DD6727"/>
    <w:rsid w:val="00E15163"/>
    <w:rsid w:val="00E30479"/>
    <w:rsid w:val="00E674E7"/>
    <w:rsid w:val="00EA3D68"/>
    <w:rsid w:val="00F61D6E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Lev</cp:lastModifiedBy>
  <cp:revision>31</cp:revision>
  <dcterms:created xsi:type="dcterms:W3CDTF">2011-03-23T06:32:00Z</dcterms:created>
  <dcterms:modified xsi:type="dcterms:W3CDTF">2018-05-17T13:12:00Z</dcterms:modified>
</cp:coreProperties>
</file>