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7CDA">
      <w:pPr>
        <w:ind w:left="0" w:leftChars="0" w:firstLine="456" w:firstLineChars="142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Первенство Краснодарского края по волейболу</w:t>
      </w:r>
    </w:p>
    <w:bookmarkEnd w:id="0"/>
    <w:p w14:paraId="53B34F8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5E55B3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9 по 14 сентября 2025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ода,</w:t>
      </w:r>
      <w:r>
        <w:rPr>
          <w:rFonts w:hint="default" w:ascii="Times New Roman" w:hAnsi="Times New Roman" w:cs="Times New Roman"/>
          <w:sz w:val="28"/>
          <w:szCs w:val="28"/>
        </w:rPr>
        <w:t xml:space="preserve"> в посёлке Ильский (Северского района) проходили финальные игры Первенства Краснодарского края по волейболу среди юношей 2011-2012 годов рождения. </w:t>
      </w:r>
    </w:p>
    <w:p w14:paraId="1EE6D972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нём принимала участие восьмёрка сильнейших команд края.</w:t>
      </w:r>
    </w:p>
    <w:p w14:paraId="1A0A728F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Все ребята готовились к этому финалу, на волейбольной площадке проходили зрелещные и напряжённые матчи. </w:t>
      </w:r>
    </w:p>
    <w:p w14:paraId="64F6856F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итогам всех встреч наш район занял 4-е место.</w:t>
      </w:r>
    </w:p>
    <w:p w14:paraId="1C71100B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состав команды СШ “Лидер” входили – капитан команды Сергей Сидоренко, Матвей Усынин, Владимир Задорожний, Илья Тетенко, Тимофей Сарана, Матвей Костюк, Егор Клейманов, Максим Садовский, Иван Середа, Максим Сирота, Хорошайло Олег, Бабичев Арсений. </w:t>
      </w:r>
    </w:p>
    <w:p w14:paraId="033ACC2D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Кандидатами в сборную Краснодарского края от Щербиновсеого района стали: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Сидоренко Сергей и Усынин Матвей. </w:t>
      </w:r>
    </w:p>
    <w:p w14:paraId="4864FAE8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Команду подготовил тренер-преподаватель Александр Бардак.</w:t>
      </w:r>
    </w:p>
    <w:p w14:paraId="6A043108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1EC3CA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FFA124">
      <w:pPr>
        <w:ind w:left="0" w:leftChars="0" w:firstLine="399" w:firstLineChars="142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Бардак А.А., тренер-преподаватель,</w:t>
      </w:r>
    </w:p>
    <w:p w14:paraId="6E05D060">
      <w:pPr>
        <w:ind w:left="0" w:leftChars="0" w:firstLine="399" w:firstLineChars="142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МБУ ДО СШ «Лидер» МОЩР</w:t>
      </w: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2025-09-19T05:31:09Z</dcterms:created>
  <dc:creator>wertu</dc:creator>
  <cp:lastModifiedBy>PC</cp:lastModifiedBy>
  <dcterms:modified xsi:type="dcterms:W3CDTF">2025-09-19T05:58:05Z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981894E46C7D429F97CA45F4641E332E_12</vt:lpwstr>
  </property>
</Properties>
</file>