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 xml:space="preserve">МУНИЦИПАЛЬНОЕ </w:t>
      </w:r>
      <w:r w:rsidR="001E7915" w:rsidRPr="00CA3D99">
        <w:rPr>
          <w:rFonts w:ascii="Times New Roman" w:hAnsi="Times New Roman"/>
          <w:sz w:val="28"/>
          <w:szCs w:val="28"/>
        </w:rPr>
        <w:t>КАЗЕННОЕ</w:t>
      </w:r>
      <w:r w:rsidRPr="00CA3D99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СРЕДНЯЯ ОБЩЕОБРАЗОВАТЕЛЬНАЯ ШКОЛА №27</w:t>
      </w: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Краснодарский край, Апшеронский район, п. Мезмай</w:t>
      </w:r>
    </w:p>
    <w:p w:rsidR="00905E63" w:rsidRPr="00CA3D99" w:rsidRDefault="00905E63" w:rsidP="00905E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Приказ</w:t>
      </w: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3D99" w:rsidRPr="00CA3D99" w:rsidRDefault="00DE3902" w:rsidP="0035658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 xml:space="preserve">от  </w:t>
      </w:r>
      <w:r w:rsidR="00CA3D99" w:rsidRPr="00CA3D99">
        <w:rPr>
          <w:rFonts w:ascii="Times New Roman" w:hAnsi="Times New Roman"/>
          <w:sz w:val="28"/>
          <w:szCs w:val="28"/>
        </w:rPr>
        <w:t>27</w:t>
      </w:r>
      <w:r w:rsidRPr="00CA3D99">
        <w:rPr>
          <w:rFonts w:ascii="Times New Roman" w:hAnsi="Times New Roman"/>
          <w:sz w:val="28"/>
          <w:szCs w:val="28"/>
        </w:rPr>
        <w:t>.</w:t>
      </w:r>
      <w:r w:rsidR="00CA3D99" w:rsidRPr="00CA3D99">
        <w:rPr>
          <w:rFonts w:ascii="Times New Roman" w:hAnsi="Times New Roman"/>
          <w:sz w:val="28"/>
          <w:szCs w:val="28"/>
        </w:rPr>
        <w:t>03</w:t>
      </w:r>
      <w:r w:rsidR="000C1C8E" w:rsidRPr="00CA3D99">
        <w:rPr>
          <w:rFonts w:ascii="Times New Roman" w:hAnsi="Times New Roman"/>
          <w:sz w:val="28"/>
          <w:szCs w:val="28"/>
        </w:rPr>
        <w:t>.20</w:t>
      </w:r>
      <w:r w:rsidR="00CA3D99" w:rsidRPr="00CA3D99">
        <w:rPr>
          <w:rFonts w:ascii="Times New Roman" w:hAnsi="Times New Roman"/>
          <w:sz w:val="28"/>
          <w:szCs w:val="28"/>
        </w:rPr>
        <w:t>20</w:t>
      </w:r>
      <w:r w:rsidR="000C05EE" w:rsidRPr="00CA3D99">
        <w:rPr>
          <w:rFonts w:ascii="Times New Roman" w:hAnsi="Times New Roman"/>
          <w:sz w:val="28"/>
          <w:szCs w:val="28"/>
        </w:rPr>
        <w:t xml:space="preserve"> </w:t>
      </w:r>
      <w:r w:rsidR="00905E63" w:rsidRPr="00CA3D99">
        <w:rPr>
          <w:rFonts w:ascii="Times New Roman" w:hAnsi="Times New Roman"/>
          <w:sz w:val="28"/>
          <w:szCs w:val="28"/>
        </w:rPr>
        <w:t>г.</w:t>
      </w:r>
      <w:r w:rsidR="00CA3D99" w:rsidRPr="00CA3D99">
        <w:rPr>
          <w:rFonts w:ascii="Times New Roman" w:hAnsi="Times New Roman"/>
          <w:sz w:val="28"/>
          <w:szCs w:val="28"/>
        </w:rPr>
        <w:t xml:space="preserve">                </w:t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  <w:t>№</w:t>
      </w:r>
      <w:r w:rsidRPr="00CA3D99">
        <w:rPr>
          <w:rFonts w:ascii="Times New Roman" w:hAnsi="Times New Roman"/>
          <w:sz w:val="28"/>
          <w:szCs w:val="28"/>
        </w:rPr>
        <w:t xml:space="preserve"> </w:t>
      </w:r>
      <w:r w:rsidR="001A3483" w:rsidRPr="00CA3D99">
        <w:rPr>
          <w:rFonts w:ascii="Times New Roman" w:hAnsi="Times New Roman"/>
          <w:sz w:val="28"/>
          <w:szCs w:val="28"/>
        </w:rPr>
        <w:t xml:space="preserve"> </w:t>
      </w:r>
      <w:r w:rsidR="00A03D66">
        <w:rPr>
          <w:rFonts w:ascii="Times New Roman" w:hAnsi="Times New Roman"/>
          <w:sz w:val="28"/>
          <w:szCs w:val="28"/>
        </w:rPr>
        <w:t>91</w:t>
      </w:r>
      <w:r w:rsidR="00532A49" w:rsidRPr="00CA3D99">
        <w:rPr>
          <w:rFonts w:ascii="Times New Roman" w:hAnsi="Times New Roman"/>
          <w:sz w:val="28"/>
          <w:szCs w:val="28"/>
        </w:rPr>
        <w:t>/01-10</w:t>
      </w:r>
    </w:p>
    <w:p w:rsidR="00A03D66" w:rsidRDefault="00A03D66" w:rsidP="00A03D66">
      <w:pPr>
        <w:widowControl w:val="0"/>
        <w:spacing w:after="300"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3D66" w:rsidRPr="005621D9" w:rsidRDefault="00A03D66" w:rsidP="00A03D66">
      <w:pPr>
        <w:widowControl w:val="0"/>
        <w:spacing w:after="300" w:line="22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Об утверждении Положения о применении электронного обучения, дистанционных образовательных технологий при реализации образовательных программ в М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КОУСОШ №27</w:t>
      </w:r>
    </w:p>
    <w:p w:rsidR="00A03D66" w:rsidRPr="005621D9" w:rsidRDefault="00A03D66" w:rsidP="00A03D66">
      <w:pPr>
        <w:widowControl w:val="0"/>
        <w:spacing w:after="14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основании решения педагогического совета </w:t>
      </w:r>
      <w:r w:rsidRPr="00A03D66">
        <w:rPr>
          <w:rFonts w:ascii="Times New Roman" w:hAnsi="Times New Roman"/>
          <w:color w:val="000000"/>
          <w:sz w:val="28"/>
          <w:szCs w:val="28"/>
          <w:lang w:bidi="ru-RU"/>
        </w:rPr>
        <w:t>от 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A03D66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 w:rsidRPr="00A03D66">
        <w:rPr>
          <w:rFonts w:ascii="Times New Roman" w:hAnsi="Times New Roman"/>
          <w:color w:val="000000"/>
          <w:sz w:val="28"/>
          <w:szCs w:val="28"/>
          <w:lang w:bidi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</w:p>
    <w:p w:rsidR="00A03D66" w:rsidRPr="005621D9" w:rsidRDefault="00A03D66" w:rsidP="00A03D66">
      <w:pPr>
        <w:widowControl w:val="0"/>
        <w:spacing w:after="14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ПРИКАЗЫВАЮ:</w:t>
      </w:r>
    </w:p>
    <w:p w:rsidR="00A03D66" w:rsidRPr="005621D9" w:rsidRDefault="00A03D66" w:rsidP="00A03D66">
      <w:pPr>
        <w:widowControl w:val="0"/>
        <w:spacing w:after="14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1. Утвердить «Положение о применении электронного обучения, дистанционных образовательных технологий при реализации образовательных программ в 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КОУСОШ №29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» приложение № 1</w:t>
      </w:r>
    </w:p>
    <w:p w:rsidR="00A03D66" w:rsidRPr="005621D9" w:rsidRDefault="00A03D66" w:rsidP="00A03D66">
      <w:pPr>
        <w:widowControl w:val="0"/>
        <w:spacing w:after="14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2 Ознакомить членов педагогического коллектива с «Положением о применении электронного обучения, дистанционных образовательных технологий при реализации образовательных программ в 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КОУСОШ №27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», отв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етственны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з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ам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директора по УВР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Кураева О.Б.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приложение № 2</w:t>
      </w:r>
    </w:p>
    <w:p w:rsidR="00A03D66" w:rsidRPr="005621D9" w:rsidRDefault="00A03D66" w:rsidP="00A03D66">
      <w:pPr>
        <w:widowControl w:val="0"/>
        <w:numPr>
          <w:ilvl w:val="0"/>
          <w:numId w:val="4"/>
        </w:numPr>
        <w:tabs>
          <w:tab w:val="left" w:pos="363"/>
        </w:tabs>
        <w:spacing w:after="140" w:line="233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Разместить на сайте 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КОУСОШ №27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 «Положение о применении электронного обучения, дистанционных образовательных технологий при реализации образовательных программ в 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КОУСОШ №27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</w:p>
    <w:p w:rsidR="00A03D66" w:rsidRPr="005621D9" w:rsidRDefault="00A03D66" w:rsidP="00A03D66">
      <w:pPr>
        <w:widowControl w:val="0"/>
        <w:numPr>
          <w:ilvl w:val="0"/>
          <w:numId w:val="4"/>
        </w:numPr>
        <w:tabs>
          <w:tab w:val="left" w:pos="358"/>
        </w:tabs>
        <w:spacing w:after="14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Довести данное положение до сведения родителей (законных представителей) обучающихся 1-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 классов, отв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етственные - к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лассные руководители 1-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 классов.</w:t>
      </w:r>
    </w:p>
    <w:p w:rsidR="00A03D66" w:rsidRDefault="00A03D66" w:rsidP="00A03D66">
      <w:pPr>
        <w:widowControl w:val="0"/>
        <w:numPr>
          <w:ilvl w:val="0"/>
          <w:numId w:val="4"/>
        </w:numP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5621D9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данного приказа оставляю за собой.</w:t>
      </w:r>
    </w:p>
    <w:p w:rsidR="00A03D66" w:rsidRDefault="00A03D66" w:rsidP="00A03D66">
      <w:pPr>
        <w:widowControl w:val="0"/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03D66" w:rsidRDefault="00A03D66" w:rsidP="00A03D66">
      <w:pPr>
        <w:widowControl w:val="0"/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03D66" w:rsidRDefault="00A03D66" w:rsidP="00A03D66">
      <w:pPr>
        <w:widowControl w:val="0"/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56582" w:rsidRDefault="00A03D66" w:rsidP="00A03D66">
      <w:pPr>
        <w:pStyle w:val="1"/>
        <w:shd w:val="clear" w:color="auto" w:fill="auto"/>
        <w:spacing w:line="240" w:lineRule="auto"/>
        <w:ind w:left="142" w:right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9403EA" w:rsidRPr="00CA3D99" w:rsidRDefault="009403EA" w:rsidP="00356582">
      <w:pPr>
        <w:pStyle w:val="1"/>
        <w:shd w:val="clear" w:color="auto" w:fill="auto"/>
        <w:spacing w:line="240" w:lineRule="auto"/>
        <w:ind w:right="100"/>
        <w:jc w:val="both"/>
        <w:rPr>
          <w:rFonts w:cs="Times New Roman"/>
          <w:sz w:val="28"/>
          <w:szCs w:val="28"/>
        </w:rPr>
      </w:pPr>
    </w:p>
    <w:p w:rsidR="00905E63" w:rsidRPr="00CA3D99" w:rsidRDefault="00905E63" w:rsidP="00905E63">
      <w:pPr>
        <w:spacing w:after="0"/>
        <w:rPr>
          <w:rFonts w:ascii="Times New Roman" w:hAnsi="Times New Roman"/>
          <w:sz w:val="28"/>
          <w:szCs w:val="28"/>
        </w:rPr>
      </w:pPr>
    </w:p>
    <w:p w:rsidR="00905E63" w:rsidRPr="00CA3D99" w:rsidRDefault="002B5062" w:rsidP="00905E63">
      <w:pPr>
        <w:spacing w:after="0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Д</w:t>
      </w:r>
      <w:r w:rsidR="00905E63" w:rsidRPr="00CA3D99">
        <w:rPr>
          <w:rFonts w:ascii="Times New Roman" w:hAnsi="Times New Roman"/>
          <w:sz w:val="28"/>
          <w:szCs w:val="28"/>
        </w:rPr>
        <w:t>иректор М</w:t>
      </w:r>
      <w:r w:rsidR="001E7915" w:rsidRPr="00CA3D99">
        <w:rPr>
          <w:rFonts w:ascii="Times New Roman" w:hAnsi="Times New Roman"/>
          <w:sz w:val="28"/>
          <w:szCs w:val="28"/>
        </w:rPr>
        <w:t>К</w:t>
      </w:r>
      <w:r w:rsidR="00905E63" w:rsidRPr="00CA3D99">
        <w:rPr>
          <w:rFonts w:ascii="Times New Roman" w:hAnsi="Times New Roman"/>
          <w:sz w:val="28"/>
          <w:szCs w:val="28"/>
        </w:rPr>
        <w:t>ОУСОШ № 27:</w:t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672045">
        <w:rPr>
          <w:rFonts w:ascii="Times New Roman" w:hAnsi="Times New Roman"/>
          <w:sz w:val="28"/>
          <w:szCs w:val="28"/>
        </w:rPr>
        <w:t xml:space="preserve">                       </w:t>
      </w:r>
      <w:r w:rsidR="006250B7" w:rsidRPr="00CA3D99">
        <w:rPr>
          <w:rFonts w:ascii="Times New Roman" w:hAnsi="Times New Roman"/>
          <w:sz w:val="28"/>
          <w:szCs w:val="28"/>
        </w:rPr>
        <w:t>А.В.Филиппова</w:t>
      </w:r>
    </w:p>
    <w:p w:rsidR="00905E63" w:rsidRPr="00CA3D99" w:rsidRDefault="00905E63" w:rsidP="00905E63">
      <w:pPr>
        <w:spacing w:after="0"/>
        <w:rPr>
          <w:rFonts w:ascii="Times New Roman" w:hAnsi="Times New Roman"/>
          <w:sz w:val="28"/>
          <w:szCs w:val="28"/>
        </w:rPr>
      </w:pPr>
    </w:p>
    <w:p w:rsidR="00905E63" w:rsidRPr="00CA3D99" w:rsidRDefault="00905E63" w:rsidP="00905E63">
      <w:pPr>
        <w:rPr>
          <w:rFonts w:ascii="Times New Roman" w:hAnsi="Times New Roman"/>
          <w:sz w:val="28"/>
          <w:szCs w:val="28"/>
        </w:rPr>
      </w:pPr>
    </w:p>
    <w:sectPr w:rsidR="00905E63" w:rsidRPr="00CA3D99" w:rsidSect="005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CE1"/>
    <w:multiLevelType w:val="hybridMultilevel"/>
    <w:tmpl w:val="2B7CC066"/>
    <w:lvl w:ilvl="0" w:tplc="380EEA88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7A4853"/>
    <w:multiLevelType w:val="hybridMultilevel"/>
    <w:tmpl w:val="C916097C"/>
    <w:lvl w:ilvl="0" w:tplc="163E9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D80FFD"/>
    <w:multiLevelType w:val="hybridMultilevel"/>
    <w:tmpl w:val="2E40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74FE"/>
    <w:multiLevelType w:val="multilevel"/>
    <w:tmpl w:val="E578C2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E63"/>
    <w:rsid w:val="000039F8"/>
    <w:rsid w:val="00044C62"/>
    <w:rsid w:val="000B1213"/>
    <w:rsid w:val="000C05EE"/>
    <w:rsid w:val="000C1C8E"/>
    <w:rsid w:val="000C1D04"/>
    <w:rsid w:val="000C1DEF"/>
    <w:rsid w:val="000D0134"/>
    <w:rsid w:val="00141803"/>
    <w:rsid w:val="00184077"/>
    <w:rsid w:val="001A3483"/>
    <w:rsid w:val="001E21C5"/>
    <w:rsid w:val="001E7915"/>
    <w:rsid w:val="001F6B6B"/>
    <w:rsid w:val="0027259B"/>
    <w:rsid w:val="00297DCE"/>
    <w:rsid w:val="002B0273"/>
    <w:rsid w:val="002B5062"/>
    <w:rsid w:val="002D1646"/>
    <w:rsid w:val="002F49F4"/>
    <w:rsid w:val="00324353"/>
    <w:rsid w:val="00346919"/>
    <w:rsid w:val="00356582"/>
    <w:rsid w:val="003E0AB4"/>
    <w:rsid w:val="003F3935"/>
    <w:rsid w:val="00405FCB"/>
    <w:rsid w:val="00442FFE"/>
    <w:rsid w:val="004600E3"/>
    <w:rsid w:val="00473CA8"/>
    <w:rsid w:val="00482D3B"/>
    <w:rsid w:val="005204D2"/>
    <w:rsid w:val="00532A49"/>
    <w:rsid w:val="00547E77"/>
    <w:rsid w:val="00560FE0"/>
    <w:rsid w:val="005D017A"/>
    <w:rsid w:val="005D386D"/>
    <w:rsid w:val="005E12F4"/>
    <w:rsid w:val="00617464"/>
    <w:rsid w:val="006244FD"/>
    <w:rsid w:val="006250B7"/>
    <w:rsid w:val="00672045"/>
    <w:rsid w:val="00694D94"/>
    <w:rsid w:val="006C0D64"/>
    <w:rsid w:val="006E4688"/>
    <w:rsid w:val="006F4163"/>
    <w:rsid w:val="00785F90"/>
    <w:rsid w:val="007A6B97"/>
    <w:rsid w:val="007E478E"/>
    <w:rsid w:val="007E511D"/>
    <w:rsid w:val="008517D6"/>
    <w:rsid w:val="008758DF"/>
    <w:rsid w:val="008A3798"/>
    <w:rsid w:val="008B321F"/>
    <w:rsid w:val="00901F06"/>
    <w:rsid w:val="00905E63"/>
    <w:rsid w:val="009403EA"/>
    <w:rsid w:val="00985AF0"/>
    <w:rsid w:val="00A00AB2"/>
    <w:rsid w:val="00A03D66"/>
    <w:rsid w:val="00A30A5D"/>
    <w:rsid w:val="00AB265A"/>
    <w:rsid w:val="00B32B39"/>
    <w:rsid w:val="00B5704E"/>
    <w:rsid w:val="00B802F5"/>
    <w:rsid w:val="00B96A56"/>
    <w:rsid w:val="00BA4ED6"/>
    <w:rsid w:val="00BD749F"/>
    <w:rsid w:val="00C00E5B"/>
    <w:rsid w:val="00C057AA"/>
    <w:rsid w:val="00C05B81"/>
    <w:rsid w:val="00C52F90"/>
    <w:rsid w:val="00C5438C"/>
    <w:rsid w:val="00C76D6A"/>
    <w:rsid w:val="00C90E1B"/>
    <w:rsid w:val="00CA3D99"/>
    <w:rsid w:val="00CA415E"/>
    <w:rsid w:val="00CC7806"/>
    <w:rsid w:val="00CC7EAA"/>
    <w:rsid w:val="00D5661C"/>
    <w:rsid w:val="00D70AAC"/>
    <w:rsid w:val="00D73242"/>
    <w:rsid w:val="00D9610B"/>
    <w:rsid w:val="00D97D45"/>
    <w:rsid w:val="00DC4476"/>
    <w:rsid w:val="00DE3902"/>
    <w:rsid w:val="00DF11A6"/>
    <w:rsid w:val="00E265DA"/>
    <w:rsid w:val="00E302D0"/>
    <w:rsid w:val="00E45932"/>
    <w:rsid w:val="00E5291F"/>
    <w:rsid w:val="00E52BC0"/>
    <w:rsid w:val="00E850FA"/>
    <w:rsid w:val="00EB3CAA"/>
    <w:rsid w:val="00EB53F5"/>
    <w:rsid w:val="00ED07DE"/>
    <w:rsid w:val="00F03F52"/>
    <w:rsid w:val="00F21477"/>
    <w:rsid w:val="00F51A69"/>
    <w:rsid w:val="00FB67BE"/>
    <w:rsid w:val="00FE4A07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63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905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243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CA3D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A3D99"/>
    <w:pPr>
      <w:shd w:val="clear" w:color="auto" w:fill="FFFFFF"/>
      <w:spacing w:after="0" w:line="324" w:lineRule="exac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5">
    <w:name w:val="Основной текст5"/>
    <w:basedOn w:val="a"/>
    <w:rsid w:val="00CA3D99"/>
    <w:pPr>
      <w:shd w:val="clear" w:color="auto" w:fill="FFFFFF"/>
      <w:spacing w:before="120" w:after="0" w:line="295" w:lineRule="exact"/>
      <w:jc w:val="center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Елена Анатольевна</cp:lastModifiedBy>
  <cp:revision>62</cp:revision>
  <cp:lastPrinted>2020-04-02T08:09:00Z</cp:lastPrinted>
  <dcterms:created xsi:type="dcterms:W3CDTF">2015-01-19T15:50:00Z</dcterms:created>
  <dcterms:modified xsi:type="dcterms:W3CDTF">2020-04-02T08:09:00Z</dcterms:modified>
</cp:coreProperties>
</file>