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8D" w:rsidRPr="00DB4106" w:rsidRDefault="00E0688D" w:rsidP="00E06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688D">
        <w:rPr>
          <w:rFonts w:ascii="Times New Roman" w:hAnsi="Times New Roman" w:cs="Times New Roman"/>
          <w:b/>
          <w:sz w:val="28"/>
          <w:szCs w:val="28"/>
        </w:rPr>
        <w:t>3.План мероприятий  по реализации Всероссийского  проекта «Культура для школьника»</w:t>
      </w:r>
    </w:p>
    <w:p w:rsidR="00E0688D" w:rsidRPr="00DB4106" w:rsidRDefault="00E0688D" w:rsidP="00E06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1842"/>
        <w:gridCol w:w="426"/>
        <w:gridCol w:w="992"/>
        <w:gridCol w:w="1984"/>
        <w:gridCol w:w="993"/>
        <w:gridCol w:w="1134"/>
      </w:tblGrid>
      <w:tr w:rsidR="00E0688D" w:rsidRPr="00DB4106" w:rsidTr="00A149AC"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(учреждение, адрес)</w:t>
            </w:r>
          </w:p>
        </w:tc>
        <w:tc>
          <w:tcPr>
            <w:tcW w:w="1418" w:type="dxa"/>
            <w:gridSpan w:val="2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 мероприятия, формат </w:t>
            </w: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Максимальное число участников (зрителей) с учетом пропускной способности учреждения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Стоимость одного посещения (при максимальном числе участников)</w:t>
            </w:r>
          </w:p>
        </w:tc>
      </w:tr>
      <w:tr w:rsidR="00E0688D" w:rsidRPr="00DB4106" w:rsidTr="00A149AC">
        <w:tc>
          <w:tcPr>
            <w:tcW w:w="9640" w:type="dxa"/>
            <w:gridSpan w:val="9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ИЗОБРАЗИТЕЛЬНОЕ ИСКУССТВО</w:t>
            </w:r>
          </w:p>
        </w:tc>
      </w:tr>
      <w:tr w:rsidR="00E0688D" w:rsidRPr="00DB4106" w:rsidTr="00A149AC">
        <w:trPr>
          <w:trHeight w:val="1680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3D5813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="00E0688D" w:rsidRPr="00E960D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gridSpan w:val="2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Ленина,1.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«Художник в театре. Театр кукол»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Бесплатно МОУ СОШ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</w:tr>
      <w:tr w:rsidR="00E0688D" w:rsidRPr="00DB4106" w:rsidTr="00A149AC">
        <w:trPr>
          <w:trHeight w:val="240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851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gridSpan w:val="2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площадь Ленина,1.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«Картина - пейзаж. Картин</w:t>
            </w:r>
            <w:proofErr w:type="gramStart"/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натюрморт, Картина - портрет. 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бытовые»</w:t>
            </w: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МОУ СОШ 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E0688D" w:rsidRPr="00DB4106" w:rsidTr="00A149AC">
        <w:trPr>
          <w:gridAfter w:val="1"/>
          <w:wAfter w:w="1134" w:type="dxa"/>
          <w:trHeight w:val="217"/>
        </w:trPr>
        <w:tc>
          <w:tcPr>
            <w:tcW w:w="8506" w:type="dxa"/>
            <w:gridSpan w:val="8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МУЗЫКА</w:t>
            </w:r>
          </w:p>
        </w:tc>
      </w:tr>
      <w:tr w:rsidR="00E0688D" w:rsidRPr="00DB4106" w:rsidTr="00A149AC">
        <w:trPr>
          <w:trHeight w:val="247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8D" w:rsidRPr="00E960D6" w:rsidRDefault="00E0688D" w:rsidP="00A149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688D" w:rsidRPr="00E960D6" w:rsidRDefault="00E0688D" w:rsidP="00A149A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gridSpan w:val="2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Ленина,1.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клуб"</w:t>
            </w:r>
          </w:p>
          <w:p w:rsidR="00E0688D" w:rsidRPr="00E960D6" w:rsidRDefault="00E0688D" w:rsidP="00A149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  <w:r w:rsidRPr="00E96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E96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Зимний</w:t>
            </w:r>
            <w:proofErr w:type="gramEnd"/>
            <w:r w:rsidR="007863EE" w:rsidRPr="00E96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6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мультфейерверк</w:t>
            </w:r>
            <w:proofErr w:type="spellEnd"/>
            <w:r w:rsidRPr="00E96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 № 6</w:t>
            </w:r>
          </w:p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8D" w:rsidRPr="00DB4106" w:rsidTr="00A149AC">
        <w:trPr>
          <w:trHeight w:val="122"/>
        </w:trPr>
        <w:tc>
          <w:tcPr>
            <w:tcW w:w="9640" w:type="dxa"/>
            <w:gridSpan w:val="9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ТЕАТР</w:t>
            </w:r>
          </w:p>
        </w:tc>
      </w:tr>
      <w:tr w:rsidR="00E0688D" w:rsidRPr="00DB4106" w:rsidTr="00A149AC">
        <w:trPr>
          <w:trHeight w:val="210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gridSpan w:val="2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Ленина,1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«культурный клуб»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«Мы пришли в театр» 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 № 6</w:t>
            </w:r>
          </w:p>
        </w:tc>
      </w:tr>
      <w:tr w:rsidR="00E0688D" w:rsidRPr="00DB4106" w:rsidTr="00A149AC">
        <w:trPr>
          <w:trHeight w:val="167"/>
        </w:trPr>
        <w:tc>
          <w:tcPr>
            <w:tcW w:w="9640" w:type="dxa"/>
            <w:gridSpan w:val="9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НАРОДНАЯ КУЛЬТУРА</w:t>
            </w:r>
          </w:p>
        </w:tc>
      </w:tr>
      <w:tr w:rsidR="00E0688D" w:rsidRPr="00DB4106" w:rsidTr="00A149AC">
        <w:trPr>
          <w:trHeight w:val="698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851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gridSpan w:val="2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 площадь Ленина,1.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  «Бережно храним традиции свои»</w:t>
            </w: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</w:tc>
      </w:tr>
    </w:tbl>
    <w:p w:rsidR="00E0688D" w:rsidRPr="00DB4106" w:rsidRDefault="00E0688D" w:rsidP="00E0688D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0688D" w:rsidRPr="00DB4106" w:rsidRDefault="00E0688D" w:rsidP="00E0688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06">
        <w:rPr>
          <w:rFonts w:ascii="Times New Roman" w:hAnsi="Times New Roman" w:cs="Times New Roman"/>
          <w:b/>
          <w:sz w:val="24"/>
          <w:szCs w:val="24"/>
        </w:rPr>
        <w:t>Возрастная категория 5-9 классы</w:t>
      </w:r>
    </w:p>
    <w:tbl>
      <w:tblPr>
        <w:tblStyle w:val="a3"/>
        <w:tblW w:w="96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2268"/>
        <w:gridCol w:w="992"/>
        <w:gridCol w:w="1984"/>
        <w:gridCol w:w="993"/>
        <w:gridCol w:w="1134"/>
        <w:gridCol w:w="6"/>
      </w:tblGrid>
      <w:tr w:rsidR="00E0688D" w:rsidRPr="00DB4106" w:rsidTr="00A149AC">
        <w:trPr>
          <w:gridAfter w:val="1"/>
          <w:wAfter w:w="6" w:type="dxa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(учреждение, адрес)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 мероприятия, формат </w:t>
            </w: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Максимальное число участников (зрителей) с учетом пропускной способности учреждения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Стоимость одного посещения (при максимальном числе участников)</w:t>
            </w:r>
          </w:p>
        </w:tc>
      </w:tr>
      <w:tr w:rsidR="00E0688D" w:rsidRPr="00DB4106" w:rsidTr="00A149AC">
        <w:trPr>
          <w:gridAfter w:val="2"/>
          <w:wAfter w:w="1140" w:type="dxa"/>
        </w:trPr>
        <w:tc>
          <w:tcPr>
            <w:tcW w:w="8506" w:type="dxa"/>
            <w:gridSpan w:val="7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ИЗОБРАЗИТЕЛЬНОЕ ИСКУССТВО</w:t>
            </w:r>
          </w:p>
        </w:tc>
      </w:tr>
      <w:tr w:rsidR="00E0688D" w:rsidRPr="00DB4106" w:rsidTr="00A149AC">
        <w:trPr>
          <w:gridAfter w:val="1"/>
          <w:wAfter w:w="6" w:type="dxa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Ленина,1.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«Образ художественной культуры средневековой западной Европы»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 100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 МОУ СОШ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E0688D" w:rsidRPr="00DB4106" w:rsidTr="00A149AC">
        <w:trPr>
          <w:gridAfter w:val="1"/>
          <w:wAfter w:w="6" w:type="dxa"/>
          <w:trHeight w:val="2241"/>
        </w:trPr>
        <w:tc>
          <w:tcPr>
            <w:tcW w:w="568" w:type="dxa"/>
            <w:tcBorders>
              <w:bottom w:val="single" w:sz="4" w:space="0" w:color="auto"/>
            </w:tcBorders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«Все народы воспевают материнство</w:t>
            </w:r>
            <w:proofErr w:type="gramStart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Все народы воспевают мудрость старости. Тема героя в искусстве разных народов»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МОУ СОШ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E0688D" w:rsidRPr="00DB4106" w:rsidTr="00A149AC">
        <w:trPr>
          <w:gridAfter w:val="1"/>
          <w:wAfter w:w="6" w:type="dxa"/>
          <w:trHeight w:val="233"/>
        </w:trPr>
        <w:tc>
          <w:tcPr>
            <w:tcW w:w="568" w:type="dxa"/>
            <w:tcBorders>
              <w:top w:val="single" w:sz="4" w:space="0" w:color="auto"/>
            </w:tcBorders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Ленина,1.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E960D6" w:rsidRDefault="00E0688D" w:rsidP="00A149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«Сопереживание_ великая тема искусства. Юность </w:t>
            </w:r>
            <w:r w:rsidRPr="00E9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надежды»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</w:p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МОУ СОШ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E0688D" w:rsidRPr="00DB4106" w:rsidTr="00A149AC">
        <w:trPr>
          <w:trHeight w:val="222"/>
        </w:trPr>
        <w:tc>
          <w:tcPr>
            <w:tcW w:w="9646" w:type="dxa"/>
            <w:gridSpan w:val="9"/>
            <w:tcBorders>
              <w:right w:val="single" w:sz="4" w:space="0" w:color="auto"/>
            </w:tcBorders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МУЗЫКА</w:t>
            </w:r>
          </w:p>
        </w:tc>
      </w:tr>
      <w:tr w:rsidR="00E0688D" w:rsidRPr="00DB4106" w:rsidTr="00A149AC">
        <w:trPr>
          <w:gridAfter w:val="1"/>
          <w:wAfter w:w="6" w:type="dxa"/>
          <w:trHeight w:val="1407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1B51B7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688D" w:rsidRPr="00E960D6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Ленина,1.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Видео-урок, знакомство с музыкальными произведениями и их исполнителями советских времен «Песни СССР»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8D" w:rsidRPr="00DB4106" w:rsidTr="00A149AC">
        <w:trPr>
          <w:gridAfter w:val="1"/>
          <w:wAfter w:w="6" w:type="dxa"/>
          <w:trHeight w:val="70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851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культуры, с. Солдато-Александровское,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  5-9 классы</w:t>
            </w:r>
          </w:p>
        </w:tc>
        <w:tc>
          <w:tcPr>
            <w:tcW w:w="1984" w:type="dxa"/>
          </w:tcPr>
          <w:p w:rsidR="00E0688D" w:rsidRPr="00DB4106" w:rsidRDefault="00E0688D" w:rsidP="00A149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"цифровая культура"</w:t>
            </w:r>
          </w:p>
          <w:p w:rsidR="00E0688D" w:rsidRPr="00DB4106" w:rsidRDefault="00E0688D" w:rsidP="00A149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iCs/>
                <w:sz w:val="24"/>
                <w:szCs w:val="24"/>
              </w:rPr>
              <w:t>Лекция-концерт "Песни тех военных лет незабываемы"</w:t>
            </w: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МОУ СОШ №6</w:t>
            </w:r>
          </w:p>
        </w:tc>
      </w:tr>
      <w:tr w:rsidR="00E0688D" w:rsidRPr="00DB4106" w:rsidTr="00A149AC">
        <w:trPr>
          <w:gridAfter w:val="1"/>
          <w:wAfter w:w="6" w:type="dxa"/>
          <w:trHeight w:val="142"/>
        </w:trPr>
        <w:tc>
          <w:tcPr>
            <w:tcW w:w="9640" w:type="dxa"/>
            <w:gridSpan w:val="8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АРХИТЕКТУРА</w:t>
            </w:r>
          </w:p>
        </w:tc>
      </w:tr>
      <w:tr w:rsidR="00E0688D" w:rsidRPr="00DB4106" w:rsidTr="00A149AC">
        <w:trPr>
          <w:gridAfter w:val="1"/>
          <w:wAfter w:w="6" w:type="dxa"/>
          <w:trHeight w:val="165"/>
        </w:trPr>
        <w:tc>
          <w:tcPr>
            <w:tcW w:w="568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культуры,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«цифровая культура"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"Мир архитектуры"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МОУ СОШ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E0688D" w:rsidRPr="00DB4106" w:rsidTr="00A149AC">
        <w:trPr>
          <w:gridAfter w:val="1"/>
          <w:wAfter w:w="6" w:type="dxa"/>
          <w:trHeight w:val="1690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851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культуры, с. Солдато-Александровское,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 «цифровая культура»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Галерея Боевой Славы. Памятник-ансамбль "Малая земля"</w:t>
            </w: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МОУ СОШ 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E0688D" w:rsidRPr="00DB4106" w:rsidTr="00A149AC">
        <w:trPr>
          <w:gridAfter w:val="1"/>
          <w:wAfter w:w="6" w:type="dxa"/>
          <w:trHeight w:val="142"/>
        </w:trPr>
        <w:tc>
          <w:tcPr>
            <w:tcW w:w="9640" w:type="dxa"/>
            <w:gridSpan w:val="8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E0688D" w:rsidRPr="00DB4106" w:rsidTr="00A149AC">
        <w:trPr>
          <w:gridAfter w:val="1"/>
          <w:wAfter w:w="6" w:type="dxa"/>
          <w:trHeight w:val="165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851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«культурный клуб"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"Музей открывает свои тайны"</w:t>
            </w: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МОУ СОШ № 6</w:t>
            </w:r>
          </w:p>
        </w:tc>
      </w:tr>
      <w:tr w:rsidR="00E0688D" w:rsidRPr="00DB4106" w:rsidTr="00A149AC">
        <w:trPr>
          <w:gridAfter w:val="1"/>
          <w:wAfter w:w="6" w:type="dxa"/>
          <w:trHeight w:val="152"/>
        </w:trPr>
        <w:tc>
          <w:tcPr>
            <w:tcW w:w="9640" w:type="dxa"/>
            <w:gridSpan w:val="8"/>
          </w:tcPr>
          <w:p w:rsidR="00E0688D" w:rsidRPr="00DB4106" w:rsidRDefault="00E0688D" w:rsidP="00A149AC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КУЛЬТУРА</w:t>
            </w:r>
          </w:p>
        </w:tc>
      </w:tr>
      <w:tr w:rsidR="00E0688D" w:rsidRPr="00DB4106" w:rsidTr="00A149AC">
        <w:trPr>
          <w:gridAfter w:val="1"/>
          <w:wAfter w:w="6" w:type="dxa"/>
          <w:trHeight w:val="1725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851" w:type="dxa"/>
          </w:tcPr>
          <w:p w:rsidR="00E0688D" w:rsidRPr="00E960D6" w:rsidRDefault="00D34605" w:rsidP="0043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88D" w:rsidRPr="00E960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культуры,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 1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Вечер - портрет, посвященный А.С. Пушкину «Венчанный музами поэт…»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СОШ№ 6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8D" w:rsidRPr="00DB4106" w:rsidTr="00A149AC">
        <w:trPr>
          <w:gridAfter w:val="1"/>
          <w:wAfter w:w="6" w:type="dxa"/>
          <w:trHeight w:val="1710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 площадь Ленина,1.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«Народные промыслы России»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88D" w:rsidRPr="00DB4106" w:rsidRDefault="00E0688D" w:rsidP="00E0688D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0688D" w:rsidRPr="00DB4106" w:rsidRDefault="00E0688D" w:rsidP="00E0688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06">
        <w:rPr>
          <w:rFonts w:ascii="Times New Roman" w:hAnsi="Times New Roman" w:cs="Times New Roman"/>
          <w:b/>
          <w:sz w:val="24"/>
          <w:szCs w:val="24"/>
        </w:rPr>
        <w:t>Возрастная категория  9-11 классы</w:t>
      </w: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2268"/>
        <w:gridCol w:w="992"/>
        <w:gridCol w:w="1984"/>
        <w:gridCol w:w="993"/>
        <w:gridCol w:w="1134"/>
      </w:tblGrid>
      <w:tr w:rsidR="00E0688D" w:rsidRPr="00DB4106" w:rsidTr="00A149AC"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(учреждение, адрес)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984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Названия мероприятия, формат (</w:t>
            </w:r>
            <w:proofErr w:type="gramEnd"/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Максимальное число участников (зрителей) с учетом пропускной способности учреждения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Стоимость одного посещения (при максимальном числе участников)</w:t>
            </w:r>
          </w:p>
        </w:tc>
      </w:tr>
      <w:tr w:rsidR="00E0688D" w:rsidRPr="00DB4106" w:rsidTr="00A149AC">
        <w:tc>
          <w:tcPr>
            <w:tcW w:w="9640" w:type="dxa"/>
            <w:gridSpan w:val="8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E0688D" w:rsidRPr="00DB4106" w:rsidTr="00A149AC">
        <w:trPr>
          <w:trHeight w:val="1635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851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площадь Ленина,1.</w:t>
            </w:r>
          </w:p>
        </w:tc>
        <w:tc>
          <w:tcPr>
            <w:tcW w:w="992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8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DB4106" w:rsidRDefault="00E0688D" w:rsidP="00A149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« История  Москвы в картинах художников»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1134" w:type="dxa"/>
          </w:tcPr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Бесплатно МОУ СОШ</w:t>
            </w:r>
          </w:p>
          <w:p w:rsidR="00E0688D" w:rsidRPr="00DB410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</w:tr>
      <w:tr w:rsidR="00E0688D" w:rsidRPr="00DB4106" w:rsidTr="00A149AC">
        <w:trPr>
          <w:trHeight w:val="285"/>
        </w:trPr>
        <w:tc>
          <w:tcPr>
            <w:tcW w:w="9640" w:type="dxa"/>
            <w:gridSpan w:val="8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E0688D" w:rsidRPr="00EC3929" w:rsidTr="00A149AC">
        <w:trPr>
          <w:trHeight w:val="150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24.03.2023 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Дворец культуры,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E0688D" w:rsidRPr="00E960D6" w:rsidRDefault="00E0688D" w:rsidP="00A149AC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Musik-air</w:t>
            </w:r>
            <w:proofErr w:type="spellEnd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 «Откуда есть пошёл </w:t>
            </w:r>
            <w:proofErr w:type="spellStart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R’n’B</w:t>
            </w:r>
            <w:proofErr w:type="spellEnd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</w:tc>
      </w:tr>
      <w:tr w:rsidR="00E0688D" w:rsidRPr="00DB4106" w:rsidTr="00A149AC">
        <w:trPr>
          <w:trHeight w:val="255"/>
        </w:trPr>
        <w:tc>
          <w:tcPr>
            <w:tcW w:w="9640" w:type="dxa"/>
            <w:gridSpan w:val="8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</w:t>
            </w:r>
          </w:p>
        </w:tc>
      </w:tr>
      <w:tr w:rsidR="00E0688D" w:rsidRPr="00DB4106" w:rsidTr="00A149AC">
        <w:trPr>
          <w:trHeight w:val="237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851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культуры,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"Функция-конструкция-форма" знакомство с архитектурными стилями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</w:tc>
      </w:tr>
      <w:tr w:rsidR="00E0688D" w:rsidRPr="00DB4106" w:rsidTr="00A149AC">
        <w:trPr>
          <w:trHeight w:val="225"/>
        </w:trPr>
        <w:tc>
          <w:tcPr>
            <w:tcW w:w="9640" w:type="dxa"/>
            <w:gridSpan w:val="8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E0688D" w:rsidRPr="00DB4106" w:rsidTr="00A149AC">
        <w:trPr>
          <w:trHeight w:val="242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851" w:type="dxa"/>
          </w:tcPr>
          <w:p w:rsidR="00E0688D" w:rsidRPr="00E960D6" w:rsidRDefault="00E0688D" w:rsidP="0043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</w:t>
            </w: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СКО» Дворец культуры с. Солдато-Александровское,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"культурный клуб"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Литературно-музыкальный салон, посвящённый Дню памяти Александра Сергеевича Пушкина (1799-1837)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СОШ №10</w:t>
            </w:r>
          </w:p>
        </w:tc>
      </w:tr>
      <w:tr w:rsidR="00E0688D" w:rsidRPr="00DB4106" w:rsidTr="00A149AC">
        <w:trPr>
          <w:trHeight w:val="165"/>
        </w:trPr>
        <w:tc>
          <w:tcPr>
            <w:tcW w:w="9640" w:type="dxa"/>
            <w:gridSpan w:val="8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НАРОДНАЯ КУЛЬТУРА</w:t>
            </w:r>
          </w:p>
        </w:tc>
      </w:tr>
      <w:tr w:rsidR="00E0688D" w:rsidRPr="00DB4106" w:rsidTr="00A149AC">
        <w:trPr>
          <w:trHeight w:val="1439"/>
        </w:trPr>
        <w:tc>
          <w:tcPr>
            <w:tcW w:w="568" w:type="dxa"/>
          </w:tcPr>
          <w:p w:rsidR="00E0688D" w:rsidRPr="00DB410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1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0688D" w:rsidRPr="00E960D6" w:rsidRDefault="000A611F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688D" w:rsidRPr="00E960D6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851" w:type="dxa"/>
          </w:tcPr>
          <w:p w:rsidR="00E0688D" w:rsidRPr="00E960D6" w:rsidRDefault="00E0688D" w:rsidP="0043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 Дворец культуры с. Солдато-Александровское, площадь Ленина,1.</w:t>
            </w:r>
          </w:p>
        </w:tc>
        <w:tc>
          <w:tcPr>
            <w:tcW w:w="992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84" w:type="dxa"/>
          </w:tcPr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«культурный клуб»"</w:t>
            </w:r>
          </w:p>
          <w:p w:rsidR="00E0688D" w:rsidRPr="00E960D6" w:rsidRDefault="00E0688D" w:rsidP="00A1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E960D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 зимы"</w:t>
            </w:r>
          </w:p>
        </w:tc>
        <w:tc>
          <w:tcPr>
            <w:tcW w:w="993" w:type="dxa"/>
          </w:tcPr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134" w:type="dxa"/>
          </w:tcPr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  <w:p w:rsidR="00E0688D" w:rsidRPr="00E960D6" w:rsidRDefault="00E0688D" w:rsidP="00A149AC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6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  <w:p w:rsidR="00E0688D" w:rsidRPr="00E960D6" w:rsidRDefault="00E0688D" w:rsidP="00A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8D" w:rsidRPr="00DB4106" w:rsidTr="00A149AC">
        <w:trPr>
          <w:trHeight w:val="258"/>
        </w:trPr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:rsidR="00E0688D" w:rsidRPr="00DB4106" w:rsidRDefault="00E55B06" w:rsidP="0043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мероприятий</w:t>
            </w:r>
            <w:r w:rsidR="00E0688D" w:rsidRPr="00DB4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16</w:t>
            </w:r>
            <w:r w:rsidR="00430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88D" w:rsidRPr="00DB4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0688D" w:rsidRPr="00DB4106" w:rsidRDefault="00E0688D" w:rsidP="00E06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1C3" w:rsidRDefault="00AD51C3">
      <w:bookmarkStart w:id="0" w:name="_GoBack"/>
      <w:bookmarkEnd w:id="0"/>
    </w:p>
    <w:sectPr w:rsidR="00AD51C3" w:rsidSect="001B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688D"/>
    <w:rsid w:val="000A611F"/>
    <w:rsid w:val="001B4514"/>
    <w:rsid w:val="001B51B7"/>
    <w:rsid w:val="001C5F3B"/>
    <w:rsid w:val="00340B91"/>
    <w:rsid w:val="003D5813"/>
    <w:rsid w:val="00430203"/>
    <w:rsid w:val="004A691D"/>
    <w:rsid w:val="00631C93"/>
    <w:rsid w:val="007863EE"/>
    <w:rsid w:val="007A5F55"/>
    <w:rsid w:val="009E6392"/>
    <w:rsid w:val="009F1C89"/>
    <w:rsid w:val="00AD51C3"/>
    <w:rsid w:val="00D34605"/>
    <w:rsid w:val="00E0688D"/>
    <w:rsid w:val="00E460E9"/>
    <w:rsid w:val="00E55B06"/>
    <w:rsid w:val="00E960D6"/>
    <w:rsid w:val="00EB2AD2"/>
    <w:rsid w:val="00E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0688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20</cp:revision>
  <dcterms:created xsi:type="dcterms:W3CDTF">2022-12-02T08:07:00Z</dcterms:created>
  <dcterms:modified xsi:type="dcterms:W3CDTF">2022-12-20T14:59:00Z</dcterms:modified>
</cp:coreProperties>
</file>