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332" w:rsidRDefault="00661658" w:rsidP="001533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26" style="position:absolute;margin-left:289.45pt;margin-top:7.3pt;width:3in;height:100.5pt;z-index:251660288">
            <v:textbox>
              <w:txbxContent>
                <w:p w:rsidR="008733F0" w:rsidRDefault="008733F0" w:rsidP="002C18E7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УТВЕРЖДЕНО</w:t>
                  </w:r>
                </w:p>
                <w:p w:rsidR="008733F0" w:rsidRDefault="008733F0" w:rsidP="002C18E7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решением педагогического совета</w:t>
                  </w:r>
                </w:p>
                <w:p w:rsidR="008733F0" w:rsidRDefault="005B712A" w:rsidP="002C18E7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протокол №_</w:t>
                  </w:r>
                  <w:r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  <w:r w:rsidR="008733F0">
                    <w:rPr>
                      <w:rFonts w:ascii="Times New Roman" w:hAnsi="Times New Roman"/>
                      <w:sz w:val="24"/>
                      <w:szCs w:val="24"/>
                    </w:rPr>
                    <w:t>от_</w:t>
                  </w:r>
                  <w:r w:rsidR="00C11DFF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31</w:t>
                  </w:r>
                  <w:r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 xml:space="preserve"> августа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8F64FC">
                    <w:rPr>
                      <w:rFonts w:ascii="Times New Roman" w:hAnsi="Times New Roman"/>
                      <w:sz w:val="24"/>
                      <w:szCs w:val="24"/>
                    </w:rPr>
                    <w:t xml:space="preserve">2019 </w:t>
                  </w:r>
                  <w:r w:rsidR="008733F0">
                    <w:rPr>
                      <w:rFonts w:ascii="Times New Roman" w:hAnsi="Times New Roman"/>
                      <w:sz w:val="24"/>
                      <w:szCs w:val="24"/>
                    </w:rPr>
                    <w:t>г.</w:t>
                  </w:r>
                </w:p>
                <w:p w:rsidR="007A455F" w:rsidRDefault="008733F0" w:rsidP="002C18E7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директор МБОУСОШ №24</w:t>
                  </w:r>
                </w:p>
                <w:p w:rsidR="008733F0" w:rsidRDefault="008733F0" w:rsidP="002C18E7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имени К.И.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Недорубова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</w:t>
                  </w:r>
                  <w:r w:rsidR="008F64FC">
                    <w:rPr>
                      <w:rFonts w:ascii="Times New Roman" w:hAnsi="Times New Roman"/>
                      <w:sz w:val="24"/>
                      <w:szCs w:val="24"/>
                    </w:rPr>
                    <w:t>О.В.Колесникова</w:t>
                  </w:r>
                  <w:proofErr w:type="spellEnd"/>
                </w:p>
              </w:txbxContent>
            </v:textbox>
          </v:rect>
        </w:pict>
      </w:r>
    </w:p>
    <w:p w:rsidR="00153332" w:rsidRDefault="00153332" w:rsidP="00153332">
      <w:pPr>
        <w:rPr>
          <w:rFonts w:ascii="Times New Roman" w:hAnsi="Times New Roman"/>
          <w:sz w:val="24"/>
          <w:szCs w:val="24"/>
        </w:rPr>
      </w:pPr>
    </w:p>
    <w:p w:rsidR="00153332" w:rsidRDefault="00153332" w:rsidP="00153332">
      <w:pPr>
        <w:jc w:val="center"/>
        <w:rPr>
          <w:rFonts w:ascii="Times New Roman" w:hAnsi="Times New Roman"/>
          <w:sz w:val="24"/>
          <w:szCs w:val="24"/>
        </w:rPr>
      </w:pPr>
    </w:p>
    <w:p w:rsidR="00153332" w:rsidRDefault="00153332" w:rsidP="00153332">
      <w:pPr>
        <w:jc w:val="center"/>
        <w:rPr>
          <w:rFonts w:ascii="Times New Roman" w:hAnsi="Times New Roman"/>
          <w:sz w:val="24"/>
          <w:szCs w:val="24"/>
        </w:rPr>
      </w:pPr>
    </w:p>
    <w:p w:rsidR="00153332" w:rsidRDefault="00153332" w:rsidP="00153332">
      <w:pPr>
        <w:jc w:val="center"/>
        <w:rPr>
          <w:rFonts w:ascii="Times New Roman" w:hAnsi="Times New Roman"/>
          <w:sz w:val="24"/>
          <w:szCs w:val="24"/>
        </w:rPr>
      </w:pPr>
    </w:p>
    <w:p w:rsidR="00153332" w:rsidRPr="009960D2" w:rsidRDefault="00153332" w:rsidP="009960D2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153332" w:rsidRDefault="00153332" w:rsidP="0015333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Учебный план </w:t>
      </w:r>
    </w:p>
    <w:p w:rsidR="00FB5E9E" w:rsidRDefault="00375B28" w:rsidP="0015333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среднего</w:t>
      </w:r>
      <w:r w:rsidR="00FB5E9E">
        <w:rPr>
          <w:rFonts w:ascii="Times New Roman" w:hAnsi="Times New Roman"/>
          <w:b/>
          <w:sz w:val="28"/>
          <w:szCs w:val="28"/>
        </w:rPr>
        <w:t xml:space="preserve"> общего образования</w:t>
      </w:r>
    </w:p>
    <w:p w:rsidR="00153332" w:rsidRDefault="00153332" w:rsidP="0015333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4969FA">
        <w:rPr>
          <w:rFonts w:ascii="Times New Roman" w:hAnsi="Times New Roman"/>
          <w:b/>
          <w:sz w:val="28"/>
          <w:szCs w:val="28"/>
        </w:rPr>
        <w:t xml:space="preserve">бюджетного </w:t>
      </w:r>
      <w:r>
        <w:rPr>
          <w:rFonts w:ascii="Times New Roman" w:hAnsi="Times New Roman"/>
          <w:b/>
          <w:sz w:val="28"/>
          <w:szCs w:val="28"/>
        </w:rPr>
        <w:t>общеобразовательного учреждения</w:t>
      </w:r>
    </w:p>
    <w:p w:rsidR="00153332" w:rsidRDefault="00153332" w:rsidP="0015333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средней общеобразовательной школы № 24 </w:t>
      </w:r>
      <w:r>
        <w:rPr>
          <w:rFonts w:ascii="Times New Roman" w:hAnsi="Times New Roman"/>
          <w:b/>
          <w:sz w:val="28"/>
          <w:szCs w:val="28"/>
        </w:rPr>
        <w:br/>
        <w:t xml:space="preserve">имени Константина Иосифовича </w:t>
      </w:r>
      <w:proofErr w:type="spellStart"/>
      <w:r>
        <w:rPr>
          <w:rFonts w:ascii="Times New Roman" w:hAnsi="Times New Roman"/>
          <w:b/>
          <w:sz w:val="28"/>
          <w:szCs w:val="28"/>
        </w:rPr>
        <w:t>Недорубова</w:t>
      </w:r>
      <w:proofErr w:type="spellEnd"/>
    </w:p>
    <w:p w:rsidR="00F13A22" w:rsidRDefault="00F13A22" w:rsidP="0015333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Апшеронского района Краснодарского края</w:t>
      </w:r>
    </w:p>
    <w:p w:rsidR="00153332" w:rsidRDefault="00185EC3" w:rsidP="0015333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</w:t>
      </w:r>
      <w:r w:rsidR="00375B28">
        <w:rPr>
          <w:rFonts w:ascii="Times New Roman" w:hAnsi="Times New Roman"/>
          <w:b/>
          <w:sz w:val="28"/>
          <w:szCs w:val="28"/>
        </w:rPr>
        <w:t>10 - 11 классов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br/>
        <w:t>на 201</w:t>
      </w:r>
      <w:r w:rsidR="006313B5">
        <w:rPr>
          <w:rFonts w:ascii="Times New Roman" w:hAnsi="Times New Roman"/>
          <w:b/>
          <w:sz w:val="28"/>
          <w:szCs w:val="28"/>
        </w:rPr>
        <w:t>9- 2020</w:t>
      </w:r>
      <w:r w:rsidR="00153332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153332" w:rsidRDefault="00153332" w:rsidP="0015333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3332" w:rsidRDefault="00153332" w:rsidP="00FB756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71FF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FB756C" w:rsidRDefault="00FB756C" w:rsidP="00FB756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756C" w:rsidRPr="004C6B4C" w:rsidRDefault="00FB756C" w:rsidP="007A25D8">
      <w:pPr>
        <w:pStyle w:val="a4"/>
        <w:numPr>
          <w:ilvl w:val="0"/>
          <w:numId w:val="4"/>
        </w:numPr>
        <w:spacing w:line="240" w:lineRule="auto"/>
        <w:ind w:right="141"/>
        <w:jc w:val="both"/>
        <w:rPr>
          <w:rFonts w:ascii="Times New Roman" w:hAnsi="Times New Roman"/>
          <w:b/>
          <w:sz w:val="24"/>
          <w:szCs w:val="24"/>
        </w:rPr>
      </w:pPr>
      <w:r w:rsidRPr="004C6B4C">
        <w:rPr>
          <w:rFonts w:ascii="Times New Roman" w:hAnsi="Times New Roman"/>
          <w:b/>
          <w:sz w:val="24"/>
          <w:szCs w:val="24"/>
        </w:rPr>
        <w:t>Цели и задачи образовательного учреждения</w:t>
      </w:r>
    </w:p>
    <w:p w:rsidR="00FB756C" w:rsidRPr="004C6B4C" w:rsidRDefault="00FB756C" w:rsidP="007A25D8">
      <w:pPr>
        <w:spacing w:line="240" w:lineRule="auto"/>
        <w:ind w:right="141"/>
        <w:rPr>
          <w:rStyle w:val="Zag11"/>
          <w:rFonts w:ascii="Times New Roman" w:eastAsia="@Arial Unicode MS" w:hAnsi="Times New Roman"/>
          <w:sz w:val="24"/>
          <w:szCs w:val="24"/>
        </w:rPr>
      </w:pPr>
      <w:r w:rsidRPr="004C6B4C">
        <w:rPr>
          <w:rFonts w:ascii="Times New Roman" w:hAnsi="Times New Roman"/>
          <w:sz w:val="24"/>
          <w:szCs w:val="24"/>
        </w:rPr>
        <w:t>1)</w:t>
      </w:r>
      <w:r w:rsidRPr="004C6B4C">
        <w:rPr>
          <w:rStyle w:val="dash0410005f0431005f0437005f0430005f0446005f0020005f0441005f043f005f0438005f0441005f043a005f0430005f005fchar1char1"/>
        </w:rPr>
        <w:t xml:space="preserve"> </w:t>
      </w:r>
      <w:r w:rsidRPr="004C6B4C">
        <w:rPr>
          <w:rStyle w:val="Zag11"/>
          <w:rFonts w:ascii="Times New Roman" w:eastAsia="@Arial Unicode MS" w:hAnsi="Times New Roman"/>
          <w:sz w:val="24"/>
          <w:szCs w:val="24"/>
        </w:rPr>
        <w:t xml:space="preserve">Обеспечение планируемых результатов по достижению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FB756C" w:rsidRPr="004C6B4C" w:rsidRDefault="00FB756C" w:rsidP="007A25D8">
      <w:pPr>
        <w:spacing w:line="240" w:lineRule="auto"/>
        <w:ind w:right="141"/>
        <w:rPr>
          <w:rFonts w:ascii="Times New Roman" w:hAnsi="Times New Roman"/>
          <w:sz w:val="24"/>
          <w:szCs w:val="24"/>
        </w:rPr>
      </w:pPr>
      <w:r w:rsidRPr="004C6B4C">
        <w:rPr>
          <w:rFonts w:ascii="Times New Roman" w:hAnsi="Times New Roman"/>
          <w:sz w:val="24"/>
          <w:szCs w:val="24"/>
        </w:rPr>
        <w:t>2) Становление и развитие личности в её индивидуальности, самобытности, уникальности, неповторимости.</w:t>
      </w:r>
    </w:p>
    <w:p w:rsidR="00FB756C" w:rsidRPr="004C6B4C" w:rsidRDefault="00FB756C" w:rsidP="007A25D8">
      <w:pPr>
        <w:spacing w:line="240" w:lineRule="auto"/>
        <w:ind w:right="141"/>
        <w:rPr>
          <w:rFonts w:ascii="Times New Roman" w:hAnsi="Times New Roman"/>
          <w:b/>
          <w:sz w:val="24"/>
          <w:szCs w:val="24"/>
        </w:rPr>
      </w:pPr>
    </w:p>
    <w:p w:rsidR="00FB756C" w:rsidRPr="004C6B4C" w:rsidRDefault="00FB756C" w:rsidP="007A25D8">
      <w:pPr>
        <w:pStyle w:val="a4"/>
        <w:numPr>
          <w:ilvl w:val="0"/>
          <w:numId w:val="4"/>
        </w:numPr>
        <w:autoSpaceDE w:val="0"/>
        <w:autoSpaceDN w:val="0"/>
        <w:adjustRightInd w:val="0"/>
        <w:spacing w:line="240" w:lineRule="auto"/>
        <w:ind w:right="141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4C6B4C">
        <w:rPr>
          <w:rFonts w:ascii="Times New Roman" w:eastAsiaTheme="minorHAnsi" w:hAnsi="Times New Roman"/>
          <w:b/>
          <w:sz w:val="24"/>
          <w:szCs w:val="24"/>
        </w:rPr>
        <w:t>Ожидаемые  результаты</w:t>
      </w:r>
    </w:p>
    <w:p w:rsidR="00FB756C" w:rsidRPr="004C6B4C" w:rsidRDefault="00FB756C" w:rsidP="007A25D8">
      <w:pPr>
        <w:spacing w:line="240" w:lineRule="auto"/>
        <w:ind w:right="141"/>
        <w:rPr>
          <w:rFonts w:ascii="Times New Roman" w:hAnsi="Times New Roman"/>
          <w:sz w:val="24"/>
          <w:szCs w:val="24"/>
        </w:rPr>
      </w:pPr>
      <w:r w:rsidRPr="004C6B4C">
        <w:rPr>
          <w:rFonts w:ascii="Times New Roman" w:hAnsi="Times New Roman"/>
          <w:sz w:val="24"/>
          <w:szCs w:val="24"/>
        </w:rPr>
        <w:t xml:space="preserve">1) Личностные результаты – готовность и способность обучающихся к саморазвитию, </w:t>
      </w:r>
      <w:proofErr w:type="spellStart"/>
      <w:r w:rsidRPr="004C6B4C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4C6B4C">
        <w:rPr>
          <w:rFonts w:ascii="Times New Roman" w:hAnsi="Times New Roman"/>
          <w:sz w:val="24"/>
          <w:szCs w:val="24"/>
        </w:rPr>
        <w:t xml:space="preserve"> мотивации к учению и познанию, ценностно-смысловые установки школы, отражающие их индивидуально-личностные позиции, социальные компетентности, личностные качества; </w:t>
      </w:r>
      <w:proofErr w:type="spellStart"/>
      <w:r w:rsidRPr="004C6B4C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4C6B4C">
        <w:rPr>
          <w:rFonts w:ascii="Times New Roman" w:hAnsi="Times New Roman"/>
          <w:sz w:val="24"/>
          <w:szCs w:val="24"/>
        </w:rPr>
        <w:t xml:space="preserve"> основ российской, гражданской </w:t>
      </w:r>
      <w:proofErr w:type="spellStart"/>
      <w:r w:rsidRPr="004C6B4C">
        <w:rPr>
          <w:rFonts w:ascii="Times New Roman" w:hAnsi="Times New Roman"/>
          <w:sz w:val="24"/>
          <w:szCs w:val="24"/>
        </w:rPr>
        <w:t>индентичности</w:t>
      </w:r>
      <w:proofErr w:type="spellEnd"/>
      <w:r w:rsidRPr="004C6B4C">
        <w:rPr>
          <w:rFonts w:ascii="Times New Roman" w:hAnsi="Times New Roman"/>
          <w:sz w:val="24"/>
          <w:szCs w:val="24"/>
        </w:rPr>
        <w:t>;</w:t>
      </w:r>
    </w:p>
    <w:p w:rsidR="00FB756C" w:rsidRPr="004C6B4C" w:rsidRDefault="00FB756C" w:rsidP="007A25D8">
      <w:pPr>
        <w:spacing w:line="240" w:lineRule="auto"/>
        <w:ind w:right="141"/>
        <w:rPr>
          <w:rFonts w:ascii="Times New Roman" w:hAnsi="Times New Roman"/>
          <w:sz w:val="24"/>
          <w:szCs w:val="24"/>
        </w:rPr>
      </w:pPr>
      <w:r w:rsidRPr="004C6B4C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4C6B4C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4C6B4C">
        <w:rPr>
          <w:rFonts w:ascii="Times New Roman" w:hAnsi="Times New Roman"/>
          <w:sz w:val="24"/>
          <w:szCs w:val="24"/>
        </w:rPr>
        <w:t xml:space="preserve"> результаты – освоенные </w:t>
      </w:r>
      <w:proofErr w:type="gramStart"/>
      <w:r w:rsidRPr="004C6B4C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4C6B4C">
        <w:rPr>
          <w:rFonts w:ascii="Times New Roman" w:hAnsi="Times New Roman"/>
          <w:sz w:val="24"/>
          <w:szCs w:val="24"/>
        </w:rPr>
        <w:t xml:space="preserve"> универсальные учебные действия (познавательные, регулятивные и коммуникативные);</w:t>
      </w:r>
    </w:p>
    <w:p w:rsidR="00FB756C" w:rsidRPr="004C6B4C" w:rsidRDefault="00FB756C" w:rsidP="007A25D8">
      <w:pPr>
        <w:spacing w:line="240" w:lineRule="auto"/>
        <w:ind w:right="141"/>
        <w:rPr>
          <w:rFonts w:ascii="Times New Roman" w:hAnsi="Times New Roman"/>
          <w:sz w:val="24"/>
          <w:szCs w:val="24"/>
        </w:rPr>
      </w:pPr>
      <w:proofErr w:type="gramStart"/>
      <w:r w:rsidRPr="004C6B4C">
        <w:rPr>
          <w:rFonts w:ascii="Times New Roman" w:hAnsi="Times New Roman"/>
          <w:sz w:val="24"/>
          <w:szCs w:val="24"/>
        </w:rPr>
        <w:t xml:space="preserve">3) Предметные результаты – освоенные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 </w:t>
      </w:r>
      <w:proofErr w:type="gramEnd"/>
    </w:p>
    <w:p w:rsidR="00FB756C" w:rsidRPr="004C6B4C" w:rsidRDefault="00FB756C" w:rsidP="007A25D8">
      <w:pPr>
        <w:spacing w:line="240" w:lineRule="auto"/>
        <w:ind w:right="141"/>
        <w:rPr>
          <w:rFonts w:ascii="Times New Roman" w:hAnsi="Times New Roman"/>
          <w:sz w:val="24"/>
          <w:szCs w:val="24"/>
        </w:rPr>
      </w:pPr>
      <w:r w:rsidRPr="004C6B4C">
        <w:rPr>
          <w:rFonts w:ascii="Times New Roman" w:hAnsi="Times New Roman"/>
          <w:sz w:val="24"/>
          <w:szCs w:val="24"/>
        </w:rPr>
        <w:t xml:space="preserve">4) Достижение уровня функциональной грамотности, соответствующего стандартам </w:t>
      </w:r>
      <w:r w:rsidR="005D0304">
        <w:rPr>
          <w:rFonts w:ascii="Times New Roman" w:hAnsi="Times New Roman"/>
          <w:sz w:val="24"/>
          <w:szCs w:val="24"/>
        </w:rPr>
        <w:t xml:space="preserve">средней </w:t>
      </w:r>
      <w:r w:rsidRPr="004C6B4C">
        <w:rPr>
          <w:rFonts w:ascii="Times New Roman" w:hAnsi="Times New Roman"/>
          <w:sz w:val="24"/>
          <w:szCs w:val="24"/>
        </w:rPr>
        <w:t>школы и готовность к осознанному профессиональному выбору.</w:t>
      </w:r>
    </w:p>
    <w:p w:rsidR="00FB756C" w:rsidRPr="004C6B4C" w:rsidRDefault="00FB756C" w:rsidP="00FB756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F3B24" w:rsidRPr="004C6B4C" w:rsidRDefault="000F3B24" w:rsidP="00A0747F">
      <w:pPr>
        <w:pStyle w:val="a4"/>
        <w:numPr>
          <w:ilvl w:val="0"/>
          <w:numId w:val="4"/>
        </w:numPr>
        <w:spacing w:line="240" w:lineRule="auto"/>
        <w:ind w:right="566"/>
        <w:jc w:val="both"/>
        <w:rPr>
          <w:rFonts w:ascii="Times New Roman" w:hAnsi="Times New Roman"/>
          <w:sz w:val="24"/>
          <w:szCs w:val="24"/>
        </w:rPr>
      </w:pPr>
      <w:r w:rsidRPr="004C6B4C">
        <w:rPr>
          <w:rFonts w:ascii="Times New Roman" w:hAnsi="Times New Roman"/>
          <w:b/>
          <w:sz w:val="24"/>
          <w:szCs w:val="24"/>
        </w:rPr>
        <w:t>Особенности и специфика образовательного учреждения</w:t>
      </w:r>
    </w:p>
    <w:p w:rsidR="000B1D79" w:rsidRPr="004C6B4C" w:rsidRDefault="002813E8" w:rsidP="00A0747F">
      <w:pPr>
        <w:spacing w:line="240" w:lineRule="auto"/>
        <w:ind w:right="566"/>
        <w:rPr>
          <w:rFonts w:ascii="Times New Roman" w:hAnsi="Times New Roman"/>
          <w:sz w:val="24"/>
          <w:szCs w:val="24"/>
        </w:rPr>
      </w:pPr>
      <w:r w:rsidRPr="004C6B4C">
        <w:rPr>
          <w:rFonts w:ascii="Times New Roman" w:hAnsi="Times New Roman"/>
          <w:sz w:val="24"/>
          <w:szCs w:val="24"/>
        </w:rPr>
        <w:t xml:space="preserve"> </w:t>
      </w:r>
      <w:r w:rsidR="009960D2" w:rsidRPr="004C6B4C">
        <w:rPr>
          <w:rFonts w:ascii="Times New Roman" w:hAnsi="Times New Roman"/>
          <w:sz w:val="24"/>
          <w:szCs w:val="24"/>
        </w:rPr>
        <w:t xml:space="preserve"> </w:t>
      </w:r>
      <w:r w:rsidR="00552BA5" w:rsidRPr="004C6B4C">
        <w:rPr>
          <w:rFonts w:ascii="Times New Roman" w:hAnsi="Times New Roman"/>
          <w:sz w:val="24"/>
          <w:szCs w:val="24"/>
        </w:rPr>
        <w:t xml:space="preserve">Профильная </w:t>
      </w:r>
      <w:r w:rsidRPr="004C6B4C">
        <w:rPr>
          <w:rFonts w:ascii="Times New Roman" w:hAnsi="Times New Roman"/>
          <w:sz w:val="24"/>
          <w:szCs w:val="24"/>
        </w:rPr>
        <w:t xml:space="preserve"> подготовка обучающихся в </w:t>
      </w:r>
      <w:r w:rsidR="00552BA5" w:rsidRPr="004C6B4C">
        <w:rPr>
          <w:rFonts w:ascii="Times New Roman" w:hAnsi="Times New Roman"/>
          <w:sz w:val="24"/>
          <w:szCs w:val="24"/>
        </w:rPr>
        <w:t>10 - 11</w:t>
      </w:r>
      <w:r w:rsidRPr="004C6B4C">
        <w:rPr>
          <w:rFonts w:ascii="Times New Roman" w:hAnsi="Times New Roman"/>
          <w:sz w:val="24"/>
          <w:szCs w:val="24"/>
        </w:rPr>
        <w:t xml:space="preserve"> класс</w:t>
      </w:r>
      <w:r w:rsidR="00552BA5" w:rsidRPr="004C6B4C">
        <w:rPr>
          <w:rFonts w:ascii="Times New Roman" w:hAnsi="Times New Roman"/>
          <w:sz w:val="24"/>
          <w:szCs w:val="24"/>
        </w:rPr>
        <w:t>ах</w:t>
      </w:r>
      <w:r w:rsidRPr="004C6B4C">
        <w:rPr>
          <w:rFonts w:ascii="Times New Roman" w:hAnsi="Times New Roman"/>
          <w:sz w:val="24"/>
          <w:szCs w:val="24"/>
        </w:rPr>
        <w:t>.</w:t>
      </w:r>
    </w:p>
    <w:p w:rsidR="00161F6E" w:rsidRPr="004C6B4C" w:rsidRDefault="00161F6E" w:rsidP="00A0747F">
      <w:pPr>
        <w:spacing w:line="240" w:lineRule="auto"/>
        <w:ind w:right="566"/>
        <w:rPr>
          <w:rFonts w:ascii="Times New Roman" w:hAnsi="Times New Roman"/>
          <w:sz w:val="24"/>
          <w:szCs w:val="24"/>
        </w:rPr>
      </w:pPr>
    </w:p>
    <w:p w:rsidR="00161F6E" w:rsidRPr="004C6B4C" w:rsidRDefault="00161F6E" w:rsidP="00A0747F">
      <w:pPr>
        <w:pStyle w:val="a4"/>
        <w:numPr>
          <w:ilvl w:val="0"/>
          <w:numId w:val="4"/>
        </w:numPr>
        <w:spacing w:line="240" w:lineRule="auto"/>
        <w:ind w:right="566"/>
        <w:jc w:val="both"/>
        <w:rPr>
          <w:rFonts w:ascii="Times New Roman" w:hAnsi="Times New Roman"/>
          <w:sz w:val="24"/>
          <w:szCs w:val="24"/>
        </w:rPr>
      </w:pPr>
      <w:r w:rsidRPr="004C6B4C">
        <w:rPr>
          <w:rFonts w:ascii="Times New Roman" w:hAnsi="Times New Roman"/>
          <w:b/>
          <w:sz w:val="24"/>
          <w:szCs w:val="24"/>
        </w:rPr>
        <w:t>Реализуемые основные образовательные программы</w:t>
      </w:r>
    </w:p>
    <w:p w:rsidR="00161F6E" w:rsidRPr="004C6B4C" w:rsidRDefault="00161F6E" w:rsidP="00A0747F">
      <w:pPr>
        <w:spacing w:line="240" w:lineRule="auto"/>
        <w:ind w:right="566"/>
        <w:rPr>
          <w:rFonts w:ascii="Times New Roman" w:hAnsi="Times New Roman"/>
          <w:sz w:val="24"/>
          <w:szCs w:val="24"/>
        </w:rPr>
      </w:pPr>
      <w:r w:rsidRPr="004C6B4C">
        <w:rPr>
          <w:rFonts w:ascii="Times New Roman" w:hAnsi="Times New Roman"/>
          <w:sz w:val="24"/>
          <w:szCs w:val="24"/>
        </w:rPr>
        <w:t xml:space="preserve">Реализуется основная образовательная программа </w:t>
      </w:r>
      <w:r w:rsidR="00552BA5" w:rsidRPr="004C6B4C">
        <w:rPr>
          <w:rFonts w:ascii="Times New Roman" w:hAnsi="Times New Roman"/>
          <w:sz w:val="24"/>
          <w:szCs w:val="24"/>
        </w:rPr>
        <w:t>среднего</w:t>
      </w:r>
      <w:r w:rsidRPr="004C6B4C">
        <w:rPr>
          <w:rFonts w:ascii="Times New Roman" w:hAnsi="Times New Roman"/>
          <w:sz w:val="24"/>
          <w:szCs w:val="24"/>
        </w:rPr>
        <w:t xml:space="preserve"> общего образования с нормативным сроком освоения </w:t>
      </w:r>
      <w:r w:rsidR="00552BA5" w:rsidRPr="004C6B4C">
        <w:rPr>
          <w:rFonts w:ascii="Times New Roman" w:hAnsi="Times New Roman"/>
          <w:sz w:val="24"/>
          <w:szCs w:val="24"/>
        </w:rPr>
        <w:t>2 года</w:t>
      </w:r>
      <w:r w:rsidRPr="004C6B4C">
        <w:rPr>
          <w:rFonts w:ascii="Times New Roman" w:hAnsi="Times New Roman"/>
          <w:sz w:val="24"/>
          <w:szCs w:val="24"/>
        </w:rPr>
        <w:t>.</w:t>
      </w:r>
    </w:p>
    <w:p w:rsidR="00161F6E" w:rsidRPr="004C6B4C" w:rsidRDefault="00161F6E" w:rsidP="00A0747F">
      <w:pPr>
        <w:spacing w:line="240" w:lineRule="auto"/>
        <w:ind w:right="566"/>
        <w:rPr>
          <w:rFonts w:ascii="Times New Roman" w:hAnsi="Times New Roman"/>
          <w:sz w:val="24"/>
          <w:szCs w:val="24"/>
        </w:rPr>
      </w:pPr>
    </w:p>
    <w:p w:rsidR="00161F6E" w:rsidRPr="004C6B4C" w:rsidRDefault="00161F6E" w:rsidP="00A0747F">
      <w:pPr>
        <w:pStyle w:val="a4"/>
        <w:numPr>
          <w:ilvl w:val="0"/>
          <w:numId w:val="4"/>
        </w:numPr>
        <w:spacing w:line="240" w:lineRule="auto"/>
        <w:ind w:right="566"/>
        <w:jc w:val="both"/>
        <w:rPr>
          <w:rFonts w:ascii="Times New Roman" w:hAnsi="Times New Roman"/>
          <w:b/>
          <w:sz w:val="24"/>
          <w:szCs w:val="24"/>
        </w:rPr>
      </w:pPr>
      <w:r w:rsidRPr="004C6B4C">
        <w:rPr>
          <w:rFonts w:ascii="Times New Roman" w:hAnsi="Times New Roman"/>
          <w:b/>
          <w:sz w:val="24"/>
          <w:szCs w:val="24"/>
        </w:rPr>
        <w:t>Нормативная база для разработки учебного плана</w:t>
      </w:r>
    </w:p>
    <w:p w:rsidR="00153332" w:rsidRPr="004C6B4C" w:rsidRDefault="00153332" w:rsidP="00A0747F">
      <w:pPr>
        <w:spacing w:line="240" w:lineRule="auto"/>
        <w:ind w:right="566"/>
        <w:rPr>
          <w:rFonts w:ascii="Times New Roman" w:hAnsi="Times New Roman"/>
          <w:sz w:val="24"/>
          <w:szCs w:val="24"/>
        </w:rPr>
      </w:pPr>
      <w:r w:rsidRPr="004C6B4C">
        <w:rPr>
          <w:rFonts w:ascii="Times New Roman" w:hAnsi="Times New Roman"/>
          <w:sz w:val="24"/>
          <w:szCs w:val="24"/>
        </w:rPr>
        <w:t>1.Федеральные  нормативные документы, используемые при составлении учебного плана:</w:t>
      </w:r>
    </w:p>
    <w:p w:rsidR="00153332" w:rsidRPr="004C6B4C" w:rsidRDefault="00153332" w:rsidP="00A0747F">
      <w:pPr>
        <w:spacing w:line="240" w:lineRule="auto"/>
        <w:ind w:right="566"/>
        <w:rPr>
          <w:rFonts w:ascii="Times New Roman" w:hAnsi="Times New Roman"/>
          <w:sz w:val="24"/>
          <w:szCs w:val="24"/>
        </w:rPr>
      </w:pPr>
      <w:r w:rsidRPr="004C6B4C">
        <w:rPr>
          <w:rFonts w:ascii="Times New Roman" w:hAnsi="Times New Roman"/>
          <w:sz w:val="24"/>
          <w:szCs w:val="24"/>
        </w:rPr>
        <w:t>- Федеральный Закон от 29.12.2012 №273-ФЗ «Об образовании в Российской Федерации»;</w:t>
      </w:r>
    </w:p>
    <w:p w:rsidR="00153332" w:rsidRPr="004C6B4C" w:rsidRDefault="00153332" w:rsidP="00A0747F">
      <w:pPr>
        <w:spacing w:line="240" w:lineRule="auto"/>
        <w:ind w:right="566"/>
        <w:jc w:val="both"/>
        <w:rPr>
          <w:rFonts w:ascii="Times New Roman" w:hAnsi="Times New Roman"/>
          <w:sz w:val="24"/>
          <w:szCs w:val="24"/>
        </w:rPr>
      </w:pPr>
      <w:r w:rsidRPr="004C6B4C">
        <w:rPr>
          <w:rFonts w:ascii="Times New Roman" w:hAnsi="Times New Roman"/>
          <w:sz w:val="24"/>
          <w:szCs w:val="24"/>
        </w:rPr>
        <w:t>-Федеральный базисный учебный план, утвержденный приказом Министерства образования Российской Федерации от 09.03.2004 №1312;</w:t>
      </w:r>
    </w:p>
    <w:p w:rsidR="00153332" w:rsidRPr="004C6B4C" w:rsidRDefault="00BB3150" w:rsidP="004632A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C6B4C">
        <w:rPr>
          <w:rFonts w:ascii="Times New Roman" w:hAnsi="Times New Roman"/>
          <w:sz w:val="24"/>
          <w:szCs w:val="24"/>
        </w:rPr>
        <w:lastRenderedPageBreak/>
        <w:t>-</w:t>
      </w:r>
      <w:r w:rsidR="00153332" w:rsidRPr="004C6B4C">
        <w:rPr>
          <w:rFonts w:ascii="Times New Roman" w:hAnsi="Times New Roman"/>
          <w:sz w:val="24"/>
          <w:szCs w:val="24"/>
        </w:rPr>
        <w:t>Федеральный компонент государственного стандарта общего образования, утвержденный приказом Министерства образования и науки Российской Федерации от 05.03.2004 №1089 «Об утверждении федерального комп</w:t>
      </w:r>
      <w:r w:rsidRPr="004C6B4C">
        <w:rPr>
          <w:rFonts w:ascii="Times New Roman" w:hAnsi="Times New Roman"/>
          <w:sz w:val="24"/>
          <w:szCs w:val="24"/>
        </w:rPr>
        <w:t>онента государственных стандартов начального общего, основного общего и среднего общего образования»;</w:t>
      </w:r>
      <w:proofErr w:type="gramStart"/>
      <w:r w:rsidRPr="004C6B4C">
        <w:rPr>
          <w:rFonts w:ascii="Times New Roman" w:hAnsi="Times New Roman"/>
          <w:sz w:val="24"/>
          <w:szCs w:val="24"/>
        </w:rPr>
        <w:br/>
        <w:t>-</w:t>
      </w:r>
      <w:proofErr w:type="gramEnd"/>
      <w:r w:rsidRPr="004C6B4C">
        <w:rPr>
          <w:rFonts w:ascii="Times New Roman" w:hAnsi="Times New Roman"/>
          <w:sz w:val="24"/>
          <w:szCs w:val="24"/>
        </w:rPr>
        <w:t>Порядок организации и осуществления образовательной деятельности по основным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30.08.2013 №1015</w:t>
      </w:r>
    </w:p>
    <w:p w:rsidR="00153332" w:rsidRPr="004C6B4C" w:rsidRDefault="00BB3150" w:rsidP="004632A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C6B4C">
        <w:rPr>
          <w:rFonts w:ascii="Times New Roman" w:hAnsi="Times New Roman"/>
          <w:bCs/>
          <w:sz w:val="24"/>
          <w:szCs w:val="24"/>
        </w:rPr>
        <w:t>-П</w:t>
      </w:r>
      <w:r w:rsidR="00153332" w:rsidRPr="004C6B4C">
        <w:rPr>
          <w:rFonts w:ascii="Times New Roman" w:hAnsi="Times New Roman"/>
          <w:bCs/>
          <w:sz w:val="24"/>
          <w:szCs w:val="24"/>
        </w:rPr>
        <w:t xml:space="preserve">остановление </w:t>
      </w:r>
      <w:r w:rsidR="00153332" w:rsidRPr="004C6B4C">
        <w:rPr>
          <w:rFonts w:ascii="Times New Roman" w:hAnsi="Times New Roman"/>
          <w:sz w:val="24"/>
          <w:szCs w:val="24"/>
        </w:rPr>
        <w:t xml:space="preserve">Главного государственного санитарного врача Российской Федерации от 29 декабря 2010 года № 189 «Об утверждении </w:t>
      </w:r>
      <w:proofErr w:type="spellStart"/>
      <w:r w:rsidR="00153332" w:rsidRPr="004C6B4C">
        <w:rPr>
          <w:rFonts w:ascii="Times New Roman" w:hAnsi="Times New Roman"/>
          <w:sz w:val="24"/>
          <w:szCs w:val="24"/>
        </w:rPr>
        <w:t>СанПиН</w:t>
      </w:r>
      <w:proofErr w:type="spellEnd"/>
      <w:r w:rsidR="00153332" w:rsidRPr="004C6B4C">
        <w:rPr>
          <w:rFonts w:ascii="Times New Roman" w:hAnsi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</w:t>
      </w:r>
      <w:r w:rsidR="00153332" w:rsidRPr="004C6B4C">
        <w:rPr>
          <w:rFonts w:ascii="Times New Roman" w:hAnsi="Times New Roman"/>
          <w:bCs/>
          <w:sz w:val="24"/>
          <w:szCs w:val="24"/>
        </w:rPr>
        <w:t>.</w:t>
      </w:r>
      <w:r w:rsidR="00153332" w:rsidRPr="004C6B4C">
        <w:rPr>
          <w:rFonts w:ascii="Times New Roman" w:hAnsi="Times New Roman"/>
          <w:sz w:val="24"/>
          <w:szCs w:val="24"/>
        </w:rPr>
        <w:t xml:space="preserve"> </w:t>
      </w:r>
    </w:p>
    <w:p w:rsidR="004632A1" w:rsidRPr="004C6B4C" w:rsidRDefault="004632A1" w:rsidP="004632A1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96A49" w:rsidRPr="004C6B4C" w:rsidRDefault="00AF6D5F" w:rsidP="00B96A49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C6B4C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B96A49" w:rsidRPr="004C6B4C">
        <w:rPr>
          <w:rFonts w:ascii="Times New Roman" w:hAnsi="Times New Roman"/>
          <w:b/>
          <w:bCs/>
          <w:sz w:val="24"/>
          <w:szCs w:val="24"/>
        </w:rPr>
        <w:t xml:space="preserve">     6. Режим функционирования образовательного учреждения </w:t>
      </w:r>
    </w:p>
    <w:p w:rsidR="0062769D" w:rsidRDefault="00B96A49" w:rsidP="00B96A49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4C6B4C">
        <w:rPr>
          <w:rFonts w:ascii="Times New Roman" w:hAnsi="Times New Roman"/>
          <w:bCs/>
          <w:sz w:val="24"/>
          <w:szCs w:val="24"/>
        </w:rPr>
        <w:t xml:space="preserve">Организация образовательного процесса регламентируется календарным учебным графиком. Режим функционирования устанавливается в соответствии с </w:t>
      </w:r>
      <w:proofErr w:type="spellStart"/>
      <w:r w:rsidRPr="004C6B4C">
        <w:rPr>
          <w:rFonts w:ascii="Times New Roman" w:hAnsi="Times New Roman"/>
          <w:bCs/>
          <w:sz w:val="24"/>
          <w:szCs w:val="24"/>
        </w:rPr>
        <w:t>СанПин</w:t>
      </w:r>
      <w:proofErr w:type="spellEnd"/>
      <w:r w:rsidRPr="004C6B4C">
        <w:rPr>
          <w:rFonts w:ascii="Times New Roman" w:hAnsi="Times New Roman"/>
          <w:bCs/>
          <w:sz w:val="24"/>
          <w:szCs w:val="24"/>
        </w:rPr>
        <w:t xml:space="preserve"> 2.4.2.2821-10 и Уставом МБОУСОШ№24 имени </w:t>
      </w:r>
      <w:proofErr w:type="spellStart"/>
      <w:r w:rsidRPr="004C6B4C">
        <w:rPr>
          <w:rFonts w:ascii="Times New Roman" w:hAnsi="Times New Roman"/>
          <w:bCs/>
          <w:sz w:val="24"/>
          <w:szCs w:val="24"/>
        </w:rPr>
        <w:t>К.И.Недорубова</w:t>
      </w:r>
      <w:proofErr w:type="spellEnd"/>
      <w:r w:rsidRPr="004C6B4C">
        <w:rPr>
          <w:rFonts w:ascii="Times New Roman" w:hAnsi="Times New Roman"/>
          <w:b/>
          <w:bCs/>
          <w:sz w:val="24"/>
          <w:szCs w:val="24"/>
        </w:rPr>
        <w:t xml:space="preserve">.    </w:t>
      </w:r>
    </w:p>
    <w:p w:rsidR="00B96A49" w:rsidRPr="004C6B4C" w:rsidRDefault="00B96A49" w:rsidP="00B96A49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4C6B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2769D" w:rsidRDefault="0062769D" w:rsidP="00683A0D">
      <w:pPr>
        <w:shd w:val="clear" w:color="auto" w:fill="FFFFFF"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/>
          <w:b/>
          <w:color w:val="000000"/>
          <w:sz w:val="24"/>
          <w:szCs w:val="24"/>
        </w:rPr>
      </w:pPr>
      <w:r w:rsidRPr="002002F9">
        <w:rPr>
          <w:rFonts w:ascii="Times New Roman" w:hAnsi="Times New Roman"/>
          <w:b/>
          <w:color w:val="000000"/>
          <w:sz w:val="24"/>
          <w:szCs w:val="24"/>
        </w:rPr>
        <w:t>Продолжительность учебного года</w:t>
      </w:r>
    </w:p>
    <w:p w:rsidR="003963F5" w:rsidRPr="002002F9" w:rsidRDefault="003963F5" w:rsidP="00683A0D">
      <w:pPr>
        <w:shd w:val="clear" w:color="auto" w:fill="FFFFFF"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tbl>
      <w:tblPr>
        <w:tblW w:w="652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52"/>
        <w:gridCol w:w="1984"/>
        <w:gridCol w:w="1985"/>
      </w:tblGrid>
      <w:tr w:rsidR="0062769D" w:rsidRPr="002002F9" w:rsidTr="00072531">
        <w:trPr>
          <w:trHeight w:val="25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69D" w:rsidRPr="002002F9" w:rsidRDefault="0062769D" w:rsidP="0007253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002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69D" w:rsidRPr="002002F9" w:rsidRDefault="0062769D" w:rsidP="0007253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2F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 </w:t>
            </w:r>
            <w:r w:rsidRPr="002002F9"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69D" w:rsidRPr="002002F9" w:rsidRDefault="0062769D" w:rsidP="0007253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 </w:t>
            </w:r>
            <w:r w:rsidRPr="002002F9"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</w:p>
        </w:tc>
      </w:tr>
      <w:tr w:rsidR="0062769D" w:rsidRPr="002002F9" w:rsidTr="00072531">
        <w:trPr>
          <w:trHeight w:val="1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69D" w:rsidRPr="002002F9" w:rsidRDefault="0062769D" w:rsidP="0007253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002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34 учебные недели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69D" w:rsidRPr="002002F9" w:rsidRDefault="00981A25" w:rsidP="0007253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69D" w:rsidRPr="002002F9" w:rsidRDefault="0062769D" w:rsidP="0007253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2F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E77C0E" w:rsidRPr="004C6B4C" w:rsidRDefault="00E77C0E" w:rsidP="00B96A49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12675" w:rsidRDefault="00612675" w:rsidP="00612675">
      <w:pPr>
        <w:shd w:val="clear" w:color="auto" w:fill="FFFFFF"/>
        <w:autoSpaceDE w:val="0"/>
        <w:autoSpaceDN w:val="0"/>
        <w:adjustRightInd w:val="0"/>
        <w:spacing w:line="240" w:lineRule="auto"/>
        <w:ind w:left="360" w:firstLine="349"/>
        <w:rPr>
          <w:rFonts w:ascii="Times New Roman" w:hAnsi="Times New Roman"/>
          <w:b/>
          <w:sz w:val="24"/>
          <w:szCs w:val="24"/>
        </w:rPr>
      </w:pPr>
      <w:r w:rsidRPr="005441AF">
        <w:rPr>
          <w:rFonts w:ascii="Times New Roman" w:hAnsi="Times New Roman"/>
          <w:b/>
          <w:sz w:val="24"/>
          <w:szCs w:val="24"/>
        </w:rPr>
        <w:t>Продолжительность учебных периодов, сроки и продолжительность каникул</w:t>
      </w:r>
    </w:p>
    <w:p w:rsidR="00612675" w:rsidRPr="005441AF" w:rsidRDefault="00612675" w:rsidP="00612675">
      <w:pPr>
        <w:shd w:val="clear" w:color="auto" w:fill="FFFFFF"/>
        <w:autoSpaceDE w:val="0"/>
        <w:autoSpaceDN w:val="0"/>
        <w:adjustRightInd w:val="0"/>
        <w:spacing w:line="240" w:lineRule="auto"/>
        <w:ind w:left="360" w:firstLine="349"/>
        <w:rPr>
          <w:rFonts w:ascii="Times New Roman" w:hAnsi="Times New Roman"/>
          <w:b/>
          <w:sz w:val="24"/>
          <w:szCs w:val="24"/>
        </w:rPr>
      </w:pPr>
    </w:p>
    <w:tbl>
      <w:tblPr>
        <w:tblW w:w="10632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18"/>
        <w:gridCol w:w="1276"/>
        <w:gridCol w:w="1559"/>
        <w:gridCol w:w="1134"/>
        <w:gridCol w:w="1134"/>
        <w:gridCol w:w="1417"/>
        <w:gridCol w:w="1418"/>
        <w:gridCol w:w="1276"/>
      </w:tblGrid>
      <w:tr w:rsidR="00612675" w:rsidRPr="005441AF" w:rsidTr="000D60AB">
        <w:trPr>
          <w:trHeight w:val="576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675" w:rsidRPr="005441AF" w:rsidRDefault="00612675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41AF">
              <w:rPr>
                <w:rFonts w:ascii="Times New Roman" w:hAnsi="Times New Roman"/>
                <w:b/>
                <w:sz w:val="24"/>
                <w:szCs w:val="24"/>
              </w:rPr>
              <w:t xml:space="preserve">Учебный </w:t>
            </w:r>
          </w:p>
          <w:p w:rsidR="00612675" w:rsidRPr="005441AF" w:rsidRDefault="00612675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41AF">
              <w:rPr>
                <w:rFonts w:ascii="Times New Roman" w:hAnsi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2675" w:rsidRPr="005441AF" w:rsidRDefault="00612675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41AF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  <w:p w:rsidR="00612675" w:rsidRPr="005441AF" w:rsidRDefault="00612675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41AF">
              <w:rPr>
                <w:rFonts w:ascii="Times New Roman" w:hAnsi="Times New Roman"/>
                <w:b/>
                <w:sz w:val="24"/>
                <w:szCs w:val="24"/>
              </w:rPr>
              <w:t>учебных периодов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2675" w:rsidRPr="005441AF" w:rsidRDefault="00612675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41AF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5441AF">
              <w:rPr>
                <w:rFonts w:ascii="Times New Roman" w:hAnsi="Times New Roman"/>
                <w:b/>
                <w:sz w:val="24"/>
                <w:szCs w:val="24"/>
              </w:rPr>
              <w:t>учебных</w:t>
            </w:r>
            <w:proofErr w:type="gramEnd"/>
          </w:p>
          <w:p w:rsidR="00612675" w:rsidRPr="005441AF" w:rsidRDefault="00612675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41AF">
              <w:rPr>
                <w:rFonts w:ascii="Times New Roman" w:hAnsi="Times New Roman"/>
                <w:b/>
                <w:sz w:val="24"/>
                <w:szCs w:val="24"/>
              </w:rPr>
              <w:t>недель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2675" w:rsidRPr="005441AF" w:rsidRDefault="00612675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441AF">
              <w:rPr>
                <w:rFonts w:ascii="Times New Roman" w:hAnsi="Times New Roman"/>
                <w:b/>
                <w:sz w:val="24"/>
                <w:szCs w:val="24"/>
              </w:rPr>
              <w:t>Канику-лы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2675" w:rsidRPr="005441AF" w:rsidRDefault="00612675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41AF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</w:p>
          <w:p w:rsidR="00612675" w:rsidRPr="005441AF" w:rsidRDefault="00612675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41AF">
              <w:rPr>
                <w:rFonts w:ascii="Times New Roman" w:hAnsi="Times New Roman"/>
                <w:b/>
                <w:sz w:val="24"/>
                <w:szCs w:val="24"/>
              </w:rPr>
              <w:t>каникул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675" w:rsidRPr="005441AF" w:rsidRDefault="00612675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41AF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</w:p>
          <w:p w:rsidR="00612675" w:rsidRPr="005441AF" w:rsidRDefault="00612675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41AF">
              <w:rPr>
                <w:rFonts w:ascii="Times New Roman" w:hAnsi="Times New Roman"/>
                <w:b/>
                <w:sz w:val="24"/>
                <w:szCs w:val="24"/>
              </w:rPr>
              <w:t>дней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675" w:rsidRPr="005441AF" w:rsidRDefault="00612675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41AF">
              <w:rPr>
                <w:rFonts w:ascii="Times New Roman" w:hAnsi="Times New Roman"/>
                <w:b/>
                <w:sz w:val="24"/>
                <w:szCs w:val="24"/>
              </w:rPr>
              <w:t xml:space="preserve">Выход </w:t>
            </w:r>
            <w:proofErr w:type="gramStart"/>
            <w:r w:rsidRPr="005441AF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gramEnd"/>
            <w:r w:rsidRPr="005441A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12675" w:rsidRPr="005441AF" w:rsidRDefault="00612675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41AF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</w:tr>
      <w:tr w:rsidR="00612675" w:rsidRPr="00636050" w:rsidTr="000D60AB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2675" w:rsidRPr="00636050" w:rsidRDefault="00612675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05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636050"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12675" w:rsidRPr="00636050" w:rsidRDefault="00612675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05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36050">
              <w:rPr>
                <w:rFonts w:ascii="Times New Roman" w:hAnsi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12675" w:rsidRPr="00636050" w:rsidRDefault="00612675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636050">
              <w:rPr>
                <w:rFonts w:ascii="Times New Roman" w:hAnsi="Times New Roman"/>
                <w:sz w:val="24"/>
                <w:szCs w:val="24"/>
              </w:rPr>
              <w:t>.09− 26.10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12675" w:rsidRPr="00636050" w:rsidRDefault="00612675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050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636050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12675" w:rsidRPr="00636050" w:rsidRDefault="00612675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050">
              <w:rPr>
                <w:rFonts w:ascii="Times New Roman" w:hAnsi="Times New Roman"/>
                <w:sz w:val="24"/>
                <w:szCs w:val="24"/>
              </w:rPr>
              <w:t>Осенние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12675" w:rsidRPr="00636050" w:rsidRDefault="00612675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050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.10−03</w:t>
            </w:r>
            <w:r w:rsidRPr="00636050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12675" w:rsidRPr="00636050" w:rsidRDefault="00612675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12675" w:rsidRPr="00636050" w:rsidRDefault="00612675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636050">
              <w:rPr>
                <w:rFonts w:ascii="Times New Roman" w:hAnsi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12675" w:rsidRPr="00636050" w:rsidTr="000D60AB">
        <w:trPr>
          <w:trHeight w:val="19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2675" w:rsidRPr="00636050" w:rsidRDefault="00612675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05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636050"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12675" w:rsidRPr="00636050" w:rsidRDefault="00612675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12675" w:rsidRPr="00636050" w:rsidRDefault="00612675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04.11– 28</w:t>
            </w:r>
            <w:r w:rsidRPr="00636050">
              <w:rPr>
                <w:rFonts w:ascii="Times New Roman" w:hAnsi="Times New Roman"/>
                <w:sz w:val="24"/>
                <w:szCs w:val="24"/>
              </w:rPr>
              <w:t xml:space="preserve">.12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12675" w:rsidRPr="00636050" w:rsidRDefault="00612675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12675" w:rsidRPr="00636050" w:rsidRDefault="00612675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050">
              <w:rPr>
                <w:rFonts w:ascii="Times New Roman" w:hAnsi="Times New Roman"/>
                <w:sz w:val="24"/>
                <w:szCs w:val="24"/>
              </w:rPr>
              <w:t>Зимние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12675" w:rsidRPr="00636050" w:rsidRDefault="00612675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050">
              <w:rPr>
                <w:rFonts w:ascii="Times New Roman" w:hAnsi="Times New Roman"/>
                <w:sz w:val="24"/>
                <w:szCs w:val="24"/>
              </w:rPr>
              <w:t>30.12 –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636050">
              <w:rPr>
                <w:rFonts w:ascii="Times New Roman" w:hAnsi="Times New Roman"/>
                <w:sz w:val="24"/>
                <w:szCs w:val="24"/>
              </w:rPr>
              <w:t xml:space="preserve">.01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12675" w:rsidRPr="00636050" w:rsidRDefault="00612675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12675" w:rsidRPr="00636050" w:rsidRDefault="00612675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05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36050">
              <w:rPr>
                <w:rFonts w:ascii="Times New Roman" w:hAnsi="Times New Roman"/>
                <w:sz w:val="24"/>
                <w:szCs w:val="24"/>
              </w:rPr>
              <w:t>.01.20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612675" w:rsidRPr="00636050" w:rsidTr="000D60AB">
        <w:trPr>
          <w:trHeight w:val="17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2675" w:rsidRPr="00636050" w:rsidRDefault="00612675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050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636050"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12675" w:rsidRPr="00636050" w:rsidRDefault="00612675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05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636050">
              <w:rPr>
                <w:rFonts w:ascii="Times New Roman" w:hAnsi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12675" w:rsidRPr="00636050" w:rsidRDefault="00612675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 – 21</w:t>
            </w:r>
            <w:r w:rsidRPr="00636050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12675" w:rsidRPr="00636050" w:rsidRDefault="00612675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050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636050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12675" w:rsidRPr="00636050" w:rsidRDefault="00612675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050">
              <w:rPr>
                <w:rFonts w:ascii="Times New Roman" w:hAnsi="Times New Roman"/>
                <w:sz w:val="24"/>
                <w:szCs w:val="24"/>
              </w:rPr>
              <w:t>Весенние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12675" w:rsidRPr="00636050" w:rsidRDefault="00612675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 – 29</w:t>
            </w:r>
            <w:r w:rsidRPr="00636050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12675" w:rsidRPr="00636050" w:rsidRDefault="00612675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12675" w:rsidRPr="00636050" w:rsidRDefault="00612675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30.03.2020</w:t>
            </w:r>
          </w:p>
        </w:tc>
      </w:tr>
      <w:tr w:rsidR="00612675" w:rsidRPr="00636050" w:rsidTr="000D60AB">
        <w:trPr>
          <w:trHeight w:val="27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2675" w:rsidRPr="00636050" w:rsidRDefault="00612675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050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636050"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12675" w:rsidRPr="00636050" w:rsidRDefault="00612675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12675" w:rsidRPr="00636050" w:rsidRDefault="00612675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050">
              <w:rPr>
                <w:rFonts w:ascii="Times New Roman" w:hAnsi="Times New Roman"/>
                <w:sz w:val="24"/>
                <w:szCs w:val="24"/>
              </w:rPr>
              <w:t>01.04 – 25.05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12675" w:rsidRPr="00636050" w:rsidRDefault="00612675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050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636050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6360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12675" w:rsidRPr="00636050" w:rsidRDefault="00612675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12675" w:rsidRPr="00636050" w:rsidRDefault="00612675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12675" w:rsidRPr="00636050" w:rsidRDefault="00612675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12675" w:rsidRPr="00636050" w:rsidRDefault="00612675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675" w:rsidRPr="00636050" w:rsidTr="000D60AB">
        <w:trPr>
          <w:trHeight w:val="40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2675" w:rsidRPr="00636050" w:rsidRDefault="00612675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050">
              <w:rPr>
                <w:rFonts w:ascii="Times New Roman" w:hAnsi="Times New Roman"/>
                <w:sz w:val="24"/>
                <w:szCs w:val="24"/>
              </w:rPr>
              <w:t xml:space="preserve"> Итого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12675" w:rsidRPr="00636050" w:rsidRDefault="00612675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12675" w:rsidRPr="00636050" w:rsidRDefault="00612675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12675" w:rsidRPr="00636050" w:rsidRDefault="00612675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050">
              <w:rPr>
                <w:rFonts w:ascii="Times New Roman" w:hAnsi="Times New Roman"/>
                <w:sz w:val="24"/>
                <w:szCs w:val="24"/>
              </w:rPr>
              <w:t>34 недели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12675" w:rsidRPr="00636050" w:rsidRDefault="00612675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12675" w:rsidRPr="00636050" w:rsidRDefault="00612675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12675" w:rsidRPr="00636050" w:rsidRDefault="00612675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050">
              <w:rPr>
                <w:rFonts w:ascii="Times New Roman" w:hAnsi="Times New Roman"/>
                <w:sz w:val="24"/>
                <w:szCs w:val="24"/>
              </w:rPr>
              <w:t>30 дней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12675" w:rsidRPr="00636050" w:rsidRDefault="00612675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675" w:rsidRPr="00636050" w:rsidTr="000D60AB">
        <w:trPr>
          <w:trHeight w:val="163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2675" w:rsidRPr="00636050" w:rsidRDefault="00612675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12675" w:rsidRPr="00636050" w:rsidRDefault="00612675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12675" w:rsidRPr="00636050" w:rsidRDefault="00612675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12675" w:rsidRPr="00636050" w:rsidRDefault="00612675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12675" w:rsidRPr="00636050" w:rsidRDefault="00612675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050">
              <w:rPr>
                <w:rFonts w:ascii="Times New Roman" w:hAnsi="Times New Roman"/>
                <w:sz w:val="24"/>
                <w:szCs w:val="24"/>
              </w:rPr>
              <w:t>Летние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12675" w:rsidRPr="00636050" w:rsidRDefault="00612675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12675" w:rsidRPr="00636050" w:rsidRDefault="00612675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050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12675" w:rsidRPr="00636050" w:rsidRDefault="00612675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12675" w:rsidRDefault="00612675" w:rsidP="00612675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75A0B" w:rsidRDefault="00E75A0B" w:rsidP="00B96A4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963F5" w:rsidRPr="00CC6555" w:rsidRDefault="00092BC7" w:rsidP="003963F5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Режим работы</w:t>
      </w:r>
    </w:p>
    <w:tbl>
      <w:tblPr>
        <w:tblStyle w:val="a3"/>
        <w:tblW w:w="0" w:type="auto"/>
        <w:tblInd w:w="108" w:type="dxa"/>
        <w:tblLook w:val="04A0"/>
      </w:tblPr>
      <w:tblGrid>
        <w:gridCol w:w="2207"/>
        <w:gridCol w:w="1670"/>
        <w:gridCol w:w="2290"/>
        <w:gridCol w:w="1743"/>
        <w:gridCol w:w="1554"/>
      </w:tblGrid>
      <w:tr w:rsidR="00092BC7" w:rsidTr="00092BC7">
        <w:tc>
          <w:tcPr>
            <w:tcW w:w="2207" w:type="dxa"/>
          </w:tcPr>
          <w:p w:rsidR="00092BC7" w:rsidRPr="00D46EAD" w:rsidRDefault="00092BC7" w:rsidP="000725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46EAD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1670" w:type="dxa"/>
          </w:tcPr>
          <w:p w:rsidR="00092BC7" w:rsidRPr="00D46EAD" w:rsidRDefault="00092BC7" w:rsidP="0007253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46EAD">
              <w:rPr>
                <w:rFonts w:ascii="Times New Roman" w:hAnsi="Times New Roman"/>
                <w:b/>
              </w:rPr>
              <w:t>Смена</w:t>
            </w:r>
          </w:p>
        </w:tc>
        <w:tc>
          <w:tcPr>
            <w:tcW w:w="2290" w:type="dxa"/>
          </w:tcPr>
          <w:p w:rsidR="00092BC7" w:rsidRPr="00D46EAD" w:rsidRDefault="00092BC7" w:rsidP="0007253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46EAD">
              <w:rPr>
                <w:rFonts w:ascii="Times New Roman" w:hAnsi="Times New Roman"/>
                <w:b/>
              </w:rPr>
              <w:t>Продолжительность урока</w:t>
            </w:r>
          </w:p>
        </w:tc>
        <w:tc>
          <w:tcPr>
            <w:tcW w:w="1743" w:type="dxa"/>
          </w:tcPr>
          <w:p w:rsidR="00092BC7" w:rsidRPr="00B80D1B" w:rsidRDefault="00092BC7" w:rsidP="00072531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80D1B">
              <w:rPr>
                <w:rFonts w:ascii="Times New Roman" w:hAnsi="Times New Roman"/>
                <w:b/>
              </w:rPr>
              <w:t xml:space="preserve">Максимально допустимая нагрузка </w:t>
            </w:r>
            <w:proofErr w:type="gramStart"/>
            <w:r w:rsidRPr="00B80D1B">
              <w:rPr>
                <w:rFonts w:ascii="Times New Roman" w:hAnsi="Times New Roman"/>
                <w:b/>
              </w:rPr>
              <w:t>обучающихся</w:t>
            </w:r>
            <w:proofErr w:type="gramEnd"/>
          </w:p>
        </w:tc>
        <w:tc>
          <w:tcPr>
            <w:tcW w:w="1554" w:type="dxa"/>
          </w:tcPr>
          <w:p w:rsidR="00092BC7" w:rsidRPr="004343E7" w:rsidRDefault="00657375" w:rsidP="0007253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  <w:r w:rsidR="00092BC7" w:rsidRPr="004343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-дневная учебная неделя</w:t>
            </w:r>
          </w:p>
        </w:tc>
      </w:tr>
      <w:tr w:rsidR="00092BC7" w:rsidRPr="00657375" w:rsidTr="00092BC7">
        <w:tc>
          <w:tcPr>
            <w:tcW w:w="2207" w:type="dxa"/>
          </w:tcPr>
          <w:p w:rsidR="00092BC7" w:rsidRPr="00657375" w:rsidRDefault="007D6791" w:rsidP="002B0C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37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70" w:type="dxa"/>
          </w:tcPr>
          <w:p w:rsidR="00092BC7" w:rsidRPr="00657375" w:rsidRDefault="007D6791" w:rsidP="002B0C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375">
              <w:rPr>
                <w:rFonts w:ascii="Times New Roman" w:hAnsi="Times New Roman"/>
                <w:sz w:val="24"/>
                <w:szCs w:val="24"/>
              </w:rPr>
              <w:t>1 - я</w:t>
            </w:r>
          </w:p>
        </w:tc>
        <w:tc>
          <w:tcPr>
            <w:tcW w:w="2290" w:type="dxa"/>
          </w:tcPr>
          <w:p w:rsidR="00092BC7" w:rsidRPr="00657375" w:rsidRDefault="007D6791" w:rsidP="002B0C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375">
              <w:rPr>
                <w:rFonts w:ascii="Times New Roman" w:hAnsi="Times New Roman"/>
                <w:sz w:val="24"/>
                <w:szCs w:val="24"/>
              </w:rPr>
              <w:t>40 минут</w:t>
            </w:r>
          </w:p>
        </w:tc>
        <w:tc>
          <w:tcPr>
            <w:tcW w:w="1743" w:type="dxa"/>
          </w:tcPr>
          <w:p w:rsidR="00092BC7" w:rsidRPr="00657375" w:rsidRDefault="007D6791" w:rsidP="002B0CF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375">
              <w:rPr>
                <w:rFonts w:ascii="Times New Roman" w:hAnsi="Times New Roman"/>
                <w:color w:val="000000"/>
                <w:sz w:val="24"/>
                <w:szCs w:val="24"/>
              </w:rPr>
              <w:t>37 часов</w:t>
            </w:r>
          </w:p>
        </w:tc>
        <w:tc>
          <w:tcPr>
            <w:tcW w:w="1554" w:type="dxa"/>
          </w:tcPr>
          <w:p w:rsidR="00092BC7" w:rsidRPr="00657375" w:rsidRDefault="00657375" w:rsidP="002B0C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37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2B0CFB" w:rsidRPr="00657375" w:rsidTr="00092BC7">
        <w:tc>
          <w:tcPr>
            <w:tcW w:w="2207" w:type="dxa"/>
          </w:tcPr>
          <w:p w:rsidR="002B0CFB" w:rsidRPr="00657375" w:rsidRDefault="002B0CFB" w:rsidP="002B0C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70" w:type="dxa"/>
          </w:tcPr>
          <w:p w:rsidR="002B0CFB" w:rsidRPr="00657375" w:rsidRDefault="002B0CFB" w:rsidP="000725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375">
              <w:rPr>
                <w:rFonts w:ascii="Times New Roman" w:hAnsi="Times New Roman"/>
                <w:sz w:val="24"/>
                <w:szCs w:val="24"/>
              </w:rPr>
              <w:t>1 - я</w:t>
            </w:r>
          </w:p>
        </w:tc>
        <w:tc>
          <w:tcPr>
            <w:tcW w:w="2290" w:type="dxa"/>
          </w:tcPr>
          <w:p w:rsidR="002B0CFB" w:rsidRPr="00657375" w:rsidRDefault="002B0CFB" w:rsidP="000725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375">
              <w:rPr>
                <w:rFonts w:ascii="Times New Roman" w:hAnsi="Times New Roman"/>
                <w:sz w:val="24"/>
                <w:szCs w:val="24"/>
              </w:rPr>
              <w:t>40 минут</w:t>
            </w:r>
          </w:p>
        </w:tc>
        <w:tc>
          <w:tcPr>
            <w:tcW w:w="1743" w:type="dxa"/>
          </w:tcPr>
          <w:p w:rsidR="002B0CFB" w:rsidRPr="00657375" w:rsidRDefault="002B0CFB" w:rsidP="000725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375">
              <w:rPr>
                <w:rFonts w:ascii="Times New Roman" w:hAnsi="Times New Roman"/>
                <w:color w:val="000000"/>
                <w:sz w:val="24"/>
                <w:szCs w:val="24"/>
              </w:rPr>
              <w:t>37 часов</w:t>
            </w:r>
          </w:p>
        </w:tc>
        <w:tc>
          <w:tcPr>
            <w:tcW w:w="1554" w:type="dxa"/>
          </w:tcPr>
          <w:p w:rsidR="002B0CFB" w:rsidRPr="00657375" w:rsidRDefault="002B0CFB" w:rsidP="000725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37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543355" w:rsidRPr="00657375" w:rsidRDefault="00543355" w:rsidP="00B96A4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03E18" w:rsidRPr="0068175F" w:rsidRDefault="00E03E18" w:rsidP="00E03E18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4"/>
          <w:szCs w:val="24"/>
        </w:rPr>
      </w:pPr>
      <w:r w:rsidRPr="0068175F">
        <w:rPr>
          <w:rFonts w:ascii="Times New Roman" w:hAnsi="Times New Roman"/>
          <w:b/>
          <w:color w:val="000000"/>
          <w:sz w:val="24"/>
          <w:szCs w:val="24"/>
        </w:rPr>
        <w:t>Режим начала занятий, расписание звонков</w:t>
      </w:r>
      <w:r w:rsidRPr="0068175F"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Style w:val="a3"/>
        <w:tblW w:w="0" w:type="auto"/>
        <w:tblInd w:w="108" w:type="dxa"/>
        <w:tblLook w:val="04A0"/>
      </w:tblPr>
      <w:tblGrid>
        <w:gridCol w:w="1843"/>
        <w:gridCol w:w="1935"/>
        <w:gridCol w:w="2743"/>
      </w:tblGrid>
      <w:tr w:rsidR="00655D7E" w:rsidTr="00235899">
        <w:tc>
          <w:tcPr>
            <w:tcW w:w="6521" w:type="dxa"/>
            <w:gridSpan w:val="3"/>
          </w:tcPr>
          <w:p w:rsidR="00655D7E" w:rsidRDefault="00655D7E" w:rsidP="00655D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 с</w:t>
            </w:r>
            <w:r w:rsidRPr="00C907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мена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8.00 )</w:t>
            </w:r>
          </w:p>
        </w:tc>
      </w:tr>
      <w:tr w:rsidR="00655D7E" w:rsidTr="00855D84">
        <w:tc>
          <w:tcPr>
            <w:tcW w:w="6521" w:type="dxa"/>
            <w:gridSpan w:val="3"/>
          </w:tcPr>
          <w:p w:rsidR="00655D7E" w:rsidRDefault="00655D7E" w:rsidP="00655D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а,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 классы</w:t>
            </w:r>
          </w:p>
        </w:tc>
      </w:tr>
      <w:tr w:rsidR="00DE17E4" w:rsidTr="00DE17E4">
        <w:tc>
          <w:tcPr>
            <w:tcW w:w="1843" w:type="dxa"/>
          </w:tcPr>
          <w:p w:rsidR="00DE17E4" w:rsidRDefault="00DE17E4" w:rsidP="00B96A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урок</w:t>
            </w:r>
          </w:p>
        </w:tc>
        <w:tc>
          <w:tcPr>
            <w:tcW w:w="1935" w:type="dxa"/>
          </w:tcPr>
          <w:p w:rsidR="00DE17E4" w:rsidRDefault="00BF70B0" w:rsidP="000341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DE17E4" w:rsidRPr="004C6B4C">
              <w:rPr>
                <w:rFonts w:ascii="Times New Roman" w:hAnsi="Times New Roman"/>
                <w:sz w:val="24"/>
                <w:szCs w:val="24"/>
              </w:rPr>
              <w:t xml:space="preserve">8.00 –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DE17E4" w:rsidRPr="004C6B4C">
              <w:rPr>
                <w:rFonts w:ascii="Times New Roman" w:hAnsi="Times New Roman"/>
                <w:sz w:val="24"/>
                <w:szCs w:val="24"/>
              </w:rPr>
              <w:t>8.40</w:t>
            </w:r>
          </w:p>
        </w:tc>
        <w:tc>
          <w:tcPr>
            <w:tcW w:w="2743" w:type="dxa"/>
          </w:tcPr>
          <w:p w:rsidR="00DE17E4" w:rsidRDefault="00034161" w:rsidP="00DE17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перемена – 10 мин.</w:t>
            </w:r>
          </w:p>
        </w:tc>
      </w:tr>
      <w:tr w:rsidR="00DE17E4" w:rsidTr="00DE17E4">
        <w:tc>
          <w:tcPr>
            <w:tcW w:w="1843" w:type="dxa"/>
          </w:tcPr>
          <w:p w:rsidR="00DE17E4" w:rsidRDefault="00DE17E4" w:rsidP="00B96A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урок</w:t>
            </w:r>
          </w:p>
        </w:tc>
        <w:tc>
          <w:tcPr>
            <w:tcW w:w="1935" w:type="dxa"/>
          </w:tcPr>
          <w:p w:rsidR="00DE17E4" w:rsidRDefault="00BF70B0" w:rsidP="000341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DE17E4" w:rsidRPr="004C6B4C">
              <w:rPr>
                <w:rFonts w:ascii="Times New Roman" w:hAnsi="Times New Roman"/>
                <w:sz w:val="24"/>
                <w:szCs w:val="24"/>
              </w:rPr>
              <w:t xml:space="preserve">8.50 –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DE17E4" w:rsidRPr="004C6B4C">
              <w:rPr>
                <w:rFonts w:ascii="Times New Roman" w:hAnsi="Times New Roman"/>
                <w:sz w:val="24"/>
                <w:szCs w:val="24"/>
              </w:rPr>
              <w:t>9.30</w:t>
            </w:r>
          </w:p>
        </w:tc>
        <w:tc>
          <w:tcPr>
            <w:tcW w:w="2743" w:type="dxa"/>
          </w:tcPr>
          <w:p w:rsidR="00DE17E4" w:rsidRDefault="00034161" w:rsidP="00DE17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перемена –</w:t>
            </w:r>
            <w:r w:rsidR="0016047B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</w:rPr>
              <w:t>0 мин.</w:t>
            </w:r>
          </w:p>
        </w:tc>
      </w:tr>
      <w:tr w:rsidR="00DE17E4" w:rsidTr="00DE17E4">
        <w:tc>
          <w:tcPr>
            <w:tcW w:w="1843" w:type="dxa"/>
          </w:tcPr>
          <w:p w:rsidR="00DE17E4" w:rsidRDefault="00DE17E4" w:rsidP="00B96A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урок</w:t>
            </w:r>
          </w:p>
        </w:tc>
        <w:tc>
          <w:tcPr>
            <w:tcW w:w="1935" w:type="dxa"/>
          </w:tcPr>
          <w:p w:rsidR="00DE17E4" w:rsidRDefault="00BF70B0" w:rsidP="000341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DE17E4" w:rsidRPr="004C6B4C">
              <w:rPr>
                <w:rFonts w:ascii="Times New Roman" w:hAnsi="Times New Roman"/>
                <w:sz w:val="24"/>
                <w:szCs w:val="24"/>
              </w:rPr>
              <w:t>9.50 – 10.30</w:t>
            </w:r>
          </w:p>
        </w:tc>
        <w:tc>
          <w:tcPr>
            <w:tcW w:w="2743" w:type="dxa"/>
          </w:tcPr>
          <w:p w:rsidR="00DE17E4" w:rsidRDefault="00034161" w:rsidP="00DE17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перемена –</w:t>
            </w:r>
            <w:r w:rsidR="0016047B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</w:rPr>
              <w:t>0 мин.</w:t>
            </w:r>
          </w:p>
        </w:tc>
      </w:tr>
      <w:tr w:rsidR="00DE17E4" w:rsidTr="00DE17E4">
        <w:tc>
          <w:tcPr>
            <w:tcW w:w="1843" w:type="dxa"/>
          </w:tcPr>
          <w:p w:rsidR="00DE17E4" w:rsidRDefault="00DE17E4" w:rsidP="00B96A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урок</w:t>
            </w:r>
          </w:p>
        </w:tc>
        <w:tc>
          <w:tcPr>
            <w:tcW w:w="1935" w:type="dxa"/>
          </w:tcPr>
          <w:p w:rsidR="00DE17E4" w:rsidRDefault="00DE17E4" w:rsidP="000341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B4C">
              <w:rPr>
                <w:rFonts w:ascii="Times New Roman" w:hAnsi="Times New Roman"/>
                <w:sz w:val="24"/>
                <w:szCs w:val="24"/>
              </w:rPr>
              <w:t>10.50 –</w:t>
            </w:r>
            <w:r w:rsidR="00BF70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6B4C"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2743" w:type="dxa"/>
          </w:tcPr>
          <w:p w:rsidR="00DE17E4" w:rsidRDefault="00034161" w:rsidP="00DE17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перемена – 10 мин.</w:t>
            </w:r>
          </w:p>
        </w:tc>
      </w:tr>
      <w:tr w:rsidR="00DE17E4" w:rsidTr="00DE17E4">
        <w:tc>
          <w:tcPr>
            <w:tcW w:w="1843" w:type="dxa"/>
          </w:tcPr>
          <w:p w:rsidR="00DE17E4" w:rsidRDefault="00DE17E4" w:rsidP="00B96A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урок</w:t>
            </w:r>
          </w:p>
        </w:tc>
        <w:tc>
          <w:tcPr>
            <w:tcW w:w="1935" w:type="dxa"/>
          </w:tcPr>
          <w:p w:rsidR="00DE17E4" w:rsidRDefault="00DE17E4" w:rsidP="000341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B4C">
              <w:rPr>
                <w:rFonts w:ascii="Times New Roman" w:hAnsi="Times New Roman"/>
                <w:sz w:val="24"/>
                <w:szCs w:val="24"/>
              </w:rPr>
              <w:t>11.40 – 12.20</w:t>
            </w:r>
          </w:p>
        </w:tc>
        <w:tc>
          <w:tcPr>
            <w:tcW w:w="2743" w:type="dxa"/>
          </w:tcPr>
          <w:p w:rsidR="00DE17E4" w:rsidRDefault="00034161" w:rsidP="00DE17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перемена – 10 мин.</w:t>
            </w:r>
          </w:p>
        </w:tc>
      </w:tr>
      <w:tr w:rsidR="00DE17E4" w:rsidTr="00DE17E4">
        <w:tc>
          <w:tcPr>
            <w:tcW w:w="1843" w:type="dxa"/>
          </w:tcPr>
          <w:p w:rsidR="00DE17E4" w:rsidRDefault="00DE17E4" w:rsidP="00B96A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урок</w:t>
            </w:r>
          </w:p>
        </w:tc>
        <w:tc>
          <w:tcPr>
            <w:tcW w:w="1935" w:type="dxa"/>
          </w:tcPr>
          <w:p w:rsidR="00DE17E4" w:rsidRDefault="00DE17E4" w:rsidP="000341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B4C">
              <w:rPr>
                <w:rFonts w:ascii="Times New Roman" w:hAnsi="Times New Roman"/>
                <w:sz w:val="24"/>
                <w:szCs w:val="24"/>
              </w:rPr>
              <w:t>12.30 – 13.10</w:t>
            </w:r>
          </w:p>
        </w:tc>
        <w:tc>
          <w:tcPr>
            <w:tcW w:w="2743" w:type="dxa"/>
          </w:tcPr>
          <w:p w:rsidR="00DE17E4" w:rsidRDefault="00DE17E4" w:rsidP="00DE17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6A49" w:rsidRPr="004C6B4C" w:rsidRDefault="007A2F69" w:rsidP="0016047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96A49" w:rsidRPr="004C6B4C" w:rsidRDefault="00772084" w:rsidP="00B96A4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B96A49" w:rsidRPr="004C6B4C">
        <w:rPr>
          <w:rFonts w:ascii="Times New Roman" w:hAnsi="Times New Roman"/>
          <w:sz w:val="24"/>
          <w:szCs w:val="24"/>
        </w:rPr>
        <w:t>ерерыв между обязательными и дополнительными и индивидуальными занятиями 45 минут</w:t>
      </w:r>
    </w:p>
    <w:p w:rsidR="008E44F1" w:rsidRDefault="00B96A49" w:rsidP="00B96A49">
      <w:pPr>
        <w:spacing w:line="240" w:lineRule="auto"/>
        <w:rPr>
          <w:rFonts w:ascii="Times New Roman" w:hAnsi="Times New Roman"/>
          <w:sz w:val="24"/>
          <w:szCs w:val="24"/>
        </w:rPr>
      </w:pPr>
      <w:r w:rsidRPr="004C6B4C">
        <w:rPr>
          <w:rFonts w:ascii="Times New Roman" w:hAnsi="Times New Roman"/>
          <w:sz w:val="24"/>
          <w:szCs w:val="24"/>
        </w:rPr>
        <w:t xml:space="preserve">Требования к затратам времени на выполнение домашних заданий (по всем предметам) </w:t>
      </w:r>
      <w:r w:rsidR="00E96F32" w:rsidRPr="004C6B4C">
        <w:rPr>
          <w:rFonts w:ascii="Times New Roman" w:hAnsi="Times New Roman"/>
          <w:sz w:val="24"/>
          <w:szCs w:val="24"/>
        </w:rPr>
        <w:t xml:space="preserve">– </w:t>
      </w:r>
    </w:p>
    <w:p w:rsidR="00B96A49" w:rsidRPr="004C6B4C" w:rsidRDefault="00E96F32" w:rsidP="00B96A49">
      <w:pPr>
        <w:spacing w:line="240" w:lineRule="auto"/>
        <w:rPr>
          <w:rFonts w:ascii="Times New Roman" w:hAnsi="Times New Roman"/>
          <w:sz w:val="24"/>
          <w:szCs w:val="24"/>
        </w:rPr>
      </w:pPr>
      <w:r w:rsidRPr="004C6B4C">
        <w:rPr>
          <w:rFonts w:ascii="Times New Roman" w:hAnsi="Times New Roman"/>
          <w:sz w:val="24"/>
          <w:szCs w:val="24"/>
        </w:rPr>
        <w:t>3</w:t>
      </w:r>
      <w:r w:rsidR="008E44F1">
        <w:rPr>
          <w:rFonts w:ascii="Times New Roman" w:hAnsi="Times New Roman"/>
          <w:sz w:val="24"/>
          <w:szCs w:val="24"/>
        </w:rPr>
        <w:t>,5</w:t>
      </w:r>
      <w:r w:rsidRPr="004C6B4C">
        <w:rPr>
          <w:rFonts w:ascii="Times New Roman" w:hAnsi="Times New Roman"/>
          <w:sz w:val="24"/>
          <w:szCs w:val="24"/>
        </w:rPr>
        <w:t xml:space="preserve"> часа.</w:t>
      </w:r>
    </w:p>
    <w:p w:rsidR="00A63E6C" w:rsidRPr="004C6B4C" w:rsidRDefault="00A63E6C" w:rsidP="004632A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C0654" w:rsidRPr="003963F5" w:rsidRDefault="000C0654" w:rsidP="000C0654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C6B4C">
        <w:rPr>
          <w:rFonts w:ascii="Times New Roman" w:hAnsi="Times New Roman"/>
          <w:b/>
          <w:sz w:val="24"/>
          <w:szCs w:val="24"/>
        </w:rPr>
        <w:t>Выбор учебников и учебных пособий, используемых при реализации учебного плана.</w:t>
      </w:r>
    </w:p>
    <w:p w:rsidR="003963F5" w:rsidRPr="004C6B4C" w:rsidRDefault="003963F5" w:rsidP="003963F5">
      <w:pPr>
        <w:pStyle w:val="a4"/>
        <w:spacing w:line="240" w:lineRule="auto"/>
        <w:rPr>
          <w:rFonts w:ascii="Times New Roman" w:hAnsi="Times New Roman"/>
          <w:sz w:val="24"/>
          <w:szCs w:val="24"/>
        </w:rPr>
      </w:pPr>
    </w:p>
    <w:p w:rsidR="000C0654" w:rsidRPr="004C6B4C" w:rsidRDefault="000C0654" w:rsidP="00BF70B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C6B4C">
        <w:rPr>
          <w:rFonts w:ascii="Times New Roman" w:hAnsi="Times New Roman"/>
          <w:sz w:val="24"/>
          <w:szCs w:val="24"/>
        </w:rPr>
        <w:t>Изучение учебных предмет</w:t>
      </w:r>
      <w:r w:rsidR="003A5709" w:rsidRPr="004C6B4C">
        <w:rPr>
          <w:rFonts w:ascii="Times New Roman" w:hAnsi="Times New Roman"/>
          <w:sz w:val="24"/>
          <w:szCs w:val="24"/>
        </w:rPr>
        <w:t xml:space="preserve">ов федерального компонента в </w:t>
      </w:r>
      <w:r w:rsidR="00D32F6B" w:rsidRPr="004C6B4C">
        <w:rPr>
          <w:rFonts w:ascii="Times New Roman" w:hAnsi="Times New Roman"/>
          <w:sz w:val="24"/>
          <w:szCs w:val="24"/>
        </w:rPr>
        <w:t>10-11 классах</w:t>
      </w:r>
      <w:r w:rsidRPr="004C6B4C">
        <w:rPr>
          <w:rFonts w:ascii="Times New Roman" w:hAnsi="Times New Roman"/>
          <w:sz w:val="24"/>
          <w:szCs w:val="24"/>
        </w:rPr>
        <w:t xml:space="preserve"> организуется с использованием учебников, включенных в Федеральный перечень (Приказ </w:t>
      </w:r>
      <w:proofErr w:type="spellStart"/>
      <w:r w:rsidRPr="004C6B4C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4C6B4C">
        <w:rPr>
          <w:rFonts w:ascii="Times New Roman" w:hAnsi="Times New Roman"/>
          <w:sz w:val="24"/>
          <w:szCs w:val="24"/>
        </w:rPr>
        <w:t xml:space="preserve"> России от 31.03.2014 №253, с изменениями приказ </w:t>
      </w:r>
      <w:proofErr w:type="spellStart"/>
      <w:r w:rsidRPr="004C6B4C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4C6B4C">
        <w:rPr>
          <w:rFonts w:ascii="Times New Roman" w:hAnsi="Times New Roman"/>
          <w:sz w:val="24"/>
          <w:szCs w:val="24"/>
        </w:rPr>
        <w:t xml:space="preserve"> России от 08.06.2015 №576).</w:t>
      </w:r>
    </w:p>
    <w:p w:rsidR="000C0654" w:rsidRPr="004C6B4C" w:rsidRDefault="000C0654" w:rsidP="004632A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A5709" w:rsidRPr="00BB6B51" w:rsidRDefault="003A5709" w:rsidP="003A5709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C6B4C">
        <w:rPr>
          <w:rFonts w:ascii="Times New Roman" w:hAnsi="Times New Roman"/>
          <w:b/>
          <w:sz w:val="24"/>
          <w:szCs w:val="24"/>
        </w:rPr>
        <w:t>Особенности учебного план</w:t>
      </w:r>
      <w:r w:rsidR="00BB6B51">
        <w:rPr>
          <w:rFonts w:ascii="Times New Roman" w:hAnsi="Times New Roman"/>
          <w:b/>
          <w:sz w:val="24"/>
          <w:szCs w:val="24"/>
        </w:rPr>
        <w:t>а</w:t>
      </w:r>
    </w:p>
    <w:p w:rsidR="00BB6B51" w:rsidRPr="004C6B4C" w:rsidRDefault="00BB6B51" w:rsidP="00BB6B51">
      <w:pPr>
        <w:pStyle w:val="a4"/>
        <w:spacing w:line="240" w:lineRule="auto"/>
        <w:rPr>
          <w:rFonts w:ascii="Times New Roman" w:hAnsi="Times New Roman"/>
          <w:sz w:val="24"/>
          <w:szCs w:val="24"/>
        </w:rPr>
      </w:pPr>
    </w:p>
    <w:p w:rsidR="001D2E88" w:rsidRPr="004C6B4C" w:rsidRDefault="006A6F59" w:rsidP="001D2E88">
      <w:pPr>
        <w:spacing w:line="240" w:lineRule="auto"/>
        <w:rPr>
          <w:rFonts w:ascii="Times New Roman" w:hAnsi="Times New Roman"/>
          <w:sz w:val="24"/>
          <w:szCs w:val="24"/>
        </w:rPr>
      </w:pPr>
      <w:r w:rsidRPr="004C6B4C">
        <w:rPr>
          <w:rFonts w:ascii="Times New Roman" w:hAnsi="Times New Roman"/>
          <w:sz w:val="24"/>
          <w:szCs w:val="24"/>
        </w:rPr>
        <w:t xml:space="preserve">Учебный план  в </w:t>
      </w:r>
      <w:r w:rsidR="00C75319" w:rsidRPr="004C6B4C">
        <w:rPr>
          <w:rFonts w:ascii="Times New Roman" w:hAnsi="Times New Roman"/>
          <w:sz w:val="24"/>
          <w:szCs w:val="24"/>
        </w:rPr>
        <w:t>10 - 11 классах</w:t>
      </w:r>
      <w:r w:rsidR="00857D40" w:rsidRPr="004C6B4C">
        <w:rPr>
          <w:rFonts w:ascii="Times New Roman" w:hAnsi="Times New Roman"/>
          <w:sz w:val="24"/>
          <w:szCs w:val="24"/>
        </w:rPr>
        <w:t xml:space="preserve"> реализуется  с учетом основной образовательной программы организации данного уровня образования.</w:t>
      </w:r>
    </w:p>
    <w:p w:rsidR="001D2E88" w:rsidRPr="004C6B4C" w:rsidRDefault="00857D40" w:rsidP="001D2E88">
      <w:pPr>
        <w:spacing w:line="240" w:lineRule="auto"/>
        <w:rPr>
          <w:rFonts w:ascii="Times New Roman" w:hAnsi="Times New Roman"/>
          <w:sz w:val="24"/>
          <w:szCs w:val="24"/>
        </w:rPr>
      </w:pPr>
      <w:r w:rsidRPr="004C6B4C">
        <w:rPr>
          <w:rFonts w:ascii="Times New Roman" w:hAnsi="Times New Roman"/>
          <w:sz w:val="24"/>
          <w:szCs w:val="24"/>
        </w:rPr>
        <w:t xml:space="preserve"> </w:t>
      </w:r>
    </w:p>
    <w:p w:rsidR="00E05467" w:rsidRPr="004C6B4C" w:rsidRDefault="00153332" w:rsidP="00E05467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C6B4C">
        <w:rPr>
          <w:rFonts w:ascii="Times New Roman" w:hAnsi="Times New Roman"/>
          <w:b/>
          <w:sz w:val="24"/>
          <w:szCs w:val="24"/>
        </w:rPr>
        <w:t>Региональный компонент и компонент образовательного учреждени</w:t>
      </w:r>
      <w:r w:rsidR="00E05467" w:rsidRPr="004C6B4C">
        <w:rPr>
          <w:rFonts w:ascii="Times New Roman" w:hAnsi="Times New Roman"/>
          <w:b/>
          <w:sz w:val="24"/>
          <w:szCs w:val="24"/>
        </w:rPr>
        <w:t>я</w:t>
      </w:r>
    </w:p>
    <w:p w:rsidR="00483AA6" w:rsidRPr="004C6B4C" w:rsidRDefault="00483AA6" w:rsidP="00483AA6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4C6B4C">
        <w:rPr>
          <w:rFonts w:ascii="Times New Roman" w:hAnsi="Times New Roman"/>
          <w:i/>
          <w:sz w:val="24"/>
          <w:szCs w:val="24"/>
        </w:rPr>
        <w:t xml:space="preserve"> Для Х классов</w:t>
      </w:r>
    </w:p>
    <w:p w:rsidR="00483AA6" w:rsidRPr="004C6B4C" w:rsidRDefault="00483AA6" w:rsidP="00483AA6">
      <w:pPr>
        <w:spacing w:line="240" w:lineRule="auto"/>
        <w:rPr>
          <w:rFonts w:ascii="Times New Roman" w:hAnsi="Times New Roman"/>
          <w:sz w:val="24"/>
          <w:szCs w:val="24"/>
        </w:rPr>
      </w:pPr>
      <w:r w:rsidRPr="004C6B4C">
        <w:rPr>
          <w:rFonts w:ascii="Times New Roman" w:hAnsi="Times New Roman"/>
          <w:sz w:val="24"/>
          <w:szCs w:val="24"/>
        </w:rPr>
        <w:t xml:space="preserve"> 10 «а» класс</w:t>
      </w:r>
    </w:p>
    <w:p w:rsidR="00483AA6" w:rsidRPr="004C6B4C" w:rsidRDefault="00483AA6" w:rsidP="00483AA6">
      <w:pPr>
        <w:spacing w:line="240" w:lineRule="auto"/>
        <w:rPr>
          <w:rFonts w:ascii="Times New Roman" w:hAnsi="Times New Roman"/>
          <w:sz w:val="24"/>
          <w:szCs w:val="24"/>
        </w:rPr>
      </w:pPr>
      <w:r w:rsidRPr="004C6B4C">
        <w:rPr>
          <w:rFonts w:ascii="Times New Roman" w:hAnsi="Times New Roman"/>
          <w:sz w:val="24"/>
          <w:szCs w:val="24"/>
        </w:rPr>
        <w:t>- экономико-математический профиль;</w:t>
      </w:r>
    </w:p>
    <w:p w:rsidR="00483AA6" w:rsidRPr="004C6B4C" w:rsidRDefault="00483AA6" w:rsidP="00483AA6">
      <w:pPr>
        <w:spacing w:line="240" w:lineRule="auto"/>
        <w:rPr>
          <w:rFonts w:ascii="Times New Roman" w:hAnsi="Times New Roman"/>
          <w:sz w:val="24"/>
          <w:szCs w:val="24"/>
        </w:rPr>
      </w:pPr>
      <w:r w:rsidRPr="004C6B4C">
        <w:rPr>
          <w:rFonts w:ascii="Times New Roman" w:hAnsi="Times New Roman"/>
          <w:sz w:val="24"/>
          <w:szCs w:val="24"/>
        </w:rPr>
        <w:t>- профильные предметы: математика, экономика, право.</w:t>
      </w:r>
    </w:p>
    <w:p w:rsidR="00483AA6" w:rsidRPr="004C6B4C" w:rsidRDefault="00483AA6" w:rsidP="00483AA6">
      <w:pPr>
        <w:spacing w:line="240" w:lineRule="auto"/>
        <w:rPr>
          <w:rFonts w:ascii="Times New Roman" w:hAnsi="Times New Roman"/>
          <w:sz w:val="24"/>
          <w:szCs w:val="24"/>
        </w:rPr>
      </w:pPr>
      <w:r w:rsidRPr="004C6B4C">
        <w:rPr>
          <w:rFonts w:ascii="Times New Roman" w:hAnsi="Times New Roman"/>
          <w:sz w:val="24"/>
          <w:szCs w:val="24"/>
        </w:rPr>
        <w:t>В 10 «а» классе региональный компонент и компонент образовательного учреждения в количестве 6 часов распределяется следующим образом:</w:t>
      </w:r>
    </w:p>
    <w:p w:rsidR="00483AA6" w:rsidRPr="004C6B4C" w:rsidRDefault="00483AA6" w:rsidP="00483AA6">
      <w:pPr>
        <w:spacing w:line="240" w:lineRule="auto"/>
        <w:rPr>
          <w:rFonts w:ascii="Times New Roman" w:hAnsi="Times New Roman"/>
          <w:sz w:val="24"/>
          <w:szCs w:val="24"/>
        </w:rPr>
      </w:pPr>
      <w:r w:rsidRPr="004C6B4C">
        <w:rPr>
          <w:rFonts w:ascii="Times New Roman" w:hAnsi="Times New Roman"/>
          <w:sz w:val="24"/>
          <w:szCs w:val="24"/>
        </w:rPr>
        <w:t>1 час -  на увеличение часов базовых предметов федерального компонента: ОБЖ;</w:t>
      </w:r>
    </w:p>
    <w:p w:rsidR="00231103" w:rsidRPr="004C6B4C" w:rsidRDefault="00483AA6" w:rsidP="00483AA6">
      <w:pPr>
        <w:spacing w:line="240" w:lineRule="auto"/>
        <w:rPr>
          <w:rFonts w:ascii="Times New Roman" w:hAnsi="Times New Roman"/>
          <w:sz w:val="24"/>
          <w:szCs w:val="24"/>
        </w:rPr>
      </w:pPr>
      <w:r w:rsidRPr="004C6B4C">
        <w:rPr>
          <w:rFonts w:ascii="Times New Roman" w:hAnsi="Times New Roman"/>
          <w:sz w:val="24"/>
          <w:szCs w:val="24"/>
        </w:rPr>
        <w:t>1 час -  для введения регионального предмета «</w:t>
      </w:r>
      <w:proofErr w:type="spellStart"/>
      <w:r w:rsidRPr="004C6B4C">
        <w:rPr>
          <w:rFonts w:ascii="Times New Roman" w:hAnsi="Times New Roman"/>
          <w:sz w:val="24"/>
          <w:szCs w:val="24"/>
        </w:rPr>
        <w:t>Кубановедение</w:t>
      </w:r>
      <w:proofErr w:type="spellEnd"/>
      <w:r w:rsidRPr="004C6B4C">
        <w:rPr>
          <w:rFonts w:ascii="Times New Roman" w:hAnsi="Times New Roman"/>
          <w:sz w:val="24"/>
          <w:szCs w:val="24"/>
        </w:rPr>
        <w:t>»</w:t>
      </w:r>
      <w:r w:rsidR="00231103">
        <w:rPr>
          <w:rFonts w:ascii="Times New Roman" w:hAnsi="Times New Roman"/>
          <w:sz w:val="24"/>
          <w:szCs w:val="24"/>
        </w:rPr>
        <w:t>;</w:t>
      </w:r>
    </w:p>
    <w:p w:rsidR="00DC37DA" w:rsidRPr="004C6B4C" w:rsidRDefault="000419B4" w:rsidP="00483AA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C37DA" w:rsidRPr="004C6B4C">
        <w:rPr>
          <w:rFonts w:ascii="Times New Roman" w:hAnsi="Times New Roman"/>
          <w:sz w:val="24"/>
          <w:szCs w:val="24"/>
        </w:rPr>
        <w:t xml:space="preserve"> час </w:t>
      </w:r>
      <w:r w:rsidR="00C66D89" w:rsidRPr="004C6B4C">
        <w:rPr>
          <w:rFonts w:ascii="Times New Roman" w:hAnsi="Times New Roman"/>
          <w:sz w:val="24"/>
          <w:szCs w:val="24"/>
        </w:rPr>
        <w:t xml:space="preserve">- на увеличение часов базовых предметов федерального компонента: </w:t>
      </w:r>
      <w:r w:rsidR="00364682" w:rsidRPr="004C6B4C">
        <w:rPr>
          <w:rFonts w:ascii="Times New Roman" w:hAnsi="Times New Roman"/>
          <w:sz w:val="24"/>
          <w:szCs w:val="24"/>
        </w:rPr>
        <w:t>а</w:t>
      </w:r>
      <w:r w:rsidR="00C66D89" w:rsidRPr="004C6B4C">
        <w:rPr>
          <w:rFonts w:ascii="Times New Roman" w:hAnsi="Times New Roman"/>
          <w:sz w:val="24"/>
          <w:szCs w:val="24"/>
        </w:rPr>
        <w:t>с</w:t>
      </w:r>
      <w:r w:rsidR="00EC0EE9" w:rsidRPr="004C6B4C">
        <w:rPr>
          <w:rFonts w:ascii="Times New Roman" w:hAnsi="Times New Roman"/>
          <w:sz w:val="24"/>
          <w:szCs w:val="24"/>
        </w:rPr>
        <w:t>т</w:t>
      </w:r>
      <w:r w:rsidR="00C66D89" w:rsidRPr="004C6B4C">
        <w:rPr>
          <w:rFonts w:ascii="Times New Roman" w:hAnsi="Times New Roman"/>
          <w:sz w:val="24"/>
          <w:szCs w:val="24"/>
        </w:rPr>
        <w:t>рономия</w:t>
      </w:r>
      <w:r w:rsidR="00364682" w:rsidRPr="004C6B4C">
        <w:rPr>
          <w:rFonts w:ascii="Times New Roman" w:hAnsi="Times New Roman"/>
          <w:sz w:val="24"/>
          <w:szCs w:val="24"/>
        </w:rPr>
        <w:t>;</w:t>
      </w:r>
    </w:p>
    <w:p w:rsidR="004464AB" w:rsidRDefault="004464AB" w:rsidP="00483AA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B18FB" w:rsidRPr="004C6B4C">
        <w:rPr>
          <w:rFonts w:ascii="Times New Roman" w:hAnsi="Times New Roman"/>
          <w:sz w:val="24"/>
          <w:szCs w:val="24"/>
        </w:rPr>
        <w:t xml:space="preserve"> часа – для  изучения элективных учебных предметов (курсы): </w:t>
      </w:r>
    </w:p>
    <w:p w:rsidR="00483AA6" w:rsidRPr="004C6B4C" w:rsidRDefault="005B18FB" w:rsidP="00483AA6">
      <w:pPr>
        <w:spacing w:line="240" w:lineRule="auto"/>
        <w:rPr>
          <w:rFonts w:ascii="Times New Roman" w:hAnsi="Times New Roman"/>
          <w:sz w:val="24"/>
          <w:szCs w:val="24"/>
        </w:rPr>
      </w:pPr>
      <w:r w:rsidRPr="004C6B4C">
        <w:rPr>
          <w:rFonts w:ascii="Times New Roman" w:hAnsi="Times New Roman"/>
          <w:sz w:val="24"/>
          <w:szCs w:val="24"/>
        </w:rPr>
        <w:t xml:space="preserve"> «Экономическая география»</w:t>
      </w:r>
      <w:r w:rsidR="00FB133E" w:rsidRPr="004C6B4C">
        <w:rPr>
          <w:rFonts w:ascii="Times New Roman" w:hAnsi="Times New Roman"/>
          <w:sz w:val="24"/>
          <w:szCs w:val="24"/>
        </w:rPr>
        <w:t xml:space="preserve"> (</w:t>
      </w:r>
      <w:r w:rsidR="00E136B5">
        <w:rPr>
          <w:rFonts w:ascii="Times New Roman" w:hAnsi="Times New Roman"/>
          <w:sz w:val="24"/>
          <w:szCs w:val="24"/>
        </w:rPr>
        <w:t>1 час</w:t>
      </w:r>
      <w:r w:rsidR="00FB133E" w:rsidRPr="004C6B4C">
        <w:rPr>
          <w:rFonts w:ascii="Times New Roman" w:hAnsi="Times New Roman"/>
          <w:sz w:val="24"/>
          <w:szCs w:val="24"/>
        </w:rPr>
        <w:t>)</w:t>
      </w:r>
      <w:r w:rsidRPr="004C6B4C">
        <w:rPr>
          <w:rFonts w:ascii="Times New Roman" w:hAnsi="Times New Roman"/>
          <w:sz w:val="24"/>
          <w:szCs w:val="24"/>
        </w:rPr>
        <w:t xml:space="preserve">, «От слова к словесности» </w:t>
      </w:r>
      <w:r w:rsidR="00FB133E" w:rsidRPr="004C6B4C">
        <w:rPr>
          <w:rFonts w:ascii="Times New Roman" w:hAnsi="Times New Roman"/>
          <w:sz w:val="24"/>
          <w:szCs w:val="24"/>
        </w:rPr>
        <w:t>(</w:t>
      </w:r>
      <w:r w:rsidR="00D15F37">
        <w:rPr>
          <w:rFonts w:ascii="Times New Roman" w:hAnsi="Times New Roman"/>
          <w:sz w:val="24"/>
          <w:szCs w:val="24"/>
        </w:rPr>
        <w:t>1 час</w:t>
      </w:r>
      <w:r w:rsidRPr="004C6B4C">
        <w:rPr>
          <w:rFonts w:ascii="Times New Roman" w:hAnsi="Times New Roman"/>
          <w:sz w:val="24"/>
          <w:szCs w:val="24"/>
        </w:rPr>
        <w:t>)</w:t>
      </w:r>
      <w:r w:rsidR="00483AA6" w:rsidRPr="004C6B4C">
        <w:rPr>
          <w:rFonts w:ascii="Times New Roman" w:hAnsi="Times New Roman"/>
          <w:sz w:val="24"/>
          <w:szCs w:val="24"/>
        </w:rPr>
        <w:t xml:space="preserve"> - расширяет учебный материал базовых предметов;</w:t>
      </w:r>
    </w:p>
    <w:p w:rsidR="00483AA6" w:rsidRPr="004C6B4C" w:rsidRDefault="00E136B5" w:rsidP="00483AA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15F37">
        <w:rPr>
          <w:rFonts w:ascii="Times New Roman" w:hAnsi="Times New Roman"/>
          <w:sz w:val="24"/>
          <w:szCs w:val="24"/>
        </w:rPr>
        <w:t xml:space="preserve"> часа -</w:t>
      </w:r>
      <w:r w:rsidR="005463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483AA6" w:rsidRPr="004C6B4C">
        <w:rPr>
          <w:rFonts w:ascii="Times New Roman" w:hAnsi="Times New Roman"/>
          <w:sz w:val="24"/>
          <w:szCs w:val="24"/>
        </w:rPr>
        <w:t xml:space="preserve"> «Основы предпринимательства»,  - расширяет учебный материал профильных предметов.</w:t>
      </w:r>
    </w:p>
    <w:p w:rsidR="00D008F0" w:rsidRPr="004C6B4C" w:rsidRDefault="00D008F0" w:rsidP="00483AA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008F0" w:rsidRPr="004C6B4C" w:rsidRDefault="00D008F0" w:rsidP="00D008F0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4C6B4C">
        <w:rPr>
          <w:rFonts w:ascii="Times New Roman" w:hAnsi="Times New Roman"/>
          <w:b/>
          <w:i/>
          <w:sz w:val="24"/>
          <w:szCs w:val="24"/>
        </w:rPr>
        <w:t>Таблица – сетка часов Приложение №1</w:t>
      </w:r>
    </w:p>
    <w:p w:rsidR="00153332" w:rsidRPr="004C6B4C" w:rsidRDefault="00153332" w:rsidP="0015333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97702" w:rsidRPr="004C6B4C" w:rsidRDefault="00497702" w:rsidP="00497702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4C6B4C">
        <w:rPr>
          <w:rFonts w:ascii="Times New Roman" w:hAnsi="Times New Roman"/>
          <w:i/>
          <w:sz w:val="24"/>
          <w:szCs w:val="24"/>
        </w:rPr>
        <w:t>Для Х</w:t>
      </w:r>
      <w:proofErr w:type="gramStart"/>
      <w:r w:rsidRPr="004C6B4C">
        <w:rPr>
          <w:rFonts w:ascii="Times New Roman" w:hAnsi="Times New Roman"/>
          <w:i/>
          <w:sz w:val="24"/>
          <w:szCs w:val="24"/>
          <w:lang w:val="en-US"/>
        </w:rPr>
        <w:t>I</w:t>
      </w:r>
      <w:proofErr w:type="gramEnd"/>
      <w:r w:rsidRPr="004C6B4C">
        <w:rPr>
          <w:rFonts w:ascii="Times New Roman" w:hAnsi="Times New Roman"/>
          <w:i/>
          <w:sz w:val="24"/>
          <w:szCs w:val="24"/>
        </w:rPr>
        <w:t xml:space="preserve"> классов</w:t>
      </w:r>
    </w:p>
    <w:p w:rsidR="00C21A52" w:rsidRPr="004C6B4C" w:rsidRDefault="00497702" w:rsidP="00453EDF">
      <w:pPr>
        <w:spacing w:line="240" w:lineRule="auto"/>
        <w:rPr>
          <w:rFonts w:ascii="Times New Roman" w:hAnsi="Times New Roman"/>
          <w:sz w:val="24"/>
          <w:szCs w:val="24"/>
        </w:rPr>
      </w:pPr>
      <w:r w:rsidRPr="004C6B4C">
        <w:rPr>
          <w:rFonts w:ascii="Times New Roman" w:hAnsi="Times New Roman"/>
          <w:sz w:val="24"/>
          <w:szCs w:val="24"/>
        </w:rPr>
        <w:t xml:space="preserve"> </w:t>
      </w:r>
      <w:r w:rsidR="00C21A52" w:rsidRPr="004C6B4C">
        <w:rPr>
          <w:rFonts w:ascii="Times New Roman" w:hAnsi="Times New Roman"/>
          <w:sz w:val="24"/>
          <w:szCs w:val="24"/>
        </w:rPr>
        <w:t xml:space="preserve">  11 «а» класс</w:t>
      </w:r>
    </w:p>
    <w:p w:rsidR="00C21A52" w:rsidRPr="004C6B4C" w:rsidRDefault="00C21A52" w:rsidP="00453EDF">
      <w:pPr>
        <w:spacing w:line="240" w:lineRule="auto"/>
        <w:rPr>
          <w:rFonts w:ascii="Times New Roman" w:hAnsi="Times New Roman"/>
          <w:sz w:val="24"/>
          <w:szCs w:val="24"/>
        </w:rPr>
      </w:pPr>
      <w:r w:rsidRPr="004C6B4C">
        <w:rPr>
          <w:rFonts w:ascii="Times New Roman" w:hAnsi="Times New Roman"/>
          <w:sz w:val="24"/>
          <w:szCs w:val="24"/>
        </w:rPr>
        <w:t>- экономико-математический профиль;</w:t>
      </w:r>
    </w:p>
    <w:p w:rsidR="00C21A52" w:rsidRPr="004C6B4C" w:rsidRDefault="00C21A52" w:rsidP="00453EDF">
      <w:pPr>
        <w:spacing w:line="240" w:lineRule="auto"/>
        <w:rPr>
          <w:rFonts w:ascii="Times New Roman" w:hAnsi="Times New Roman"/>
          <w:sz w:val="24"/>
          <w:szCs w:val="24"/>
        </w:rPr>
      </w:pPr>
      <w:r w:rsidRPr="004C6B4C">
        <w:rPr>
          <w:rFonts w:ascii="Times New Roman" w:hAnsi="Times New Roman"/>
          <w:sz w:val="24"/>
          <w:szCs w:val="24"/>
        </w:rPr>
        <w:t>- профильные предметы: математика, экономика, право.</w:t>
      </w:r>
    </w:p>
    <w:p w:rsidR="00C21A52" w:rsidRPr="004C6B4C" w:rsidRDefault="00C21A52" w:rsidP="00453EDF">
      <w:pPr>
        <w:spacing w:line="240" w:lineRule="auto"/>
        <w:rPr>
          <w:rFonts w:ascii="Times New Roman" w:hAnsi="Times New Roman"/>
          <w:sz w:val="24"/>
          <w:szCs w:val="24"/>
        </w:rPr>
      </w:pPr>
      <w:r w:rsidRPr="004C6B4C">
        <w:rPr>
          <w:rFonts w:ascii="Times New Roman" w:hAnsi="Times New Roman"/>
          <w:sz w:val="24"/>
          <w:szCs w:val="24"/>
        </w:rPr>
        <w:t>В 11 «а» классе региональный компонент и компонент образовательного учреждения в количестве 6 часов распределяется следующим образом:</w:t>
      </w:r>
    </w:p>
    <w:p w:rsidR="00BD3B4C" w:rsidRDefault="00C21A52" w:rsidP="00453EDF">
      <w:pPr>
        <w:spacing w:line="240" w:lineRule="auto"/>
        <w:rPr>
          <w:rFonts w:ascii="Times New Roman" w:hAnsi="Times New Roman"/>
          <w:sz w:val="24"/>
          <w:szCs w:val="24"/>
        </w:rPr>
      </w:pPr>
      <w:r w:rsidRPr="004C6B4C">
        <w:rPr>
          <w:rFonts w:ascii="Times New Roman" w:hAnsi="Times New Roman"/>
          <w:sz w:val="24"/>
          <w:szCs w:val="24"/>
        </w:rPr>
        <w:t>1 час -  для введения региона</w:t>
      </w:r>
      <w:r w:rsidR="00BD3B4C">
        <w:rPr>
          <w:rFonts w:ascii="Times New Roman" w:hAnsi="Times New Roman"/>
          <w:sz w:val="24"/>
          <w:szCs w:val="24"/>
        </w:rPr>
        <w:t>льного предмета «</w:t>
      </w:r>
      <w:proofErr w:type="spellStart"/>
      <w:r w:rsidR="00BD3B4C">
        <w:rPr>
          <w:rFonts w:ascii="Times New Roman" w:hAnsi="Times New Roman"/>
          <w:sz w:val="24"/>
          <w:szCs w:val="24"/>
        </w:rPr>
        <w:t>Кубановедение</w:t>
      </w:r>
      <w:proofErr w:type="spellEnd"/>
      <w:r w:rsidR="00BD3B4C">
        <w:rPr>
          <w:rFonts w:ascii="Times New Roman" w:hAnsi="Times New Roman"/>
          <w:sz w:val="24"/>
          <w:szCs w:val="24"/>
        </w:rPr>
        <w:t>»;</w:t>
      </w:r>
    </w:p>
    <w:p w:rsidR="002C074E" w:rsidRDefault="00926753" w:rsidP="00453ED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F0242">
        <w:rPr>
          <w:rFonts w:ascii="Times New Roman" w:hAnsi="Times New Roman"/>
          <w:sz w:val="24"/>
          <w:szCs w:val="24"/>
        </w:rPr>
        <w:t>3</w:t>
      </w:r>
      <w:r w:rsidR="00237B08">
        <w:rPr>
          <w:rFonts w:ascii="Times New Roman" w:hAnsi="Times New Roman"/>
          <w:sz w:val="24"/>
          <w:szCs w:val="24"/>
        </w:rPr>
        <w:t xml:space="preserve"> часа</w:t>
      </w:r>
      <w:r w:rsidR="00C21A52" w:rsidRPr="004C6B4C">
        <w:rPr>
          <w:rFonts w:ascii="Times New Roman" w:hAnsi="Times New Roman"/>
          <w:sz w:val="24"/>
          <w:szCs w:val="24"/>
        </w:rPr>
        <w:t xml:space="preserve"> – для  изучения элективных учебных предметов (курсы):  «Экономическая география»</w:t>
      </w:r>
    </w:p>
    <w:p w:rsidR="00C21A52" w:rsidRPr="004C6B4C" w:rsidRDefault="005003DF" w:rsidP="00453ED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( 1 час</w:t>
      </w:r>
      <w:proofErr w:type="gramStart"/>
      <w:r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="00C21A52" w:rsidRPr="004C6B4C">
        <w:rPr>
          <w:rFonts w:ascii="Times New Roman" w:hAnsi="Times New Roman"/>
          <w:sz w:val="24"/>
          <w:szCs w:val="24"/>
        </w:rPr>
        <w:t>, «От слова к словесности»</w:t>
      </w:r>
      <w:r>
        <w:rPr>
          <w:rFonts w:ascii="Times New Roman" w:hAnsi="Times New Roman"/>
          <w:sz w:val="24"/>
          <w:szCs w:val="24"/>
        </w:rPr>
        <w:t xml:space="preserve"> ( 1 час )</w:t>
      </w:r>
      <w:r w:rsidR="00C21A52" w:rsidRPr="004C6B4C">
        <w:rPr>
          <w:rFonts w:ascii="Times New Roman" w:hAnsi="Times New Roman"/>
          <w:sz w:val="24"/>
          <w:szCs w:val="24"/>
        </w:rPr>
        <w:t xml:space="preserve">, «Русское правописание: орфография и пунктуация» </w:t>
      </w:r>
      <w:r w:rsidR="008F0242">
        <w:rPr>
          <w:rFonts w:ascii="Times New Roman" w:hAnsi="Times New Roman"/>
          <w:sz w:val="24"/>
          <w:szCs w:val="24"/>
        </w:rPr>
        <w:t xml:space="preserve"> ( 1 час</w:t>
      </w:r>
      <w:r w:rsidR="002C074E">
        <w:rPr>
          <w:rFonts w:ascii="Times New Roman" w:hAnsi="Times New Roman"/>
          <w:sz w:val="24"/>
          <w:szCs w:val="24"/>
        </w:rPr>
        <w:t xml:space="preserve"> ) </w:t>
      </w:r>
      <w:r w:rsidR="00C21A52" w:rsidRPr="004C6B4C">
        <w:rPr>
          <w:rFonts w:ascii="Times New Roman" w:hAnsi="Times New Roman"/>
          <w:sz w:val="24"/>
          <w:szCs w:val="24"/>
        </w:rPr>
        <w:t>- расширяет учебный материал базовых предметов;</w:t>
      </w:r>
    </w:p>
    <w:p w:rsidR="00C21A52" w:rsidRPr="004C6B4C" w:rsidRDefault="002C074E" w:rsidP="00453ED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часа - </w:t>
      </w:r>
      <w:r w:rsidR="00C21A52" w:rsidRPr="004C6B4C">
        <w:rPr>
          <w:rFonts w:ascii="Times New Roman" w:hAnsi="Times New Roman"/>
          <w:sz w:val="24"/>
          <w:szCs w:val="24"/>
        </w:rPr>
        <w:t>«Финансовые вычисления»</w:t>
      </w:r>
      <w:r w:rsidR="00C11DFF" w:rsidRPr="00C11DF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11DFF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C11DFF">
        <w:rPr>
          <w:rFonts w:ascii="Times New Roman" w:hAnsi="Times New Roman"/>
          <w:sz w:val="24"/>
          <w:szCs w:val="24"/>
        </w:rPr>
        <w:t>1 час )</w:t>
      </w:r>
      <w:r w:rsidR="00C11DFF" w:rsidRPr="004C6B4C">
        <w:rPr>
          <w:rFonts w:ascii="Times New Roman" w:hAnsi="Times New Roman"/>
          <w:sz w:val="24"/>
          <w:szCs w:val="24"/>
        </w:rPr>
        <w:t>,</w:t>
      </w:r>
      <w:r w:rsidR="00C21A52" w:rsidRPr="004C6B4C">
        <w:rPr>
          <w:rFonts w:ascii="Times New Roman" w:hAnsi="Times New Roman"/>
          <w:sz w:val="24"/>
          <w:szCs w:val="24"/>
        </w:rPr>
        <w:t xml:space="preserve"> «Основы предпринимательства» </w:t>
      </w:r>
      <w:r w:rsidR="00C11DFF">
        <w:rPr>
          <w:rFonts w:ascii="Times New Roman" w:hAnsi="Times New Roman"/>
          <w:sz w:val="24"/>
          <w:szCs w:val="24"/>
        </w:rPr>
        <w:t>( 1 час )</w:t>
      </w:r>
      <w:r w:rsidR="00C11DFF" w:rsidRPr="004C6B4C">
        <w:rPr>
          <w:rFonts w:ascii="Times New Roman" w:hAnsi="Times New Roman"/>
          <w:sz w:val="24"/>
          <w:szCs w:val="24"/>
        </w:rPr>
        <w:t xml:space="preserve">, </w:t>
      </w:r>
      <w:r w:rsidR="00C21A52" w:rsidRPr="004C6B4C">
        <w:rPr>
          <w:rFonts w:ascii="Times New Roman" w:hAnsi="Times New Roman"/>
          <w:sz w:val="24"/>
          <w:szCs w:val="24"/>
        </w:rPr>
        <w:t>- расширяет учебный материал профильных предметов.</w:t>
      </w:r>
    </w:p>
    <w:p w:rsidR="00497702" w:rsidRPr="004C6B4C" w:rsidRDefault="00497702" w:rsidP="00453EDF">
      <w:p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8255D3" w:rsidRDefault="008255D3" w:rsidP="008255D3">
      <w:pPr>
        <w:spacing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 w:rsidRPr="004C6B4C">
        <w:rPr>
          <w:rFonts w:ascii="Times New Roman" w:hAnsi="Times New Roman"/>
          <w:b/>
          <w:i/>
          <w:sz w:val="24"/>
          <w:szCs w:val="24"/>
        </w:rPr>
        <w:t>Таб</w:t>
      </w:r>
      <w:r w:rsidR="00B33F4E">
        <w:rPr>
          <w:rFonts w:ascii="Times New Roman" w:hAnsi="Times New Roman"/>
          <w:b/>
          <w:i/>
          <w:sz w:val="24"/>
          <w:szCs w:val="24"/>
        </w:rPr>
        <w:t>лица – сетка часов Приложение №1</w:t>
      </w:r>
    </w:p>
    <w:p w:rsidR="002F78A2" w:rsidRDefault="002F78A2" w:rsidP="008255D3">
      <w:pPr>
        <w:spacing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</w:p>
    <w:p w:rsidR="00DD19B4" w:rsidRPr="00B24725" w:rsidRDefault="00DD19B4" w:rsidP="00B24725">
      <w:pPr>
        <w:tabs>
          <w:tab w:val="left" w:pos="623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B6B51" w:rsidRDefault="00670BD0" w:rsidP="00BB6B51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BB6B51">
        <w:rPr>
          <w:rFonts w:ascii="Times New Roman" w:hAnsi="Times New Roman"/>
          <w:b/>
          <w:sz w:val="24"/>
          <w:szCs w:val="24"/>
        </w:rPr>
        <w:t xml:space="preserve">Формы промежуточной аттестации </w:t>
      </w:r>
      <w:proofErr w:type="gramStart"/>
      <w:r w:rsidRPr="00BB6B51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="00423B96" w:rsidRPr="00BB6B51">
        <w:rPr>
          <w:rFonts w:ascii="Times New Roman" w:hAnsi="Times New Roman"/>
          <w:b/>
          <w:sz w:val="24"/>
          <w:szCs w:val="24"/>
        </w:rPr>
        <w:t xml:space="preserve"> </w:t>
      </w:r>
    </w:p>
    <w:p w:rsidR="00BB6B51" w:rsidRPr="00BB6B51" w:rsidRDefault="00BB6B51" w:rsidP="00545E58">
      <w:pPr>
        <w:pStyle w:val="a4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4C6B4C" w:rsidRDefault="004C6B4C" w:rsidP="004C6B4C">
      <w:pPr>
        <w:spacing w:line="240" w:lineRule="auto"/>
        <w:rPr>
          <w:rFonts w:ascii="Times New Roman" w:hAnsi="Times New Roman"/>
          <w:sz w:val="24"/>
          <w:szCs w:val="24"/>
        </w:rPr>
      </w:pPr>
      <w:r w:rsidRPr="005441AF">
        <w:rPr>
          <w:rFonts w:ascii="Times New Roman" w:hAnsi="Times New Roman"/>
          <w:sz w:val="24"/>
          <w:szCs w:val="24"/>
        </w:rPr>
        <w:t xml:space="preserve">Промежуточная аттестация проводится в форме административных контрольных работ по русскому языку и математике, а также по другим предметам согласно «Положению о формах периодичности и порядке текущего контроля успеваемости и промежуточной аттестации обучающихся». </w:t>
      </w:r>
      <w:r w:rsidRPr="005441AF">
        <w:rPr>
          <w:rFonts w:ascii="Times New Roman" w:hAnsi="Times New Roman"/>
          <w:sz w:val="24"/>
          <w:szCs w:val="24"/>
        </w:rPr>
        <w:br/>
        <w:t>Результаты административных контрольных работ оцениваются по пятибалльной шкале.</w:t>
      </w:r>
    </w:p>
    <w:p w:rsidR="004B3ACA" w:rsidRDefault="004B3ACA" w:rsidP="004C6B4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</w:p>
    <w:tbl>
      <w:tblPr>
        <w:tblStyle w:val="a3"/>
        <w:tblW w:w="0" w:type="auto"/>
        <w:tblInd w:w="108" w:type="dxa"/>
        <w:tblLook w:val="04A0"/>
      </w:tblPr>
      <w:tblGrid>
        <w:gridCol w:w="858"/>
        <w:gridCol w:w="1479"/>
        <w:gridCol w:w="2694"/>
        <w:gridCol w:w="4961"/>
      </w:tblGrid>
      <w:tr w:rsidR="004B3ACA" w:rsidTr="001460C0">
        <w:tc>
          <w:tcPr>
            <w:tcW w:w="828" w:type="dxa"/>
          </w:tcPr>
          <w:p w:rsidR="004B3ACA" w:rsidRPr="00683A0D" w:rsidRDefault="0029175E" w:rsidP="00683A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A0D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40" w:type="dxa"/>
          </w:tcPr>
          <w:p w:rsidR="004B3ACA" w:rsidRPr="00683A0D" w:rsidRDefault="0029175E" w:rsidP="00683A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A0D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4" w:type="dxa"/>
          </w:tcPr>
          <w:p w:rsidR="004B3ACA" w:rsidRPr="00683A0D" w:rsidRDefault="0029175E" w:rsidP="00683A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A0D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961" w:type="dxa"/>
          </w:tcPr>
          <w:p w:rsidR="004B3ACA" w:rsidRPr="00683A0D" w:rsidRDefault="0029175E" w:rsidP="00683A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A0D">
              <w:rPr>
                <w:rFonts w:ascii="Times New Roman" w:hAnsi="Times New Roman"/>
                <w:b/>
                <w:sz w:val="24"/>
                <w:szCs w:val="24"/>
              </w:rPr>
              <w:t>Формы проведения</w:t>
            </w:r>
          </w:p>
        </w:tc>
      </w:tr>
      <w:tr w:rsidR="004B3ACA" w:rsidTr="001460C0">
        <w:tc>
          <w:tcPr>
            <w:tcW w:w="828" w:type="dxa"/>
          </w:tcPr>
          <w:p w:rsidR="004B3ACA" w:rsidRPr="002F78A2" w:rsidRDefault="002F78A2" w:rsidP="002F78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440" w:type="dxa"/>
          </w:tcPr>
          <w:p w:rsidR="004B3ACA" w:rsidRDefault="00891C6B" w:rsidP="004C6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694" w:type="dxa"/>
          </w:tcPr>
          <w:p w:rsidR="004B3ACA" w:rsidRDefault="002E3922" w:rsidP="004C6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961" w:type="dxa"/>
          </w:tcPr>
          <w:p w:rsidR="004B3ACA" w:rsidRDefault="002E3922" w:rsidP="004A4D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</w:t>
            </w:r>
            <w:r w:rsidR="004A4DE2">
              <w:rPr>
                <w:rFonts w:ascii="Times New Roman" w:hAnsi="Times New Roman"/>
                <w:sz w:val="24"/>
                <w:szCs w:val="24"/>
              </w:rPr>
              <w:t>инистративная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онтрольная работа</w:t>
            </w:r>
          </w:p>
        </w:tc>
      </w:tr>
      <w:tr w:rsidR="0030165A" w:rsidTr="001460C0">
        <w:tc>
          <w:tcPr>
            <w:tcW w:w="828" w:type="dxa"/>
          </w:tcPr>
          <w:p w:rsidR="0030165A" w:rsidRDefault="002F78A2" w:rsidP="002F78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440" w:type="dxa"/>
          </w:tcPr>
          <w:p w:rsidR="0030165A" w:rsidRDefault="00891C6B" w:rsidP="004C6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694" w:type="dxa"/>
          </w:tcPr>
          <w:p w:rsidR="0030165A" w:rsidRDefault="004A4DE2" w:rsidP="004C6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4961" w:type="dxa"/>
          </w:tcPr>
          <w:p w:rsidR="0030165A" w:rsidRDefault="004A4DE2" w:rsidP="004C6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сочинение</w:t>
            </w:r>
          </w:p>
        </w:tc>
      </w:tr>
      <w:tr w:rsidR="00891C6B" w:rsidTr="001460C0">
        <w:tc>
          <w:tcPr>
            <w:tcW w:w="828" w:type="dxa"/>
          </w:tcPr>
          <w:p w:rsidR="00891C6B" w:rsidRDefault="002F78A2" w:rsidP="002F78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440" w:type="dxa"/>
          </w:tcPr>
          <w:p w:rsidR="00891C6B" w:rsidRDefault="00891C6B" w:rsidP="004C6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694" w:type="dxa"/>
          </w:tcPr>
          <w:p w:rsidR="00891C6B" w:rsidRDefault="004A4DE2" w:rsidP="004C6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961" w:type="dxa"/>
          </w:tcPr>
          <w:p w:rsidR="00891C6B" w:rsidRDefault="004A4DE2" w:rsidP="004C6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891C6B" w:rsidTr="001460C0">
        <w:tc>
          <w:tcPr>
            <w:tcW w:w="828" w:type="dxa"/>
          </w:tcPr>
          <w:p w:rsidR="00891C6B" w:rsidRDefault="002F78A2" w:rsidP="002F78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440" w:type="dxa"/>
          </w:tcPr>
          <w:p w:rsidR="00891C6B" w:rsidRDefault="001460C0" w:rsidP="004C6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694" w:type="dxa"/>
          </w:tcPr>
          <w:p w:rsidR="00891C6B" w:rsidRDefault="001460C0" w:rsidP="004C6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961" w:type="dxa"/>
          </w:tcPr>
          <w:p w:rsidR="00891C6B" w:rsidRDefault="001460C0" w:rsidP="004C6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891C6B" w:rsidTr="001460C0">
        <w:tc>
          <w:tcPr>
            <w:tcW w:w="828" w:type="dxa"/>
          </w:tcPr>
          <w:p w:rsidR="00891C6B" w:rsidRDefault="002F78A2" w:rsidP="002F78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440" w:type="dxa"/>
          </w:tcPr>
          <w:p w:rsidR="00891C6B" w:rsidRDefault="001460C0" w:rsidP="004C6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694" w:type="dxa"/>
          </w:tcPr>
          <w:p w:rsidR="00891C6B" w:rsidRDefault="001460C0" w:rsidP="004C6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4961" w:type="dxa"/>
          </w:tcPr>
          <w:p w:rsidR="00891C6B" w:rsidRDefault="001460C0" w:rsidP="004C6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7C3EBC" w:rsidTr="001460C0">
        <w:tc>
          <w:tcPr>
            <w:tcW w:w="828" w:type="dxa"/>
          </w:tcPr>
          <w:p w:rsidR="007C3EBC" w:rsidRDefault="002F78A2" w:rsidP="002F78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440" w:type="dxa"/>
          </w:tcPr>
          <w:p w:rsidR="007C3EBC" w:rsidRDefault="007C3EBC" w:rsidP="004C6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694" w:type="dxa"/>
          </w:tcPr>
          <w:p w:rsidR="007C3EBC" w:rsidRDefault="007C3EBC" w:rsidP="004C6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961" w:type="dxa"/>
          </w:tcPr>
          <w:p w:rsidR="007C3EBC" w:rsidRDefault="007C3EBC" w:rsidP="004C6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7C3EBC" w:rsidTr="001460C0">
        <w:tc>
          <w:tcPr>
            <w:tcW w:w="828" w:type="dxa"/>
          </w:tcPr>
          <w:p w:rsidR="007C3EBC" w:rsidRDefault="002F78A2" w:rsidP="002F78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440" w:type="dxa"/>
          </w:tcPr>
          <w:p w:rsidR="007C3EBC" w:rsidRDefault="00A65D40" w:rsidP="004C6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694" w:type="dxa"/>
          </w:tcPr>
          <w:p w:rsidR="007C3EBC" w:rsidRDefault="00A65D40" w:rsidP="004C6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4961" w:type="dxa"/>
          </w:tcPr>
          <w:p w:rsidR="007C3EBC" w:rsidRDefault="00A65D40" w:rsidP="004C6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7C3EBC" w:rsidTr="001460C0">
        <w:tc>
          <w:tcPr>
            <w:tcW w:w="828" w:type="dxa"/>
          </w:tcPr>
          <w:p w:rsidR="007C3EBC" w:rsidRDefault="002F78A2" w:rsidP="002F78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440" w:type="dxa"/>
          </w:tcPr>
          <w:p w:rsidR="007C3EBC" w:rsidRDefault="00A65D40" w:rsidP="004C6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694" w:type="dxa"/>
          </w:tcPr>
          <w:p w:rsidR="007C3EBC" w:rsidRDefault="00A65D40" w:rsidP="004C6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4961" w:type="dxa"/>
          </w:tcPr>
          <w:p w:rsidR="007C3EBC" w:rsidRDefault="00A65D40" w:rsidP="004C6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7C3EBC" w:rsidTr="001460C0">
        <w:tc>
          <w:tcPr>
            <w:tcW w:w="828" w:type="dxa"/>
          </w:tcPr>
          <w:p w:rsidR="007C3EBC" w:rsidRDefault="002F78A2" w:rsidP="002F78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440" w:type="dxa"/>
          </w:tcPr>
          <w:p w:rsidR="007C3EBC" w:rsidRDefault="00A65D40" w:rsidP="004C6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694" w:type="dxa"/>
          </w:tcPr>
          <w:p w:rsidR="007C3EBC" w:rsidRDefault="00A65D40" w:rsidP="004C6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4961" w:type="dxa"/>
          </w:tcPr>
          <w:p w:rsidR="007C3EBC" w:rsidRDefault="00A65D40" w:rsidP="004C6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</w:tbl>
    <w:p w:rsidR="004C6B4C" w:rsidRDefault="004C6B4C" w:rsidP="004C6B4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53332" w:rsidRPr="004C6B4C" w:rsidRDefault="00153332" w:rsidP="0015333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53332" w:rsidRPr="004C6B4C" w:rsidRDefault="00153332" w:rsidP="0015333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53332" w:rsidRPr="004C6B4C" w:rsidRDefault="00153332" w:rsidP="00153332">
      <w:pPr>
        <w:spacing w:line="240" w:lineRule="auto"/>
        <w:rPr>
          <w:rFonts w:ascii="Times New Roman" w:hAnsi="Times New Roman"/>
          <w:sz w:val="24"/>
          <w:szCs w:val="24"/>
        </w:rPr>
      </w:pPr>
      <w:r w:rsidRPr="004C6B4C">
        <w:rPr>
          <w:rFonts w:ascii="Times New Roman" w:hAnsi="Times New Roman"/>
          <w:sz w:val="24"/>
          <w:szCs w:val="24"/>
        </w:rPr>
        <w:t>Кадровое и методическое обеспечение соответствует требованиям учебного плана.</w:t>
      </w:r>
    </w:p>
    <w:p w:rsidR="00153332" w:rsidRPr="004C6B4C" w:rsidRDefault="00153332" w:rsidP="0015333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53332" w:rsidRPr="004C6B4C" w:rsidRDefault="00153332" w:rsidP="0015333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53332" w:rsidRPr="004C6B4C" w:rsidRDefault="00153332" w:rsidP="0015333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53332" w:rsidRPr="005845DB" w:rsidRDefault="00153332" w:rsidP="00153332">
      <w:pPr>
        <w:spacing w:line="240" w:lineRule="auto"/>
        <w:rPr>
          <w:rFonts w:ascii="Times New Roman" w:hAnsi="Times New Roman"/>
          <w:sz w:val="24"/>
          <w:szCs w:val="24"/>
        </w:rPr>
      </w:pPr>
      <w:r w:rsidRPr="004C6B4C">
        <w:rPr>
          <w:rFonts w:ascii="Times New Roman" w:hAnsi="Times New Roman"/>
          <w:sz w:val="24"/>
          <w:szCs w:val="24"/>
        </w:rPr>
        <w:t xml:space="preserve">Директор </w:t>
      </w:r>
      <w:r w:rsidR="00185EC3" w:rsidRPr="004C6B4C">
        <w:rPr>
          <w:rFonts w:ascii="Times New Roman" w:hAnsi="Times New Roman"/>
          <w:sz w:val="24"/>
          <w:szCs w:val="24"/>
        </w:rPr>
        <w:t xml:space="preserve"> школы</w:t>
      </w:r>
      <w:r w:rsidRPr="004C6B4C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767939" w:rsidRPr="004C6B4C">
        <w:rPr>
          <w:rFonts w:ascii="Times New Roman" w:hAnsi="Times New Roman"/>
          <w:sz w:val="24"/>
          <w:szCs w:val="24"/>
        </w:rPr>
        <w:t xml:space="preserve">         </w:t>
      </w:r>
      <w:r w:rsidR="005845DB">
        <w:rPr>
          <w:rFonts w:ascii="Times New Roman" w:hAnsi="Times New Roman"/>
          <w:sz w:val="24"/>
          <w:szCs w:val="24"/>
        </w:rPr>
        <w:t xml:space="preserve">   О.В.Колесникова</w:t>
      </w:r>
    </w:p>
    <w:p w:rsidR="007E1ED4" w:rsidRDefault="007E1ED4" w:rsidP="00FF7EF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A132D" w:rsidRDefault="004A132D" w:rsidP="00FF7EF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A132D" w:rsidRDefault="004A132D" w:rsidP="00FF7EF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B6B51" w:rsidRDefault="00BB6B51" w:rsidP="00FF7EF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B6B51" w:rsidRDefault="00BB6B51" w:rsidP="00FF7EF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B6B51" w:rsidRDefault="00BB6B51" w:rsidP="00FF7EF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B6B51" w:rsidRDefault="00BB6B51" w:rsidP="00FF7EF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B6B51" w:rsidRDefault="00BB6B51" w:rsidP="00FF7EF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B6B51" w:rsidRDefault="00BB6B51" w:rsidP="00FF7EF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B6B51" w:rsidRDefault="00BB6B51" w:rsidP="00FF7EF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B6B51" w:rsidRDefault="00BB6B51" w:rsidP="00FF7EF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B6B51" w:rsidRDefault="00BB6B51" w:rsidP="00FF7EF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B6B51" w:rsidRDefault="00BB6B51" w:rsidP="00FF7EF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B6B51" w:rsidRDefault="00BB6B51" w:rsidP="00FF7EF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B6B51" w:rsidRDefault="00BB6B51" w:rsidP="00FF7EF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B6B51" w:rsidRDefault="00BB6B51" w:rsidP="00FF7EF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B6B51" w:rsidRDefault="00BB6B51" w:rsidP="00FF7EF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B6B51" w:rsidRDefault="00BB6B51" w:rsidP="00FF7EF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B6B51" w:rsidRDefault="00BB6B51" w:rsidP="00FF7EF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B6B51" w:rsidRDefault="00BB6B51" w:rsidP="00FF7EF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B6B51" w:rsidRDefault="00BB6B51" w:rsidP="00FF7EF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B6B51" w:rsidRDefault="00BB6B51" w:rsidP="00FF7EF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B6B51" w:rsidRDefault="00BB6B51" w:rsidP="00FF7EF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B6B51" w:rsidRDefault="00BB6B51" w:rsidP="00FF7EF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B6B51" w:rsidRDefault="00BB6B51" w:rsidP="00FF7EF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B6B51" w:rsidRDefault="00BB6B51" w:rsidP="00FF7EF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B6B51" w:rsidRDefault="00BB6B51" w:rsidP="00FF7EF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B6B51" w:rsidRDefault="00BB6B51" w:rsidP="00FF7EF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B6B51" w:rsidRDefault="00BB6B51" w:rsidP="00FF7EF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B6B51" w:rsidRDefault="00BB6B51" w:rsidP="00FF7EF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B6B51" w:rsidRDefault="00BB6B51" w:rsidP="00FF7EF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4725" w:rsidRDefault="00B24725" w:rsidP="00FF7EF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4725" w:rsidRDefault="00B24725" w:rsidP="00FF7EF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B6B51" w:rsidRDefault="00BB6B51" w:rsidP="00FF7EF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B6B51" w:rsidRDefault="00BB6B51" w:rsidP="00FF7EF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D19B4" w:rsidRDefault="00DD19B4" w:rsidP="00FF7EF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C1AEE" w:rsidRDefault="00293991" w:rsidP="0029399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</w:t>
      </w:r>
      <w:r w:rsidRPr="00D64302">
        <w:rPr>
          <w:rFonts w:ascii="Times New Roman" w:hAnsi="Times New Roman"/>
          <w:sz w:val="24"/>
          <w:szCs w:val="24"/>
        </w:rPr>
        <w:t>Приложение</w:t>
      </w:r>
      <w:r w:rsidR="00FF7EFE">
        <w:rPr>
          <w:rFonts w:ascii="Times New Roman" w:hAnsi="Times New Roman"/>
          <w:sz w:val="24"/>
          <w:szCs w:val="24"/>
        </w:rPr>
        <w:t xml:space="preserve"> №1</w:t>
      </w:r>
    </w:p>
    <w:p w:rsidR="00687D2E" w:rsidRDefault="008B5A9B" w:rsidP="0015333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8733F0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</w:t>
      </w:r>
    </w:p>
    <w:p w:rsidR="00FF7EFE" w:rsidRPr="00FF7EFE" w:rsidRDefault="00FF7EFE" w:rsidP="00FF7EFE">
      <w:pPr>
        <w:spacing w:line="240" w:lineRule="auto"/>
        <w:ind w:left="6379"/>
        <w:rPr>
          <w:rFonts w:ascii="Times New Roman" w:hAnsi="Times New Roman"/>
        </w:rPr>
      </w:pPr>
      <w:r w:rsidRPr="00FF7EFE">
        <w:rPr>
          <w:rFonts w:ascii="Times New Roman" w:hAnsi="Times New Roman"/>
        </w:rPr>
        <w:t>УТВЕРЖДЕНО</w:t>
      </w:r>
    </w:p>
    <w:p w:rsidR="00FF7EFE" w:rsidRPr="00FF7EFE" w:rsidRDefault="00FF7EFE" w:rsidP="00FF7EFE">
      <w:pPr>
        <w:spacing w:line="240" w:lineRule="auto"/>
        <w:ind w:left="6379"/>
        <w:rPr>
          <w:rFonts w:ascii="Times New Roman" w:hAnsi="Times New Roman"/>
        </w:rPr>
      </w:pPr>
      <w:r w:rsidRPr="00FF7EFE">
        <w:rPr>
          <w:rFonts w:ascii="Times New Roman" w:hAnsi="Times New Roman"/>
        </w:rPr>
        <w:t>решением педагогического совета</w:t>
      </w:r>
    </w:p>
    <w:p w:rsidR="00FF7EFE" w:rsidRPr="00FF7EFE" w:rsidRDefault="001C73AA" w:rsidP="00FF7EFE">
      <w:pPr>
        <w:spacing w:line="240" w:lineRule="auto"/>
        <w:ind w:left="6379"/>
        <w:rPr>
          <w:rFonts w:ascii="Times New Roman" w:hAnsi="Times New Roman"/>
        </w:rPr>
      </w:pPr>
      <w:r>
        <w:rPr>
          <w:rFonts w:ascii="Times New Roman" w:hAnsi="Times New Roman"/>
        </w:rPr>
        <w:t>протокол №_</w:t>
      </w:r>
      <w:r>
        <w:rPr>
          <w:rFonts w:ascii="Times New Roman" w:hAnsi="Times New Roman"/>
          <w:u w:val="single"/>
        </w:rPr>
        <w:t>1</w:t>
      </w:r>
      <w:r w:rsidR="00FF7EFE" w:rsidRPr="00FF7EFE">
        <w:rPr>
          <w:rFonts w:ascii="Times New Roman" w:hAnsi="Times New Roman"/>
        </w:rPr>
        <w:t>_от_</w:t>
      </w:r>
      <w:r w:rsidR="00C11DFF">
        <w:rPr>
          <w:rFonts w:ascii="Times New Roman" w:hAnsi="Times New Roman"/>
          <w:u w:val="single"/>
        </w:rPr>
        <w:t>31</w:t>
      </w:r>
      <w:r w:rsidR="00E66335">
        <w:rPr>
          <w:rFonts w:ascii="Times New Roman" w:hAnsi="Times New Roman"/>
          <w:u w:val="single"/>
        </w:rPr>
        <w:t xml:space="preserve"> августа</w:t>
      </w:r>
      <w:r w:rsidR="00E66335">
        <w:rPr>
          <w:rFonts w:ascii="Times New Roman" w:hAnsi="Times New Roman"/>
        </w:rPr>
        <w:t xml:space="preserve"> </w:t>
      </w:r>
      <w:r w:rsidR="005845DB">
        <w:rPr>
          <w:rFonts w:ascii="Times New Roman" w:hAnsi="Times New Roman"/>
        </w:rPr>
        <w:t xml:space="preserve">2019 </w:t>
      </w:r>
      <w:r w:rsidR="00FF7EFE" w:rsidRPr="00FF7EFE">
        <w:rPr>
          <w:rFonts w:ascii="Times New Roman" w:hAnsi="Times New Roman"/>
        </w:rPr>
        <w:t>г</w:t>
      </w:r>
    </w:p>
    <w:p w:rsidR="00FF7EFE" w:rsidRPr="00FF7EFE" w:rsidRDefault="00FF7EFE" w:rsidP="00FF7EFE">
      <w:pPr>
        <w:spacing w:line="240" w:lineRule="auto"/>
        <w:ind w:left="6379"/>
        <w:rPr>
          <w:rFonts w:ascii="Times New Roman" w:hAnsi="Times New Roman"/>
        </w:rPr>
      </w:pPr>
      <w:r w:rsidRPr="00FF7EFE">
        <w:rPr>
          <w:rFonts w:ascii="Times New Roman" w:hAnsi="Times New Roman"/>
        </w:rPr>
        <w:t xml:space="preserve">директор МБОУСОШ № 24 </w:t>
      </w:r>
    </w:p>
    <w:p w:rsidR="00FF7EFE" w:rsidRPr="00FF7EFE" w:rsidRDefault="00FF7EFE" w:rsidP="00FF7EFE">
      <w:pPr>
        <w:spacing w:line="240" w:lineRule="auto"/>
        <w:ind w:left="6379"/>
        <w:rPr>
          <w:rFonts w:ascii="Times New Roman" w:hAnsi="Times New Roman"/>
        </w:rPr>
      </w:pPr>
      <w:r w:rsidRPr="00FF7EFE">
        <w:rPr>
          <w:rFonts w:ascii="Times New Roman" w:hAnsi="Times New Roman"/>
        </w:rPr>
        <w:t xml:space="preserve">имени </w:t>
      </w:r>
      <w:proofErr w:type="spellStart"/>
      <w:r w:rsidRPr="00FF7EFE">
        <w:rPr>
          <w:rFonts w:ascii="Times New Roman" w:hAnsi="Times New Roman"/>
        </w:rPr>
        <w:t>К.И.Недорубова</w:t>
      </w:r>
      <w:proofErr w:type="spellEnd"/>
    </w:p>
    <w:p w:rsidR="00B22B47" w:rsidRDefault="00FF7EFE" w:rsidP="008733F0">
      <w:pPr>
        <w:spacing w:line="240" w:lineRule="auto"/>
        <w:ind w:left="6379"/>
        <w:rPr>
          <w:rFonts w:ascii="Times New Roman" w:hAnsi="Times New Roman"/>
          <w:sz w:val="24"/>
          <w:szCs w:val="24"/>
        </w:rPr>
      </w:pPr>
      <w:proofErr w:type="spellStart"/>
      <w:r w:rsidRPr="00FF7EFE">
        <w:rPr>
          <w:rFonts w:ascii="Times New Roman" w:hAnsi="Times New Roman"/>
        </w:rPr>
        <w:t>__________________</w:t>
      </w:r>
      <w:r w:rsidR="005845DB">
        <w:rPr>
          <w:rFonts w:ascii="Times New Roman" w:hAnsi="Times New Roman"/>
        </w:rPr>
        <w:t>О.В.Колесникова</w:t>
      </w:r>
      <w:proofErr w:type="spellEnd"/>
      <w:r w:rsidR="00185EC3">
        <w:rPr>
          <w:rFonts w:ascii="Times New Roman" w:hAnsi="Times New Roman"/>
          <w:sz w:val="24"/>
          <w:szCs w:val="24"/>
        </w:rPr>
        <w:t xml:space="preserve">     </w:t>
      </w:r>
    </w:p>
    <w:p w:rsidR="00293991" w:rsidRPr="008733F0" w:rsidRDefault="00185EC3" w:rsidP="008733F0">
      <w:pPr>
        <w:spacing w:line="240" w:lineRule="auto"/>
        <w:ind w:left="6379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3D2CB1">
        <w:rPr>
          <w:rFonts w:ascii="Times New Roman" w:hAnsi="Times New Roman"/>
          <w:sz w:val="24"/>
          <w:szCs w:val="24"/>
        </w:rPr>
        <w:t xml:space="preserve">                   </w:t>
      </w:r>
    </w:p>
    <w:p w:rsidR="00B22B47" w:rsidRDefault="00B22B47" w:rsidP="00B22B4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Таблица-сетка часов  учебного плана</w:t>
      </w:r>
      <w:r w:rsidRPr="0006027C">
        <w:rPr>
          <w:rFonts w:ascii="Times New Roman" w:hAnsi="Times New Roman"/>
          <w:b/>
          <w:sz w:val="24"/>
          <w:szCs w:val="24"/>
        </w:rPr>
        <w:t xml:space="preserve"> </w:t>
      </w:r>
    </w:p>
    <w:p w:rsidR="00B22B47" w:rsidRDefault="00B22B47" w:rsidP="00B22B4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МБОУСОШ №24  имени К. И. </w:t>
      </w:r>
      <w:proofErr w:type="spellStart"/>
      <w:r>
        <w:rPr>
          <w:rFonts w:ascii="Times New Roman" w:hAnsi="Times New Roman"/>
          <w:b/>
          <w:sz w:val="24"/>
          <w:szCs w:val="24"/>
        </w:rPr>
        <w:t>Недорубова</w:t>
      </w:r>
      <w:proofErr w:type="spellEnd"/>
    </w:p>
    <w:p w:rsidR="00B22B47" w:rsidRDefault="00B22B47" w:rsidP="00B22B4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для </w:t>
      </w:r>
      <w:proofErr w:type="gramStart"/>
      <w:r w:rsidR="000E6E6D">
        <w:rPr>
          <w:rFonts w:ascii="Times New Roman" w:hAnsi="Times New Roman"/>
          <w:b/>
          <w:sz w:val="24"/>
          <w:szCs w:val="24"/>
          <w:lang w:val="en-US"/>
        </w:rPr>
        <w:t>X</w:t>
      </w:r>
      <w:r w:rsidR="005845DB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gramEnd"/>
      <w:r>
        <w:rPr>
          <w:rFonts w:ascii="Times New Roman" w:hAnsi="Times New Roman"/>
          <w:b/>
          <w:sz w:val="24"/>
          <w:szCs w:val="24"/>
        </w:rPr>
        <w:t>класса</w:t>
      </w:r>
    </w:p>
    <w:p w:rsidR="00B22B47" w:rsidRDefault="00B22B47" w:rsidP="00B22B4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экономико-математического профиля</w:t>
      </w:r>
    </w:p>
    <w:p w:rsidR="00B22B47" w:rsidRDefault="00694A20" w:rsidP="00B22B4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(ФКГОС</w:t>
      </w:r>
      <w:r w:rsidR="00B22B47">
        <w:rPr>
          <w:rFonts w:ascii="Times New Roman" w:hAnsi="Times New Roman"/>
          <w:b/>
          <w:sz w:val="24"/>
          <w:szCs w:val="24"/>
        </w:rPr>
        <w:t xml:space="preserve"> – </w:t>
      </w:r>
      <w:smartTag w:uri="urn:schemas-microsoft-com:office:smarttags" w:element="metricconverter">
        <w:smartTagPr>
          <w:attr w:name="ProductID" w:val="2004 г"/>
        </w:smartTagPr>
        <w:r w:rsidR="00B22B47">
          <w:rPr>
            <w:rFonts w:ascii="Times New Roman" w:hAnsi="Times New Roman"/>
            <w:b/>
            <w:sz w:val="24"/>
            <w:szCs w:val="24"/>
          </w:rPr>
          <w:t>2004 г</w:t>
        </w:r>
      </w:smartTag>
      <w:r w:rsidR="00B22B47">
        <w:rPr>
          <w:rFonts w:ascii="Times New Roman" w:hAnsi="Times New Roman"/>
          <w:b/>
          <w:sz w:val="24"/>
          <w:szCs w:val="24"/>
        </w:rPr>
        <w:t>.)</w:t>
      </w:r>
    </w:p>
    <w:p w:rsidR="00153332" w:rsidRPr="009E1D37" w:rsidRDefault="00694A20" w:rsidP="0015333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2019 – 2020 учебный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15"/>
        <w:gridCol w:w="1505"/>
        <w:gridCol w:w="275"/>
        <w:gridCol w:w="1286"/>
        <w:gridCol w:w="840"/>
        <w:gridCol w:w="386"/>
        <w:gridCol w:w="1564"/>
      </w:tblGrid>
      <w:tr w:rsidR="00A66796" w:rsidRPr="00896EB3" w:rsidTr="00AE2FD4">
        <w:tc>
          <w:tcPr>
            <w:tcW w:w="3715" w:type="dxa"/>
          </w:tcPr>
          <w:p w:rsidR="00A66796" w:rsidRPr="00896EB3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EB3">
              <w:rPr>
                <w:rFonts w:ascii="Times New Roman" w:hAnsi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5856" w:type="dxa"/>
            <w:gridSpan w:val="6"/>
          </w:tcPr>
          <w:p w:rsidR="00A66796" w:rsidRPr="00896EB3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 недельных учебных предметов</w:t>
            </w:r>
          </w:p>
        </w:tc>
      </w:tr>
      <w:tr w:rsidR="00A66796" w:rsidRPr="00896EB3" w:rsidTr="00AE2FD4">
        <w:tc>
          <w:tcPr>
            <w:tcW w:w="3715" w:type="dxa"/>
          </w:tcPr>
          <w:p w:rsidR="00A66796" w:rsidRPr="00896EB3" w:rsidRDefault="00A66796" w:rsidP="008733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6" w:type="dxa"/>
            <w:gridSpan w:val="3"/>
          </w:tcPr>
          <w:p w:rsidR="00A66796" w:rsidRPr="00896EB3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EB3">
              <w:rPr>
                <w:rFonts w:ascii="Times New Roman" w:hAnsi="Times New Roman"/>
                <w:sz w:val="24"/>
                <w:szCs w:val="24"/>
              </w:rPr>
              <w:t xml:space="preserve">10-а </w:t>
            </w:r>
          </w:p>
          <w:p w:rsidR="00A66796" w:rsidRPr="00896EB3" w:rsidRDefault="00B22B47" w:rsidP="008733F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2018-2019</w:t>
            </w:r>
            <w:r w:rsidR="00A66796">
              <w:rPr>
                <w:rFonts w:ascii="Times New Roman" w:hAnsi="Times New Roman"/>
                <w:b/>
                <w:sz w:val="24"/>
                <w:szCs w:val="24"/>
              </w:rPr>
              <w:t xml:space="preserve"> учебный год</w:t>
            </w:r>
          </w:p>
        </w:tc>
        <w:tc>
          <w:tcPr>
            <w:tcW w:w="2790" w:type="dxa"/>
            <w:gridSpan w:val="3"/>
          </w:tcPr>
          <w:p w:rsidR="00A66796" w:rsidRPr="00896EB3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EB3">
              <w:rPr>
                <w:rFonts w:ascii="Times New Roman" w:hAnsi="Times New Roman"/>
                <w:sz w:val="24"/>
                <w:szCs w:val="24"/>
              </w:rPr>
              <w:t>11-а</w:t>
            </w:r>
          </w:p>
          <w:p w:rsidR="00A66796" w:rsidRPr="00896EB3" w:rsidRDefault="00B22B47" w:rsidP="008733F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2019-2020</w:t>
            </w:r>
            <w:r w:rsidR="00A66796">
              <w:rPr>
                <w:rFonts w:ascii="Times New Roman" w:hAnsi="Times New Roman"/>
                <w:b/>
                <w:sz w:val="24"/>
                <w:szCs w:val="24"/>
              </w:rPr>
              <w:t xml:space="preserve"> учебный год</w:t>
            </w:r>
          </w:p>
        </w:tc>
      </w:tr>
      <w:tr w:rsidR="00A66796" w:rsidRPr="00896EB3" w:rsidTr="00AE2FD4">
        <w:tc>
          <w:tcPr>
            <w:tcW w:w="6781" w:type="dxa"/>
            <w:gridSpan w:val="4"/>
            <w:tcBorders>
              <w:right w:val="single" w:sz="4" w:space="0" w:color="auto"/>
            </w:tcBorders>
          </w:tcPr>
          <w:p w:rsidR="00A66796" w:rsidRPr="00896EB3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96EB3">
              <w:rPr>
                <w:rFonts w:ascii="Times New Roman" w:hAnsi="Times New Roman"/>
                <w:i/>
                <w:sz w:val="24"/>
                <w:szCs w:val="24"/>
              </w:rPr>
              <w:t>Федеральный компонент</w:t>
            </w:r>
          </w:p>
        </w:tc>
        <w:tc>
          <w:tcPr>
            <w:tcW w:w="2790" w:type="dxa"/>
            <w:gridSpan w:val="3"/>
            <w:tcBorders>
              <w:left w:val="single" w:sz="4" w:space="0" w:color="auto"/>
            </w:tcBorders>
          </w:tcPr>
          <w:p w:rsidR="00A66796" w:rsidRPr="00896EB3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66796" w:rsidRPr="00896EB3" w:rsidTr="00AE2FD4">
        <w:tc>
          <w:tcPr>
            <w:tcW w:w="3715" w:type="dxa"/>
            <w:tcBorders>
              <w:right w:val="single" w:sz="4" w:space="0" w:color="auto"/>
            </w:tcBorders>
          </w:tcPr>
          <w:p w:rsidR="00A66796" w:rsidRPr="00896EB3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:rsidR="00A66796" w:rsidRPr="00747639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639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6796" w:rsidRPr="00896EB3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639">
              <w:rPr>
                <w:rFonts w:ascii="Times New Roman" w:hAnsi="Times New Roman"/>
                <w:sz w:val="24"/>
                <w:szCs w:val="24"/>
              </w:rPr>
              <w:t>Профильный</w:t>
            </w:r>
          </w:p>
        </w:tc>
        <w:tc>
          <w:tcPr>
            <w:tcW w:w="12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6796" w:rsidRPr="00747639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A66796" w:rsidRPr="00747639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639">
              <w:rPr>
                <w:rFonts w:ascii="Times New Roman" w:hAnsi="Times New Roman"/>
                <w:sz w:val="24"/>
                <w:szCs w:val="24"/>
              </w:rPr>
              <w:t>Профильный</w:t>
            </w:r>
          </w:p>
        </w:tc>
      </w:tr>
      <w:tr w:rsidR="00A66796" w:rsidRPr="00747639" w:rsidTr="00AE2FD4">
        <w:trPr>
          <w:trHeight w:val="363"/>
        </w:trPr>
        <w:tc>
          <w:tcPr>
            <w:tcW w:w="3715" w:type="dxa"/>
            <w:tcBorders>
              <w:right w:val="single" w:sz="4" w:space="0" w:color="auto"/>
            </w:tcBorders>
          </w:tcPr>
          <w:p w:rsidR="00A66796" w:rsidRPr="00747639" w:rsidRDefault="00A66796" w:rsidP="008733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639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</w:tcPr>
          <w:p w:rsidR="00A66796" w:rsidRPr="00F633D2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3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6796" w:rsidRPr="00747639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6796" w:rsidRPr="00F633D2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3D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A66796" w:rsidRPr="00747639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796" w:rsidRPr="00747639" w:rsidTr="00AE2FD4">
        <w:tc>
          <w:tcPr>
            <w:tcW w:w="3715" w:type="dxa"/>
          </w:tcPr>
          <w:p w:rsidR="00A66796" w:rsidRPr="00747639" w:rsidRDefault="00A66796" w:rsidP="008733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639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:rsidR="00A66796" w:rsidRPr="00F633D2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3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A66796" w:rsidRPr="00747639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right w:val="single" w:sz="4" w:space="0" w:color="auto"/>
            </w:tcBorders>
          </w:tcPr>
          <w:p w:rsidR="00A66796" w:rsidRPr="00F633D2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3D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A66796" w:rsidRPr="00747639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796" w:rsidRPr="00747639" w:rsidTr="00AE2FD4">
        <w:tc>
          <w:tcPr>
            <w:tcW w:w="3715" w:type="dxa"/>
          </w:tcPr>
          <w:p w:rsidR="00A66796" w:rsidRPr="00747639" w:rsidRDefault="00A66796" w:rsidP="008733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639">
              <w:rPr>
                <w:rFonts w:ascii="Times New Roman" w:hAnsi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:rsidR="00A66796" w:rsidRPr="00F633D2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3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A66796" w:rsidRPr="00747639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right w:val="single" w:sz="4" w:space="0" w:color="auto"/>
            </w:tcBorders>
          </w:tcPr>
          <w:p w:rsidR="00A66796" w:rsidRPr="00F633D2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3D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A66796" w:rsidRPr="00747639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796" w:rsidRPr="00747639" w:rsidTr="00AE2FD4">
        <w:tc>
          <w:tcPr>
            <w:tcW w:w="3715" w:type="dxa"/>
          </w:tcPr>
          <w:p w:rsidR="00A66796" w:rsidRPr="00747639" w:rsidRDefault="00A66796" w:rsidP="008733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639">
              <w:rPr>
                <w:rFonts w:ascii="Times New Roman" w:hAnsi="Times New Roman"/>
                <w:sz w:val="24"/>
                <w:szCs w:val="24"/>
              </w:rPr>
              <w:t>Информатика и ИК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:rsidR="00A66796" w:rsidRPr="00F633D2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3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A66796" w:rsidRPr="00747639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right w:val="single" w:sz="4" w:space="0" w:color="auto"/>
            </w:tcBorders>
          </w:tcPr>
          <w:p w:rsidR="00A66796" w:rsidRPr="00F633D2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3D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A66796" w:rsidRPr="00747639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796" w:rsidRPr="00747639" w:rsidTr="00AE2FD4">
        <w:tc>
          <w:tcPr>
            <w:tcW w:w="3715" w:type="dxa"/>
          </w:tcPr>
          <w:p w:rsidR="00A66796" w:rsidRPr="00747639" w:rsidRDefault="00A66796" w:rsidP="008733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639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:rsidR="00A66796" w:rsidRPr="00F633D2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3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A66796" w:rsidRPr="00747639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right w:val="single" w:sz="4" w:space="0" w:color="auto"/>
            </w:tcBorders>
          </w:tcPr>
          <w:p w:rsidR="00A66796" w:rsidRPr="00F633D2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3D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A66796" w:rsidRPr="00747639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796" w:rsidRPr="00747639" w:rsidTr="00AE2FD4">
        <w:tc>
          <w:tcPr>
            <w:tcW w:w="3715" w:type="dxa"/>
          </w:tcPr>
          <w:p w:rsidR="00A66796" w:rsidRPr="00747639" w:rsidRDefault="00A66796" w:rsidP="008733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639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:rsidR="00A66796" w:rsidRPr="00F633D2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3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A66796" w:rsidRPr="00747639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right w:val="single" w:sz="4" w:space="0" w:color="auto"/>
            </w:tcBorders>
          </w:tcPr>
          <w:p w:rsidR="00A66796" w:rsidRPr="00F633D2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3D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A66796" w:rsidRPr="00747639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796" w:rsidRPr="00747639" w:rsidTr="00AE2FD4">
        <w:tc>
          <w:tcPr>
            <w:tcW w:w="3715" w:type="dxa"/>
          </w:tcPr>
          <w:p w:rsidR="00A66796" w:rsidRPr="00747639" w:rsidRDefault="00A66796" w:rsidP="008733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639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:rsidR="00A66796" w:rsidRPr="00F633D2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3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A66796" w:rsidRPr="00747639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right w:val="single" w:sz="4" w:space="0" w:color="auto"/>
            </w:tcBorders>
          </w:tcPr>
          <w:p w:rsidR="00A66796" w:rsidRPr="00F633D2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3D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A66796" w:rsidRPr="00747639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796" w:rsidRPr="00747639" w:rsidTr="00AE2FD4">
        <w:tc>
          <w:tcPr>
            <w:tcW w:w="3715" w:type="dxa"/>
          </w:tcPr>
          <w:p w:rsidR="00A66796" w:rsidRPr="00747639" w:rsidRDefault="00A66796" w:rsidP="008733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639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:rsidR="00A66796" w:rsidRPr="00F633D2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3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A66796" w:rsidRPr="00747639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right w:val="single" w:sz="4" w:space="0" w:color="auto"/>
            </w:tcBorders>
          </w:tcPr>
          <w:p w:rsidR="00A66796" w:rsidRPr="00F633D2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3D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A66796" w:rsidRPr="00747639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796" w:rsidRPr="006D22FD" w:rsidTr="00AE2FD4">
        <w:tc>
          <w:tcPr>
            <w:tcW w:w="3715" w:type="dxa"/>
          </w:tcPr>
          <w:p w:rsidR="00A66796" w:rsidRPr="00747639" w:rsidRDefault="00A66796" w:rsidP="008733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639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:rsidR="00A66796" w:rsidRPr="00F633D2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3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A66796" w:rsidRPr="00747639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right w:val="single" w:sz="4" w:space="0" w:color="auto"/>
            </w:tcBorders>
          </w:tcPr>
          <w:p w:rsidR="00A66796" w:rsidRPr="00F633D2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3D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A66796" w:rsidRPr="00747639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796" w:rsidRPr="00747639" w:rsidTr="00AE2FD4">
        <w:tc>
          <w:tcPr>
            <w:tcW w:w="3715" w:type="dxa"/>
          </w:tcPr>
          <w:p w:rsidR="00A66796" w:rsidRPr="00747639" w:rsidRDefault="00A66796" w:rsidP="008733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639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:rsidR="00A66796" w:rsidRPr="00F633D2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3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A66796" w:rsidRPr="00747639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right w:val="single" w:sz="4" w:space="0" w:color="auto"/>
            </w:tcBorders>
          </w:tcPr>
          <w:p w:rsidR="00A66796" w:rsidRPr="00F633D2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3D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A66796" w:rsidRPr="00747639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796" w:rsidRPr="00747639" w:rsidTr="00AE2FD4">
        <w:tc>
          <w:tcPr>
            <w:tcW w:w="3715" w:type="dxa"/>
          </w:tcPr>
          <w:p w:rsidR="00A66796" w:rsidRPr="00747639" w:rsidRDefault="00A66796" w:rsidP="008733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639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:rsidR="00A66796" w:rsidRPr="00F633D2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3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A66796" w:rsidRPr="00747639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right w:val="single" w:sz="4" w:space="0" w:color="auto"/>
            </w:tcBorders>
          </w:tcPr>
          <w:p w:rsidR="00A66796" w:rsidRPr="00F633D2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3D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A66796" w:rsidRPr="00747639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796" w:rsidRPr="00747639" w:rsidTr="00AE2FD4">
        <w:tc>
          <w:tcPr>
            <w:tcW w:w="3715" w:type="dxa"/>
          </w:tcPr>
          <w:p w:rsidR="00A66796" w:rsidRPr="00747639" w:rsidRDefault="00A66796" w:rsidP="008733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639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:rsidR="00A66796" w:rsidRPr="00F633D2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3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A66796" w:rsidRPr="00747639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right w:val="single" w:sz="4" w:space="0" w:color="auto"/>
            </w:tcBorders>
          </w:tcPr>
          <w:p w:rsidR="00A66796" w:rsidRPr="00F633D2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3D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A66796" w:rsidRPr="00747639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4738" w:rsidRPr="00747639" w:rsidTr="00AE2FD4">
        <w:tc>
          <w:tcPr>
            <w:tcW w:w="3715" w:type="dxa"/>
          </w:tcPr>
          <w:p w:rsidR="00544738" w:rsidRPr="00747639" w:rsidRDefault="00544738" w:rsidP="008733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:rsidR="00544738" w:rsidRPr="00F633D2" w:rsidRDefault="00F15592" w:rsidP="008733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3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544738" w:rsidRPr="00747639" w:rsidRDefault="00544738" w:rsidP="008733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right w:val="single" w:sz="4" w:space="0" w:color="auto"/>
            </w:tcBorders>
          </w:tcPr>
          <w:p w:rsidR="00544738" w:rsidRPr="00F633D2" w:rsidRDefault="003E3FBE" w:rsidP="008733F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544738" w:rsidRPr="00747639" w:rsidRDefault="00544738" w:rsidP="008733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796" w:rsidRPr="00747639" w:rsidTr="00AE2FD4">
        <w:tc>
          <w:tcPr>
            <w:tcW w:w="3715" w:type="dxa"/>
          </w:tcPr>
          <w:p w:rsidR="00A66796" w:rsidRPr="00747639" w:rsidRDefault="00A66796" w:rsidP="008733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639">
              <w:rPr>
                <w:rFonts w:ascii="Times New Roman" w:hAnsi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:rsidR="00A66796" w:rsidRPr="00747639" w:rsidRDefault="00A66796" w:rsidP="008733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A66796" w:rsidRPr="00F633D2" w:rsidRDefault="00A66796" w:rsidP="008733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3D2">
              <w:rPr>
                <w:rFonts w:ascii="Times New Roman" w:hAnsi="Times New Roman"/>
                <w:sz w:val="24"/>
                <w:szCs w:val="24"/>
              </w:rPr>
              <w:t xml:space="preserve">         4</w:t>
            </w:r>
          </w:p>
        </w:tc>
        <w:tc>
          <w:tcPr>
            <w:tcW w:w="1226" w:type="dxa"/>
            <w:gridSpan w:val="2"/>
            <w:tcBorders>
              <w:right w:val="single" w:sz="4" w:space="0" w:color="auto"/>
            </w:tcBorders>
          </w:tcPr>
          <w:p w:rsidR="00A66796" w:rsidRPr="00747639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A66796" w:rsidRPr="00F633D2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3D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A66796" w:rsidRPr="00747639" w:rsidTr="00AE2FD4">
        <w:tc>
          <w:tcPr>
            <w:tcW w:w="3715" w:type="dxa"/>
          </w:tcPr>
          <w:p w:rsidR="00A66796" w:rsidRPr="00747639" w:rsidRDefault="00A66796" w:rsidP="008733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639"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:rsidR="00A66796" w:rsidRPr="00747639" w:rsidRDefault="00A66796" w:rsidP="008733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A66796" w:rsidRPr="00F633D2" w:rsidRDefault="00A66796" w:rsidP="008733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3D2">
              <w:rPr>
                <w:rFonts w:ascii="Times New Roman" w:hAnsi="Times New Roman"/>
                <w:sz w:val="24"/>
                <w:szCs w:val="24"/>
              </w:rPr>
              <w:t xml:space="preserve">         2</w:t>
            </w:r>
          </w:p>
        </w:tc>
        <w:tc>
          <w:tcPr>
            <w:tcW w:w="1226" w:type="dxa"/>
            <w:gridSpan w:val="2"/>
            <w:tcBorders>
              <w:right w:val="single" w:sz="4" w:space="0" w:color="auto"/>
            </w:tcBorders>
          </w:tcPr>
          <w:p w:rsidR="00A66796" w:rsidRPr="00747639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A66796" w:rsidRPr="00F633D2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3D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A66796" w:rsidRPr="00747639" w:rsidTr="00AE2FD4">
        <w:tc>
          <w:tcPr>
            <w:tcW w:w="3715" w:type="dxa"/>
          </w:tcPr>
          <w:p w:rsidR="00A66796" w:rsidRPr="00747639" w:rsidRDefault="00A66796" w:rsidP="008733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639">
              <w:rPr>
                <w:rFonts w:ascii="Times New Roman" w:hAnsi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:rsidR="00A66796" w:rsidRPr="00747639" w:rsidRDefault="00A66796" w:rsidP="008733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A66796" w:rsidRPr="00F633D2" w:rsidRDefault="00A66796" w:rsidP="008733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3D2">
              <w:rPr>
                <w:rFonts w:ascii="Times New Roman" w:hAnsi="Times New Roman"/>
                <w:sz w:val="24"/>
                <w:szCs w:val="24"/>
              </w:rPr>
              <w:t xml:space="preserve">         2</w:t>
            </w:r>
          </w:p>
        </w:tc>
        <w:tc>
          <w:tcPr>
            <w:tcW w:w="1226" w:type="dxa"/>
            <w:gridSpan w:val="2"/>
            <w:tcBorders>
              <w:right w:val="single" w:sz="4" w:space="0" w:color="auto"/>
            </w:tcBorders>
          </w:tcPr>
          <w:p w:rsidR="00A66796" w:rsidRPr="00747639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A66796" w:rsidRPr="00F633D2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3D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A66796" w:rsidRPr="00747639" w:rsidTr="00AE2FD4">
        <w:trPr>
          <w:trHeight w:val="258"/>
        </w:trPr>
        <w:tc>
          <w:tcPr>
            <w:tcW w:w="3715" w:type="dxa"/>
          </w:tcPr>
          <w:p w:rsidR="00A66796" w:rsidRPr="00747639" w:rsidRDefault="00A66796" w:rsidP="008733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639">
              <w:rPr>
                <w:rFonts w:ascii="Times New Roman" w:hAnsi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:rsidR="00A66796" w:rsidRPr="00747639" w:rsidRDefault="00A66796" w:rsidP="008733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A66796" w:rsidRPr="00F633D2" w:rsidRDefault="00A66796" w:rsidP="008733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3D2">
              <w:rPr>
                <w:rFonts w:ascii="Times New Roman" w:hAnsi="Times New Roman"/>
                <w:sz w:val="24"/>
                <w:szCs w:val="24"/>
              </w:rPr>
              <w:t xml:space="preserve">         2</w:t>
            </w:r>
          </w:p>
        </w:tc>
        <w:tc>
          <w:tcPr>
            <w:tcW w:w="1226" w:type="dxa"/>
            <w:gridSpan w:val="2"/>
            <w:tcBorders>
              <w:right w:val="single" w:sz="4" w:space="0" w:color="auto"/>
            </w:tcBorders>
          </w:tcPr>
          <w:p w:rsidR="00A66796" w:rsidRPr="00747639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A66796" w:rsidRPr="00F633D2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3D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A66796" w:rsidRPr="00747639" w:rsidTr="00AE2FD4">
        <w:trPr>
          <w:trHeight w:val="137"/>
        </w:trPr>
        <w:tc>
          <w:tcPr>
            <w:tcW w:w="3715" w:type="dxa"/>
          </w:tcPr>
          <w:p w:rsidR="00A66796" w:rsidRPr="00747639" w:rsidRDefault="00A66796" w:rsidP="008733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63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066" w:type="dxa"/>
            <w:gridSpan w:val="3"/>
          </w:tcPr>
          <w:p w:rsidR="00A66796" w:rsidRPr="00F633D2" w:rsidRDefault="00A66796" w:rsidP="00A65E9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3D2">
              <w:rPr>
                <w:rFonts w:ascii="Times New Roman" w:hAnsi="Times New Roman"/>
                <w:sz w:val="24"/>
                <w:szCs w:val="24"/>
              </w:rPr>
              <w:t xml:space="preserve">                                  3</w:t>
            </w:r>
            <w:r w:rsidR="00A65E90" w:rsidRPr="00F633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90" w:type="dxa"/>
            <w:gridSpan w:val="3"/>
          </w:tcPr>
          <w:p w:rsidR="00A66796" w:rsidRPr="00F633D2" w:rsidRDefault="00A66796" w:rsidP="001B535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633D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</w:t>
            </w:r>
            <w:r w:rsidR="001B5356" w:rsidRPr="00F633D2">
              <w:rPr>
                <w:rFonts w:ascii="Times New Roman" w:hAnsi="Times New Roman"/>
                <w:b/>
                <w:sz w:val="24"/>
                <w:szCs w:val="24"/>
              </w:rPr>
              <w:t xml:space="preserve">     31</w:t>
            </w:r>
          </w:p>
        </w:tc>
      </w:tr>
      <w:tr w:rsidR="00A66796" w:rsidRPr="00747639" w:rsidTr="00AE2FD4">
        <w:tc>
          <w:tcPr>
            <w:tcW w:w="9571" w:type="dxa"/>
            <w:gridSpan w:val="7"/>
          </w:tcPr>
          <w:p w:rsidR="00A66796" w:rsidRPr="00747639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7639">
              <w:rPr>
                <w:rFonts w:ascii="Times New Roman" w:hAnsi="Times New Roman"/>
                <w:b/>
                <w:i/>
                <w:sz w:val="24"/>
                <w:szCs w:val="24"/>
              </w:rPr>
              <w:t>Компонент образовательного учреждения</w:t>
            </w:r>
          </w:p>
        </w:tc>
      </w:tr>
      <w:tr w:rsidR="00A66796" w:rsidRPr="00747639" w:rsidTr="000664B9">
        <w:tc>
          <w:tcPr>
            <w:tcW w:w="5495" w:type="dxa"/>
            <w:gridSpan w:val="3"/>
          </w:tcPr>
          <w:p w:rsidR="00A66796" w:rsidRPr="00747639" w:rsidRDefault="00A66796" w:rsidP="008733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7639">
              <w:rPr>
                <w:rFonts w:ascii="Times New Roman" w:hAnsi="Times New Roman"/>
                <w:sz w:val="24"/>
                <w:szCs w:val="24"/>
              </w:rPr>
              <w:t>Кубановедение</w:t>
            </w:r>
            <w:proofErr w:type="spellEnd"/>
            <w:r w:rsidRPr="007476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A66796" w:rsidRPr="00F633D2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3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  <w:gridSpan w:val="2"/>
          </w:tcPr>
          <w:p w:rsidR="00A66796" w:rsidRPr="00F633D2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3D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A66796" w:rsidRPr="00747639" w:rsidTr="000664B9">
        <w:tc>
          <w:tcPr>
            <w:tcW w:w="5495" w:type="dxa"/>
            <w:gridSpan w:val="3"/>
          </w:tcPr>
          <w:p w:rsidR="00A66796" w:rsidRPr="00747639" w:rsidRDefault="00A66796" w:rsidP="008733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Финансовые вы</w:t>
            </w:r>
            <w:r w:rsidRPr="00747639">
              <w:rPr>
                <w:rFonts w:ascii="Times New Roman" w:hAnsi="Times New Roman"/>
                <w:sz w:val="24"/>
                <w:szCs w:val="24"/>
              </w:rPr>
              <w:t>числения</w:t>
            </w:r>
          </w:p>
        </w:tc>
        <w:tc>
          <w:tcPr>
            <w:tcW w:w="2126" w:type="dxa"/>
            <w:gridSpan w:val="2"/>
          </w:tcPr>
          <w:p w:rsidR="00A66796" w:rsidRPr="00F633D2" w:rsidRDefault="00F15592" w:rsidP="008733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3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50" w:type="dxa"/>
            <w:gridSpan w:val="2"/>
          </w:tcPr>
          <w:p w:rsidR="00A66796" w:rsidRPr="00F633D2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3D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A66796" w:rsidRPr="00747639" w:rsidTr="000664B9">
        <w:tc>
          <w:tcPr>
            <w:tcW w:w="5495" w:type="dxa"/>
            <w:gridSpan w:val="3"/>
          </w:tcPr>
          <w:p w:rsidR="00A66796" w:rsidRPr="00747639" w:rsidRDefault="00A66796" w:rsidP="008733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639">
              <w:rPr>
                <w:rFonts w:ascii="Times New Roman" w:hAnsi="Times New Roman"/>
                <w:sz w:val="24"/>
                <w:szCs w:val="24"/>
              </w:rPr>
              <w:t>Основы предпринимательства</w:t>
            </w:r>
          </w:p>
        </w:tc>
        <w:tc>
          <w:tcPr>
            <w:tcW w:w="2126" w:type="dxa"/>
            <w:gridSpan w:val="2"/>
          </w:tcPr>
          <w:p w:rsidR="00A66796" w:rsidRPr="00F633D2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3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  <w:gridSpan w:val="2"/>
          </w:tcPr>
          <w:p w:rsidR="00A66796" w:rsidRPr="00F633D2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3D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A66796" w:rsidRPr="00747639" w:rsidTr="000664B9">
        <w:tc>
          <w:tcPr>
            <w:tcW w:w="5495" w:type="dxa"/>
            <w:gridSpan w:val="3"/>
          </w:tcPr>
          <w:p w:rsidR="00A66796" w:rsidRPr="00747639" w:rsidRDefault="00A66796" w:rsidP="008733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639">
              <w:rPr>
                <w:rFonts w:ascii="Times New Roman" w:hAnsi="Times New Roman"/>
                <w:sz w:val="24"/>
                <w:szCs w:val="24"/>
              </w:rPr>
              <w:t>Экономическая география</w:t>
            </w:r>
          </w:p>
        </w:tc>
        <w:tc>
          <w:tcPr>
            <w:tcW w:w="2126" w:type="dxa"/>
            <w:gridSpan w:val="2"/>
          </w:tcPr>
          <w:p w:rsidR="00A66796" w:rsidRPr="00F633D2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3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  <w:gridSpan w:val="2"/>
          </w:tcPr>
          <w:p w:rsidR="00A66796" w:rsidRPr="00F633D2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3D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A66796" w:rsidRPr="00747639" w:rsidTr="000664B9">
        <w:tc>
          <w:tcPr>
            <w:tcW w:w="5495" w:type="dxa"/>
            <w:gridSpan w:val="3"/>
          </w:tcPr>
          <w:p w:rsidR="00A66796" w:rsidRPr="00747639" w:rsidRDefault="00A66796" w:rsidP="008733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слова к словесности</w:t>
            </w:r>
          </w:p>
        </w:tc>
        <w:tc>
          <w:tcPr>
            <w:tcW w:w="2126" w:type="dxa"/>
            <w:gridSpan w:val="2"/>
          </w:tcPr>
          <w:p w:rsidR="00A66796" w:rsidRPr="00F633D2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3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  <w:gridSpan w:val="2"/>
          </w:tcPr>
          <w:p w:rsidR="00A66796" w:rsidRPr="00F633D2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3D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42A57" w:rsidRPr="00747639" w:rsidTr="000664B9">
        <w:tc>
          <w:tcPr>
            <w:tcW w:w="5495" w:type="dxa"/>
            <w:gridSpan w:val="3"/>
          </w:tcPr>
          <w:p w:rsidR="00F42A57" w:rsidRDefault="00056EFC" w:rsidP="008733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Русское правописание: орфография и пунктуация                                                          </w:t>
            </w:r>
          </w:p>
        </w:tc>
        <w:tc>
          <w:tcPr>
            <w:tcW w:w="2126" w:type="dxa"/>
            <w:gridSpan w:val="2"/>
          </w:tcPr>
          <w:p w:rsidR="00F42A57" w:rsidRPr="00F633D2" w:rsidRDefault="003171D8" w:rsidP="008733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3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50" w:type="dxa"/>
            <w:gridSpan w:val="2"/>
          </w:tcPr>
          <w:p w:rsidR="00F42A57" w:rsidRPr="00F633D2" w:rsidRDefault="003171D8" w:rsidP="008733F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3D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A66796" w:rsidRPr="00747639" w:rsidTr="000664B9">
        <w:tc>
          <w:tcPr>
            <w:tcW w:w="5495" w:type="dxa"/>
            <w:gridSpan w:val="3"/>
          </w:tcPr>
          <w:p w:rsidR="00A66796" w:rsidRPr="00747639" w:rsidRDefault="00A66796" w:rsidP="008733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63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gridSpan w:val="2"/>
          </w:tcPr>
          <w:p w:rsidR="00A66796" w:rsidRPr="00F633D2" w:rsidRDefault="0030161D" w:rsidP="00A65E9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3D2">
              <w:rPr>
                <w:rFonts w:ascii="Times New Roman" w:hAnsi="Times New Roman"/>
                <w:sz w:val="24"/>
                <w:szCs w:val="24"/>
              </w:rPr>
              <w:t>4</w:t>
            </w:r>
            <w:r w:rsidR="00A65E90" w:rsidRPr="00F633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  <w:gridSpan w:val="2"/>
          </w:tcPr>
          <w:p w:rsidR="00A66796" w:rsidRPr="00F633D2" w:rsidRDefault="00D4489A" w:rsidP="008733F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3D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A66796" w:rsidRPr="00747639" w:rsidTr="000664B9">
        <w:tc>
          <w:tcPr>
            <w:tcW w:w="5495" w:type="dxa"/>
            <w:gridSpan w:val="3"/>
          </w:tcPr>
          <w:p w:rsidR="00A66796" w:rsidRPr="00747639" w:rsidRDefault="00A66796" w:rsidP="008733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63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gridSpan w:val="2"/>
          </w:tcPr>
          <w:p w:rsidR="00A66796" w:rsidRPr="00F633D2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3D2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50" w:type="dxa"/>
            <w:gridSpan w:val="2"/>
          </w:tcPr>
          <w:p w:rsidR="00A66796" w:rsidRPr="00F633D2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3D2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</w:tr>
      <w:tr w:rsidR="00A66796" w:rsidRPr="00747639" w:rsidTr="000664B9">
        <w:tc>
          <w:tcPr>
            <w:tcW w:w="5495" w:type="dxa"/>
            <w:gridSpan w:val="3"/>
          </w:tcPr>
          <w:p w:rsidR="00A66796" w:rsidRPr="00747639" w:rsidRDefault="00A66796" w:rsidP="008733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639">
              <w:rPr>
                <w:rFonts w:ascii="Times New Roman" w:hAnsi="Times New Roman"/>
                <w:sz w:val="24"/>
                <w:szCs w:val="24"/>
              </w:rPr>
              <w:t>Предельно допустимая аудиторная учебная нагрузка при 6-дневной учебной неделе</w:t>
            </w:r>
          </w:p>
          <w:p w:rsidR="00A66796" w:rsidRPr="00747639" w:rsidRDefault="00A66796" w:rsidP="008733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639">
              <w:rPr>
                <w:rFonts w:ascii="Times New Roman" w:hAnsi="Times New Roman"/>
                <w:sz w:val="24"/>
                <w:szCs w:val="24"/>
              </w:rPr>
              <w:t xml:space="preserve">(требования </w:t>
            </w:r>
            <w:proofErr w:type="spellStart"/>
            <w:r w:rsidRPr="00747639">
              <w:rPr>
                <w:rFonts w:ascii="Times New Roman" w:hAnsi="Times New Roman"/>
                <w:sz w:val="24"/>
                <w:szCs w:val="24"/>
              </w:rPr>
              <w:t>СанПиН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gridSpan w:val="2"/>
          </w:tcPr>
          <w:p w:rsidR="003E3FBE" w:rsidRDefault="003E3FBE" w:rsidP="008733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6796" w:rsidRPr="00F633D2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3D2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50" w:type="dxa"/>
            <w:gridSpan w:val="2"/>
          </w:tcPr>
          <w:p w:rsidR="003E3FBE" w:rsidRDefault="003E3FBE" w:rsidP="008733F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6796" w:rsidRPr="00F633D2" w:rsidRDefault="00A66796" w:rsidP="008733F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3D2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</w:tr>
    </w:tbl>
    <w:p w:rsidR="00741FF9" w:rsidRDefault="00741FF9" w:rsidP="00750E9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733F0" w:rsidRPr="0055254D" w:rsidRDefault="00153332" w:rsidP="0055254D">
      <w:pPr>
        <w:spacing w:line="240" w:lineRule="auto"/>
        <w:rPr>
          <w:rFonts w:ascii="Times New Roman" w:hAnsi="Times New Roman"/>
          <w:sz w:val="24"/>
          <w:szCs w:val="24"/>
        </w:rPr>
      </w:pPr>
      <w:r w:rsidRPr="00741FF9">
        <w:rPr>
          <w:rFonts w:ascii="Times New Roman" w:hAnsi="Times New Roman"/>
          <w:sz w:val="24"/>
          <w:szCs w:val="24"/>
        </w:rPr>
        <w:t>Составил зам директор</w:t>
      </w:r>
      <w:r w:rsidR="00D30890">
        <w:rPr>
          <w:rFonts w:ascii="Times New Roman" w:hAnsi="Times New Roman"/>
          <w:sz w:val="24"/>
          <w:szCs w:val="24"/>
        </w:rPr>
        <w:t xml:space="preserve">а по УВР  </w:t>
      </w:r>
      <w:r w:rsidR="00185EC3" w:rsidRPr="00741FF9">
        <w:rPr>
          <w:rFonts w:ascii="Times New Roman" w:hAnsi="Times New Roman"/>
          <w:sz w:val="24"/>
          <w:szCs w:val="24"/>
        </w:rPr>
        <w:t>Е.П.Антонова</w:t>
      </w:r>
      <w:r w:rsidR="0055254D">
        <w:rPr>
          <w:rFonts w:ascii="Times New Roman" w:hAnsi="Times New Roman"/>
          <w:sz w:val="24"/>
          <w:szCs w:val="24"/>
        </w:rPr>
        <w:t xml:space="preserve">     </w:t>
      </w:r>
      <w:r w:rsidRPr="00D44C1D">
        <w:rPr>
          <w:rFonts w:ascii="Times New Roman" w:hAnsi="Times New Roman"/>
          <w:sz w:val="28"/>
          <w:szCs w:val="28"/>
        </w:rPr>
        <w:t xml:space="preserve"> 4-17-97</w:t>
      </w:r>
    </w:p>
    <w:sectPr w:rsidR="008733F0" w:rsidRPr="0055254D" w:rsidSect="00741FF9">
      <w:pgSz w:w="11906" w:h="16838"/>
      <w:pgMar w:top="567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B2330"/>
    <w:multiLevelType w:val="hybridMultilevel"/>
    <w:tmpl w:val="77A0C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CA514F"/>
    <w:multiLevelType w:val="hybridMultilevel"/>
    <w:tmpl w:val="80B88410"/>
    <w:lvl w:ilvl="0" w:tplc="E39ED7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86876"/>
    <w:multiLevelType w:val="hybridMultilevel"/>
    <w:tmpl w:val="048840FC"/>
    <w:lvl w:ilvl="0" w:tplc="1F10F1C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A65F6"/>
    <w:multiLevelType w:val="hybridMultilevel"/>
    <w:tmpl w:val="80B88410"/>
    <w:lvl w:ilvl="0" w:tplc="E39ED7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74B95"/>
    <w:multiLevelType w:val="hybridMultilevel"/>
    <w:tmpl w:val="048840FC"/>
    <w:lvl w:ilvl="0" w:tplc="1F10F1C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E56038"/>
    <w:multiLevelType w:val="hybridMultilevel"/>
    <w:tmpl w:val="80B88410"/>
    <w:lvl w:ilvl="0" w:tplc="E39ED7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7321CE"/>
    <w:multiLevelType w:val="hybridMultilevel"/>
    <w:tmpl w:val="77A0C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130028"/>
    <w:multiLevelType w:val="hybridMultilevel"/>
    <w:tmpl w:val="80B88410"/>
    <w:lvl w:ilvl="0" w:tplc="E39ED7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BE1A4D"/>
    <w:multiLevelType w:val="hybridMultilevel"/>
    <w:tmpl w:val="80B88410"/>
    <w:lvl w:ilvl="0" w:tplc="E39ED7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F73517"/>
    <w:multiLevelType w:val="hybridMultilevel"/>
    <w:tmpl w:val="80B88410"/>
    <w:lvl w:ilvl="0" w:tplc="E39ED7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3332"/>
    <w:rsid w:val="000071FF"/>
    <w:rsid w:val="00015C17"/>
    <w:rsid w:val="00025D1E"/>
    <w:rsid w:val="00034161"/>
    <w:rsid w:val="000419B4"/>
    <w:rsid w:val="00054B6D"/>
    <w:rsid w:val="00056EFC"/>
    <w:rsid w:val="0006027C"/>
    <w:rsid w:val="000664B9"/>
    <w:rsid w:val="00092BC7"/>
    <w:rsid w:val="00093C0F"/>
    <w:rsid w:val="000B1D79"/>
    <w:rsid w:val="000B7685"/>
    <w:rsid w:val="000C0654"/>
    <w:rsid w:val="000E2199"/>
    <w:rsid w:val="000E25F4"/>
    <w:rsid w:val="000E6CCF"/>
    <w:rsid w:val="000E6E6D"/>
    <w:rsid w:val="000E6EF3"/>
    <w:rsid w:val="000F3B24"/>
    <w:rsid w:val="000F7F6F"/>
    <w:rsid w:val="0010149B"/>
    <w:rsid w:val="0012386A"/>
    <w:rsid w:val="00141DD3"/>
    <w:rsid w:val="00143158"/>
    <w:rsid w:val="001460C0"/>
    <w:rsid w:val="00153332"/>
    <w:rsid w:val="0016047B"/>
    <w:rsid w:val="00161F6E"/>
    <w:rsid w:val="00185EC3"/>
    <w:rsid w:val="0018600A"/>
    <w:rsid w:val="001A0B5A"/>
    <w:rsid w:val="001A4BC7"/>
    <w:rsid w:val="001A5E3C"/>
    <w:rsid w:val="001B46AF"/>
    <w:rsid w:val="001B5356"/>
    <w:rsid w:val="001C73AA"/>
    <w:rsid w:val="001D1BB9"/>
    <w:rsid w:val="001D2E88"/>
    <w:rsid w:val="001D5109"/>
    <w:rsid w:val="001E50D5"/>
    <w:rsid w:val="001F200B"/>
    <w:rsid w:val="00201574"/>
    <w:rsid w:val="002026EB"/>
    <w:rsid w:val="002079CF"/>
    <w:rsid w:val="00231103"/>
    <w:rsid w:val="00237B08"/>
    <w:rsid w:val="002437DF"/>
    <w:rsid w:val="00247B6F"/>
    <w:rsid w:val="002502EC"/>
    <w:rsid w:val="002813E8"/>
    <w:rsid w:val="0028707F"/>
    <w:rsid w:val="00287237"/>
    <w:rsid w:val="0029175E"/>
    <w:rsid w:val="00293991"/>
    <w:rsid w:val="002B0CFB"/>
    <w:rsid w:val="002B5338"/>
    <w:rsid w:val="002C074E"/>
    <w:rsid w:val="002C18E7"/>
    <w:rsid w:val="002D27E4"/>
    <w:rsid w:val="002E3922"/>
    <w:rsid w:val="002E4F93"/>
    <w:rsid w:val="002F78A2"/>
    <w:rsid w:val="00300A6A"/>
    <w:rsid w:val="0030161D"/>
    <w:rsid w:val="0030165A"/>
    <w:rsid w:val="00305472"/>
    <w:rsid w:val="00310843"/>
    <w:rsid w:val="003171D8"/>
    <w:rsid w:val="003220C6"/>
    <w:rsid w:val="003621E6"/>
    <w:rsid w:val="003644C3"/>
    <w:rsid w:val="00364682"/>
    <w:rsid w:val="00375B28"/>
    <w:rsid w:val="003963F5"/>
    <w:rsid w:val="003A00C6"/>
    <w:rsid w:val="003A5709"/>
    <w:rsid w:val="003C1995"/>
    <w:rsid w:val="003C1AEE"/>
    <w:rsid w:val="003C4992"/>
    <w:rsid w:val="003C53F2"/>
    <w:rsid w:val="003D26D5"/>
    <w:rsid w:val="003D2CB1"/>
    <w:rsid w:val="003D2DF5"/>
    <w:rsid w:val="003D61DE"/>
    <w:rsid w:val="003E3FBE"/>
    <w:rsid w:val="003E58F2"/>
    <w:rsid w:val="00423B96"/>
    <w:rsid w:val="004407DF"/>
    <w:rsid w:val="004464AB"/>
    <w:rsid w:val="00453EDF"/>
    <w:rsid w:val="004632A1"/>
    <w:rsid w:val="00464947"/>
    <w:rsid w:val="00483AA6"/>
    <w:rsid w:val="00484CF0"/>
    <w:rsid w:val="00497702"/>
    <w:rsid w:val="004A132D"/>
    <w:rsid w:val="004A4DE2"/>
    <w:rsid w:val="004B1FC3"/>
    <w:rsid w:val="004B3ACA"/>
    <w:rsid w:val="004C53B8"/>
    <w:rsid w:val="004C6B4C"/>
    <w:rsid w:val="004D3D74"/>
    <w:rsid w:val="005003DF"/>
    <w:rsid w:val="00536317"/>
    <w:rsid w:val="00540CD5"/>
    <w:rsid w:val="00543355"/>
    <w:rsid w:val="00544738"/>
    <w:rsid w:val="00545E58"/>
    <w:rsid w:val="0054639A"/>
    <w:rsid w:val="0055254D"/>
    <w:rsid w:val="00552BA5"/>
    <w:rsid w:val="005845DB"/>
    <w:rsid w:val="005B18FB"/>
    <w:rsid w:val="005B5681"/>
    <w:rsid w:val="005B712A"/>
    <w:rsid w:val="005D0304"/>
    <w:rsid w:val="00612675"/>
    <w:rsid w:val="006137B0"/>
    <w:rsid w:val="00623343"/>
    <w:rsid w:val="0062769D"/>
    <w:rsid w:val="006313B5"/>
    <w:rsid w:val="00643C96"/>
    <w:rsid w:val="00650D49"/>
    <w:rsid w:val="00655D7E"/>
    <w:rsid w:val="00657375"/>
    <w:rsid w:val="00661658"/>
    <w:rsid w:val="00664553"/>
    <w:rsid w:val="006652D0"/>
    <w:rsid w:val="0066682E"/>
    <w:rsid w:val="00670BD0"/>
    <w:rsid w:val="00683A0D"/>
    <w:rsid w:val="00687D2E"/>
    <w:rsid w:val="00690E70"/>
    <w:rsid w:val="00691BA6"/>
    <w:rsid w:val="00694A20"/>
    <w:rsid w:val="006A6F59"/>
    <w:rsid w:val="006B4AA6"/>
    <w:rsid w:val="006C1DDE"/>
    <w:rsid w:val="006F4B9F"/>
    <w:rsid w:val="00720F6A"/>
    <w:rsid w:val="00733B95"/>
    <w:rsid w:val="00735713"/>
    <w:rsid w:val="00741FF9"/>
    <w:rsid w:val="00750E97"/>
    <w:rsid w:val="00756D6A"/>
    <w:rsid w:val="00767939"/>
    <w:rsid w:val="00772084"/>
    <w:rsid w:val="007A25D8"/>
    <w:rsid w:val="007A2D29"/>
    <w:rsid w:val="007A2F69"/>
    <w:rsid w:val="007A455F"/>
    <w:rsid w:val="007B0E49"/>
    <w:rsid w:val="007B534E"/>
    <w:rsid w:val="007C071B"/>
    <w:rsid w:val="007C3EBC"/>
    <w:rsid w:val="007C5D7E"/>
    <w:rsid w:val="007D6791"/>
    <w:rsid w:val="007E1ED4"/>
    <w:rsid w:val="007E3782"/>
    <w:rsid w:val="00805782"/>
    <w:rsid w:val="0080619B"/>
    <w:rsid w:val="008255D3"/>
    <w:rsid w:val="008546FB"/>
    <w:rsid w:val="00857D40"/>
    <w:rsid w:val="00862413"/>
    <w:rsid w:val="008733F0"/>
    <w:rsid w:val="00891C6B"/>
    <w:rsid w:val="00892D36"/>
    <w:rsid w:val="008B5A9B"/>
    <w:rsid w:val="008E2A59"/>
    <w:rsid w:val="008E44F1"/>
    <w:rsid w:val="008F0242"/>
    <w:rsid w:val="008F64FC"/>
    <w:rsid w:val="009255AF"/>
    <w:rsid w:val="00926753"/>
    <w:rsid w:val="00934699"/>
    <w:rsid w:val="009604D1"/>
    <w:rsid w:val="00981A25"/>
    <w:rsid w:val="009960D2"/>
    <w:rsid w:val="009A19B0"/>
    <w:rsid w:val="009B6950"/>
    <w:rsid w:val="009D329A"/>
    <w:rsid w:val="009E1D37"/>
    <w:rsid w:val="00A054AC"/>
    <w:rsid w:val="00A0747F"/>
    <w:rsid w:val="00A125AE"/>
    <w:rsid w:val="00A5171E"/>
    <w:rsid w:val="00A55DB9"/>
    <w:rsid w:val="00A61232"/>
    <w:rsid w:val="00A63E6C"/>
    <w:rsid w:val="00A65D40"/>
    <w:rsid w:val="00A65E90"/>
    <w:rsid w:val="00A66796"/>
    <w:rsid w:val="00A7288F"/>
    <w:rsid w:val="00AC70CC"/>
    <w:rsid w:val="00AE2FD4"/>
    <w:rsid w:val="00AE3264"/>
    <w:rsid w:val="00AF0728"/>
    <w:rsid w:val="00AF6D5F"/>
    <w:rsid w:val="00B17346"/>
    <w:rsid w:val="00B22B47"/>
    <w:rsid w:val="00B24725"/>
    <w:rsid w:val="00B33F4E"/>
    <w:rsid w:val="00B35F97"/>
    <w:rsid w:val="00B46E76"/>
    <w:rsid w:val="00B55920"/>
    <w:rsid w:val="00B55AAA"/>
    <w:rsid w:val="00B6218B"/>
    <w:rsid w:val="00B6573E"/>
    <w:rsid w:val="00B72375"/>
    <w:rsid w:val="00B817F2"/>
    <w:rsid w:val="00B94258"/>
    <w:rsid w:val="00B94C47"/>
    <w:rsid w:val="00B961BC"/>
    <w:rsid w:val="00B96A49"/>
    <w:rsid w:val="00BB3150"/>
    <w:rsid w:val="00BB6B51"/>
    <w:rsid w:val="00BB7581"/>
    <w:rsid w:val="00BC71EC"/>
    <w:rsid w:val="00BD07C6"/>
    <w:rsid w:val="00BD3B4C"/>
    <w:rsid w:val="00BD4DA9"/>
    <w:rsid w:val="00BE2229"/>
    <w:rsid w:val="00BE4831"/>
    <w:rsid w:val="00BF70B0"/>
    <w:rsid w:val="00C11DFF"/>
    <w:rsid w:val="00C21A52"/>
    <w:rsid w:val="00C55664"/>
    <w:rsid w:val="00C66D89"/>
    <w:rsid w:val="00C75319"/>
    <w:rsid w:val="00CA7A48"/>
    <w:rsid w:val="00CF5D90"/>
    <w:rsid w:val="00D00740"/>
    <w:rsid w:val="00D008F0"/>
    <w:rsid w:val="00D017B5"/>
    <w:rsid w:val="00D12EFE"/>
    <w:rsid w:val="00D15F37"/>
    <w:rsid w:val="00D30890"/>
    <w:rsid w:val="00D32F6B"/>
    <w:rsid w:val="00D43A26"/>
    <w:rsid w:val="00D4489A"/>
    <w:rsid w:val="00D44C1D"/>
    <w:rsid w:val="00D464FD"/>
    <w:rsid w:val="00D73A59"/>
    <w:rsid w:val="00D76E53"/>
    <w:rsid w:val="00DA29A6"/>
    <w:rsid w:val="00DB046A"/>
    <w:rsid w:val="00DB0A6B"/>
    <w:rsid w:val="00DC2E81"/>
    <w:rsid w:val="00DC37DA"/>
    <w:rsid w:val="00DD0807"/>
    <w:rsid w:val="00DD19B4"/>
    <w:rsid w:val="00DE17E4"/>
    <w:rsid w:val="00DE416A"/>
    <w:rsid w:val="00DE5939"/>
    <w:rsid w:val="00E03E18"/>
    <w:rsid w:val="00E05467"/>
    <w:rsid w:val="00E136B5"/>
    <w:rsid w:val="00E1459E"/>
    <w:rsid w:val="00E174F8"/>
    <w:rsid w:val="00E40C64"/>
    <w:rsid w:val="00E4294F"/>
    <w:rsid w:val="00E455E3"/>
    <w:rsid w:val="00E66335"/>
    <w:rsid w:val="00E74ED7"/>
    <w:rsid w:val="00E75A0B"/>
    <w:rsid w:val="00E77C0E"/>
    <w:rsid w:val="00E84760"/>
    <w:rsid w:val="00E862C4"/>
    <w:rsid w:val="00E96F32"/>
    <w:rsid w:val="00EC0EE9"/>
    <w:rsid w:val="00EC6ABA"/>
    <w:rsid w:val="00ED3744"/>
    <w:rsid w:val="00EF69CE"/>
    <w:rsid w:val="00F13A22"/>
    <w:rsid w:val="00F13C05"/>
    <w:rsid w:val="00F15592"/>
    <w:rsid w:val="00F34911"/>
    <w:rsid w:val="00F42A57"/>
    <w:rsid w:val="00F5448C"/>
    <w:rsid w:val="00F545DD"/>
    <w:rsid w:val="00F607DE"/>
    <w:rsid w:val="00F633D2"/>
    <w:rsid w:val="00F94D55"/>
    <w:rsid w:val="00FB133E"/>
    <w:rsid w:val="00FB30B1"/>
    <w:rsid w:val="00FB5E9E"/>
    <w:rsid w:val="00FB756C"/>
    <w:rsid w:val="00FC402A"/>
    <w:rsid w:val="00FC6AEE"/>
    <w:rsid w:val="00FD1B5F"/>
    <w:rsid w:val="00FD2FEA"/>
    <w:rsid w:val="00FF387D"/>
    <w:rsid w:val="00FF7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332"/>
    <w:pPr>
      <w:spacing w:after="0" w:line="36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3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3B96"/>
    <w:pPr>
      <w:ind w:left="720"/>
      <w:contextualSpacing/>
    </w:pPr>
  </w:style>
  <w:style w:type="character" w:customStyle="1" w:styleId="Zag11">
    <w:name w:val="Zag_11"/>
    <w:rsid w:val="00FB756C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FB756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2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1</Pages>
  <Words>1407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777</cp:lastModifiedBy>
  <cp:revision>42</cp:revision>
  <cp:lastPrinted>2019-09-05T19:30:00Z</cp:lastPrinted>
  <dcterms:created xsi:type="dcterms:W3CDTF">2015-08-26T08:21:00Z</dcterms:created>
  <dcterms:modified xsi:type="dcterms:W3CDTF">2019-09-05T20:02:00Z</dcterms:modified>
</cp:coreProperties>
</file>