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D64" w:rsidRDefault="00953D64" w:rsidP="00953D64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УТВЕРЖДЕНО </w:t>
      </w:r>
    </w:p>
    <w:p w:rsidR="00953D64" w:rsidRDefault="00953D64" w:rsidP="00953D64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                                                                                  решением педагогического совета</w:t>
      </w:r>
    </w:p>
    <w:p w:rsidR="00953D64" w:rsidRDefault="00953D64" w:rsidP="00953D64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                                                                                                        протокол № 1 от «30» августа 2022 года</w:t>
      </w:r>
    </w:p>
    <w:p w:rsidR="00953D64" w:rsidRDefault="00953D64" w:rsidP="00953D64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                                                                       директор МБОУСОШ № 24</w:t>
      </w:r>
    </w:p>
    <w:p w:rsidR="00953D64" w:rsidRDefault="00953D64" w:rsidP="00953D64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                                                            им. </w:t>
      </w:r>
      <w:proofErr w:type="spellStart"/>
      <w:r>
        <w:rPr>
          <w:rFonts w:ascii="Times New Roman" w:hAnsi="Times New Roman" w:cs="Times New Roman"/>
          <w:bCs/>
          <w:sz w:val="24"/>
          <w:szCs w:val="28"/>
        </w:rPr>
        <w:t>К.И.Недорубова</w:t>
      </w:r>
      <w:proofErr w:type="spellEnd"/>
    </w:p>
    <w:p w:rsidR="00953D64" w:rsidRDefault="00953D64" w:rsidP="00953D64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Cs/>
          <w:sz w:val="24"/>
          <w:szCs w:val="28"/>
        </w:rPr>
        <w:t>_____________________О.В.Колесникова</w:t>
      </w:r>
      <w:proofErr w:type="spellEnd"/>
    </w:p>
    <w:p w:rsidR="00953D64" w:rsidRDefault="00953D64" w:rsidP="00953D64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953D64" w:rsidRDefault="00953D64" w:rsidP="00953D64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953D64" w:rsidRDefault="00953D64" w:rsidP="00953D64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 ВНЕУРОЧНОЙ ДЕЯТЕЛЬНОСТИ</w:t>
      </w:r>
    </w:p>
    <w:p w:rsidR="00953D64" w:rsidRDefault="00953D64" w:rsidP="00953D64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 xml:space="preserve">муниципального бюджетного общеобразовательного учреждения </w:t>
      </w:r>
    </w:p>
    <w:p w:rsidR="00953D64" w:rsidRDefault="00953D64" w:rsidP="00953D64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средней общеобразовательной школы № 24</w:t>
      </w:r>
    </w:p>
    <w:p w:rsidR="00953D64" w:rsidRDefault="00953D64" w:rsidP="00953D64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 xml:space="preserve">имени Константина Иосифовича </w:t>
      </w:r>
      <w:proofErr w:type="spellStart"/>
      <w:r>
        <w:rPr>
          <w:rFonts w:ascii="Times New Roman" w:hAnsi="Times New Roman" w:cs="Times New Roman"/>
          <w:b/>
          <w:bCs/>
          <w:sz w:val="24"/>
          <w:szCs w:val="28"/>
        </w:rPr>
        <w:t>Недорубова</w:t>
      </w:r>
      <w:proofErr w:type="spellEnd"/>
    </w:p>
    <w:p w:rsidR="00953D64" w:rsidRDefault="00953D64" w:rsidP="00953D64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г. Хадыженска Апшеронского района Краснодарского края</w:t>
      </w:r>
    </w:p>
    <w:p w:rsidR="00953D64" w:rsidRDefault="00953D64" w:rsidP="00953D64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8"/>
        </w:rPr>
      </w:pPr>
    </w:p>
    <w:p w:rsidR="00953D64" w:rsidRDefault="00953D64" w:rsidP="00953D64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953D64" w:rsidRPr="00B408FB" w:rsidRDefault="00953D64" w:rsidP="00953D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08FB">
        <w:rPr>
          <w:rFonts w:ascii="Times New Roman" w:hAnsi="Times New Roman" w:cs="Times New Roman"/>
          <w:bCs/>
          <w:sz w:val="28"/>
          <w:szCs w:val="28"/>
        </w:rPr>
        <w:t>План внеурочной деятельности составлен на основании федеральных и региональных нормативных документов:</w:t>
      </w:r>
    </w:p>
    <w:p w:rsidR="00953D64" w:rsidRPr="00B408FB" w:rsidRDefault="00953D64" w:rsidP="00953D64">
      <w:pPr>
        <w:pStyle w:val="a5"/>
        <w:numPr>
          <w:ilvl w:val="0"/>
          <w:numId w:val="1"/>
        </w:numPr>
        <w:spacing w:after="0"/>
        <w:ind w:left="0" w:firstLine="0"/>
        <w:jc w:val="both"/>
        <w:rPr>
          <w:sz w:val="28"/>
          <w:szCs w:val="28"/>
          <w:lang w:eastAsia="ru-RU"/>
        </w:rPr>
      </w:pPr>
      <w:r w:rsidRPr="00B408FB">
        <w:rPr>
          <w:sz w:val="28"/>
          <w:szCs w:val="28"/>
          <w:lang w:eastAsia="ru-RU"/>
        </w:rPr>
        <w:t xml:space="preserve"> федеральный закон «Об образовании в Российской Федерации» от 29.12.2012 №273-ФЗ;</w:t>
      </w:r>
    </w:p>
    <w:p w:rsidR="00953D64" w:rsidRPr="00B408FB" w:rsidRDefault="00953D64" w:rsidP="00953D64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08FB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B408FB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B408FB">
        <w:rPr>
          <w:rFonts w:ascii="Times New Roman" w:hAnsi="Times New Roman" w:cs="Times New Roman"/>
          <w:sz w:val="28"/>
          <w:szCs w:val="28"/>
        </w:rPr>
        <w:t xml:space="preserve"> России от 05.03.2004 № 1089 «Об утверждении федерального компонента государственных стандартов начального общего, основного общего и среднего (полного) общего образования»;</w:t>
      </w:r>
    </w:p>
    <w:p w:rsidR="00953D64" w:rsidRPr="00B408FB" w:rsidRDefault="00953D64" w:rsidP="00953D64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08FB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B408FB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B408FB">
        <w:rPr>
          <w:rFonts w:ascii="Times New Roman" w:hAnsi="Times New Roman" w:cs="Times New Roman"/>
          <w:sz w:val="28"/>
          <w:szCs w:val="28"/>
        </w:rPr>
        <w:t xml:space="preserve"> России от 17.12.2010 № 1897 «Об утверждении федерального государственного образовательного стандарта основного общего образования», в редакции </w:t>
      </w:r>
      <w:r>
        <w:rPr>
          <w:rFonts w:ascii="Times New Roman" w:hAnsi="Times New Roman" w:cs="Times New Roman"/>
          <w:sz w:val="28"/>
          <w:szCs w:val="28"/>
        </w:rPr>
        <w:t xml:space="preserve">приказа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31.05.2021г. №286</w:t>
      </w:r>
      <w:r w:rsidRPr="00B408FB">
        <w:rPr>
          <w:rFonts w:ascii="Times New Roman" w:hAnsi="Times New Roman" w:cs="Times New Roman"/>
          <w:sz w:val="28"/>
          <w:szCs w:val="28"/>
        </w:rPr>
        <w:t>;</w:t>
      </w:r>
    </w:p>
    <w:p w:rsidR="00953D64" w:rsidRPr="00B408FB" w:rsidRDefault="00953D64" w:rsidP="00953D64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08FB">
        <w:rPr>
          <w:rFonts w:ascii="Times New Roman" w:hAnsi="Times New Roman" w:cs="Times New Roman"/>
          <w:sz w:val="28"/>
          <w:szCs w:val="28"/>
        </w:rPr>
        <w:t xml:space="preserve">письмо Департамента общего образования </w:t>
      </w:r>
      <w:proofErr w:type="spellStart"/>
      <w:r w:rsidRPr="00B408FB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B408FB">
        <w:rPr>
          <w:rFonts w:ascii="Times New Roman" w:hAnsi="Times New Roman" w:cs="Times New Roman"/>
          <w:sz w:val="28"/>
          <w:szCs w:val="28"/>
        </w:rPr>
        <w:t xml:space="preserve"> России от 12.05.2011 г. №03-296 «Об организации внеурочной деятельности при введении федерального государственного стандарта общего образования»;</w:t>
      </w:r>
    </w:p>
    <w:p w:rsidR="00953D64" w:rsidRPr="00B408FB" w:rsidRDefault="00953D64" w:rsidP="00953D64">
      <w:pPr>
        <w:pStyle w:val="Default"/>
        <w:numPr>
          <w:ilvl w:val="0"/>
          <w:numId w:val="1"/>
        </w:numPr>
        <w:ind w:left="0" w:firstLine="0"/>
        <w:jc w:val="both"/>
        <w:rPr>
          <w:color w:val="auto"/>
          <w:sz w:val="28"/>
          <w:szCs w:val="28"/>
        </w:rPr>
      </w:pPr>
      <w:r w:rsidRPr="00B408FB">
        <w:rPr>
          <w:color w:val="auto"/>
          <w:sz w:val="28"/>
          <w:szCs w:val="28"/>
        </w:rPr>
        <w:t>Постановления Главного Государственного санитарного врача Российской Федерации «Об утверждении СанПиН 2.4.3648-20 «Санитарно-эпидемиологические требования к организациям воспитания и обучения, отдыха и оздоровления детей и молодежи» от 28.09.2020 г. № 28;</w:t>
      </w:r>
    </w:p>
    <w:p w:rsidR="00953D64" w:rsidRPr="00B408FB" w:rsidRDefault="00953D64" w:rsidP="00953D64">
      <w:pPr>
        <w:pStyle w:val="Default"/>
        <w:numPr>
          <w:ilvl w:val="0"/>
          <w:numId w:val="1"/>
        </w:numPr>
        <w:ind w:left="0" w:firstLine="0"/>
        <w:jc w:val="both"/>
        <w:rPr>
          <w:color w:val="auto"/>
          <w:sz w:val="28"/>
          <w:szCs w:val="28"/>
        </w:rPr>
      </w:pPr>
      <w:r w:rsidRPr="00B408FB">
        <w:rPr>
          <w:color w:val="auto"/>
          <w:sz w:val="28"/>
          <w:szCs w:val="28"/>
        </w:rPr>
        <w:t xml:space="preserve">Постановления Главного Государственного санитарного врача Российской Федерации «Об утверждении санитарных правил и норм СанПиН 1.2.3685-21 «Гигиенические нормативы и требования к обеспечению безопасности и </w:t>
      </w:r>
      <w:proofErr w:type="gramStart"/>
      <w:r w:rsidRPr="00B408FB">
        <w:rPr>
          <w:color w:val="auto"/>
          <w:sz w:val="28"/>
          <w:szCs w:val="28"/>
        </w:rPr>
        <w:t>т(</w:t>
      </w:r>
      <w:proofErr w:type="gramEnd"/>
      <w:r w:rsidRPr="00B408FB">
        <w:rPr>
          <w:color w:val="auto"/>
          <w:sz w:val="28"/>
          <w:szCs w:val="28"/>
        </w:rPr>
        <w:t>или) безвредности для человека факторов среды обитания» от 28.01.2021 г. № 2;</w:t>
      </w:r>
    </w:p>
    <w:p w:rsidR="00953D64" w:rsidRPr="00B408FB" w:rsidRDefault="00953D64" w:rsidP="00953D64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408FB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Краснодарского края от 27.02.2012 № 802 «Об утверждении перечня образовательных учреждений края, являющихся пилотными площадками по введению федерального государственного образовательного стандарта основного общего образования»;</w:t>
      </w:r>
    </w:p>
    <w:p w:rsidR="00953D64" w:rsidRPr="00B408FB" w:rsidRDefault="00953D64" w:rsidP="00953D64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08FB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B408FB">
        <w:rPr>
          <w:rFonts w:ascii="Times New Roman" w:hAnsi="Times New Roman" w:cs="Times New Roman"/>
          <w:sz w:val="28"/>
          <w:szCs w:val="28"/>
        </w:rPr>
        <w:t>Минстерства</w:t>
      </w:r>
      <w:proofErr w:type="spellEnd"/>
      <w:r w:rsidRPr="00B408FB">
        <w:rPr>
          <w:rFonts w:ascii="Times New Roman" w:hAnsi="Times New Roman" w:cs="Times New Roman"/>
          <w:sz w:val="28"/>
          <w:szCs w:val="28"/>
        </w:rPr>
        <w:t xml:space="preserve"> образования и науки Краснодарского края от 11.02.2013 г. №714 «Об утверждении перечня образовательных учреждений края, являющихся пилотными площадками по введению федерального государственного образовательного стандарта основного общего образования с 01 сентября 2013 года»;</w:t>
      </w:r>
    </w:p>
    <w:p w:rsidR="00953D64" w:rsidRPr="00B408FB" w:rsidRDefault="00953D64" w:rsidP="00953D64">
      <w:pPr>
        <w:pStyle w:val="Default"/>
        <w:numPr>
          <w:ilvl w:val="0"/>
          <w:numId w:val="1"/>
        </w:numPr>
        <w:ind w:left="0" w:firstLine="0"/>
        <w:jc w:val="both"/>
        <w:rPr>
          <w:color w:val="auto"/>
          <w:sz w:val="28"/>
          <w:szCs w:val="28"/>
        </w:rPr>
      </w:pPr>
      <w:r w:rsidRPr="00B408FB">
        <w:rPr>
          <w:color w:val="auto"/>
          <w:sz w:val="28"/>
          <w:szCs w:val="28"/>
        </w:rPr>
        <w:lastRenderedPageBreak/>
        <w:t xml:space="preserve">Приказ </w:t>
      </w:r>
      <w:proofErr w:type="spellStart"/>
      <w:r w:rsidRPr="00B408FB">
        <w:rPr>
          <w:color w:val="auto"/>
          <w:sz w:val="28"/>
          <w:szCs w:val="28"/>
        </w:rPr>
        <w:t>Минпросвещения</w:t>
      </w:r>
      <w:proofErr w:type="spellEnd"/>
      <w:r w:rsidRPr="00B408FB">
        <w:rPr>
          <w:color w:val="auto"/>
          <w:sz w:val="28"/>
          <w:szCs w:val="28"/>
        </w:rPr>
        <w:t xml:space="preserve"> России от 22.03.2021 т. №115 «Об утверждении порядка организации и осуществления образовательной деятельности по основным общеобразовательным программа</w:t>
      </w:r>
      <w:proofErr w:type="gramStart"/>
      <w:r w:rsidRPr="00B408FB">
        <w:rPr>
          <w:color w:val="auto"/>
          <w:sz w:val="28"/>
          <w:szCs w:val="28"/>
        </w:rPr>
        <w:t>м-</w:t>
      </w:r>
      <w:proofErr w:type="gramEnd"/>
      <w:r w:rsidRPr="00B408FB">
        <w:rPr>
          <w:color w:val="auto"/>
          <w:sz w:val="28"/>
          <w:szCs w:val="28"/>
        </w:rPr>
        <w:t xml:space="preserve"> начального общего, основного общего и среднего общего образования».</w:t>
      </w:r>
    </w:p>
    <w:p w:rsidR="00953D64" w:rsidRPr="00B408FB" w:rsidRDefault="00953D64" w:rsidP="00953D64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08FB">
        <w:rPr>
          <w:rFonts w:ascii="Times New Roman" w:hAnsi="Times New Roman" w:cs="Times New Roman"/>
          <w:sz w:val="28"/>
          <w:szCs w:val="28"/>
        </w:rPr>
        <w:t>План внеурочной деятельности муниципального бюджетного общеобразовательного учреждения средней общеобразовательной шк</w:t>
      </w:r>
      <w:r>
        <w:rPr>
          <w:rFonts w:ascii="Times New Roman" w:hAnsi="Times New Roman" w:cs="Times New Roman"/>
          <w:sz w:val="28"/>
          <w:szCs w:val="28"/>
        </w:rPr>
        <w:t>олы № 24</w:t>
      </w:r>
      <w:r w:rsidRPr="00B408FB">
        <w:rPr>
          <w:rFonts w:ascii="Times New Roman" w:hAnsi="Times New Roman" w:cs="Times New Roman"/>
          <w:sz w:val="28"/>
          <w:szCs w:val="28"/>
        </w:rPr>
        <w:t xml:space="preserve"> им. </w:t>
      </w:r>
      <w:r>
        <w:rPr>
          <w:rFonts w:ascii="Times New Roman" w:hAnsi="Times New Roman" w:cs="Times New Roman"/>
          <w:sz w:val="28"/>
          <w:szCs w:val="28"/>
        </w:rPr>
        <w:t xml:space="preserve">К.И.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Недорубова</w:t>
      </w:r>
      <w:proofErr w:type="spellEnd"/>
      <w:r w:rsidRPr="00B408FB">
        <w:rPr>
          <w:rFonts w:ascii="Times New Roman" w:hAnsi="Times New Roman" w:cs="Times New Roman"/>
          <w:sz w:val="28"/>
          <w:szCs w:val="28"/>
        </w:rPr>
        <w:t xml:space="preserve"> обеспечивает введение в действие и реализацию требований Федерального государственного образовательного стандарта общего образования, определяет общий и максимальный объем нагрузки обучающихся в рамках внеурочной деятельности, состав и структуру направлений и форм внеурочной деятельности по классам.  </w:t>
      </w:r>
    </w:p>
    <w:p w:rsidR="00953D64" w:rsidRPr="00B408FB" w:rsidRDefault="00953D64" w:rsidP="00953D64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8FB">
        <w:rPr>
          <w:rFonts w:ascii="Times New Roman" w:hAnsi="Times New Roman" w:cs="Times New Roman"/>
          <w:color w:val="000000"/>
          <w:sz w:val="28"/>
          <w:szCs w:val="28"/>
        </w:rPr>
        <w:t>Организация занятий по направлениям раздела «Внеурочная деятельность» является неотъемлемой частью образовательного процесса в школе, которая предоставляет учащимся возможность выбора широкого спектра занятий,   направленных на их развитие.</w:t>
      </w:r>
    </w:p>
    <w:p w:rsidR="00953D64" w:rsidRPr="00B408FB" w:rsidRDefault="00953D64" w:rsidP="00953D64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8FB">
        <w:rPr>
          <w:rFonts w:ascii="Times New Roman" w:hAnsi="Times New Roman" w:cs="Times New Roman"/>
          <w:color w:val="000000"/>
          <w:sz w:val="28"/>
          <w:szCs w:val="28"/>
        </w:rPr>
        <w:t xml:space="preserve">Часы, отводимые на внеурочную деятельность, используются по желанию </w:t>
      </w:r>
      <w:proofErr w:type="gramStart"/>
      <w:r w:rsidRPr="00B408FB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B408FB">
        <w:rPr>
          <w:rFonts w:ascii="Times New Roman" w:hAnsi="Times New Roman" w:cs="Times New Roman"/>
          <w:color w:val="000000"/>
          <w:sz w:val="28"/>
          <w:szCs w:val="28"/>
        </w:rPr>
        <w:t xml:space="preserve"> и реализуют различные формы ее организации, отличные от урочной системы обучения. Занятия проводятся в форме экскурсий, кружков, олимпиад, соревнований, поисковых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исследований </w:t>
      </w:r>
      <w:r w:rsidRPr="00B408FB">
        <w:rPr>
          <w:rFonts w:ascii="Times New Roman" w:hAnsi="Times New Roman" w:cs="Times New Roman"/>
          <w:color w:val="000000"/>
          <w:sz w:val="28"/>
          <w:szCs w:val="28"/>
        </w:rPr>
        <w:t>учителями школы и педагогами учреждения дополнительного образования.</w:t>
      </w:r>
    </w:p>
    <w:p w:rsidR="00953D64" w:rsidRPr="00B408FB" w:rsidRDefault="00953D64" w:rsidP="00953D64">
      <w:pPr>
        <w:pStyle w:val="a4"/>
        <w:spacing w:before="0" w:after="0"/>
        <w:ind w:firstLine="708"/>
        <w:jc w:val="both"/>
        <w:rPr>
          <w:sz w:val="28"/>
          <w:szCs w:val="28"/>
        </w:rPr>
      </w:pPr>
      <w:r w:rsidRPr="00B408FB">
        <w:rPr>
          <w:sz w:val="28"/>
          <w:szCs w:val="28"/>
        </w:rPr>
        <w:t xml:space="preserve">В соответствии с требованиями ФГОС ООО внеурочная деятельность в школе предоставляет обучающимся возможность выбора широкого спектра занятий и организуется по следующим направлениям развития личности: </w:t>
      </w:r>
    </w:p>
    <w:p w:rsidR="00953D64" w:rsidRPr="00B408FB" w:rsidRDefault="00953D64" w:rsidP="00953D64">
      <w:pPr>
        <w:pStyle w:val="a4"/>
        <w:spacing w:before="0" w:after="0"/>
        <w:jc w:val="both"/>
        <w:rPr>
          <w:sz w:val="28"/>
          <w:szCs w:val="28"/>
        </w:rPr>
      </w:pPr>
      <w:r w:rsidRPr="00B408FB">
        <w:rPr>
          <w:sz w:val="28"/>
          <w:szCs w:val="28"/>
        </w:rPr>
        <w:t>-спортивно-оздоровительное,</w:t>
      </w:r>
    </w:p>
    <w:p w:rsidR="00953D64" w:rsidRPr="00B408FB" w:rsidRDefault="00953D64" w:rsidP="00953D64">
      <w:pPr>
        <w:pStyle w:val="a4"/>
        <w:spacing w:before="0" w:after="0"/>
        <w:jc w:val="both"/>
        <w:rPr>
          <w:sz w:val="28"/>
          <w:szCs w:val="28"/>
        </w:rPr>
      </w:pPr>
      <w:r w:rsidRPr="00B408FB">
        <w:rPr>
          <w:sz w:val="28"/>
          <w:szCs w:val="28"/>
        </w:rPr>
        <w:t xml:space="preserve">-духовно-нравственное, </w:t>
      </w:r>
    </w:p>
    <w:p w:rsidR="00953D64" w:rsidRPr="00B408FB" w:rsidRDefault="00953D64" w:rsidP="00953D64">
      <w:pPr>
        <w:pStyle w:val="a4"/>
        <w:spacing w:before="0" w:after="0"/>
        <w:jc w:val="both"/>
        <w:rPr>
          <w:sz w:val="28"/>
          <w:szCs w:val="28"/>
        </w:rPr>
      </w:pPr>
      <w:r w:rsidRPr="00B408FB">
        <w:rPr>
          <w:sz w:val="28"/>
          <w:szCs w:val="28"/>
        </w:rPr>
        <w:t>-</w:t>
      </w:r>
      <w:proofErr w:type="spellStart"/>
      <w:r w:rsidRPr="00B408FB">
        <w:rPr>
          <w:sz w:val="28"/>
          <w:szCs w:val="28"/>
        </w:rPr>
        <w:t>общеинтеллектуальное</w:t>
      </w:r>
      <w:proofErr w:type="spellEnd"/>
      <w:r w:rsidRPr="00B408FB">
        <w:rPr>
          <w:sz w:val="28"/>
          <w:szCs w:val="28"/>
        </w:rPr>
        <w:t xml:space="preserve">,  </w:t>
      </w:r>
    </w:p>
    <w:p w:rsidR="00953D64" w:rsidRPr="00B408FB" w:rsidRDefault="00953D64" w:rsidP="00953D64">
      <w:pPr>
        <w:pStyle w:val="a4"/>
        <w:spacing w:before="0" w:after="0"/>
        <w:jc w:val="both"/>
        <w:rPr>
          <w:sz w:val="28"/>
          <w:szCs w:val="28"/>
        </w:rPr>
      </w:pPr>
      <w:r w:rsidRPr="00B408FB">
        <w:rPr>
          <w:sz w:val="28"/>
          <w:szCs w:val="28"/>
        </w:rPr>
        <w:t>- социальное,</w:t>
      </w:r>
    </w:p>
    <w:p w:rsidR="00953D64" w:rsidRPr="00B408FB" w:rsidRDefault="00953D64" w:rsidP="00953D64">
      <w:pPr>
        <w:pStyle w:val="a4"/>
        <w:spacing w:before="0" w:after="0"/>
        <w:jc w:val="both"/>
        <w:rPr>
          <w:sz w:val="28"/>
          <w:szCs w:val="28"/>
        </w:rPr>
      </w:pPr>
      <w:r w:rsidRPr="00B408FB">
        <w:rPr>
          <w:sz w:val="28"/>
          <w:szCs w:val="28"/>
        </w:rPr>
        <w:t>- общекультурное.</w:t>
      </w:r>
    </w:p>
    <w:p w:rsidR="00953D64" w:rsidRPr="00B408FB" w:rsidRDefault="00953D64" w:rsidP="00953D64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08FB">
        <w:rPr>
          <w:rFonts w:ascii="Times New Roman" w:eastAsia="+mn-ea" w:hAnsi="Times New Roman" w:cs="Times New Roman"/>
          <w:iCs/>
          <w:kern w:val="24"/>
          <w:sz w:val="28"/>
          <w:szCs w:val="28"/>
        </w:rPr>
        <w:t xml:space="preserve">С учетом рекомендаций по формированию планов внеурочной деятельности образовательными организациями, реализующими ФГОС ООО на 2022-2023 учебный год введены еженедельные занятия «Разговор </w:t>
      </w:r>
      <w:proofErr w:type="gramStart"/>
      <w:r w:rsidRPr="00B408FB">
        <w:rPr>
          <w:rFonts w:ascii="Times New Roman" w:eastAsia="+mn-ea" w:hAnsi="Times New Roman" w:cs="Times New Roman"/>
          <w:iCs/>
          <w:kern w:val="24"/>
          <w:sz w:val="28"/>
          <w:szCs w:val="28"/>
        </w:rPr>
        <w:t>о</w:t>
      </w:r>
      <w:proofErr w:type="gramEnd"/>
      <w:r w:rsidRPr="00B408FB">
        <w:rPr>
          <w:rFonts w:ascii="Times New Roman" w:eastAsia="+mn-ea" w:hAnsi="Times New Roman" w:cs="Times New Roman"/>
          <w:iCs/>
          <w:kern w:val="24"/>
          <w:sz w:val="28"/>
          <w:szCs w:val="28"/>
        </w:rPr>
        <w:t xml:space="preserve"> важном» для учащихся </w:t>
      </w:r>
      <w:r>
        <w:rPr>
          <w:rFonts w:ascii="Times New Roman" w:eastAsia="+mn-ea" w:hAnsi="Times New Roman" w:cs="Times New Roman"/>
          <w:iCs/>
          <w:kern w:val="24"/>
          <w:sz w:val="28"/>
          <w:szCs w:val="28"/>
        </w:rPr>
        <w:t>1-11</w:t>
      </w:r>
      <w:r w:rsidRPr="00B408FB">
        <w:rPr>
          <w:rFonts w:ascii="Times New Roman" w:eastAsia="+mn-ea" w:hAnsi="Times New Roman" w:cs="Times New Roman"/>
          <w:iCs/>
          <w:kern w:val="24"/>
          <w:sz w:val="28"/>
          <w:szCs w:val="28"/>
        </w:rPr>
        <w:t xml:space="preserve"> классов в объеме 34 часов в год. Главная цель занятий – развитие ценностного отношения школьников к своей родине – России, населяющим ее людям, ее уникальной истории, богатой природе и великой культуре.</w:t>
      </w:r>
    </w:p>
    <w:p w:rsidR="00953D64" w:rsidRPr="00B408FB" w:rsidRDefault="00953D64" w:rsidP="00953D64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8FB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Цель внеурочной деятельности: </w:t>
      </w:r>
      <w:r w:rsidRPr="00B408FB">
        <w:rPr>
          <w:rFonts w:ascii="Times New Roman" w:hAnsi="Times New Roman" w:cs="Times New Roman"/>
          <w:color w:val="000000"/>
          <w:sz w:val="28"/>
          <w:szCs w:val="28"/>
        </w:rPr>
        <w:t>создание условий для позитивного общения обучающихся в школе и за ее пределами, для проявления инициативы и самостоятельности, ответственности, искренности и открытости в реальных жизненных ситуациях, интереса к внеклассной деятельности на всех возрастных этапах.</w:t>
      </w:r>
      <w:r w:rsidRPr="00B408F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408FB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953D64" w:rsidRPr="00B408FB" w:rsidRDefault="00953D64" w:rsidP="00953D64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8FB">
        <w:rPr>
          <w:rFonts w:ascii="Times New Roman" w:hAnsi="Times New Roman" w:cs="Times New Roman"/>
          <w:b/>
          <w:i/>
          <w:color w:val="000000"/>
          <w:sz w:val="28"/>
          <w:szCs w:val="28"/>
        </w:rPr>
        <w:t>Задачи:</w:t>
      </w:r>
    </w:p>
    <w:p w:rsidR="00953D64" w:rsidRPr="00B408FB" w:rsidRDefault="00953D64" w:rsidP="00953D64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8FB">
        <w:rPr>
          <w:rFonts w:ascii="Times New Roman" w:hAnsi="Times New Roman" w:cs="Times New Roman"/>
          <w:color w:val="000000"/>
          <w:sz w:val="28"/>
          <w:szCs w:val="28"/>
        </w:rPr>
        <w:t>- формирование системы знаний, умений, навыков в избранном направлении деятельности;</w:t>
      </w:r>
    </w:p>
    <w:p w:rsidR="00953D64" w:rsidRPr="00B408FB" w:rsidRDefault="00953D64" w:rsidP="00953D64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8FB">
        <w:rPr>
          <w:rFonts w:ascii="Times New Roman" w:hAnsi="Times New Roman" w:cs="Times New Roman"/>
          <w:color w:val="000000"/>
          <w:sz w:val="28"/>
          <w:szCs w:val="28"/>
        </w:rPr>
        <w:t>- развитие опыта творческой деятельности, творческих способностей;</w:t>
      </w:r>
    </w:p>
    <w:p w:rsidR="00953D64" w:rsidRPr="00B408FB" w:rsidRDefault="00953D64" w:rsidP="00953D64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8FB">
        <w:rPr>
          <w:rFonts w:ascii="Times New Roman" w:hAnsi="Times New Roman" w:cs="Times New Roman"/>
          <w:color w:val="000000"/>
          <w:sz w:val="28"/>
          <w:szCs w:val="28"/>
        </w:rPr>
        <w:t>- создание условий для реализации приобретенных знаний, умений и навыков;</w:t>
      </w:r>
    </w:p>
    <w:p w:rsidR="00953D64" w:rsidRPr="00B408FB" w:rsidRDefault="00953D64" w:rsidP="00953D64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8F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- формирование культуры общения обучающихся, осознания ими нео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бходимости позитивного общения </w:t>
      </w:r>
      <w:proofErr w:type="gramStart"/>
      <w:r w:rsidRPr="00B408FB">
        <w:rPr>
          <w:rFonts w:ascii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B408FB">
        <w:rPr>
          <w:rFonts w:ascii="Times New Roman" w:hAnsi="Times New Roman" w:cs="Times New Roman"/>
          <w:color w:val="000000"/>
          <w:sz w:val="28"/>
          <w:szCs w:val="28"/>
        </w:rPr>
        <w:t xml:space="preserve"> взрослыми и  сверстниками;</w:t>
      </w:r>
    </w:p>
    <w:p w:rsidR="00953D64" w:rsidRPr="00B408FB" w:rsidRDefault="00953D64" w:rsidP="00953D64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8FB">
        <w:rPr>
          <w:rFonts w:ascii="Times New Roman" w:hAnsi="Times New Roman" w:cs="Times New Roman"/>
          <w:color w:val="000000"/>
          <w:sz w:val="28"/>
          <w:szCs w:val="28"/>
        </w:rPr>
        <w:t>- знакомство с традициями и обычаями общения и досуга различных поколений;</w:t>
      </w:r>
    </w:p>
    <w:p w:rsidR="00953D64" w:rsidRPr="00B408FB" w:rsidRDefault="00953D64" w:rsidP="00953D64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8FB">
        <w:rPr>
          <w:rFonts w:ascii="Times New Roman" w:hAnsi="Times New Roman" w:cs="Times New Roman"/>
          <w:color w:val="000000"/>
          <w:sz w:val="28"/>
          <w:szCs w:val="28"/>
        </w:rPr>
        <w:t>- воспитание силы воли, терпения при достижении поставленной цели.</w:t>
      </w:r>
    </w:p>
    <w:p w:rsidR="00953D64" w:rsidRPr="00B408FB" w:rsidRDefault="00953D64" w:rsidP="00953D64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8FB">
        <w:rPr>
          <w:rFonts w:ascii="Times New Roman" w:hAnsi="Times New Roman" w:cs="Times New Roman"/>
          <w:color w:val="000000"/>
          <w:sz w:val="28"/>
          <w:szCs w:val="28"/>
        </w:rPr>
        <w:t xml:space="preserve">Система внеурочной воспитательной работы представляет собой единство целей, принципов, содержания, форм и методов деятельности. </w:t>
      </w:r>
    </w:p>
    <w:p w:rsidR="00953D64" w:rsidRPr="00B408FB" w:rsidRDefault="00953D64" w:rsidP="00953D64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8FB">
        <w:rPr>
          <w:rFonts w:ascii="Times New Roman" w:hAnsi="Times New Roman" w:cs="Times New Roman"/>
          <w:color w:val="000000"/>
          <w:sz w:val="28"/>
          <w:szCs w:val="28"/>
        </w:rPr>
        <w:t xml:space="preserve">Основные </w:t>
      </w:r>
      <w:r w:rsidRPr="00B408FB">
        <w:rPr>
          <w:rFonts w:ascii="Times New Roman" w:hAnsi="Times New Roman" w:cs="Times New Roman"/>
          <w:b/>
          <w:i/>
          <w:color w:val="000000"/>
          <w:sz w:val="28"/>
          <w:szCs w:val="28"/>
        </w:rPr>
        <w:t>принципы</w:t>
      </w:r>
      <w:r w:rsidRPr="00B408FB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организации внеурочной деятельности </w:t>
      </w:r>
      <w:proofErr w:type="gramStart"/>
      <w:r w:rsidRPr="00B408FB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B408F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953D64" w:rsidRPr="00B408FB" w:rsidRDefault="00953D64" w:rsidP="00953D64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8FB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B408FB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Принцип </w:t>
      </w:r>
      <w:proofErr w:type="spellStart"/>
      <w:r w:rsidRPr="00B408FB">
        <w:rPr>
          <w:rFonts w:ascii="Times New Roman" w:hAnsi="Times New Roman" w:cs="Times New Roman"/>
          <w:color w:val="000000"/>
          <w:sz w:val="28"/>
          <w:szCs w:val="28"/>
        </w:rPr>
        <w:t>гуманизации</w:t>
      </w:r>
      <w:proofErr w:type="spellEnd"/>
      <w:r w:rsidRPr="00B408FB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образовательного процесса, предполагающий очеловечивание взаимоотношений в совместной творческой деятельности педагогов, учителей, обучающихся и их родителей.</w:t>
      </w:r>
    </w:p>
    <w:p w:rsidR="00953D64" w:rsidRPr="00B408FB" w:rsidRDefault="00953D64" w:rsidP="00953D64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8FB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B408FB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Принцип добровольности и заинтересованности </w:t>
      </w:r>
      <w:proofErr w:type="gramStart"/>
      <w:r w:rsidRPr="00B408FB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B408F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53D64" w:rsidRPr="00B408FB" w:rsidRDefault="00953D64" w:rsidP="00953D64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8FB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B408FB">
        <w:rPr>
          <w:rFonts w:ascii="Times New Roman" w:hAnsi="Times New Roman" w:cs="Times New Roman"/>
          <w:color w:val="000000"/>
          <w:sz w:val="28"/>
          <w:szCs w:val="28"/>
        </w:rPr>
        <w:tab/>
        <w:t>Принцип целостности.</w:t>
      </w:r>
    </w:p>
    <w:p w:rsidR="00953D64" w:rsidRPr="00B408FB" w:rsidRDefault="00953D64" w:rsidP="00953D64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8FB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Pr="00B408FB">
        <w:rPr>
          <w:rFonts w:ascii="Times New Roman" w:hAnsi="Times New Roman" w:cs="Times New Roman"/>
          <w:color w:val="000000"/>
          <w:sz w:val="28"/>
          <w:szCs w:val="28"/>
        </w:rPr>
        <w:tab/>
        <w:t>Принцип непрерывности и преемственности процесса образования.</w:t>
      </w:r>
    </w:p>
    <w:p w:rsidR="00953D64" w:rsidRPr="00B408FB" w:rsidRDefault="00953D64" w:rsidP="00953D64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8FB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Pr="00B408FB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Принцип личностно - </w:t>
      </w:r>
      <w:proofErr w:type="spellStart"/>
      <w:r w:rsidRPr="00B408FB">
        <w:rPr>
          <w:rFonts w:ascii="Times New Roman" w:hAnsi="Times New Roman" w:cs="Times New Roman"/>
          <w:color w:val="000000"/>
          <w:sz w:val="28"/>
          <w:szCs w:val="28"/>
        </w:rPr>
        <w:t>деятельностного</w:t>
      </w:r>
      <w:proofErr w:type="spellEnd"/>
      <w:r w:rsidRPr="00B408FB">
        <w:rPr>
          <w:rFonts w:ascii="Times New Roman" w:hAnsi="Times New Roman" w:cs="Times New Roman"/>
          <w:color w:val="000000"/>
          <w:sz w:val="28"/>
          <w:szCs w:val="28"/>
        </w:rPr>
        <w:t xml:space="preserve"> подхода.</w:t>
      </w:r>
    </w:p>
    <w:p w:rsidR="00953D64" w:rsidRPr="00B408FB" w:rsidRDefault="00953D64" w:rsidP="00953D64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8FB"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Pr="00B408FB">
        <w:rPr>
          <w:rFonts w:ascii="Times New Roman" w:hAnsi="Times New Roman" w:cs="Times New Roman"/>
          <w:color w:val="000000"/>
          <w:sz w:val="28"/>
          <w:szCs w:val="28"/>
        </w:rPr>
        <w:tab/>
        <w:t>Принцип взаимодействия, предполагающий координацию всех образовательных социокультурных институтов в оказании педагогической помощи и поддержки детям разного уровня социализации.</w:t>
      </w:r>
    </w:p>
    <w:p w:rsidR="00953D64" w:rsidRPr="00B408FB" w:rsidRDefault="00953D64" w:rsidP="00953D64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8FB">
        <w:rPr>
          <w:rFonts w:ascii="Times New Roman" w:hAnsi="Times New Roman" w:cs="Times New Roman"/>
          <w:color w:val="000000"/>
          <w:sz w:val="28"/>
          <w:szCs w:val="28"/>
        </w:rPr>
        <w:t>7.</w:t>
      </w:r>
      <w:r w:rsidRPr="00B408FB">
        <w:rPr>
          <w:rFonts w:ascii="Times New Roman" w:hAnsi="Times New Roman" w:cs="Times New Roman"/>
          <w:color w:val="000000"/>
          <w:sz w:val="28"/>
          <w:szCs w:val="28"/>
        </w:rPr>
        <w:tab/>
        <w:t>Принцип вариативности, предусматривающий учет интересов детей, свободно выбирающих вариативные образовательные программы и время на их усвоение.</w:t>
      </w:r>
    </w:p>
    <w:p w:rsidR="00953D64" w:rsidRPr="00B408FB" w:rsidRDefault="00953D64" w:rsidP="00953D64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8FB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требованиями стандарта внеурочная деятельность в школе организуется по направлениям развития личности: </w:t>
      </w:r>
    </w:p>
    <w:p w:rsidR="00953D64" w:rsidRPr="00B408FB" w:rsidRDefault="00953D64" w:rsidP="00953D64">
      <w:pPr>
        <w:pStyle w:val="a4"/>
        <w:spacing w:before="0" w:after="0"/>
        <w:ind w:firstLine="708"/>
        <w:jc w:val="both"/>
        <w:rPr>
          <w:sz w:val="28"/>
          <w:szCs w:val="28"/>
        </w:rPr>
      </w:pPr>
      <w:r w:rsidRPr="00B408FB">
        <w:rPr>
          <w:rStyle w:val="a8"/>
          <w:sz w:val="28"/>
          <w:szCs w:val="28"/>
        </w:rPr>
        <w:t xml:space="preserve">Спортивно-оздоровительное </w:t>
      </w:r>
      <w:r w:rsidRPr="00B408FB">
        <w:rPr>
          <w:sz w:val="28"/>
          <w:szCs w:val="28"/>
        </w:rPr>
        <w:t xml:space="preserve">направление представлено следующими занятиями по внеурочной деятельности: </w:t>
      </w:r>
      <w:r>
        <w:rPr>
          <w:sz w:val="28"/>
          <w:szCs w:val="28"/>
        </w:rPr>
        <w:t>спортивная секция « Самбо»</w:t>
      </w:r>
    </w:p>
    <w:p w:rsidR="00953D64" w:rsidRPr="00B408FB" w:rsidRDefault="00953D64" w:rsidP="00953D64">
      <w:pPr>
        <w:pStyle w:val="a4"/>
        <w:spacing w:before="0" w:after="0"/>
        <w:ind w:firstLine="708"/>
        <w:jc w:val="both"/>
        <w:rPr>
          <w:sz w:val="28"/>
          <w:szCs w:val="28"/>
        </w:rPr>
      </w:pPr>
      <w:r w:rsidRPr="00B408FB">
        <w:rPr>
          <w:b/>
          <w:sz w:val="28"/>
          <w:szCs w:val="28"/>
        </w:rPr>
        <w:t xml:space="preserve">Духовно-нравственное </w:t>
      </w:r>
      <w:r>
        <w:rPr>
          <w:sz w:val="28"/>
          <w:szCs w:val="28"/>
        </w:rPr>
        <w:t>направление: «ОПК», «Разговор о важном»</w:t>
      </w:r>
      <w:proofErr w:type="gramStart"/>
      <w:r>
        <w:rPr>
          <w:sz w:val="28"/>
          <w:szCs w:val="28"/>
        </w:rPr>
        <w:t xml:space="preserve"> ,</w:t>
      </w:r>
      <w:proofErr w:type="gramEnd"/>
    </w:p>
    <w:p w:rsidR="00953D64" w:rsidRPr="00B408FB" w:rsidRDefault="00953D64" w:rsidP="00953D64">
      <w:pPr>
        <w:pStyle w:val="a4"/>
        <w:spacing w:before="0" w:after="0"/>
        <w:ind w:firstLine="708"/>
        <w:jc w:val="both"/>
        <w:rPr>
          <w:sz w:val="28"/>
          <w:szCs w:val="28"/>
          <w:lang w:eastAsia="ru-RU"/>
        </w:rPr>
      </w:pPr>
      <w:r w:rsidRPr="00B408FB">
        <w:rPr>
          <w:rStyle w:val="a8"/>
          <w:sz w:val="28"/>
          <w:szCs w:val="28"/>
        </w:rPr>
        <w:t xml:space="preserve">Общекультурное </w:t>
      </w:r>
      <w:r w:rsidRPr="00B408FB">
        <w:rPr>
          <w:sz w:val="28"/>
          <w:szCs w:val="28"/>
        </w:rPr>
        <w:t>направление:</w:t>
      </w:r>
      <w:r>
        <w:rPr>
          <w:sz w:val="28"/>
          <w:szCs w:val="28"/>
          <w:lang w:eastAsia="ru-RU"/>
        </w:rPr>
        <w:t xml:space="preserve"> «Шахматы»</w:t>
      </w:r>
    </w:p>
    <w:p w:rsidR="00953D64" w:rsidRPr="00DF444B" w:rsidRDefault="00953D64" w:rsidP="00953D64">
      <w:pPr>
        <w:pStyle w:val="a4"/>
        <w:spacing w:before="0" w:after="0"/>
        <w:ind w:firstLine="708"/>
        <w:jc w:val="both"/>
        <w:rPr>
          <w:sz w:val="28"/>
          <w:szCs w:val="28"/>
        </w:rPr>
      </w:pPr>
      <w:proofErr w:type="spellStart"/>
      <w:r w:rsidRPr="004E528F">
        <w:rPr>
          <w:rStyle w:val="a8"/>
          <w:sz w:val="28"/>
          <w:szCs w:val="28"/>
        </w:rPr>
        <w:t>Общеинтеллектуальное</w:t>
      </w:r>
      <w:r w:rsidRPr="004E528F">
        <w:rPr>
          <w:sz w:val="28"/>
          <w:szCs w:val="28"/>
        </w:rPr>
        <w:t>направление</w:t>
      </w:r>
      <w:proofErr w:type="spellEnd"/>
      <w:r w:rsidRPr="004E528F"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«Естественнонаучная грамотность», «История и культура кубанского казачества»,  «История и современность кубанского казачества», «Азбука экологии», «</w:t>
      </w:r>
      <w:r w:rsidRPr="00DF444B">
        <w:rPr>
          <w:sz w:val="28"/>
          <w:szCs w:val="28"/>
        </w:rPr>
        <w:t>Читательская грамотность</w:t>
      </w:r>
      <w:r>
        <w:rPr>
          <w:sz w:val="24"/>
          <w:szCs w:val="28"/>
        </w:rPr>
        <w:t xml:space="preserve">», </w:t>
      </w:r>
      <w:r>
        <w:rPr>
          <w:sz w:val="28"/>
          <w:szCs w:val="28"/>
        </w:rPr>
        <w:t>математическая грамотность «Читаем, решаем, живем», «Основы финансовой грамотности»,  клуб «Лира»</w:t>
      </w:r>
      <w:proofErr w:type="gramEnd"/>
    </w:p>
    <w:p w:rsidR="00953D64" w:rsidRDefault="00953D64" w:rsidP="00953D64">
      <w:pPr>
        <w:pStyle w:val="a4"/>
        <w:spacing w:before="0" w:after="0"/>
        <w:ind w:firstLine="708"/>
        <w:jc w:val="both"/>
        <w:rPr>
          <w:sz w:val="28"/>
          <w:szCs w:val="28"/>
          <w:lang w:eastAsia="ru-RU"/>
        </w:rPr>
      </w:pPr>
      <w:r w:rsidRPr="00B408FB">
        <w:rPr>
          <w:rStyle w:val="a8"/>
          <w:sz w:val="28"/>
          <w:szCs w:val="28"/>
        </w:rPr>
        <w:t xml:space="preserve">Социальное </w:t>
      </w:r>
      <w:r w:rsidRPr="00B408FB">
        <w:rPr>
          <w:sz w:val="28"/>
          <w:szCs w:val="28"/>
        </w:rPr>
        <w:t>направление: «</w:t>
      </w:r>
      <w:r>
        <w:rPr>
          <w:sz w:val="28"/>
          <w:szCs w:val="28"/>
        </w:rPr>
        <w:t>Урок мужества</w:t>
      </w:r>
      <w:r w:rsidRPr="00B408FB">
        <w:rPr>
          <w:sz w:val="28"/>
          <w:szCs w:val="28"/>
        </w:rPr>
        <w:t xml:space="preserve">», </w:t>
      </w:r>
      <w:r w:rsidRPr="00B408FB">
        <w:rPr>
          <w:sz w:val="28"/>
          <w:szCs w:val="28"/>
          <w:lang w:eastAsia="ru-RU"/>
        </w:rPr>
        <w:t>«</w:t>
      </w:r>
      <w:r>
        <w:rPr>
          <w:sz w:val="28"/>
          <w:szCs w:val="28"/>
          <w:lang w:eastAsia="ru-RU"/>
        </w:rPr>
        <w:t>Безопасные дороги Кубани», программы по противодействию экстремизму,</w:t>
      </w:r>
    </w:p>
    <w:p w:rsidR="00953D64" w:rsidRPr="00B408FB" w:rsidRDefault="00953D64" w:rsidP="00953D64">
      <w:pPr>
        <w:pStyle w:val="a7"/>
        <w:spacing w:after="0" w:line="240" w:lineRule="auto"/>
        <w:ind w:left="0" w:firstLine="708"/>
        <w:jc w:val="both"/>
        <w:rPr>
          <w:sz w:val="28"/>
          <w:szCs w:val="28"/>
        </w:rPr>
      </w:pPr>
      <w:r>
        <w:rPr>
          <w:rFonts w:ascii="Times New Roman" w:eastAsia="+mn-ea" w:hAnsi="Times New Roman" w:cs="Times New Roman"/>
          <w:iCs/>
          <w:kern w:val="24"/>
          <w:sz w:val="28"/>
          <w:szCs w:val="28"/>
        </w:rPr>
        <w:t>О</w:t>
      </w:r>
      <w:r w:rsidRPr="00B408FB">
        <w:rPr>
          <w:rFonts w:ascii="Times New Roman" w:eastAsia="+mn-ea" w:hAnsi="Times New Roman" w:cs="Times New Roman"/>
          <w:iCs/>
          <w:kern w:val="24"/>
          <w:sz w:val="28"/>
          <w:szCs w:val="28"/>
        </w:rPr>
        <w:t xml:space="preserve">дним из важных мероприятий является проведение для всех учащихся </w:t>
      </w:r>
      <w:proofErr w:type="spellStart"/>
      <w:r>
        <w:rPr>
          <w:rFonts w:ascii="Times New Roman" w:eastAsia="+mn-ea" w:hAnsi="Times New Roman" w:cs="Times New Roman"/>
          <w:iCs/>
          <w:kern w:val="24"/>
          <w:sz w:val="28"/>
          <w:szCs w:val="28"/>
        </w:rPr>
        <w:t>профориентационных</w:t>
      </w:r>
      <w:proofErr w:type="spellEnd"/>
      <w:r>
        <w:rPr>
          <w:rFonts w:ascii="Times New Roman" w:eastAsia="+mn-ea" w:hAnsi="Times New Roman" w:cs="Times New Roman"/>
          <w:iCs/>
          <w:kern w:val="24"/>
          <w:sz w:val="28"/>
          <w:szCs w:val="28"/>
        </w:rPr>
        <w:t xml:space="preserve"> занятий</w:t>
      </w:r>
      <w:r w:rsidRPr="00B408FB">
        <w:rPr>
          <w:rFonts w:ascii="Times New Roman" w:eastAsia="+mn-ea" w:hAnsi="Times New Roman" w:cs="Times New Roman"/>
          <w:iCs/>
          <w:kern w:val="24"/>
          <w:sz w:val="28"/>
          <w:szCs w:val="28"/>
        </w:rPr>
        <w:t>, включенн</w:t>
      </w:r>
      <w:r>
        <w:rPr>
          <w:rFonts w:ascii="Times New Roman" w:eastAsia="+mn-ea" w:hAnsi="Times New Roman" w:cs="Times New Roman"/>
          <w:iCs/>
          <w:kern w:val="24"/>
          <w:sz w:val="28"/>
          <w:szCs w:val="28"/>
        </w:rPr>
        <w:t xml:space="preserve">ых во внеурочную деятельность: разговор о профессиях (1-4 </w:t>
      </w:r>
      <w:proofErr w:type="spellStart"/>
      <w:r>
        <w:rPr>
          <w:rFonts w:ascii="Times New Roman" w:eastAsia="+mn-ea" w:hAnsi="Times New Roman" w:cs="Times New Roman"/>
          <w:iCs/>
          <w:kern w:val="24"/>
          <w:sz w:val="28"/>
          <w:szCs w:val="28"/>
        </w:rPr>
        <w:t>кл</w:t>
      </w:r>
      <w:proofErr w:type="spellEnd"/>
      <w:r>
        <w:rPr>
          <w:rFonts w:ascii="Times New Roman" w:eastAsia="+mn-ea" w:hAnsi="Times New Roman" w:cs="Times New Roman"/>
          <w:iCs/>
          <w:kern w:val="24"/>
          <w:sz w:val="28"/>
          <w:szCs w:val="28"/>
        </w:rPr>
        <w:t xml:space="preserve">), </w:t>
      </w:r>
      <w:proofErr w:type="spellStart"/>
      <w:r>
        <w:rPr>
          <w:rFonts w:ascii="Times New Roman" w:eastAsia="+mn-ea" w:hAnsi="Times New Roman" w:cs="Times New Roman"/>
          <w:iCs/>
          <w:kern w:val="24"/>
          <w:sz w:val="28"/>
          <w:szCs w:val="28"/>
        </w:rPr>
        <w:t>профориентационные</w:t>
      </w:r>
      <w:proofErr w:type="spellEnd"/>
      <w:r>
        <w:rPr>
          <w:rFonts w:ascii="Times New Roman" w:eastAsia="+mn-ea" w:hAnsi="Times New Roman" w:cs="Times New Roman"/>
          <w:iCs/>
          <w:kern w:val="24"/>
          <w:sz w:val="28"/>
          <w:szCs w:val="28"/>
        </w:rPr>
        <w:t xml:space="preserve"> занятия (5-8 </w:t>
      </w:r>
      <w:proofErr w:type="spellStart"/>
      <w:r>
        <w:rPr>
          <w:rFonts w:ascii="Times New Roman" w:eastAsia="+mn-ea" w:hAnsi="Times New Roman" w:cs="Times New Roman"/>
          <w:iCs/>
          <w:kern w:val="24"/>
          <w:sz w:val="28"/>
          <w:szCs w:val="28"/>
        </w:rPr>
        <w:t>кл</w:t>
      </w:r>
      <w:proofErr w:type="spellEnd"/>
      <w:r>
        <w:rPr>
          <w:rFonts w:ascii="Times New Roman" w:eastAsia="+mn-ea" w:hAnsi="Times New Roman" w:cs="Times New Roman"/>
          <w:iCs/>
          <w:kern w:val="24"/>
          <w:sz w:val="28"/>
          <w:szCs w:val="28"/>
        </w:rPr>
        <w:t xml:space="preserve">), информационная </w:t>
      </w:r>
      <w:proofErr w:type="spellStart"/>
      <w:r>
        <w:rPr>
          <w:rFonts w:ascii="Times New Roman" w:eastAsia="+mn-ea" w:hAnsi="Times New Roman" w:cs="Times New Roman"/>
          <w:iCs/>
          <w:kern w:val="24"/>
          <w:sz w:val="28"/>
          <w:szCs w:val="28"/>
        </w:rPr>
        <w:t>работа\профильная</w:t>
      </w:r>
      <w:proofErr w:type="spellEnd"/>
      <w:r>
        <w:rPr>
          <w:rFonts w:ascii="Times New Roman" w:eastAsia="+mn-ea" w:hAnsi="Times New Roman" w:cs="Times New Roman"/>
          <w:iCs/>
          <w:kern w:val="24"/>
          <w:sz w:val="28"/>
          <w:szCs w:val="28"/>
        </w:rPr>
        <w:t xml:space="preserve"> ориентация ( 9 </w:t>
      </w:r>
      <w:proofErr w:type="spellStart"/>
      <w:r>
        <w:rPr>
          <w:rFonts w:ascii="Times New Roman" w:eastAsia="+mn-ea" w:hAnsi="Times New Roman" w:cs="Times New Roman"/>
          <w:iCs/>
          <w:kern w:val="24"/>
          <w:sz w:val="28"/>
          <w:szCs w:val="28"/>
        </w:rPr>
        <w:t>кл</w:t>
      </w:r>
      <w:proofErr w:type="spellEnd"/>
      <w:r>
        <w:rPr>
          <w:rFonts w:ascii="Times New Roman" w:eastAsia="+mn-ea" w:hAnsi="Times New Roman" w:cs="Times New Roman"/>
          <w:iCs/>
          <w:kern w:val="24"/>
          <w:sz w:val="28"/>
          <w:szCs w:val="28"/>
        </w:rPr>
        <w:t>)</w:t>
      </w:r>
      <w:proofErr w:type="gramStart"/>
      <w:r>
        <w:rPr>
          <w:rFonts w:ascii="Times New Roman" w:eastAsia="+mn-ea" w:hAnsi="Times New Roman" w:cs="Times New Roman"/>
          <w:iCs/>
          <w:kern w:val="24"/>
          <w:sz w:val="28"/>
          <w:szCs w:val="28"/>
        </w:rPr>
        <w:t>,</w:t>
      </w:r>
      <w:proofErr w:type="spellStart"/>
      <w:r>
        <w:rPr>
          <w:rFonts w:ascii="Times New Roman" w:eastAsia="+mn-ea" w:hAnsi="Times New Roman" w:cs="Times New Roman"/>
          <w:iCs/>
          <w:kern w:val="24"/>
          <w:sz w:val="28"/>
          <w:szCs w:val="28"/>
        </w:rPr>
        <w:t>п</w:t>
      </w:r>
      <w:proofErr w:type="gramEnd"/>
      <w:r>
        <w:rPr>
          <w:rFonts w:ascii="Times New Roman" w:eastAsia="+mn-ea" w:hAnsi="Times New Roman" w:cs="Times New Roman"/>
          <w:iCs/>
          <w:kern w:val="24"/>
          <w:sz w:val="28"/>
          <w:szCs w:val="28"/>
        </w:rPr>
        <w:t>рофориентационные</w:t>
      </w:r>
      <w:proofErr w:type="spellEnd"/>
      <w:r>
        <w:rPr>
          <w:rFonts w:ascii="Times New Roman" w:eastAsia="+mn-ea" w:hAnsi="Times New Roman" w:cs="Times New Roman"/>
          <w:iCs/>
          <w:kern w:val="24"/>
          <w:sz w:val="28"/>
          <w:szCs w:val="28"/>
        </w:rPr>
        <w:t xml:space="preserve"> занятия (11 </w:t>
      </w:r>
      <w:proofErr w:type="spellStart"/>
      <w:r>
        <w:rPr>
          <w:rFonts w:ascii="Times New Roman" w:eastAsia="+mn-ea" w:hAnsi="Times New Roman" w:cs="Times New Roman"/>
          <w:iCs/>
          <w:kern w:val="24"/>
          <w:sz w:val="28"/>
          <w:szCs w:val="28"/>
        </w:rPr>
        <w:t>кл</w:t>
      </w:r>
      <w:proofErr w:type="spellEnd"/>
      <w:r>
        <w:rPr>
          <w:rFonts w:ascii="Times New Roman" w:eastAsia="+mn-ea" w:hAnsi="Times New Roman" w:cs="Times New Roman"/>
          <w:iCs/>
          <w:kern w:val="24"/>
          <w:sz w:val="28"/>
          <w:szCs w:val="28"/>
        </w:rPr>
        <w:t>.)</w:t>
      </w:r>
    </w:p>
    <w:p w:rsidR="00953D64" w:rsidRDefault="00953D64" w:rsidP="00953D64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08FB">
        <w:rPr>
          <w:rFonts w:ascii="Times New Roman" w:hAnsi="Times New Roman" w:cs="Times New Roman"/>
          <w:sz w:val="28"/>
          <w:szCs w:val="28"/>
        </w:rPr>
        <w:t>План внеурочной деятельности предусматривает распределе</w:t>
      </w:r>
      <w:r>
        <w:rPr>
          <w:rFonts w:ascii="Times New Roman" w:hAnsi="Times New Roman" w:cs="Times New Roman"/>
          <w:sz w:val="28"/>
          <w:szCs w:val="28"/>
        </w:rPr>
        <w:t xml:space="preserve">ние обучающихся по возрасту, в </w:t>
      </w:r>
      <w:r w:rsidRPr="00B408FB">
        <w:rPr>
          <w:rFonts w:ascii="Times New Roman" w:hAnsi="Times New Roman" w:cs="Times New Roman"/>
          <w:sz w:val="28"/>
          <w:szCs w:val="28"/>
        </w:rPr>
        <w:t xml:space="preserve">зависимости от </w:t>
      </w:r>
      <w:r w:rsidRPr="00B408FB">
        <w:rPr>
          <w:rFonts w:ascii="Times New Roman" w:hAnsi="Times New Roman" w:cs="Times New Roman"/>
          <w:color w:val="000000"/>
          <w:sz w:val="28"/>
          <w:szCs w:val="28"/>
        </w:rPr>
        <w:t xml:space="preserve">направления развития личности и реализуемых  программ внеурочной деятельности; </w:t>
      </w:r>
      <w:r w:rsidRPr="00B408FB">
        <w:rPr>
          <w:rFonts w:ascii="Times New Roman" w:hAnsi="Times New Roman" w:cs="Times New Roman"/>
          <w:sz w:val="28"/>
          <w:szCs w:val="28"/>
        </w:rPr>
        <w:t xml:space="preserve">реализует индивидуальный подход в процессе внеурочной деятельности, позволяя </w:t>
      </w:r>
      <w:proofErr w:type="gramStart"/>
      <w:r w:rsidRPr="00B408FB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B408FB">
        <w:rPr>
          <w:rFonts w:ascii="Times New Roman" w:hAnsi="Times New Roman" w:cs="Times New Roman"/>
          <w:sz w:val="28"/>
          <w:szCs w:val="28"/>
        </w:rPr>
        <w:t xml:space="preserve"> раскрыть свои творческие способности и интересы.</w:t>
      </w:r>
    </w:p>
    <w:p w:rsidR="00953D64" w:rsidRPr="00953D64" w:rsidRDefault="00953D64" w:rsidP="00953D64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Часть внеурочной деятельности реализуется как 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интенсивы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(см. приложение </w:t>
      </w:r>
      <w:r>
        <w:rPr>
          <w:rFonts w:ascii="Times New Roman" w:hAnsi="Times New Roman" w:cs="Times New Roman"/>
          <w:sz w:val="32"/>
          <w:szCs w:val="28"/>
        </w:rPr>
        <w:t>1)</w:t>
      </w:r>
    </w:p>
    <w:p w:rsidR="00953D64" w:rsidRPr="00B408FB" w:rsidRDefault="00953D64" w:rsidP="00953D64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образом, план  </w:t>
      </w:r>
      <w:r w:rsidRPr="00B408FB">
        <w:rPr>
          <w:rFonts w:ascii="Times New Roman" w:hAnsi="Times New Roman" w:cs="Times New Roman"/>
          <w:sz w:val="28"/>
          <w:szCs w:val="28"/>
        </w:rPr>
        <w:t xml:space="preserve">внеурочной деятельности  на 2022-2023 учебный год создаёт условия для </w:t>
      </w:r>
      <w:r w:rsidRPr="00B408FB">
        <w:rPr>
          <w:rFonts w:ascii="Times New Roman" w:hAnsi="Times New Roman" w:cs="Times New Roman"/>
          <w:color w:val="000000"/>
          <w:sz w:val="28"/>
          <w:szCs w:val="28"/>
        </w:rPr>
        <w:t>повышения качества образования, обеспечивает развитие личности обучающихся, способствует самоопределению  в выборе профиля обучения с учетом возможностей педагогического коллектива.</w:t>
      </w:r>
    </w:p>
    <w:p w:rsidR="00953D64" w:rsidRPr="00B408FB" w:rsidRDefault="00953D64" w:rsidP="00953D64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408FB">
        <w:rPr>
          <w:rFonts w:ascii="Times New Roman" w:hAnsi="Times New Roman" w:cs="Times New Roman"/>
          <w:b/>
          <w:i/>
          <w:sz w:val="28"/>
          <w:szCs w:val="28"/>
        </w:rPr>
        <w:t>Планируемые результаты:</w:t>
      </w:r>
    </w:p>
    <w:tbl>
      <w:tblPr>
        <w:tblStyle w:val="a3"/>
        <w:tblW w:w="0" w:type="auto"/>
        <w:tblLook w:val="04A0"/>
      </w:tblPr>
      <w:tblGrid>
        <w:gridCol w:w="2916"/>
        <w:gridCol w:w="3130"/>
        <w:gridCol w:w="4233"/>
      </w:tblGrid>
      <w:tr w:rsidR="00953D64" w:rsidRPr="00B408FB" w:rsidTr="00027DD4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64" w:rsidRPr="00B408FB" w:rsidRDefault="00953D64" w:rsidP="00027D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Направление внеурочной деятельности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64" w:rsidRPr="00B408FB" w:rsidRDefault="00953D64" w:rsidP="00027D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Планируемый личностный результат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64" w:rsidRPr="00B408FB" w:rsidRDefault="00953D64" w:rsidP="00027D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Критерии </w:t>
            </w:r>
            <w:proofErr w:type="spellStart"/>
            <w:r w:rsidRPr="00B40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сформированности</w:t>
            </w:r>
            <w:proofErr w:type="spellEnd"/>
          </w:p>
        </w:tc>
      </w:tr>
      <w:tr w:rsidR="00953D64" w:rsidRPr="00B408FB" w:rsidTr="00027DD4">
        <w:trPr>
          <w:trHeight w:val="720"/>
        </w:trPr>
        <w:tc>
          <w:tcPr>
            <w:tcW w:w="2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64" w:rsidRPr="00B408FB" w:rsidRDefault="00953D64" w:rsidP="00027DD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Социальное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64" w:rsidRPr="00B408FB" w:rsidRDefault="00953D64" w:rsidP="00027DD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8FB">
              <w:rPr>
                <w:rFonts w:ascii="Times New Roman" w:hAnsi="Times New Roman" w:cs="Times New Roman"/>
                <w:sz w:val="28"/>
                <w:szCs w:val="28"/>
              </w:rPr>
              <w:t>ценностное отношение к труду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64" w:rsidRPr="00B408FB" w:rsidRDefault="00953D64" w:rsidP="00027DD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Уважение к труду как способ самореализации, учащие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ся осваивают ручной, физический</w:t>
            </w:r>
            <w:r w:rsidRPr="00B40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общественно-полезный труд</w:t>
            </w:r>
          </w:p>
        </w:tc>
      </w:tr>
      <w:tr w:rsidR="00953D64" w:rsidRPr="00B408FB" w:rsidTr="00027DD4">
        <w:trPr>
          <w:trHeight w:val="1515"/>
        </w:trPr>
        <w:tc>
          <w:tcPr>
            <w:tcW w:w="2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D64" w:rsidRPr="00B408FB" w:rsidRDefault="00953D64" w:rsidP="00027DD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64" w:rsidRPr="00B408FB" w:rsidRDefault="00953D64" w:rsidP="00027D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8FB">
              <w:rPr>
                <w:rFonts w:ascii="Times New Roman" w:hAnsi="Times New Roman" w:cs="Times New Roman"/>
                <w:sz w:val="28"/>
                <w:szCs w:val="28"/>
              </w:rPr>
              <w:t xml:space="preserve"> опыт участия в волонтерских практиках и социально ориентированных проектах,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64" w:rsidRPr="00B408FB" w:rsidRDefault="00953D64" w:rsidP="00027DD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Имеет практическое значение, зафиксированное в портфолио</w:t>
            </w:r>
          </w:p>
        </w:tc>
      </w:tr>
      <w:tr w:rsidR="00953D64" w:rsidRPr="00B408FB" w:rsidTr="00027DD4">
        <w:trPr>
          <w:trHeight w:val="285"/>
        </w:trPr>
        <w:tc>
          <w:tcPr>
            <w:tcW w:w="2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D64" w:rsidRPr="00B408FB" w:rsidRDefault="00953D64" w:rsidP="00027DD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64" w:rsidRPr="00B408FB" w:rsidRDefault="00953D64" w:rsidP="00027D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08FB">
              <w:rPr>
                <w:rFonts w:ascii="Times New Roman" w:hAnsi="Times New Roman" w:cs="Times New Roman"/>
                <w:sz w:val="28"/>
                <w:szCs w:val="28"/>
              </w:rPr>
              <w:t>Сформированность</w:t>
            </w:r>
            <w:proofErr w:type="spellEnd"/>
            <w:r w:rsidRPr="00B408FB">
              <w:rPr>
                <w:rFonts w:ascii="Times New Roman" w:hAnsi="Times New Roman" w:cs="Times New Roman"/>
                <w:sz w:val="28"/>
                <w:szCs w:val="28"/>
              </w:rPr>
              <w:t xml:space="preserve"> активной гражданской позиции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64" w:rsidRPr="00B408FB" w:rsidRDefault="00953D64" w:rsidP="00027DD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Владеет общественно- политической терминологией. Развивает активную гражданскую позицию на основе опыта деятельности – участвует в школьном самоуправлении. Принимает культурно-исторические традиции народов России</w:t>
            </w:r>
          </w:p>
        </w:tc>
      </w:tr>
      <w:tr w:rsidR="00953D64" w:rsidRPr="00B408FB" w:rsidTr="00027DD4">
        <w:trPr>
          <w:trHeight w:val="270"/>
        </w:trPr>
        <w:tc>
          <w:tcPr>
            <w:tcW w:w="2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D64" w:rsidRPr="00B408FB" w:rsidRDefault="00953D64" w:rsidP="00027DD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64" w:rsidRPr="00B408FB" w:rsidRDefault="00953D64" w:rsidP="00027D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8FB">
              <w:rPr>
                <w:rFonts w:ascii="Times New Roman" w:hAnsi="Times New Roman" w:cs="Times New Roman"/>
                <w:sz w:val="28"/>
                <w:szCs w:val="28"/>
              </w:rPr>
              <w:t>Социально-культурный опыт учащихся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64" w:rsidRPr="00B408FB" w:rsidRDefault="00953D64" w:rsidP="00027DD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Развивает эстетическое осознание, осваивает художественное наследие народов России и мира</w:t>
            </w:r>
          </w:p>
        </w:tc>
      </w:tr>
      <w:tr w:rsidR="00953D64" w:rsidRPr="00B408FB" w:rsidTr="00027DD4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64" w:rsidRPr="00B408FB" w:rsidRDefault="00953D64" w:rsidP="00027DD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40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Общеинтелектуальное</w:t>
            </w:r>
            <w:proofErr w:type="spellEnd"/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64" w:rsidRPr="00B408FB" w:rsidRDefault="00953D64" w:rsidP="00027DD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Готовность продолжать образование на профильном уровне, выбрать профессию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64" w:rsidRPr="00B408FB" w:rsidRDefault="00953D64" w:rsidP="00027DD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Понимает собственные профессиональные склонности, имеет положительный опыт углубленного изучения дисциплин учебного плана по рекомендованному профилю обучения, выполняет проекты по профильным предметам</w:t>
            </w:r>
          </w:p>
        </w:tc>
      </w:tr>
      <w:tr w:rsidR="00953D64" w:rsidRPr="00B408FB" w:rsidTr="00027DD4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64" w:rsidRPr="00B408FB" w:rsidRDefault="00953D64" w:rsidP="00027DD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Общекультурное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64" w:rsidRPr="00B408FB" w:rsidRDefault="00953D64" w:rsidP="00027DD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Готовность и способность к саморазвитию на основе норм морали, национальных традиций, традиций этноса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64" w:rsidRPr="00B408FB" w:rsidRDefault="00953D64" w:rsidP="00027DD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Принимает и понимает нормы морали, традиции этноса, развивает опыт популяризации научных знаний в качестве волонтеров или автора учебных исследований, </w:t>
            </w:r>
          </w:p>
          <w:p w:rsidR="00953D64" w:rsidRPr="00B408FB" w:rsidRDefault="00953D64" w:rsidP="00027DD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Выполняет проекты, тематика </w:t>
            </w:r>
            <w:r w:rsidRPr="00B40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которых свидетельствует о патриотических чувствах, интерес к истории, культуре, ценностям семьи и брака</w:t>
            </w:r>
          </w:p>
        </w:tc>
      </w:tr>
      <w:tr w:rsidR="00953D64" w:rsidRPr="00B408FB" w:rsidTr="00027DD4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64" w:rsidRPr="00B408FB" w:rsidRDefault="00953D64" w:rsidP="00027DD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Духовно-нравственное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64" w:rsidRPr="00B408FB" w:rsidRDefault="00953D64" w:rsidP="00027DD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40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Сформированность</w:t>
            </w:r>
            <w:proofErr w:type="spellEnd"/>
            <w:r w:rsidRPr="00B40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личностных УУД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64" w:rsidRPr="00B408FB" w:rsidRDefault="00953D64" w:rsidP="00027DD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B40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Обучающийся</w:t>
            </w:r>
            <w:proofErr w:type="gramEnd"/>
            <w:r w:rsidRPr="00B40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понимает и принимает морально-этические ценности, оценивает в соответствии сними поступки, планирует  на основе ценностей свою дальнейшую жизнь </w:t>
            </w:r>
          </w:p>
        </w:tc>
      </w:tr>
      <w:tr w:rsidR="00953D64" w:rsidRPr="00B408FB" w:rsidTr="00027DD4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64" w:rsidRPr="00B408FB" w:rsidRDefault="00953D64" w:rsidP="00027DD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64" w:rsidRPr="00B408FB" w:rsidRDefault="00953D64" w:rsidP="00027DD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40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Сформированность</w:t>
            </w:r>
            <w:proofErr w:type="spellEnd"/>
            <w:r w:rsidRPr="00B40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культуры здорового образа жизни и основ экологической культуры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64" w:rsidRPr="00B408FB" w:rsidRDefault="00953D64" w:rsidP="00027DD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Демонстрирует культуру здорового образа жизни в среде образования и социальных практиках</w:t>
            </w:r>
          </w:p>
        </w:tc>
      </w:tr>
    </w:tbl>
    <w:p w:rsidR="00953D64" w:rsidRPr="00B408FB" w:rsidRDefault="00953D64" w:rsidP="00953D6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53D64" w:rsidRDefault="00953D64" w:rsidP="00953D64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2E235F" w:rsidRDefault="002E235F" w:rsidP="00C96907">
      <w:pPr>
        <w:jc w:val="center"/>
        <w:rPr>
          <w:rFonts w:ascii="Times New Roman" w:hAnsi="Times New Roman" w:cs="Times New Roman"/>
          <w:b/>
          <w:sz w:val="18"/>
          <w:szCs w:val="18"/>
        </w:rPr>
        <w:sectPr w:rsidR="002E235F" w:rsidSect="00E90DBB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E6279F" w:rsidRDefault="00E6279F" w:rsidP="00E6279F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lastRenderedPageBreak/>
        <w:t xml:space="preserve">УТВЕРЖДЕНО </w:t>
      </w:r>
    </w:p>
    <w:p w:rsidR="00E6279F" w:rsidRDefault="00E6279F" w:rsidP="00E6279F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                                                                                  решением педагогического совета</w:t>
      </w:r>
    </w:p>
    <w:p w:rsidR="00E6279F" w:rsidRDefault="00E6279F" w:rsidP="00E6279F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                                                                                                        протокол № 1 от «30» августа 2022 года</w:t>
      </w:r>
    </w:p>
    <w:p w:rsidR="00E6279F" w:rsidRDefault="00E6279F" w:rsidP="00E6279F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                                                                       директор МБОУСОШ № 24</w:t>
      </w:r>
    </w:p>
    <w:p w:rsidR="00E6279F" w:rsidRDefault="00E6279F" w:rsidP="00E6279F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                                                            им. </w:t>
      </w:r>
      <w:proofErr w:type="spellStart"/>
      <w:r>
        <w:rPr>
          <w:rFonts w:ascii="Times New Roman" w:hAnsi="Times New Roman" w:cs="Times New Roman"/>
          <w:bCs/>
          <w:sz w:val="24"/>
          <w:szCs w:val="28"/>
        </w:rPr>
        <w:t>К.И.Недорубова</w:t>
      </w:r>
      <w:proofErr w:type="spellEnd"/>
    </w:p>
    <w:p w:rsidR="00E6279F" w:rsidRDefault="00E6279F" w:rsidP="00E6279F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Cs/>
          <w:sz w:val="24"/>
          <w:szCs w:val="28"/>
        </w:rPr>
        <w:t>_____________________О.В.Колесникова</w:t>
      </w:r>
      <w:proofErr w:type="spellEnd"/>
    </w:p>
    <w:p w:rsidR="00E6279F" w:rsidRDefault="00E6279F" w:rsidP="00E6279F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E6279F" w:rsidRDefault="00E6279F" w:rsidP="00E6279F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935937" w:rsidRPr="00957085" w:rsidRDefault="0011225A" w:rsidP="004A24DA">
      <w:pPr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085">
        <w:rPr>
          <w:rFonts w:ascii="Times New Roman" w:hAnsi="Times New Roman" w:cs="Times New Roman"/>
          <w:b/>
          <w:sz w:val="24"/>
          <w:szCs w:val="24"/>
        </w:rPr>
        <w:t xml:space="preserve">План внеурочной деятельности МБОУСОШ № 24 им. </w:t>
      </w:r>
      <w:proofErr w:type="spellStart"/>
      <w:r w:rsidRPr="00957085">
        <w:rPr>
          <w:rFonts w:ascii="Times New Roman" w:hAnsi="Times New Roman" w:cs="Times New Roman"/>
          <w:b/>
          <w:sz w:val="24"/>
          <w:szCs w:val="24"/>
        </w:rPr>
        <w:t>К.И.Недорубова</w:t>
      </w:r>
      <w:proofErr w:type="spellEnd"/>
      <w:r w:rsidRPr="00957085">
        <w:rPr>
          <w:rFonts w:ascii="Times New Roman" w:hAnsi="Times New Roman" w:cs="Times New Roman"/>
          <w:b/>
          <w:sz w:val="24"/>
          <w:szCs w:val="24"/>
        </w:rPr>
        <w:t xml:space="preserve"> г. Хадыженска Апшеронского района Краснодарского края для 1-</w:t>
      </w:r>
      <w:r w:rsidR="004A24DA" w:rsidRPr="00957085">
        <w:rPr>
          <w:rFonts w:ascii="Times New Roman" w:hAnsi="Times New Roman" w:cs="Times New Roman"/>
          <w:b/>
          <w:sz w:val="24"/>
          <w:szCs w:val="24"/>
        </w:rPr>
        <w:t xml:space="preserve">х </w:t>
      </w:r>
      <w:r w:rsidRPr="00957085">
        <w:rPr>
          <w:rFonts w:ascii="Times New Roman" w:hAnsi="Times New Roman" w:cs="Times New Roman"/>
          <w:b/>
          <w:sz w:val="24"/>
          <w:szCs w:val="24"/>
        </w:rPr>
        <w:t>классов на 2022-2023 учебный год</w:t>
      </w:r>
    </w:p>
    <w:tbl>
      <w:tblPr>
        <w:tblStyle w:val="a3"/>
        <w:tblW w:w="10490" w:type="dxa"/>
        <w:tblInd w:w="675" w:type="dxa"/>
        <w:tblLayout w:type="fixed"/>
        <w:tblLook w:val="04A0"/>
      </w:tblPr>
      <w:tblGrid>
        <w:gridCol w:w="1843"/>
        <w:gridCol w:w="1668"/>
        <w:gridCol w:w="1984"/>
        <w:gridCol w:w="33"/>
        <w:gridCol w:w="1526"/>
        <w:gridCol w:w="34"/>
        <w:gridCol w:w="1951"/>
        <w:gridCol w:w="1451"/>
      </w:tblGrid>
      <w:tr w:rsidR="008A6465" w:rsidRPr="00957085" w:rsidTr="00C42BF2">
        <w:tc>
          <w:tcPr>
            <w:tcW w:w="1843" w:type="dxa"/>
            <w:vMerge w:val="restart"/>
          </w:tcPr>
          <w:p w:rsidR="008A6465" w:rsidRPr="00957085" w:rsidRDefault="008A6465" w:rsidP="003A15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Тематика </w:t>
            </w:r>
            <w:proofErr w:type="gramStart"/>
            <w:r w:rsidRPr="00957085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внеурочной</w:t>
            </w:r>
            <w:proofErr w:type="gramEnd"/>
          </w:p>
          <w:p w:rsidR="008A6465" w:rsidRPr="00957085" w:rsidRDefault="008A6465" w:rsidP="003A15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668" w:type="dxa"/>
            <w:vMerge w:val="restart"/>
          </w:tcPr>
          <w:p w:rsidR="008A6465" w:rsidRPr="002628A1" w:rsidRDefault="008A64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8A1">
              <w:rPr>
                <w:rFonts w:ascii="Times New Roman" w:hAnsi="Times New Roman" w:cs="Times New Roman"/>
                <w:b/>
                <w:sz w:val="24"/>
                <w:szCs w:val="24"/>
              </w:rPr>
              <w:t>Формы проведения</w:t>
            </w:r>
          </w:p>
        </w:tc>
        <w:tc>
          <w:tcPr>
            <w:tcW w:w="6979" w:type="dxa"/>
            <w:gridSpan w:val="6"/>
          </w:tcPr>
          <w:p w:rsidR="008A6465" w:rsidRPr="00957085" w:rsidRDefault="008A6465" w:rsidP="00C969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b/>
                <w:sz w:val="24"/>
                <w:szCs w:val="24"/>
              </w:rPr>
              <w:t>Распределение курсов внеурочной деятельности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57085">
              <w:rPr>
                <w:rFonts w:ascii="Times New Roman" w:hAnsi="Times New Roman" w:cs="Times New Roman"/>
                <w:b/>
                <w:sz w:val="24"/>
                <w:szCs w:val="24"/>
              </w:rPr>
              <w:t>по тематике и классам обучения</w:t>
            </w:r>
          </w:p>
        </w:tc>
      </w:tr>
      <w:tr w:rsidR="008A6465" w:rsidRPr="00957085" w:rsidTr="00C42BF2">
        <w:tc>
          <w:tcPr>
            <w:tcW w:w="1843" w:type="dxa"/>
            <w:vMerge/>
          </w:tcPr>
          <w:p w:rsidR="008A6465" w:rsidRPr="00957085" w:rsidRDefault="008A64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:rsidR="008A6465" w:rsidRPr="002628A1" w:rsidRDefault="008A64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gridSpan w:val="3"/>
          </w:tcPr>
          <w:p w:rsidR="008A6465" w:rsidRPr="00957085" w:rsidRDefault="008A6465" w:rsidP="009359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1а </w:t>
            </w:r>
          </w:p>
        </w:tc>
        <w:tc>
          <w:tcPr>
            <w:tcW w:w="3436" w:type="dxa"/>
            <w:gridSpan w:val="3"/>
          </w:tcPr>
          <w:p w:rsidR="008A6465" w:rsidRPr="00957085" w:rsidRDefault="008A6465" w:rsidP="009359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b/>
                <w:sz w:val="24"/>
                <w:szCs w:val="24"/>
              </w:rPr>
              <w:t>1б</w:t>
            </w:r>
          </w:p>
        </w:tc>
      </w:tr>
      <w:tr w:rsidR="008A6465" w:rsidRPr="00957085" w:rsidTr="00C42BF2">
        <w:tc>
          <w:tcPr>
            <w:tcW w:w="1843" w:type="dxa"/>
            <w:vMerge/>
            <w:tcBorders>
              <w:bottom w:val="single" w:sz="4" w:space="0" w:color="000000" w:themeColor="text1"/>
            </w:tcBorders>
          </w:tcPr>
          <w:p w:rsidR="008A6465" w:rsidRPr="00957085" w:rsidRDefault="008A64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8" w:type="dxa"/>
            <w:vMerge/>
            <w:tcBorders>
              <w:bottom w:val="single" w:sz="4" w:space="0" w:color="000000" w:themeColor="text1"/>
            </w:tcBorders>
          </w:tcPr>
          <w:p w:rsidR="008A6465" w:rsidRPr="002628A1" w:rsidRDefault="008A64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000000" w:themeColor="text1"/>
            </w:tcBorders>
          </w:tcPr>
          <w:p w:rsidR="008A6465" w:rsidRPr="00957085" w:rsidRDefault="008A64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gridSpan w:val="2"/>
            <w:tcBorders>
              <w:bottom w:val="single" w:sz="4" w:space="0" w:color="000000" w:themeColor="text1"/>
            </w:tcBorders>
          </w:tcPr>
          <w:p w:rsidR="008A6465" w:rsidRPr="00957085" w:rsidRDefault="008A64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b/>
                <w:sz w:val="24"/>
                <w:szCs w:val="24"/>
              </w:rPr>
              <w:t>Час/год</w:t>
            </w:r>
          </w:p>
        </w:tc>
        <w:tc>
          <w:tcPr>
            <w:tcW w:w="1985" w:type="dxa"/>
            <w:gridSpan w:val="2"/>
            <w:tcBorders>
              <w:bottom w:val="single" w:sz="4" w:space="0" w:color="000000" w:themeColor="text1"/>
            </w:tcBorders>
          </w:tcPr>
          <w:p w:rsidR="008A6465" w:rsidRPr="00957085" w:rsidRDefault="008A6465" w:rsidP="009359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451" w:type="dxa"/>
            <w:tcBorders>
              <w:bottom w:val="single" w:sz="4" w:space="0" w:color="000000" w:themeColor="text1"/>
            </w:tcBorders>
          </w:tcPr>
          <w:p w:rsidR="008A6465" w:rsidRPr="00957085" w:rsidRDefault="008A6465" w:rsidP="009359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b/>
                <w:sz w:val="24"/>
                <w:szCs w:val="24"/>
              </w:rPr>
              <w:t>Час/год</w:t>
            </w:r>
          </w:p>
        </w:tc>
      </w:tr>
      <w:tr w:rsidR="008A6465" w:rsidRPr="00957085" w:rsidTr="00C42BF2">
        <w:trPr>
          <w:trHeight w:val="611"/>
        </w:trPr>
        <w:tc>
          <w:tcPr>
            <w:tcW w:w="1843" w:type="dxa"/>
            <w:shd w:val="clear" w:color="auto" w:fill="FFFFFF" w:themeFill="background1"/>
          </w:tcPr>
          <w:p w:rsidR="008A6465" w:rsidRPr="00C42BF2" w:rsidRDefault="008A6465" w:rsidP="003A1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BF2">
              <w:rPr>
                <w:rFonts w:ascii="Times New Roman" w:hAnsi="Times New Roman" w:cs="Times New Roman"/>
                <w:sz w:val="24"/>
                <w:szCs w:val="24"/>
              </w:rPr>
              <w:t xml:space="preserve">Цикл классных часов «Разговор о </w:t>
            </w:r>
            <w:proofErr w:type="gramStart"/>
            <w:r w:rsidRPr="00C42BF2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C42B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68" w:type="dxa"/>
            <w:shd w:val="clear" w:color="auto" w:fill="FFFFFF" w:themeFill="background1"/>
          </w:tcPr>
          <w:p w:rsidR="008A6465" w:rsidRPr="00C42BF2" w:rsidRDefault="008A6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BF2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017" w:type="dxa"/>
            <w:gridSpan w:val="2"/>
            <w:shd w:val="clear" w:color="auto" w:fill="FFFFFF" w:themeFill="background1"/>
          </w:tcPr>
          <w:p w:rsidR="008A6465" w:rsidRPr="00C42BF2" w:rsidRDefault="008A6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BF2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«Разговор о </w:t>
            </w:r>
            <w:proofErr w:type="gramStart"/>
            <w:r w:rsidRPr="00C42BF2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C42B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8A6465" w:rsidRPr="00C42BF2" w:rsidRDefault="008A6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BF2">
              <w:rPr>
                <w:rFonts w:ascii="Times New Roman" w:hAnsi="Times New Roman" w:cs="Times New Roman"/>
                <w:sz w:val="24"/>
                <w:szCs w:val="24"/>
              </w:rPr>
              <w:t>1/33</w:t>
            </w:r>
          </w:p>
        </w:tc>
        <w:tc>
          <w:tcPr>
            <w:tcW w:w="1951" w:type="dxa"/>
            <w:shd w:val="clear" w:color="auto" w:fill="FFFFFF" w:themeFill="background1"/>
          </w:tcPr>
          <w:p w:rsidR="008A6465" w:rsidRPr="00C42BF2" w:rsidRDefault="008A6465" w:rsidP="00935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BF2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«Разговор о </w:t>
            </w:r>
            <w:proofErr w:type="gramStart"/>
            <w:r w:rsidRPr="00C42BF2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C42B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51" w:type="dxa"/>
            <w:shd w:val="clear" w:color="auto" w:fill="FFFFFF" w:themeFill="background1"/>
          </w:tcPr>
          <w:p w:rsidR="008A6465" w:rsidRPr="00C42BF2" w:rsidRDefault="008A6465" w:rsidP="00957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BF2">
              <w:rPr>
                <w:rFonts w:ascii="Times New Roman" w:hAnsi="Times New Roman" w:cs="Times New Roman"/>
                <w:sz w:val="24"/>
                <w:szCs w:val="24"/>
              </w:rPr>
              <w:t>1/33</w:t>
            </w:r>
          </w:p>
        </w:tc>
      </w:tr>
      <w:tr w:rsidR="008A6465" w:rsidRPr="00957085" w:rsidTr="00C42BF2">
        <w:trPr>
          <w:trHeight w:val="611"/>
        </w:trPr>
        <w:tc>
          <w:tcPr>
            <w:tcW w:w="1843" w:type="dxa"/>
            <w:vMerge w:val="restart"/>
          </w:tcPr>
          <w:p w:rsidR="008A6465" w:rsidRPr="00957085" w:rsidRDefault="008A6465" w:rsidP="003A1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Дополнительное изучение учебных предметов</w:t>
            </w:r>
          </w:p>
        </w:tc>
        <w:tc>
          <w:tcPr>
            <w:tcW w:w="1668" w:type="dxa"/>
            <w:vMerge w:val="restart"/>
          </w:tcPr>
          <w:p w:rsidR="008A6465" w:rsidRPr="002628A1" w:rsidRDefault="008A6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465" w:rsidRPr="002628A1" w:rsidRDefault="008A6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465" w:rsidRPr="002628A1" w:rsidRDefault="008A6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465" w:rsidRPr="002628A1" w:rsidRDefault="008A6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465" w:rsidRPr="002628A1" w:rsidRDefault="008A6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A1">
              <w:rPr>
                <w:rFonts w:ascii="Times New Roman" w:hAnsi="Times New Roman" w:cs="Times New Roman"/>
                <w:sz w:val="24"/>
                <w:szCs w:val="24"/>
              </w:rPr>
              <w:t>Лекции, беседы, экскурсии</w:t>
            </w:r>
          </w:p>
        </w:tc>
        <w:tc>
          <w:tcPr>
            <w:tcW w:w="2017" w:type="dxa"/>
            <w:gridSpan w:val="2"/>
          </w:tcPr>
          <w:p w:rsidR="008A6465" w:rsidRPr="00957085" w:rsidRDefault="008A6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Естествознание. </w:t>
            </w: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Азбука экологии</w:t>
            </w:r>
          </w:p>
        </w:tc>
        <w:tc>
          <w:tcPr>
            <w:tcW w:w="1560" w:type="dxa"/>
            <w:gridSpan w:val="2"/>
          </w:tcPr>
          <w:p w:rsidR="008A6465" w:rsidRDefault="007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6465" w:rsidRPr="0095708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90DB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8A6465" w:rsidRPr="008F4368" w:rsidRDefault="008F4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</w:tc>
        <w:tc>
          <w:tcPr>
            <w:tcW w:w="1951" w:type="dxa"/>
          </w:tcPr>
          <w:p w:rsidR="008A6465" w:rsidRPr="00957085" w:rsidRDefault="008A6465" w:rsidP="00935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Естествознание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збука</w:t>
            </w:r>
            <w:proofErr w:type="spellEnd"/>
            <w:r w:rsidRPr="00957085">
              <w:rPr>
                <w:rFonts w:ascii="Times New Roman" w:hAnsi="Times New Roman" w:cs="Times New Roman"/>
                <w:sz w:val="24"/>
                <w:szCs w:val="24"/>
              </w:rPr>
              <w:t xml:space="preserve"> экологии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51" w:type="dxa"/>
          </w:tcPr>
          <w:p w:rsidR="008A6465" w:rsidRDefault="007B798F" w:rsidP="009570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6465" w:rsidRPr="0095708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A64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0D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8F4368" w:rsidRPr="008F4368" w:rsidRDefault="008F4368" w:rsidP="009570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</w:tc>
      </w:tr>
      <w:tr w:rsidR="008A6465" w:rsidRPr="00957085" w:rsidTr="00C42BF2">
        <w:trPr>
          <w:trHeight w:val="611"/>
        </w:trPr>
        <w:tc>
          <w:tcPr>
            <w:tcW w:w="1843" w:type="dxa"/>
            <w:vMerge/>
          </w:tcPr>
          <w:p w:rsidR="008A6465" w:rsidRPr="00957085" w:rsidRDefault="008A6465" w:rsidP="003A1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:rsidR="008A6465" w:rsidRPr="002628A1" w:rsidRDefault="008A6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gridSpan w:val="2"/>
          </w:tcPr>
          <w:p w:rsidR="008A6465" w:rsidRDefault="008A6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Краеведческий туризм</w:t>
            </w:r>
          </w:p>
        </w:tc>
        <w:tc>
          <w:tcPr>
            <w:tcW w:w="1560" w:type="dxa"/>
            <w:gridSpan w:val="2"/>
          </w:tcPr>
          <w:p w:rsidR="008A6465" w:rsidRDefault="008A6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1/33</w:t>
            </w:r>
          </w:p>
          <w:p w:rsidR="008A6465" w:rsidRPr="00957085" w:rsidRDefault="00C4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интенсив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51" w:type="dxa"/>
          </w:tcPr>
          <w:p w:rsidR="008A6465" w:rsidRDefault="008A6465" w:rsidP="00554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Краеведческий туризм</w:t>
            </w:r>
          </w:p>
        </w:tc>
        <w:tc>
          <w:tcPr>
            <w:tcW w:w="1451" w:type="dxa"/>
          </w:tcPr>
          <w:p w:rsidR="008A6465" w:rsidRDefault="008A6465" w:rsidP="00554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1/33</w:t>
            </w:r>
          </w:p>
          <w:p w:rsidR="00C42BF2" w:rsidRPr="00957085" w:rsidRDefault="00C42BF2" w:rsidP="00554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интенсив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A6465" w:rsidRPr="00957085" w:rsidTr="00C42BF2">
        <w:tc>
          <w:tcPr>
            <w:tcW w:w="1843" w:type="dxa"/>
            <w:vMerge/>
          </w:tcPr>
          <w:p w:rsidR="008A6465" w:rsidRPr="00957085" w:rsidRDefault="008A6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:rsidR="008A6465" w:rsidRPr="002628A1" w:rsidRDefault="008A6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gridSpan w:val="2"/>
          </w:tcPr>
          <w:p w:rsidR="008A6465" w:rsidRPr="00957085" w:rsidRDefault="008A6465" w:rsidP="00935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История и культура кубанского казачества</w:t>
            </w:r>
          </w:p>
        </w:tc>
        <w:tc>
          <w:tcPr>
            <w:tcW w:w="1560" w:type="dxa"/>
            <w:gridSpan w:val="2"/>
          </w:tcPr>
          <w:p w:rsidR="008A6465" w:rsidRPr="00957085" w:rsidRDefault="008A6465" w:rsidP="009D7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1/33</w:t>
            </w:r>
          </w:p>
        </w:tc>
        <w:tc>
          <w:tcPr>
            <w:tcW w:w="1951" w:type="dxa"/>
          </w:tcPr>
          <w:p w:rsidR="008A6465" w:rsidRPr="006B01A0" w:rsidRDefault="008A6465" w:rsidP="006B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1A0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жизнедеятельности </w:t>
            </w:r>
          </w:p>
        </w:tc>
        <w:tc>
          <w:tcPr>
            <w:tcW w:w="1451" w:type="dxa"/>
          </w:tcPr>
          <w:p w:rsidR="008A6465" w:rsidRPr="00957085" w:rsidRDefault="008A6465" w:rsidP="00935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1/33</w:t>
            </w:r>
          </w:p>
        </w:tc>
      </w:tr>
      <w:tr w:rsidR="008A6465" w:rsidRPr="00957085" w:rsidTr="00C42BF2">
        <w:tc>
          <w:tcPr>
            <w:tcW w:w="1843" w:type="dxa"/>
            <w:vMerge/>
          </w:tcPr>
          <w:p w:rsidR="008A6465" w:rsidRPr="00957085" w:rsidRDefault="008A6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:rsidR="008A6465" w:rsidRPr="002628A1" w:rsidRDefault="008A6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gridSpan w:val="2"/>
          </w:tcPr>
          <w:p w:rsidR="008A6465" w:rsidRPr="00957085" w:rsidRDefault="008A6465" w:rsidP="00935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</w:t>
            </w:r>
          </w:p>
        </w:tc>
        <w:tc>
          <w:tcPr>
            <w:tcW w:w="1560" w:type="dxa"/>
            <w:gridSpan w:val="2"/>
          </w:tcPr>
          <w:p w:rsidR="008A6465" w:rsidRDefault="007B798F" w:rsidP="001E2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0DBB">
              <w:rPr>
                <w:rFonts w:ascii="Times New Roman" w:hAnsi="Times New Roman" w:cs="Times New Roman"/>
                <w:sz w:val="24"/>
                <w:szCs w:val="24"/>
              </w:rPr>
              <w:t>/17</w:t>
            </w:r>
          </w:p>
          <w:p w:rsidR="008A6465" w:rsidRPr="00957085" w:rsidRDefault="008A6465" w:rsidP="008F4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интенсив</w:t>
            </w:r>
            <w:proofErr w:type="spellEnd"/>
            <w:r w:rsidR="007B798F">
              <w:rPr>
                <w:rFonts w:ascii="Times New Roman" w:hAnsi="Times New Roman" w:cs="Times New Roman"/>
                <w:sz w:val="24"/>
                <w:szCs w:val="24"/>
              </w:rPr>
              <w:t>, 1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51" w:type="dxa"/>
          </w:tcPr>
          <w:p w:rsidR="008A6465" w:rsidRPr="00957085" w:rsidRDefault="008A6465" w:rsidP="00935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ОПК</w:t>
            </w:r>
          </w:p>
        </w:tc>
        <w:tc>
          <w:tcPr>
            <w:tcW w:w="1451" w:type="dxa"/>
          </w:tcPr>
          <w:p w:rsidR="008A6465" w:rsidRDefault="007B798F" w:rsidP="00935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0DBB">
              <w:rPr>
                <w:rFonts w:ascii="Times New Roman" w:hAnsi="Times New Roman" w:cs="Times New Roman"/>
                <w:sz w:val="24"/>
                <w:szCs w:val="24"/>
              </w:rPr>
              <w:t>/17</w:t>
            </w:r>
          </w:p>
          <w:p w:rsidR="00C42BF2" w:rsidRPr="00957085" w:rsidRDefault="00C42BF2" w:rsidP="008F4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интенсив</w:t>
            </w:r>
            <w:proofErr w:type="spellEnd"/>
            <w:r w:rsidR="007B798F">
              <w:rPr>
                <w:rFonts w:ascii="Times New Roman" w:hAnsi="Times New Roman" w:cs="Times New Roman"/>
                <w:sz w:val="24"/>
                <w:szCs w:val="24"/>
              </w:rPr>
              <w:t>, 2пол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F43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8A6465" w:rsidRPr="00957085" w:rsidTr="00C42BF2">
        <w:tc>
          <w:tcPr>
            <w:tcW w:w="1843" w:type="dxa"/>
            <w:vMerge w:val="restart"/>
          </w:tcPr>
          <w:p w:rsidR="008A6465" w:rsidRPr="00957085" w:rsidRDefault="008A6465" w:rsidP="003A1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Формирование функциональной грамотности</w:t>
            </w:r>
          </w:p>
        </w:tc>
        <w:tc>
          <w:tcPr>
            <w:tcW w:w="1668" w:type="dxa"/>
            <w:vMerge w:val="restart"/>
          </w:tcPr>
          <w:p w:rsidR="008A6465" w:rsidRPr="002628A1" w:rsidRDefault="008A6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A1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017" w:type="dxa"/>
            <w:gridSpan w:val="2"/>
          </w:tcPr>
          <w:p w:rsidR="008A6465" w:rsidRPr="00957085" w:rsidRDefault="008A6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560" w:type="dxa"/>
            <w:gridSpan w:val="2"/>
          </w:tcPr>
          <w:p w:rsidR="008A6465" w:rsidRDefault="007B798F" w:rsidP="00935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0DBB">
              <w:rPr>
                <w:rFonts w:ascii="Times New Roman" w:hAnsi="Times New Roman" w:cs="Times New Roman"/>
                <w:sz w:val="24"/>
                <w:szCs w:val="24"/>
              </w:rPr>
              <w:t>/17</w:t>
            </w:r>
          </w:p>
          <w:p w:rsidR="008A6465" w:rsidRPr="00957085" w:rsidRDefault="008F4368" w:rsidP="00935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</w:tc>
        <w:tc>
          <w:tcPr>
            <w:tcW w:w="1951" w:type="dxa"/>
          </w:tcPr>
          <w:p w:rsidR="008A6465" w:rsidRPr="00957085" w:rsidRDefault="008A6465" w:rsidP="00935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451" w:type="dxa"/>
          </w:tcPr>
          <w:p w:rsidR="008A6465" w:rsidRDefault="007B798F" w:rsidP="00C42B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6465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="00E90D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8F4368" w:rsidRPr="008F4368" w:rsidRDefault="008F4368" w:rsidP="00C42B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</w:tc>
      </w:tr>
      <w:tr w:rsidR="008A6465" w:rsidRPr="00957085" w:rsidTr="00C42BF2">
        <w:tc>
          <w:tcPr>
            <w:tcW w:w="1843" w:type="dxa"/>
            <w:vMerge/>
          </w:tcPr>
          <w:p w:rsidR="008A6465" w:rsidRPr="00957085" w:rsidRDefault="008A6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:rsidR="008A6465" w:rsidRPr="002628A1" w:rsidRDefault="008A6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gridSpan w:val="2"/>
          </w:tcPr>
          <w:p w:rsidR="008A6465" w:rsidRPr="00957085" w:rsidRDefault="008A6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560" w:type="dxa"/>
            <w:gridSpan w:val="2"/>
          </w:tcPr>
          <w:p w:rsidR="008A6465" w:rsidRDefault="007B798F" w:rsidP="00935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0DBB">
              <w:rPr>
                <w:rFonts w:ascii="Times New Roman" w:hAnsi="Times New Roman" w:cs="Times New Roman"/>
                <w:sz w:val="24"/>
                <w:szCs w:val="24"/>
              </w:rPr>
              <w:t>/17</w:t>
            </w:r>
          </w:p>
          <w:p w:rsidR="008A6465" w:rsidRPr="00957085" w:rsidRDefault="008F4368" w:rsidP="00935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</w:tc>
        <w:tc>
          <w:tcPr>
            <w:tcW w:w="1951" w:type="dxa"/>
          </w:tcPr>
          <w:p w:rsidR="008A6465" w:rsidRPr="00957085" w:rsidRDefault="008A6465" w:rsidP="00935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451" w:type="dxa"/>
          </w:tcPr>
          <w:p w:rsidR="008A6465" w:rsidRDefault="007B798F" w:rsidP="00935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0DBB">
              <w:rPr>
                <w:rFonts w:ascii="Times New Roman" w:hAnsi="Times New Roman" w:cs="Times New Roman"/>
                <w:sz w:val="24"/>
                <w:szCs w:val="24"/>
              </w:rPr>
              <w:t>/17</w:t>
            </w:r>
          </w:p>
          <w:p w:rsidR="008A6465" w:rsidRPr="00957085" w:rsidRDefault="008F4368" w:rsidP="00935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</w:tc>
      </w:tr>
      <w:tr w:rsidR="008A6465" w:rsidRPr="00957085" w:rsidTr="00C42BF2">
        <w:tc>
          <w:tcPr>
            <w:tcW w:w="1843" w:type="dxa"/>
            <w:vMerge w:val="restart"/>
          </w:tcPr>
          <w:p w:rsidR="008A6465" w:rsidRPr="00957085" w:rsidRDefault="008A6465" w:rsidP="003A1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Профориетационная</w:t>
            </w:r>
            <w:proofErr w:type="spellEnd"/>
            <w:r w:rsidRPr="00957085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668" w:type="dxa"/>
            <w:vMerge w:val="restart"/>
          </w:tcPr>
          <w:p w:rsidR="008A6465" w:rsidRPr="002628A1" w:rsidRDefault="008A6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A1">
              <w:rPr>
                <w:rFonts w:ascii="Times New Roman" w:hAnsi="Times New Roman" w:cs="Times New Roman"/>
                <w:sz w:val="24"/>
                <w:szCs w:val="24"/>
              </w:rPr>
              <w:t>Дискуссии, беседы</w:t>
            </w:r>
          </w:p>
        </w:tc>
        <w:tc>
          <w:tcPr>
            <w:tcW w:w="2017" w:type="dxa"/>
            <w:gridSpan w:val="2"/>
          </w:tcPr>
          <w:p w:rsidR="008A6465" w:rsidRPr="00957085" w:rsidRDefault="008A6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Разговор о профессиях</w:t>
            </w:r>
          </w:p>
        </w:tc>
        <w:tc>
          <w:tcPr>
            <w:tcW w:w="1560" w:type="dxa"/>
            <w:gridSpan w:val="2"/>
          </w:tcPr>
          <w:p w:rsidR="008A6465" w:rsidRDefault="008A6465" w:rsidP="001E2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1/33</w:t>
            </w:r>
          </w:p>
          <w:p w:rsidR="008A6465" w:rsidRPr="00957085" w:rsidRDefault="008A6465" w:rsidP="001E2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интенсив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51" w:type="dxa"/>
          </w:tcPr>
          <w:p w:rsidR="008A6465" w:rsidRPr="00957085" w:rsidRDefault="008A6465" w:rsidP="00935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Разговор о профессиях</w:t>
            </w:r>
          </w:p>
        </w:tc>
        <w:tc>
          <w:tcPr>
            <w:tcW w:w="1451" w:type="dxa"/>
          </w:tcPr>
          <w:p w:rsidR="008A6465" w:rsidRDefault="008A6465" w:rsidP="00587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1/33</w:t>
            </w:r>
          </w:p>
          <w:p w:rsidR="008A6465" w:rsidRPr="00957085" w:rsidRDefault="008A6465" w:rsidP="00587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интенсив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A6465" w:rsidRPr="00957085" w:rsidTr="00C42BF2">
        <w:tc>
          <w:tcPr>
            <w:tcW w:w="1843" w:type="dxa"/>
            <w:vMerge/>
          </w:tcPr>
          <w:p w:rsidR="008A6465" w:rsidRPr="00957085" w:rsidRDefault="008A6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:rsidR="008A6465" w:rsidRPr="002628A1" w:rsidRDefault="008A6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gridSpan w:val="2"/>
          </w:tcPr>
          <w:p w:rsidR="008A6465" w:rsidRPr="00957085" w:rsidRDefault="008A6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Основы финансовой грамотности</w:t>
            </w:r>
          </w:p>
        </w:tc>
        <w:tc>
          <w:tcPr>
            <w:tcW w:w="1560" w:type="dxa"/>
            <w:gridSpan w:val="2"/>
          </w:tcPr>
          <w:p w:rsidR="008A6465" w:rsidRDefault="007B7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0DBB">
              <w:rPr>
                <w:rFonts w:ascii="Times New Roman" w:hAnsi="Times New Roman" w:cs="Times New Roman"/>
                <w:sz w:val="24"/>
                <w:szCs w:val="24"/>
              </w:rPr>
              <w:t>/16</w:t>
            </w:r>
          </w:p>
          <w:p w:rsidR="008A6465" w:rsidRDefault="008A64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интенсив</w:t>
            </w:r>
            <w:proofErr w:type="spellEnd"/>
            <w:r w:rsidR="007B798F">
              <w:rPr>
                <w:rFonts w:ascii="Times New Roman" w:hAnsi="Times New Roman" w:cs="Times New Roman"/>
                <w:sz w:val="24"/>
                <w:szCs w:val="24"/>
              </w:rPr>
              <w:t>, 1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F4368" w:rsidRPr="008F4368" w:rsidRDefault="008F43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1" w:type="dxa"/>
          </w:tcPr>
          <w:p w:rsidR="008A6465" w:rsidRPr="00957085" w:rsidRDefault="008A6465" w:rsidP="00935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Основы финансовой грамотности</w:t>
            </w:r>
          </w:p>
        </w:tc>
        <w:tc>
          <w:tcPr>
            <w:tcW w:w="1451" w:type="dxa"/>
          </w:tcPr>
          <w:p w:rsidR="008A6465" w:rsidRDefault="008A6465" w:rsidP="00587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1/33</w:t>
            </w:r>
          </w:p>
          <w:p w:rsidR="008A6465" w:rsidRPr="00957085" w:rsidRDefault="008A6465" w:rsidP="00587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интенсив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A6465" w:rsidRPr="00957085" w:rsidTr="00C42BF2">
        <w:tc>
          <w:tcPr>
            <w:tcW w:w="1843" w:type="dxa"/>
            <w:vMerge w:val="restart"/>
          </w:tcPr>
          <w:p w:rsidR="008A6465" w:rsidRPr="00957085" w:rsidRDefault="008A6465" w:rsidP="003A1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личности  и самореализация </w:t>
            </w:r>
            <w:proofErr w:type="gramStart"/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668" w:type="dxa"/>
            <w:vMerge w:val="restart"/>
          </w:tcPr>
          <w:p w:rsidR="008A6465" w:rsidRPr="002628A1" w:rsidRDefault="008A6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A1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2017" w:type="dxa"/>
            <w:gridSpan w:val="2"/>
          </w:tcPr>
          <w:p w:rsidR="008A6465" w:rsidRPr="00957085" w:rsidRDefault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A6465" w:rsidRPr="00957085">
              <w:rPr>
                <w:rFonts w:ascii="Times New Roman" w:hAnsi="Times New Roman" w:cs="Times New Roman"/>
                <w:sz w:val="24"/>
                <w:szCs w:val="24"/>
              </w:rPr>
              <w:t>амбо</w:t>
            </w:r>
          </w:p>
        </w:tc>
        <w:tc>
          <w:tcPr>
            <w:tcW w:w="1560" w:type="dxa"/>
            <w:gridSpan w:val="2"/>
          </w:tcPr>
          <w:p w:rsidR="008A6465" w:rsidRPr="00957085" w:rsidRDefault="008A6465" w:rsidP="00935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1/33</w:t>
            </w:r>
          </w:p>
        </w:tc>
        <w:tc>
          <w:tcPr>
            <w:tcW w:w="1951" w:type="dxa"/>
          </w:tcPr>
          <w:p w:rsidR="008A6465" w:rsidRPr="00957085" w:rsidRDefault="008F4368" w:rsidP="00935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A6465" w:rsidRPr="00957085">
              <w:rPr>
                <w:rFonts w:ascii="Times New Roman" w:hAnsi="Times New Roman" w:cs="Times New Roman"/>
                <w:sz w:val="24"/>
                <w:szCs w:val="24"/>
              </w:rPr>
              <w:t>амбо</w:t>
            </w:r>
          </w:p>
        </w:tc>
        <w:tc>
          <w:tcPr>
            <w:tcW w:w="1451" w:type="dxa"/>
          </w:tcPr>
          <w:p w:rsidR="008A6465" w:rsidRPr="00957085" w:rsidRDefault="008A6465" w:rsidP="00935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1/33</w:t>
            </w:r>
          </w:p>
        </w:tc>
      </w:tr>
      <w:tr w:rsidR="008A6465" w:rsidRPr="00957085" w:rsidTr="00C42BF2">
        <w:trPr>
          <w:trHeight w:val="828"/>
        </w:trPr>
        <w:tc>
          <w:tcPr>
            <w:tcW w:w="1843" w:type="dxa"/>
            <w:vMerge/>
          </w:tcPr>
          <w:p w:rsidR="008A6465" w:rsidRPr="00957085" w:rsidRDefault="008A6465" w:rsidP="006B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:rsidR="008A6465" w:rsidRPr="002628A1" w:rsidRDefault="008A6465" w:rsidP="006B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gridSpan w:val="2"/>
          </w:tcPr>
          <w:p w:rsidR="008A6465" w:rsidRPr="006B01A0" w:rsidRDefault="008A6465" w:rsidP="006B01A0">
            <w:pPr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1A0">
              <w:rPr>
                <w:rFonts w:ascii="Times New Roman" w:hAnsi="Times New Roman" w:cs="Times New Roman"/>
                <w:sz w:val="24"/>
                <w:szCs w:val="24"/>
              </w:rPr>
              <w:t>Кубанские казачьи игры и забавы</w:t>
            </w:r>
          </w:p>
        </w:tc>
        <w:tc>
          <w:tcPr>
            <w:tcW w:w="1560" w:type="dxa"/>
            <w:gridSpan w:val="2"/>
          </w:tcPr>
          <w:p w:rsidR="008A6465" w:rsidRDefault="007B798F" w:rsidP="006B01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6465">
              <w:rPr>
                <w:rFonts w:ascii="Times New Roman" w:hAnsi="Times New Roman" w:cs="Times New Roman"/>
                <w:sz w:val="24"/>
                <w:szCs w:val="24"/>
              </w:rPr>
              <w:t>/16</w:t>
            </w:r>
          </w:p>
          <w:p w:rsidR="008F4368" w:rsidRPr="008F4368" w:rsidRDefault="008F4368" w:rsidP="006B01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AF2D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F2D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</w:tc>
        <w:tc>
          <w:tcPr>
            <w:tcW w:w="1951" w:type="dxa"/>
          </w:tcPr>
          <w:p w:rsidR="008A6465" w:rsidRPr="00957085" w:rsidRDefault="008A6465" w:rsidP="006B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1451" w:type="dxa"/>
          </w:tcPr>
          <w:p w:rsidR="008A6465" w:rsidRDefault="007B798F" w:rsidP="006B01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646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90DB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8F4368" w:rsidRPr="00AF2D57" w:rsidRDefault="00AF2D57" w:rsidP="006B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интенс</w:t>
            </w:r>
            <w:proofErr w:type="spellEnd"/>
            <w:r w:rsidR="007B798F">
              <w:rPr>
                <w:rFonts w:ascii="Times New Roman" w:hAnsi="Times New Roman" w:cs="Times New Roman"/>
                <w:sz w:val="24"/>
                <w:szCs w:val="24"/>
              </w:rPr>
              <w:t>, 2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A6465" w:rsidRPr="00957085" w:rsidTr="00C42BF2">
        <w:tc>
          <w:tcPr>
            <w:tcW w:w="1843" w:type="dxa"/>
            <w:vMerge w:val="restart"/>
          </w:tcPr>
          <w:p w:rsidR="008A6465" w:rsidRPr="00957085" w:rsidRDefault="008A6465" w:rsidP="006B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Комплекс воспитательных мероприятий</w:t>
            </w:r>
          </w:p>
        </w:tc>
        <w:tc>
          <w:tcPr>
            <w:tcW w:w="1668" w:type="dxa"/>
            <w:vMerge w:val="restart"/>
          </w:tcPr>
          <w:p w:rsidR="008A6465" w:rsidRPr="002628A1" w:rsidRDefault="008A6465" w:rsidP="006B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A1">
              <w:rPr>
                <w:rFonts w:ascii="Times New Roman" w:hAnsi="Times New Roman" w:cs="Times New Roman"/>
                <w:sz w:val="24"/>
                <w:szCs w:val="24"/>
              </w:rPr>
              <w:t>Лекции, беседы, экскурсии</w:t>
            </w:r>
          </w:p>
        </w:tc>
        <w:tc>
          <w:tcPr>
            <w:tcW w:w="2017" w:type="dxa"/>
            <w:gridSpan w:val="2"/>
          </w:tcPr>
          <w:p w:rsidR="008A6465" w:rsidRPr="00957085" w:rsidRDefault="008A6465" w:rsidP="006B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</w:p>
        </w:tc>
        <w:tc>
          <w:tcPr>
            <w:tcW w:w="1560" w:type="dxa"/>
            <w:gridSpan w:val="2"/>
          </w:tcPr>
          <w:p w:rsidR="008A6465" w:rsidRDefault="008A6465" w:rsidP="006B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1/33</w:t>
            </w:r>
          </w:p>
          <w:p w:rsidR="008A6465" w:rsidRPr="00957085" w:rsidRDefault="008A6465" w:rsidP="006B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интенсив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51" w:type="dxa"/>
          </w:tcPr>
          <w:p w:rsidR="008A6465" w:rsidRPr="00957085" w:rsidRDefault="008A6465" w:rsidP="006B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</w:p>
        </w:tc>
        <w:tc>
          <w:tcPr>
            <w:tcW w:w="1451" w:type="dxa"/>
          </w:tcPr>
          <w:p w:rsidR="008A6465" w:rsidRPr="00957085" w:rsidRDefault="008A6465" w:rsidP="006B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интенсив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A6465" w:rsidRPr="00957085" w:rsidTr="00C42BF2">
        <w:tc>
          <w:tcPr>
            <w:tcW w:w="1843" w:type="dxa"/>
            <w:vMerge/>
          </w:tcPr>
          <w:p w:rsidR="008A6465" w:rsidRPr="00957085" w:rsidRDefault="008A6465" w:rsidP="006B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:rsidR="008A6465" w:rsidRPr="00957085" w:rsidRDefault="008A6465" w:rsidP="006B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gridSpan w:val="2"/>
          </w:tcPr>
          <w:p w:rsidR="008A6465" w:rsidRPr="00957085" w:rsidRDefault="008A6465" w:rsidP="006B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Безопасные дороги Кубани</w:t>
            </w:r>
          </w:p>
        </w:tc>
        <w:tc>
          <w:tcPr>
            <w:tcW w:w="1560" w:type="dxa"/>
            <w:gridSpan w:val="2"/>
          </w:tcPr>
          <w:p w:rsidR="008A6465" w:rsidRDefault="008A6465" w:rsidP="006B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/33</w:t>
            </w:r>
          </w:p>
          <w:p w:rsidR="008A6465" w:rsidRPr="00957085" w:rsidRDefault="008A6465" w:rsidP="006B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интенсив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51" w:type="dxa"/>
          </w:tcPr>
          <w:p w:rsidR="008A6465" w:rsidRPr="00957085" w:rsidRDefault="008A6465" w:rsidP="006B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Безопасные дороги Кубани</w:t>
            </w:r>
          </w:p>
        </w:tc>
        <w:tc>
          <w:tcPr>
            <w:tcW w:w="1451" w:type="dxa"/>
          </w:tcPr>
          <w:p w:rsidR="008A6465" w:rsidRDefault="007B798F" w:rsidP="006B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0DBB">
              <w:rPr>
                <w:rFonts w:ascii="Times New Roman" w:hAnsi="Times New Roman" w:cs="Times New Roman"/>
                <w:sz w:val="24"/>
                <w:szCs w:val="24"/>
              </w:rPr>
              <w:t>/16</w:t>
            </w:r>
          </w:p>
          <w:p w:rsidR="00C42BF2" w:rsidRPr="00957085" w:rsidRDefault="00C42BF2" w:rsidP="006B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интенсив</w:t>
            </w:r>
            <w:proofErr w:type="spellEnd"/>
            <w:r w:rsidR="007B798F">
              <w:rPr>
                <w:rFonts w:ascii="Times New Roman" w:hAnsi="Times New Roman" w:cs="Times New Roman"/>
                <w:sz w:val="24"/>
                <w:szCs w:val="24"/>
              </w:rPr>
              <w:t>, 2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A6465" w:rsidRPr="00957085" w:rsidTr="00C42BF2">
        <w:tc>
          <w:tcPr>
            <w:tcW w:w="1843" w:type="dxa"/>
          </w:tcPr>
          <w:p w:rsidR="008A6465" w:rsidRPr="00957085" w:rsidRDefault="008A6465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68" w:type="dxa"/>
          </w:tcPr>
          <w:p w:rsidR="008A6465" w:rsidRPr="00957085" w:rsidRDefault="008A6465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gridSpan w:val="2"/>
          </w:tcPr>
          <w:p w:rsidR="008A6465" w:rsidRPr="00957085" w:rsidRDefault="008A6465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8A6465" w:rsidRDefault="008A6465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51" w:type="dxa"/>
          </w:tcPr>
          <w:p w:rsidR="008A6465" w:rsidRPr="00957085" w:rsidRDefault="008A6465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8A6465" w:rsidRDefault="008A6465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5E1651" w:rsidRPr="00957085" w:rsidRDefault="005E1651" w:rsidP="009D7FE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279F" w:rsidRPr="007B798F" w:rsidRDefault="005E1651" w:rsidP="007B798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957085">
        <w:rPr>
          <w:rFonts w:ascii="Times New Roman" w:hAnsi="Times New Roman" w:cs="Times New Roman"/>
          <w:b/>
          <w:sz w:val="24"/>
          <w:szCs w:val="24"/>
        </w:rPr>
        <w:br w:type="page"/>
      </w:r>
      <w:r w:rsidR="00E6279F">
        <w:rPr>
          <w:rFonts w:ascii="Times New Roman" w:hAnsi="Times New Roman" w:cs="Times New Roman"/>
          <w:bCs/>
          <w:sz w:val="24"/>
          <w:szCs w:val="28"/>
        </w:rPr>
        <w:lastRenderedPageBreak/>
        <w:t xml:space="preserve">УТВЕРЖДЕНО </w:t>
      </w:r>
    </w:p>
    <w:p w:rsidR="00E6279F" w:rsidRDefault="00E6279F" w:rsidP="00E6279F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                                                 </w:t>
      </w:r>
      <w:r w:rsidR="007B798F">
        <w:rPr>
          <w:rFonts w:ascii="Times New Roman" w:hAnsi="Times New Roman" w:cs="Times New Roman"/>
          <w:bCs/>
          <w:sz w:val="24"/>
          <w:szCs w:val="28"/>
        </w:rPr>
        <w:t xml:space="preserve">                             </w:t>
      </w:r>
      <w:r>
        <w:rPr>
          <w:rFonts w:ascii="Times New Roman" w:hAnsi="Times New Roman" w:cs="Times New Roman"/>
          <w:bCs/>
          <w:sz w:val="24"/>
          <w:szCs w:val="28"/>
        </w:rPr>
        <w:t xml:space="preserve"> решением педагогического совета</w:t>
      </w:r>
    </w:p>
    <w:p w:rsidR="00E6279F" w:rsidRDefault="00E6279F" w:rsidP="00E6279F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                                                                                                        протокол № 1 от «30» августа 2022 года</w:t>
      </w:r>
    </w:p>
    <w:p w:rsidR="00E6279F" w:rsidRDefault="00E6279F" w:rsidP="00E6279F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                                                                       директор МБОУСОШ № 24</w:t>
      </w:r>
    </w:p>
    <w:p w:rsidR="00E6279F" w:rsidRDefault="00E6279F" w:rsidP="00E6279F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                                                            им. </w:t>
      </w:r>
      <w:proofErr w:type="spellStart"/>
      <w:r>
        <w:rPr>
          <w:rFonts w:ascii="Times New Roman" w:hAnsi="Times New Roman" w:cs="Times New Roman"/>
          <w:bCs/>
          <w:sz w:val="24"/>
          <w:szCs w:val="28"/>
        </w:rPr>
        <w:t>К.И.Недорубова</w:t>
      </w:r>
      <w:proofErr w:type="spellEnd"/>
    </w:p>
    <w:p w:rsidR="00E6279F" w:rsidRDefault="00E6279F" w:rsidP="00E6279F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Cs/>
          <w:sz w:val="24"/>
          <w:szCs w:val="28"/>
        </w:rPr>
        <w:t>_____________________О.В.Колесникова</w:t>
      </w:r>
      <w:proofErr w:type="spellEnd"/>
    </w:p>
    <w:p w:rsidR="004A24DA" w:rsidRPr="00957085" w:rsidRDefault="004A24DA" w:rsidP="007B79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085">
        <w:rPr>
          <w:rFonts w:ascii="Times New Roman" w:hAnsi="Times New Roman" w:cs="Times New Roman"/>
          <w:b/>
          <w:sz w:val="24"/>
          <w:szCs w:val="24"/>
        </w:rPr>
        <w:t xml:space="preserve">План внеурочной деятельности МБОУСОШ № 24 им. </w:t>
      </w:r>
      <w:proofErr w:type="spellStart"/>
      <w:r w:rsidRPr="00957085">
        <w:rPr>
          <w:rFonts w:ascii="Times New Roman" w:hAnsi="Times New Roman" w:cs="Times New Roman"/>
          <w:b/>
          <w:sz w:val="24"/>
          <w:szCs w:val="24"/>
        </w:rPr>
        <w:t>К.И.Недорубова</w:t>
      </w:r>
      <w:proofErr w:type="spellEnd"/>
      <w:r w:rsidRPr="00957085">
        <w:rPr>
          <w:rFonts w:ascii="Times New Roman" w:hAnsi="Times New Roman" w:cs="Times New Roman"/>
          <w:b/>
          <w:sz w:val="24"/>
          <w:szCs w:val="24"/>
        </w:rPr>
        <w:t xml:space="preserve"> г. Хадыженска Апшеронского района Краснодарского края для 2-х классов на 2022-2023 учебный год</w:t>
      </w:r>
    </w:p>
    <w:tbl>
      <w:tblPr>
        <w:tblStyle w:val="a3"/>
        <w:tblW w:w="10064" w:type="dxa"/>
        <w:tblInd w:w="1101" w:type="dxa"/>
        <w:tblLayout w:type="fixed"/>
        <w:tblLook w:val="04A0"/>
      </w:tblPr>
      <w:tblGrid>
        <w:gridCol w:w="1701"/>
        <w:gridCol w:w="1559"/>
        <w:gridCol w:w="1984"/>
        <w:gridCol w:w="1560"/>
        <w:gridCol w:w="1559"/>
        <w:gridCol w:w="1701"/>
      </w:tblGrid>
      <w:tr w:rsidR="008A6465" w:rsidRPr="00957085" w:rsidTr="008F4368">
        <w:tc>
          <w:tcPr>
            <w:tcW w:w="1701" w:type="dxa"/>
            <w:vMerge w:val="restart"/>
          </w:tcPr>
          <w:p w:rsidR="008A6465" w:rsidRPr="00957085" w:rsidRDefault="008A6465" w:rsidP="00E90DBB">
            <w:pPr>
              <w:ind w:firstLine="2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Тематика </w:t>
            </w:r>
            <w:proofErr w:type="gramStart"/>
            <w:r w:rsidRPr="00957085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внеурочной</w:t>
            </w:r>
            <w:proofErr w:type="gramEnd"/>
          </w:p>
          <w:p w:rsidR="008A6465" w:rsidRPr="00957085" w:rsidRDefault="008A6465" w:rsidP="00554A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559" w:type="dxa"/>
            <w:vMerge w:val="restart"/>
          </w:tcPr>
          <w:p w:rsidR="008A6465" w:rsidRPr="002628A1" w:rsidRDefault="008A6465" w:rsidP="00027DD4">
            <w:pPr>
              <w:rPr>
                <w:rFonts w:ascii="Times New Roman" w:hAnsi="Times New Roman" w:cs="Times New Roman"/>
                <w:b/>
              </w:rPr>
            </w:pPr>
            <w:r w:rsidRPr="002628A1">
              <w:rPr>
                <w:rFonts w:ascii="Times New Roman" w:hAnsi="Times New Roman" w:cs="Times New Roman"/>
                <w:b/>
              </w:rPr>
              <w:t>Формы проведения</w:t>
            </w:r>
          </w:p>
        </w:tc>
        <w:tc>
          <w:tcPr>
            <w:tcW w:w="6804" w:type="dxa"/>
            <w:gridSpan w:val="4"/>
          </w:tcPr>
          <w:p w:rsidR="008A6465" w:rsidRPr="00957085" w:rsidRDefault="008A6465" w:rsidP="00027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b/>
                <w:sz w:val="24"/>
                <w:szCs w:val="24"/>
              </w:rPr>
              <w:t>Распределение курсов внеурочной деятельности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57085">
              <w:rPr>
                <w:rFonts w:ascii="Times New Roman" w:hAnsi="Times New Roman" w:cs="Times New Roman"/>
                <w:b/>
                <w:sz w:val="24"/>
                <w:szCs w:val="24"/>
              </w:rPr>
              <w:t>по тематике и классам обучения</w:t>
            </w:r>
          </w:p>
        </w:tc>
      </w:tr>
      <w:tr w:rsidR="008A6465" w:rsidRPr="00957085" w:rsidTr="008F4368">
        <w:tc>
          <w:tcPr>
            <w:tcW w:w="1701" w:type="dxa"/>
            <w:vMerge/>
          </w:tcPr>
          <w:p w:rsidR="008A6465" w:rsidRPr="00957085" w:rsidRDefault="008A6465" w:rsidP="00027D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A6465" w:rsidRPr="00957085" w:rsidRDefault="008A6465" w:rsidP="00027D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8A6465" w:rsidRPr="00957085" w:rsidRDefault="008A6465" w:rsidP="00027D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b/>
                <w:sz w:val="24"/>
                <w:szCs w:val="24"/>
              </w:rPr>
              <w:t>2а</w:t>
            </w:r>
          </w:p>
        </w:tc>
        <w:tc>
          <w:tcPr>
            <w:tcW w:w="3260" w:type="dxa"/>
            <w:gridSpan w:val="2"/>
          </w:tcPr>
          <w:p w:rsidR="008A6465" w:rsidRPr="00957085" w:rsidRDefault="008A6465" w:rsidP="00027D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2б </w:t>
            </w:r>
          </w:p>
        </w:tc>
      </w:tr>
      <w:tr w:rsidR="008A6465" w:rsidRPr="00957085" w:rsidTr="008F4368">
        <w:tc>
          <w:tcPr>
            <w:tcW w:w="1701" w:type="dxa"/>
            <w:vMerge/>
            <w:tcBorders>
              <w:bottom w:val="single" w:sz="4" w:space="0" w:color="000000" w:themeColor="text1"/>
            </w:tcBorders>
          </w:tcPr>
          <w:p w:rsidR="008A6465" w:rsidRPr="00957085" w:rsidRDefault="008A6465" w:rsidP="00027D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 w:themeColor="text1"/>
            </w:tcBorders>
          </w:tcPr>
          <w:p w:rsidR="008A6465" w:rsidRPr="00957085" w:rsidRDefault="008A6465" w:rsidP="00027D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000000" w:themeColor="text1"/>
            </w:tcBorders>
          </w:tcPr>
          <w:p w:rsidR="008A6465" w:rsidRPr="00957085" w:rsidRDefault="008A6465" w:rsidP="00027D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:rsidR="008A6465" w:rsidRPr="00957085" w:rsidRDefault="008A6465" w:rsidP="00027D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b/>
                <w:sz w:val="24"/>
                <w:szCs w:val="24"/>
              </w:rPr>
              <w:t>Час/год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8A6465" w:rsidRPr="00957085" w:rsidRDefault="008A6465" w:rsidP="00027D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8A6465" w:rsidRPr="00957085" w:rsidRDefault="008A6465" w:rsidP="00027D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b/>
                <w:sz w:val="24"/>
                <w:szCs w:val="24"/>
              </w:rPr>
              <w:t>Час/год</w:t>
            </w:r>
          </w:p>
        </w:tc>
      </w:tr>
      <w:tr w:rsidR="008A6465" w:rsidRPr="00957085" w:rsidTr="008F4368">
        <w:trPr>
          <w:trHeight w:val="611"/>
        </w:trPr>
        <w:tc>
          <w:tcPr>
            <w:tcW w:w="1701" w:type="dxa"/>
            <w:shd w:val="clear" w:color="auto" w:fill="FFFFFF" w:themeFill="background1"/>
          </w:tcPr>
          <w:p w:rsidR="008A6465" w:rsidRPr="00554A38" w:rsidRDefault="008A6465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A38">
              <w:rPr>
                <w:rFonts w:ascii="Times New Roman" w:hAnsi="Times New Roman" w:cs="Times New Roman"/>
                <w:sz w:val="24"/>
                <w:szCs w:val="24"/>
              </w:rPr>
              <w:t>Цикл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54A38">
              <w:rPr>
                <w:rFonts w:ascii="Times New Roman" w:hAnsi="Times New Roman" w:cs="Times New Roman"/>
                <w:sz w:val="24"/>
                <w:szCs w:val="24"/>
              </w:rPr>
              <w:t xml:space="preserve">ых часов «Разговор о </w:t>
            </w:r>
            <w:proofErr w:type="gramStart"/>
            <w:r w:rsidRPr="00554A38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554A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FFFFFF" w:themeFill="background1"/>
          </w:tcPr>
          <w:p w:rsidR="008A6465" w:rsidRPr="00554A38" w:rsidRDefault="008A6465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A38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984" w:type="dxa"/>
            <w:shd w:val="clear" w:color="auto" w:fill="FFFFFF" w:themeFill="background1"/>
          </w:tcPr>
          <w:p w:rsidR="008A6465" w:rsidRPr="00554A38" w:rsidRDefault="008A6465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A38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«Разговор о </w:t>
            </w:r>
            <w:proofErr w:type="gramStart"/>
            <w:r w:rsidRPr="00554A38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554A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shd w:val="clear" w:color="auto" w:fill="FFFFFF" w:themeFill="background1"/>
          </w:tcPr>
          <w:p w:rsidR="008A6465" w:rsidRPr="00554A38" w:rsidRDefault="008A6465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559" w:type="dxa"/>
            <w:shd w:val="clear" w:color="auto" w:fill="FFFFFF" w:themeFill="background1"/>
          </w:tcPr>
          <w:p w:rsidR="008A6465" w:rsidRPr="00554A38" w:rsidRDefault="008A6465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A38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«Разговор о </w:t>
            </w:r>
            <w:proofErr w:type="gramStart"/>
            <w:r w:rsidRPr="00554A38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554A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FFFFFF" w:themeFill="background1"/>
          </w:tcPr>
          <w:p w:rsidR="008A6465" w:rsidRPr="00554A38" w:rsidRDefault="008A6465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8A6465" w:rsidRPr="00957085" w:rsidTr="008F4368">
        <w:trPr>
          <w:trHeight w:val="611"/>
        </w:trPr>
        <w:tc>
          <w:tcPr>
            <w:tcW w:w="1701" w:type="dxa"/>
            <w:vMerge w:val="restart"/>
          </w:tcPr>
          <w:p w:rsidR="008A6465" w:rsidRPr="00957085" w:rsidRDefault="008A6465" w:rsidP="00554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Дополнительное изучение учебных предметов</w:t>
            </w:r>
          </w:p>
        </w:tc>
        <w:tc>
          <w:tcPr>
            <w:tcW w:w="1559" w:type="dxa"/>
            <w:vMerge w:val="restart"/>
          </w:tcPr>
          <w:p w:rsidR="008A6465" w:rsidRPr="00957085" w:rsidRDefault="008A6465" w:rsidP="00027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Лекции, беседы, экскурсии</w:t>
            </w:r>
          </w:p>
        </w:tc>
        <w:tc>
          <w:tcPr>
            <w:tcW w:w="1984" w:type="dxa"/>
          </w:tcPr>
          <w:p w:rsidR="008A6465" w:rsidRPr="00957085" w:rsidRDefault="008A6465" w:rsidP="00027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Естествознание. Азбука экологии</w:t>
            </w:r>
          </w:p>
        </w:tc>
        <w:tc>
          <w:tcPr>
            <w:tcW w:w="1560" w:type="dxa"/>
          </w:tcPr>
          <w:p w:rsidR="008A6465" w:rsidRDefault="008A6465" w:rsidP="00027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  <w:p w:rsidR="008A6465" w:rsidRPr="00957085" w:rsidRDefault="008A6465" w:rsidP="00027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интенсив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8A6465" w:rsidRPr="00957085" w:rsidRDefault="008A6465" w:rsidP="00027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Естествознание.</w:t>
            </w:r>
            <w:r w:rsidR="00E90D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 xml:space="preserve"> Азбука экологии</w:t>
            </w:r>
          </w:p>
        </w:tc>
        <w:tc>
          <w:tcPr>
            <w:tcW w:w="1701" w:type="dxa"/>
          </w:tcPr>
          <w:p w:rsidR="008A6465" w:rsidRDefault="008A6465" w:rsidP="00027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  <w:p w:rsidR="008A6465" w:rsidRPr="00957085" w:rsidRDefault="008A6465" w:rsidP="00027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интенсив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A6465" w:rsidRPr="00957085" w:rsidTr="008F4368">
        <w:trPr>
          <w:trHeight w:val="611"/>
        </w:trPr>
        <w:tc>
          <w:tcPr>
            <w:tcW w:w="1701" w:type="dxa"/>
            <w:vMerge/>
          </w:tcPr>
          <w:p w:rsidR="008A6465" w:rsidRPr="00957085" w:rsidRDefault="008A6465" w:rsidP="00554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A6465" w:rsidRDefault="008A6465" w:rsidP="00027D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A6465" w:rsidRDefault="008A6465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Краеведческий туризм</w:t>
            </w:r>
          </w:p>
        </w:tc>
        <w:tc>
          <w:tcPr>
            <w:tcW w:w="1560" w:type="dxa"/>
          </w:tcPr>
          <w:p w:rsidR="00E90DBB" w:rsidRDefault="008A6465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  <w:p w:rsidR="008A6465" w:rsidRPr="00957085" w:rsidRDefault="008A6465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A6465" w:rsidRDefault="008A6465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Краеведческий туризм</w:t>
            </w:r>
          </w:p>
        </w:tc>
        <w:tc>
          <w:tcPr>
            <w:tcW w:w="1701" w:type="dxa"/>
          </w:tcPr>
          <w:p w:rsidR="008A6465" w:rsidRPr="00957085" w:rsidRDefault="008A6465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8A6465" w:rsidRPr="00957085" w:rsidTr="008F4368">
        <w:tc>
          <w:tcPr>
            <w:tcW w:w="1701" w:type="dxa"/>
            <w:vMerge/>
          </w:tcPr>
          <w:p w:rsidR="008A6465" w:rsidRPr="00957085" w:rsidRDefault="008A6465" w:rsidP="00027D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A6465" w:rsidRPr="00957085" w:rsidRDefault="008A6465" w:rsidP="00027D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8A6465" w:rsidRPr="00957085" w:rsidRDefault="008A6465" w:rsidP="00027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История и культура кубанского казачества</w:t>
            </w:r>
          </w:p>
        </w:tc>
        <w:tc>
          <w:tcPr>
            <w:tcW w:w="1560" w:type="dxa"/>
          </w:tcPr>
          <w:p w:rsidR="008A6465" w:rsidRPr="008F4368" w:rsidRDefault="008A6465" w:rsidP="00027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368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559" w:type="dxa"/>
          </w:tcPr>
          <w:p w:rsidR="008A6465" w:rsidRPr="006B01A0" w:rsidRDefault="008A6465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1A0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жизнедеятельности </w:t>
            </w:r>
          </w:p>
        </w:tc>
        <w:tc>
          <w:tcPr>
            <w:tcW w:w="1701" w:type="dxa"/>
          </w:tcPr>
          <w:p w:rsidR="008A6465" w:rsidRDefault="00E90DBB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  <w:p w:rsidR="008A6465" w:rsidRPr="00957085" w:rsidRDefault="008A6465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интенсив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A6465" w:rsidRPr="00957085" w:rsidTr="008F4368">
        <w:tc>
          <w:tcPr>
            <w:tcW w:w="1701" w:type="dxa"/>
            <w:vMerge/>
          </w:tcPr>
          <w:p w:rsidR="008A6465" w:rsidRPr="00957085" w:rsidRDefault="008A6465" w:rsidP="00027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A6465" w:rsidRPr="00957085" w:rsidRDefault="008A6465" w:rsidP="00027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A6465" w:rsidRPr="00957085" w:rsidRDefault="008A6465" w:rsidP="00027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ОПК</w:t>
            </w:r>
          </w:p>
        </w:tc>
        <w:tc>
          <w:tcPr>
            <w:tcW w:w="1560" w:type="dxa"/>
          </w:tcPr>
          <w:p w:rsidR="00E90DBB" w:rsidRDefault="007B798F" w:rsidP="00165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6465" w:rsidRPr="0095708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A646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7B798F" w:rsidRDefault="00E90DBB" w:rsidP="00165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(интенсив</w:t>
            </w:r>
            <w:r w:rsidR="007B798F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  <w:proofErr w:type="gramEnd"/>
          </w:p>
          <w:p w:rsidR="00E90DBB" w:rsidRDefault="007B798F" w:rsidP="001656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  <w:r w:rsidR="00E90D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F4368" w:rsidRPr="008F4368" w:rsidRDefault="008F4368" w:rsidP="001656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8A6465" w:rsidRPr="00957085" w:rsidRDefault="008A6465" w:rsidP="00027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ОПК</w:t>
            </w:r>
          </w:p>
        </w:tc>
        <w:tc>
          <w:tcPr>
            <w:tcW w:w="1701" w:type="dxa"/>
          </w:tcPr>
          <w:p w:rsidR="008A6465" w:rsidRDefault="008A6465" w:rsidP="00027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  <w:p w:rsidR="00E90DBB" w:rsidRPr="008F4368" w:rsidRDefault="00E90DBB" w:rsidP="00027D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интенсив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F43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8A6465" w:rsidRPr="00957085" w:rsidTr="008F4368">
        <w:tc>
          <w:tcPr>
            <w:tcW w:w="1701" w:type="dxa"/>
            <w:vMerge w:val="restart"/>
          </w:tcPr>
          <w:p w:rsidR="008A6465" w:rsidRPr="00957085" w:rsidRDefault="008A6465" w:rsidP="00554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Формирование функциональной грамотности</w:t>
            </w:r>
          </w:p>
        </w:tc>
        <w:tc>
          <w:tcPr>
            <w:tcW w:w="1559" w:type="dxa"/>
            <w:vMerge w:val="restart"/>
          </w:tcPr>
          <w:p w:rsidR="008A6465" w:rsidRPr="00957085" w:rsidRDefault="008A6465" w:rsidP="00027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984" w:type="dxa"/>
          </w:tcPr>
          <w:p w:rsidR="008A6465" w:rsidRPr="00957085" w:rsidRDefault="008A6465" w:rsidP="00027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560" w:type="dxa"/>
          </w:tcPr>
          <w:p w:rsidR="008A6465" w:rsidRDefault="007B798F" w:rsidP="00027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6465" w:rsidRPr="00957085">
              <w:rPr>
                <w:rFonts w:ascii="Times New Roman" w:hAnsi="Times New Roman" w:cs="Times New Roman"/>
                <w:sz w:val="24"/>
                <w:szCs w:val="24"/>
              </w:rPr>
              <w:t>/17</w:t>
            </w:r>
          </w:p>
          <w:p w:rsidR="00F358B1" w:rsidRPr="00F358B1" w:rsidRDefault="00F358B1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1559" w:type="dxa"/>
          </w:tcPr>
          <w:p w:rsidR="008A6465" w:rsidRPr="00957085" w:rsidRDefault="008A6465" w:rsidP="00027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701" w:type="dxa"/>
          </w:tcPr>
          <w:p w:rsidR="008A6465" w:rsidRDefault="007B798F" w:rsidP="00027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6465" w:rsidRPr="0095708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A646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8A6465" w:rsidRPr="00957085" w:rsidRDefault="00F358B1" w:rsidP="00027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</w:tr>
      <w:tr w:rsidR="008A6465" w:rsidRPr="00957085" w:rsidTr="008F4368">
        <w:tc>
          <w:tcPr>
            <w:tcW w:w="1701" w:type="dxa"/>
            <w:vMerge/>
          </w:tcPr>
          <w:p w:rsidR="008A6465" w:rsidRPr="00957085" w:rsidRDefault="008A6465" w:rsidP="00027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A6465" w:rsidRPr="00957085" w:rsidRDefault="008A6465" w:rsidP="00027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A6465" w:rsidRPr="00957085" w:rsidRDefault="008A6465" w:rsidP="00027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560" w:type="dxa"/>
          </w:tcPr>
          <w:p w:rsidR="008A6465" w:rsidRDefault="007B798F" w:rsidP="00027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6465" w:rsidRPr="00957085">
              <w:rPr>
                <w:rFonts w:ascii="Times New Roman" w:hAnsi="Times New Roman" w:cs="Times New Roman"/>
                <w:sz w:val="24"/>
                <w:szCs w:val="24"/>
              </w:rPr>
              <w:t>/17</w:t>
            </w:r>
          </w:p>
          <w:p w:rsidR="008A6465" w:rsidRPr="00957085" w:rsidRDefault="00F358B1" w:rsidP="00027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1559" w:type="dxa"/>
          </w:tcPr>
          <w:p w:rsidR="008A6465" w:rsidRPr="00957085" w:rsidRDefault="008A6465" w:rsidP="00027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701" w:type="dxa"/>
          </w:tcPr>
          <w:p w:rsidR="008A6465" w:rsidRDefault="007B798F" w:rsidP="00027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6465" w:rsidRPr="0095708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A646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8A6465" w:rsidRPr="00957085" w:rsidRDefault="00F358B1" w:rsidP="00027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</w:tr>
      <w:tr w:rsidR="008A6465" w:rsidRPr="00957085" w:rsidTr="008F4368">
        <w:tc>
          <w:tcPr>
            <w:tcW w:w="1701" w:type="dxa"/>
            <w:vMerge w:val="restart"/>
          </w:tcPr>
          <w:p w:rsidR="008A6465" w:rsidRPr="00957085" w:rsidRDefault="008A6465" w:rsidP="00554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Профориетационная</w:t>
            </w:r>
            <w:proofErr w:type="spellEnd"/>
            <w:r w:rsidRPr="00957085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559" w:type="dxa"/>
            <w:vMerge w:val="restart"/>
          </w:tcPr>
          <w:p w:rsidR="008A6465" w:rsidRPr="00957085" w:rsidRDefault="008A6465" w:rsidP="00027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Дискуссии, беседы</w:t>
            </w:r>
          </w:p>
        </w:tc>
        <w:tc>
          <w:tcPr>
            <w:tcW w:w="1984" w:type="dxa"/>
          </w:tcPr>
          <w:p w:rsidR="008A6465" w:rsidRPr="00957085" w:rsidRDefault="008A6465" w:rsidP="00027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Разговор о  профессиях</w:t>
            </w:r>
          </w:p>
        </w:tc>
        <w:tc>
          <w:tcPr>
            <w:tcW w:w="1560" w:type="dxa"/>
          </w:tcPr>
          <w:p w:rsidR="008A6465" w:rsidRDefault="007B798F" w:rsidP="00027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6465" w:rsidRPr="00957085">
              <w:rPr>
                <w:rFonts w:ascii="Times New Roman" w:hAnsi="Times New Roman" w:cs="Times New Roman"/>
                <w:sz w:val="24"/>
                <w:szCs w:val="24"/>
              </w:rPr>
              <w:t>/17</w:t>
            </w:r>
          </w:p>
          <w:p w:rsidR="008A6465" w:rsidRPr="00957085" w:rsidRDefault="008A6465" w:rsidP="00027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интенсив</w:t>
            </w:r>
            <w:proofErr w:type="spellEnd"/>
            <w:r w:rsidR="007B798F">
              <w:rPr>
                <w:rFonts w:ascii="Times New Roman" w:hAnsi="Times New Roman" w:cs="Times New Roman"/>
                <w:sz w:val="24"/>
                <w:szCs w:val="24"/>
              </w:rPr>
              <w:t>, 1п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8A6465" w:rsidRPr="00957085" w:rsidRDefault="008A6465" w:rsidP="00027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Разговор о  профессиях</w:t>
            </w:r>
          </w:p>
        </w:tc>
        <w:tc>
          <w:tcPr>
            <w:tcW w:w="1701" w:type="dxa"/>
          </w:tcPr>
          <w:p w:rsidR="008A6465" w:rsidRDefault="007B798F" w:rsidP="00027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6465" w:rsidRPr="00957085">
              <w:rPr>
                <w:rFonts w:ascii="Times New Roman" w:hAnsi="Times New Roman" w:cs="Times New Roman"/>
                <w:sz w:val="24"/>
                <w:szCs w:val="24"/>
              </w:rPr>
              <w:t>/17</w:t>
            </w:r>
          </w:p>
          <w:p w:rsidR="008A6465" w:rsidRPr="00957085" w:rsidRDefault="008A6465" w:rsidP="00027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(интенсив</w:t>
            </w:r>
            <w:r w:rsidR="007B798F">
              <w:rPr>
                <w:rFonts w:ascii="Times New Roman" w:hAnsi="Times New Roman" w:cs="Times New Roman"/>
                <w:sz w:val="24"/>
                <w:szCs w:val="24"/>
              </w:rPr>
              <w:t>,2п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A6465" w:rsidRPr="00957085" w:rsidTr="008F4368">
        <w:tc>
          <w:tcPr>
            <w:tcW w:w="1701" w:type="dxa"/>
            <w:vMerge/>
          </w:tcPr>
          <w:p w:rsidR="008A6465" w:rsidRPr="00957085" w:rsidRDefault="008A6465" w:rsidP="00027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A6465" w:rsidRPr="00957085" w:rsidRDefault="008A6465" w:rsidP="00027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A6465" w:rsidRPr="00957085" w:rsidRDefault="008A6465" w:rsidP="00027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Основы финансовой грамотности</w:t>
            </w:r>
          </w:p>
        </w:tc>
        <w:tc>
          <w:tcPr>
            <w:tcW w:w="1560" w:type="dxa"/>
          </w:tcPr>
          <w:p w:rsidR="008A6465" w:rsidRDefault="007B798F" w:rsidP="00027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6465" w:rsidRPr="00957085">
              <w:rPr>
                <w:rFonts w:ascii="Times New Roman" w:hAnsi="Times New Roman" w:cs="Times New Roman"/>
                <w:sz w:val="24"/>
                <w:szCs w:val="24"/>
              </w:rPr>
              <w:t>/17</w:t>
            </w:r>
          </w:p>
          <w:p w:rsidR="007B798F" w:rsidRDefault="008A6465" w:rsidP="00027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интенсив</w:t>
            </w:r>
            <w:proofErr w:type="spellEnd"/>
            <w:r w:rsidR="007B79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8A6465" w:rsidRPr="00957085" w:rsidRDefault="007B798F" w:rsidP="00027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1п</w:t>
            </w:r>
            <w:r w:rsidR="008A64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559" w:type="dxa"/>
          </w:tcPr>
          <w:p w:rsidR="008A6465" w:rsidRPr="00957085" w:rsidRDefault="008A6465" w:rsidP="00027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Основы финансовой грамотности</w:t>
            </w:r>
          </w:p>
        </w:tc>
        <w:tc>
          <w:tcPr>
            <w:tcW w:w="1701" w:type="dxa"/>
          </w:tcPr>
          <w:p w:rsidR="008A6465" w:rsidRDefault="007B798F" w:rsidP="00027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6465" w:rsidRPr="00957085">
              <w:rPr>
                <w:rFonts w:ascii="Times New Roman" w:hAnsi="Times New Roman" w:cs="Times New Roman"/>
                <w:sz w:val="24"/>
                <w:szCs w:val="24"/>
              </w:rPr>
              <w:t>/17</w:t>
            </w:r>
          </w:p>
          <w:p w:rsidR="008A6465" w:rsidRPr="00957085" w:rsidRDefault="008A6465" w:rsidP="00027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(интенсив</w:t>
            </w:r>
            <w:r w:rsidR="007B798F">
              <w:rPr>
                <w:rFonts w:ascii="Times New Roman" w:hAnsi="Times New Roman" w:cs="Times New Roman"/>
                <w:sz w:val="24"/>
                <w:szCs w:val="24"/>
              </w:rPr>
              <w:t>,2п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A6465" w:rsidRPr="00957085" w:rsidTr="008F4368">
        <w:tc>
          <w:tcPr>
            <w:tcW w:w="1701" w:type="dxa"/>
            <w:vMerge w:val="restart"/>
          </w:tcPr>
          <w:p w:rsidR="008A6465" w:rsidRPr="00957085" w:rsidRDefault="008A6465" w:rsidP="00554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личности  и самореализация </w:t>
            </w:r>
            <w:proofErr w:type="gramStart"/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559" w:type="dxa"/>
            <w:vMerge w:val="restart"/>
          </w:tcPr>
          <w:p w:rsidR="008A6465" w:rsidRPr="00957085" w:rsidRDefault="008A6465" w:rsidP="00027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1984" w:type="dxa"/>
          </w:tcPr>
          <w:p w:rsidR="008A6465" w:rsidRPr="00957085" w:rsidRDefault="008A6465" w:rsidP="00027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1560" w:type="dxa"/>
          </w:tcPr>
          <w:p w:rsidR="008A6465" w:rsidRPr="00957085" w:rsidRDefault="008A6465" w:rsidP="00027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:rsidR="008A6465" w:rsidRPr="00957085" w:rsidRDefault="008A6465" w:rsidP="00027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1701" w:type="dxa"/>
          </w:tcPr>
          <w:p w:rsidR="008A6465" w:rsidRPr="00957085" w:rsidRDefault="008A6465" w:rsidP="00027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8A6465" w:rsidRPr="00957085" w:rsidTr="008F4368">
        <w:tc>
          <w:tcPr>
            <w:tcW w:w="1701" w:type="dxa"/>
            <w:vMerge/>
          </w:tcPr>
          <w:p w:rsidR="008A6465" w:rsidRPr="00957085" w:rsidRDefault="008A6465" w:rsidP="00027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A6465" w:rsidRPr="00957085" w:rsidRDefault="008A6465" w:rsidP="00027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A6465" w:rsidRPr="00957085" w:rsidRDefault="008A6465" w:rsidP="00027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1A0">
              <w:rPr>
                <w:rFonts w:ascii="Times New Roman" w:hAnsi="Times New Roman" w:cs="Times New Roman"/>
                <w:sz w:val="24"/>
                <w:szCs w:val="24"/>
              </w:rPr>
              <w:t>Кубанские казачьи игры и забавы</w:t>
            </w:r>
          </w:p>
        </w:tc>
        <w:tc>
          <w:tcPr>
            <w:tcW w:w="1560" w:type="dxa"/>
          </w:tcPr>
          <w:p w:rsidR="008A6465" w:rsidRDefault="007B798F" w:rsidP="00027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6465">
              <w:rPr>
                <w:rFonts w:ascii="Times New Roman" w:hAnsi="Times New Roman" w:cs="Times New Roman"/>
                <w:sz w:val="24"/>
                <w:szCs w:val="24"/>
              </w:rPr>
              <w:t>/17</w:t>
            </w:r>
          </w:p>
          <w:p w:rsidR="007B798F" w:rsidRDefault="00E90DBB" w:rsidP="00027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интенсив</w:t>
            </w:r>
            <w:proofErr w:type="spellEnd"/>
            <w:r w:rsidR="007B79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E90DBB" w:rsidRPr="00957085" w:rsidRDefault="007B798F" w:rsidP="00027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1п</w:t>
            </w:r>
            <w:r w:rsidR="00E90D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559" w:type="dxa"/>
          </w:tcPr>
          <w:p w:rsidR="008A6465" w:rsidRPr="00957085" w:rsidRDefault="008A6465" w:rsidP="00027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1701" w:type="dxa"/>
          </w:tcPr>
          <w:p w:rsidR="008A6465" w:rsidRDefault="007B798F" w:rsidP="00027D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6465">
              <w:rPr>
                <w:rFonts w:ascii="Times New Roman" w:hAnsi="Times New Roman" w:cs="Times New Roman"/>
                <w:sz w:val="24"/>
                <w:szCs w:val="24"/>
              </w:rPr>
              <w:t>/17</w:t>
            </w:r>
          </w:p>
          <w:p w:rsidR="008F4368" w:rsidRPr="008F4368" w:rsidRDefault="008F4368" w:rsidP="00027D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</w:tc>
      </w:tr>
      <w:tr w:rsidR="008A6465" w:rsidRPr="00957085" w:rsidTr="008F4368">
        <w:tc>
          <w:tcPr>
            <w:tcW w:w="1701" w:type="dxa"/>
            <w:vMerge w:val="restart"/>
          </w:tcPr>
          <w:p w:rsidR="008A6465" w:rsidRPr="00957085" w:rsidRDefault="008A6465" w:rsidP="00554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Комплекс воспитательных мероприятий</w:t>
            </w:r>
          </w:p>
        </w:tc>
        <w:tc>
          <w:tcPr>
            <w:tcW w:w="1559" w:type="dxa"/>
            <w:vMerge w:val="restart"/>
          </w:tcPr>
          <w:p w:rsidR="008A6465" w:rsidRPr="00957085" w:rsidRDefault="008A6465" w:rsidP="00027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Лекции, беседы, экскурсии</w:t>
            </w:r>
          </w:p>
        </w:tc>
        <w:tc>
          <w:tcPr>
            <w:tcW w:w="1984" w:type="dxa"/>
          </w:tcPr>
          <w:p w:rsidR="008A6465" w:rsidRPr="00957085" w:rsidRDefault="008A6465" w:rsidP="00027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</w:p>
        </w:tc>
        <w:tc>
          <w:tcPr>
            <w:tcW w:w="1560" w:type="dxa"/>
          </w:tcPr>
          <w:p w:rsidR="008A6465" w:rsidRDefault="008A6465" w:rsidP="00027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8A6465" w:rsidRPr="00957085" w:rsidRDefault="008A6465" w:rsidP="00027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интенсив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8A6465" w:rsidRPr="00957085" w:rsidRDefault="008A6465" w:rsidP="00027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</w:p>
        </w:tc>
        <w:tc>
          <w:tcPr>
            <w:tcW w:w="1701" w:type="dxa"/>
          </w:tcPr>
          <w:p w:rsidR="008A6465" w:rsidRDefault="008A6465" w:rsidP="00027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8A6465" w:rsidRPr="00957085" w:rsidRDefault="008A6465" w:rsidP="00027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интенсив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A6465" w:rsidRPr="00957085" w:rsidTr="008F4368">
        <w:tc>
          <w:tcPr>
            <w:tcW w:w="1701" w:type="dxa"/>
            <w:vMerge/>
          </w:tcPr>
          <w:p w:rsidR="008A6465" w:rsidRPr="00957085" w:rsidRDefault="008A6465" w:rsidP="00027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A6465" w:rsidRPr="00957085" w:rsidRDefault="008A6465" w:rsidP="00027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A6465" w:rsidRPr="00957085" w:rsidRDefault="008A6465" w:rsidP="00027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Безопасные дороги Кубани</w:t>
            </w:r>
          </w:p>
        </w:tc>
        <w:tc>
          <w:tcPr>
            <w:tcW w:w="1560" w:type="dxa"/>
          </w:tcPr>
          <w:p w:rsidR="008A6465" w:rsidRDefault="008A6465" w:rsidP="00027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8A6465" w:rsidRPr="00957085" w:rsidRDefault="008A6465" w:rsidP="00027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интенсив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8A6465" w:rsidRPr="00957085" w:rsidRDefault="008A6465" w:rsidP="00027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Безопасные дороги Кубани</w:t>
            </w:r>
          </w:p>
        </w:tc>
        <w:tc>
          <w:tcPr>
            <w:tcW w:w="1701" w:type="dxa"/>
          </w:tcPr>
          <w:p w:rsidR="008A6465" w:rsidRDefault="007B798F" w:rsidP="00027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6465">
              <w:rPr>
                <w:rFonts w:ascii="Times New Roman" w:hAnsi="Times New Roman" w:cs="Times New Roman"/>
                <w:sz w:val="24"/>
                <w:szCs w:val="24"/>
              </w:rPr>
              <w:t>/17</w:t>
            </w:r>
          </w:p>
          <w:p w:rsidR="00E90DBB" w:rsidRPr="00957085" w:rsidRDefault="008F4368" w:rsidP="00027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</w:tc>
      </w:tr>
      <w:tr w:rsidR="008A6465" w:rsidRPr="00957085" w:rsidTr="008F4368">
        <w:tc>
          <w:tcPr>
            <w:tcW w:w="1701" w:type="dxa"/>
          </w:tcPr>
          <w:p w:rsidR="008A6465" w:rsidRPr="00957085" w:rsidRDefault="008A6465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8A6465" w:rsidRPr="00957085" w:rsidRDefault="008A6465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A6465" w:rsidRPr="00957085" w:rsidRDefault="008A6465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A6465" w:rsidRDefault="008A6465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8A6465" w:rsidRPr="00957085" w:rsidRDefault="008A6465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A6465" w:rsidRDefault="008A6465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5E1651" w:rsidRPr="00957085" w:rsidRDefault="005E1651">
      <w:pPr>
        <w:rPr>
          <w:rFonts w:ascii="Times New Roman" w:hAnsi="Times New Roman" w:cs="Times New Roman"/>
          <w:b/>
          <w:sz w:val="24"/>
          <w:szCs w:val="24"/>
        </w:rPr>
      </w:pPr>
    </w:p>
    <w:p w:rsidR="00E6279F" w:rsidRDefault="00E6279F" w:rsidP="00E6279F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lastRenderedPageBreak/>
        <w:t xml:space="preserve">УТВЕРЖДЕНО </w:t>
      </w:r>
    </w:p>
    <w:p w:rsidR="00E6279F" w:rsidRDefault="00E6279F" w:rsidP="00E6279F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                                                                                  решением педагогического совета</w:t>
      </w:r>
    </w:p>
    <w:p w:rsidR="00E6279F" w:rsidRDefault="00E6279F" w:rsidP="00E6279F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                                                                                                        протокол № 1 от «30» августа 2022 года</w:t>
      </w:r>
    </w:p>
    <w:p w:rsidR="00E6279F" w:rsidRDefault="00E6279F" w:rsidP="00E6279F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                                                                       директор МБОУСОШ № 24</w:t>
      </w:r>
    </w:p>
    <w:p w:rsidR="00E6279F" w:rsidRDefault="00E6279F" w:rsidP="00E6279F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                                                            им. </w:t>
      </w:r>
      <w:proofErr w:type="spellStart"/>
      <w:r>
        <w:rPr>
          <w:rFonts w:ascii="Times New Roman" w:hAnsi="Times New Roman" w:cs="Times New Roman"/>
          <w:bCs/>
          <w:sz w:val="24"/>
          <w:szCs w:val="28"/>
        </w:rPr>
        <w:t>К.И.Недорубова</w:t>
      </w:r>
      <w:proofErr w:type="spellEnd"/>
    </w:p>
    <w:p w:rsidR="00E6279F" w:rsidRDefault="00E6279F" w:rsidP="00E6279F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Cs/>
          <w:sz w:val="24"/>
          <w:szCs w:val="28"/>
        </w:rPr>
        <w:t>_____________________О.В.Колесникова</w:t>
      </w:r>
      <w:proofErr w:type="spellEnd"/>
    </w:p>
    <w:p w:rsidR="00E6279F" w:rsidRDefault="00E6279F" w:rsidP="00E6279F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027DD4" w:rsidRPr="00957085" w:rsidRDefault="00027DD4" w:rsidP="00027DD4">
      <w:pPr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085">
        <w:rPr>
          <w:rFonts w:ascii="Times New Roman" w:hAnsi="Times New Roman" w:cs="Times New Roman"/>
          <w:b/>
          <w:sz w:val="24"/>
          <w:szCs w:val="24"/>
        </w:rPr>
        <w:t xml:space="preserve">План внеурочной деятельности МБОУСОШ № 24 им. </w:t>
      </w:r>
      <w:proofErr w:type="spellStart"/>
      <w:r w:rsidRPr="00957085">
        <w:rPr>
          <w:rFonts w:ascii="Times New Roman" w:hAnsi="Times New Roman" w:cs="Times New Roman"/>
          <w:b/>
          <w:sz w:val="24"/>
          <w:szCs w:val="24"/>
        </w:rPr>
        <w:t>К.И.Недорубова</w:t>
      </w:r>
      <w:proofErr w:type="spellEnd"/>
      <w:r w:rsidRPr="00957085">
        <w:rPr>
          <w:rFonts w:ascii="Times New Roman" w:hAnsi="Times New Roman" w:cs="Times New Roman"/>
          <w:b/>
          <w:sz w:val="24"/>
          <w:szCs w:val="24"/>
        </w:rPr>
        <w:t xml:space="preserve"> г. Хадыженска Апшеронского </w:t>
      </w:r>
      <w:r>
        <w:rPr>
          <w:rFonts w:ascii="Times New Roman" w:hAnsi="Times New Roman" w:cs="Times New Roman"/>
          <w:b/>
          <w:sz w:val="24"/>
          <w:szCs w:val="24"/>
        </w:rPr>
        <w:t>района Краснодарского края для 3</w:t>
      </w:r>
      <w:r w:rsidRPr="00957085">
        <w:rPr>
          <w:rFonts w:ascii="Times New Roman" w:hAnsi="Times New Roman" w:cs="Times New Roman"/>
          <w:b/>
          <w:sz w:val="24"/>
          <w:szCs w:val="24"/>
        </w:rPr>
        <w:t>-х классов на 2022-2023 учебный год</w:t>
      </w:r>
    </w:p>
    <w:tbl>
      <w:tblPr>
        <w:tblStyle w:val="a3"/>
        <w:tblW w:w="10206" w:type="dxa"/>
        <w:tblInd w:w="1101" w:type="dxa"/>
        <w:tblLayout w:type="fixed"/>
        <w:tblLook w:val="04A0"/>
      </w:tblPr>
      <w:tblGrid>
        <w:gridCol w:w="1701"/>
        <w:gridCol w:w="1842"/>
        <w:gridCol w:w="1985"/>
        <w:gridCol w:w="1417"/>
        <w:gridCol w:w="1843"/>
        <w:gridCol w:w="1418"/>
      </w:tblGrid>
      <w:tr w:rsidR="00E90DBB" w:rsidRPr="00957085" w:rsidTr="00F358B1">
        <w:tc>
          <w:tcPr>
            <w:tcW w:w="1701" w:type="dxa"/>
            <w:vMerge w:val="restart"/>
          </w:tcPr>
          <w:p w:rsidR="00E90DBB" w:rsidRPr="00957085" w:rsidRDefault="00E90DBB" w:rsidP="00F358B1">
            <w:pPr>
              <w:ind w:firstLine="2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Тематика </w:t>
            </w:r>
            <w:proofErr w:type="gramStart"/>
            <w:r w:rsidRPr="00957085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внеурочной</w:t>
            </w:r>
            <w:proofErr w:type="gramEnd"/>
          </w:p>
          <w:p w:rsidR="00E90DBB" w:rsidRPr="00957085" w:rsidRDefault="00E90DBB" w:rsidP="00F358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842" w:type="dxa"/>
            <w:vMerge w:val="restart"/>
          </w:tcPr>
          <w:p w:rsidR="00E90DBB" w:rsidRPr="002628A1" w:rsidRDefault="00E90DBB" w:rsidP="00F358B1">
            <w:pPr>
              <w:rPr>
                <w:rFonts w:ascii="Times New Roman" w:hAnsi="Times New Roman" w:cs="Times New Roman"/>
                <w:b/>
              </w:rPr>
            </w:pPr>
            <w:r w:rsidRPr="002628A1">
              <w:rPr>
                <w:rFonts w:ascii="Times New Roman" w:hAnsi="Times New Roman" w:cs="Times New Roman"/>
                <w:b/>
              </w:rPr>
              <w:t>Формы проведения</w:t>
            </w:r>
          </w:p>
        </w:tc>
        <w:tc>
          <w:tcPr>
            <w:tcW w:w="6663" w:type="dxa"/>
            <w:gridSpan w:val="4"/>
          </w:tcPr>
          <w:p w:rsidR="00E90DBB" w:rsidRPr="00957085" w:rsidRDefault="00E90DBB" w:rsidP="00F358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b/>
                <w:sz w:val="24"/>
                <w:szCs w:val="24"/>
              </w:rPr>
              <w:t>Распределение курсов внеурочной деятельности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57085">
              <w:rPr>
                <w:rFonts w:ascii="Times New Roman" w:hAnsi="Times New Roman" w:cs="Times New Roman"/>
                <w:b/>
                <w:sz w:val="24"/>
                <w:szCs w:val="24"/>
              </w:rPr>
              <w:t>по тематике и классам обучения</w:t>
            </w:r>
          </w:p>
        </w:tc>
      </w:tr>
      <w:tr w:rsidR="00E90DBB" w:rsidRPr="00957085" w:rsidTr="00F358B1">
        <w:tc>
          <w:tcPr>
            <w:tcW w:w="1701" w:type="dxa"/>
            <w:vMerge/>
          </w:tcPr>
          <w:p w:rsidR="00E90DBB" w:rsidRPr="00957085" w:rsidRDefault="00E90DBB" w:rsidP="00F358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90DBB" w:rsidRPr="00957085" w:rsidRDefault="00E90DBB" w:rsidP="00F358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E90DBB" w:rsidRPr="00957085" w:rsidRDefault="00E90DBB" w:rsidP="00F358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95708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3261" w:type="dxa"/>
            <w:gridSpan w:val="2"/>
          </w:tcPr>
          <w:p w:rsidR="00E90DBB" w:rsidRPr="00957085" w:rsidRDefault="00E90DBB" w:rsidP="00F358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9570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 </w:t>
            </w:r>
          </w:p>
        </w:tc>
      </w:tr>
      <w:tr w:rsidR="00E90DBB" w:rsidRPr="00957085" w:rsidTr="00F358B1">
        <w:tc>
          <w:tcPr>
            <w:tcW w:w="1701" w:type="dxa"/>
            <w:vMerge/>
            <w:tcBorders>
              <w:bottom w:val="single" w:sz="4" w:space="0" w:color="000000" w:themeColor="text1"/>
            </w:tcBorders>
          </w:tcPr>
          <w:p w:rsidR="00E90DBB" w:rsidRPr="00957085" w:rsidRDefault="00E90DBB" w:rsidP="00F358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000000" w:themeColor="text1"/>
            </w:tcBorders>
          </w:tcPr>
          <w:p w:rsidR="00E90DBB" w:rsidRPr="00957085" w:rsidRDefault="00E90DBB" w:rsidP="00F358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000000" w:themeColor="text1"/>
            </w:tcBorders>
          </w:tcPr>
          <w:p w:rsidR="00E90DBB" w:rsidRPr="00957085" w:rsidRDefault="00E90DBB" w:rsidP="00F358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:rsidR="00E90DBB" w:rsidRPr="00957085" w:rsidRDefault="00E90DBB" w:rsidP="00F358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b/>
                <w:sz w:val="24"/>
                <w:szCs w:val="24"/>
              </w:rPr>
              <w:t>Час/год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:rsidR="00E90DBB" w:rsidRPr="00957085" w:rsidRDefault="00E90DBB" w:rsidP="00F358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:rsidR="00E90DBB" w:rsidRPr="00957085" w:rsidRDefault="00E90DBB" w:rsidP="00F358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b/>
                <w:sz w:val="24"/>
                <w:szCs w:val="24"/>
              </w:rPr>
              <w:t>Час/год</w:t>
            </w:r>
          </w:p>
        </w:tc>
      </w:tr>
      <w:tr w:rsidR="00E90DBB" w:rsidRPr="00957085" w:rsidTr="00F358B1">
        <w:trPr>
          <w:trHeight w:val="611"/>
        </w:trPr>
        <w:tc>
          <w:tcPr>
            <w:tcW w:w="1701" w:type="dxa"/>
            <w:shd w:val="clear" w:color="auto" w:fill="FFFFFF" w:themeFill="background1"/>
          </w:tcPr>
          <w:p w:rsidR="00E90DBB" w:rsidRPr="00554A38" w:rsidRDefault="00E90DBB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A38">
              <w:rPr>
                <w:rFonts w:ascii="Times New Roman" w:hAnsi="Times New Roman" w:cs="Times New Roman"/>
                <w:sz w:val="24"/>
                <w:szCs w:val="24"/>
              </w:rPr>
              <w:t>Цикл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54A38">
              <w:rPr>
                <w:rFonts w:ascii="Times New Roman" w:hAnsi="Times New Roman" w:cs="Times New Roman"/>
                <w:sz w:val="24"/>
                <w:szCs w:val="24"/>
              </w:rPr>
              <w:t xml:space="preserve">ых часов «Разговор о </w:t>
            </w:r>
            <w:proofErr w:type="gramStart"/>
            <w:r w:rsidRPr="00554A38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554A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shd w:val="clear" w:color="auto" w:fill="FFFFFF" w:themeFill="background1"/>
          </w:tcPr>
          <w:p w:rsidR="00E90DBB" w:rsidRPr="00554A38" w:rsidRDefault="00E90DBB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A38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985" w:type="dxa"/>
            <w:shd w:val="clear" w:color="auto" w:fill="FFFFFF" w:themeFill="background1"/>
          </w:tcPr>
          <w:p w:rsidR="00E90DBB" w:rsidRPr="00554A38" w:rsidRDefault="00E90DBB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A38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«Разговор о </w:t>
            </w:r>
            <w:proofErr w:type="gramStart"/>
            <w:r w:rsidRPr="00554A38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554A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shd w:val="clear" w:color="auto" w:fill="FFFFFF" w:themeFill="background1"/>
          </w:tcPr>
          <w:p w:rsidR="00E90DBB" w:rsidRPr="00554A38" w:rsidRDefault="00E90DBB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843" w:type="dxa"/>
            <w:shd w:val="clear" w:color="auto" w:fill="FFFFFF" w:themeFill="background1"/>
          </w:tcPr>
          <w:p w:rsidR="00E90DBB" w:rsidRPr="00554A38" w:rsidRDefault="00E90DBB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A38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«Разговор о </w:t>
            </w:r>
            <w:proofErr w:type="gramStart"/>
            <w:r w:rsidRPr="00554A38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554A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shd w:val="clear" w:color="auto" w:fill="FFFFFF" w:themeFill="background1"/>
          </w:tcPr>
          <w:p w:rsidR="00E90DBB" w:rsidRPr="00554A38" w:rsidRDefault="00E90DBB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E90DBB" w:rsidRPr="00957085" w:rsidTr="00F358B1">
        <w:trPr>
          <w:trHeight w:val="611"/>
        </w:trPr>
        <w:tc>
          <w:tcPr>
            <w:tcW w:w="1701" w:type="dxa"/>
            <w:vMerge w:val="restart"/>
          </w:tcPr>
          <w:p w:rsidR="00E90DBB" w:rsidRPr="00957085" w:rsidRDefault="00E90DBB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Дополнительное изучение учебных предметов</w:t>
            </w:r>
          </w:p>
        </w:tc>
        <w:tc>
          <w:tcPr>
            <w:tcW w:w="1842" w:type="dxa"/>
            <w:vMerge w:val="restart"/>
          </w:tcPr>
          <w:p w:rsidR="00E90DBB" w:rsidRPr="00957085" w:rsidRDefault="00E90DBB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Лекции, беседы, экскурсии</w:t>
            </w:r>
          </w:p>
        </w:tc>
        <w:tc>
          <w:tcPr>
            <w:tcW w:w="1985" w:type="dxa"/>
          </w:tcPr>
          <w:p w:rsidR="00E90DBB" w:rsidRPr="00957085" w:rsidRDefault="00E90DBB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Естествознание. Азбука экологии</w:t>
            </w:r>
          </w:p>
        </w:tc>
        <w:tc>
          <w:tcPr>
            <w:tcW w:w="1417" w:type="dxa"/>
          </w:tcPr>
          <w:p w:rsidR="00E90DBB" w:rsidRDefault="00E90DBB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  <w:p w:rsidR="00E90DBB" w:rsidRPr="00957085" w:rsidRDefault="00E90DBB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интенсив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E90DBB" w:rsidRPr="00957085" w:rsidRDefault="00E90DBB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Естествознание.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 xml:space="preserve"> Азбука экологии</w:t>
            </w:r>
          </w:p>
        </w:tc>
        <w:tc>
          <w:tcPr>
            <w:tcW w:w="1418" w:type="dxa"/>
          </w:tcPr>
          <w:p w:rsidR="00E90DBB" w:rsidRDefault="00E90DBB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  <w:p w:rsidR="00E90DBB" w:rsidRPr="00957085" w:rsidRDefault="00E90DBB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интенсив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90DBB" w:rsidRPr="00957085" w:rsidTr="00F358B1">
        <w:trPr>
          <w:trHeight w:val="611"/>
        </w:trPr>
        <w:tc>
          <w:tcPr>
            <w:tcW w:w="1701" w:type="dxa"/>
            <w:vMerge/>
          </w:tcPr>
          <w:p w:rsidR="00E90DBB" w:rsidRPr="00957085" w:rsidRDefault="00E90DBB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90DBB" w:rsidRDefault="00E90DBB" w:rsidP="00F358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90DBB" w:rsidRDefault="00E90DBB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Краеведческий туризм</w:t>
            </w:r>
          </w:p>
        </w:tc>
        <w:tc>
          <w:tcPr>
            <w:tcW w:w="1417" w:type="dxa"/>
          </w:tcPr>
          <w:p w:rsidR="00E90DBB" w:rsidRDefault="00E90DBB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  <w:p w:rsidR="00E90DBB" w:rsidRPr="00957085" w:rsidRDefault="00E90DBB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90DBB" w:rsidRDefault="00E90DBB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Краеведческий туризм</w:t>
            </w:r>
          </w:p>
        </w:tc>
        <w:tc>
          <w:tcPr>
            <w:tcW w:w="1418" w:type="dxa"/>
          </w:tcPr>
          <w:p w:rsidR="00E90DBB" w:rsidRPr="00957085" w:rsidRDefault="00E90DBB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E90DBB" w:rsidRPr="00957085" w:rsidTr="00F358B1">
        <w:tc>
          <w:tcPr>
            <w:tcW w:w="1701" w:type="dxa"/>
            <w:vMerge/>
          </w:tcPr>
          <w:p w:rsidR="00E90DBB" w:rsidRPr="00957085" w:rsidRDefault="00E90DBB" w:rsidP="00F358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90DBB" w:rsidRPr="00957085" w:rsidRDefault="00E90DBB" w:rsidP="00F358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90DBB" w:rsidRPr="00957085" w:rsidRDefault="00E90DBB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История и культура кубанского казачества</w:t>
            </w:r>
          </w:p>
        </w:tc>
        <w:tc>
          <w:tcPr>
            <w:tcW w:w="1417" w:type="dxa"/>
          </w:tcPr>
          <w:p w:rsidR="00E90DBB" w:rsidRPr="00957085" w:rsidRDefault="00E90DBB" w:rsidP="00F358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b/>
                <w:sz w:val="24"/>
                <w:szCs w:val="24"/>
              </w:rPr>
              <w:t>1/34</w:t>
            </w:r>
          </w:p>
        </w:tc>
        <w:tc>
          <w:tcPr>
            <w:tcW w:w="1843" w:type="dxa"/>
          </w:tcPr>
          <w:p w:rsidR="00E90DBB" w:rsidRPr="006B01A0" w:rsidRDefault="00E90DBB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1A0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жизнедеятельности </w:t>
            </w:r>
          </w:p>
        </w:tc>
        <w:tc>
          <w:tcPr>
            <w:tcW w:w="1418" w:type="dxa"/>
          </w:tcPr>
          <w:p w:rsidR="00E90DBB" w:rsidRDefault="00E90DBB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  <w:p w:rsidR="00E90DBB" w:rsidRPr="00957085" w:rsidRDefault="00E90DBB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интенсив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90DBB" w:rsidRPr="00957085" w:rsidTr="00F358B1">
        <w:tc>
          <w:tcPr>
            <w:tcW w:w="1701" w:type="dxa"/>
            <w:vMerge/>
          </w:tcPr>
          <w:p w:rsidR="00E90DBB" w:rsidRPr="00957085" w:rsidRDefault="00E90DBB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90DBB" w:rsidRPr="00957085" w:rsidRDefault="00E90DBB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90DBB" w:rsidRPr="00957085" w:rsidRDefault="00E90DBB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ОПК</w:t>
            </w:r>
          </w:p>
        </w:tc>
        <w:tc>
          <w:tcPr>
            <w:tcW w:w="1417" w:type="dxa"/>
          </w:tcPr>
          <w:p w:rsidR="00E90DBB" w:rsidRDefault="007B798F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0DBB" w:rsidRPr="0095708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90DB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E90DBB" w:rsidRPr="00957085" w:rsidRDefault="00E90DBB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(интенсив</w:t>
            </w:r>
            <w:r w:rsidR="007B798F">
              <w:rPr>
                <w:rFonts w:ascii="Times New Roman" w:hAnsi="Times New Roman" w:cs="Times New Roman"/>
                <w:sz w:val="24"/>
                <w:szCs w:val="24"/>
              </w:rPr>
              <w:t>,1п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E90DBB" w:rsidRPr="00957085" w:rsidRDefault="00E90DBB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ОПК</w:t>
            </w:r>
          </w:p>
        </w:tc>
        <w:tc>
          <w:tcPr>
            <w:tcW w:w="1418" w:type="dxa"/>
          </w:tcPr>
          <w:p w:rsidR="00E90DBB" w:rsidRDefault="00E90DBB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  <w:p w:rsidR="00E90DBB" w:rsidRPr="00957085" w:rsidRDefault="00E90DBB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интенсив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90DBB" w:rsidRPr="00957085" w:rsidTr="00F358B1">
        <w:tc>
          <w:tcPr>
            <w:tcW w:w="1701" w:type="dxa"/>
            <w:vMerge w:val="restart"/>
          </w:tcPr>
          <w:p w:rsidR="00E90DBB" w:rsidRPr="00957085" w:rsidRDefault="00E90DBB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Формирование функциональной грамотности</w:t>
            </w:r>
          </w:p>
        </w:tc>
        <w:tc>
          <w:tcPr>
            <w:tcW w:w="1842" w:type="dxa"/>
            <w:vMerge w:val="restart"/>
          </w:tcPr>
          <w:p w:rsidR="00E90DBB" w:rsidRPr="00957085" w:rsidRDefault="00E90DBB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985" w:type="dxa"/>
          </w:tcPr>
          <w:p w:rsidR="00E90DBB" w:rsidRPr="00957085" w:rsidRDefault="00E90DBB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417" w:type="dxa"/>
          </w:tcPr>
          <w:p w:rsidR="00E90DBB" w:rsidRDefault="007B798F" w:rsidP="00F358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0DBB" w:rsidRPr="00957085">
              <w:rPr>
                <w:rFonts w:ascii="Times New Roman" w:hAnsi="Times New Roman" w:cs="Times New Roman"/>
                <w:sz w:val="24"/>
                <w:szCs w:val="24"/>
              </w:rPr>
              <w:t>/17</w:t>
            </w:r>
          </w:p>
          <w:p w:rsidR="008F4368" w:rsidRPr="008F4368" w:rsidRDefault="008F4368" w:rsidP="00F358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</w:tc>
        <w:tc>
          <w:tcPr>
            <w:tcW w:w="1843" w:type="dxa"/>
          </w:tcPr>
          <w:p w:rsidR="00E90DBB" w:rsidRPr="00957085" w:rsidRDefault="00E90DBB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418" w:type="dxa"/>
          </w:tcPr>
          <w:p w:rsidR="00E90DBB" w:rsidRDefault="007B798F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0DBB" w:rsidRPr="0095708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E90DBB" w:rsidRPr="00957085" w:rsidRDefault="008F4368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</w:tc>
      </w:tr>
      <w:tr w:rsidR="00E90DBB" w:rsidRPr="00957085" w:rsidTr="00F358B1">
        <w:tc>
          <w:tcPr>
            <w:tcW w:w="1701" w:type="dxa"/>
            <w:vMerge/>
          </w:tcPr>
          <w:p w:rsidR="00E90DBB" w:rsidRPr="00957085" w:rsidRDefault="00E90DBB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90DBB" w:rsidRPr="00957085" w:rsidRDefault="00E90DBB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90DBB" w:rsidRPr="00957085" w:rsidRDefault="00E90DBB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417" w:type="dxa"/>
          </w:tcPr>
          <w:p w:rsidR="00E90DBB" w:rsidRDefault="007B798F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0DBB" w:rsidRPr="00957085">
              <w:rPr>
                <w:rFonts w:ascii="Times New Roman" w:hAnsi="Times New Roman" w:cs="Times New Roman"/>
                <w:sz w:val="24"/>
                <w:szCs w:val="24"/>
              </w:rPr>
              <w:t>/17</w:t>
            </w:r>
          </w:p>
          <w:p w:rsidR="00E90DBB" w:rsidRPr="00957085" w:rsidRDefault="008F4368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</w:tc>
        <w:tc>
          <w:tcPr>
            <w:tcW w:w="1843" w:type="dxa"/>
          </w:tcPr>
          <w:p w:rsidR="00E90DBB" w:rsidRPr="00957085" w:rsidRDefault="00E90DBB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418" w:type="dxa"/>
          </w:tcPr>
          <w:p w:rsidR="00E90DBB" w:rsidRDefault="007B798F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0DBB" w:rsidRPr="0095708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90DB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E90DBB" w:rsidRPr="00957085" w:rsidRDefault="008F4368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</w:tc>
      </w:tr>
      <w:tr w:rsidR="00E90DBB" w:rsidRPr="00957085" w:rsidTr="00F358B1">
        <w:tc>
          <w:tcPr>
            <w:tcW w:w="1701" w:type="dxa"/>
            <w:vMerge w:val="restart"/>
          </w:tcPr>
          <w:p w:rsidR="00E90DBB" w:rsidRPr="00957085" w:rsidRDefault="00E90DBB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Профориетационная</w:t>
            </w:r>
            <w:proofErr w:type="spellEnd"/>
            <w:r w:rsidRPr="00957085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842" w:type="dxa"/>
            <w:vMerge w:val="restart"/>
          </w:tcPr>
          <w:p w:rsidR="00E90DBB" w:rsidRPr="00957085" w:rsidRDefault="00E90DBB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Дискуссии, беседы</w:t>
            </w:r>
          </w:p>
        </w:tc>
        <w:tc>
          <w:tcPr>
            <w:tcW w:w="1985" w:type="dxa"/>
          </w:tcPr>
          <w:p w:rsidR="00E90DBB" w:rsidRPr="00957085" w:rsidRDefault="00E90DBB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Разговор о  профессиях</w:t>
            </w:r>
          </w:p>
        </w:tc>
        <w:tc>
          <w:tcPr>
            <w:tcW w:w="1417" w:type="dxa"/>
          </w:tcPr>
          <w:p w:rsidR="00E90DBB" w:rsidRDefault="00E90DBB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0,5/17</w:t>
            </w:r>
          </w:p>
          <w:p w:rsidR="00E90DBB" w:rsidRPr="00957085" w:rsidRDefault="00E90DBB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интенсив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E90DBB" w:rsidRPr="00957085" w:rsidRDefault="00E90DBB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Разговор о  профессиях</w:t>
            </w:r>
          </w:p>
        </w:tc>
        <w:tc>
          <w:tcPr>
            <w:tcW w:w="1418" w:type="dxa"/>
          </w:tcPr>
          <w:p w:rsidR="00E90DBB" w:rsidRDefault="00E90DBB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0,5/17</w:t>
            </w:r>
          </w:p>
          <w:p w:rsidR="00E90DBB" w:rsidRPr="00957085" w:rsidRDefault="00E90DBB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интенсив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90DBB" w:rsidRPr="00957085" w:rsidTr="00F358B1">
        <w:tc>
          <w:tcPr>
            <w:tcW w:w="1701" w:type="dxa"/>
            <w:vMerge/>
          </w:tcPr>
          <w:p w:rsidR="00E90DBB" w:rsidRPr="00957085" w:rsidRDefault="00E90DBB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90DBB" w:rsidRPr="00957085" w:rsidRDefault="00E90DBB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90DBB" w:rsidRPr="00957085" w:rsidRDefault="00E90DBB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Основы финансовой грамотности</w:t>
            </w:r>
          </w:p>
        </w:tc>
        <w:tc>
          <w:tcPr>
            <w:tcW w:w="1417" w:type="dxa"/>
          </w:tcPr>
          <w:p w:rsidR="00E90DBB" w:rsidRDefault="007B798F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0DBB" w:rsidRPr="00957085">
              <w:rPr>
                <w:rFonts w:ascii="Times New Roman" w:hAnsi="Times New Roman" w:cs="Times New Roman"/>
                <w:sz w:val="24"/>
                <w:szCs w:val="24"/>
              </w:rPr>
              <w:t>/17</w:t>
            </w:r>
          </w:p>
          <w:p w:rsidR="00E90DBB" w:rsidRPr="00957085" w:rsidRDefault="00E90DBB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(интенсив</w:t>
            </w:r>
            <w:r w:rsidR="007B798F">
              <w:rPr>
                <w:rFonts w:ascii="Times New Roman" w:hAnsi="Times New Roman" w:cs="Times New Roman"/>
                <w:sz w:val="24"/>
                <w:szCs w:val="24"/>
              </w:rPr>
              <w:t>,1п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E90DBB" w:rsidRPr="00957085" w:rsidRDefault="00E90DBB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Основы финансовой грамотности</w:t>
            </w:r>
          </w:p>
        </w:tc>
        <w:tc>
          <w:tcPr>
            <w:tcW w:w="1418" w:type="dxa"/>
          </w:tcPr>
          <w:p w:rsidR="00E90DBB" w:rsidRDefault="007B798F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0DBB" w:rsidRPr="00957085">
              <w:rPr>
                <w:rFonts w:ascii="Times New Roman" w:hAnsi="Times New Roman" w:cs="Times New Roman"/>
                <w:sz w:val="24"/>
                <w:szCs w:val="24"/>
              </w:rPr>
              <w:t>/17</w:t>
            </w:r>
          </w:p>
          <w:p w:rsidR="00E90DBB" w:rsidRPr="00957085" w:rsidRDefault="00E90DBB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(интенсив</w:t>
            </w:r>
            <w:r w:rsidR="007B798F">
              <w:rPr>
                <w:rFonts w:ascii="Times New Roman" w:hAnsi="Times New Roman" w:cs="Times New Roman"/>
                <w:sz w:val="24"/>
                <w:szCs w:val="24"/>
              </w:rPr>
              <w:t>,2п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90DBB" w:rsidRPr="00957085" w:rsidTr="00F358B1">
        <w:tc>
          <w:tcPr>
            <w:tcW w:w="1701" w:type="dxa"/>
            <w:vMerge w:val="restart"/>
          </w:tcPr>
          <w:p w:rsidR="00E90DBB" w:rsidRPr="00957085" w:rsidRDefault="00E90DBB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личности  и самореализация </w:t>
            </w:r>
            <w:proofErr w:type="gramStart"/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42" w:type="dxa"/>
            <w:vMerge w:val="restart"/>
          </w:tcPr>
          <w:p w:rsidR="00E90DBB" w:rsidRPr="00957085" w:rsidRDefault="00E90DBB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1985" w:type="dxa"/>
          </w:tcPr>
          <w:p w:rsidR="00E90DBB" w:rsidRPr="00957085" w:rsidRDefault="00E90DBB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1417" w:type="dxa"/>
          </w:tcPr>
          <w:p w:rsidR="00E90DBB" w:rsidRPr="00957085" w:rsidRDefault="00E90DBB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3" w:type="dxa"/>
          </w:tcPr>
          <w:p w:rsidR="00E90DBB" w:rsidRPr="00957085" w:rsidRDefault="00E90DBB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1418" w:type="dxa"/>
          </w:tcPr>
          <w:p w:rsidR="00E90DBB" w:rsidRPr="00957085" w:rsidRDefault="00E90DBB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E90DBB" w:rsidRPr="00957085" w:rsidTr="00F358B1">
        <w:tc>
          <w:tcPr>
            <w:tcW w:w="1701" w:type="dxa"/>
            <w:vMerge/>
          </w:tcPr>
          <w:p w:rsidR="00E90DBB" w:rsidRPr="00957085" w:rsidRDefault="00E90DBB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90DBB" w:rsidRPr="00957085" w:rsidRDefault="00E90DBB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90DBB" w:rsidRPr="00957085" w:rsidRDefault="00E90DBB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1A0">
              <w:rPr>
                <w:rFonts w:ascii="Times New Roman" w:hAnsi="Times New Roman" w:cs="Times New Roman"/>
                <w:sz w:val="24"/>
                <w:szCs w:val="24"/>
              </w:rPr>
              <w:t>Кубанские казачьи игры и забавы</w:t>
            </w:r>
          </w:p>
        </w:tc>
        <w:tc>
          <w:tcPr>
            <w:tcW w:w="1417" w:type="dxa"/>
          </w:tcPr>
          <w:p w:rsidR="00E90DBB" w:rsidRDefault="007B798F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0DBB">
              <w:rPr>
                <w:rFonts w:ascii="Times New Roman" w:hAnsi="Times New Roman" w:cs="Times New Roman"/>
                <w:sz w:val="24"/>
                <w:szCs w:val="24"/>
              </w:rPr>
              <w:t>/17</w:t>
            </w:r>
          </w:p>
          <w:p w:rsidR="00E90DBB" w:rsidRPr="00957085" w:rsidRDefault="00E90DBB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(интенсив</w:t>
            </w:r>
            <w:r w:rsidR="007B798F">
              <w:rPr>
                <w:rFonts w:ascii="Times New Roman" w:hAnsi="Times New Roman" w:cs="Times New Roman"/>
                <w:sz w:val="24"/>
                <w:szCs w:val="24"/>
              </w:rPr>
              <w:t>,1п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E90DBB" w:rsidRPr="00957085" w:rsidRDefault="00E90DBB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1418" w:type="dxa"/>
          </w:tcPr>
          <w:p w:rsidR="00E90DBB" w:rsidRDefault="007B798F" w:rsidP="00F358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0DBB">
              <w:rPr>
                <w:rFonts w:ascii="Times New Roman" w:hAnsi="Times New Roman" w:cs="Times New Roman"/>
                <w:sz w:val="24"/>
                <w:szCs w:val="24"/>
              </w:rPr>
              <w:t>/17</w:t>
            </w:r>
          </w:p>
          <w:p w:rsidR="008F4368" w:rsidRPr="008F4368" w:rsidRDefault="008F4368" w:rsidP="00F358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</w:tc>
      </w:tr>
      <w:tr w:rsidR="00E90DBB" w:rsidRPr="00957085" w:rsidTr="00F358B1">
        <w:tc>
          <w:tcPr>
            <w:tcW w:w="1701" w:type="dxa"/>
            <w:vMerge w:val="restart"/>
          </w:tcPr>
          <w:p w:rsidR="00E90DBB" w:rsidRPr="00957085" w:rsidRDefault="00E90DBB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Комплекс воспитательных мероприятий</w:t>
            </w:r>
          </w:p>
        </w:tc>
        <w:tc>
          <w:tcPr>
            <w:tcW w:w="1842" w:type="dxa"/>
            <w:vMerge w:val="restart"/>
          </w:tcPr>
          <w:p w:rsidR="00E90DBB" w:rsidRPr="00957085" w:rsidRDefault="00E90DBB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Лекции, беседы, экскурсии</w:t>
            </w:r>
          </w:p>
        </w:tc>
        <w:tc>
          <w:tcPr>
            <w:tcW w:w="1985" w:type="dxa"/>
          </w:tcPr>
          <w:p w:rsidR="00E90DBB" w:rsidRPr="00957085" w:rsidRDefault="00E90DBB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</w:p>
        </w:tc>
        <w:tc>
          <w:tcPr>
            <w:tcW w:w="1417" w:type="dxa"/>
          </w:tcPr>
          <w:p w:rsidR="00E90DBB" w:rsidRDefault="00E90DBB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E90DBB" w:rsidRPr="00957085" w:rsidRDefault="00E90DBB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интенсив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E90DBB" w:rsidRPr="00957085" w:rsidRDefault="00E90DBB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</w:p>
        </w:tc>
        <w:tc>
          <w:tcPr>
            <w:tcW w:w="1418" w:type="dxa"/>
          </w:tcPr>
          <w:p w:rsidR="00E90DBB" w:rsidRDefault="00E90DBB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E90DBB" w:rsidRPr="00957085" w:rsidRDefault="00E90DBB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интенсив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90DBB" w:rsidRPr="00957085" w:rsidTr="00F358B1">
        <w:tc>
          <w:tcPr>
            <w:tcW w:w="1701" w:type="dxa"/>
            <w:vMerge/>
          </w:tcPr>
          <w:p w:rsidR="00E90DBB" w:rsidRPr="00957085" w:rsidRDefault="00E90DBB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90DBB" w:rsidRPr="00957085" w:rsidRDefault="00E90DBB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90DBB" w:rsidRPr="00957085" w:rsidRDefault="00E90DBB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Безопасные дороги Кубани</w:t>
            </w:r>
          </w:p>
        </w:tc>
        <w:tc>
          <w:tcPr>
            <w:tcW w:w="1417" w:type="dxa"/>
          </w:tcPr>
          <w:p w:rsidR="00E90DBB" w:rsidRDefault="00E90DBB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E90DBB" w:rsidRPr="00957085" w:rsidRDefault="00E90DBB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интенсив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E90DBB" w:rsidRPr="00957085" w:rsidRDefault="00E90DBB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Безопасные дороги Кубани</w:t>
            </w:r>
          </w:p>
        </w:tc>
        <w:tc>
          <w:tcPr>
            <w:tcW w:w="1418" w:type="dxa"/>
          </w:tcPr>
          <w:p w:rsidR="00E90DBB" w:rsidRDefault="007B798F" w:rsidP="00F358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0DBB">
              <w:rPr>
                <w:rFonts w:ascii="Times New Roman" w:hAnsi="Times New Roman" w:cs="Times New Roman"/>
                <w:sz w:val="24"/>
                <w:szCs w:val="24"/>
              </w:rPr>
              <w:t>/17</w:t>
            </w:r>
          </w:p>
          <w:p w:rsidR="008F4368" w:rsidRPr="008F4368" w:rsidRDefault="008F4368" w:rsidP="00F358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  <w:p w:rsidR="00E90DBB" w:rsidRPr="00957085" w:rsidRDefault="00E90DBB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DBB" w:rsidRPr="00957085" w:rsidTr="00F358B1">
        <w:tc>
          <w:tcPr>
            <w:tcW w:w="1701" w:type="dxa"/>
          </w:tcPr>
          <w:p w:rsidR="00E90DBB" w:rsidRPr="00957085" w:rsidRDefault="00E90DBB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42" w:type="dxa"/>
          </w:tcPr>
          <w:p w:rsidR="00E90DBB" w:rsidRPr="00957085" w:rsidRDefault="00E90DBB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90DBB" w:rsidRPr="00957085" w:rsidRDefault="00E90DBB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90DBB" w:rsidRDefault="00E90DBB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E90DBB" w:rsidRPr="00957085" w:rsidRDefault="00E90DBB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90DBB" w:rsidRDefault="00E90DBB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027DD4" w:rsidRPr="00957085" w:rsidRDefault="00027DD4" w:rsidP="00027DD4">
      <w:pPr>
        <w:rPr>
          <w:rFonts w:ascii="Times New Roman" w:hAnsi="Times New Roman" w:cs="Times New Roman"/>
          <w:b/>
          <w:sz w:val="24"/>
          <w:szCs w:val="24"/>
        </w:rPr>
      </w:pPr>
    </w:p>
    <w:p w:rsidR="00027DD4" w:rsidRDefault="00027DD4">
      <w:pPr>
        <w:rPr>
          <w:rFonts w:ascii="Times New Roman" w:hAnsi="Times New Roman" w:cs="Times New Roman"/>
          <w:b/>
          <w:sz w:val="24"/>
          <w:szCs w:val="24"/>
        </w:rPr>
      </w:pPr>
    </w:p>
    <w:p w:rsidR="00E6279F" w:rsidRDefault="00E6279F" w:rsidP="00E6279F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lastRenderedPageBreak/>
        <w:t xml:space="preserve">УТВЕРЖДЕНО </w:t>
      </w:r>
    </w:p>
    <w:p w:rsidR="00E6279F" w:rsidRDefault="00E6279F" w:rsidP="00E6279F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                                                                                  решением педагогического совета</w:t>
      </w:r>
    </w:p>
    <w:p w:rsidR="00E6279F" w:rsidRDefault="00E6279F" w:rsidP="00E6279F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                                                                                                        протокол № 1 от «30» августа 2022 года</w:t>
      </w:r>
    </w:p>
    <w:p w:rsidR="00E6279F" w:rsidRDefault="00E6279F" w:rsidP="00E6279F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                                                                       директор МБОУСОШ № 24</w:t>
      </w:r>
    </w:p>
    <w:p w:rsidR="00E6279F" w:rsidRDefault="00E6279F" w:rsidP="00E6279F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                                                            им. </w:t>
      </w:r>
      <w:proofErr w:type="spellStart"/>
      <w:r>
        <w:rPr>
          <w:rFonts w:ascii="Times New Roman" w:hAnsi="Times New Roman" w:cs="Times New Roman"/>
          <w:bCs/>
          <w:sz w:val="24"/>
          <w:szCs w:val="28"/>
        </w:rPr>
        <w:t>К.И.Недорубова</w:t>
      </w:r>
      <w:proofErr w:type="spellEnd"/>
    </w:p>
    <w:p w:rsidR="00E6279F" w:rsidRDefault="00E6279F" w:rsidP="00E6279F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Cs/>
          <w:sz w:val="24"/>
          <w:szCs w:val="28"/>
        </w:rPr>
        <w:t>_____________________О.В.Колесникова</w:t>
      </w:r>
      <w:proofErr w:type="spellEnd"/>
    </w:p>
    <w:p w:rsidR="00E6279F" w:rsidRDefault="00E6279F" w:rsidP="00E6279F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027DD4" w:rsidRPr="00957085" w:rsidRDefault="00E6279F" w:rsidP="00027DD4">
      <w:pPr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027DD4" w:rsidRPr="00957085">
        <w:rPr>
          <w:rFonts w:ascii="Times New Roman" w:hAnsi="Times New Roman" w:cs="Times New Roman"/>
          <w:b/>
          <w:sz w:val="24"/>
          <w:szCs w:val="24"/>
        </w:rPr>
        <w:t xml:space="preserve">лан внеурочной деятельности МБОУСОШ № 24 им. </w:t>
      </w:r>
      <w:proofErr w:type="spellStart"/>
      <w:r w:rsidR="00027DD4" w:rsidRPr="00957085">
        <w:rPr>
          <w:rFonts w:ascii="Times New Roman" w:hAnsi="Times New Roman" w:cs="Times New Roman"/>
          <w:b/>
          <w:sz w:val="24"/>
          <w:szCs w:val="24"/>
        </w:rPr>
        <w:t>К.И.Недорубова</w:t>
      </w:r>
      <w:proofErr w:type="spellEnd"/>
      <w:r w:rsidR="00027DD4" w:rsidRPr="00957085">
        <w:rPr>
          <w:rFonts w:ascii="Times New Roman" w:hAnsi="Times New Roman" w:cs="Times New Roman"/>
          <w:b/>
          <w:sz w:val="24"/>
          <w:szCs w:val="24"/>
        </w:rPr>
        <w:t xml:space="preserve"> г. Хадыженска Апшеронского района Краснодарского края для </w:t>
      </w:r>
      <w:r w:rsidR="00027DD4">
        <w:rPr>
          <w:rFonts w:ascii="Times New Roman" w:hAnsi="Times New Roman" w:cs="Times New Roman"/>
          <w:b/>
          <w:sz w:val="24"/>
          <w:szCs w:val="24"/>
        </w:rPr>
        <w:t>4</w:t>
      </w:r>
      <w:r w:rsidR="00027DD4" w:rsidRPr="00957085">
        <w:rPr>
          <w:rFonts w:ascii="Times New Roman" w:hAnsi="Times New Roman" w:cs="Times New Roman"/>
          <w:b/>
          <w:sz w:val="24"/>
          <w:szCs w:val="24"/>
        </w:rPr>
        <w:t>-х классов на 2022-2023 учебный год</w:t>
      </w:r>
    </w:p>
    <w:tbl>
      <w:tblPr>
        <w:tblStyle w:val="a3"/>
        <w:tblW w:w="10206" w:type="dxa"/>
        <w:tblInd w:w="1101" w:type="dxa"/>
        <w:tblLayout w:type="fixed"/>
        <w:tblLook w:val="04A0"/>
      </w:tblPr>
      <w:tblGrid>
        <w:gridCol w:w="1701"/>
        <w:gridCol w:w="1842"/>
        <w:gridCol w:w="1985"/>
        <w:gridCol w:w="1417"/>
        <w:gridCol w:w="1843"/>
        <w:gridCol w:w="1418"/>
      </w:tblGrid>
      <w:tr w:rsidR="00E90DBB" w:rsidRPr="00957085" w:rsidTr="00F358B1">
        <w:tc>
          <w:tcPr>
            <w:tcW w:w="1701" w:type="dxa"/>
            <w:vMerge w:val="restart"/>
          </w:tcPr>
          <w:p w:rsidR="00E90DBB" w:rsidRPr="00957085" w:rsidRDefault="00E90DBB" w:rsidP="00F358B1">
            <w:pPr>
              <w:ind w:firstLine="2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Тематика </w:t>
            </w:r>
            <w:proofErr w:type="gramStart"/>
            <w:r w:rsidRPr="00957085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внеурочной</w:t>
            </w:r>
            <w:proofErr w:type="gramEnd"/>
          </w:p>
          <w:p w:rsidR="00E90DBB" w:rsidRPr="00957085" w:rsidRDefault="00E90DBB" w:rsidP="00F358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842" w:type="dxa"/>
            <w:vMerge w:val="restart"/>
          </w:tcPr>
          <w:p w:rsidR="00E90DBB" w:rsidRPr="002628A1" w:rsidRDefault="00E90DBB" w:rsidP="00F358B1">
            <w:pPr>
              <w:rPr>
                <w:rFonts w:ascii="Times New Roman" w:hAnsi="Times New Roman" w:cs="Times New Roman"/>
                <w:b/>
              </w:rPr>
            </w:pPr>
            <w:r w:rsidRPr="002628A1">
              <w:rPr>
                <w:rFonts w:ascii="Times New Roman" w:hAnsi="Times New Roman" w:cs="Times New Roman"/>
                <w:b/>
              </w:rPr>
              <w:t>Формы проведения</w:t>
            </w:r>
          </w:p>
        </w:tc>
        <w:tc>
          <w:tcPr>
            <w:tcW w:w="6663" w:type="dxa"/>
            <w:gridSpan w:val="4"/>
          </w:tcPr>
          <w:p w:rsidR="00E90DBB" w:rsidRPr="00957085" w:rsidRDefault="00E90DBB" w:rsidP="00F358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b/>
                <w:sz w:val="24"/>
                <w:szCs w:val="24"/>
              </w:rPr>
              <w:t>Распределение курсов внеурочной деятельности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57085">
              <w:rPr>
                <w:rFonts w:ascii="Times New Roman" w:hAnsi="Times New Roman" w:cs="Times New Roman"/>
                <w:b/>
                <w:sz w:val="24"/>
                <w:szCs w:val="24"/>
              </w:rPr>
              <w:t>по тематике и классам обучения</w:t>
            </w:r>
          </w:p>
        </w:tc>
      </w:tr>
      <w:tr w:rsidR="00E90DBB" w:rsidRPr="00957085" w:rsidTr="00F358B1">
        <w:tc>
          <w:tcPr>
            <w:tcW w:w="1701" w:type="dxa"/>
            <w:vMerge/>
          </w:tcPr>
          <w:p w:rsidR="00E90DBB" w:rsidRPr="00957085" w:rsidRDefault="00E90DBB" w:rsidP="00F358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90DBB" w:rsidRPr="00957085" w:rsidRDefault="00E90DBB" w:rsidP="00F358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E90DBB" w:rsidRPr="00957085" w:rsidRDefault="00E90DBB" w:rsidP="00F358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5708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3261" w:type="dxa"/>
            <w:gridSpan w:val="2"/>
          </w:tcPr>
          <w:p w:rsidR="00E90DBB" w:rsidRPr="00957085" w:rsidRDefault="00E90DBB" w:rsidP="00F358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570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 </w:t>
            </w:r>
          </w:p>
        </w:tc>
      </w:tr>
      <w:tr w:rsidR="00E90DBB" w:rsidRPr="00957085" w:rsidTr="00F358B1">
        <w:tc>
          <w:tcPr>
            <w:tcW w:w="1701" w:type="dxa"/>
            <w:vMerge/>
            <w:tcBorders>
              <w:bottom w:val="single" w:sz="4" w:space="0" w:color="000000" w:themeColor="text1"/>
            </w:tcBorders>
          </w:tcPr>
          <w:p w:rsidR="00E90DBB" w:rsidRPr="00957085" w:rsidRDefault="00E90DBB" w:rsidP="00F358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000000" w:themeColor="text1"/>
            </w:tcBorders>
          </w:tcPr>
          <w:p w:rsidR="00E90DBB" w:rsidRPr="00957085" w:rsidRDefault="00E90DBB" w:rsidP="00F358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000000" w:themeColor="text1"/>
            </w:tcBorders>
          </w:tcPr>
          <w:p w:rsidR="00E90DBB" w:rsidRPr="00957085" w:rsidRDefault="00E90DBB" w:rsidP="00F358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:rsidR="00E90DBB" w:rsidRPr="00957085" w:rsidRDefault="00E90DBB" w:rsidP="00F358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b/>
                <w:sz w:val="24"/>
                <w:szCs w:val="24"/>
              </w:rPr>
              <w:t>Час/год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:rsidR="00E90DBB" w:rsidRPr="00957085" w:rsidRDefault="00E90DBB" w:rsidP="00F358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:rsidR="00E90DBB" w:rsidRPr="00957085" w:rsidRDefault="00E90DBB" w:rsidP="00F358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b/>
                <w:sz w:val="24"/>
                <w:szCs w:val="24"/>
              </w:rPr>
              <w:t>Час/год</w:t>
            </w:r>
          </w:p>
        </w:tc>
      </w:tr>
      <w:tr w:rsidR="00E90DBB" w:rsidRPr="00957085" w:rsidTr="00F358B1">
        <w:trPr>
          <w:trHeight w:val="611"/>
        </w:trPr>
        <w:tc>
          <w:tcPr>
            <w:tcW w:w="1701" w:type="dxa"/>
            <w:shd w:val="clear" w:color="auto" w:fill="FFFFFF" w:themeFill="background1"/>
          </w:tcPr>
          <w:p w:rsidR="00E90DBB" w:rsidRPr="00554A38" w:rsidRDefault="00E90DBB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A38">
              <w:rPr>
                <w:rFonts w:ascii="Times New Roman" w:hAnsi="Times New Roman" w:cs="Times New Roman"/>
                <w:sz w:val="24"/>
                <w:szCs w:val="24"/>
              </w:rPr>
              <w:t>Цикл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54A38">
              <w:rPr>
                <w:rFonts w:ascii="Times New Roman" w:hAnsi="Times New Roman" w:cs="Times New Roman"/>
                <w:sz w:val="24"/>
                <w:szCs w:val="24"/>
              </w:rPr>
              <w:t xml:space="preserve">ых часов «Разговор о </w:t>
            </w:r>
            <w:proofErr w:type="gramStart"/>
            <w:r w:rsidRPr="00554A38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554A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shd w:val="clear" w:color="auto" w:fill="FFFFFF" w:themeFill="background1"/>
          </w:tcPr>
          <w:p w:rsidR="00E90DBB" w:rsidRPr="00554A38" w:rsidRDefault="00E90DBB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A38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985" w:type="dxa"/>
            <w:shd w:val="clear" w:color="auto" w:fill="FFFFFF" w:themeFill="background1"/>
          </w:tcPr>
          <w:p w:rsidR="00E90DBB" w:rsidRPr="00554A38" w:rsidRDefault="00E90DBB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A38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«Разговор о </w:t>
            </w:r>
            <w:proofErr w:type="gramStart"/>
            <w:r w:rsidRPr="00554A38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554A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shd w:val="clear" w:color="auto" w:fill="FFFFFF" w:themeFill="background1"/>
          </w:tcPr>
          <w:p w:rsidR="00E90DBB" w:rsidRPr="00554A38" w:rsidRDefault="00E90DBB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843" w:type="dxa"/>
            <w:shd w:val="clear" w:color="auto" w:fill="FFFFFF" w:themeFill="background1"/>
          </w:tcPr>
          <w:p w:rsidR="00E90DBB" w:rsidRPr="00554A38" w:rsidRDefault="00E90DBB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A38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«Разговор о </w:t>
            </w:r>
            <w:proofErr w:type="gramStart"/>
            <w:r w:rsidRPr="00554A38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554A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shd w:val="clear" w:color="auto" w:fill="FFFFFF" w:themeFill="background1"/>
          </w:tcPr>
          <w:p w:rsidR="00E90DBB" w:rsidRPr="00554A38" w:rsidRDefault="00E90DBB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E90DBB" w:rsidRPr="00957085" w:rsidTr="00F358B1">
        <w:trPr>
          <w:trHeight w:val="611"/>
        </w:trPr>
        <w:tc>
          <w:tcPr>
            <w:tcW w:w="1701" w:type="dxa"/>
            <w:vMerge w:val="restart"/>
          </w:tcPr>
          <w:p w:rsidR="00E90DBB" w:rsidRPr="00957085" w:rsidRDefault="00E90DBB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Дополнительное изучение учебных предметов</w:t>
            </w:r>
          </w:p>
        </w:tc>
        <w:tc>
          <w:tcPr>
            <w:tcW w:w="1842" w:type="dxa"/>
            <w:vMerge w:val="restart"/>
          </w:tcPr>
          <w:p w:rsidR="00E90DBB" w:rsidRPr="00957085" w:rsidRDefault="00E90DBB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Лекции, беседы, экскурсии</w:t>
            </w:r>
          </w:p>
        </w:tc>
        <w:tc>
          <w:tcPr>
            <w:tcW w:w="1985" w:type="dxa"/>
          </w:tcPr>
          <w:p w:rsidR="00E90DBB" w:rsidRPr="00957085" w:rsidRDefault="00E90DBB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Естествознание. Азбука экологии</w:t>
            </w:r>
          </w:p>
        </w:tc>
        <w:tc>
          <w:tcPr>
            <w:tcW w:w="1417" w:type="dxa"/>
          </w:tcPr>
          <w:p w:rsidR="00E90DBB" w:rsidRDefault="00E90DBB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  <w:p w:rsidR="00E90DBB" w:rsidRPr="00957085" w:rsidRDefault="00E90DBB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интенсив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E90DBB" w:rsidRPr="00957085" w:rsidRDefault="00E90DBB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Естествознание.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 xml:space="preserve"> Азбука экологии</w:t>
            </w:r>
          </w:p>
        </w:tc>
        <w:tc>
          <w:tcPr>
            <w:tcW w:w="1418" w:type="dxa"/>
          </w:tcPr>
          <w:p w:rsidR="00E90DBB" w:rsidRDefault="00E90DBB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  <w:p w:rsidR="00E90DBB" w:rsidRPr="00957085" w:rsidRDefault="00E90DBB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интенсив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90DBB" w:rsidRPr="00957085" w:rsidTr="00F358B1">
        <w:trPr>
          <w:trHeight w:val="611"/>
        </w:trPr>
        <w:tc>
          <w:tcPr>
            <w:tcW w:w="1701" w:type="dxa"/>
            <w:vMerge/>
          </w:tcPr>
          <w:p w:rsidR="00E90DBB" w:rsidRPr="00957085" w:rsidRDefault="00E90DBB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90DBB" w:rsidRDefault="00E90DBB" w:rsidP="00F358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90DBB" w:rsidRDefault="00E90DBB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Краеведческий туризм</w:t>
            </w:r>
          </w:p>
        </w:tc>
        <w:tc>
          <w:tcPr>
            <w:tcW w:w="1417" w:type="dxa"/>
          </w:tcPr>
          <w:p w:rsidR="00E90DBB" w:rsidRDefault="00E90DBB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  <w:p w:rsidR="00E90DBB" w:rsidRPr="00957085" w:rsidRDefault="00E90DBB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90DBB" w:rsidRDefault="00E90DBB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Краеведческий туризм</w:t>
            </w:r>
          </w:p>
        </w:tc>
        <w:tc>
          <w:tcPr>
            <w:tcW w:w="1418" w:type="dxa"/>
          </w:tcPr>
          <w:p w:rsidR="00E90DBB" w:rsidRPr="00957085" w:rsidRDefault="00E90DBB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E90DBB" w:rsidRPr="00957085" w:rsidTr="00F358B1">
        <w:tc>
          <w:tcPr>
            <w:tcW w:w="1701" w:type="dxa"/>
            <w:vMerge/>
          </w:tcPr>
          <w:p w:rsidR="00E90DBB" w:rsidRPr="00957085" w:rsidRDefault="00E90DBB" w:rsidP="00F358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90DBB" w:rsidRPr="00957085" w:rsidRDefault="00E90DBB" w:rsidP="00F358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90DBB" w:rsidRPr="00957085" w:rsidRDefault="00E90DBB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История и культура кубанского казачества</w:t>
            </w:r>
          </w:p>
        </w:tc>
        <w:tc>
          <w:tcPr>
            <w:tcW w:w="1417" w:type="dxa"/>
          </w:tcPr>
          <w:p w:rsidR="00E90DBB" w:rsidRPr="00957085" w:rsidRDefault="00E90DBB" w:rsidP="00F358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b/>
                <w:sz w:val="24"/>
                <w:szCs w:val="24"/>
              </w:rPr>
              <w:t>1/34</w:t>
            </w:r>
          </w:p>
        </w:tc>
        <w:tc>
          <w:tcPr>
            <w:tcW w:w="1843" w:type="dxa"/>
          </w:tcPr>
          <w:p w:rsidR="00E90DBB" w:rsidRPr="006B01A0" w:rsidRDefault="00E90DBB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1A0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жизнедеятельности </w:t>
            </w:r>
          </w:p>
        </w:tc>
        <w:tc>
          <w:tcPr>
            <w:tcW w:w="1418" w:type="dxa"/>
          </w:tcPr>
          <w:p w:rsidR="00E90DBB" w:rsidRDefault="00E90DBB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  <w:p w:rsidR="00E90DBB" w:rsidRPr="00957085" w:rsidRDefault="00E90DBB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интенсив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90DBB" w:rsidRPr="00957085" w:rsidTr="00F358B1">
        <w:tc>
          <w:tcPr>
            <w:tcW w:w="1701" w:type="dxa"/>
            <w:vMerge/>
          </w:tcPr>
          <w:p w:rsidR="00E90DBB" w:rsidRPr="00957085" w:rsidRDefault="00E90DBB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90DBB" w:rsidRPr="00957085" w:rsidRDefault="00E90DBB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90DBB" w:rsidRPr="00957085" w:rsidRDefault="00E90DBB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ОПК</w:t>
            </w:r>
          </w:p>
        </w:tc>
        <w:tc>
          <w:tcPr>
            <w:tcW w:w="1417" w:type="dxa"/>
          </w:tcPr>
          <w:p w:rsidR="00E90DBB" w:rsidRDefault="00DD2C61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0DBB" w:rsidRPr="0095708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90DB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E90DBB" w:rsidRPr="00957085" w:rsidRDefault="00E90DBB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(интенсив</w:t>
            </w:r>
            <w:r w:rsidR="00DD2C61">
              <w:rPr>
                <w:rFonts w:ascii="Times New Roman" w:hAnsi="Times New Roman" w:cs="Times New Roman"/>
                <w:sz w:val="24"/>
                <w:szCs w:val="24"/>
              </w:rPr>
              <w:t>,1п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E90DBB" w:rsidRPr="00957085" w:rsidRDefault="00E90DBB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ОПК</w:t>
            </w:r>
          </w:p>
        </w:tc>
        <w:tc>
          <w:tcPr>
            <w:tcW w:w="1418" w:type="dxa"/>
          </w:tcPr>
          <w:p w:rsidR="00E90DBB" w:rsidRDefault="00E90DBB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  <w:p w:rsidR="00E90DBB" w:rsidRPr="00957085" w:rsidRDefault="00E90DBB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интенсив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90DBB" w:rsidRPr="00957085" w:rsidTr="00F358B1">
        <w:tc>
          <w:tcPr>
            <w:tcW w:w="1701" w:type="dxa"/>
            <w:vMerge w:val="restart"/>
          </w:tcPr>
          <w:p w:rsidR="00E90DBB" w:rsidRPr="00957085" w:rsidRDefault="00E90DBB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Формирование функциональной грамотности</w:t>
            </w:r>
          </w:p>
        </w:tc>
        <w:tc>
          <w:tcPr>
            <w:tcW w:w="1842" w:type="dxa"/>
            <w:vMerge w:val="restart"/>
          </w:tcPr>
          <w:p w:rsidR="00E90DBB" w:rsidRPr="00957085" w:rsidRDefault="00E90DBB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985" w:type="dxa"/>
          </w:tcPr>
          <w:p w:rsidR="00E90DBB" w:rsidRPr="00957085" w:rsidRDefault="00E90DBB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417" w:type="dxa"/>
          </w:tcPr>
          <w:p w:rsidR="008F4368" w:rsidRDefault="00DD2C61" w:rsidP="00F358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0DBB" w:rsidRPr="00957085">
              <w:rPr>
                <w:rFonts w:ascii="Times New Roman" w:hAnsi="Times New Roman" w:cs="Times New Roman"/>
                <w:sz w:val="24"/>
                <w:szCs w:val="24"/>
              </w:rPr>
              <w:t>/17</w:t>
            </w:r>
            <w:r w:rsidR="008F43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E90DBB" w:rsidRPr="008F4368" w:rsidRDefault="008F4368" w:rsidP="00F358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</w:tc>
        <w:tc>
          <w:tcPr>
            <w:tcW w:w="1843" w:type="dxa"/>
          </w:tcPr>
          <w:p w:rsidR="00E90DBB" w:rsidRPr="00957085" w:rsidRDefault="00E90DBB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418" w:type="dxa"/>
          </w:tcPr>
          <w:p w:rsidR="00E90DBB" w:rsidRDefault="00DD2C61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0DBB" w:rsidRPr="0095708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E90DBB" w:rsidRPr="00957085" w:rsidRDefault="008F4368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</w:tc>
      </w:tr>
      <w:tr w:rsidR="00E90DBB" w:rsidRPr="00957085" w:rsidTr="00F358B1">
        <w:tc>
          <w:tcPr>
            <w:tcW w:w="1701" w:type="dxa"/>
            <w:vMerge/>
          </w:tcPr>
          <w:p w:rsidR="00E90DBB" w:rsidRPr="00957085" w:rsidRDefault="00E90DBB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90DBB" w:rsidRPr="00957085" w:rsidRDefault="00E90DBB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90DBB" w:rsidRPr="00957085" w:rsidRDefault="00E90DBB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417" w:type="dxa"/>
          </w:tcPr>
          <w:p w:rsidR="00E90DBB" w:rsidRDefault="00DD2C61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0DBB" w:rsidRPr="00957085">
              <w:rPr>
                <w:rFonts w:ascii="Times New Roman" w:hAnsi="Times New Roman" w:cs="Times New Roman"/>
                <w:sz w:val="24"/>
                <w:szCs w:val="24"/>
              </w:rPr>
              <w:t>/17</w:t>
            </w:r>
          </w:p>
          <w:p w:rsidR="00E90DBB" w:rsidRPr="00957085" w:rsidRDefault="008F4368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</w:tc>
        <w:tc>
          <w:tcPr>
            <w:tcW w:w="1843" w:type="dxa"/>
          </w:tcPr>
          <w:p w:rsidR="00E90DBB" w:rsidRPr="00957085" w:rsidRDefault="00E90DBB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418" w:type="dxa"/>
          </w:tcPr>
          <w:p w:rsidR="00E90DBB" w:rsidRDefault="00DD2C61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0DBB" w:rsidRPr="0095708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E90DBB" w:rsidRPr="00957085" w:rsidRDefault="008F4368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</w:tc>
      </w:tr>
      <w:tr w:rsidR="00E90DBB" w:rsidRPr="00957085" w:rsidTr="00F358B1">
        <w:tc>
          <w:tcPr>
            <w:tcW w:w="1701" w:type="dxa"/>
            <w:vMerge w:val="restart"/>
          </w:tcPr>
          <w:p w:rsidR="00E90DBB" w:rsidRPr="00957085" w:rsidRDefault="00E90DBB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Профориетационная</w:t>
            </w:r>
            <w:proofErr w:type="spellEnd"/>
            <w:r w:rsidRPr="00957085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842" w:type="dxa"/>
            <w:vMerge w:val="restart"/>
          </w:tcPr>
          <w:p w:rsidR="00E90DBB" w:rsidRPr="00957085" w:rsidRDefault="00E90DBB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Дискуссии, беседы</w:t>
            </w:r>
          </w:p>
        </w:tc>
        <w:tc>
          <w:tcPr>
            <w:tcW w:w="1985" w:type="dxa"/>
          </w:tcPr>
          <w:p w:rsidR="00E90DBB" w:rsidRPr="00957085" w:rsidRDefault="00E90DBB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Разговор о  профессиях</w:t>
            </w:r>
          </w:p>
        </w:tc>
        <w:tc>
          <w:tcPr>
            <w:tcW w:w="1417" w:type="dxa"/>
          </w:tcPr>
          <w:p w:rsidR="00E90DBB" w:rsidRDefault="00DD2C61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0DBB" w:rsidRPr="00957085">
              <w:rPr>
                <w:rFonts w:ascii="Times New Roman" w:hAnsi="Times New Roman" w:cs="Times New Roman"/>
                <w:sz w:val="24"/>
                <w:szCs w:val="24"/>
              </w:rPr>
              <w:t>/17</w:t>
            </w:r>
          </w:p>
          <w:p w:rsidR="00E90DBB" w:rsidRPr="00957085" w:rsidRDefault="00E90DBB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интенсив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E90DBB" w:rsidRPr="00957085" w:rsidRDefault="00E90DBB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Разговор о  профессиях</w:t>
            </w:r>
          </w:p>
        </w:tc>
        <w:tc>
          <w:tcPr>
            <w:tcW w:w="1418" w:type="dxa"/>
          </w:tcPr>
          <w:p w:rsidR="00E90DBB" w:rsidRDefault="00DD2C61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0DBB" w:rsidRPr="00957085">
              <w:rPr>
                <w:rFonts w:ascii="Times New Roman" w:hAnsi="Times New Roman" w:cs="Times New Roman"/>
                <w:sz w:val="24"/>
                <w:szCs w:val="24"/>
              </w:rPr>
              <w:t>/17</w:t>
            </w:r>
          </w:p>
          <w:p w:rsidR="00E90DBB" w:rsidRPr="00957085" w:rsidRDefault="00E90DBB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интенсив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90DBB" w:rsidRPr="00957085" w:rsidTr="00F358B1">
        <w:tc>
          <w:tcPr>
            <w:tcW w:w="1701" w:type="dxa"/>
            <w:vMerge/>
          </w:tcPr>
          <w:p w:rsidR="00E90DBB" w:rsidRPr="00957085" w:rsidRDefault="00E90DBB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90DBB" w:rsidRPr="00957085" w:rsidRDefault="00E90DBB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90DBB" w:rsidRPr="00957085" w:rsidRDefault="00E90DBB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Основы финансовой грамотности</w:t>
            </w:r>
          </w:p>
        </w:tc>
        <w:tc>
          <w:tcPr>
            <w:tcW w:w="1417" w:type="dxa"/>
          </w:tcPr>
          <w:p w:rsidR="00E90DBB" w:rsidRDefault="00DD2C61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0DBB" w:rsidRPr="00957085">
              <w:rPr>
                <w:rFonts w:ascii="Times New Roman" w:hAnsi="Times New Roman" w:cs="Times New Roman"/>
                <w:sz w:val="24"/>
                <w:szCs w:val="24"/>
              </w:rPr>
              <w:t>/17</w:t>
            </w:r>
          </w:p>
          <w:p w:rsidR="00E90DBB" w:rsidRPr="00957085" w:rsidRDefault="00E90DBB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интенсив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E90DBB" w:rsidRPr="00957085" w:rsidRDefault="00E90DBB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Основы финансовой грамотности</w:t>
            </w:r>
          </w:p>
        </w:tc>
        <w:tc>
          <w:tcPr>
            <w:tcW w:w="1418" w:type="dxa"/>
          </w:tcPr>
          <w:p w:rsidR="00E90DBB" w:rsidRDefault="00DD2C61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0DBB" w:rsidRPr="00957085">
              <w:rPr>
                <w:rFonts w:ascii="Times New Roman" w:hAnsi="Times New Roman" w:cs="Times New Roman"/>
                <w:sz w:val="24"/>
                <w:szCs w:val="24"/>
              </w:rPr>
              <w:t>/17</w:t>
            </w:r>
          </w:p>
          <w:p w:rsidR="00E90DBB" w:rsidRPr="00957085" w:rsidRDefault="00E90DBB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интенсив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90DBB" w:rsidRPr="00957085" w:rsidTr="00F358B1">
        <w:tc>
          <w:tcPr>
            <w:tcW w:w="1701" w:type="dxa"/>
            <w:vMerge w:val="restart"/>
          </w:tcPr>
          <w:p w:rsidR="00E90DBB" w:rsidRPr="00957085" w:rsidRDefault="00E90DBB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личности  и самореализация </w:t>
            </w:r>
            <w:proofErr w:type="gramStart"/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42" w:type="dxa"/>
            <w:vMerge w:val="restart"/>
          </w:tcPr>
          <w:p w:rsidR="00E90DBB" w:rsidRPr="00957085" w:rsidRDefault="00E90DBB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1985" w:type="dxa"/>
          </w:tcPr>
          <w:p w:rsidR="00E90DBB" w:rsidRPr="00957085" w:rsidRDefault="00E90DBB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1417" w:type="dxa"/>
          </w:tcPr>
          <w:p w:rsidR="00E90DBB" w:rsidRPr="00957085" w:rsidRDefault="00E90DBB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3" w:type="dxa"/>
          </w:tcPr>
          <w:p w:rsidR="00E90DBB" w:rsidRPr="00957085" w:rsidRDefault="00E90DBB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1418" w:type="dxa"/>
          </w:tcPr>
          <w:p w:rsidR="00E90DBB" w:rsidRPr="00957085" w:rsidRDefault="00E90DBB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E90DBB" w:rsidRPr="00957085" w:rsidTr="00F358B1">
        <w:tc>
          <w:tcPr>
            <w:tcW w:w="1701" w:type="dxa"/>
            <w:vMerge/>
          </w:tcPr>
          <w:p w:rsidR="00E90DBB" w:rsidRPr="00957085" w:rsidRDefault="00E90DBB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90DBB" w:rsidRPr="00957085" w:rsidRDefault="00E90DBB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90DBB" w:rsidRPr="00957085" w:rsidRDefault="00E90DBB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1A0">
              <w:rPr>
                <w:rFonts w:ascii="Times New Roman" w:hAnsi="Times New Roman" w:cs="Times New Roman"/>
                <w:sz w:val="24"/>
                <w:szCs w:val="24"/>
              </w:rPr>
              <w:t>Кубанские казачьи игры и забавы</w:t>
            </w:r>
          </w:p>
        </w:tc>
        <w:tc>
          <w:tcPr>
            <w:tcW w:w="1417" w:type="dxa"/>
          </w:tcPr>
          <w:p w:rsidR="00E90DBB" w:rsidRDefault="00DD2C61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0DBB">
              <w:rPr>
                <w:rFonts w:ascii="Times New Roman" w:hAnsi="Times New Roman" w:cs="Times New Roman"/>
                <w:sz w:val="24"/>
                <w:szCs w:val="24"/>
              </w:rPr>
              <w:t>/17</w:t>
            </w:r>
          </w:p>
          <w:p w:rsidR="00E90DBB" w:rsidRPr="00957085" w:rsidRDefault="00E90DBB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интенсив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E90DBB" w:rsidRPr="00957085" w:rsidRDefault="00E90DBB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1418" w:type="dxa"/>
          </w:tcPr>
          <w:p w:rsidR="00E90DBB" w:rsidRDefault="00DD2C61" w:rsidP="00F358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0DBB">
              <w:rPr>
                <w:rFonts w:ascii="Times New Roman" w:hAnsi="Times New Roman" w:cs="Times New Roman"/>
                <w:sz w:val="24"/>
                <w:szCs w:val="24"/>
              </w:rPr>
              <w:t>/17</w:t>
            </w:r>
          </w:p>
          <w:p w:rsidR="008F4368" w:rsidRPr="008F4368" w:rsidRDefault="008F4368" w:rsidP="00F358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</w:tc>
      </w:tr>
      <w:tr w:rsidR="00E90DBB" w:rsidRPr="00957085" w:rsidTr="00F358B1">
        <w:tc>
          <w:tcPr>
            <w:tcW w:w="1701" w:type="dxa"/>
            <w:vMerge w:val="restart"/>
          </w:tcPr>
          <w:p w:rsidR="00E90DBB" w:rsidRPr="00957085" w:rsidRDefault="00E90DBB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Комплекс воспитательных мероприятий</w:t>
            </w:r>
          </w:p>
        </w:tc>
        <w:tc>
          <w:tcPr>
            <w:tcW w:w="1842" w:type="dxa"/>
            <w:vMerge w:val="restart"/>
          </w:tcPr>
          <w:p w:rsidR="00E90DBB" w:rsidRPr="00957085" w:rsidRDefault="00E90DBB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Лекции, беседы, экскурсии</w:t>
            </w:r>
          </w:p>
        </w:tc>
        <w:tc>
          <w:tcPr>
            <w:tcW w:w="1985" w:type="dxa"/>
          </w:tcPr>
          <w:p w:rsidR="00E90DBB" w:rsidRPr="00957085" w:rsidRDefault="00E90DBB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</w:p>
        </w:tc>
        <w:tc>
          <w:tcPr>
            <w:tcW w:w="1417" w:type="dxa"/>
          </w:tcPr>
          <w:p w:rsidR="00E90DBB" w:rsidRDefault="00E90DBB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E90DBB" w:rsidRPr="00957085" w:rsidRDefault="00E90DBB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интенсив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E90DBB" w:rsidRPr="00957085" w:rsidRDefault="00E90DBB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</w:p>
        </w:tc>
        <w:tc>
          <w:tcPr>
            <w:tcW w:w="1418" w:type="dxa"/>
          </w:tcPr>
          <w:p w:rsidR="00E90DBB" w:rsidRDefault="00E90DBB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E90DBB" w:rsidRPr="00957085" w:rsidRDefault="00E90DBB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интенсив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90DBB" w:rsidRPr="00957085" w:rsidTr="00F358B1">
        <w:tc>
          <w:tcPr>
            <w:tcW w:w="1701" w:type="dxa"/>
            <w:vMerge/>
          </w:tcPr>
          <w:p w:rsidR="00E90DBB" w:rsidRPr="00957085" w:rsidRDefault="00E90DBB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90DBB" w:rsidRPr="00957085" w:rsidRDefault="00E90DBB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90DBB" w:rsidRPr="00957085" w:rsidRDefault="00E90DBB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Безопасные дороги Кубани</w:t>
            </w:r>
          </w:p>
        </w:tc>
        <w:tc>
          <w:tcPr>
            <w:tcW w:w="1417" w:type="dxa"/>
          </w:tcPr>
          <w:p w:rsidR="00E90DBB" w:rsidRDefault="00E90DBB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E90DBB" w:rsidRPr="00957085" w:rsidRDefault="00E90DBB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интенсив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E90DBB" w:rsidRPr="00957085" w:rsidRDefault="00E90DBB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Безопасные дороги Кубани</w:t>
            </w:r>
          </w:p>
        </w:tc>
        <w:tc>
          <w:tcPr>
            <w:tcW w:w="1418" w:type="dxa"/>
          </w:tcPr>
          <w:p w:rsidR="00E90DBB" w:rsidRDefault="00DD2C61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0DBB">
              <w:rPr>
                <w:rFonts w:ascii="Times New Roman" w:hAnsi="Times New Roman" w:cs="Times New Roman"/>
                <w:sz w:val="24"/>
                <w:szCs w:val="24"/>
              </w:rPr>
              <w:t>/17</w:t>
            </w:r>
          </w:p>
          <w:p w:rsidR="00E90DBB" w:rsidRPr="00957085" w:rsidRDefault="008F4368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</w:tc>
      </w:tr>
      <w:tr w:rsidR="00E90DBB" w:rsidRPr="00957085" w:rsidTr="00F358B1">
        <w:tc>
          <w:tcPr>
            <w:tcW w:w="1701" w:type="dxa"/>
          </w:tcPr>
          <w:p w:rsidR="00E90DBB" w:rsidRPr="00957085" w:rsidRDefault="00E90DBB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42" w:type="dxa"/>
          </w:tcPr>
          <w:p w:rsidR="00E90DBB" w:rsidRPr="00957085" w:rsidRDefault="00E90DBB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90DBB" w:rsidRPr="00957085" w:rsidRDefault="00E90DBB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90DBB" w:rsidRDefault="00E90DBB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E90DBB" w:rsidRPr="00957085" w:rsidRDefault="00E90DBB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90DBB" w:rsidRDefault="00E90DBB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027DD4" w:rsidRPr="00957085" w:rsidRDefault="00027DD4" w:rsidP="00027DD4">
      <w:pPr>
        <w:rPr>
          <w:rFonts w:ascii="Times New Roman" w:hAnsi="Times New Roman" w:cs="Times New Roman"/>
          <w:b/>
          <w:sz w:val="24"/>
          <w:szCs w:val="24"/>
        </w:rPr>
      </w:pPr>
    </w:p>
    <w:p w:rsidR="00027DD4" w:rsidRDefault="00027DD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6279F" w:rsidRDefault="00E6279F" w:rsidP="00E6279F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lastRenderedPageBreak/>
        <w:t xml:space="preserve">УТВЕРЖДЕНО </w:t>
      </w:r>
    </w:p>
    <w:p w:rsidR="00E6279F" w:rsidRDefault="00E6279F" w:rsidP="00E6279F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                                                                                  решением педагогического совета</w:t>
      </w:r>
    </w:p>
    <w:p w:rsidR="00E6279F" w:rsidRDefault="00E6279F" w:rsidP="00E6279F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                                                                                                        протокол № 1 от «30» августа 2022 года</w:t>
      </w:r>
    </w:p>
    <w:p w:rsidR="00E6279F" w:rsidRDefault="00E6279F" w:rsidP="00E6279F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                                                                       директор МБОУСОШ № 24</w:t>
      </w:r>
    </w:p>
    <w:p w:rsidR="00E6279F" w:rsidRDefault="00E6279F" w:rsidP="00E6279F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                                                            им. </w:t>
      </w:r>
      <w:proofErr w:type="spellStart"/>
      <w:r>
        <w:rPr>
          <w:rFonts w:ascii="Times New Roman" w:hAnsi="Times New Roman" w:cs="Times New Roman"/>
          <w:bCs/>
          <w:sz w:val="24"/>
          <w:szCs w:val="28"/>
        </w:rPr>
        <w:t>К.И.Недорубова</w:t>
      </w:r>
      <w:proofErr w:type="spellEnd"/>
    </w:p>
    <w:p w:rsidR="00E6279F" w:rsidRPr="00161C5C" w:rsidRDefault="00E6279F" w:rsidP="00161C5C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Cs/>
          <w:sz w:val="24"/>
          <w:szCs w:val="28"/>
        </w:rPr>
        <w:t>_____________________О.В.Колесникова</w:t>
      </w:r>
      <w:proofErr w:type="spellEnd"/>
    </w:p>
    <w:p w:rsidR="00027DD4" w:rsidRPr="00957085" w:rsidRDefault="00027DD4" w:rsidP="00027DD4">
      <w:pPr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085">
        <w:rPr>
          <w:rFonts w:ascii="Times New Roman" w:hAnsi="Times New Roman" w:cs="Times New Roman"/>
          <w:b/>
          <w:sz w:val="24"/>
          <w:szCs w:val="24"/>
        </w:rPr>
        <w:t xml:space="preserve">План внеурочной деятельности МБОУСОШ № 24 им. </w:t>
      </w:r>
      <w:proofErr w:type="spellStart"/>
      <w:r w:rsidRPr="00957085">
        <w:rPr>
          <w:rFonts w:ascii="Times New Roman" w:hAnsi="Times New Roman" w:cs="Times New Roman"/>
          <w:b/>
          <w:sz w:val="24"/>
          <w:szCs w:val="24"/>
        </w:rPr>
        <w:t>К.И.Недорубова</w:t>
      </w:r>
      <w:proofErr w:type="spellEnd"/>
      <w:r w:rsidRPr="00957085">
        <w:rPr>
          <w:rFonts w:ascii="Times New Roman" w:hAnsi="Times New Roman" w:cs="Times New Roman"/>
          <w:b/>
          <w:sz w:val="24"/>
          <w:szCs w:val="24"/>
        </w:rPr>
        <w:t xml:space="preserve"> г. Хадыженска Апшеронского района Краснодарского края для </w:t>
      </w:r>
      <w:r w:rsidR="001E631F">
        <w:rPr>
          <w:rFonts w:ascii="Times New Roman" w:hAnsi="Times New Roman" w:cs="Times New Roman"/>
          <w:b/>
          <w:sz w:val="24"/>
          <w:szCs w:val="24"/>
        </w:rPr>
        <w:t>5</w:t>
      </w:r>
      <w:r w:rsidRPr="00957085">
        <w:rPr>
          <w:rFonts w:ascii="Times New Roman" w:hAnsi="Times New Roman" w:cs="Times New Roman"/>
          <w:b/>
          <w:sz w:val="24"/>
          <w:szCs w:val="24"/>
        </w:rPr>
        <w:t>-х классов на 2022-2023 учебный год</w:t>
      </w:r>
    </w:p>
    <w:tbl>
      <w:tblPr>
        <w:tblStyle w:val="a3"/>
        <w:tblW w:w="10490" w:type="dxa"/>
        <w:tblInd w:w="675" w:type="dxa"/>
        <w:tblLayout w:type="fixed"/>
        <w:tblLook w:val="04A0"/>
      </w:tblPr>
      <w:tblGrid>
        <w:gridCol w:w="1843"/>
        <w:gridCol w:w="1417"/>
        <w:gridCol w:w="1985"/>
        <w:gridCol w:w="1417"/>
        <w:gridCol w:w="2126"/>
        <w:gridCol w:w="1702"/>
      </w:tblGrid>
      <w:tr w:rsidR="008A6465" w:rsidRPr="00957085" w:rsidTr="00E90DBB">
        <w:tc>
          <w:tcPr>
            <w:tcW w:w="1843" w:type="dxa"/>
            <w:vMerge w:val="restart"/>
          </w:tcPr>
          <w:p w:rsidR="008A6465" w:rsidRPr="00957085" w:rsidRDefault="008A6465" w:rsidP="00027D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Тематика </w:t>
            </w:r>
            <w:proofErr w:type="gramStart"/>
            <w:r w:rsidRPr="00957085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внеурочной</w:t>
            </w:r>
            <w:proofErr w:type="gramEnd"/>
          </w:p>
          <w:p w:rsidR="008A6465" w:rsidRPr="00957085" w:rsidRDefault="008A6465" w:rsidP="00E90DBB">
            <w:pPr>
              <w:ind w:left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417" w:type="dxa"/>
            <w:vMerge w:val="restart"/>
          </w:tcPr>
          <w:p w:rsidR="008A6465" w:rsidRPr="00957085" w:rsidRDefault="008A6465" w:rsidP="00554A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757">
              <w:rPr>
                <w:rFonts w:ascii="Times New Roman" w:hAnsi="Times New Roman" w:cs="Times New Roman"/>
                <w:b/>
                <w:sz w:val="24"/>
                <w:szCs w:val="24"/>
              </w:rPr>
              <w:t>Формы проведения</w:t>
            </w:r>
          </w:p>
        </w:tc>
        <w:tc>
          <w:tcPr>
            <w:tcW w:w="7230" w:type="dxa"/>
            <w:gridSpan w:val="4"/>
          </w:tcPr>
          <w:p w:rsidR="008A6465" w:rsidRPr="00957085" w:rsidRDefault="008A6465" w:rsidP="00027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b/>
                <w:sz w:val="24"/>
                <w:szCs w:val="24"/>
              </w:rPr>
              <w:t>Распределение курсов внеурочной деятельности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57085">
              <w:rPr>
                <w:rFonts w:ascii="Times New Roman" w:hAnsi="Times New Roman" w:cs="Times New Roman"/>
                <w:b/>
                <w:sz w:val="24"/>
                <w:szCs w:val="24"/>
              </w:rPr>
              <w:t>по тематике и классам обучения</w:t>
            </w:r>
          </w:p>
        </w:tc>
      </w:tr>
      <w:tr w:rsidR="008A6465" w:rsidRPr="00957085" w:rsidTr="00E90DBB">
        <w:tc>
          <w:tcPr>
            <w:tcW w:w="1843" w:type="dxa"/>
            <w:vMerge/>
          </w:tcPr>
          <w:p w:rsidR="008A6465" w:rsidRPr="00957085" w:rsidRDefault="008A6465" w:rsidP="00027D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A6465" w:rsidRPr="00957085" w:rsidRDefault="008A6465" w:rsidP="00DC36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8A6465" w:rsidRPr="00957085" w:rsidRDefault="008A6465" w:rsidP="00DC36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b/>
                <w:sz w:val="24"/>
                <w:szCs w:val="24"/>
              </w:rPr>
              <w:t>5а</w:t>
            </w:r>
          </w:p>
        </w:tc>
        <w:tc>
          <w:tcPr>
            <w:tcW w:w="3828" w:type="dxa"/>
            <w:gridSpan w:val="2"/>
          </w:tcPr>
          <w:p w:rsidR="008A6465" w:rsidRPr="00957085" w:rsidRDefault="008A6465" w:rsidP="00DC36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b/>
                <w:sz w:val="24"/>
                <w:szCs w:val="24"/>
              </w:rPr>
              <w:t>5б</w:t>
            </w:r>
          </w:p>
        </w:tc>
      </w:tr>
      <w:tr w:rsidR="008A6465" w:rsidRPr="00957085" w:rsidTr="00E90DBB">
        <w:tc>
          <w:tcPr>
            <w:tcW w:w="1843" w:type="dxa"/>
            <w:vMerge/>
          </w:tcPr>
          <w:p w:rsidR="008A6465" w:rsidRPr="00957085" w:rsidRDefault="008A6465" w:rsidP="00027D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A6465" w:rsidRPr="00957085" w:rsidRDefault="008A6465" w:rsidP="00027D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8A6465" w:rsidRPr="00957085" w:rsidRDefault="008A6465" w:rsidP="00027D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</w:tcPr>
          <w:p w:rsidR="008A6465" w:rsidRPr="00957085" w:rsidRDefault="008A6465" w:rsidP="00027D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b/>
                <w:sz w:val="24"/>
                <w:szCs w:val="24"/>
              </w:rPr>
              <w:t>Час/год</w:t>
            </w:r>
          </w:p>
        </w:tc>
        <w:tc>
          <w:tcPr>
            <w:tcW w:w="2126" w:type="dxa"/>
          </w:tcPr>
          <w:p w:rsidR="008A6465" w:rsidRPr="00957085" w:rsidRDefault="008A6465" w:rsidP="00027D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702" w:type="dxa"/>
          </w:tcPr>
          <w:p w:rsidR="008A6465" w:rsidRPr="00957085" w:rsidRDefault="008A6465" w:rsidP="00027D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b/>
                <w:sz w:val="24"/>
                <w:szCs w:val="24"/>
              </w:rPr>
              <w:t>Час/год</w:t>
            </w:r>
          </w:p>
        </w:tc>
      </w:tr>
      <w:tr w:rsidR="008A6465" w:rsidRPr="00957085" w:rsidTr="00E90DBB">
        <w:trPr>
          <w:trHeight w:val="611"/>
        </w:trPr>
        <w:tc>
          <w:tcPr>
            <w:tcW w:w="1843" w:type="dxa"/>
            <w:shd w:val="clear" w:color="auto" w:fill="auto"/>
          </w:tcPr>
          <w:p w:rsidR="008A6465" w:rsidRPr="00554A38" w:rsidRDefault="008A6465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A38">
              <w:rPr>
                <w:rFonts w:ascii="Times New Roman" w:hAnsi="Times New Roman" w:cs="Times New Roman"/>
                <w:sz w:val="24"/>
                <w:szCs w:val="24"/>
              </w:rPr>
              <w:t>Цикл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54A38">
              <w:rPr>
                <w:rFonts w:ascii="Times New Roman" w:hAnsi="Times New Roman" w:cs="Times New Roman"/>
                <w:sz w:val="24"/>
                <w:szCs w:val="24"/>
              </w:rPr>
              <w:t xml:space="preserve">ых часов «Разговор о </w:t>
            </w:r>
            <w:proofErr w:type="gramStart"/>
            <w:r w:rsidRPr="00554A38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554A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:rsidR="008A6465" w:rsidRPr="00554A38" w:rsidRDefault="008A6465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A38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985" w:type="dxa"/>
            <w:shd w:val="clear" w:color="auto" w:fill="auto"/>
          </w:tcPr>
          <w:p w:rsidR="008A6465" w:rsidRPr="00554A38" w:rsidRDefault="008A6465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A38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«Разговор о </w:t>
            </w:r>
            <w:proofErr w:type="gramStart"/>
            <w:r w:rsidRPr="00554A38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554A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:rsidR="008A6465" w:rsidRPr="00554A38" w:rsidRDefault="008A6465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2126" w:type="dxa"/>
            <w:shd w:val="clear" w:color="auto" w:fill="auto"/>
          </w:tcPr>
          <w:p w:rsidR="008A6465" w:rsidRPr="00554A38" w:rsidRDefault="008A6465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A38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«Разговор о </w:t>
            </w:r>
            <w:proofErr w:type="gramStart"/>
            <w:r w:rsidRPr="00554A38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554A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2" w:type="dxa"/>
            <w:shd w:val="clear" w:color="auto" w:fill="auto"/>
          </w:tcPr>
          <w:p w:rsidR="008A6465" w:rsidRPr="00554A38" w:rsidRDefault="008A6465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8A6465" w:rsidRPr="00957085" w:rsidTr="00E90DBB">
        <w:trPr>
          <w:trHeight w:val="611"/>
        </w:trPr>
        <w:tc>
          <w:tcPr>
            <w:tcW w:w="1843" w:type="dxa"/>
            <w:vMerge w:val="restart"/>
          </w:tcPr>
          <w:p w:rsidR="008A6465" w:rsidRPr="00957085" w:rsidRDefault="008A6465" w:rsidP="00027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Дополнительное изучение учебных предметов</w:t>
            </w:r>
          </w:p>
        </w:tc>
        <w:tc>
          <w:tcPr>
            <w:tcW w:w="1417" w:type="dxa"/>
            <w:vMerge w:val="restart"/>
          </w:tcPr>
          <w:p w:rsidR="008A6465" w:rsidRDefault="008A6465" w:rsidP="00027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Беседы, лекции</w:t>
            </w:r>
          </w:p>
          <w:p w:rsidR="008A6465" w:rsidRPr="00957085" w:rsidRDefault="008A6465" w:rsidP="00027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</w:p>
        </w:tc>
        <w:tc>
          <w:tcPr>
            <w:tcW w:w="1985" w:type="dxa"/>
          </w:tcPr>
          <w:p w:rsidR="008A6465" w:rsidRPr="00957085" w:rsidRDefault="008A6465" w:rsidP="00027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Финансовая математика</w:t>
            </w:r>
          </w:p>
        </w:tc>
        <w:tc>
          <w:tcPr>
            <w:tcW w:w="1417" w:type="dxa"/>
          </w:tcPr>
          <w:p w:rsidR="008A6465" w:rsidRDefault="00DD2C61" w:rsidP="00027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6465">
              <w:rPr>
                <w:rFonts w:ascii="Times New Roman" w:hAnsi="Times New Roman" w:cs="Times New Roman"/>
                <w:sz w:val="24"/>
                <w:szCs w:val="24"/>
              </w:rPr>
              <w:t>/17</w:t>
            </w:r>
          </w:p>
          <w:p w:rsidR="008A6465" w:rsidRPr="00957085" w:rsidRDefault="003345FC" w:rsidP="00027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</w:tc>
        <w:tc>
          <w:tcPr>
            <w:tcW w:w="2126" w:type="dxa"/>
          </w:tcPr>
          <w:p w:rsidR="008A6465" w:rsidRPr="00957085" w:rsidRDefault="008A6465" w:rsidP="00027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Финансовая математика</w:t>
            </w:r>
          </w:p>
        </w:tc>
        <w:tc>
          <w:tcPr>
            <w:tcW w:w="1702" w:type="dxa"/>
          </w:tcPr>
          <w:p w:rsidR="008A6465" w:rsidRDefault="00DD2C61" w:rsidP="00027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6465">
              <w:rPr>
                <w:rFonts w:ascii="Times New Roman" w:hAnsi="Times New Roman" w:cs="Times New Roman"/>
                <w:sz w:val="24"/>
                <w:szCs w:val="24"/>
              </w:rPr>
              <w:t>/17</w:t>
            </w:r>
          </w:p>
          <w:p w:rsidR="008A6465" w:rsidRPr="00957085" w:rsidRDefault="003345FC" w:rsidP="00027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</w:tc>
      </w:tr>
      <w:tr w:rsidR="008A6465" w:rsidRPr="00957085" w:rsidTr="00E90DBB">
        <w:tc>
          <w:tcPr>
            <w:tcW w:w="1843" w:type="dxa"/>
            <w:vMerge/>
          </w:tcPr>
          <w:p w:rsidR="008A6465" w:rsidRPr="00957085" w:rsidRDefault="008A6465" w:rsidP="00027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A6465" w:rsidRPr="00957085" w:rsidRDefault="008A6465" w:rsidP="00027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A6465" w:rsidRPr="00957085" w:rsidRDefault="008A6465" w:rsidP="00027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Естественнонаучная грамотность</w:t>
            </w:r>
          </w:p>
        </w:tc>
        <w:tc>
          <w:tcPr>
            <w:tcW w:w="1417" w:type="dxa"/>
          </w:tcPr>
          <w:p w:rsidR="008A6465" w:rsidRDefault="00DD2C61" w:rsidP="00027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6465">
              <w:rPr>
                <w:rFonts w:ascii="Times New Roman" w:hAnsi="Times New Roman" w:cs="Times New Roman"/>
                <w:sz w:val="24"/>
                <w:szCs w:val="24"/>
              </w:rPr>
              <w:t>/17</w:t>
            </w:r>
          </w:p>
          <w:p w:rsidR="008A6465" w:rsidRPr="00957085" w:rsidRDefault="008A6465" w:rsidP="008F4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45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="003345FC"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</w:tc>
        <w:tc>
          <w:tcPr>
            <w:tcW w:w="2126" w:type="dxa"/>
          </w:tcPr>
          <w:p w:rsidR="008A6465" w:rsidRPr="00957085" w:rsidRDefault="008A6465" w:rsidP="00027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Естественнонаучная грамотность</w:t>
            </w:r>
          </w:p>
        </w:tc>
        <w:tc>
          <w:tcPr>
            <w:tcW w:w="1702" w:type="dxa"/>
          </w:tcPr>
          <w:p w:rsidR="008A6465" w:rsidRDefault="00DD2C61" w:rsidP="00027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6465">
              <w:rPr>
                <w:rFonts w:ascii="Times New Roman" w:hAnsi="Times New Roman" w:cs="Times New Roman"/>
                <w:sz w:val="24"/>
                <w:szCs w:val="24"/>
              </w:rPr>
              <w:t>/17</w:t>
            </w:r>
          </w:p>
          <w:p w:rsidR="008A6465" w:rsidRPr="00957085" w:rsidRDefault="003345FC" w:rsidP="00027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</w:tc>
      </w:tr>
      <w:tr w:rsidR="008A6465" w:rsidRPr="00957085" w:rsidTr="00E90DBB">
        <w:tc>
          <w:tcPr>
            <w:tcW w:w="1843" w:type="dxa"/>
            <w:vMerge/>
          </w:tcPr>
          <w:p w:rsidR="008A6465" w:rsidRPr="00957085" w:rsidRDefault="008A6465" w:rsidP="00027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A6465" w:rsidRPr="00957085" w:rsidRDefault="008A6465" w:rsidP="00027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A6465" w:rsidRDefault="008A6465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Краеведческий туризм</w:t>
            </w:r>
          </w:p>
        </w:tc>
        <w:tc>
          <w:tcPr>
            <w:tcW w:w="1417" w:type="dxa"/>
          </w:tcPr>
          <w:p w:rsidR="008A6465" w:rsidRDefault="008A6465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  <w:p w:rsidR="0012512B" w:rsidRPr="00957085" w:rsidRDefault="0012512B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интенсив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8A6465" w:rsidRDefault="008A6465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Краеведческий туризм</w:t>
            </w:r>
          </w:p>
        </w:tc>
        <w:tc>
          <w:tcPr>
            <w:tcW w:w="1702" w:type="dxa"/>
          </w:tcPr>
          <w:p w:rsidR="008A6465" w:rsidRPr="00957085" w:rsidRDefault="008A6465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8A6465" w:rsidRPr="00957085" w:rsidTr="00E90DBB">
        <w:tc>
          <w:tcPr>
            <w:tcW w:w="1843" w:type="dxa"/>
            <w:vMerge/>
          </w:tcPr>
          <w:p w:rsidR="008A6465" w:rsidRPr="00957085" w:rsidRDefault="008A6465" w:rsidP="00027D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A6465" w:rsidRPr="00957085" w:rsidRDefault="008A6465" w:rsidP="00027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A6465" w:rsidRPr="00957085" w:rsidRDefault="008A6465" w:rsidP="00027D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История и современность кубанского казачества</w:t>
            </w:r>
          </w:p>
        </w:tc>
        <w:tc>
          <w:tcPr>
            <w:tcW w:w="1417" w:type="dxa"/>
          </w:tcPr>
          <w:p w:rsidR="008A6465" w:rsidRPr="00957085" w:rsidRDefault="008A6465" w:rsidP="00027D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1/34</w:t>
            </w:r>
          </w:p>
        </w:tc>
        <w:tc>
          <w:tcPr>
            <w:tcW w:w="2126" w:type="dxa"/>
          </w:tcPr>
          <w:p w:rsidR="008A6465" w:rsidRPr="006B01A0" w:rsidRDefault="008A6465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1A0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жизнедеятельности </w:t>
            </w:r>
          </w:p>
        </w:tc>
        <w:tc>
          <w:tcPr>
            <w:tcW w:w="1702" w:type="dxa"/>
          </w:tcPr>
          <w:p w:rsidR="008A6465" w:rsidRDefault="008A6465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  <w:p w:rsidR="008A6465" w:rsidRPr="00957085" w:rsidRDefault="008A6465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интенсив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A6465" w:rsidRPr="00957085" w:rsidTr="00E90DBB">
        <w:tc>
          <w:tcPr>
            <w:tcW w:w="1843" w:type="dxa"/>
            <w:vMerge/>
          </w:tcPr>
          <w:p w:rsidR="008A6465" w:rsidRPr="00957085" w:rsidRDefault="008A6465" w:rsidP="00027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A6465" w:rsidRPr="00957085" w:rsidRDefault="008A6465" w:rsidP="00027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A6465" w:rsidRPr="00957085" w:rsidRDefault="008A6465" w:rsidP="00027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ОПК</w:t>
            </w:r>
          </w:p>
        </w:tc>
        <w:tc>
          <w:tcPr>
            <w:tcW w:w="1417" w:type="dxa"/>
          </w:tcPr>
          <w:p w:rsidR="008A6465" w:rsidRPr="00957085" w:rsidRDefault="00DD2C61" w:rsidP="00027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6465">
              <w:rPr>
                <w:rFonts w:ascii="Times New Roman" w:hAnsi="Times New Roman" w:cs="Times New Roman"/>
                <w:sz w:val="24"/>
                <w:szCs w:val="24"/>
              </w:rPr>
              <w:t>/17 (</w:t>
            </w:r>
            <w:proofErr w:type="spellStart"/>
            <w:r w:rsidR="008A6465">
              <w:rPr>
                <w:rFonts w:ascii="Times New Roman" w:hAnsi="Times New Roman" w:cs="Times New Roman"/>
                <w:sz w:val="24"/>
                <w:szCs w:val="24"/>
              </w:rPr>
              <w:t>интенсив</w:t>
            </w:r>
            <w:proofErr w:type="spellEnd"/>
            <w:r w:rsidR="008A64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8A6465" w:rsidRPr="00957085" w:rsidRDefault="008A6465" w:rsidP="00027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ОПК</w:t>
            </w:r>
          </w:p>
        </w:tc>
        <w:tc>
          <w:tcPr>
            <w:tcW w:w="1702" w:type="dxa"/>
          </w:tcPr>
          <w:p w:rsidR="008A6465" w:rsidRDefault="00DD2C61" w:rsidP="00027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6465">
              <w:rPr>
                <w:rFonts w:ascii="Times New Roman" w:hAnsi="Times New Roman" w:cs="Times New Roman"/>
                <w:sz w:val="24"/>
                <w:szCs w:val="24"/>
              </w:rPr>
              <w:t>/17</w:t>
            </w:r>
          </w:p>
          <w:p w:rsidR="0012512B" w:rsidRPr="00957085" w:rsidRDefault="0012512B" w:rsidP="00027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интенсив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A6465" w:rsidRPr="00957085" w:rsidTr="00E90DBB">
        <w:tc>
          <w:tcPr>
            <w:tcW w:w="1843" w:type="dxa"/>
            <w:vMerge w:val="restart"/>
          </w:tcPr>
          <w:p w:rsidR="008A6465" w:rsidRPr="00957085" w:rsidRDefault="008A6465" w:rsidP="00027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Формирование функциональной грамотности</w:t>
            </w:r>
          </w:p>
        </w:tc>
        <w:tc>
          <w:tcPr>
            <w:tcW w:w="1417" w:type="dxa"/>
            <w:vMerge w:val="restart"/>
          </w:tcPr>
          <w:p w:rsidR="008A6465" w:rsidRPr="00957085" w:rsidRDefault="008A6465" w:rsidP="00027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985" w:type="dxa"/>
          </w:tcPr>
          <w:p w:rsidR="008A6465" w:rsidRPr="00957085" w:rsidRDefault="008A6465" w:rsidP="00027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417" w:type="dxa"/>
          </w:tcPr>
          <w:p w:rsidR="008A6465" w:rsidRDefault="00DD2C61" w:rsidP="001E6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6465">
              <w:rPr>
                <w:rFonts w:ascii="Times New Roman" w:hAnsi="Times New Roman" w:cs="Times New Roman"/>
                <w:sz w:val="24"/>
                <w:szCs w:val="24"/>
              </w:rPr>
              <w:t>/17</w:t>
            </w:r>
          </w:p>
          <w:p w:rsidR="008A6465" w:rsidRPr="00957085" w:rsidRDefault="003345FC" w:rsidP="00CF1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</w:tc>
        <w:tc>
          <w:tcPr>
            <w:tcW w:w="2126" w:type="dxa"/>
          </w:tcPr>
          <w:p w:rsidR="008A6465" w:rsidRPr="00957085" w:rsidRDefault="008A6465" w:rsidP="00027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702" w:type="dxa"/>
          </w:tcPr>
          <w:p w:rsidR="008A6465" w:rsidRDefault="00DD2C61" w:rsidP="001E6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6465">
              <w:rPr>
                <w:rFonts w:ascii="Times New Roman" w:hAnsi="Times New Roman" w:cs="Times New Roman"/>
                <w:sz w:val="24"/>
                <w:szCs w:val="24"/>
              </w:rPr>
              <w:t>/17</w:t>
            </w:r>
          </w:p>
          <w:p w:rsidR="008A6465" w:rsidRPr="00957085" w:rsidRDefault="003345FC" w:rsidP="00CF1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</w:tc>
      </w:tr>
      <w:tr w:rsidR="008A6465" w:rsidRPr="00957085" w:rsidTr="00E90DBB">
        <w:tc>
          <w:tcPr>
            <w:tcW w:w="1843" w:type="dxa"/>
            <w:vMerge/>
          </w:tcPr>
          <w:p w:rsidR="008A6465" w:rsidRPr="00957085" w:rsidRDefault="008A6465" w:rsidP="00027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A6465" w:rsidRPr="00957085" w:rsidRDefault="008A6465" w:rsidP="00027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A6465" w:rsidRPr="00957085" w:rsidRDefault="008A6465" w:rsidP="00027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 «</w:t>
            </w:r>
            <w:proofErr w:type="spellStart"/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Читаем</w:t>
            </w:r>
            <w:proofErr w:type="gramStart"/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ешаем,живем</w:t>
            </w:r>
            <w:proofErr w:type="spellEnd"/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8A6465" w:rsidRDefault="00DD2C61" w:rsidP="001E6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6465">
              <w:rPr>
                <w:rFonts w:ascii="Times New Roman" w:hAnsi="Times New Roman" w:cs="Times New Roman"/>
                <w:sz w:val="24"/>
                <w:szCs w:val="24"/>
              </w:rPr>
              <w:t>/17</w:t>
            </w:r>
          </w:p>
          <w:p w:rsidR="008A6465" w:rsidRPr="00957085" w:rsidRDefault="003345FC" w:rsidP="00125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</w:tc>
        <w:tc>
          <w:tcPr>
            <w:tcW w:w="2126" w:type="dxa"/>
          </w:tcPr>
          <w:p w:rsidR="008A6465" w:rsidRPr="00957085" w:rsidRDefault="008A6465" w:rsidP="00027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 «</w:t>
            </w:r>
            <w:proofErr w:type="spellStart"/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Читаем</w:t>
            </w:r>
            <w:proofErr w:type="gramStart"/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ешаем,живем</w:t>
            </w:r>
            <w:proofErr w:type="spellEnd"/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2" w:type="dxa"/>
          </w:tcPr>
          <w:p w:rsidR="008A6465" w:rsidRDefault="00DD2C61" w:rsidP="00CF17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6465">
              <w:rPr>
                <w:rFonts w:ascii="Times New Roman" w:hAnsi="Times New Roman" w:cs="Times New Roman"/>
                <w:sz w:val="24"/>
                <w:szCs w:val="24"/>
              </w:rPr>
              <w:t>/17</w:t>
            </w:r>
          </w:p>
          <w:p w:rsidR="003345FC" w:rsidRPr="003345FC" w:rsidRDefault="003345FC" w:rsidP="00CF17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</w:tc>
      </w:tr>
      <w:tr w:rsidR="008A6465" w:rsidRPr="00957085" w:rsidTr="00E90DBB">
        <w:tc>
          <w:tcPr>
            <w:tcW w:w="1843" w:type="dxa"/>
            <w:vMerge w:val="restart"/>
          </w:tcPr>
          <w:p w:rsidR="008A6465" w:rsidRPr="00957085" w:rsidRDefault="008A6465" w:rsidP="00027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Профориетационная</w:t>
            </w:r>
            <w:proofErr w:type="spellEnd"/>
            <w:r w:rsidRPr="00957085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417" w:type="dxa"/>
            <w:vMerge w:val="restart"/>
          </w:tcPr>
          <w:p w:rsidR="008A6465" w:rsidRPr="00957085" w:rsidRDefault="008A6465" w:rsidP="00027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Беседы, лекции</w:t>
            </w:r>
          </w:p>
        </w:tc>
        <w:tc>
          <w:tcPr>
            <w:tcW w:w="1985" w:type="dxa"/>
          </w:tcPr>
          <w:p w:rsidR="008A6465" w:rsidRPr="00957085" w:rsidRDefault="008A6465" w:rsidP="00027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957085"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</w:p>
        </w:tc>
        <w:tc>
          <w:tcPr>
            <w:tcW w:w="1417" w:type="dxa"/>
          </w:tcPr>
          <w:p w:rsidR="008A6465" w:rsidRDefault="00DD2C61" w:rsidP="001E6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6465">
              <w:rPr>
                <w:rFonts w:ascii="Times New Roman" w:hAnsi="Times New Roman" w:cs="Times New Roman"/>
                <w:sz w:val="24"/>
                <w:szCs w:val="24"/>
              </w:rPr>
              <w:t>/17</w:t>
            </w:r>
          </w:p>
          <w:p w:rsidR="008A6465" w:rsidRPr="00957085" w:rsidRDefault="008A6465" w:rsidP="001E6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интенсив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8A6465" w:rsidRPr="00957085" w:rsidRDefault="008A6465" w:rsidP="00027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957085"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</w:p>
        </w:tc>
        <w:tc>
          <w:tcPr>
            <w:tcW w:w="1702" w:type="dxa"/>
          </w:tcPr>
          <w:p w:rsidR="008A6465" w:rsidRDefault="00DD2C61" w:rsidP="001E6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6465">
              <w:rPr>
                <w:rFonts w:ascii="Times New Roman" w:hAnsi="Times New Roman" w:cs="Times New Roman"/>
                <w:sz w:val="24"/>
                <w:szCs w:val="24"/>
              </w:rPr>
              <w:t>/17</w:t>
            </w:r>
          </w:p>
          <w:p w:rsidR="008A6465" w:rsidRPr="00957085" w:rsidRDefault="008A6465" w:rsidP="001E6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интенсив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A6465" w:rsidRPr="00957085" w:rsidTr="00E90DBB">
        <w:tc>
          <w:tcPr>
            <w:tcW w:w="1843" w:type="dxa"/>
            <w:vMerge/>
          </w:tcPr>
          <w:p w:rsidR="008A6465" w:rsidRPr="00957085" w:rsidRDefault="008A6465" w:rsidP="00027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A6465" w:rsidRPr="00957085" w:rsidRDefault="008A6465" w:rsidP="00027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A6465" w:rsidRPr="00957085" w:rsidRDefault="008A6465" w:rsidP="00027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финансовой грамотности</w:t>
            </w:r>
          </w:p>
        </w:tc>
        <w:tc>
          <w:tcPr>
            <w:tcW w:w="1417" w:type="dxa"/>
          </w:tcPr>
          <w:p w:rsidR="008A6465" w:rsidRDefault="008A6465" w:rsidP="001E6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  <w:p w:rsidR="008A6465" w:rsidRPr="00957085" w:rsidRDefault="008A6465" w:rsidP="001E6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интенсив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8A6465" w:rsidRPr="00957085" w:rsidRDefault="008A6465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финансовой грамотности</w:t>
            </w:r>
          </w:p>
        </w:tc>
        <w:tc>
          <w:tcPr>
            <w:tcW w:w="1702" w:type="dxa"/>
          </w:tcPr>
          <w:p w:rsidR="008A6465" w:rsidRDefault="008A6465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  <w:p w:rsidR="008A6465" w:rsidRPr="00957085" w:rsidRDefault="008A6465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интенсив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A6465" w:rsidRPr="00957085" w:rsidTr="00E90DBB">
        <w:tc>
          <w:tcPr>
            <w:tcW w:w="1843" w:type="dxa"/>
            <w:vMerge w:val="restart"/>
          </w:tcPr>
          <w:p w:rsidR="008A6465" w:rsidRPr="00957085" w:rsidRDefault="008A6465" w:rsidP="00027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личности  и самореализация </w:t>
            </w:r>
            <w:proofErr w:type="gramStart"/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17" w:type="dxa"/>
            <w:vMerge w:val="restart"/>
          </w:tcPr>
          <w:p w:rsidR="008A6465" w:rsidRPr="00957085" w:rsidRDefault="008A6465" w:rsidP="00027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1985" w:type="dxa"/>
          </w:tcPr>
          <w:p w:rsidR="008A6465" w:rsidRPr="00957085" w:rsidRDefault="008A6465" w:rsidP="00027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1417" w:type="dxa"/>
          </w:tcPr>
          <w:p w:rsidR="008A6465" w:rsidRPr="00957085" w:rsidRDefault="008A6465" w:rsidP="00027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2126" w:type="dxa"/>
          </w:tcPr>
          <w:p w:rsidR="008A6465" w:rsidRPr="00957085" w:rsidRDefault="008A6465" w:rsidP="00027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1702" w:type="dxa"/>
          </w:tcPr>
          <w:p w:rsidR="008A6465" w:rsidRPr="00957085" w:rsidRDefault="008A6465" w:rsidP="00027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8A6465" w:rsidRPr="00957085" w:rsidTr="00E90DBB">
        <w:tc>
          <w:tcPr>
            <w:tcW w:w="1843" w:type="dxa"/>
            <w:vMerge/>
          </w:tcPr>
          <w:p w:rsidR="008A6465" w:rsidRPr="00957085" w:rsidRDefault="008A6465" w:rsidP="00027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A6465" w:rsidRPr="00957085" w:rsidRDefault="008A6465" w:rsidP="00027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A6465" w:rsidRPr="00957085" w:rsidRDefault="008A6465" w:rsidP="00027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1A0">
              <w:rPr>
                <w:rFonts w:ascii="Times New Roman" w:hAnsi="Times New Roman" w:cs="Times New Roman"/>
                <w:sz w:val="24"/>
                <w:szCs w:val="24"/>
              </w:rPr>
              <w:t>Кубанские казачьи игры и забавы</w:t>
            </w:r>
          </w:p>
        </w:tc>
        <w:tc>
          <w:tcPr>
            <w:tcW w:w="1417" w:type="dxa"/>
          </w:tcPr>
          <w:p w:rsidR="008A6465" w:rsidRDefault="00DD2C61" w:rsidP="00027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6465">
              <w:rPr>
                <w:rFonts w:ascii="Times New Roman" w:hAnsi="Times New Roman" w:cs="Times New Roman"/>
                <w:sz w:val="24"/>
                <w:szCs w:val="24"/>
              </w:rPr>
              <w:t>/17</w:t>
            </w:r>
          </w:p>
          <w:p w:rsidR="0012512B" w:rsidRPr="00957085" w:rsidRDefault="008F4368" w:rsidP="00027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интенсив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8A6465" w:rsidRPr="00957085" w:rsidRDefault="008A6465" w:rsidP="00027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1702" w:type="dxa"/>
          </w:tcPr>
          <w:p w:rsidR="008A6465" w:rsidRDefault="00DD2C61" w:rsidP="00027D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6465">
              <w:rPr>
                <w:rFonts w:ascii="Times New Roman" w:hAnsi="Times New Roman" w:cs="Times New Roman"/>
                <w:sz w:val="24"/>
                <w:szCs w:val="24"/>
              </w:rPr>
              <w:t>/17</w:t>
            </w:r>
          </w:p>
          <w:p w:rsidR="008F4368" w:rsidRPr="008F4368" w:rsidRDefault="008F4368" w:rsidP="00027D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интенсив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A6465" w:rsidRPr="00957085" w:rsidTr="00E90DBB">
        <w:tc>
          <w:tcPr>
            <w:tcW w:w="1843" w:type="dxa"/>
            <w:vMerge w:val="restart"/>
          </w:tcPr>
          <w:p w:rsidR="008A6465" w:rsidRPr="00957085" w:rsidRDefault="008A6465" w:rsidP="00027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Комплекс воспитательных мероприятий</w:t>
            </w:r>
          </w:p>
        </w:tc>
        <w:tc>
          <w:tcPr>
            <w:tcW w:w="1417" w:type="dxa"/>
            <w:vMerge w:val="restart"/>
          </w:tcPr>
          <w:p w:rsidR="008A6465" w:rsidRPr="00957085" w:rsidRDefault="008A6465" w:rsidP="00027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</w:tc>
        <w:tc>
          <w:tcPr>
            <w:tcW w:w="1985" w:type="dxa"/>
          </w:tcPr>
          <w:p w:rsidR="008A6465" w:rsidRPr="00957085" w:rsidRDefault="008A6465" w:rsidP="00027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</w:p>
        </w:tc>
        <w:tc>
          <w:tcPr>
            <w:tcW w:w="1417" w:type="dxa"/>
          </w:tcPr>
          <w:p w:rsidR="008A6465" w:rsidRPr="00957085" w:rsidRDefault="008A6465" w:rsidP="00027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интенсив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8A6465" w:rsidRPr="00957085" w:rsidRDefault="008A6465" w:rsidP="00027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</w:p>
        </w:tc>
        <w:tc>
          <w:tcPr>
            <w:tcW w:w="1702" w:type="dxa"/>
          </w:tcPr>
          <w:p w:rsidR="008A6465" w:rsidRDefault="008A6465" w:rsidP="00027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8A6465" w:rsidRPr="00957085" w:rsidRDefault="008A6465" w:rsidP="00027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интенсив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A6465" w:rsidRPr="00957085" w:rsidTr="00E90DBB">
        <w:tc>
          <w:tcPr>
            <w:tcW w:w="1843" w:type="dxa"/>
            <w:vMerge/>
          </w:tcPr>
          <w:p w:rsidR="008A6465" w:rsidRPr="00957085" w:rsidRDefault="008A6465" w:rsidP="00027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A6465" w:rsidRPr="00957085" w:rsidRDefault="008A6465" w:rsidP="00027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A6465" w:rsidRPr="00957085" w:rsidRDefault="008A6465" w:rsidP="00027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Безопасные дороги Кубани</w:t>
            </w:r>
          </w:p>
        </w:tc>
        <w:tc>
          <w:tcPr>
            <w:tcW w:w="1417" w:type="dxa"/>
          </w:tcPr>
          <w:p w:rsidR="008A6465" w:rsidRPr="00957085" w:rsidRDefault="00DD2C61" w:rsidP="00027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6465">
              <w:rPr>
                <w:rFonts w:ascii="Times New Roman" w:hAnsi="Times New Roman" w:cs="Times New Roman"/>
                <w:sz w:val="24"/>
                <w:szCs w:val="24"/>
              </w:rPr>
              <w:t>/17(</w:t>
            </w:r>
            <w:proofErr w:type="spellStart"/>
            <w:r w:rsidR="008A6465">
              <w:rPr>
                <w:rFonts w:ascii="Times New Roman" w:hAnsi="Times New Roman" w:cs="Times New Roman"/>
                <w:sz w:val="24"/>
                <w:szCs w:val="24"/>
              </w:rPr>
              <w:t>интенсив</w:t>
            </w:r>
            <w:proofErr w:type="spellEnd"/>
            <w:r w:rsidR="008A64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8A6465" w:rsidRPr="00957085" w:rsidRDefault="008A6465" w:rsidP="00027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Безопасные дороги Кубани</w:t>
            </w:r>
          </w:p>
        </w:tc>
        <w:tc>
          <w:tcPr>
            <w:tcW w:w="1702" w:type="dxa"/>
          </w:tcPr>
          <w:p w:rsidR="008A6465" w:rsidRDefault="00DD2C61" w:rsidP="00027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6465">
              <w:rPr>
                <w:rFonts w:ascii="Times New Roman" w:hAnsi="Times New Roman" w:cs="Times New Roman"/>
                <w:sz w:val="24"/>
                <w:szCs w:val="24"/>
              </w:rPr>
              <w:t>/17</w:t>
            </w:r>
          </w:p>
          <w:p w:rsidR="008A6465" w:rsidRDefault="008A6465" w:rsidP="00027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интенсив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A6465" w:rsidRPr="00957085" w:rsidRDefault="008A6465" w:rsidP="00027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465" w:rsidRPr="00957085" w:rsidTr="00E90DBB">
        <w:tc>
          <w:tcPr>
            <w:tcW w:w="1843" w:type="dxa"/>
          </w:tcPr>
          <w:p w:rsidR="008A6465" w:rsidRPr="00957085" w:rsidRDefault="008A6465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8A6465" w:rsidRPr="00957085" w:rsidRDefault="008A6465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A6465" w:rsidRPr="00957085" w:rsidRDefault="008A6465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A6465" w:rsidRDefault="008A6465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8A6465" w:rsidRPr="00957085" w:rsidRDefault="008A6465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8A6465" w:rsidRDefault="008A6465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DC3644" w:rsidRPr="00957085" w:rsidRDefault="00DC3644">
      <w:pPr>
        <w:rPr>
          <w:rFonts w:ascii="Times New Roman" w:hAnsi="Times New Roman" w:cs="Times New Roman"/>
          <w:sz w:val="24"/>
          <w:szCs w:val="24"/>
        </w:rPr>
      </w:pPr>
    </w:p>
    <w:p w:rsidR="00EE66B2" w:rsidRDefault="00EE66B2" w:rsidP="00EE66B2">
      <w:pPr>
        <w:rPr>
          <w:rFonts w:ascii="Times New Roman" w:hAnsi="Times New Roman" w:cs="Times New Roman"/>
          <w:sz w:val="24"/>
          <w:szCs w:val="24"/>
        </w:rPr>
      </w:pPr>
    </w:p>
    <w:p w:rsidR="00EE66B2" w:rsidRDefault="00EE66B2" w:rsidP="00EE66B2">
      <w:pPr>
        <w:rPr>
          <w:rFonts w:ascii="Times New Roman" w:hAnsi="Times New Roman" w:cs="Times New Roman"/>
          <w:sz w:val="24"/>
          <w:szCs w:val="24"/>
        </w:rPr>
      </w:pPr>
    </w:p>
    <w:p w:rsidR="00DC26F3" w:rsidRDefault="00DC26F3" w:rsidP="00DC26F3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lastRenderedPageBreak/>
        <w:t xml:space="preserve">УТВЕРЖДЕНО </w:t>
      </w:r>
    </w:p>
    <w:p w:rsidR="00DC26F3" w:rsidRDefault="00DC26F3" w:rsidP="00DC26F3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                                                                                  решением педагогического совета</w:t>
      </w:r>
    </w:p>
    <w:p w:rsidR="00DC26F3" w:rsidRDefault="00DC26F3" w:rsidP="00DC26F3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                                                                                                        протокол № 1 от «30» августа 2022 года</w:t>
      </w:r>
    </w:p>
    <w:p w:rsidR="00DC26F3" w:rsidRDefault="00DC26F3" w:rsidP="00DC26F3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                                                                       директор МБОУСОШ № 24</w:t>
      </w:r>
    </w:p>
    <w:p w:rsidR="00DC26F3" w:rsidRDefault="00DC26F3" w:rsidP="00DC26F3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                                                            им. </w:t>
      </w:r>
      <w:proofErr w:type="spellStart"/>
      <w:r>
        <w:rPr>
          <w:rFonts w:ascii="Times New Roman" w:hAnsi="Times New Roman" w:cs="Times New Roman"/>
          <w:bCs/>
          <w:sz w:val="24"/>
          <w:szCs w:val="28"/>
        </w:rPr>
        <w:t>К.И.Недорубова</w:t>
      </w:r>
      <w:proofErr w:type="spellEnd"/>
    </w:p>
    <w:p w:rsidR="00DC26F3" w:rsidRPr="00161C5C" w:rsidRDefault="00DC26F3" w:rsidP="00DC26F3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Cs/>
          <w:sz w:val="24"/>
          <w:szCs w:val="28"/>
        </w:rPr>
        <w:t>_____________________О.В.Колесникова</w:t>
      </w:r>
      <w:proofErr w:type="spellEnd"/>
    </w:p>
    <w:p w:rsidR="00DC3644" w:rsidRPr="00EE66B2" w:rsidRDefault="00DC3644" w:rsidP="00EE66B2">
      <w:pPr>
        <w:jc w:val="center"/>
        <w:rPr>
          <w:rFonts w:ascii="Times New Roman" w:hAnsi="Times New Roman" w:cs="Times New Roman"/>
          <w:sz w:val="24"/>
          <w:szCs w:val="24"/>
        </w:rPr>
      </w:pPr>
      <w:r w:rsidRPr="00957085">
        <w:rPr>
          <w:rFonts w:ascii="Times New Roman" w:hAnsi="Times New Roman" w:cs="Times New Roman"/>
          <w:b/>
          <w:sz w:val="24"/>
          <w:szCs w:val="24"/>
        </w:rPr>
        <w:t xml:space="preserve">План внеурочной деятельности МБОУСОШ № 24 им. </w:t>
      </w:r>
      <w:proofErr w:type="spellStart"/>
      <w:r w:rsidRPr="00957085">
        <w:rPr>
          <w:rFonts w:ascii="Times New Roman" w:hAnsi="Times New Roman" w:cs="Times New Roman"/>
          <w:b/>
          <w:sz w:val="24"/>
          <w:szCs w:val="24"/>
        </w:rPr>
        <w:t>К.И.Недорубова</w:t>
      </w:r>
      <w:proofErr w:type="spellEnd"/>
      <w:r w:rsidRPr="00957085">
        <w:rPr>
          <w:rFonts w:ascii="Times New Roman" w:hAnsi="Times New Roman" w:cs="Times New Roman"/>
          <w:b/>
          <w:sz w:val="24"/>
          <w:szCs w:val="24"/>
        </w:rPr>
        <w:t xml:space="preserve"> г. Хадыженска Апшеронского р</w:t>
      </w:r>
      <w:r w:rsidR="00A746B0" w:rsidRPr="00957085">
        <w:rPr>
          <w:rFonts w:ascii="Times New Roman" w:hAnsi="Times New Roman" w:cs="Times New Roman"/>
          <w:b/>
          <w:sz w:val="24"/>
          <w:szCs w:val="24"/>
        </w:rPr>
        <w:t xml:space="preserve">айона Краснодарского края для 6 </w:t>
      </w:r>
      <w:r w:rsidRPr="00957085">
        <w:rPr>
          <w:rFonts w:ascii="Times New Roman" w:hAnsi="Times New Roman" w:cs="Times New Roman"/>
          <w:b/>
          <w:sz w:val="24"/>
          <w:szCs w:val="24"/>
        </w:rPr>
        <w:t xml:space="preserve"> классов на 2022-2023 учебный год</w:t>
      </w:r>
    </w:p>
    <w:tbl>
      <w:tblPr>
        <w:tblStyle w:val="a3"/>
        <w:tblW w:w="10490" w:type="dxa"/>
        <w:tblInd w:w="675" w:type="dxa"/>
        <w:tblLayout w:type="fixed"/>
        <w:tblLook w:val="04A0"/>
      </w:tblPr>
      <w:tblGrid>
        <w:gridCol w:w="1843"/>
        <w:gridCol w:w="1417"/>
        <w:gridCol w:w="1985"/>
        <w:gridCol w:w="1417"/>
        <w:gridCol w:w="2126"/>
        <w:gridCol w:w="1702"/>
      </w:tblGrid>
      <w:tr w:rsidR="0012512B" w:rsidRPr="00957085" w:rsidTr="00F358B1">
        <w:tc>
          <w:tcPr>
            <w:tcW w:w="1843" w:type="dxa"/>
            <w:vMerge w:val="restart"/>
          </w:tcPr>
          <w:p w:rsidR="0012512B" w:rsidRPr="00957085" w:rsidRDefault="0012512B" w:rsidP="00F358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Тематика </w:t>
            </w:r>
            <w:proofErr w:type="gramStart"/>
            <w:r w:rsidRPr="00957085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внеурочной</w:t>
            </w:r>
            <w:proofErr w:type="gramEnd"/>
          </w:p>
          <w:p w:rsidR="0012512B" w:rsidRPr="00957085" w:rsidRDefault="0012512B" w:rsidP="00F358B1">
            <w:pPr>
              <w:ind w:left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417" w:type="dxa"/>
            <w:vMerge w:val="restart"/>
          </w:tcPr>
          <w:p w:rsidR="0012512B" w:rsidRPr="00957085" w:rsidRDefault="0012512B" w:rsidP="00F358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757">
              <w:rPr>
                <w:rFonts w:ascii="Times New Roman" w:hAnsi="Times New Roman" w:cs="Times New Roman"/>
                <w:b/>
                <w:sz w:val="24"/>
                <w:szCs w:val="24"/>
              </w:rPr>
              <w:t>Формы проведения</w:t>
            </w:r>
          </w:p>
        </w:tc>
        <w:tc>
          <w:tcPr>
            <w:tcW w:w="7230" w:type="dxa"/>
            <w:gridSpan w:val="4"/>
          </w:tcPr>
          <w:p w:rsidR="0012512B" w:rsidRPr="00957085" w:rsidRDefault="0012512B" w:rsidP="00F358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b/>
                <w:sz w:val="24"/>
                <w:szCs w:val="24"/>
              </w:rPr>
              <w:t>Распределение курсов внеурочной деятельности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57085">
              <w:rPr>
                <w:rFonts w:ascii="Times New Roman" w:hAnsi="Times New Roman" w:cs="Times New Roman"/>
                <w:b/>
                <w:sz w:val="24"/>
                <w:szCs w:val="24"/>
              </w:rPr>
              <w:t>по тематике и классам обучения</w:t>
            </w:r>
          </w:p>
        </w:tc>
      </w:tr>
      <w:tr w:rsidR="0012512B" w:rsidRPr="00957085" w:rsidTr="00F358B1">
        <w:tc>
          <w:tcPr>
            <w:tcW w:w="1843" w:type="dxa"/>
            <w:vMerge/>
          </w:tcPr>
          <w:p w:rsidR="0012512B" w:rsidRPr="00957085" w:rsidRDefault="0012512B" w:rsidP="00F358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2512B" w:rsidRPr="00957085" w:rsidRDefault="0012512B" w:rsidP="00F358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12512B" w:rsidRPr="00957085" w:rsidRDefault="0012512B" w:rsidP="00F358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95708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3828" w:type="dxa"/>
            <w:gridSpan w:val="2"/>
          </w:tcPr>
          <w:p w:rsidR="0012512B" w:rsidRPr="00957085" w:rsidRDefault="0012512B" w:rsidP="00F358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957085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</w:tr>
      <w:tr w:rsidR="0012512B" w:rsidRPr="00957085" w:rsidTr="00F358B1">
        <w:tc>
          <w:tcPr>
            <w:tcW w:w="1843" w:type="dxa"/>
            <w:vMerge/>
          </w:tcPr>
          <w:p w:rsidR="0012512B" w:rsidRPr="00957085" w:rsidRDefault="0012512B" w:rsidP="00F358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2512B" w:rsidRPr="00957085" w:rsidRDefault="0012512B" w:rsidP="00F358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12512B" w:rsidRPr="00957085" w:rsidRDefault="0012512B" w:rsidP="00F358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</w:tcPr>
          <w:p w:rsidR="0012512B" w:rsidRPr="00957085" w:rsidRDefault="0012512B" w:rsidP="00F358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b/>
                <w:sz w:val="24"/>
                <w:szCs w:val="24"/>
              </w:rPr>
              <w:t>Час/год</w:t>
            </w:r>
          </w:p>
        </w:tc>
        <w:tc>
          <w:tcPr>
            <w:tcW w:w="2126" w:type="dxa"/>
          </w:tcPr>
          <w:p w:rsidR="0012512B" w:rsidRPr="00957085" w:rsidRDefault="0012512B" w:rsidP="00F358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702" w:type="dxa"/>
          </w:tcPr>
          <w:p w:rsidR="0012512B" w:rsidRPr="00957085" w:rsidRDefault="0012512B" w:rsidP="00F358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b/>
                <w:sz w:val="24"/>
                <w:szCs w:val="24"/>
              </w:rPr>
              <w:t>Час/год</w:t>
            </w:r>
          </w:p>
        </w:tc>
      </w:tr>
      <w:tr w:rsidR="0012512B" w:rsidRPr="00957085" w:rsidTr="00F358B1">
        <w:trPr>
          <w:trHeight w:val="611"/>
        </w:trPr>
        <w:tc>
          <w:tcPr>
            <w:tcW w:w="1843" w:type="dxa"/>
            <w:shd w:val="clear" w:color="auto" w:fill="auto"/>
          </w:tcPr>
          <w:p w:rsidR="0012512B" w:rsidRPr="00554A38" w:rsidRDefault="0012512B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A38">
              <w:rPr>
                <w:rFonts w:ascii="Times New Roman" w:hAnsi="Times New Roman" w:cs="Times New Roman"/>
                <w:sz w:val="24"/>
                <w:szCs w:val="24"/>
              </w:rPr>
              <w:t>Цикл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54A38">
              <w:rPr>
                <w:rFonts w:ascii="Times New Roman" w:hAnsi="Times New Roman" w:cs="Times New Roman"/>
                <w:sz w:val="24"/>
                <w:szCs w:val="24"/>
              </w:rPr>
              <w:t xml:space="preserve">ых часов «Разговор о </w:t>
            </w:r>
            <w:proofErr w:type="gramStart"/>
            <w:r w:rsidRPr="00554A38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554A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:rsidR="0012512B" w:rsidRPr="00554A38" w:rsidRDefault="0012512B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A38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985" w:type="dxa"/>
            <w:shd w:val="clear" w:color="auto" w:fill="auto"/>
          </w:tcPr>
          <w:p w:rsidR="0012512B" w:rsidRPr="00554A38" w:rsidRDefault="0012512B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A38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«Разговор о </w:t>
            </w:r>
            <w:proofErr w:type="gramStart"/>
            <w:r w:rsidRPr="00554A38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554A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:rsidR="0012512B" w:rsidRPr="00554A38" w:rsidRDefault="0012512B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2126" w:type="dxa"/>
            <w:shd w:val="clear" w:color="auto" w:fill="auto"/>
          </w:tcPr>
          <w:p w:rsidR="0012512B" w:rsidRPr="00554A38" w:rsidRDefault="0012512B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A38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«Разговор о </w:t>
            </w:r>
            <w:proofErr w:type="gramStart"/>
            <w:r w:rsidRPr="00554A38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554A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2" w:type="dxa"/>
            <w:shd w:val="clear" w:color="auto" w:fill="auto"/>
          </w:tcPr>
          <w:p w:rsidR="0012512B" w:rsidRPr="00554A38" w:rsidRDefault="0012512B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12512B" w:rsidRPr="00957085" w:rsidTr="00F358B1">
        <w:trPr>
          <w:trHeight w:val="611"/>
        </w:trPr>
        <w:tc>
          <w:tcPr>
            <w:tcW w:w="1843" w:type="dxa"/>
            <w:vMerge w:val="restart"/>
          </w:tcPr>
          <w:p w:rsidR="0012512B" w:rsidRPr="00957085" w:rsidRDefault="0012512B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Дополнительное изучение учебных предметов</w:t>
            </w:r>
          </w:p>
        </w:tc>
        <w:tc>
          <w:tcPr>
            <w:tcW w:w="1417" w:type="dxa"/>
            <w:vMerge w:val="restart"/>
          </w:tcPr>
          <w:p w:rsidR="0012512B" w:rsidRDefault="0012512B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Беседы, лекции</w:t>
            </w:r>
          </w:p>
          <w:p w:rsidR="0012512B" w:rsidRPr="00957085" w:rsidRDefault="0012512B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</w:p>
        </w:tc>
        <w:tc>
          <w:tcPr>
            <w:tcW w:w="1985" w:type="dxa"/>
          </w:tcPr>
          <w:p w:rsidR="0012512B" w:rsidRPr="00957085" w:rsidRDefault="0012512B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Финансовая математика</w:t>
            </w:r>
          </w:p>
        </w:tc>
        <w:tc>
          <w:tcPr>
            <w:tcW w:w="1417" w:type="dxa"/>
          </w:tcPr>
          <w:p w:rsidR="0012512B" w:rsidRDefault="00DD2C61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512B">
              <w:rPr>
                <w:rFonts w:ascii="Times New Roman" w:hAnsi="Times New Roman" w:cs="Times New Roman"/>
                <w:sz w:val="24"/>
                <w:szCs w:val="24"/>
              </w:rPr>
              <w:t>/17</w:t>
            </w:r>
          </w:p>
          <w:p w:rsidR="0012512B" w:rsidRPr="00957085" w:rsidRDefault="003345FC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</w:tc>
        <w:tc>
          <w:tcPr>
            <w:tcW w:w="2126" w:type="dxa"/>
          </w:tcPr>
          <w:p w:rsidR="0012512B" w:rsidRPr="00957085" w:rsidRDefault="0012512B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Финансовая математика</w:t>
            </w:r>
          </w:p>
        </w:tc>
        <w:tc>
          <w:tcPr>
            <w:tcW w:w="1702" w:type="dxa"/>
          </w:tcPr>
          <w:p w:rsidR="0012512B" w:rsidRDefault="00DD2C61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512B">
              <w:rPr>
                <w:rFonts w:ascii="Times New Roman" w:hAnsi="Times New Roman" w:cs="Times New Roman"/>
                <w:sz w:val="24"/>
                <w:szCs w:val="24"/>
              </w:rPr>
              <w:t>/17</w:t>
            </w:r>
          </w:p>
          <w:p w:rsidR="0012512B" w:rsidRPr="00957085" w:rsidRDefault="003345FC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</w:tc>
      </w:tr>
      <w:tr w:rsidR="0012512B" w:rsidRPr="00957085" w:rsidTr="00F358B1">
        <w:tc>
          <w:tcPr>
            <w:tcW w:w="1843" w:type="dxa"/>
            <w:vMerge/>
          </w:tcPr>
          <w:p w:rsidR="0012512B" w:rsidRPr="00957085" w:rsidRDefault="0012512B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2512B" w:rsidRPr="00957085" w:rsidRDefault="0012512B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2512B" w:rsidRPr="00957085" w:rsidRDefault="0012512B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Естественнонаучная грамотность</w:t>
            </w:r>
          </w:p>
        </w:tc>
        <w:tc>
          <w:tcPr>
            <w:tcW w:w="1417" w:type="dxa"/>
          </w:tcPr>
          <w:p w:rsidR="0012512B" w:rsidRDefault="00DD2C61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512B">
              <w:rPr>
                <w:rFonts w:ascii="Times New Roman" w:hAnsi="Times New Roman" w:cs="Times New Roman"/>
                <w:sz w:val="24"/>
                <w:szCs w:val="24"/>
              </w:rPr>
              <w:t>/17</w:t>
            </w:r>
          </w:p>
          <w:p w:rsidR="0012512B" w:rsidRPr="003345FC" w:rsidRDefault="003345FC" w:rsidP="00F358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</w:tc>
        <w:tc>
          <w:tcPr>
            <w:tcW w:w="2126" w:type="dxa"/>
          </w:tcPr>
          <w:p w:rsidR="0012512B" w:rsidRPr="00957085" w:rsidRDefault="0012512B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Естественнонаучная грамотность</w:t>
            </w:r>
          </w:p>
        </w:tc>
        <w:tc>
          <w:tcPr>
            <w:tcW w:w="1702" w:type="dxa"/>
          </w:tcPr>
          <w:p w:rsidR="0012512B" w:rsidRDefault="00DD2C61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512B">
              <w:rPr>
                <w:rFonts w:ascii="Times New Roman" w:hAnsi="Times New Roman" w:cs="Times New Roman"/>
                <w:sz w:val="24"/>
                <w:szCs w:val="24"/>
              </w:rPr>
              <w:t>/17</w:t>
            </w:r>
          </w:p>
          <w:p w:rsidR="0012512B" w:rsidRPr="00957085" w:rsidRDefault="0012512B" w:rsidP="00334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45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="003345FC"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</w:tc>
      </w:tr>
      <w:tr w:rsidR="0012512B" w:rsidRPr="00957085" w:rsidTr="00F358B1">
        <w:tc>
          <w:tcPr>
            <w:tcW w:w="1843" w:type="dxa"/>
            <w:vMerge/>
          </w:tcPr>
          <w:p w:rsidR="0012512B" w:rsidRPr="00957085" w:rsidRDefault="0012512B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2512B" w:rsidRPr="00957085" w:rsidRDefault="0012512B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2512B" w:rsidRDefault="0012512B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Краеведческий туризм</w:t>
            </w:r>
          </w:p>
        </w:tc>
        <w:tc>
          <w:tcPr>
            <w:tcW w:w="1417" w:type="dxa"/>
          </w:tcPr>
          <w:p w:rsidR="0012512B" w:rsidRDefault="0012512B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  <w:p w:rsidR="0012512B" w:rsidRPr="00957085" w:rsidRDefault="0012512B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интенсив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12512B" w:rsidRDefault="0012512B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Краеведческий туризм</w:t>
            </w:r>
          </w:p>
        </w:tc>
        <w:tc>
          <w:tcPr>
            <w:tcW w:w="1702" w:type="dxa"/>
          </w:tcPr>
          <w:p w:rsidR="0012512B" w:rsidRPr="00957085" w:rsidRDefault="0012512B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12512B" w:rsidRPr="00957085" w:rsidTr="00F358B1">
        <w:tc>
          <w:tcPr>
            <w:tcW w:w="1843" w:type="dxa"/>
            <w:vMerge/>
          </w:tcPr>
          <w:p w:rsidR="0012512B" w:rsidRPr="00957085" w:rsidRDefault="0012512B" w:rsidP="00F358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2512B" w:rsidRPr="00957085" w:rsidRDefault="0012512B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2512B" w:rsidRPr="00957085" w:rsidRDefault="0012512B" w:rsidP="00F358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История и современность кубанского казачества</w:t>
            </w:r>
          </w:p>
        </w:tc>
        <w:tc>
          <w:tcPr>
            <w:tcW w:w="1417" w:type="dxa"/>
          </w:tcPr>
          <w:p w:rsidR="0012512B" w:rsidRPr="003345FC" w:rsidRDefault="0012512B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5FC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2126" w:type="dxa"/>
          </w:tcPr>
          <w:p w:rsidR="0012512B" w:rsidRPr="006B01A0" w:rsidRDefault="0012512B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1A0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жизнедеятельности </w:t>
            </w:r>
          </w:p>
        </w:tc>
        <w:tc>
          <w:tcPr>
            <w:tcW w:w="1702" w:type="dxa"/>
          </w:tcPr>
          <w:p w:rsidR="0012512B" w:rsidRDefault="0012512B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  <w:p w:rsidR="0012512B" w:rsidRPr="00957085" w:rsidRDefault="0012512B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интенсив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2512B" w:rsidRPr="00957085" w:rsidTr="00F358B1">
        <w:tc>
          <w:tcPr>
            <w:tcW w:w="1843" w:type="dxa"/>
            <w:vMerge/>
          </w:tcPr>
          <w:p w:rsidR="0012512B" w:rsidRPr="00957085" w:rsidRDefault="0012512B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2512B" w:rsidRPr="00957085" w:rsidRDefault="0012512B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2512B" w:rsidRPr="00957085" w:rsidRDefault="0012512B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ОПК</w:t>
            </w:r>
          </w:p>
        </w:tc>
        <w:tc>
          <w:tcPr>
            <w:tcW w:w="1417" w:type="dxa"/>
          </w:tcPr>
          <w:p w:rsidR="0012512B" w:rsidRPr="00957085" w:rsidRDefault="00DD2C61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512B">
              <w:rPr>
                <w:rFonts w:ascii="Times New Roman" w:hAnsi="Times New Roman" w:cs="Times New Roman"/>
                <w:sz w:val="24"/>
                <w:szCs w:val="24"/>
              </w:rPr>
              <w:t>/17 (</w:t>
            </w:r>
            <w:proofErr w:type="spellStart"/>
            <w:r w:rsidR="0012512B">
              <w:rPr>
                <w:rFonts w:ascii="Times New Roman" w:hAnsi="Times New Roman" w:cs="Times New Roman"/>
                <w:sz w:val="24"/>
                <w:szCs w:val="24"/>
              </w:rPr>
              <w:t>интенсив</w:t>
            </w:r>
            <w:proofErr w:type="spellEnd"/>
            <w:r w:rsidR="001251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12512B" w:rsidRPr="00957085" w:rsidRDefault="0012512B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ОПК</w:t>
            </w:r>
          </w:p>
        </w:tc>
        <w:tc>
          <w:tcPr>
            <w:tcW w:w="1702" w:type="dxa"/>
          </w:tcPr>
          <w:p w:rsidR="0012512B" w:rsidRDefault="00DD2C61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512B">
              <w:rPr>
                <w:rFonts w:ascii="Times New Roman" w:hAnsi="Times New Roman" w:cs="Times New Roman"/>
                <w:sz w:val="24"/>
                <w:szCs w:val="24"/>
              </w:rPr>
              <w:t>/17</w:t>
            </w:r>
          </w:p>
          <w:p w:rsidR="0012512B" w:rsidRPr="00957085" w:rsidRDefault="0012512B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интенсив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2512B" w:rsidRPr="00957085" w:rsidTr="00F358B1">
        <w:tc>
          <w:tcPr>
            <w:tcW w:w="1843" w:type="dxa"/>
            <w:vMerge w:val="restart"/>
          </w:tcPr>
          <w:p w:rsidR="0012512B" w:rsidRPr="00957085" w:rsidRDefault="0012512B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Формирование функциональной грамотности</w:t>
            </w:r>
          </w:p>
        </w:tc>
        <w:tc>
          <w:tcPr>
            <w:tcW w:w="1417" w:type="dxa"/>
            <w:vMerge w:val="restart"/>
          </w:tcPr>
          <w:p w:rsidR="0012512B" w:rsidRPr="00957085" w:rsidRDefault="0012512B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985" w:type="dxa"/>
          </w:tcPr>
          <w:p w:rsidR="0012512B" w:rsidRPr="00957085" w:rsidRDefault="0012512B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417" w:type="dxa"/>
          </w:tcPr>
          <w:p w:rsidR="0012512B" w:rsidRDefault="00DD2C61" w:rsidP="00F358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512B">
              <w:rPr>
                <w:rFonts w:ascii="Times New Roman" w:hAnsi="Times New Roman" w:cs="Times New Roman"/>
                <w:sz w:val="24"/>
                <w:szCs w:val="24"/>
              </w:rPr>
              <w:t>/17</w:t>
            </w:r>
          </w:p>
          <w:p w:rsidR="003345FC" w:rsidRPr="003345FC" w:rsidRDefault="003345FC" w:rsidP="00F358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  <w:p w:rsidR="0012512B" w:rsidRPr="00957085" w:rsidRDefault="0012512B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2512B" w:rsidRPr="00957085" w:rsidRDefault="0012512B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702" w:type="dxa"/>
          </w:tcPr>
          <w:p w:rsidR="0012512B" w:rsidRDefault="00DD2C61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512B">
              <w:rPr>
                <w:rFonts w:ascii="Times New Roman" w:hAnsi="Times New Roman" w:cs="Times New Roman"/>
                <w:sz w:val="24"/>
                <w:szCs w:val="24"/>
              </w:rPr>
              <w:t>/17</w:t>
            </w:r>
          </w:p>
          <w:p w:rsidR="0012512B" w:rsidRPr="00957085" w:rsidRDefault="003345FC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</w:tc>
      </w:tr>
      <w:tr w:rsidR="0012512B" w:rsidRPr="00957085" w:rsidTr="00F358B1">
        <w:tc>
          <w:tcPr>
            <w:tcW w:w="1843" w:type="dxa"/>
            <w:vMerge/>
          </w:tcPr>
          <w:p w:rsidR="0012512B" w:rsidRPr="00957085" w:rsidRDefault="0012512B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2512B" w:rsidRPr="00957085" w:rsidRDefault="0012512B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2512B" w:rsidRPr="00957085" w:rsidRDefault="0012512B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 «</w:t>
            </w:r>
            <w:proofErr w:type="spellStart"/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Читаем</w:t>
            </w:r>
            <w:proofErr w:type="gramStart"/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ешаем,живем</w:t>
            </w:r>
            <w:proofErr w:type="spellEnd"/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12512B" w:rsidRDefault="00DD2C61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512B">
              <w:rPr>
                <w:rFonts w:ascii="Times New Roman" w:hAnsi="Times New Roman" w:cs="Times New Roman"/>
                <w:sz w:val="24"/>
                <w:szCs w:val="24"/>
              </w:rPr>
              <w:t>/17</w:t>
            </w:r>
          </w:p>
          <w:p w:rsidR="0012512B" w:rsidRPr="00957085" w:rsidRDefault="003345FC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</w:tc>
        <w:tc>
          <w:tcPr>
            <w:tcW w:w="2126" w:type="dxa"/>
          </w:tcPr>
          <w:p w:rsidR="0012512B" w:rsidRPr="00957085" w:rsidRDefault="0012512B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 «</w:t>
            </w:r>
            <w:proofErr w:type="spellStart"/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Читаем</w:t>
            </w:r>
            <w:proofErr w:type="gramStart"/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ешаем,живем</w:t>
            </w:r>
            <w:proofErr w:type="spellEnd"/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2" w:type="dxa"/>
          </w:tcPr>
          <w:p w:rsidR="0012512B" w:rsidRDefault="00DD2C61" w:rsidP="00F358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512B">
              <w:rPr>
                <w:rFonts w:ascii="Times New Roman" w:hAnsi="Times New Roman" w:cs="Times New Roman"/>
                <w:sz w:val="24"/>
                <w:szCs w:val="24"/>
              </w:rPr>
              <w:t>/17</w:t>
            </w:r>
          </w:p>
          <w:p w:rsidR="003345FC" w:rsidRPr="003345FC" w:rsidRDefault="003345FC" w:rsidP="003345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</w:tc>
      </w:tr>
      <w:tr w:rsidR="0012512B" w:rsidRPr="00957085" w:rsidTr="00F358B1">
        <w:tc>
          <w:tcPr>
            <w:tcW w:w="1843" w:type="dxa"/>
            <w:vMerge w:val="restart"/>
          </w:tcPr>
          <w:p w:rsidR="0012512B" w:rsidRPr="00957085" w:rsidRDefault="0012512B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Профориетационная</w:t>
            </w:r>
            <w:proofErr w:type="spellEnd"/>
            <w:r w:rsidRPr="00957085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417" w:type="dxa"/>
            <w:vMerge w:val="restart"/>
          </w:tcPr>
          <w:p w:rsidR="0012512B" w:rsidRPr="00957085" w:rsidRDefault="0012512B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Беседы, лекции</w:t>
            </w:r>
          </w:p>
        </w:tc>
        <w:tc>
          <w:tcPr>
            <w:tcW w:w="1985" w:type="dxa"/>
          </w:tcPr>
          <w:p w:rsidR="0012512B" w:rsidRPr="00957085" w:rsidRDefault="0012512B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957085"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</w:p>
        </w:tc>
        <w:tc>
          <w:tcPr>
            <w:tcW w:w="1417" w:type="dxa"/>
          </w:tcPr>
          <w:p w:rsidR="0012512B" w:rsidRDefault="00DD2C61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512B">
              <w:rPr>
                <w:rFonts w:ascii="Times New Roman" w:hAnsi="Times New Roman" w:cs="Times New Roman"/>
                <w:sz w:val="24"/>
                <w:szCs w:val="24"/>
              </w:rPr>
              <w:t>/17</w:t>
            </w:r>
          </w:p>
          <w:p w:rsidR="0012512B" w:rsidRPr="00957085" w:rsidRDefault="0012512B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интенсив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12512B" w:rsidRPr="00957085" w:rsidRDefault="0012512B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957085"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</w:p>
        </w:tc>
        <w:tc>
          <w:tcPr>
            <w:tcW w:w="1702" w:type="dxa"/>
          </w:tcPr>
          <w:p w:rsidR="0012512B" w:rsidRDefault="00DD2C61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512B">
              <w:rPr>
                <w:rFonts w:ascii="Times New Roman" w:hAnsi="Times New Roman" w:cs="Times New Roman"/>
                <w:sz w:val="24"/>
                <w:szCs w:val="24"/>
              </w:rPr>
              <w:t>/17</w:t>
            </w:r>
          </w:p>
          <w:p w:rsidR="0012512B" w:rsidRPr="00957085" w:rsidRDefault="0012512B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интенсив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2512B" w:rsidRPr="00957085" w:rsidTr="00F358B1">
        <w:tc>
          <w:tcPr>
            <w:tcW w:w="1843" w:type="dxa"/>
            <w:vMerge/>
          </w:tcPr>
          <w:p w:rsidR="0012512B" w:rsidRPr="00957085" w:rsidRDefault="0012512B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2512B" w:rsidRPr="00957085" w:rsidRDefault="0012512B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2512B" w:rsidRPr="00957085" w:rsidRDefault="0012512B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финансовой грамотности</w:t>
            </w:r>
          </w:p>
        </w:tc>
        <w:tc>
          <w:tcPr>
            <w:tcW w:w="1417" w:type="dxa"/>
          </w:tcPr>
          <w:p w:rsidR="0012512B" w:rsidRDefault="0012512B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  <w:p w:rsidR="0012512B" w:rsidRPr="00957085" w:rsidRDefault="0012512B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интенсив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12512B" w:rsidRPr="00957085" w:rsidRDefault="0012512B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финансовой грамотности</w:t>
            </w:r>
          </w:p>
        </w:tc>
        <w:tc>
          <w:tcPr>
            <w:tcW w:w="1702" w:type="dxa"/>
          </w:tcPr>
          <w:p w:rsidR="0012512B" w:rsidRDefault="0012512B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  <w:p w:rsidR="0012512B" w:rsidRPr="00957085" w:rsidRDefault="0012512B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интенсив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2512B" w:rsidRPr="00957085" w:rsidTr="00F358B1">
        <w:tc>
          <w:tcPr>
            <w:tcW w:w="1843" w:type="dxa"/>
            <w:vMerge w:val="restart"/>
          </w:tcPr>
          <w:p w:rsidR="0012512B" w:rsidRPr="00957085" w:rsidRDefault="0012512B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личности  и самореализация </w:t>
            </w:r>
            <w:proofErr w:type="gramStart"/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17" w:type="dxa"/>
            <w:vMerge w:val="restart"/>
          </w:tcPr>
          <w:p w:rsidR="0012512B" w:rsidRPr="00957085" w:rsidRDefault="0012512B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1985" w:type="dxa"/>
          </w:tcPr>
          <w:p w:rsidR="0012512B" w:rsidRPr="00957085" w:rsidRDefault="0012512B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1417" w:type="dxa"/>
          </w:tcPr>
          <w:p w:rsidR="0012512B" w:rsidRPr="00957085" w:rsidRDefault="0012512B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2126" w:type="dxa"/>
          </w:tcPr>
          <w:p w:rsidR="0012512B" w:rsidRPr="00957085" w:rsidRDefault="0012512B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1702" w:type="dxa"/>
          </w:tcPr>
          <w:p w:rsidR="0012512B" w:rsidRPr="00957085" w:rsidRDefault="0012512B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12512B" w:rsidRPr="00957085" w:rsidTr="00F358B1">
        <w:tc>
          <w:tcPr>
            <w:tcW w:w="1843" w:type="dxa"/>
            <w:vMerge/>
          </w:tcPr>
          <w:p w:rsidR="0012512B" w:rsidRPr="00957085" w:rsidRDefault="0012512B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2512B" w:rsidRPr="00957085" w:rsidRDefault="0012512B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2512B" w:rsidRPr="00957085" w:rsidRDefault="0012512B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1A0">
              <w:rPr>
                <w:rFonts w:ascii="Times New Roman" w:hAnsi="Times New Roman" w:cs="Times New Roman"/>
                <w:sz w:val="24"/>
                <w:szCs w:val="24"/>
              </w:rPr>
              <w:t>Кубанские казачьи игры и забавы</w:t>
            </w:r>
          </w:p>
        </w:tc>
        <w:tc>
          <w:tcPr>
            <w:tcW w:w="1417" w:type="dxa"/>
          </w:tcPr>
          <w:p w:rsidR="0012512B" w:rsidRDefault="00DD2C61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512B">
              <w:rPr>
                <w:rFonts w:ascii="Times New Roman" w:hAnsi="Times New Roman" w:cs="Times New Roman"/>
                <w:sz w:val="24"/>
                <w:szCs w:val="24"/>
              </w:rPr>
              <w:t>/17</w:t>
            </w:r>
          </w:p>
          <w:p w:rsidR="0012512B" w:rsidRPr="00957085" w:rsidRDefault="008F4368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интенсив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12512B" w:rsidRPr="00957085" w:rsidRDefault="0012512B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1702" w:type="dxa"/>
          </w:tcPr>
          <w:p w:rsidR="0012512B" w:rsidRDefault="00DD2C61" w:rsidP="00F358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512B">
              <w:rPr>
                <w:rFonts w:ascii="Times New Roman" w:hAnsi="Times New Roman" w:cs="Times New Roman"/>
                <w:sz w:val="24"/>
                <w:szCs w:val="24"/>
              </w:rPr>
              <w:t>/17</w:t>
            </w:r>
          </w:p>
          <w:p w:rsidR="003345FC" w:rsidRPr="003345FC" w:rsidRDefault="003345FC" w:rsidP="00F358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интенсив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2512B" w:rsidRPr="00957085" w:rsidTr="00F358B1">
        <w:tc>
          <w:tcPr>
            <w:tcW w:w="1843" w:type="dxa"/>
            <w:vMerge w:val="restart"/>
          </w:tcPr>
          <w:p w:rsidR="0012512B" w:rsidRPr="00957085" w:rsidRDefault="0012512B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Комплекс воспитательных мероприятий</w:t>
            </w:r>
          </w:p>
        </w:tc>
        <w:tc>
          <w:tcPr>
            <w:tcW w:w="1417" w:type="dxa"/>
            <w:vMerge w:val="restart"/>
          </w:tcPr>
          <w:p w:rsidR="0012512B" w:rsidRPr="00957085" w:rsidRDefault="0012512B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</w:tc>
        <w:tc>
          <w:tcPr>
            <w:tcW w:w="1985" w:type="dxa"/>
          </w:tcPr>
          <w:p w:rsidR="0012512B" w:rsidRPr="00957085" w:rsidRDefault="0012512B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</w:p>
        </w:tc>
        <w:tc>
          <w:tcPr>
            <w:tcW w:w="1417" w:type="dxa"/>
          </w:tcPr>
          <w:p w:rsidR="0012512B" w:rsidRPr="00957085" w:rsidRDefault="0012512B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интенсив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12512B" w:rsidRPr="00957085" w:rsidRDefault="0012512B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</w:p>
        </w:tc>
        <w:tc>
          <w:tcPr>
            <w:tcW w:w="1702" w:type="dxa"/>
          </w:tcPr>
          <w:p w:rsidR="0012512B" w:rsidRDefault="0012512B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12512B" w:rsidRPr="00957085" w:rsidRDefault="0012512B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интенсив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2512B" w:rsidRPr="00957085" w:rsidTr="00F358B1">
        <w:tc>
          <w:tcPr>
            <w:tcW w:w="1843" w:type="dxa"/>
            <w:vMerge/>
          </w:tcPr>
          <w:p w:rsidR="0012512B" w:rsidRPr="00957085" w:rsidRDefault="0012512B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2512B" w:rsidRPr="00957085" w:rsidRDefault="0012512B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2512B" w:rsidRPr="00957085" w:rsidRDefault="0012512B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Безопасные дороги Кубани</w:t>
            </w:r>
          </w:p>
        </w:tc>
        <w:tc>
          <w:tcPr>
            <w:tcW w:w="1417" w:type="dxa"/>
          </w:tcPr>
          <w:p w:rsidR="0012512B" w:rsidRPr="00957085" w:rsidRDefault="00DD2C61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512B">
              <w:rPr>
                <w:rFonts w:ascii="Times New Roman" w:hAnsi="Times New Roman" w:cs="Times New Roman"/>
                <w:sz w:val="24"/>
                <w:szCs w:val="24"/>
              </w:rPr>
              <w:t>/17(</w:t>
            </w:r>
            <w:proofErr w:type="spellStart"/>
            <w:r w:rsidR="0012512B">
              <w:rPr>
                <w:rFonts w:ascii="Times New Roman" w:hAnsi="Times New Roman" w:cs="Times New Roman"/>
                <w:sz w:val="24"/>
                <w:szCs w:val="24"/>
              </w:rPr>
              <w:t>интенсив</w:t>
            </w:r>
            <w:proofErr w:type="spellEnd"/>
            <w:r w:rsidR="001251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12512B" w:rsidRPr="00957085" w:rsidRDefault="0012512B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Безопасные дороги Кубани</w:t>
            </w:r>
          </w:p>
        </w:tc>
        <w:tc>
          <w:tcPr>
            <w:tcW w:w="1702" w:type="dxa"/>
          </w:tcPr>
          <w:p w:rsidR="0012512B" w:rsidRDefault="00DD2C61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512B">
              <w:rPr>
                <w:rFonts w:ascii="Times New Roman" w:hAnsi="Times New Roman" w:cs="Times New Roman"/>
                <w:sz w:val="24"/>
                <w:szCs w:val="24"/>
              </w:rPr>
              <w:t>/17</w:t>
            </w:r>
          </w:p>
          <w:p w:rsidR="0012512B" w:rsidRDefault="0012512B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интенсив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2512B" w:rsidRPr="00957085" w:rsidRDefault="0012512B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12B" w:rsidRPr="00957085" w:rsidTr="00F358B1">
        <w:tc>
          <w:tcPr>
            <w:tcW w:w="1843" w:type="dxa"/>
          </w:tcPr>
          <w:p w:rsidR="0012512B" w:rsidRPr="00957085" w:rsidRDefault="0012512B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12512B" w:rsidRPr="00957085" w:rsidRDefault="0012512B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2512B" w:rsidRPr="00957085" w:rsidRDefault="0012512B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2512B" w:rsidRDefault="0012512B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12512B" w:rsidRPr="00957085" w:rsidRDefault="0012512B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12512B" w:rsidRDefault="0012512B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DC3644" w:rsidRPr="00957085" w:rsidRDefault="00DC3644" w:rsidP="00DC3644">
      <w:pPr>
        <w:rPr>
          <w:rFonts w:ascii="Times New Roman" w:hAnsi="Times New Roman" w:cs="Times New Roman"/>
          <w:sz w:val="24"/>
          <w:szCs w:val="24"/>
        </w:rPr>
      </w:pPr>
    </w:p>
    <w:p w:rsidR="00DC26F3" w:rsidRDefault="00DC26F3" w:rsidP="00EE66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26F3" w:rsidRDefault="00DC26F3" w:rsidP="00DC26F3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lastRenderedPageBreak/>
        <w:t xml:space="preserve">УТВЕРЖДЕНО </w:t>
      </w:r>
    </w:p>
    <w:p w:rsidR="00DC26F3" w:rsidRDefault="00DC26F3" w:rsidP="00DC26F3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                                                                                  решением педагогического совета</w:t>
      </w:r>
    </w:p>
    <w:p w:rsidR="00DC26F3" w:rsidRDefault="00DC26F3" w:rsidP="00DC26F3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                                                                                                        протокол № 1 от «30» августа 2022 года</w:t>
      </w:r>
    </w:p>
    <w:p w:rsidR="00DC26F3" w:rsidRDefault="00DC26F3" w:rsidP="00DC26F3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                                                                       директор МБОУСОШ № 24</w:t>
      </w:r>
    </w:p>
    <w:p w:rsidR="00DC26F3" w:rsidRDefault="00DC26F3" w:rsidP="00DC26F3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                                                            им. </w:t>
      </w:r>
      <w:proofErr w:type="spellStart"/>
      <w:r>
        <w:rPr>
          <w:rFonts w:ascii="Times New Roman" w:hAnsi="Times New Roman" w:cs="Times New Roman"/>
          <w:bCs/>
          <w:sz w:val="24"/>
          <w:szCs w:val="28"/>
        </w:rPr>
        <w:t>К.И.Недорубова</w:t>
      </w:r>
      <w:proofErr w:type="spellEnd"/>
    </w:p>
    <w:p w:rsidR="00DC26F3" w:rsidRDefault="00DC26F3" w:rsidP="00DC26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Cs/>
          <w:sz w:val="24"/>
          <w:szCs w:val="28"/>
        </w:rPr>
        <w:t>_______________________О.В.Колесникова</w:t>
      </w:r>
      <w:proofErr w:type="spellEnd"/>
    </w:p>
    <w:p w:rsidR="0056594A" w:rsidRPr="00EE66B2" w:rsidRDefault="0056594A" w:rsidP="00EE66B2">
      <w:pPr>
        <w:jc w:val="center"/>
        <w:rPr>
          <w:rFonts w:ascii="Times New Roman" w:hAnsi="Times New Roman" w:cs="Times New Roman"/>
          <w:sz w:val="24"/>
          <w:szCs w:val="24"/>
        </w:rPr>
      </w:pPr>
      <w:r w:rsidRPr="00957085">
        <w:rPr>
          <w:rFonts w:ascii="Times New Roman" w:hAnsi="Times New Roman" w:cs="Times New Roman"/>
          <w:b/>
          <w:sz w:val="24"/>
          <w:szCs w:val="24"/>
        </w:rPr>
        <w:t xml:space="preserve">План внеурочной деятельности МБОУСОШ № 24 им. </w:t>
      </w:r>
      <w:proofErr w:type="spellStart"/>
      <w:r w:rsidRPr="00957085">
        <w:rPr>
          <w:rFonts w:ascii="Times New Roman" w:hAnsi="Times New Roman" w:cs="Times New Roman"/>
          <w:b/>
          <w:sz w:val="24"/>
          <w:szCs w:val="24"/>
        </w:rPr>
        <w:t>К.И.Недорубова</w:t>
      </w:r>
      <w:proofErr w:type="spellEnd"/>
      <w:r w:rsidRPr="00957085">
        <w:rPr>
          <w:rFonts w:ascii="Times New Roman" w:hAnsi="Times New Roman" w:cs="Times New Roman"/>
          <w:b/>
          <w:sz w:val="24"/>
          <w:szCs w:val="24"/>
        </w:rPr>
        <w:t xml:space="preserve"> г. Хадыженска Апшеронского района Краснодарского края для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957085">
        <w:rPr>
          <w:rFonts w:ascii="Times New Roman" w:hAnsi="Times New Roman" w:cs="Times New Roman"/>
          <w:b/>
          <w:sz w:val="24"/>
          <w:szCs w:val="24"/>
        </w:rPr>
        <w:t xml:space="preserve">  классов на 2022-2023 учебный год</w:t>
      </w:r>
    </w:p>
    <w:tbl>
      <w:tblPr>
        <w:tblStyle w:val="a3"/>
        <w:tblW w:w="10490" w:type="dxa"/>
        <w:tblInd w:w="534" w:type="dxa"/>
        <w:tblLayout w:type="fixed"/>
        <w:tblLook w:val="04A0"/>
      </w:tblPr>
      <w:tblGrid>
        <w:gridCol w:w="1843"/>
        <w:gridCol w:w="1417"/>
        <w:gridCol w:w="1985"/>
        <w:gridCol w:w="1417"/>
        <w:gridCol w:w="2126"/>
        <w:gridCol w:w="1702"/>
      </w:tblGrid>
      <w:tr w:rsidR="008A6465" w:rsidRPr="00957085" w:rsidTr="0012512B">
        <w:tc>
          <w:tcPr>
            <w:tcW w:w="1843" w:type="dxa"/>
            <w:vMerge w:val="restart"/>
          </w:tcPr>
          <w:p w:rsidR="008A6465" w:rsidRPr="00957085" w:rsidRDefault="008A6465" w:rsidP="00F358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Тематика </w:t>
            </w:r>
            <w:proofErr w:type="gramStart"/>
            <w:r w:rsidRPr="00957085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внеурочной</w:t>
            </w:r>
            <w:proofErr w:type="gramEnd"/>
          </w:p>
          <w:p w:rsidR="008A6465" w:rsidRPr="00957085" w:rsidRDefault="008A6465" w:rsidP="00F358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417" w:type="dxa"/>
            <w:vMerge w:val="restart"/>
          </w:tcPr>
          <w:p w:rsidR="008A6465" w:rsidRPr="00957085" w:rsidRDefault="008A6465" w:rsidP="00F358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757">
              <w:rPr>
                <w:rFonts w:ascii="Times New Roman" w:hAnsi="Times New Roman" w:cs="Times New Roman"/>
                <w:b/>
                <w:sz w:val="24"/>
                <w:szCs w:val="24"/>
              </w:rPr>
              <w:t>Формы проведения</w:t>
            </w:r>
          </w:p>
        </w:tc>
        <w:tc>
          <w:tcPr>
            <w:tcW w:w="7230" w:type="dxa"/>
            <w:gridSpan w:val="4"/>
          </w:tcPr>
          <w:p w:rsidR="008A6465" w:rsidRPr="00957085" w:rsidRDefault="008A6465" w:rsidP="00F358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b/>
                <w:sz w:val="24"/>
                <w:szCs w:val="24"/>
              </w:rPr>
              <w:t>Распределение курсов внеурочной деятельности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57085">
              <w:rPr>
                <w:rFonts w:ascii="Times New Roman" w:hAnsi="Times New Roman" w:cs="Times New Roman"/>
                <w:b/>
                <w:sz w:val="24"/>
                <w:szCs w:val="24"/>
              </w:rPr>
              <w:t>по тематике и классам обучения</w:t>
            </w:r>
          </w:p>
        </w:tc>
      </w:tr>
      <w:tr w:rsidR="008A6465" w:rsidRPr="00957085" w:rsidTr="0012512B">
        <w:tc>
          <w:tcPr>
            <w:tcW w:w="1843" w:type="dxa"/>
            <w:vMerge/>
          </w:tcPr>
          <w:p w:rsidR="008A6465" w:rsidRPr="00957085" w:rsidRDefault="008A6465" w:rsidP="00F358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A6465" w:rsidRPr="00957085" w:rsidRDefault="008A6465" w:rsidP="00F358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8A6465" w:rsidRPr="00957085" w:rsidRDefault="008A6465" w:rsidP="00F358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95708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3828" w:type="dxa"/>
            <w:gridSpan w:val="2"/>
          </w:tcPr>
          <w:p w:rsidR="008A6465" w:rsidRPr="00957085" w:rsidRDefault="008A6465" w:rsidP="00DC2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957085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</w:tr>
      <w:tr w:rsidR="008A6465" w:rsidRPr="00957085" w:rsidTr="0012512B">
        <w:tc>
          <w:tcPr>
            <w:tcW w:w="1843" w:type="dxa"/>
            <w:vMerge/>
          </w:tcPr>
          <w:p w:rsidR="008A6465" w:rsidRPr="00957085" w:rsidRDefault="008A6465" w:rsidP="00F358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A6465" w:rsidRPr="00957085" w:rsidRDefault="008A6465" w:rsidP="00F358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8A6465" w:rsidRPr="00957085" w:rsidRDefault="008A6465" w:rsidP="00F358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</w:tcPr>
          <w:p w:rsidR="008A6465" w:rsidRPr="00957085" w:rsidRDefault="008A6465" w:rsidP="00F358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b/>
                <w:sz w:val="24"/>
                <w:szCs w:val="24"/>
              </w:rPr>
              <w:t>Час/год</w:t>
            </w:r>
          </w:p>
        </w:tc>
        <w:tc>
          <w:tcPr>
            <w:tcW w:w="2126" w:type="dxa"/>
          </w:tcPr>
          <w:p w:rsidR="008A6465" w:rsidRPr="00957085" w:rsidRDefault="008A6465" w:rsidP="00F358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702" w:type="dxa"/>
          </w:tcPr>
          <w:p w:rsidR="008A6465" w:rsidRPr="00957085" w:rsidRDefault="008A6465" w:rsidP="00F358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b/>
                <w:sz w:val="24"/>
                <w:szCs w:val="24"/>
              </w:rPr>
              <w:t>Час/год</w:t>
            </w:r>
          </w:p>
        </w:tc>
      </w:tr>
      <w:tr w:rsidR="008A6465" w:rsidRPr="00957085" w:rsidTr="0012512B">
        <w:trPr>
          <w:trHeight w:val="611"/>
        </w:trPr>
        <w:tc>
          <w:tcPr>
            <w:tcW w:w="1843" w:type="dxa"/>
            <w:shd w:val="clear" w:color="auto" w:fill="auto"/>
          </w:tcPr>
          <w:p w:rsidR="008A6465" w:rsidRPr="00554A38" w:rsidRDefault="008A6465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A38">
              <w:rPr>
                <w:rFonts w:ascii="Times New Roman" w:hAnsi="Times New Roman" w:cs="Times New Roman"/>
                <w:sz w:val="24"/>
                <w:szCs w:val="24"/>
              </w:rPr>
              <w:t>Цикл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54A38">
              <w:rPr>
                <w:rFonts w:ascii="Times New Roman" w:hAnsi="Times New Roman" w:cs="Times New Roman"/>
                <w:sz w:val="24"/>
                <w:szCs w:val="24"/>
              </w:rPr>
              <w:t xml:space="preserve">ых часов «Разговор о </w:t>
            </w:r>
            <w:proofErr w:type="gramStart"/>
            <w:r w:rsidRPr="00554A38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554A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:rsidR="008A6465" w:rsidRPr="00554A38" w:rsidRDefault="008A6465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A38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985" w:type="dxa"/>
            <w:shd w:val="clear" w:color="auto" w:fill="auto"/>
          </w:tcPr>
          <w:p w:rsidR="008A6465" w:rsidRPr="00554A38" w:rsidRDefault="008A6465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A38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«Разговор о </w:t>
            </w:r>
            <w:proofErr w:type="gramStart"/>
            <w:r w:rsidRPr="00554A38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554A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:rsidR="008A6465" w:rsidRPr="00554A38" w:rsidRDefault="008A6465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2126" w:type="dxa"/>
            <w:shd w:val="clear" w:color="auto" w:fill="auto"/>
          </w:tcPr>
          <w:p w:rsidR="008A6465" w:rsidRPr="00554A38" w:rsidRDefault="008A6465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A38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«Разговор о </w:t>
            </w:r>
            <w:proofErr w:type="gramStart"/>
            <w:r w:rsidRPr="00554A38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554A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2" w:type="dxa"/>
            <w:shd w:val="clear" w:color="auto" w:fill="auto"/>
          </w:tcPr>
          <w:p w:rsidR="008A6465" w:rsidRPr="00554A38" w:rsidRDefault="008A6465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8A6465" w:rsidRPr="00957085" w:rsidTr="0012512B">
        <w:trPr>
          <w:trHeight w:val="1173"/>
        </w:trPr>
        <w:tc>
          <w:tcPr>
            <w:tcW w:w="1843" w:type="dxa"/>
            <w:vMerge w:val="restart"/>
          </w:tcPr>
          <w:p w:rsidR="008A6465" w:rsidRPr="00957085" w:rsidRDefault="008A6465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Дополнительное изучение учебных предметов</w:t>
            </w:r>
          </w:p>
        </w:tc>
        <w:tc>
          <w:tcPr>
            <w:tcW w:w="1417" w:type="dxa"/>
            <w:vMerge w:val="restart"/>
          </w:tcPr>
          <w:p w:rsidR="008A6465" w:rsidRDefault="008A6465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Беседы, лекции</w:t>
            </w:r>
          </w:p>
          <w:p w:rsidR="008A6465" w:rsidRPr="00957085" w:rsidRDefault="008A6465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</w:p>
        </w:tc>
        <w:tc>
          <w:tcPr>
            <w:tcW w:w="1985" w:type="dxa"/>
          </w:tcPr>
          <w:p w:rsidR="008A6465" w:rsidRPr="003345FC" w:rsidRDefault="003345FC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и жизнь</w:t>
            </w:r>
          </w:p>
        </w:tc>
        <w:tc>
          <w:tcPr>
            <w:tcW w:w="1417" w:type="dxa"/>
          </w:tcPr>
          <w:p w:rsidR="008A6465" w:rsidRDefault="00DD2C61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6465">
              <w:rPr>
                <w:rFonts w:ascii="Times New Roman" w:hAnsi="Times New Roman" w:cs="Times New Roman"/>
                <w:sz w:val="24"/>
                <w:szCs w:val="24"/>
              </w:rPr>
              <w:t>/17</w:t>
            </w:r>
          </w:p>
          <w:p w:rsidR="008A6465" w:rsidRPr="00957085" w:rsidRDefault="008A6465" w:rsidP="00334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45F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3345FC">
              <w:rPr>
                <w:rFonts w:ascii="Times New Roman" w:hAnsi="Times New Roman" w:cs="Times New Roman"/>
                <w:sz w:val="24"/>
                <w:szCs w:val="24"/>
              </w:rPr>
              <w:t>интенсив</w:t>
            </w:r>
            <w:proofErr w:type="spellEnd"/>
            <w:r w:rsidR="003345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8A6465" w:rsidRPr="00957085" w:rsidRDefault="003345FC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и жизнь</w:t>
            </w:r>
          </w:p>
        </w:tc>
        <w:tc>
          <w:tcPr>
            <w:tcW w:w="1702" w:type="dxa"/>
          </w:tcPr>
          <w:p w:rsidR="008A6465" w:rsidRDefault="00DD2C61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6465">
              <w:rPr>
                <w:rFonts w:ascii="Times New Roman" w:hAnsi="Times New Roman" w:cs="Times New Roman"/>
                <w:sz w:val="24"/>
                <w:szCs w:val="24"/>
              </w:rPr>
              <w:t>/17</w:t>
            </w:r>
          </w:p>
          <w:p w:rsidR="008A6465" w:rsidRPr="00957085" w:rsidRDefault="008A6465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интенсив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A6465" w:rsidRPr="00957085" w:rsidTr="0012512B">
        <w:tc>
          <w:tcPr>
            <w:tcW w:w="1843" w:type="dxa"/>
            <w:vMerge/>
          </w:tcPr>
          <w:p w:rsidR="008A6465" w:rsidRPr="00957085" w:rsidRDefault="008A6465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A6465" w:rsidRPr="00957085" w:rsidRDefault="008A6465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A6465" w:rsidRDefault="008A6465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Краеведческий туризм</w:t>
            </w:r>
          </w:p>
        </w:tc>
        <w:tc>
          <w:tcPr>
            <w:tcW w:w="1417" w:type="dxa"/>
          </w:tcPr>
          <w:p w:rsidR="008A6465" w:rsidRDefault="008A6465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  <w:p w:rsidR="008A6465" w:rsidRPr="00957085" w:rsidRDefault="008A6465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A6465" w:rsidRDefault="008A6465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Краеведческий туризм</w:t>
            </w:r>
          </w:p>
        </w:tc>
        <w:tc>
          <w:tcPr>
            <w:tcW w:w="1702" w:type="dxa"/>
          </w:tcPr>
          <w:p w:rsidR="008A6465" w:rsidRPr="00957085" w:rsidRDefault="008A6465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8A6465" w:rsidRPr="00957085" w:rsidTr="0012512B">
        <w:tc>
          <w:tcPr>
            <w:tcW w:w="1843" w:type="dxa"/>
            <w:vMerge/>
          </w:tcPr>
          <w:p w:rsidR="008A6465" w:rsidRPr="00957085" w:rsidRDefault="008A6465" w:rsidP="00F358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A6465" w:rsidRPr="00957085" w:rsidRDefault="008A6465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A6465" w:rsidRPr="00957085" w:rsidRDefault="008A6465" w:rsidP="00F358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История и современность кубанского казачества</w:t>
            </w:r>
          </w:p>
        </w:tc>
        <w:tc>
          <w:tcPr>
            <w:tcW w:w="1417" w:type="dxa"/>
          </w:tcPr>
          <w:p w:rsidR="008A6465" w:rsidRPr="003345FC" w:rsidRDefault="00DD2C61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6465" w:rsidRPr="003345FC">
              <w:rPr>
                <w:rFonts w:ascii="Times New Roman" w:hAnsi="Times New Roman" w:cs="Times New Roman"/>
                <w:sz w:val="24"/>
                <w:szCs w:val="24"/>
              </w:rPr>
              <w:t>/17</w:t>
            </w:r>
          </w:p>
          <w:p w:rsidR="003345FC" w:rsidRPr="003345FC" w:rsidRDefault="003345FC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5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345FC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2126" w:type="dxa"/>
          </w:tcPr>
          <w:p w:rsidR="008A6465" w:rsidRPr="006B01A0" w:rsidRDefault="008A6465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1A0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жизнедеятельности </w:t>
            </w:r>
          </w:p>
        </w:tc>
        <w:tc>
          <w:tcPr>
            <w:tcW w:w="1702" w:type="dxa"/>
          </w:tcPr>
          <w:p w:rsidR="008A6465" w:rsidRDefault="008A6465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  <w:p w:rsidR="008A6465" w:rsidRPr="00957085" w:rsidRDefault="008A6465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интенсив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A6465" w:rsidRPr="00957085" w:rsidTr="0012512B">
        <w:tc>
          <w:tcPr>
            <w:tcW w:w="1843" w:type="dxa"/>
            <w:vMerge/>
          </w:tcPr>
          <w:p w:rsidR="008A6465" w:rsidRPr="00957085" w:rsidRDefault="008A6465" w:rsidP="00F358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A6465" w:rsidRPr="00957085" w:rsidRDefault="008A6465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A6465" w:rsidRPr="00957085" w:rsidRDefault="008A6465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Традиционная культура кубанского казачества</w:t>
            </w:r>
          </w:p>
        </w:tc>
        <w:tc>
          <w:tcPr>
            <w:tcW w:w="1417" w:type="dxa"/>
          </w:tcPr>
          <w:p w:rsidR="008A6465" w:rsidRPr="003345FC" w:rsidRDefault="00DD2C61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6465" w:rsidRPr="003345FC">
              <w:rPr>
                <w:rFonts w:ascii="Times New Roman" w:hAnsi="Times New Roman" w:cs="Times New Roman"/>
                <w:sz w:val="24"/>
                <w:szCs w:val="24"/>
              </w:rPr>
              <w:t>/17</w:t>
            </w:r>
          </w:p>
          <w:p w:rsidR="003345FC" w:rsidRPr="003345FC" w:rsidRDefault="003345FC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5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345FC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2126" w:type="dxa"/>
          </w:tcPr>
          <w:p w:rsidR="008A6465" w:rsidRPr="006B01A0" w:rsidRDefault="008A6465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безопасность </w:t>
            </w:r>
          </w:p>
        </w:tc>
        <w:tc>
          <w:tcPr>
            <w:tcW w:w="1702" w:type="dxa"/>
          </w:tcPr>
          <w:p w:rsidR="008A6465" w:rsidRDefault="00DD2C61" w:rsidP="006B2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6465">
              <w:rPr>
                <w:rFonts w:ascii="Times New Roman" w:hAnsi="Times New Roman" w:cs="Times New Roman"/>
                <w:sz w:val="24"/>
                <w:szCs w:val="24"/>
              </w:rPr>
              <w:t>/17</w:t>
            </w:r>
          </w:p>
          <w:p w:rsidR="008A6465" w:rsidRDefault="008A6465" w:rsidP="006B2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интенсив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A6465" w:rsidRDefault="008A6465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465" w:rsidRPr="00957085" w:rsidTr="0012512B">
        <w:tc>
          <w:tcPr>
            <w:tcW w:w="1843" w:type="dxa"/>
            <w:vMerge/>
          </w:tcPr>
          <w:p w:rsidR="008A6465" w:rsidRPr="00957085" w:rsidRDefault="008A6465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A6465" w:rsidRPr="00957085" w:rsidRDefault="008A6465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A6465" w:rsidRPr="00957085" w:rsidRDefault="008A6465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ОПК</w:t>
            </w:r>
          </w:p>
        </w:tc>
        <w:tc>
          <w:tcPr>
            <w:tcW w:w="1417" w:type="dxa"/>
          </w:tcPr>
          <w:p w:rsidR="008A6465" w:rsidRDefault="00DD2C61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6465">
              <w:rPr>
                <w:rFonts w:ascii="Times New Roman" w:hAnsi="Times New Roman" w:cs="Times New Roman"/>
                <w:sz w:val="24"/>
                <w:szCs w:val="24"/>
              </w:rPr>
              <w:t>/17</w:t>
            </w:r>
          </w:p>
          <w:p w:rsidR="003345FC" w:rsidRDefault="003345FC" w:rsidP="00334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интенсив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A6465" w:rsidRPr="00957085" w:rsidRDefault="008A6465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A6465" w:rsidRPr="00957085" w:rsidRDefault="008A6465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ОПК</w:t>
            </w:r>
          </w:p>
        </w:tc>
        <w:tc>
          <w:tcPr>
            <w:tcW w:w="1702" w:type="dxa"/>
          </w:tcPr>
          <w:p w:rsidR="008A6465" w:rsidRDefault="00DD2C61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6465">
              <w:rPr>
                <w:rFonts w:ascii="Times New Roman" w:hAnsi="Times New Roman" w:cs="Times New Roman"/>
                <w:sz w:val="24"/>
                <w:szCs w:val="24"/>
              </w:rPr>
              <w:t>/17</w:t>
            </w:r>
          </w:p>
          <w:p w:rsidR="003345FC" w:rsidRPr="00957085" w:rsidRDefault="003345FC" w:rsidP="00334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</w:tc>
      </w:tr>
      <w:tr w:rsidR="008A6465" w:rsidRPr="00957085" w:rsidTr="0012512B">
        <w:trPr>
          <w:trHeight w:val="1104"/>
        </w:trPr>
        <w:tc>
          <w:tcPr>
            <w:tcW w:w="1843" w:type="dxa"/>
          </w:tcPr>
          <w:p w:rsidR="008A6465" w:rsidRPr="00957085" w:rsidRDefault="008A6465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Формирование функциональной грамотности</w:t>
            </w:r>
          </w:p>
        </w:tc>
        <w:tc>
          <w:tcPr>
            <w:tcW w:w="1417" w:type="dxa"/>
          </w:tcPr>
          <w:p w:rsidR="008A6465" w:rsidRPr="00957085" w:rsidRDefault="008A6465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985" w:type="dxa"/>
          </w:tcPr>
          <w:p w:rsidR="008A6465" w:rsidRPr="00957085" w:rsidRDefault="008A6465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 «</w:t>
            </w:r>
            <w:proofErr w:type="spellStart"/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Читаем</w:t>
            </w:r>
            <w:proofErr w:type="gramStart"/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ешаем,живем</w:t>
            </w:r>
            <w:proofErr w:type="spellEnd"/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8A6465" w:rsidRDefault="00DD2C61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6465">
              <w:rPr>
                <w:rFonts w:ascii="Times New Roman" w:hAnsi="Times New Roman" w:cs="Times New Roman"/>
                <w:sz w:val="24"/>
                <w:szCs w:val="24"/>
              </w:rPr>
              <w:t>/17</w:t>
            </w:r>
          </w:p>
          <w:p w:rsidR="008A6465" w:rsidRPr="00957085" w:rsidRDefault="003345FC" w:rsidP="00334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</w:tc>
        <w:tc>
          <w:tcPr>
            <w:tcW w:w="2126" w:type="dxa"/>
          </w:tcPr>
          <w:p w:rsidR="008A6465" w:rsidRPr="00957085" w:rsidRDefault="008A6465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 «</w:t>
            </w:r>
            <w:proofErr w:type="spellStart"/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Читаем</w:t>
            </w:r>
            <w:proofErr w:type="gramStart"/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ешаем,живем</w:t>
            </w:r>
            <w:proofErr w:type="spellEnd"/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2" w:type="dxa"/>
          </w:tcPr>
          <w:p w:rsidR="008A6465" w:rsidRDefault="00DD2C61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6465">
              <w:rPr>
                <w:rFonts w:ascii="Times New Roman" w:hAnsi="Times New Roman" w:cs="Times New Roman"/>
                <w:sz w:val="24"/>
                <w:szCs w:val="24"/>
              </w:rPr>
              <w:t>/17</w:t>
            </w:r>
          </w:p>
          <w:p w:rsidR="003345FC" w:rsidRPr="00957085" w:rsidRDefault="003345FC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</w:tc>
      </w:tr>
      <w:tr w:rsidR="008A6465" w:rsidRPr="00957085" w:rsidTr="0012512B">
        <w:tc>
          <w:tcPr>
            <w:tcW w:w="1843" w:type="dxa"/>
            <w:vMerge w:val="restart"/>
          </w:tcPr>
          <w:p w:rsidR="008A6465" w:rsidRPr="00957085" w:rsidRDefault="008A6465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Профориетационная</w:t>
            </w:r>
            <w:proofErr w:type="spellEnd"/>
            <w:r w:rsidRPr="00957085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417" w:type="dxa"/>
            <w:vMerge w:val="restart"/>
          </w:tcPr>
          <w:p w:rsidR="008A6465" w:rsidRPr="00957085" w:rsidRDefault="008A6465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Беседы, лекции</w:t>
            </w:r>
          </w:p>
        </w:tc>
        <w:tc>
          <w:tcPr>
            <w:tcW w:w="1985" w:type="dxa"/>
          </w:tcPr>
          <w:p w:rsidR="008A6465" w:rsidRPr="00957085" w:rsidRDefault="008A6465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957085"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</w:p>
        </w:tc>
        <w:tc>
          <w:tcPr>
            <w:tcW w:w="1417" w:type="dxa"/>
          </w:tcPr>
          <w:p w:rsidR="008A6465" w:rsidRDefault="008A6465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  <w:p w:rsidR="008A6465" w:rsidRPr="00957085" w:rsidRDefault="008A6465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интенсив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8A6465" w:rsidRPr="00957085" w:rsidRDefault="008A6465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957085"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</w:p>
        </w:tc>
        <w:tc>
          <w:tcPr>
            <w:tcW w:w="1702" w:type="dxa"/>
          </w:tcPr>
          <w:p w:rsidR="008A6465" w:rsidRDefault="008A6465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  <w:p w:rsidR="008A6465" w:rsidRPr="00957085" w:rsidRDefault="008A6465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интенсив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A6465" w:rsidRPr="00957085" w:rsidTr="0012512B">
        <w:tc>
          <w:tcPr>
            <w:tcW w:w="1843" w:type="dxa"/>
            <w:vMerge/>
          </w:tcPr>
          <w:p w:rsidR="008A6465" w:rsidRPr="00957085" w:rsidRDefault="008A6465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A6465" w:rsidRPr="00957085" w:rsidRDefault="008A6465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A6465" w:rsidRPr="00957085" w:rsidRDefault="008A6465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финансовой грамотности</w:t>
            </w:r>
          </w:p>
        </w:tc>
        <w:tc>
          <w:tcPr>
            <w:tcW w:w="1417" w:type="dxa"/>
          </w:tcPr>
          <w:p w:rsidR="008A6465" w:rsidRDefault="008A6465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  <w:p w:rsidR="008A6465" w:rsidRPr="00957085" w:rsidRDefault="008A6465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интенсив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8A6465" w:rsidRPr="00957085" w:rsidRDefault="008A6465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финансовой грамотности</w:t>
            </w:r>
          </w:p>
        </w:tc>
        <w:tc>
          <w:tcPr>
            <w:tcW w:w="1702" w:type="dxa"/>
          </w:tcPr>
          <w:p w:rsidR="008A6465" w:rsidRDefault="008A6465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  <w:p w:rsidR="008A6465" w:rsidRPr="00957085" w:rsidRDefault="008A6465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интенсив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A6465" w:rsidRPr="00957085" w:rsidTr="0012512B">
        <w:tc>
          <w:tcPr>
            <w:tcW w:w="1843" w:type="dxa"/>
            <w:vMerge w:val="restart"/>
          </w:tcPr>
          <w:p w:rsidR="008A6465" w:rsidRPr="00957085" w:rsidRDefault="008A6465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личности  и самореализация </w:t>
            </w:r>
            <w:proofErr w:type="gramStart"/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17" w:type="dxa"/>
            <w:vMerge w:val="restart"/>
          </w:tcPr>
          <w:p w:rsidR="008A6465" w:rsidRPr="00957085" w:rsidRDefault="008A6465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1985" w:type="dxa"/>
          </w:tcPr>
          <w:p w:rsidR="008A6465" w:rsidRPr="00957085" w:rsidRDefault="008A6465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1417" w:type="dxa"/>
          </w:tcPr>
          <w:p w:rsidR="008A6465" w:rsidRPr="00957085" w:rsidRDefault="008A6465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2126" w:type="dxa"/>
          </w:tcPr>
          <w:p w:rsidR="008A6465" w:rsidRPr="00957085" w:rsidRDefault="008A6465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1702" w:type="dxa"/>
          </w:tcPr>
          <w:p w:rsidR="008A6465" w:rsidRPr="00957085" w:rsidRDefault="008A6465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8A6465" w:rsidRPr="00957085" w:rsidTr="0012512B">
        <w:tc>
          <w:tcPr>
            <w:tcW w:w="1843" w:type="dxa"/>
            <w:vMerge/>
          </w:tcPr>
          <w:p w:rsidR="008A6465" w:rsidRPr="00957085" w:rsidRDefault="008A6465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A6465" w:rsidRPr="00957085" w:rsidRDefault="008A6465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A6465" w:rsidRPr="00957085" w:rsidRDefault="008A6465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1A0">
              <w:rPr>
                <w:rFonts w:ascii="Times New Roman" w:hAnsi="Times New Roman" w:cs="Times New Roman"/>
                <w:sz w:val="24"/>
                <w:szCs w:val="24"/>
              </w:rPr>
              <w:t>Кубанские казачьи игры и забавы</w:t>
            </w:r>
          </w:p>
        </w:tc>
        <w:tc>
          <w:tcPr>
            <w:tcW w:w="1417" w:type="dxa"/>
          </w:tcPr>
          <w:p w:rsidR="008A6465" w:rsidRDefault="00DD2C61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6465">
              <w:rPr>
                <w:rFonts w:ascii="Times New Roman" w:hAnsi="Times New Roman" w:cs="Times New Roman"/>
                <w:sz w:val="24"/>
                <w:szCs w:val="24"/>
              </w:rPr>
              <w:t>/17</w:t>
            </w:r>
          </w:p>
          <w:p w:rsidR="003345FC" w:rsidRPr="00957085" w:rsidRDefault="003345FC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</w:tc>
        <w:tc>
          <w:tcPr>
            <w:tcW w:w="2126" w:type="dxa"/>
          </w:tcPr>
          <w:p w:rsidR="008A6465" w:rsidRPr="00957085" w:rsidRDefault="008A6465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1702" w:type="dxa"/>
          </w:tcPr>
          <w:p w:rsidR="008A6465" w:rsidRDefault="00DD2C61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6465">
              <w:rPr>
                <w:rFonts w:ascii="Times New Roman" w:hAnsi="Times New Roman" w:cs="Times New Roman"/>
                <w:sz w:val="24"/>
                <w:szCs w:val="24"/>
              </w:rPr>
              <w:t>/17</w:t>
            </w:r>
          </w:p>
          <w:p w:rsidR="003345FC" w:rsidRPr="00957085" w:rsidRDefault="003345FC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</w:tr>
      <w:tr w:rsidR="008A6465" w:rsidRPr="00957085" w:rsidTr="0012512B">
        <w:tc>
          <w:tcPr>
            <w:tcW w:w="1843" w:type="dxa"/>
            <w:vMerge w:val="restart"/>
          </w:tcPr>
          <w:p w:rsidR="008A6465" w:rsidRPr="00957085" w:rsidRDefault="008A6465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Комплекс воспитательных мероприятий</w:t>
            </w:r>
          </w:p>
        </w:tc>
        <w:tc>
          <w:tcPr>
            <w:tcW w:w="1417" w:type="dxa"/>
            <w:vMerge w:val="restart"/>
          </w:tcPr>
          <w:p w:rsidR="008A6465" w:rsidRPr="00957085" w:rsidRDefault="008A6465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</w:tc>
        <w:tc>
          <w:tcPr>
            <w:tcW w:w="1985" w:type="dxa"/>
          </w:tcPr>
          <w:p w:rsidR="008A6465" w:rsidRPr="00957085" w:rsidRDefault="008A6465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</w:p>
        </w:tc>
        <w:tc>
          <w:tcPr>
            <w:tcW w:w="1417" w:type="dxa"/>
          </w:tcPr>
          <w:p w:rsidR="008A6465" w:rsidRPr="00957085" w:rsidRDefault="008A6465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интенсив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8A6465" w:rsidRPr="00957085" w:rsidRDefault="008A6465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</w:p>
        </w:tc>
        <w:tc>
          <w:tcPr>
            <w:tcW w:w="1702" w:type="dxa"/>
          </w:tcPr>
          <w:p w:rsidR="008A6465" w:rsidRDefault="008A6465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8A6465" w:rsidRPr="00957085" w:rsidRDefault="008A6465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интенсив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A6465" w:rsidRPr="00957085" w:rsidTr="0012512B">
        <w:tc>
          <w:tcPr>
            <w:tcW w:w="1843" w:type="dxa"/>
            <w:vMerge/>
          </w:tcPr>
          <w:p w:rsidR="008A6465" w:rsidRPr="00957085" w:rsidRDefault="008A6465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A6465" w:rsidRPr="00957085" w:rsidRDefault="008A6465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A6465" w:rsidRPr="00957085" w:rsidRDefault="008A6465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Безопасные дороги Кубани</w:t>
            </w:r>
          </w:p>
        </w:tc>
        <w:tc>
          <w:tcPr>
            <w:tcW w:w="1417" w:type="dxa"/>
          </w:tcPr>
          <w:p w:rsidR="008A6465" w:rsidRPr="00957085" w:rsidRDefault="00DD2C61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6465">
              <w:rPr>
                <w:rFonts w:ascii="Times New Roman" w:hAnsi="Times New Roman" w:cs="Times New Roman"/>
                <w:sz w:val="24"/>
                <w:szCs w:val="24"/>
              </w:rPr>
              <w:t>/17(</w:t>
            </w:r>
            <w:proofErr w:type="spellStart"/>
            <w:r w:rsidR="008A6465">
              <w:rPr>
                <w:rFonts w:ascii="Times New Roman" w:hAnsi="Times New Roman" w:cs="Times New Roman"/>
                <w:sz w:val="24"/>
                <w:szCs w:val="24"/>
              </w:rPr>
              <w:t>интенсив</w:t>
            </w:r>
            <w:proofErr w:type="spellEnd"/>
            <w:r w:rsidR="008A64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8A6465" w:rsidRPr="00957085" w:rsidRDefault="008A6465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Безопасные дороги Кубани</w:t>
            </w:r>
          </w:p>
        </w:tc>
        <w:tc>
          <w:tcPr>
            <w:tcW w:w="1702" w:type="dxa"/>
          </w:tcPr>
          <w:p w:rsidR="008A6465" w:rsidRDefault="00DD2C61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6465">
              <w:rPr>
                <w:rFonts w:ascii="Times New Roman" w:hAnsi="Times New Roman" w:cs="Times New Roman"/>
                <w:sz w:val="24"/>
                <w:szCs w:val="24"/>
              </w:rPr>
              <w:t xml:space="preserve">/34 </w:t>
            </w:r>
          </w:p>
          <w:p w:rsidR="008A6465" w:rsidRPr="00957085" w:rsidRDefault="003345FC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</w:tc>
      </w:tr>
      <w:tr w:rsidR="008A6465" w:rsidRPr="00957085" w:rsidTr="0012512B">
        <w:tc>
          <w:tcPr>
            <w:tcW w:w="1843" w:type="dxa"/>
          </w:tcPr>
          <w:p w:rsidR="008A6465" w:rsidRPr="00957085" w:rsidRDefault="008A6465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8A6465" w:rsidRPr="00957085" w:rsidRDefault="008A6465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A6465" w:rsidRPr="00957085" w:rsidRDefault="008A6465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A6465" w:rsidRDefault="008A6465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8A6465" w:rsidRPr="00957085" w:rsidRDefault="008A6465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8A6465" w:rsidRDefault="008A6465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56594A" w:rsidRPr="00957085" w:rsidRDefault="0056594A" w:rsidP="0056594A">
      <w:pPr>
        <w:rPr>
          <w:rFonts w:ascii="Times New Roman" w:hAnsi="Times New Roman" w:cs="Times New Roman"/>
          <w:sz w:val="24"/>
          <w:szCs w:val="24"/>
        </w:rPr>
      </w:pPr>
    </w:p>
    <w:p w:rsidR="0056594A" w:rsidRDefault="0056594A">
      <w:pPr>
        <w:rPr>
          <w:rFonts w:ascii="Times New Roman" w:hAnsi="Times New Roman" w:cs="Times New Roman"/>
          <w:b/>
          <w:sz w:val="24"/>
          <w:szCs w:val="24"/>
        </w:rPr>
      </w:pPr>
    </w:p>
    <w:p w:rsidR="005C6D7D" w:rsidRDefault="005C6D7D" w:rsidP="005C6D7D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lastRenderedPageBreak/>
        <w:t xml:space="preserve">УТВЕРЖДЕНО </w:t>
      </w:r>
    </w:p>
    <w:p w:rsidR="005C6D7D" w:rsidRDefault="005C6D7D" w:rsidP="005C6D7D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                                                                                  решением педагогического совета</w:t>
      </w:r>
    </w:p>
    <w:p w:rsidR="005C6D7D" w:rsidRDefault="005C6D7D" w:rsidP="005C6D7D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                                                                                                        протокол № 1 от «30» августа 2022 года</w:t>
      </w:r>
    </w:p>
    <w:p w:rsidR="005C6D7D" w:rsidRDefault="005C6D7D" w:rsidP="005C6D7D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                                                                       директор МБОУСОШ № 24</w:t>
      </w:r>
    </w:p>
    <w:p w:rsidR="005C6D7D" w:rsidRDefault="005C6D7D" w:rsidP="005C6D7D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                                                            им. </w:t>
      </w:r>
      <w:proofErr w:type="spellStart"/>
      <w:r>
        <w:rPr>
          <w:rFonts w:ascii="Times New Roman" w:hAnsi="Times New Roman" w:cs="Times New Roman"/>
          <w:bCs/>
          <w:sz w:val="24"/>
          <w:szCs w:val="28"/>
        </w:rPr>
        <w:t>К.И.Недорубова</w:t>
      </w:r>
      <w:proofErr w:type="spellEnd"/>
    </w:p>
    <w:p w:rsidR="005C6D7D" w:rsidRDefault="005C6D7D" w:rsidP="005C6D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Cs/>
          <w:sz w:val="24"/>
          <w:szCs w:val="28"/>
        </w:rPr>
        <w:t>_______________________О.В.Колесникова</w:t>
      </w:r>
      <w:proofErr w:type="spellEnd"/>
    </w:p>
    <w:p w:rsidR="0056594A" w:rsidRPr="00957085" w:rsidRDefault="0056594A" w:rsidP="005659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085">
        <w:rPr>
          <w:rFonts w:ascii="Times New Roman" w:hAnsi="Times New Roman" w:cs="Times New Roman"/>
          <w:b/>
          <w:sz w:val="24"/>
          <w:szCs w:val="24"/>
        </w:rPr>
        <w:t xml:space="preserve">План внеурочной деятельности МБОУСОШ № 24 им. </w:t>
      </w:r>
      <w:proofErr w:type="spellStart"/>
      <w:r w:rsidRPr="00957085">
        <w:rPr>
          <w:rFonts w:ascii="Times New Roman" w:hAnsi="Times New Roman" w:cs="Times New Roman"/>
          <w:b/>
          <w:sz w:val="24"/>
          <w:szCs w:val="24"/>
        </w:rPr>
        <w:t>К.И.Недорубова</w:t>
      </w:r>
      <w:proofErr w:type="spellEnd"/>
      <w:r w:rsidRPr="00957085">
        <w:rPr>
          <w:rFonts w:ascii="Times New Roman" w:hAnsi="Times New Roman" w:cs="Times New Roman"/>
          <w:b/>
          <w:sz w:val="24"/>
          <w:szCs w:val="24"/>
        </w:rPr>
        <w:t xml:space="preserve"> г. Хадыженска Апшеронского р</w:t>
      </w:r>
      <w:r>
        <w:rPr>
          <w:rFonts w:ascii="Times New Roman" w:hAnsi="Times New Roman" w:cs="Times New Roman"/>
          <w:b/>
          <w:sz w:val="24"/>
          <w:szCs w:val="24"/>
        </w:rPr>
        <w:t>айона Краснодарского края для 8</w:t>
      </w:r>
      <w:r w:rsidRPr="00957085">
        <w:rPr>
          <w:rFonts w:ascii="Times New Roman" w:hAnsi="Times New Roman" w:cs="Times New Roman"/>
          <w:b/>
          <w:sz w:val="24"/>
          <w:szCs w:val="24"/>
        </w:rPr>
        <w:t xml:space="preserve">  классов на 2022-2023 учебный год</w:t>
      </w:r>
    </w:p>
    <w:tbl>
      <w:tblPr>
        <w:tblStyle w:val="a3"/>
        <w:tblW w:w="10490" w:type="dxa"/>
        <w:tblInd w:w="675" w:type="dxa"/>
        <w:tblLayout w:type="fixed"/>
        <w:tblLook w:val="04A0"/>
      </w:tblPr>
      <w:tblGrid>
        <w:gridCol w:w="1843"/>
        <w:gridCol w:w="1417"/>
        <w:gridCol w:w="1985"/>
        <w:gridCol w:w="1417"/>
        <w:gridCol w:w="2126"/>
        <w:gridCol w:w="1702"/>
      </w:tblGrid>
      <w:tr w:rsidR="008A6465" w:rsidRPr="00957085" w:rsidTr="00677E27">
        <w:tc>
          <w:tcPr>
            <w:tcW w:w="1843" w:type="dxa"/>
            <w:vMerge w:val="restart"/>
          </w:tcPr>
          <w:p w:rsidR="008A6465" w:rsidRPr="00957085" w:rsidRDefault="008A6465" w:rsidP="00F358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Тематика </w:t>
            </w:r>
            <w:proofErr w:type="gramStart"/>
            <w:r w:rsidRPr="00957085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внеурочной</w:t>
            </w:r>
            <w:proofErr w:type="gramEnd"/>
          </w:p>
          <w:p w:rsidR="008A6465" w:rsidRPr="00957085" w:rsidRDefault="008A6465" w:rsidP="00F358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417" w:type="dxa"/>
            <w:vMerge w:val="restart"/>
          </w:tcPr>
          <w:p w:rsidR="008A6465" w:rsidRPr="00957085" w:rsidRDefault="008A6465" w:rsidP="00F358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757">
              <w:rPr>
                <w:rFonts w:ascii="Times New Roman" w:hAnsi="Times New Roman" w:cs="Times New Roman"/>
                <w:b/>
                <w:sz w:val="24"/>
                <w:szCs w:val="24"/>
              </w:rPr>
              <w:t>Формы проведения</w:t>
            </w:r>
          </w:p>
        </w:tc>
        <w:tc>
          <w:tcPr>
            <w:tcW w:w="7230" w:type="dxa"/>
            <w:gridSpan w:val="4"/>
          </w:tcPr>
          <w:p w:rsidR="008A6465" w:rsidRPr="00957085" w:rsidRDefault="008A6465" w:rsidP="00F358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b/>
                <w:sz w:val="24"/>
                <w:szCs w:val="24"/>
              </w:rPr>
              <w:t>Распределение курсов внеурочной деятельности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57085">
              <w:rPr>
                <w:rFonts w:ascii="Times New Roman" w:hAnsi="Times New Roman" w:cs="Times New Roman"/>
                <w:b/>
                <w:sz w:val="24"/>
                <w:szCs w:val="24"/>
              </w:rPr>
              <w:t>по тематике и классам обучения</w:t>
            </w:r>
          </w:p>
        </w:tc>
      </w:tr>
      <w:tr w:rsidR="008A6465" w:rsidRPr="00957085" w:rsidTr="00677E27">
        <w:tc>
          <w:tcPr>
            <w:tcW w:w="1843" w:type="dxa"/>
            <w:vMerge/>
          </w:tcPr>
          <w:p w:rsidR="008A6465" w:rsidRPr="00957085" w:rsidRDefault="008A6465" w:rsidP="00F358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A6465" w:rsidRPr="00957085" w:rsidRDefault="008A6465" w:rsidP="00F358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8A6465" w:rsidRPr="00957085" w:rsidRDefault="008A6465" w:rsidP="00F358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95708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3828" w:type="dxa"/>
            <w:gridSpan w:val="2"/>
          </w:tcPr>
          <w:p w:rsidR="008A6465" w:rsidRPr="00957085" w:rsidRDefault="008A6465" w:rsidP="00F358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957085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</w:tr>
      <w:tr w:rsidR="008A6465" w:rsidRPr="00957085" w:rsidTr="00677E27">
        <w:tc>
          <w:tcPr>
            <w:tcW w:w="1843" w:type="dxa"/>
            <w:vMerge/>
          </w:tcPr>
          <w:p w:rsidR="008A6465" w:rsidRPr="00957085" w:rsidRDefault="008A6465" w:rsidP="00F358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A6465" w:rsidRPr="00957085" w:rsidRDefault="008A6465" w:rsidP="00F358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8A6465" w:rsidRPr="00957085" w:rsidRDefault="008A6465" w:rsidP="00F358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</w:tcPr>
          <w:p w:rsidR="008A6465" w:rsidRPr="00957085" w:rsidRDefault="008A6465" w:rsidP="00F358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b/>
                <w:sz w:val="24"/>
                <w:szCs w:val="24"/>
              </w:rPr>
              <w:t>Час/год</w:t>
            </w:r>
          </w:p>
        </w:tc>
        <w:tc>
          <w:tcPr>
            <w:tcW w:w="2126" w:type="dxa"/>
          </w:tcPr>
          <w:p w:rsidR="008A6465" w:rsidRPr="00957085" w:rsidRDefault="008A6465" w:rsidP="00F358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702" w:type="dxa"/>
          </w:tcPr>
          <w:p w:rsidR="008A6465" w:rsidRPr="00957085" w:rsidRDefault="008A6465" w:rsidP="00F358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b/>
                <w:sz w:val="24"/>
                <w:szCs w:val="24"/>
              </w:rPr>
              <w:t>Час/год</w:t>
            </w:r>
          </w:p>
        </w:tc>
      </w:tr>
      <w:tr w:rsidR="008A6465" w:rsidRPr="00957085" w:rsidTr="00677E27">
        <w:trPr>
          <w:trHeight w:val="611"/>
        </w:trPr>
        <w:tc>
          <w:tcPr>
            <w:tcW w:w="1843" w:type="dxa"/>
            <w:shd w:val="clear" w:color="auto" w:fill="auto"/>
          </w:tcPr>
          <w:p w:rsidR="008A6465" w:rsidRPr="00554A38" w:rsidRDefault="008A6465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A38">
              <w:rPr>
                <w:rFonts w:ascii="Times New Roman" w:hAnsi="Times New Roman" w:cs="Times New Roman"/>
                <w:sz w:val="24"/>
                <w:szCs w:val="24"/>
              </w:rPr>
              <w:t>Цикл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54A38">
              <w:rPr>
                <w:rFonts w:ascii="Times New Roman" w:hAnsi="Times New Roman" w:cs="Times New Roman"/>
                <w:sz w:val="24"/>
                <w:szCs w:val="24"/>
              </w:rPr>
              <w:t xml:space="preserve">ых часов «Разговор о </w:t>
            </w:r>
            <w:proofErr w:type="gramStart"/>
            <w:r w:rsidRPr="00554A38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554A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:rsidR="008A6465" w:rsidRPr="00554A38" w:rsidRDefault="008A6465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A38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985" w:type="dxa"/>
            <w:shd w:val="clear" w:color="auto" w:fill="auto"/>
          </w:tcPr>
          <w:p w:rsidR="008A6465" w:rsidRPr="00554A38" w:rsidRDefault="008A6465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A38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«Разговор о </w:t>
            </w:r>
            <w:proofErr w:type="gramStart"/>
            <w:r w:rsidRPr="00554A38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554A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:rsidR="008A6465" w:rsidRPr="00554A38" w:rsidRDefault="008A6465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2126" w:type="dxa"/>
            <w:shd w:val="clear" w:color="auto" w:fill="auto"/>
          </w:tcPr>
          <w:p w:rsidR="008A6465" w:rsidRPr="00554A38" w:rsidRDefault="008A6465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A38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«Разговор о </w:t>
            </w:r>
            <w:proofErr w:type="gramStart"/>
            <w:r w:rsidRPr="00554A38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554A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2" w:type="dxa"/>
            <w:shd w:val="clear" w:color="auto" w:fill="auto"/>
          </w:tcPr>
          <w:p w:rsidR="008A6465" w:rsidRPr="00554A38" w:rsidRDefault="008A6465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8A6465" w:rsidRPr="00957085" w:rsidTr="00677E27">
        <w:trPr>
          <w:trHeight w:val="1173"/>
        </w:trPr>
        <w:tc>
          <w:tcPr>
            <w:tcW w:w="1843" w:type="dxa"/>
            <w:vMerge w:val="restart"/>
          </w:tcPr>
          <w:p w:rsidR="008A6465" w:rsidRPr="00957085" w:rsidRDefault="008A6465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Дополнительное изучение учебных предметов</w:t>
            </w:r>
          </w:p>
        </w:tc>
        <w:tc>
          <w:tcPr>
            <w:tcW w:w="1417" w:type="dxa"/>
            <w:vMerge w:val="restart"/>
          </w:tcPr>
          <w:p w:rsidR="008A6465" w:rsidRDefault="008A6465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Беседы, лекции</w:t>
            </w:r>
          </w:p>
          <w:p w:rsidR="008A6465" w:rsidRPr="00957085" w:rsidRDefault="008A6465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</w:p>
        </w:tc>
        <w:tc>
          <w:tcPr>
            <w:tcW w:w="1985" w:type="dxa"/>
          </w:tcPr>
          <w:p w:rsidR="008A6465" w:rsidRPr="00957085" w:rsidRDefault="003345FC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и жизнь</w:t>
            </w:r>
          </w:p>
        </w:tc>
        <w:tc>
          <w:tcPr>
            <w:tcW w:w="1417" w:type="dxa"/>
          </w:tcPr>
          <w:p w:rsidR="008A6465" w:rsidRDefault="00DD2C61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6465">
              <w:rPr>
                <w:rFonts w:ascii="Times New Roman" w:hAnsi="Times New Roman" w:cs="Times New Roman"/>
                <w:sz w:val="24"/>
                <w:szCs w:val="24"/>
              </w:rPr>
              <w:t>/17</w:t>
            </w:r>
          </w:p>
          <w:p w:rsidR="008A6465" w:rsidRPr="00957085" w:rsidRDefault="008A6465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интенсив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8A6465" w:rsidRPr="00957085" w:rsidRDefault="003345FC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и жизнь</w:t>
            </w:r>
          </w:p>
        </w:tc>
        <w:tc>
          <w:tcPr>
            <w:tcW w:w="1702" w:type="dxa"/>
          </w:tcPr>
          <w:p w:rsidR="008A6465" w:rsidRDefault="00DD2C61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6465">
              <w:rPr>
                <w:rFonts w:ascii="Times New Roman" w:hAnsi="Times New Roman" w:cs="Times New Roman"/>
                <w:sz w:val="24"/>
                <w:szCs w:val="24"/>
              </w:rPr>
              <w:t>/17</w:t>
            </w:r>
          </w:p>
          <w:p w:rsidR="008A6465" w:rsidRPr="00957085" w:rsidRDefault="008A6465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интенсив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A6465" w:rsidRPr="00957085" w:rsidTr="00677E27">
        <w:tc>
          <w:tcPr>
            <w:tcW w:w="1843" w:type="dxa"/>
            <w:vMerge/>
          </w:tcPr>
          <w:p w:rsidR="008A6465" w:rsidRPr="00957085" w:rsidRDefault="008A6465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A6465" w:rsidRPr="00957085" w:rsidRDefault="008A6465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A6465" w:rsidRDefault="008A6465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Краеведческий туризм</w:t>
            </w:r>
          </w:p>
        </w:tc>
        <w:tc>
          <w:tcPr>
            <w:tcW w:w="1417" w:type="dxa"/>
          </w:tcPr>
          <w:p w:rsidR="008A6465" w:rsidRPr="00957085" w:rsidRDefault="008A6465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2126" w:type="dxa"/>
          </w:tcPr>
          <w:p w:rsidR="008A6465" w:rsidRDefault="008A6465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Краеведческий туризм</w:t>
            </w:r>
          </w:p>
        </w:tc>
        <w:tc>
          <w:tcPr>
            <w:tcW w:w="1702" w:type="dxa"/>
          </w:tcPr>
          <w:p w:rsidR="008A6465" w:rsidRPr="00957085" w:rsidRDefault="008A6465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8A6465" w:rsidRPr="00957085" w:rsidTr="00677E27">
        <w:tc>
          <w:tcPr>
            <w:tcW w:w="1843" w:type="dxa"/>
            <w:vMerge/>
          </w:tcPr>
          <w:p w:rsidR="008A6465" w:rsidRPr="00957085" w:rsidRDefault="008A6465" w:rsidP="00F358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A6465" w:rsidRPr="00957085" w:rsidRDefault="008A6465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A6465" w:rsidRPr="006B01A0" w:rsidRDefault="008A6465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1A0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жизнедеятельности </w:t>
            </w:r>
          </w:p>
        </w:tc>
        <w:tc>
          <w:tcPr>
            <w:tcW w:w="1417" w:type="dxa"/>
          </w:tcPr>
          <w:p w:rsidR="008A6465" w:rsidRDefault="008A6465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  <w:p w:rsidR="008A6465" w:rsidRPr="00957085" w:rsidRDefault="008A6465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интенсив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8A6465" w:rsidRPr="006B01A0" w:rsidRDefault="008A6465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1A0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жизнедеятельности </w:t>
            </w:r>
          </w:p>
        </w:tc>
        <w:tc>
          <w:tcPr>
            <w:tcW w:w="1702" w:type="dxa"/>
          </w:tcPr>
          <w:p w:rsidR="008A6465" w:rsidRDefault="008A6465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  <w:p w:rsidR="008A6465" w:rsidRPr="00957085" w:rsidRDefault="008A6465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интенсив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A6465" w:rsidRPr="00957085" w:rsidTr="00677E27">
        <w:tc>
          <w:tcPr>
            <w:tcW w:w="1843" w:type="dxa"/>
            <w:vMerge/>
          </w:tcPr>
          <w:p w:rsidR="008A6465" w:rsidRPr="00957085" w:rsidRDefault="008A6465" w:rsidP="00F358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A6465" w:rsidRPr="00957085" w:rsidRDefault="008A6465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A6465" w:rsidRPr="006B01A0" w:rsidRDefault="008A6465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безопасность </w:t>
            </w:r>
          </w:p>
        </w:tc>
        <w:tc>
          <w:tcPr>
            <w:tcW w:w="1417" w:type="dxa"/>
          </w:tcPr>
          <w:p w:rsidR="008A6465" w:rsidRDefault="00DD2C61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6465">
              <w:rPr>
                <w:rFonts w:ascii="Times New Roman" w:hAnsi="Times New Roman" w:cs="Times New Roman"/>
                <w:sz w:val="24"/>
                <w:szCs w:val="24"/>
              </w:rPr>
              <w:t>/17</w:t>
            </w:r>
          </w:p>
          <w:p w:rsidR="008A6465" w:rsidRDefault="008A6465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интенсив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A6465" w:rsidRDefault="008A6465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A6465" w:rsidRPr="006B01A0" w:rsidRDefault="008A6465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безопасность </w:t>
            </w:r>
          </w:p>
        </w:tc>
        <w:tc>
          <w:tcPr>
            <w:tcW w:w="1702" w:type="dxa"/>
          </w:tcPr>
          <w:p w:rsidR="008A6465" w:rsidRDefault="00DD2C61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6465">
              <w:rPr>
                <w:rFonts w:ascii="Times New Roman" w:hAnsi="Times New Roman" w:cs="Times New Roman"/>
                <w:sz w:val="24"/>
                <w:szCs w:val="24"/>
              </w:rPr>
              <w:t>/17</w:t>
            </w:r>
          </w:p>
          <w:p w:rsidR="008A6465" w:rsidRDefault="008A6465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интенсив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A6465" w:rsidRDefault="008A6465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465" w:rsidRPr="00957085" w:rsidTr="00677E27">
        <w:tc>
          <w:tcPr>
            <w:tcW w:w="1843" w:type="dxa"/>
            <w:vMerge/>
          </w:tcPr>
          <w:p w:rsidR="008A6465" w:rsidRPr="00957085" w:rsidRDefault="008A6465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A6465" w:rsidRPr="00957085" w:rsidRDefault="008A6465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A6465" w:rsidRPr="00957085" w:rsidRDefault="008A6465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ОПК</w:t>
            </w:r>
          </w:p>
        </w:tc>
        <w:tc>
          <w:tcPr>
            <w:tcW w:w="1417" w:type="dxa"/>
          </w:tcPr>
          <w:p w:rsidR="008A6465" w:rsidRDefault="00DD2C61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6465">
              <w:rPr>
                <w:rFonts w:ascii="Times New Roman" w:hAnsi="Times New Roman" w:cs="Times New Roman"/>
                <w:sz w:val="24"/>
                <w:szCs w:val="24"/>
              </w:rPr>
              <w:t>/17</w:t>
            </w:r>
          </w:p>
          <w:p w:rsidR="003345FC" w:rsidRPr="00957085" w:rsidRDefault="003345FC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</w:tc>
        <w:tc>
          <w:tcPr>
            <w:tcW w:w="2126" w:type="dxa"/>
          </w:tcPr>
          <w:p w:rsidR="008A6465" w:rsidRPr="00957085" w:rsidRDefault="008A6465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ОПК</w:t>
            </w:r>
          </w:p>
        </w:tc>
        <w:tc>
          <w:tcPr>
            <w:tcW w:w="1702" w:type="dxa"/>
          </w:tcPr>
          <w:p w:rsidR="008A6465" w:rsidRDefault="00DD2C61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6465">
              <w:rPr>
                <w:rFonts w:ascii="Times New Roman" w:hAnsi="Times New Roman" w:cs="Times New Roman"/>
                <w:sz w:val="24"/>
                <w:szCs w:val="24"/>
              </w:rPr>
              <w:t>/17</w:t>
            </w:r>
          </w:p>
          <w:p w:rsidR="003345FC" w:rsidRPr="00957085" w:rsidRDefault="003345FC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</w:tc>
      </w:tr>
      <w:tr w:rsidR="008A6465" w:rsidRPr="00957085" w:rsidTr="00677E27">
        <w:trPr>
          <w:trHeight w:val="1104"/>
        </w:trPr>
        <w:tc>
          <w:tcPr>
            <w:tcW w:w="1843" w:type="dxa"/>
          </w:tcPr>
          <w:p w:rsidR="008A6465" w:rsidRPr="00957085" w:rsidRDefault="008A6465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Формирование функциональной грамотности</w:t>
            </w:r>
          </w:p>
        </w:tc>
        <w:tc>
          <w:tcPr>
            <w:tcW w:w="1417" w:type="dxa"/>
          </w:tcPr>
          <w:p w:rsidR="008A6465" w:rsidRPr="00957085" w:rsidRDefault="008A6465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985" w:type="dxa"/>
          </w:tcPr>
          <w:p w:rsidR="008A6465" w:rsidRPr="00957085" w:rsidRDefault="008A6465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 «</w:t>
            </w:r>
            <w:proofErr w:type="spellStart"/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Читаем</w:t>
            </w:r>
            <w:proofErr w:type="gramStart"/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ешаем,живем</w:t>
            </w:r>
            <w:proofErr w:type="spellEnd"/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8A6465" w:rsidRDefault="00DD2C61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6465">
              <w:rPr>
                <w:rFonts w:ascii="Times New Roman" w:hAnsi="Times New Roman" w:cs="Times New Roman"/>
                <w:sz w:val="24"/>
                <w:szCs w:val="24"/>
              </w:rPr>
              <w:t>/17</w:t>
            </w:r>
          </w:p>
          <w:p w:rsidR="003345FC" w:rsidRPr="00957085" w:rsidRDefault="003345FC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</w:tc>
        <w:tc>
          <w:tcPr>
            <w:tcW w:w="2126" w:type="dxa"/>
          </w:tcPr>
          <w:p w:rsidR="008A6465" w:rsidRPr="00957085" w:rsidRDefault="008A6465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 «</w:t>
            </w:r>
            <w:proofErr w:type="spellStart"/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Читаем</w:t>
            </w:r>
            <w:proofErr w:type="gramStart"/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ешаем,живем</w:t>
            </w:r>
            <w:proofErr w:type="spellEnd"/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2" w:type="dxa"/>
          </w:tcPr>
          <w:p w:rsidR="008A6465" w:rsidRDefault="00DD2C61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6465">
              <w:rPr>
                <w:rFonts w:ascii="Times New Roman" w:hAnsi="Times New Roman" w:cs="Times New Roman"/>
                <w:sz w:val="24"/>
                <w:szCs w:val="24"/>
              </w:rPr>
              <w:t>/17</w:t>
            </w:r>
          </w:p>
          <w:p w:rsidR="003345FC" w:rsidRPr="00957085" w:rsidRDefault="003345FC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</w:tc>
      </w:tr>
      <w:tr w:rsidR="008A6465" w:rsidRPr="00957085" w:rsidTr="00677E27">
        <w:tc>
          <w:tcPr>
            <w:tcW w:w="1843" w:type="dxa"/>
            <w:vMerge w:val="restart"/>
          </w:tcPr>
          <w:p w:rsidR="008A6465" w:rsidRPr="00957085" w:rsidRDefault="008A6465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Профориетационная</w:t>
            </w:r>
            <w:proofErr w:type="spellEnd"/>
            <w:r w:rsidRPr="00957085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417" w:type="dxa"/>
            <w:vMerge w:val="restart"/>
          </w:tcPr>
          <w:p w:rsidR="008A6465" w:rsidRPr="00957085" w:rsidRDefault="008A6465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Беседы, лекции</w:t>
            </w:r>
          </w:p>
        </w:tc>
        <w:tc>
          <w:tcPr>
            <w:tcW w:w="1985" w:type="dxa"/>
          </w:tcPr>
          <w:p w:rsidR="008A6465" w:rsidRPr="00957085" w:rsidRDefault="008A6465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957085"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</w:p>
        </w:tc>
        <w:tc>
          <w:tcPr>
            <w:tcW w:w="1417" w:type="dxa"/>
          </w:tcPr>
          <w:p w:rsidR="008A6465" w:rsidRDefault="008A6465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  <w:p w:rsidR="008A6465" w:rsidRPr="00957085" w:rsidRDefault="008A6465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интенсив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8A6465" w:rsidRPr="00957085" w:rsidRDefault="008A6465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957085"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</w:p>
        </w:tc>
        <w:tc>
          <w:tcPr>
            <w:tcW w:w="1702" w:type="dxa"/>
          </w:tcPr>
          <w:p w:rsidR="008A6465" w:rsidRDefault="008A6465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  <w:p w:rsidR="008A6465" w:rsidRPr="00957085" w:rsidRDefault="008A6465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интенсив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A6465" w:rsidRPr="00957085" w:rsidTr="00677E27">
        <w:tc>
          <w:tcPr>
            <w:tcW w:w="1843" w:type="dxa"/>
            <w:vMerge/>
          </w:tcPr>
          <w:p w:rsidR="008A6465" w:rsidRPr="00957085" w:rsidRDefault="008A6465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A6465" w:rsidRPr="00957085" w:rsidRDefault="008A6465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A6465" w:rsidRPr="00957085" w:rsidRDefault="008A6465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финансовой грамотности</w:t>
            </w:r>
          </w:p>
        </w:tc>
        <w:tc>
          <w:tcPr>
            <w:tcW w:w="1417" w:type="dxa"/>
          </w:tcPr>
          <w:p w:rsidR="008A6465" w:rsidRDefault="008A6465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  <w:p w:rsidR="008A6465" w:rsidRPr="00957085" w:rsidRDefault="008A6465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интенсив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8A6465" w:rsidRPr="00957085" w:rsidRDefault="008A6465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финансовой грамотности</w:t>
            </w:r>
          </w:p>
        </w:tc>
        <w:tc>
          <w:tcPr>
            <w:tcW w:w="1702" w:type="dxa"/>
          </w:tcPr>
          <w:p w:rsidR="008A6465" w:rsidRDefault="008A6465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  <w:p w:rsidR="008A6465" w:rsidRPr="00957085" w:rsidRDefault="008A6465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интенсив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A6465" w:rsidRPr="00957085" w:rsidTr="00677E27">
        <w:tc>
          <w:tcPr>
            <w:tcW w:w="1843" w:type="dxa"/>
            <w:vMerge w:val="restart"/>
          </w:tcPr>
          <w:p w:rsidR="008A6465" w:rsidRPr="00957085" w:rsidRDefault="008A6465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личности  и самореализация </w:t>
            </w:r>
            <w:proofErr w:type="gramStart"/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17" w:type="dxa"/>
            <w:vMerge w:val="restart"/>
          </w:tcPr>
          <w:p w:rsidR="008A6465" w:rsidRPr="00957085" w:rsidRDefault="008A6465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1985" w:type="dxa"/>
          </w:tcPr>
          <w:p w:rsidR="008A6465" w:rsidRPr="00957085" w:rsidRDefault="008A6465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1417" w:type="dxa"/>
          </w:tcPr>
          <w:p w:rsidR="008A6465" w:rsidRPr="00957085" w:rsidRDefault="008A6465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2126" w:type="dxa"/>
          </w:tcPr>
          <w:p w:rsidR="008A6465" w:rsidRPr="00957085" w:rsidRDefault="008A6465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1702" w:type="dxa"/>
          </w:tcPr>
          <w:p w:rsidR="008A6465" w:rsidRPr="00957085" w:rsidRDefault="008A6465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8A6465" w:rsidRPr="00957085" w:rsidTr="00677E27">
        <w:tc>
          <w:tcPr>
            <w:tcW w:w="1843" w:type="dxa"/>
            <w:vMerge/>
          </w:tcPr>
          <w:p w:rsidR="008A6465" w:rsidRPr="00957085" w:rsidRDefault="008A6465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A6465" w:rsidRPr="00957085" w:rsidRDefault="008A6465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A6465" w:rsidRPr="00957085" w:rsidRDefault="008A6465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Военно-спортивные игры</w:t>
            </w:r>
          </w:p>
        </w:tc>
        <w:tc>
          <w:tcPr>
            <w:tcW w:w="1417" w:type="dxa"/>
          </w:tcPr>
          <w:p w:rsidR="008A6465" w:rsidRDefault="00DD2C61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6465">
              <w:rPr>
                <w:rFonts w:ascii="Times New Roman" w:hAnsi="Times New Roman" w:cs="Times New Roman"/>
                <w:sz w:val="24"/>
                <w:szCs w:val="24"/>
              </w:rPr>
              <w:t>/17</w:t>
            </w:r>
          </w:p>
          <w:p w:rsidR="003345FC" w:rsidRPr="00957085" w:rsidRDefault="003345FC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2126" w:type="dxa"/>
          </w:tcPr>
          <w:p w:rsidR="008A6465" w:rsidRPr="00957085" w:rsidRDefault="008A6465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1702" w:type="dxa"/>
          </w:tcPr>
          <w:p w:rsidR="008A6465" w:rsidRDefault="00DD2C61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6465">
              <w:rPr>
                <w:rFonts w:ascii="Times New Roman" w:hAnsi="Times New Roman" w:cs="Times New Roman"/>
                <w:sz w:val="24"/>
                <w:szCs w:val="24"/>
              </w:rPr>
              <w:t>/17</w:t>
            </w:r>
          </w:p>
          <w:p w:rsidR="003345FC" w:rsidRPr="00957085" w:rsidRDefault="003345FC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</w:tc>
      </w:tr>
      <w:tr w:rsidR="008A6465" w:rsidRPr="00957085" w:rsidTr="00677E27">
        <w:tc>
          <w:tcPr>
            <w:tcW w:w="1843" w:type="dxa"/>
            <w:vMerge w:val="restart"/>
          </w:tcPr>
          <w:p w:rsidR="008A6465" w:rsidRPr="00957085" w:rsidRDefault="008A6465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Комплекс воспитательных мероприятий</w:t>
            </w:r>
          </w:p>
        </w:tc>
        <w:tc>
          <w:tcPr>
            <w:tcW w:w="1417" w:type="dxa"/>
            <w:vMerge w:val="restart"/>
          </w:tcPr>
          <w:p w:rsidR="008A6465" w:rsidRPr="00957085" w:rsidRDefault="008A6465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</w:tc>
        <w:tc>
          <w:tcPr>
            <w:tcW w:w="1985" w:type="dxa"/>
          </w:tcPr>
          <w:p w:rsidR="008A6465" w:rsidRPr="00957085" w:rsidRDefault="008A6465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</w:p>
        </w:tc>
        <w:tc>
          <w:tcPr>
            <w:tcW w:w="1417" w:type="dxa"/>
          </w:tcPr>
          <w:p w:rsidR="008A6465" w:rsidRDefault="008A6465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8A6465" w:rsidRPr="00957085" w:rsidRDefault="008A6465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интенсив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8A6465" w:rsidRPr="00957085" w:rsidRDefault="008A6465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</w:p>
        </w:tc>
        <w:tc>
          <w:tcPr>
            <w:tcW w:w="1702" w:type="dxa"/>
          </w:tcPr>
          <w:p w:rsidR="008A6465" w:rsidRDefault="008A6465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8A6465" w:rsidRPr="00957085" w:rsidRDefault="008A6465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интенсив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A6465" w:rsidRPr="00957085" w:rsidTr="00677E27">
        <w:tc>
          <w:tcPr>
            <w:tcW w:w="1843" w:type="dxa"/>
            <w:vMerge/>
          </w:tcPr>
          <w:p w:rsidR="008A6465" w:rsidRPr="00957085" w:rsidRDefault="008A6465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A6465" w:rsidRPr="00957085" w:rsidRDefault="008A6465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A6465" w:rsidRPr="00957085" w:rsidRDefault="008A6465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Безопасные дороги Кубани</w:t>
            </w:r>
          </w:p>
        </w:tc>
        <w:tc>
          <w:tcPr>
            <w:tcW w:w="1417" w:type="dxa"/>
          </w:tcPr>
          <w:p w:rsidR="008A6465" w:rsidRDefault="00DD2C61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6465">
              <w:rPr>
                <w:rFonts w:ascii="Times New Roman" w:hAnsi="Times New Roman" w:cs="Times New Roman"/>
                <w:sz w:val="24"/>
                <w:szCs w:val="24"/>
              </w:rPr>
              <w:t>/17</w:t>
            </w:r>
          </w:p>
          <w:p w:rsidR="008A6465" w:rsidRPr="00957085" w:rsidRDefault="003345FC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</w:tc>
        <w:tc>
          <w:tcPr>
            <w:tcW w:w="2126" w:type="dxa"/>
          </w:tcPr>
          <w:p w:rsidR="008A6465" w:rsidRPr="00957085" w:rsidRDefault="008A6465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Безопасные дороги Кубани</w:t>
            </w:r>
          </w:p>
        </w:tc>
        <w:tc>
          <w:tcPr>
            <w:tcW w:w="1702" w:type="dxa"/>
          </w:tcPr>
          <w:p w:rsidR="008A6465" w:rsidRDefault="00DD2C61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6465">
              <w:rPr>
                <w:rFonts w:ascii="Times New Roman" w:hAnsi="Times New Roman" w:cs="Times New Roman"/>
                <w:sz w:val="24"/>
                <w:szCs w:val="24"/>
              </w:rPr>
              <w:t>/17</w:t>
            </w:r>
          </w:p>
          <w:p w:rsidR="008A6465" w:rsidRPr="00957085" w:rsidRDefault="003345FC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</w:tc>
      </w:tr>
      <w:tr w:rsidR="008A6465" w:rsidRPr="00957085" w:rsidTr="00677E27">
        <w:tc>
          <w:tcPr>
            <w:tcW w:w="1843" w:type="dxa"/>
          </w:tcPr>
          <w:p w:rsidR="008A6465" w:rsidRPr="00957085" w:rsidRDefault="008A6465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8A6465" w:rsidRPr="00957085" w:rsidRDefault="008A6465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A6465" w:rsidRPr="00957085" w:rsidRDefault="008A6465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A6465" w:rsidRDefault="008A6465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8A6465" w:rsidRPr="00957085" w:rsidRDefault="008A6465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8A6465" w:rsidRDefault="008A6465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56594A" w:rsidRDefault="0056594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87025" w:rsidRDefault="00387025" w:rsidP="00387025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lastRenderedPageBreak/>
        <w:t xml:space="preserve">УТВЕРЖДЕНО </w:t>
      </w:r>
    </w:p>
    <w:p w:rsidR="00387025" w:rsidRDefault="00387025" w:rsidP="00387025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                                                                                  решением педагогического совета</w:t>
      </w:r>
    </w:p>
    <w:p w:rsidR="00387025" w:rsidRDefault="00387025" w:rsidP="00387025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                                                                                                        протокол № 1 от «30» августа 2022 года</w:t>
      </w:r>
    </w:p>
    <w:p w:rsidR="00387025" w:rsidRDefault="00387025" w:rsidP="00387025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                                                                       директор МБОУСОШ № 24</w:t>
      </w:r>
    </w:p>
    <w:p w:rsidR="00387025" w:rsidRDefault="00387025" w:rsidP="00387025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                                                            им. </w:t>
      </w:r>
      <w:proofErr w:type="spellStart"/>
      <w:r>
        <w:rPr>
          <w:rFonts w:ascii="Times New Roman" w:hAnsi="Times New Roman" w:cs="Times New Roman"/>
          <w:bCs/>
          <w:sz w:val="24"/>
          <w:szCs w:val="28"/>
        </w:rPr>
        <w:t>К.И.Недорубова</w:t>
      </w:r>
      <w:proofErr w:type="spellEnd"/>
    </w:p>
    <w:p w:rsidR="00387025" w:rsidRDefault="00387025" w:rsidP="003870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Cs/>
          <w:sz w:val="24"/>
          <w:szCs w:val="28"/>
        </w:rPr>
        <w:t>_______________________О.В.Колесникова</w:t>
      </w:r>
      <w:proofErr w:type="spellEnd"/>
    </w:p>
    <w:p w:rsidR="00A746B0" w:rsidRPr="00957085" w:rsidRDefault="00A746B0" w:rsidP="00A746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085">
        <w:rPr>
          <w:rFonts w:ascii="Times New Roman" w:hAnsi="Times New Roman" w:cs="Times New Roman"/>
          <w:b/>
          <w:sz w:val="24"/>
          <w:szCs w:val="24"/>
        </w:rPr>
        <w:t xml:space="preserve">План внеурочной деятельности МБОУСОШ № 24 им. </w:t>
      </w:r>
      <w:proofErr w:type="spellStart"/>
      <w:r w:rsidRPr="00957085">
        <w:rPr>
          <w:rFonts w:ascii="Times New Roman" w:hAnsi="Times New Roman" w:cs="Times New Roman"/>
          <w:b/>
          <w:sz w:val="24"/>
          <w:szCs w:val="24"/>
        </w:rPr>
        <w:t>К.И.Недорубова</w:t>
      </w:r>
      <w:proofErr w:type="spellEnd"/>
      <w:r w:rsidRPr="00957085">
        <w:rPr>
          <w:rFonts w:ascii="Times New Roman" w:hAnsi="Times New Roman" w:cs="Times New Roman"/>
          <w:b/>
          <w:sz w:val="24"/>
          <w:szCs w:val="24"/>
        </w:rPr>
        <w:t xml:space="preserve"> г. Хадыженска Апшеронского района Краснодарского края для 9  классов на 2022-2023 учебный год</w:t>
      </w:r>
    </w:p>
    <w:tbl>
      <w:tblPr>
        <w:tblStyle w:val="a3"/>
        <w:tblW w:w="10773" w:type="dxa"/>
        <w:tblInd w:w="534" w:type="dxa"/>
        <w:tblLayout w:type="fixed"/>
        <w:tblLook w:val="04A0"/>
      </w:tblPr>
      <w:tblGrid>
        <w:gridCol w:w="1889"/>
        <w:gridCol w:w="1984"/>
        <w:gridCol w:w="1984"/>
        <w:gridCol w:w="380"/>
        <w:gridCol w:w="1134"/>
        <w:gridCol w:w="46"/>
        <w:gridCol w:w="1513"/>
        <w:gridCol w:w="46"/>
        <w:gridCol w:w="1797"/>
      </w:tblGrid>
      <w:tr w:rsidR="002D743D" w:rsidRPr="00957085" w:rsidTr="00677E27">
        <w:tc>
          <w:tcPr>
            <w:tcW w:w="1889" w:type="dxa"/>
            <w:vMerge w:val="restart"/>
          </w:tcPr>
          <w:p w:rsidR="002D743D" w:rsidRPr="00957085" w:rsidRDefault="002D743D" w:rsidP="00027D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Тематика </w:t>
            </w:r>
            <w:proofErr w:type="gramStart"/>
            <w:r w:rsidRPr="00957085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внеурочной</w:t>
            </w:r>
            <w:proofErr w:type="gramEnd"/>
          </w:p>
          <w:p w:rsidR="002D743D" w:rsidRPr="00957085" w:rsidRDefault="002D743D" w:rsidP="00027D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984" w:type="dxa"/>
            <w:vMerge w:val="restart"/>
          </w:tcPr>
          <w:p w:rsidR="002D743D" w:rsidRPr="00957085" w:rsidRDefault="002D743D" w:rsidP="00554A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757">
              <w:rPr>
                <w:rFonts w:ascii="Times New Roman" w:hAnsi="Times New Roman" w:cs="Times New Roman"/>
                <w:b/>
                <w:sz w:val="24"/>
                <w:szCs w:val="24"/>
              </w:rPr>
              <w:t>Формы проведения</w:t>
            </w:r>
          </w:p>
        </w:tc>
        <w:tc>
          <w:tcPr>
            <w:tcW w:w="6900" w:type="dxa"/>
            <w:gridSpan w:val="7"/>
          </w:tcPr>
          <w:p w:rsidR="002D743D" w:rsidRPr="00957085" w:rsidRDefault="002D743D" w:rsidP="00027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Распределение курсов внеурочной </w:t>
            </w:r>
            <w:proofErr w:type="spellStart"/>
            <w:r w:rsidRPr="00957085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деятельностипо</w:t>
            </w:r>
            <w:proofErr w:type="spellEnd"/>
            <w:r w:rsidRPr="009570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тематике и классам обучения</w:t>
            </w:r>
          </w:p>
        </w:tc>
      </w:tr>
      <w:tr w:rsidR="002D743D" w:rsidRPr="00957085" w:rsidTr="00677E27">
        <w:tc>
          <w:tcPr>
            <w:tcW w:w="1889" w:type="dxa"/>
            <w:vMerge/>
          </w:tcPr>
          <w:p w:rsidR="002D743D" w:rsidRPr="00957085" w:rsidRDefault="002D743D" w:rsidP="00027D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D743D" w:rsidRPr="00957085" w:rsidRDefault="002D743D" w:rsidP="00027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4"/>
            <w:tcBorders>
              <w:right w:val="single" w:sz="4" w:space="0" w:color="auto"/>
            </w:tcBorders>
          </w:tcPr>
          <w:p w:rsidR="002D743D" w:rsidRPr="00957085" w:rsidRDefault="002D743D" w:rsidP="00027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b/>
                <w:sz w:val="24"/>
                <w:szCs w:val="24"/>
              </w:rPr>
              <w:t>9а</w:t>
            </w:r>
          </w:p>
        </w:tc>
        <w:tc>
          <w:tcPr>
            <w:tcW w:w="3356" w:type="dxa"/>
            <w:gridSpan w:val="3"/>
            <w:tcBorders>
              <w:left w:val="single" w:sz="4" w:space="0" w:color="auto"/>
            </w:tcBorders>
          </w:tcPr>
          <w:p w:rsidR="002D743D" w:rsidRPr="00957085" w:rsidRDefault="002D743D" w:rsidP="00027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b/>
                <w:sz w:val="24"/>
                <w:szCs w:val="24"/>
              </w:rPr>
              <w:t>9б</w:t>
            </w:r>
          </w:p>
        </w:tc>
      </w:tr>
      <w:tr w:rsidR="002D743D" w:rsidRPr="00957085" w:rsidTr="00677E27">
        <w:tc>
          <w:tcPr>
            <w:tcW w:w="1889" w:type="dxa"/>
            <w:vMerge/>
          </w:tcPr>
          <w:p w:rsidR="002D743D" w:rsidRPr="00957085" w:rsidRDefault="002D743D" w:rsidP="00027D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D743D" w:rsidRPr="00957085" w:rsidRDefault="002D743D" w:rsidP="00027D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2D743D" w:rsidRPr="00957085" w:rsidRDefault="002D743D" w:rsidP="00027D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560" w:type="dxa"/>
            <w:gridSpan w:val="3"/>
            <w:tcBorders>
              <w:right w:val="single" w:sz="4" w:space="0" w:color="auto"/>
            </w:tcBorders>
          </w:tcPr>
          <w:p w:rsidR="002D743D" w:rsidRPr="00957085" w:rsidRDefault="002D743D" w:rsidP="00027D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b/>
                <w:sz w:val="24"/>
                <w:szCs w:val="24"/>
              </w:rPr>
              <w:t>Час/год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2D743D" w:rsidRPr="00957085" w:rsidRDefault="002D743D" w:rsidP="00027D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797" w:type="dxa"/>
          </w:tcPr>
          <w:p w:rsidR="002D743D" w:rsidRPr="00957085" w:rsidRDefault="002D743D" w:rsidP="00027D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b/>
                <w:sz w:val="24"/>
                <w:szCs w:val="24"/>
              </w:rPr>
              <w:t>Час/год</w:t>
            </w:r>
          </w:p>
        </w:tc>
      </w:tr>
      <w:tr w:rsidR="002D743D" w:rsidRPr="00957085" w:rsidTr="00677E27">
        <w:trPr>
          <w:trHeight w:val="611"/>
        </w:trPr>
        <w:tc>
          <w:tcPr>
            <w:tcW w:w="1889" w:type="dxa"/>
            <w:shd w:val="clear" w:color="auto" w:fill="auto"/>
          </w:tcPr>
          <w:p w:rsidR="002D743D" w:rsidRPr="00554A38" w:rsidRDefault="002D743D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A38">
              <w:rPr>
                <w:rFonts w:ascii="Times New Roman" w:hAnsi="Times New Roman" w:cs="Times New Roman"/>
                <w:sz w:val="24"/>
                <w:szCs w:val="24"/>
              </w:rPr>
              <w:t>Цикл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54A38">
              <w:rPr>
                <w:rFonts w:ascii="Times New Roman" w:hAnsi="Times New Roman" w:cs="Times New Roman"/>
                <w:sz w:val="24"/>
                <w:szCs w:val="24"/>
              </w:rPr>
              <w:t xml:space="preserve">ых часов «Разговор о </w:t>
            </w:r>
            <w:proofErr w:type="gramStart"/>
            <w:r w:rsidRPr="00554A38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554A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shd w:val="clear" w:color="auto" w:fill="auto"/>
          </w:tcPr>
          <w:p w:rsidR="002D743D" w:rsidRPr="00554A38" w:rsidRDefault="002D743D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A38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984" w:type="dxa"/>
            <w:shd w:val="clear" w:color="auto" w:fill="auto"/>
          </w:tcPr>
          <w:p w:rsidR="002D743D" w:rsidRPr="00554A38" w:rsidRDefault="002D743D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A38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«Разговор о </w:t>
            </w:r>
            <w:proofErr w:type="gramStart"/>
            <w:r w:rsidRPr="00554A38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554A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2D743D" w:rsidRPr="00554A38" w:rsidRDefault="002D743D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2D743D" w:rsidRPr="00554A38" w:rsidRDefault="002D743D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A38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«Разговор о </w:t>
            </w:r>
            <w:proofErr w:type="gramStart"/>
            <w:r w:rsidRPr="00554A38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554A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97" w:type="dxa"/>
            <w:shd w:val="clear" w:color="auto" w:fill="auto"/>
          </w:tcPr>
          <w:p w:rsidR="002D743D" w:rsidRPr="00554A38" w:rsidRDefault="002D743D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2D743D" w:rsidRPr="00957085" w:rsidTr="00677E27">
        <w:trPr>
          <w:trHeight w:val="611"/>
        </w:trPr>
        <w:tc>
          <w:tcPr>
            <w:tcW w:w="1889" w:type="dxa"/>
            <w:vMerge w:val="restart"/>
          </w:tcPr>
          <w:p w:rsidR="002D743D" w:rsidRPr="00957085" w:rsidRDefault="002D743D" w:rsidP="00027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Дополнительное изучение учебных предметов</w:t>
            </w:r>
          </w:p>
        </w:tc>
        <w:tc>
          <w:tcPr>
            <w:tcW w:w="1984" w:type="dxa"/>
            <w:vMerge w:val="restart"/>
          </w:tcPr>
          <w:p w:rsidR="002D743D" w:rsidRDefault="002D743D" w:rsidP="00554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Беседы, лекции, мини постановки</w:t>
            </w:r>
          </w:p>
          <w:p w:rsidR="002D743D" w:rsidRDefault="002D743D" w:rsidP="00554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43D" w:rsidRDefault="002D743D" w:rsidP="00554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  <w:p w:rsidR="002D743D" w:rsidRDefault="002D743D" w:rsidP="00554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43D" w:rsidRDefault="002D743D" w:rsidP="00554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43D" w:rsidRDefault="002D743D" w:rsidP="00554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43D" w:rsidRDefault="002D743D" w:rsidP="00554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43D" w:rsidRDefault="002D743D" w:rsidP="00554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Беседы, лекции,</w:t>
            </w:r>
          </w:p>
          <w:p w:rsidR="002D743D" w:rsidRPr="00957085" w:rsidRDefault="002D743D" w:rsidP="00554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</w:p>
        </w:tc>
        <w:tc>
          <w:tcPr>
            <w:tcW w:w="1984" w:type="dxa"/>
          </w:tcPr>
          <w:p w:rsidR="002D743D" w:rsidRDefault="002D743D" w:rsidP="00027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«Лира»</w:t>
            </w:r>
          </w:p>
          <w:p w:rsidR="002D743D" w:rsidRDefault="002D743D" w:rsidP="00027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43D" w:rsidRPr="00957085" w:rsidRDefault="002D743D" w:rsidP="00027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3"/>
          </w:tcPr>
          <w:p w:rsidR="002D743D" w:rsidRPr="00957085" w:rsidRDefault="002D743D" w:rsidP="00027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559" w:type="dxa"/>
            <w:gridSpan w:val="2"/>
          </w:tcPr>
          <w:p w:rsidR="002D743D" w:rsidRPr="00957085" w:rsidRDefault="002D743D" w:rsidP="00027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«Лира»</w:t>
            </w:r>
          </w:p>
        </w:tc>
        <w:tc>
          <w:tcPr>
            <w:tcW w:w="1797" w:type="dxa"/>
          </w:tcPr>
          <w:p w:rsidR="002D743D" w:rsidRPr="00957085" w:rsidRDefault="002D743D" w:rsidP="00027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2D743D" w:rsidRPr="00957085" w:rsidTr="00677E27">
        <w:trPr>
          <w:trHeight w:val="611"/>
        </w:trPr>
        <w:tc>
          <w:tcPr>
            <w:tcW w:w="1889" w:type="dxa"/>
            <w:vMerge/>
          </w:tcPr>
          <w:p w:rsidR="002D743D" w:rsidRPr="00957085" w:rsidRDefault="002D743D" w:rsidP="00027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D743D" w:rsidRDefault="002D743D" w:rsidP="00554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D743D" w:rsidRDefault="002D743D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Краеведческий туризм</w:t>
            </w:r>
          </w:p>
        </w:tc>
        <w:tc>
          <w:tcPr>
            <w:tcW w:w="1560" w:type="dxa"/>
            <w:gridSpan w:val="3"/>
          </w:tcPr>
          <w:p w:rsidR="002D743D" w:rsidRPr="00957085" w:rsidRDefault="002D743D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559" w:type="dxa"/>
            <w:gridSpan w:val="2"/>
          </w:tcPr>
          <w:p w:rsidR="002D743D" w:rsidRDefault="002D743D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Краеведческий туризм</w:t>
            </w:r>
          </w:p>
        </w:tc>
        <w:tc>
          <w:tcPr>
            <w:tcW w:w="1797" w:type="dxa"/>
          </w:tcPr>
          <w:p w:rsidR="002D743D" w:rsidRPr="00957085" w:rsidRDefault="002D743D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2D743D" w:rsidRPr="00957085" w:rsidTr="00677E27">
        <w:tc>
          <w:tcPr>
            <w:tcW w:w="1889" w:type="dxa"/>
            <w:vMerge/>
          </w:tcPr>
          <w:p w:rsidR="002D743D" w:rsidRPr="00957085" w:rsidRDefault="002D743D" w:rsidP="00027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D743D" w:rsidRPr="00957085" w:rsidRDefault="002D743D" w:rsidP="00027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D743D" w:rsidRDefault="002D743D" w:rsidP="00027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и жизнь</w:t>
            </w:r>
          </w:p>
          <w:p w:rsidR="002D743D" w:rsidRDefault="002D743D" w:rsidP="00027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43D" w:rsidRDefault="002D743D" w:rsidP="00027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43D" w:rsidRPr="00957085" w:rsidRDefault="002D743D" w:rsidP="00027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3"/>
          </w:tcPr>
          <w:p w:rsidR="002D743D" w:rsidRPr="00957085" w:rsidRDefault="002D743D" w:rsidP="00027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интенсив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559" w:type="dxa"/>
            <w:gridSpan w:val="2"/>
          </w:tcPr>
          <w:p w:rsidR="002D743D" w:rsidRPr="00957085" w:rsidRDefault="002D743D" w:rsidP="00027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и жизнь</w:t>
            </w:r>
          </w:p>
        </w:tc>
        <w:tc>
          <w:tcPr>
            <w:tcW w:w="1797" w:type="dxa"/>
          </w:tcPr>
          <w:p w:rsidR="002D743D" w:rsidRDefault="002D743D" w:rsidP="00027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2D743D" w:rsidRPr="00957085" w:rsidRDefault="002D743D" w:rsidP="00027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интенсив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2D743D" w:rsidRPr="00957085" w:rsidTr="00677E27">
        <w:tc>
          <w:tcPr>
            <w:tcW w:w="1889" w:type="dxa"/>
            <w:vMerge/>
          </w:tcPr>
          <w:p w:rsidR="002D743D" w:rsidRPr="00957085" w:rsidRDefault="002D743D" w:rsidP="00027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D743D" w:rsidRPr="00957085" w:rsidRDefault="002D743D" w:rsidP="00027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D743D" w:rsidRPr="00957085" w:rsidRDefault="002D743D" w:rsidP="00027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ОПК</w:t>
            </w:r>
          </w:p>
        </w:tc>
        <w:tc>
          <w:tcPr>
            <w:tcW w:w="1560" w:type="dxa"/>
            <w:gridSpan w:val="3"/>
          </w:tcPr>
          <w:p w:rsidR="002D743D" w:rsidRPr="00957085" w:rsidRDefault="002D743D" w:rsidP="00027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559" w:type="dxa"/>
            <w:gridSpan w:val="2"/>
          </w:tcPr>
          <w:p w:rsidR="002D743D" w:rsidRPr="00957085" w:rsidRDefault="002D743D" w:rsidP="00027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ОПК</w:t>
            </w:r>
          </w:p>
        </w:tc>
        <w:tc>
          <w:tcPr>
            <w:tcW w:w="1797" w:type="dxa"/>
          </w:tcPr>
          <w:p w:rsidR="002D743D" w:rsidRPr="00957085" w:rsidRDefault="002D743D" w:rsidP="00027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2D743D" w:rsidRPr="00957085" w:rsidTr="00677E27">
        <w:tc>
          <w:tcPr>
            <w:tcW w:w="1889" w:type="dxa"/>
          </w:tcPr>
          <w:p w:rsidR="002D743D" w:rsidRPr="00957085" w:rsidRDefault="002D743D" w:rsidP="00027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Формирование функциональной грамотности</w:t>
            </w:r>
          </w:p>
        </w:tc>
        <w:tc>
          <w:tcPr>
            <w:tcW w:w="1984" w:type="dxa"/>
            <w:vMerge w:val="restart"/>
          </w:tcPr>
          <w:p w:rsidR="002D743D" w:rsidRPr="00957085" w:rsidRDefault="002D743D" w:rsidP="00554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43D" w:rsidRDefault="002D743D" w:rsidP="00554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  <w:p w:rsidR="002D743D" w:rsidRDefault="002D743D" w:rsidP="00554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43D" w:rsidRDefault="002D743D" w:rsidP="00554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43D" w:rsidRPr="00957085" w:rsidRDefault="002D743D" w:rsidP="00554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екции</w:t>
            </w:r>
            <w:proofErr w:type="spellEnd"/>
          </w:p>
        </w:tc>
        <w:tc>
          <w:tcPr>
            <w:tcW w:w="1984" w:type="dxa"/>
          </w:tcPr>
          <w:p w:rsidR="002D743D" w:rsidRPr="00957085" w:rsidRDefault="002D743D" w:rsidP="003A1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финансовой грамотности</w:t>
            </w:r>
          </w:p>
        </w:tc>
        <w:tc>
          <w:tcPr>
            <w:tcW w:w="1560" w:type="dxa"/>
            <w:gridSpan w:val="3"/>
          </w:tcPr>
          <w:p w:rsidR="002D743D" w:rsidRPr="00957085" w:rsidRDefault="002D743D" w:rsidP="003A1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интенсив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559" w:type="dxa"/>
            <w:gridSpan w:val="2"/>
          </w:tcPr>
          <w:p w:rsidR="002D743D" w:rsidRPr="00957085" w:rsidRDefault="002D743D" w:rsidP="003A1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финансовой грамотности</w:t>
            </w:r>
          </w:p>
        </w:tc>
        <w:tc>
          <w:tcPr>
            <w:tcW w:w="1797" w:type="dxa"/>
          </w:tcPr>
          <w:p w:rsidR="002D743D" w:rsidRPr="00957085" w:rsidRDefault="002D743D" w:rsidP="003A1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интенсив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2D743D" w:rsidRPr="00957085" w:rsidTr="00677E27">
        <w:tc>
          <w:tcPr>
            <w:tcW w:w="1889" w:type="dxa"/>
          </w:tcPr>
          <w:p w:rsidR="002D743D" w:rsidRPr="00957085" w:rsidRDefault="002D743D" w:rsidP="00027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Профориетационная</w:t>
            </w:r>
            <w:proofErr w:type="spellEnd"/>
            <w:r w:rsidRPr="00957085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984" w:type="dxa"/>
            <w:vMerge/>
          </w:tcPr>
          <w:p w:rsidR="002D743D" w:rsidRPr="00957085" w:rsidRDefault="002D743D" w:rsidP="00027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D743D" w:rsidRPr="00957085" w:rsidRDefault="002D743D" w:rsidP="00027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Информационная работа, профильная ориентация</w:t>
            </w:r>
          </w:p>
        </w:tc>
        <w:tc>
          <w:tcPr>
            <w:tcW w:w="1560" w:type="dxa"/>
            <w:gridSpan w:val="3"/>
          </w:tcPr>
          <w:p w:rsidR="002D743D" w:rsidRPr="00957085" w:rsidRDefault="002D743D" w:rsidP="00027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интенсив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559" w:type="dxa"/>
            <w:gridSpan w:val="2"/>
          </w:tcPr>
          <w:p w:rsidR="002D743D" w:rsidRPr="00957085" w:rsidRDefault="002D743D" w:rsidP="00027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Информационная работа, профильная ориентация</w:t>
            </w:r>
          </w:p>
        </w:tc>
        <w:tc>
          <w:tcPr>
            <w:tcW w:w="1797" w:type="dxa"/>
          </w:tcPr>
          <w:p w:rsidR="002D743D" w:rsidRPr="00957085" w:rsidRDefault="002D743D" w:rsidP="00027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интенсив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2D743D" w:rsidRPr="00957085" w:rsidTr="00677E27">
        <w:trPr>
          <w:trHeight w:val="1104"/>
        </w:trPr>
        <w:tc>
          <w:tcPr>
            <w:tcW w:w="1889" w:type="dxa"/>
          </w:tcPr>
          <w:p w:rsidR="002D743D" w:rsidRPr="00957085" w:rsidRDefault="002D743D" w:rsidP="00027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личности  и самореализация </w:t>
            </w:r>
            <w:proofErr w:type="gramStart"/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984" w:type="dxa"/>
          </w:tcPr>
          <w:p w:rsidR="002D743D" w:rsidRPr="00957085" w:rsidRDefault="002D743D" w:rsidP="00554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43D" w:rsidRPr="00957085" w:rsidRDefault="002D743D" w:rsidP="00554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1984" w:type="dxa"/>
          </w:tcPr>
          <w:p w:rsidR="002D743D" w:rsidRPr="00957085" w:rsidRDefault="002D743D" w:rsidP="00027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Военно-спортивные игры</w:t>
            </w:r>
          </w:p>
        </w:tc>
        <w:tc>
          <w:tcPr>
            <w:tcW w:w="1560" w:type="dxa"/>
            <w:gridSpan w:val="3"/>
          </w:tcPr>
          <w:p w:rsidR="002D743D" w:rsidRPr="00957085" w:rsidRDefault="002D743D" w:rsidP="00027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559" w:type="dxa"/>
            <w:gridSpan w:val="2"/>
          </w:tcPr>
          <w:p w:rsidR="002D743D" w:rsidRPr="00957085" w:rsidRDefault="002D743D" w:rsidP="00027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1797" w:type="dxa"/>
          </w:tcPr>
          <w:p w:rsidR="002D743D" w:rsidRPr="00957085" w:rsidRDefault="002D743D" w:rsidP="00027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2D743D" w:rsidRPr="00957085" w:rsidTr="00677E27">
        <w:tc>
          <w:tcPr>
            <w:tcW w:w="1889" w:type="dxa"/>
            <w:vMerge w:val="restart"/>
          </w:tcPr>
          <w:p w:rsidR="002D743D" w:rsidRPr="00957085" w:rsidRDefault="002D743D" w:rsidP="00027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Комплекс воспитательных мероприятий</w:t>
            </w:r>
          </w:p>
        </w:tc>
        <w:tc>
          <w:tcPr>
            <w:tcW w:w="1984" w:type="dxa"/>
            <w:vMerge w:val="restart"/>
          </w:tcPr>
          <w:p w:rsidR="002D743D" w:rsidRPr="00957085" w:rsidRDefault="002D743D" w:rsidP="00554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43D" w:rsidRDefault="002D743D" w:rsidP="008E6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Беседы, лекции,</w:t>
            </w:r>
          </w:p>
          <w:p w:rsidR="002D743D" w:rsidRPr="00957085" w:rsidRDefault="002D743D" w:rsidP="008E6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</w:p>
        </w:tc>
        <w:tc>
          <w:tcPr>
            <w:tcW w:w="1984" w:type="dxa"/>
          </w:tcPr>
          <w:p w:rsidR="002D743D" w:rsidRPr="00957085" w:rsidRDefault="002D743D" w:rsidP="00027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</w:p>
        </w:tc>
        <w:tc>
          <w:tcPr>
            <w:tcW w:w="1560" w:type="dxa"/>
            <w:gridSpan w:val="3"/>
          </w:tcPr>
          <w:p w:rsidR="002D743D" w:rsidRPr="00957085" w:rsidRDefault="002D743D" w:rsidP="00027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интенсив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559" w:type="dxa"/>
            <w:gridSpan w:val="2"/>
          </w:tcPr>
          <w:p w:rsidR="002D743D" w:rsidRPr="00957085" w:rsidRDefault="002D743D" w:rsidP="00027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</w:p>
        </w:tc>
        <w:tc>
          <w:tcPr>
            <w:tcW w:w="1797" w:type="dxa"/>
          </w:tcPr>
          <w:p w:rsidR="002D743D" w:rsidRPr="00957085" w:rsidRDefault="002D743D" w:rsidP="00027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интенсив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2D743D" w:rsidRPr="00957085" w:rsidTr="00677E27">
        <w:tc>
          <w:tcPr>
            <w:tcW w:w="1889" w:type="dxa"/>
            <w:vMerge/>
          </w:tcPr>
          <w:p w:rsidR="002D743D" w:rsidRPr="00957085" w:rsidRDefault="002D743D" w:rsidP="00027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D743D" w:rsidRPr="00957085" w:rsidRDefault="002D743D" w:rsidP="00027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D743D" w:rsidRPr="00957085" w:rsidRDefault="002D743D" w:rsidP="00027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Безопасные дороги Кубани</w:t>
            </w:r>
          </w:p>
        </w:tc>
        <w:tc>
          <w:tcPr>
            <w:tcW w:w="1560" w:type="dxa"/>
            <w:gridSpan w:val="3"/>
          </w:tcPr>
          <w:p w:rsidR="002D743D" w:rsidRPr="00957085" w:rsidRDefault="002D743D" w:rsidP="00027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интенсив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559" w:type="dxa"/>
            <w:gridSpan w:val="2"/>
          </w:tcPr>
          <w:p w:rsidR="002D743D" w:rsidRPr="00957085" w:rsidRDefault="002D743D" w:rsidP="00027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Безопасные дороги Кубани</w:t>
            </w:r>
          </w:p>
        </w:tc>
        <w:tc>
          <w:tcPr>
            <w:tcW w:w="1797" w:type="dxa"/>
          </w:tcPr>
          <w:p w:rsidR="002D743D" w:rsidRPr="00957085" w:rsidRDefault="002D743D" w:rsidP="00027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интенсив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2D743D" w:rsidRPr="00957085" w:rsidTr="00677E27">
        <w:tc>
          <w:tcPr>
            <w:tcW w:w="6237" w:type="dxa"/>
            <w:gridSpan w:val="4"/>
          </w:tcPr>
          <w:p w:rsidR="002D743D" w:rsidRPr="00957085" w:rsidRDefault="002D743D" w:rsidP="00027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2D743D" w:rsidRDefault="002D743D" w:rsidP="00027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gridSpan w:val="2"/>
          </w:tcPr>
          <w:p w:rsidR="002D743D" w:rsidRPr="00957085" w:rsidRDefault="002D743D" w:rsidP="00027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2D743D" w:rsidRDefault="002D743D" w:rsidP="00027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A746B0" w:rsidRPr="00957085" w:rsidRDefault="00A746B0" w:rsidP="00A746B0">
      <w:pPr>
        <w:rPr>
          <w:rFonts w:ascii="Times New Roman" w:hAnsi="Times New Roman" w:cs="Times New Roman"/>
          <w:sz w:val="24"/>
          <w:szCs w:val="24"/>
        </w:rPr>
      </w:pPr>
    </w:p>
    <w:p w:rsidR="00DC3644" w:rsidRPr="00957085" w:rsidRDefault="00DC3644">
      <w:pPr>
        <w:rPr>
          <w:rFonts w:ascii="Times New Roman" w:hAnsi="Times New Roman" w:cs="Times New Roman"/>
          <w:sz w:val="24"/>
          <w:szCs w:val="24"/>
        </w:rPr>
      </w:pPr>
      <w:r w:rsidRPr="00957085">
        <w:rPr>
          <w:rFonts w:ascii="Times New Roman" w:hAnsi="Times New Roman" w:cs="Times New Roman"/>
          <w:sz w:val="24"/>
          <w:szCs w:val="24"/>
        </w:rPr>
        <w:br w:type="page"/>
      </w:r>
    </w:p>
    <w:p w:rsidR="00387025" w:rsidRDefault="00387025" w:rsidP="00387025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lastRenderedPageBreak/>
        <w:t xml:space="preserve">УТВЕРЖДЕНО </w:t>
      </w:r>
    </w:p>
    <w:p w:rsidR="00387025" w:rsidRDefault="00387025" w:rsidP="00387025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                                                                                  решением педагогического совета</w:t>
      </w:r>
    </w:p>
    <w:p w:rsidR="00387025" w:rsidRDefault="00387025" w:rsidP="00387025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                                                                                                        протокол № 1 от «30» августа 2022 года</w:t>
      </w:r>
    </w:p>
    <w:p w:rsidR="00387025" w:rsidRDefault="00387025" w:rsidP="00387025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                                                                       директор МБОУСОШ № 24</w:t>
      </w:r>
    </w:p>
    <w:p w:rsidR="00387025" w:rsidRDefault="00387025" w:rsidP="00387025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                                                            им. </w:t>
      </w:r>
      <w:proofErr w:type="spellStart"/>
      <w:r>
        <w:rPr>
          <w:rFonts w:ascii="Times New Roman" w:hAnsi="Times New Roman" w:cs="Times New Roman"/>
          <w:bCs/>
          <w:sz w:val="24"/>
          <w:szCs w:val="28"/>
        </w:rPr>
        <w:t>К.И.Недорубова</w:t>
      </w:r>
      <w:proofErr w:type="spellEnd"/>
    </w:p>
    <w:p w:rsidR="00387025" w:rsidRDefault="00387025" w:rsidP="003870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Cs/>
          <w:sz w:val="24"/>
          <w:szCs w:val="28"/>
        </w:rPr>
        <w:t>_______________________О.В.Колесникова</w:t>
      </w:r>
      <w:proofErr w:type="spellEnd"/>
    </w:p>
    <w:p w:rsidR="00A746B0" w:rsidRPr="00957085" w:rsidRDefault="00A746B0" w:rsidP="00A746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085">
        <w:rPr>
          <w:rFonts w:ascii="Times New Roman" w:hAnsi="Times New Roman" w:cs="Times New Roman"/>
          <w:b/>
          <w:sz w:val="24"/>
          <w:szCs w:val="24"/>
        </w:rPr>
        <w:t xml:space="preserve">План внеурочной деятельности МБОУСОШ № 24 им. </w:t>
      </w:r>
      <w:proofErr w:type="spellStart"/>
      <w:r w:rsidRPr="00957085">
        <w:rPr>
          <w:rFonts w:ascii="Times New Roman" w:hAnsi="Times New Roman" w:cs="Times New Roman"/>
          <w:b/>
          <w:sz w:val="24"/>
          <w:szCs w:val="24"/>
        </w:rPr>
        <w:t>К.И.Недорубова</w:t>
      </w:r>
      <w:proofErr w:type="spellEnd"/>
      <w:r w:rsidRPr="00957085">
        <w:rPr>
          <w:rFonts w:ascii="Times New Roman" w:hAnsi="Times New Roman" w:cs="Times New Roman"/>
          <w:b/>
          <w:sz w:val="24"/>
          <w:szCs w:val="24"/>
        </w:rPr>
        <w:t xml:space="preserve"> г. Хадыженска Апшеронского района Краснодарского края для 10-11  классов на 2022-2023 учебный год</w:t>
      </w:r>
    </w:p>
    <w:tbl>
      <w:tblPr>
        <w:tblStyle w:val="a3"/>
        <w:tblW w:w="10677" w:type="dxa"/>
        <w:tblInd w:w="534" w:type="dxa"/>
        <w:tblLayout w:type="fixed"/>
        <w:tblLook w:val="04A0"/>
      </w:tblPr>
      <w:tblGrid>
        <w:gridCol w:w="2172"/>
        <w:gridCol w:w="1701"/>
        <w:gridCol w:w="1843"/>
        <w:gridCol w:w="1559"/>
        <w:gridCol w:w="1985"/>
        <w:gridCol w:w="1417"/>
      </w:tblGrid>
      <w:tr w:rsidR="008A6465" w:rsidRPr="00957085" w:rsidTr="00677E27">
        <w:tc>
          <w:tcPr>
            <w:tcW w:w="2172" w:type="dxa"/>
            <w:vMerge w:val="restart"/>
          </w:tcPr>
          <w:p w:rsidR="008A6465" w:rsidRPr="00957085" w:rsidRDefault="008A6465" w:rsidP="00027D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Тематика </w:t>
            </w:r>
            <w:proofErr w:type="gramStart"/>
            <w:r w:rsidRPr="00957085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внеурочной</w:t>
            </w:r>
            <w:proofErr w:type="gramEnd"/>
          </w:p>
          <w:p w:rsidR="008A6465" w:rsidRPr="00957085" w:rsidRDefault="008A6465" w:rsidP="00027D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701" w:type="dxa"/>
            <w:vMerge w:val="restart"/>
          </w:tcPr>
          <w:p w:rsidR="008A6465" w:rsidRPr="00957085" w:rsidRDefault="008A6465" w:rsidP="00554A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757">
              <w:rPr>
                <w:rFonts w:ascii="Times New Roman" w:hAnsi="Times New Roman" w:cs="Times New Roman"/>
                <w:b/>
                <w:sz w:val="24"/>
                <w:szCs w:val="24"/>
              </w:rPr>
              <w:t>Формы проведения</w:t>
            </w:r>
          </w:p>
        </w:tc>
        <w:tc>
          <w:tcPr>
            <w:tcW w:w="6804" w:type="dxa"/>
            <w:gridSpan w:val="4"/>
          </w:tcPr>
          <w:p w:rsidR="008A6465" w:rsidRPr="00957085" w:rsidRDefault="008A6465" w:rsidP="00027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Распределение курсов внеурочной </w:t>
            </w:r>
            <w:proofErr w:type="spellStart"/>
            <w:r w:rsidRPr="00957085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деятельностипо</w:t>
            </w:r>
            <w:proofErr w:type="spellEnd"/>
            <w:r w:rsidRPr="009570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тематике и классам обучения</w:t>
            </w:r>
          </w:p>
        </w:tc>
      </w:tr>
      <w:tr w:rsidR="008A6465" w:rsidRPr="00957085" w:rsidTr="00677E27">
        <w:tc>
          <w:tcPr>
            <w:tcW w:w="2172" w:type="dxa"/>
            <w:vMerge/>
          </w:tcPr>
          <w:p w:rsidR="008A6465" w:rsidRPr="00957085" w:rsidRDefault="008A6465" w:rsidP="00027D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A6465" w:rsidRPr="00957085" w:rsidRDefault="008A6465" w:rsidP="00027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</w:tcPr>
          <w:p w:rsidR="008A6465" w:rsidRPr="00957085" w:rsidRDefault="008A6465" w:rsidP="00027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b/>
                <w:sz w:val="24"/>
                <w:szCs w:val="24"/>
              </w:rPr>
              <w:t>10а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:rsidR="008A6465" w:rsidRPr="00957085" w:rsidRDefault="008A6465" w:rsidP="00027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81433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8A6465" w:rsidRPr="00957085" w:rsidTr="00677E27">
        <w:tc>
          <w:tcPr>
            <w:tcW w:w="2172" w:type="dxa"/>
            <w:vMerge/>
          </w:tcPr>
          <w:p w:rsidR="008A6465" w:rsidRPr="00957085" w:rsidRDefault="008A6465" w:rsidP="00027D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A6465" w:rsidRPr="00957085" w:rsidRDefault="008A6465" w:rsidP="00027D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A6465" w:rsidRPr="00957085" w:rsidRDefault="008A6465" w:rsidP="00027D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A6465" w:rsidRPr="00957085" w:rsidRDefault="008A6465" w:rsidP="00027D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b/>
                <w:sz w:val="24"/>
                <w:szCs w:val="24"/>
              </w:rPr>
              <w:t>Час/год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A6465" w:rsidRPr="00957085" w:rsidRDefault="008A6465" w:rsidP="00027D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</w:tcPr>
          <w:p w:rsidR="008A6465" w:rsidRPr="00957085" w:rsidRDefault="008A6465" w:rsidP="00027D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b/>
                <w:sz w:val="24"/>
                <w:szCs w:val="24"/>
              </w:rPr>
              <w:t>Час/год</w:t>
            </w:r>
          </w:p>
        </w:tc>
      </w:tr>
      <w:tr w:rsidR="008A6465" w:rsidRPr="00957085" w:rsidTr="00677E27">
        <w:trPr>
          <w:trHeight w:val="611"/>
        </w:trPr>
        <w:tc>
          <w:tcPr>
            <w:tcW w:w="2172" w:type="dxa"/>
            <w:shd w:val="clear" w:color="auto" w:fill="auto"/>
          </w:tcPr>
          <w:p w:rsidR="008A6465" w:rsidRPr="0012512B" w:rsidRDefault="008A6465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12B">
              <w:rPr>
                <w:rFonts w:ascii="Times New Roman" w:hAnsi="Times New Roman" w:cs="Times New Roman"/>
                <w:sz w:val="24"/>
                <w:szCs w:val="24"/>
              </w:rPr>
              <w:t xml:space="preserve">Цикл классных часов «Разговор о </w:t>
            </w:r>
            <w:proofErr w:type="gramStart"/>
            <w:r w:rsidRPr="0012512B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1251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8A6465" w:rsidRPr="0012512B" w:rsidRDefault="008A6465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12B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843" w:type="dxa"/>
            <w:shd w:val="clear" w:color="auto" w:fill="auto"/>
          </w:tcPr>
          <w:p w:rsidR="008A6465" w:rsidRPr="0012512B" w:rsidRDefault="008A6465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12B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«Разговор о </w:t>
            </w:r>
            <w:proofErr w:type="gramStart"/>
            <w:r w:rsidRPr="0012512B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1251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8A6465" w:rsidRPr="0012512B" w:rsidRDefault="008A6465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12B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985" w:type="dxa"/>
            <w:shd w:val="clear" w:color="auto" w:fill="auto"/>
          </w:tcPr>
          <w:p w:rsidR="008A6465" w:rsidRPr="0012512B" w:rsidRDefault="008A6465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12B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«Разговор о </w:t>
            </w:r>
            <w:proofErr w:type="gramStart"/>
            <w:r w:rsidRPr="0012512B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1251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:rsidR="008A6465" w:rsidRPr="0012512B" w:rsidRDefault="008A6465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12B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8A6465" w:rsidRPr="00957085" w:rsidTr="00677E27">
        <w:trPr>
          <w:trHeight w:val="611"/>
        </w:trPr>
        <w:tc>
          <w:tcPr>
            <w:tcW w:w="2172" w:type="dxa"/>
            <w:vMerge w:val="restart"/>
          </w:tcPr>
          <w:p w:rsidR="008A6465" w:rsidRPr="00957085" w:rsidRDefault="008A6465" w:rsidP="00027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Дополнительное изучение учебных предметов</w:t>
            </w:r>
          </w:p>
        </w:tc>
        <w:tc>
          <w:tcPr>
            <w:tcW w:w="1701" w:type="dxa"/>
            <w:vMerge w:val="restart"/>
          </w:tcPr>
          <w:p w:rsidR="008A6465" w:rsidRDefault="008A6465" w:rsidP="00554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Беседы, лекции, мини постановки</w:t>
            </w:r>
          </w:p>
          <w:p w:rsidR="008A6465" w:rsidRDefault="008A6465" w:rsidP="00554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465" w:rsidRDefault="008A6465" w:rsidP="00554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  <w:p w:rsidR="008A6465" w:rsidRDefault="008A6465" w:rsidP="00554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465" w:rsidRDefault="008A6465" w:rsidP="00554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465" w:rsidRDefault="008A6465" w:rsidP="00554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465" w:rsidRDefault="008A6465" w:rsidP="00554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465" w:rsidRDefault="008A6465" w:rsidP="00554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Беседы, лекции,</w:t>
            </w:r>
          </w:p>
          <w:p w:rsidR="008A6465" w:rsidRPr="00957085" w:rsidRDefault="008A6465" w:rsidP="00554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</w:p>
        </w:tc>
        <w:tc>
          <w:tcPr>
            <w:tcW w:w="1843" w:type="dxa"/>
          </w:tcPr>
          <w:p w:rsidR="008A6465" w:rsidRDefault="008A6465" w:rsidP="003A1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«Лира»</w:t>
            </w:r>
          </w:p>
          <w:p w:rsidR="008A6465" w:rsidRDefault="008A6465" w:rsidP="003A1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465" w:rsidRPr="00957085" w:rsidRDefault="008A6465" w:rsidP="003A1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A6465" w:rsidRPr="00957085" w:rsidRDefault="008A6465" w:rsidP="003A1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985" w:type="dxa"/>
          </w:tcPr>
          <w:p w:rsidR="008A6465" w:rsidRPr="00957085" w:rsidRDefault="008A6465" w:rsidP="003A1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«Лира»</w:t>
            </w:r>
          </w:p>
        </w:tc>
        <w:tc>
          <w:tcPr>
            <w:tcW w:w="1417" w:type="dxa"/>
          </w:tcPr>
          <w:p w:rsidR="008A6465" w:rsidRPr="00957085" w:rsidRDefault="008A6465" w:rsidP="003A1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8A6465" w:rsidRPr="00957085" w:rsidTr="00677E27">
        <w:trPr>
          <w:trHeight w:val="611"/>
        </w:trPr>
        <w:tc>
          <w:tcPr>
            <w:tcW w:w="2172" w:type="dxa"/>
            <w:vMerge/>
          </w:tcPr>
          <w:p w:rsidR="008A6465" w:rsidRPr="00957085" w:rsidRDefault="008A6465" w:rsidP="00027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A6465" w:rsidRDefault="008A6465" w:rsidP="00554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A6465" w:rsidRDefault="008A6465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Краеведческий туризм</w:t>
            </w:r>
          </w:p>
        </w:tc>
        <w:tc>
          <w:tcPr>
            <w:tcW w:w="1559" w:type="dxa"/>
          </w:tcPr>
          <w:p w:rsidR="008A6465" w:rsidRPr="00957085" w:rsidRDefault="008A6465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985" w:type="dxa"/>
          </w:tcPr>
          <w:p w:rsidR="008A6465" w:rsidRDefault="008A6465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Краеведческий туризм</w:t>
            </w:r>
          </w:p>
        </w:tc>
        <w:tc>
          <w:tcPr>
            <w:tcW w:w="1417" w:type="dxa"/>
          </w:tcPr>
          <w:p w:rsidR="008A6465" w:rsidRPr="00957085" w:rsidRDefault="008A6465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8A6465" w:rsidRPr="00957085" w:rsidTr="00677E27">
        <w:tc>
          <w:tcPr>
            <w:tcW w:w="2172" w:type="dxa"/>
            <w:vMerge/>
          </w:tcPr>
          <w:p w:rsidR="008A6465" w:rsidRPr="00957085" w:rsidRDefault="008A6465" w:rsidP="00027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A6465" w:rsidRDefault="008A6465" w:rsidP="003A1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A6465" w:rsidRDefault="008A6465" w:rsidP="003A1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Эколгогические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проблемы</w:t>
            </w:r>
          </w:p>
          <w:p w:rsidR="008A6465" w:rsidRDefault="008A6465" w:rsidP="003A1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465" w:rsidRPr="00957085" w:rsidRDefault="008A6465" w:rsidP="003A1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A6465" w:rsidRDefault="008A6465" w:rsidP="003A1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  <w:p w:rsidR="008A6465" w:rsidRPr="00957085" w:rsidRDefault="008A6465" w:rsidP="003A1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интенсив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8A6465" w:rsidRPr="00957085" w:rsidRDefault="008A6465" w:rsidP="003A1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Экологические проблемы</w:t>
            </w:r>
          </w:p>
        </w:tc>
        <w:tc>
          <w:tcPr>
            <w:tcW w:w="1417" w:type="dxa"/>
          </w:tcPr>
          <w:p w:rsidR="008A6465" w:rsidRDefault="008A6465" w:rsidP="003A1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  <w:p w:rsidR="008A6465" w:rsidRPr="00957085" w:rsidRDefault="008A6465" w:rsidP="003A1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интенсив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A6465" w:rsidRPr="00957085" w:rsidTr="00677E27">
        <w:tc>
          <w:tcPr>
            <w:tcW w:w="2172" w:type="dxa"/>
            <w:vMerge/>
          </w:tcPr>
          <w:p w:rsidR="008A6465" w:rsidRPr="00957085" w:rsidRDefault="008A6465" w:rsidP="00027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A6465" w:rsidRPr="00957085" w:rsidRDefault="008A6465" w:rsidP="00027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A6465" w:rsidRPr="00957085" w:rsidRDefault="008A6465" w:rsidP="00027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ОПК</w:t>
            </w:r>
          </w:p>
        </w:tc>
        <w:tc>
          <w:tcPr>
            <w:tcW w:w="1559" w:type="dxa"/>
          </w:tcPr>
          <w:p w:rsidR="008A6465" w:rsidRPr="00957085" w:rsidRDefault="008A6465" w:rsidP="00027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985" w:type="dxa"/>
          </w:tcPr>
          <w:p w:rsidR="008A6465" w:rsidRPr="00957085" w:rsidRDefault="008A6465" w:rsidP="00027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ОПК</w:t>
            </w:r>
          </w:p>
        </w:tc>
        <w:tc>
          <w:tcPr>
            <w:tcW w:w="1417" w:type="dxa"/>
          </w:tcPr>
          <w:p w:rsidR="008A6465" w:rsidRPr="00957085" w:rsidRDefault="008A6465" w:rsidP="00027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8A6465" w:rsidRPr="00957085" w:rsidTr="00677E27">
        <w:tc>
          <w:tcPr>
            <w:tcW w:w="2172" w:type="dxa"/>
          </w:tcPr>
          <w:p w:rsidR="008A6465" w:rsidRPr="00957085" w:rsidRDefault="008A6465" w:rsidP="00027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Формирование функциональной грамотности</w:t>
            </w:r>
          </w:p>
        </w:tc>
        <w:tc>
          <w:tcPr>
            <w:tcW w:w="1701" w:type="dxa"/>
            <w:vMerge w:val="restart"/>
          </w:tcPr>
          <w:p w:rsidR="008A6465" w:rsidRPr="00957085" w:rsidRDefault="008A6465" w:rsidP="00554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465" w:rsidRDefault="008A6465" w:rsidP="00554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  <w:p w:rsidR="008A6465" w:rsidRDefault="008A6465" w:rsidP="00554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465" w:rsidRDefault="008A6465" w:rsidP="00554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Беседы.</w:t>
            </w:r>
          </w:p>
          <w:p w:rsidR="008A6465" w:rsidRPr="00957085" w:rsidRDefault="008A6465" w:rsidP="00554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843" w:type="dxa"/>
          </w:tcPr>
          <w:p w:rsidR="008A6465" w:rsidRPr="00957085" w:rsidRDefault="008A6465" w:rsidP="00027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биологии</w:t>
            </w:r>
          </w:p>
        </w:tc>
        <w:tc>
          <w:tcPr>
            <w:tcW w:w="1559" w:type="dxa"/>
          </w:tcPr>
          <w:p w:rsidR="008A6465" w:rsidRPr="00957085" w:rsidRDefault="008A6465" w:rsidP="00027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интенсив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8A6465" w:rsidRPr="00957085" w:rsidRDefault="008A6465" w:rsidP="00027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экономике</w:t>
            </w:r>
          </w:p>
        </w:tc>
        <w:tc>
          <w:tcPr>
            <w:tcW w:w="1417" w:type="dxa"/>
          </w:tcPr>
          <w:p w:rsidR="008A6465" w:rsidRPr="00957085" w:rsidRDefault="008A6465" w:rsidP="00027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интенсив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A6465" w:rsidRPr="00957085" w:rsidTr="00677E27">
        <w:tc>
          <w:tcPr>
            <w:tcW w:w="2172" w:type="dxa"/>
          </w:tcPr>
          <w:p w:rsidR="008A6465" w:rsidRPr="00957085" w:rsidRDefault="008A6465" w:rsidP="00027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Профориетационная</w:t>
            </w:r>
            <w:proofErr w:type="spellEnd"/>
            <w:r w:rsidRPr="00957085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701" w:type="dxa"/>
            <w:vMerge/>
          </w:tcPr>
          <w:p w:rsidR="008A6465" w:rsidRPr="00957085" w:rsidRDefault="008A6465" w:rsidP="00027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A6465" w:rsidRPr="00957085" w:rsidRDefault="008A6465" w:rsidP="00027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957085"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</w:p>
        </w:tc>
        <w:tc>
          <w:tcPr>
            <w:tcW w:w="1559" w:type="dxa"/>
          </w:tcPr>
          <w:p w:rsidR="008A6465" w:rsidRPr="00957085" w:rsidRDefault="008A6465" w:rsidP="00027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интенсив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8A6465" w:rsidRPr="00957085" w:rsidRDefault="008A6465" w:rsidP="00027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957085"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</w:p>
        </w:tc>
        <w:tc>
          <w:tcPr>
            <w:tcW w:w="1417" w:type="dxa"/>
          </w:tcPr>
          <w:p w:rsidR="008A6465" w:rsidRPr="00957085" w:rsidRDefault="008A6465" w:rsidP="00027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интенсив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A6465" w:rsidRPr="00957085" w:rsidTr="00677E27">
        <w:trPr>
          <w:trHeight w:val="828"/>
        </w:trPr>
        <w:tc>
          <w:tcPr>
            <w:tcW w:w="2172" w:type="dxa"/>
          </w:tcPr>
          <w:p w:rsidR="008A6465" w:rsidRPr="00957085" w:rsidRDefault="008A6465" w:rsidP="00027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личности  и самореализация </w:t>
            </w:r>
            <w:proofErr w:type="gramStart"/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01" w:type="dxa"/>
          </w:tcPr>
          <w:p w:rsidR="008A6465" w:rsidRPr="00957085" w:rsidRDefault="008A6465" w:rsidP="00554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465" w:rsidRPr="00957085" w:rsidRDefault="008A6465" w:rsidP="00554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1843" w:type="dxa"/>
          </w:tcPr>
          <w:p w:rsidR="008A6465" w:rsidRPr="00957085" w:rsidRDefault="008A6465" w:rsidP="00027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1559" w:type="dxa"/>
          </w:tcPr>
          <w:p w:rsidR="008A6465" w:rsidRPr="00957085" w:rsidRDefault="008A6465" w:rsidP="00027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985" w:type="dxa"/>
          </w:tcPr>
          <w:p w:rsidR="008A6465" w:rsidRPr="00957085" w:rsidRDefault="008A6465" w:rsidP="00027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1417" w:type="dxa"/>
          </w:tcPr>
          <w:p w:rsidR="008A6465" w:rsidRPr="00957085" w:rsidRDefault="008A6465" w:rsidP="00027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8A6465" w:rsidRPr="00957085" w:rsidTr="00677E27">
        <w:tc>
          <w:tcPr>
            <w:tcW w:w="2172" w:type="dxa"/>
            <w:vMerge w:val="restart"/>
          </w:tcPr>
          <w:p w:rsidR="008A6465" w:rsidRPr="00957085" w:rsidRDefault="008A6465" w:rsidP="00027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Комплекс воспитательных мероприятий</w:t>
            </w:r>
          </w:p>
        </w:tc>
        <w:tc>
          <w:tcPr>
            <w:tcW w:w="1701" w:type="dxa"/>
            <w:vMerge w:val="restart"/>
          </w:tcPr>
          <w:p w:rsidR="008A6465" w:rsidRDefault="008A6465" w:rsidP="00554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Беседы, лекции,</w:t>
            </w:r>
          </w:p>
          <w:p w:rsidR="008A6465" w:rsidRDefault="008A6465" w:rsidP="00554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</w:p>
          <w:p w:rsidR="008A6465" w:rsidRDefault="008A6465" w:rsidP="00554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465" w:rsidRPr="00957085" w:rsidRDefault="008A6465" w:rsidP="00554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Беседы, лекции</w:t>
            </w:r>
          </w:p>
        </w:tc>
        <w:tc>
          <w:tcPr>
            <w:tcW w:w="1843" w:type="dxa"/>
          </w:tcPr>
          <w:p w:rsidR="008A6465" w:rsidRPr="00957085" w:rsidRDefault="008A6465" w:rsidP="00027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</w:p>
        </w:tc>
        <w:tc>
          <w:tcPr>
            <w:tcW w:w="1559" w:type="dxa"/>
          </w:tcPr>
          <w:p w:rsidR="008A6465" w:rsidRPr="00957085" w:rsidRDefault="008A6465" w:rsidP="00027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интенсив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8A6465" w:rsidRPr="00957085" w:rsidRDefault="008A6465" w:rsidP="00027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</w:p>
        </w:tc>
        <w:tc>
          <w:tcPr>
            <w:tcW w:w="1417" w:type="dxa"/>
          </w:tcPr>
          <w:p w:rsidR="008A6465" w:rsidRPr="00957085" w:rsidRDefault="008A6465" w:rsidP="00027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интенсив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A6465" w:rsidRPr="00957085" w:rsidTr="00677E27">
        <w:tc>
          <w:tcPr>
            <w:tcW w:w="2172" w:type="dxa"/>
            <w:vMerge/>
          </w:tcPr>
          <w:p w:rsidR="008A6465" w:rsidRPr="00957085" w:rsidRDefault="008A6465" w:rsidP="00027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A6465" w:rsidRPr="00957085" w:rsidRDefault="008A6465" w:rsidP="00027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A6465" w:rsidRPr="00957085" w:rsidRDefault="008A6465" w:rsidP="00027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Программы по противодействию экстремизму</w:t>
            </w:r>
          </w:p>
        </w:tc>
        <w:tc>
          <w:tcPr>
            <w:tcW w:w="1559" w:type="dxa"/>
          </w:tcPr>
          <w:p w:rsidR="008A6465" w:rsidRPr="00957085" w:rsidRDefault="008A6465" w:rsidP="00027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интенсив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8A6465" w:rsidRPr="00957085" w:rsidRDefault="008A6465" w:rsidP="00027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Программы по противодействию экстремизму</w:t>
            </w:r>
          </w:p>
        </w:tc>
        <w:tc>
          <w:tcPr>
            <w:tcW w:w="1417" w:type="dxa"/>
          </w:tcPr>
          <w:p w:rsidR="008A6465" w:rsidRPr="00957085" w:rsidRDefault="008A6465" w:rsidP="00027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интенсив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A6465" w:rsidRPr="00957085" w:rsidTr="00677E27">
        <w:tc>
          <w:tcPr>
            <w:tcW w:w="2172" w:type="dxa"/>
          </w:tcPr>
          <w:p w:rsidR="008A6465" w:rsidRPr="00957085" w:rsidRDefault="008A6465" w:rsidP="00027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8A6465" w:rsidRPr="00957085" w:rsidRDefault="008A6465" w:rsidP="00027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A6465" w:rsidRPr="00957085" w:rsidRDefault="008A6465" w:rsidP="00027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A6465" w:rsidRDefault="008A6465" w:rsidP="00027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8A6465" w:rsidRPr="00957085" w:rsidRDefault="008A6465" w:rsidP="00027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A6465" w:rsidRDefault="008A6465" w:rsidP="00027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A746B0" w:rsidRPr="00957085" w:rsidRDefault="00A746B0">
      <w:pPr>
        <w:rPr>
          <w:rFonts w:ascii="Times New Roman" w:hAnsi="Times New Roman" w:cs="Times New Roman"/>
          <w:b/>
          <w:sz w:val="24"/>
          <w:szCs w:val="24"/>
        </w:rPr>
      </w:pPr>
    </w:p>
    <w:sectPr w:rsidR="00A746B0" w:rsidRPr="00957085" w:rsidSect="007B798F">
      <w:pgSz w:w="11906" w:h="16838"/>
      <w:pgMar w:top="284" w:right="850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A7B7D"/>
    <w:multiLevelType w:val="hybridMultilevel"/>
    <w:tmpl w:val="C6240152"/>
    <w:lvl w:ilvl="0" w:tplc="CA42DE7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F3B6C75"/>
    <w:multiLevelType w:val="hybridMultilevel"/>
    <w:tmpl w:val="D548A2E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1225A"/>
    <w:rsid w:val="0001734D"/>
    <w:rsid w:val="00027DD4"/>
    <w:rsid w:val="00043A85"/>
    <w:rsid w:val="0011225A"/>
    <w:rsid w:val="0012512B"/>
    <w:rsid w:val="00161C5C"/>
    <w:rsid w:val="00165637"/>
    <w:rsid w:val="001E2E15"/>
    <w:rsid w:val="001E631F"/>
    <w:rsid w:val="00257562"/>
    <w:rsid w:val="002628A1"/>
    <w:rsid w:val="00284158"/>
    <w:rsid w:val="002D2BEF"/>
    <w:rsid w:val="002D743D"/>
    <w:rsid w:val="002E235F"/>
    <w:rsid w:val="003345FC"/>
    <w:rsid w:val="00387025"/>
    <w:rsid w:val="003A15AA"/>
    <w:rsid w:val="00430CA0"/>
    <w:rsid w:val="00470BE1"/>
    <w:rsid w:val="004940C0"/>
    <w:rsid w:val="004A24DA"/>
    <w:rsid w:val="00554A38"/>
    <w:rsid w:val="0056594A"/>
    <w:rsid w:val="00587FAA"/>
    <w:rsid w:val="005C6D7D"/>
    <w:rsid w:val="005D4FB5"/>
    <w:rsid w:val="005E1651"/>
    <w:rsid w:val="00677E27"/>
    <w:rsid w:val="006B01A0"/>
    <w:rsid w:val="006B29A3"/>
    <w:rsid w:val="006C6DA1"/>
    <w:rsid w:val="0075086D"/>
    <w:rsid w:val="00765BFD"/>
    <w:rsid w:val="007756DE"/>
    <w:rsid w:val="007B798F"/>
    <w:rsid w:val="007D4807"/>
    <w:rsid w:val="00801757"/>
    <w:rsid w:val="00814333"/>
    <w:rsid w:val="00814DCC"/>
    <w:rsid w:val="0082016B"/>
    <w:rsid w:val="00842091"/>
    <w:rsid w:val="008932C5"/>
    <w:rsid w:val="008A6465"/>
    <w:rsid w:val="008B612B"/>
    <w:rsid w:val="008E62B6"/>
    <w:rsid w:val="008F4368"/>
    <w:rsid w:val="00935937"/>
    <w:rsid w:val="00953D64"/>
    <w:rsid w:val="00957085"/>
    <w:rsid w:val="009C39FE"/>
    <w:rsid w:val="009D7FEE"/>
    <w:rsid w:val="00A746B0"/>
    <w:rsid w:val="00AB0CC4"/>
    <w:rsid w:val="00AF2D57"/>
    <w:rsid w:val="00C352EC"/>
    <w:rsid w:val="00C42BF2"/>
    <w:rsid w:val="00C96907"/>
    <w:rsid w:val="00CC448A"/>
    <w:rsid w:val="00CF17AD"/>
    <w:rsid w:val="00D56B02"/>
    <w:rsid w:val="00DC26F3"/>
    <w:rsid w:val="00DC3644"/>
    <w:rsid w:val="00DD2C61"/>
    <w:rsid w:val="00DE33AF"/>
    <w:rsid w:val="00DF5067"/>
    <w:rsid w:val="00E06083"/>
    <w:rsid w:val="00E6279F"/>
    <w:rsid w:val="00E90DBB"/>
    <w:rsid w:val="00E926AE"/>
    <w:rsid w:val="00ED7741"/>
    <w:rsid w:val="00EE66B2"/>
    <w:rsid w:val="00F01B79"/>
    <w:rsid w:val="00F203BE"/>
    <w:rsid w:val="00F358B1"/>
    <w:rsid w:val="00F469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4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22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semiHidden/>
    <w:unhideWhenUsed/>
    <w:rsid w:val="002E235F"/>
    <w:pPr>
      <w:suppressAutoHyphens/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ody Text Indent"/>
    <w:basedOn w:val="a"/>
    <w:link w:val="a6"/>
    <w:semiHidden/>
    <w:unhideWhenUsed/>
    <w:rsid w:val="002E235F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semiHidden/>
    <w:rsid w:val="002E235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2E235F"/>
    <w:pPr>
      <w:ind w:left="720"/>
      <w:contextualSpacing/>
    </w:pPr>
    <w:rPr>
      <w:rFonts w:ascii="Calibri" w:eastAsia="Times New Roman" w:hAnsi="Calibri" w:cs="Calibri"/>
    </w:rPr>
  </w:style>
  <w:style w:type="paragraph" w:customStyle="1" w:styleId="Default">
    <w:name w:val="Default"/>
    <w:rsid w:val="002E23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8">
    <w:name w:val="Strong"/>
    <w:basedOn w:val="a0"/>
    <w:qFormat/>
    <w:rsid w:val="002E235F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765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65B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22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semiHidden/>
    <w:unhideWhenUsed/>
    <w:rsid w:val="002E235F"/>
    <w:pPr>
      <w:suppressAutoHyphens/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ody Text Indent"/>
    <w:basedOn w:val="a"/>
    <w:link w:val="a6"/>
    <w:semiHidden/>
    <w:unhideWhenUsed/>
    <w:rsid w:val="002E235F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semiHidden/>
    <w:rsid w:val="002E235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2E235F"/>
    <w:pPr>
      <w:ind w:left="720"/>
      <w:contextualSpacing/>
    </w:pPr>
    <w:rPr>
      <w:rFonts w:ascii="Calibri" w:eastAsia="Times New Roman" w:hAnsi="Calibri" w:cs="Calibri"/>
    </w:rPr>
  </w:style>
  <w:style w:type="paragraph" w:customStyle="1" w:styleId="Default">
    <w:name w:val="Default"/>
    <w:rsid w:val="002E23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8">
    <w:name w:val="Strong"/>
    <w:basedOn w:val="a0"/>
    <w:qFormat/>
    <w:rsid w:val="002E235F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765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65B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71056-6042-45D2-9C1A-A4E1927F3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4810</Words>
  <Characters>27420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HP</cp:lastModifiedBy>
  <cp:revision>10</cp:revision>
  <cp:lastPrinted>2023-01-23T06:47:00Z</cp:lastPrinted>
  <dcterms:created xsi:type="dcterms:W3CDTF">2022-09-23T11:58:00Z</dcterms:created>
  <dcterms:modified xsi:type="dcterms:W3CDTF">2023-01-23T06:47:00Z</dcterms:modified>
</cp:coreProperties>
</file>