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6CB" w:rsidRPr="000840FF" w:rsidRDefault="00D332BA" w:rsidP="000840FF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840F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0840FF">
        <w:rPr>
          <w:rFonts w:ascii="Times New Roman" w:eastAsia="Calibri" w:hAnsi="Times New Roman" w:cs="Times New Roman"/>
          <w:sz w:val="20"/>
          <w:szCs w:val="20"/>
        </w:rPr>
        <w:t xml:space="preserve">                              </w:t>
      </w:r>
    </w:p>
    <w:p w:rsidR="005F26CB" w:rsidRPr="000840FF" w:rsidRDefault="005F26CB" w:rsidP="005F26C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40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Кадровый  состав МБДОУ </w:t>
      </w:r>
      <w:proofErr w:type="spellStart"/>
      <w:r w:rsidRPr="000840FF">
        <w:rPr>
          <w:rFonts w:ascii="Times New Roman" w:eastAsia="Times New Roman" w:hAnsi="Times New Roman" w:cs="Times New Roman"/>
          <w:sz w:val="20"/>
          <w:szCs w:val="20"/>
          <w:lang w:eastAsia="ru-RU"/>
        </w:rPr>
        <w:t>д\с</w:t>
      </w:r>
      <w:proofErr w:type="spellEnd"/>
      <w:r w:rsidRPr="000840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r w:rsidR="00720A06" w:rsidRPr="000840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Колобок»  ст. </w:t>
      </w:r>
      <w:proofErr w:type="spellStart"/>
      <w:r w:rsidR="00720A06" w:rsidRPr="000840FF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Маркинской</w:t>
      </w:r>
      <w:proofErr w:type="spellEnd"/>
      <w:r w:rsidR="00720A06" w:rsidRPr="000840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840FF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D332BA" w:rsidRPr="000840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84962">
        <w:rPr>
          <w:rFonts w:ascii="Times New Roman" w:eastAsia="Times New Roman" w:hAnsi="Times New Roman" w:cs="Times New Roman"/>
          <w:sz w:val="20"/>
          <w:szCs w:val="20"/>
          <w:lang w:eastAsia="ru-RU"/>
        </w:rPr>
        <w:t>на 11.01.2021</w:t>
      </w:r>
      <w:r w:rsidRPr="000840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tbl>
      <w:tblPr>
        <w:tblStyle w:val="1"/>
        <w:tblW w:w="0" w:type="auto"/>
        <w:tblInd w:w="-601" w:type="dxa"/>
        <w:tblLayout w:type="fixed"/>
        <w:tblLook w:val="04A0"/>
      </w:tblPr>
      <w:tblGrid>
        <w:gridCol w:w="580"/>
        <w:gridCol w:w="1830"/>
        <w:gridCol w:w="1560"/>
        <w:gridCol w:w="1134"/>
        <w:gridCol w:w="2126"/>
        <w:gridCol w:w="1134"/>
        <w:gridCol w:w="1701"/>
        <w:gridCol w:w="2126"/>
        <w:gridCol w:w="1276"/>
        <w:gridCol w:w="1920"/>
      </w:tblGrid>
      <w:tr w:rsidR="00546522" w:rsidRPr="000840FF" w:rsidTr="00FC3DA8">
        <w:trPr>
          <w:trHeight w:val="667"/>
        </w:trPr>
        <w:tc>
          <w:tcPr>
            <w:tcW w:w="580" w:type="dxa"/>
            <w:vMerge w:val="restart"/>
          </w:tcPr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1830" w:type="dxa"/>
            <w:vMerge w:val="restart"/>
          </w:tcPr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560" w:type="dxa"/>
            <w:vMerge w:val="restart"/>
          </w:tcPr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 (основная, совместитель)</w:t>
            </w:r>
          </w:p>
        </w:tc>
        <w:tc>
          <w:tcPr>
            <w:tcW w:w="1134" w:type="dxa"/>
            <w:vMerge w:val="restart"/>
          </w:tcPr>
          <w:p w:rsidR="00546522" w:rsidRPr="000840FF" w:rsidRDefault="00546522" w:rsidP="00D810D9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2126" w:type="dxa"/>
            <w:vMerge w:val="restart"/>
          </w:tcPr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Образование (по диплому</w:t>
            </w:r>
            <w:r w:rsidR="003F7DEB" w:rsidRPr="000840FF">
              <w:rPr>
                <w:rFonts w:ascii="Times New Roman" w:hAnsi="Times New Roman" w:cs="Times New Roman"/>
                <w:sz w:val="20"/>
                <w:szCs w:val="20"/>
              </w:rPr>
              <w:t>, учебное заведение, дата окончания</w:t>
            </w: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) специальность</w:t>
            </w:r>
          </w:p>
        </w:tc>
        <w:tc>
          <w:tcPr>
            <w:tcW w:w="1134" w:type="dxa"/>
            <w:vMerge w:val="restart"/>
          </w:tcPr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Стаж работы (общий/</w:t>
            </w:r>
            <w:proofErr w:type="gramEnd"/>
          </w:p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педагогический)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center"/>
          </w:tcPr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Курсовая подготовка</w:t>
            </w:r>
          </w:p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Квалифика-ционная</w:t>
            </w:r>
            <w:proofErr w:type="spellEnd"/>
            <w:proofErr w:type="gramEnd"/>
            <w:r w:rsidRPr="000840FF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</w:p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\Дата присвоения</w:t>
            </w:r>
          </w:p>
        </w:tc>
        <w:tc>
          <w:tcPr>
            <w:tcW w:w="1920" w:type="dxa"/>
            <w:vMerge w:val="restart"/>
          </w:tcPr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Аттестация на соответствие должности (наименование должности и дата)</w:t>
            </w:r>
          </w:p>
        </w:tc>
      </w:tr>
      <w:tr w:rsidR="00546522" w:rsidRPr="000840FF" w:rsidTr="00FC3DA8">
        <w:trPr>
          <w:trHeight w:val="667"/>
        </w:trPr>
        <w:tc>
          <w:tcPr>
            <w:tcW w:w="580" w:type="dxa"/>
            <w:vMerge/>
            <w:tcBorders>
              <w:bottom w:val="single" w:sz="4" w:space="0" w:color="auto"/>
            </w:tcBorders>
          </w:tcPr>
          <w:p w:rsidR="00546522" w:rsidRPr="000840FF" w:rsidRDefault="00546522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bottom w:val="single" w:sz="4" w:space="0" w:color="auto"/>
            </w:tcBorders>
          </w:tcPr>
          <w:p w:rsidR="00546522" w:rsidRPr="000840FF" w:rsidRDefault="00546522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46522" w:rsidRPr="000840FF" w:rsidRDefault="00546522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46522" w:rsidRPr="000840FF" w:rsidRDefault="00546522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46522" w:rsidRPr="000840FF" w:rsidRDefault="00546522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46522" w:rsidRPr="000840FF" w:rsidRDefault="00546522" w:rsidP="005465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6522" w:rsidRPr="000840FF" w:rsidRDefault="00830233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  <w:r w:rsidR="003F7DEB" w:rsidRPr="000840FF">
              <w:rPr>
                <w:rFonts w:ascii="Times New Roman" w:hAnsi="Times New Roman" w:cs="Times New Roman"/>
                <w:sz w:val="20"/>
                <w:szCs w:val="20"/>
              </w:rPr>
              <w:t xml:space="preserve"> (дата, тема</w:t>
            </w:r>
            <w:r w:rsidR="0051473B" w:rsidRPr="000840FF">
              <w:rPr>
                <w:rFonts w:ascii="Times New Roman" w:hAnsi="Times New Roman" w:cs="Times New Roman"/>
                <w:sz w:val="20"/>
                <w:szCs w:val="20"/>
              </w:rPr>
              <w:t>, кол-во часов</w:t>
            </w:r>
            <w:r w:rsidR="003F7DEB" w:rsidRPr="000840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46522" w:rsidRPr="000840FF" w:rsidRDefault="00830233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 xml:space="preserve">Переподготовка </w:t>
            </w:r>
            <w:r w:rsidR="003F7DEB" w:rsidRPr="000840FF">
              <w:rPr>
                <w:rFonts w:ascii="Times New Roman" w:hAnsi="Times New Roman" w:cs="Times New Roman"/>
                <w:sz w:val="20"/>
                <w:szCs w:val="20"/>
              </w:rPr>
              <w:t>(кол-во часов</w:t>
            </w:r>
            <w:r w:rsidR="00D810D9" w:rsidRPr="000840FF">
              <w:rPr>
                <w:rFonts w:ascii="Times New Roman" w:hAnsi="Times New Roman" w:cs="Times New Roman"/>
                <w:sz w:val="20"/>
                <w:szCs w:val="20"/>
              </w:rPr>
              <w:t>, профессия, дата учебное заведение)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46522" w:rsidRPr="000840FF" w:rsidRDefault="00546522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bottom w:val="single" w:sz="4" w:space="0" w:color="auto"/>
            </w:tcBorders>
          </w:tcPr>
          <w:p w:rsidR="00546522" w:rsidRPr="000840FF" w:rsidRDefault="00546522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0D9" w:rsidRPr="000840FF" w:rsidTr="00FC3DA8">
        <w:trPr>
          <w:trHeight w:val="120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D810D9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373E5C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Наумова О.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F77D57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Заведующий МБДОУ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373E5C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16.07.1999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332BA" w:rsidRPr="000840FF" w:rsidRDefault="00373E5C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Донской педагогический колледж Ростова-на-Дону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373E5C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 г</w:t>
            </w:r>
            <w:r w:rsidR="00FB16FB">
              <w:rPr>
                <w:rFonts w:ascii="Times New Roman" w:hAnsi="Times New Roman" w:cs="Times New Roman"/>
                <w:sz w:val="20"/>
                <w:szCs w:val="20"/>
              </w:rPr>
              <w:t xml:space="preserve">ода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B1E6C" w:rsidRPr="000840FF" w:rsidRDefault="00FB16FB" w:rsidP="000840F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B1E6C" w:rsidRPr="000840FF" w:rsidRDefault="00FB16FB" w:rsidP="006B1E6C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6B1E6C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FB16FB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10D9" w:rsidRPr="000840FF" w:rsidTr="00FC3DA8">
        <w:trPr>
          <w:trHeight w:val="120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D810D9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720A06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Коваленко Н.М.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720A06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116E93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26.07.77г.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C22A1E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16E93" w:rsidRPr="000840FF">
              <w:rPr>
                <w:rFonts w:ascii="Times New Roman" w:hAnsi="Times New Roman" w:cs="Times New Roman"/>
                <w:sz w:val="20"/>
                <w:szCs w:val="20"/>
              </w:rPr>
              <w:t>ысшее</w:t>
            </w: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. Таганрогский государственный педагогический институт.</w:t>
            </w:r>
          </w:p>
          <w:p w:rsidR="00C22A1E" w:rsidRPr="000840FF" w:rsidRDefault="00C22A1E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 xml:space="preserve">Учитель начальных классов по специальности </w:t>
            </w:r>
            <w:proofErr w:type="gramStart"/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proofErr w:type="gramEnd"/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едагогика и методика начального образования</w:t>
            </w:r>
          </w:p>
          <w:p w:rsidR="00C22A1E" w:rsidRPr="000840FF" w:rsidRDefault="00C22A1E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30.06.1998г.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FC3DA8" w:rsidP="002234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F77D57" w:rsidRPr="000840FF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</w:p>
        </w:tc>
        <w:tc>
          <w:tcPr>
            <w:tcW w:w="1701" w:type="dxa"/>
          </w:tcPr>
          <w:p w:rsidR="00D810D9" w:rsidRPr="000840FF" w:rsidRDefault="00116E93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14.11.2016г.</w:t>
            </w:r>
          </w:p>
          <w:p w:rsidR="00116E93" w:rsidRPr="000840FF" w:rsidRDefault="00116E93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«Современные технологии обеспечения</w:t>
            </w:r>
            <w:r w:rsidR="00C22A1E" w:rsidRPr="00084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качества</w:t>
            </w:r>
            <w:r w:rsidR="00C22A1E" w:rsidRPr="00084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дошкольного образования</w:t>
            </w:r>
            <w:r w:rsidR="00C22A1E" w:rsidRPr="000840FF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реализации ФГОС</w:t>
            </w:r>
          </w:p>
        </w:tc>
        <w:tc>
          <w:tcPr>
            <w:tcW w:w="2126" w:type="dxa"/>
          </w:tcPr>
          <w:p w:rsidR="00D810D9" w:rsidRPr="000840FF" w:rsidRDefault="00F77D57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F77D57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F77D57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10D9" w:rsidRPr="00086327" w:rsidTr="00FC3DA8">
        <w:trPr>
          <w:trHeight w:val="66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6327" w:rsidRDefault="00D810D9" w:rsidP="0022349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6327" w:rsidRDefault="00373E5C" w:rsidP="0022349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Викторовнам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6327" w:rsidRDefault="00720A06" w:rsidP="0022349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FC3DA8" w:rsidRDefault="00373E5C" w:rsidP="00223498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10.04.1975г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6E93" w:rsidRPr="00FB16FB" w:rsidRDefault="00FB16FB" w:rsidP="00FC3DA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Международный институт развития образования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6327" w:rsidRDefault="00FB16FB" w:rsidP="0022349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810D9" w:rsidRPr="00086327" w:rsidRDefault="00116E93" w:rsidP="0022349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810D9" w:rsidRPr="00086327" w:rsidRDefault="00116E93" w:rsidP="0022349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6327" w:rsidRDefault="00116E93" w:rsidP="0022349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546522" w:rsidRDefault="00FC3DA8" w:rsidP="005465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F26CB" w:rsidRPr="007E1D6C" w:rsidRDefault="005F26CB" w:rsidP="005F26CB">
      <w:pPr>
        <w:ind w:left="-851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A6B46" w:rsidRDefault="00DA6B46">
      <w:bookmarkStart w:id="0" w:name="_GoBack"/>
      <w:bookmarkEnd w:id="0"/>
    </w:p>
    <w:sectPr w:rsidR="00DA6B46" w:rsidSect="000840FF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47D3E"/>
    <w:multiLevelType w:val="multilevel"/>
    <w:tmpl w:val="FDBE1CD2"/>
    <w:lvl w:ilvl="0">
      <w:start w:val="1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64846889"/>
    <w:multiLevelType w:val="hybridMultilevel"/>
    <w:tmpl w:val="470645D8"/>
    <w:lvl w:ilvl="0" w:tplc="F6DC1EF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defaultTabStop w:val="708"/>
  <w:characterSpacingControl w:val="doNotCompress"/>
  <w:compat/>
  <w:rsids>
    <w:rsidRoot w:val="009A1A0A"/>
    <w:rsid w:val="000840FF"/>
    <w:rsid w:val="00116E93"/>
    <w:rsid w:val="001720FD"/>
    <w:rsid w:val="00373E5C"/>
    <w:rsid w:val="003F7DEB"/>
    <w:rsid w:val="00463D36"/>
    <w:rsid w:val="0051473B"/>
    <w:rsid w:val="00546522"/>
    <w:rsid w:val="005C6CD0"/>
    <w:rsid w:val="005F26CB"/>
    <w:rsid w:val="006B1E6C"/>
    <w:rsid w:val="006D0F02"/>
    <w:rsid w:val="00720A06"/>
    <w:rsid w:val="007B1CE5"/>
    <w:rsid w:val="00830233"/>
    <w:rsid w:val="009A1A0A"/>
    <w:rsid w:val="00A11C06"/>
    <w:rsid w:val="00B711D6"/>
    <w:rsid w:val="00B9679D"/>
    <w:rsid w:val="00C14081"/>
    <w:rsid w:val="00C22A1E"/>
    <w:rsid w:val="00C772D1"/>
    <w:rsid w:val="00D332BA"/>
    <w:rsid w:val="00D810D9"/>
    <w:rsid w:val="00DA6B46"/>
    <w:rsid w:val="00DE2630"/>
    <w:rsid w:val="00E137D8"/>
    <w:rsid w:val="00E81359"/>
    <w:rsid w:val="00E84962"/>
    <w:rsid w:val="00F77D57"/>
    <w:rsid w:val="00FB16FB"/>
    <w:rsid w:val="00FC3DA8"/>
    <w:rsid w:val="00FE0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F26C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26CB"/>
    <w:pPr>
      <w:ind w:left="720"/>
      <w:contextualSpacing/>
    </w:pPr>
  </w:style>
  <w:style w:type="table" w:styleId="a3">
    <w:name w:val="Table Grid"/>
    <w:basedOn w:val="a1"/>
    <w:uiPriority w:val="59"/>
    <w:rsid w:val="005F2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C3D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F26C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26CB"/>
    <w:pPr>
      <w:ind w:left="720"/>
      <w:contextualSpacing/>
    </w:pPr>
  </w:style>
  <w:style w:type="table" w:styleId="a3">
    <w:name w:val="Table Grid"/>
    <w:basedOn w:val="a1"/>
    <w:uiPriority w:val="59"/>
    <w:rsid w:val="005F2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5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19</cp:revision>
  <dcterms:created xsi:type="dcterms:W3CDTF">2016-11-11T12:11:00Z</dcterms:created>
  <dcterms:modified xsi:type="dcterms:W3CDTF">2021-03-19T09:20:00Z</dcterms:modified>
</cp:coreProperties>
</file>