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5B" w:rsidRDefault="00142D5B" w:rsidP="00142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31332">
        <w:rPr>
          <w:sz w:val="28"/>
          <w:szCs w:val="28"/>
        </w:rPr>
        <w:t xml:space="preserve">                            </w:t>
      </w:r>
      <w:r w:rsidR="00516DDA">
        <w:rPr>
          <w:sz w:val="28"/>
          <w:szCs w:val="28"/>
        </w:rPr>
        <w:t>Приложение</w:t>
      </w:r>
    </w:p>
    <w:p w:rsidR="00516DDA" w:rsidRDefault="00516DDA" w:rsidP="0051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приказу д</w:t>
      </w:r>
      <w:r w:rsidR="00142D5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42D5B">
        <w:rPr>
          <w:sz w:val="28"/>
          <w:szCs w:val="28"/>
        </w:rPr>
        <w:t xml:space="preserve"> </w:t>
      </w:r>
    </w:p>
    <w:p w:rsidR="00142D5B" w:rsidRDefault="00516DDA" w:rsidP="00231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42D5B">
        <w:rPr>
          <w:sz w:val="28"/>
          <w:szCs w:val="28"/>
        </w:rPr>
        <w:t xml:space="preserve">МБОУ ООШ № 15                                                                                                                                                           </w:t>
      </w:r>
    </w:p>
    <w:p w:rsidR="00142D5B" w:rsidRDefault="00142D5B" w:rsidP="00142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16DD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станицы </w:t>
      </w:r>
      <w:proofErr w:type="spellStart"/>
      <w:r>
        <w:rPr>
          <w:sz w:val="28"/>
          <w:szCs w:val="28"/>
        </w:rPr>
        <w:t>Махошевской</w:t>
      </w:r>
      <w:proofErr w:type="spellEnd"/>
    </w:p>
    <w:p w:rsidR="00516DDA" w:rsidRDefault="00516DDA" w:rsidP="00142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№ 50 от 23.10.2020 г.</w:t>
      </w:r>
    </w:p>
    <w:p w:rsidR="00142D5B" w:rsidRDefault="00142D5B" w:rsidP="0051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3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42D5B" w:rsidRPr="001015AB" w:rsidRDefault="00142D5B" w:rsidP="00142D5B">
      <w:pPr>
        <w:jc w:val="center"/>
        <w:rPr>
          <w:b/>
          <w:sz w:val="40"/>
          <w:szCs w:val="40"/>
        </w:rPr>
      </w:pPr>
    </w:p>
    <w:p w:rsidR="00142D5B" w:rsidRPr="00516DDA" w:rsidRDefault="00142D5B" w:rsidP="00142D5B">
      <w:pPr>
        <w:jc w:val="center"/>
        <w:rPr>
          <w:b/>
          <w:sz w:val="28"/>
          <w:szCs w:val="28"/>
        </w:rPr>
      </w:pPr>
      <w:r w:rsidRPr="00516DDA">
        <w:rPr>
          <w:b/>
          <w:sz w:val="28"/>
          <w:szCs w:val="28"/>
        </w:rPr>
        <w:t>ПЛАН</w:t>
      </w:r>
    </w:p>
    <w:p w:rsidR="00142D5B" w:rsidRPr="00516DDA" w:rsidRDefault="00142D5B" w:rsidP="00142D5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16DDA">
        <w:rPr>
          <w:rFonts w:ascii="Times New Roman" w:hAnsi="Times New Roman"/>
          <w:b/>
          <w:sz w:val="28"/>
          <w:szCs w:val="28"/>
        </w:rPr>
        <w:t xml:space="preserve">работы МБОУ ООШ № 15 станицы </w:t>
      </w:r>
      <w:proofErr w:type="spellStart"/>
      <w:r w:rsidRPr="00516DDA">
        <w:rPr>
          <w:rFonts w:ascii="Times New Roman" w:hAnsi="Times New Roman"/>
          <w:b/>
          <w:sz w:val="28"/>
          <w:szCs w:val="28"/>
        </w:rPr>
        <w:t>Махошевской</w:t>
      </w:r>
      <w:proofErr w:type="spellEnd"/>
      <w:r w:rsidRPr="00516DDA">
        <w:rPr>
          <w:rFonts w:ascii="Times New Roman" w:hAnsi="Times New Roman"/>
          <w:b/>
          <w:sz w:val="28"/>
          <w:szCs w:val="28"/>
        </w:rPr>
        <w:t xml:space="preserve"> </w:t>
      </w:r>
    </w:p>
    <w:p w:rsidR="00142D5B" w:rsidRPr="00516DDA" w:rsidRDefault="003E484E" w:rsidP="00142D5B">
      <w:pPr>
        <w:jc w:val="center"/>
        <w:rPr>
          <w:b/>
          <w:sz w:val="28"/>
          <w:szCs w:val="28"/>
        </w:rPr>
      </w:pPr>
      <w:r w:rsidRPr="00516DDA">
        <w:rPr>
          <w:b/>
          <w:sz w:val="28"/>
          <w:szCs w:val="28"/>
        </w:rPr>
        <w:t>в период осенних каникул 2020-2021</w:t>
      </w:r>
      <w:r w:rsidR="00142D5B" w:rsidRPr="00516DDA">
        <w:rPr>
          <w:b/>
          <w:sz w:val="28"/>
          <w:szCs w:val="28"/>
        </w:rPr>
        <w:t xml:space="preserve"> учебного года </w:t>
      </w:r>
    </w:p>
    <w:p w:rsidR="00142D5B" w:rsidRPr="00516DDA" w:rsidRDefault="00142D5B" w:rsidP="00142D5B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710"/>
        <w:gridCol w:w="1523"/>
        <w:gridCol w:w="1805"/>
        <w:gridCol w:w="2665"/>
      </w:tblGrid>
      <w:tr w:rsidR="005F0117" w:rsidRPr="00516DDA" w:rsidTr="00A84B09">
        <w:trPr>
          <w:trHeight w:val="648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r w:rsidRPr="00516DD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r w:rsidRPr="00516DDA">
              <w:rPr>
                <w:b/>
                <w:sz w:val="28"/>
                <w:szCs w:val="28"/>
              </w:rPr>
              <w:t xml:space="preserve">Дата </w:t>
            </w:r>
          </w:p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r w:rsidRPr="00516DD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r w:rsidRPr="00516DDA">
              <w:rPr>
                <w:b/>
                <w:sz w:val="28"/>
                <w:szCs w:val="28"/>
              </w:rPr>
              <w:t>Время</w:t>
            </w:r>
          </w:p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r w:rsidRPr="00516DD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16DDA">
              <w:rPr>
                <w:b/>
                <w:sz w:val="28"/>
                <w:szCs w:val="28"/>
              </w:rPr>
              <w:t>Контин</w:t>
            </w:r>
            <w:r w:rsidR="003E484E" w:rsidRPr="00516DDA">
              <w:rPr>
                <w:b/>
                <w:sz w:val="28"/>
                <w:szCs w:val="28"/>
              </w:rPr>
              <w:t>-</w:t>
            </w:r>
            <w:r w:rsidRPr="00516DDA">
              <w:rPr>
                <w:b/>
                <w:sz w:val="28"/>
                <w:szCs w:val="28"/>
              </w:rPr>
              <w:t>гент</w:t>
            </w:r>
            <w:proofErr w:type="spellEnd"/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5B" w:rsidRPr="00516DDA" w:rsidRDefault="00142D5B" w:rsidP="00F57CE5">
            <w:pPr>
              <w:jc w:val="center"/>
              <w:rPr>
                <w:b/>
                <w:sz w:val="28"/>
                <w:szCs w:val="28"/>
              </w:rPr>
            </w:pPr>
            <w:r w:rsidRPr="00516DD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E484E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26A9E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Проведение рейдов в отдельные категории семей.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26A9E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В </w:t>
            </w:r>
            <w:proofErr w:type="spellStart"/>
            <w:r w:rsidRPr="00516DDA">
              <w:rPr>
                <w:sz w:val="28"/>
                <w:szCs w:val="28"/>
              </w:rPr>
              <w:t>теч</w:t>
            </w:r>
            <w:proofErr w:type="spellEnd"/>
            <w:r w:rsidRPr="00516DDA">
              <w:rPr>
                <w:sz w:val="28"/>
                <w:szCs w:val="28"/>
              </w:rPr>
              <w:t>. каникул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26A9E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По отд. плану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26A9E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26A9E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Директор, зам. директора по ВР, соц. педагог, </w:t>
            </w:r>
            <w:proofErr w:type="spellStart"/>
            <w:r w:rsidRPr="00516DDA">
              <w:rPr>
                <w:sz w:val="28"/>
                <w:szCs w:val="28"/>
              </w:rPr>
              <w:t>кл</w:t>
            </w:r>
            <w:proofErr w:type="spellEnd"/>
            <w:r w:rsidRPr="00516DDA">
              <w:rPr>
                <w:sz w:val="28"/>
                <w:szCs w:val="28"/>
              </w:rPr>
              <w:t>. руководители</w:t>
            </w:r>
          </w:p>
        </w:tc>
      </w:tr>
      <w:tr w:rsidR="003E484E" w:rsidRPr="00516DDA" w:rsidTr="00A84B09">
        <w:trPr>
          <w:trHeight w:val="633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Работа кружков, спортивных секций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E" w:rsidRPr="00516DDA" w:rsidRDefault="003E484E" w:rsidP="003E484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9 </w:t>
            </w:r>
            <w:proofErr w:type="spellStart"/>
            <w:r w:rsidRPr="00516DDA">
              <w:rPr>
                <w:sz w:val="28"/>
                <w:szCs w:val="28"/>
              </w:rPr>
              <w:t>кл</w:t>
            </w:r>
            <w:proofErr w:type="spellEnd"/>
            <w:r w:rsidRPr="00516DDA">
              <w:rPr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3E484E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«Игры со словами»</w:t>
            </w:r>
          </w:p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дистанционно</w:t>
            </w:r>
          </w:p>
          <w:p w:rsidR="003E484E" w:rsidRPr="00516DDA" w:rsidRDefault="003E484E" w:rsidP="00B81903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02.11.2020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2</w:t>
            </w:r>
            <w:r w:rsidR="00A84B0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Баранова Н.В.</w:t>
            </w:r>
          </w:p>
        </w:tc>
      </w:tr>
      <w:tr w:rsidR="003E484E" w:rsidRPr="00516DDA" w:rsidTr="00A84B09">
        <w:trPr>
          <w:trHeight w:val="648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«Путешествие по сказкам» дистанционно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06.11.2020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A84B09" w:rsidP="00B8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Шевцова Л.А.</w:t>
            </w:r>
          </w:p>
          <w:p w:rsidR="003E484E" w:rsidRPr="00516DDA" w:rsidRDefault="003E484E" w:rsidP="00B81903">
            <w:pPr>
              <w:rPr>
                <w:sz w:val="28"/>
                <w:szCs w:val="28"/>
              </w:rPr>
            </w:pPr>
            <w:proofErr w:type="spellStart"/>
            <w:r w:rsidRPr="00516DDA">
              <w:rPr>
                <w:sz w:val="28"/>
                <w:szCs w:val="28"/>
              </w:rPr>
              <w:t>Винникова</w:t>
            </w:r>
            <w:proofErr w:type="spellEnd"/>
            <w:r w:rsidRPr="00516DDA">
              <w:rPr>
                <w:sz w:val="28"/>
                <w:szCs w:val="28"/>
              </w:rPr>
              <w:t xml:space="preserve"> Л.М.</w:t>
            </w:r>
          </w:p>
        </w:tc>
      </w:tr>
      <w:tr w:rsidR="003E484E" w:rsidRPr="00516DDA" w:rsidTr="00A84B09">
        <w:trPr>
          <w:trHeight w:val="927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Виртуальная экскурсия на Святой источник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03.11.2020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A84B09" w:rsidP="00B8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Бутова Т.А.</w:t>
            </w:r>
          </w:p>
        </w:tc>
      </w:tr>
      <w:tr w:rsidR="003E484E" w:rsidRPr="00516DDA" w:rsidTr="00A84B09">
        <w:trPr>
          <w:trHeight w:val="648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Акция «Живи, лес!» (конкурс рисунков)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05.11.2020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члены школьного лесничества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B81903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Власова О.П.</w:t>
            </w:r>
          </w:p>
        </w:tc>
      </w:tr>
      <w:tr w:rsidR="003E484E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AE37B9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«Марафон Здоровья»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AE37B9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07.11.2020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AE37B9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AE37B9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6</w:t>
            </w:r>
            <w:r w:rsidR="00A84B0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AE37B9">
            <w:pPr>
              <w:rPr>
                <w:sz w:val="28"/>
                <w:szCs w:val="28"/>
              </w:rPr>
            </w:pPr>
            <w:proofErr w:type="spellStart"/>
            <w:r w:rsidRPr="00516DDA">
              <w:rPr>
                <w:sz w:val="28"/>
                <w:szCs w:val="28"/>
              </w:rPr>
              <w:t>Хвичиа</w:t>
            </w:r>
            <w:proofErr w:type="spellEnd"/>
            <w:r w:rsidRPr="00516DDA">
              <w:rPr>
                <w:sz w:val="28"/>
                <w:szCs w:val="28"/>
              </w:rPr>
              <w:t xml:space="preserve"> М.М.</w:t>
            </w:r>
          </w:p>
        </w:tc>
      </w:tr>
      <w:tr w:rsidR="00043AD6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043AD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культуры «Краснодарская краевая детская библиотека братьев Игнатовых Литературная гостиная ко Дню народного единства  «Любовь к Отечеству сквозь таинство страниц» Блок «Культурный клуб»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043AD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043AD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5 -8 классы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043AD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5 -8 классов</w:t>
            </w:r>
          </w:p>
        </w:tc>
      </w:tr>
      <w:tr w:rsidR="00043AD6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Default="00043AD6" w:rsidP="0004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ГБУ культуры Краснодарского края краевая юношеская библиотека имени И.Ф. Вараввы</w:t>
            </w:r>
          </w:p>
          <w:p w:rsidR="00043AD6" w:rsidRDefault="00043AD6" w:rsidP="0004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беседа «Завтрашний день в произведениях Виктора Л</w:t>
            </w:r>
            <w:r w:rsidR="00A84B09">
              <w:rPr>
                <w:sz w:val="28"/>
                <w:szCs w:val="28"/>
              </w:rPr>
              <w:t>огинова (95 –</w:t>
            </w:r>
            <w:proofErr w:type="spellStart"/>
            <w:r w:rsidR="00A84B09">
              <w:rPr>
                <w:sz w:val="28"/>
                <w:szCs w:val="28"/>
              </w:rPr>
              <w:t>летие</w:t>
            </w:r>
            <w:proofErr w:type="spellEnd"/>
            <w:proofErr w:type="gramStart"/>
            <w:r w:rsidR="00A84B09">
              <w:rPr>
                <w:sz w:val="28"/>
                <w:szCs w:val="28"/>
              </w:rPr>
              <w:t xml:space="preserve"> )</w:t>
            </w:r>
            <w:proofErr w:type="gramEnd"/>
          </w:p>
          <w:p w:rsidR="00A84B09" w:rsidRDefault="00A84B09" w:rsidP="0004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«Культурный клуб»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A84B09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9" w:rsidRDefault="00A84B09" w:rsidP="0004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музей Кубани – отдел ГБУ культуры Краснодарского края «Краснодарский государственный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– археологический музей – заповедник им. Е.Д. </w:t>
            </w:r>
            <w:proofErr w:type="spellStart"/>
            <w:r>
              <w:rPr>
                <w:sz w:val="28"/>
                <w:szCs w:val="28"/>
              </w:rPr>
              <w:t>Фелицина</w:t>
            </w:r>
            <w:proofErr w:type="spellEnd"/>
            <w:r>
              <w:rPr>
                <w:sz w:val="28"/>
                <w:szCs w:val="28"/>
              </w:rPr>
              <w:t xml:space="preserve">» Рассказ о писателе и его произведениях (95 лет </w:t>
            </w:r>
            <w:proofErr w:type="spellStart"/>
            <w:r>
              <w:rPr>
                <w:sz w:val="28"/>
                <w:szCs w:val="28"/>
              </w:rPr>
              <w:t>В.Логинову</w:t>
            </w:r>
            <w:proofErr w:type="spellEnd"/>
            <w:r>
              <w:rPr>
                <w:sz w:val="28"/>
                <w:szCs w:val="28"/>
              </w:rPr>
              <w:t>) Блок «Культурный клуб»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9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4B09">
              <w:rPr>
                <w:sz w:val="28"/>
                <w:szCs w:val="28"/>
              </w:rPr>
              <w:t>7.11.2020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A84B09" w:rsidRDefault="00A84B09" w:rsidP="00AE37B9">
            <w:pPr>
              <w:rPr>
                <w:sz w:val="28"/>
                <w:szCs w:val="28"/>
              </w:rPr>
            </w:pPr>
          </w:p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классы</w:t>
            </w:r>
          </w:p>
          <w:p w:rsidR="00A84B09" w:rsidRDefault="00A84B09" w:rsidP="00AE37B9">
            <w:pPr>
              <w:rPr>
                <w:sz w:val="28"/>
                <w:szCs w:val="28"/>
              </w:rPr>
            </w:pPr>
          </w:p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 классы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A84B09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9 классов</w:t>
            </w:r>
          </w:p>
        </w:tc>
      </w:tr>
      <w:tr w:rsidR="00043AD6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дорожных знаков» дистанционный марафон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A84B09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6" w:rsidRPr="00516DDA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Рыболовлева О.М.</w:t>
            </w:r>
          </w:p>
        </w:tc>
      </w:tr>
      <w:tr w:rsidR="00D77A46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ребусов и загадок» дистанционно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Н.С.</w:t>
            </w:r>
          </w:p>
        </w:tc>
      </w:tr>
      <w:tr w:rsidR="00D77A46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«Заповедные тропы Кубани» дистанционно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Е.А.</w:t>
            </w:r>
          </w:p>
        </w:tc>
      </w:tr>
      <w:tr w:rsidR="00D77A46" w:rsidRPr="00516DDA" w:rsidTr="00A84B09">
        <w:trPr>
          <w:trHeight w:val="96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7154A7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Кубанская Хатынь! Онлайн экскурсия на </w:t>
            </w:r>
            <w:proofErr w:type="spellStart"/>
            <w:r>
              <w:rPr>
                <w:sz w:val="28"/>
                <w:szCs w:val="28"/>
              </w:rPr>
              <w:t>Михизееву</w:t>
            </w:r>
            <w:proofErr w:type="spellEnd"/>
            <w:r>
              <w:rPr>
                <w:sz w:val="28"/>
                <w:szCs w:val="28"/>
              </w:rPr>
              <w:t xml:space="preserve"> Поляну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6" w:rsidRDefault="00D77A46" w:rsidP="00AE3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Лифарева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3E484E" w:rsidRPr="00516DDA" w:rsidTr="00A84B09">
        <w:trPr>
          <w:trHeight w:val="633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Акция «Внимание – дети!»</w:t>
            </w:r>
          </w:p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(рисунки, поделки, выступление агитбригад ЮИД)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В течение акции</w:t>
            </w:r>
          </w:p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26.10 -06.11</w:t>
            </w:r>
            <w:r w:rsidR="00516DDA" w:rsidRPr="00516DDA">
              <w:rPr>
                <w:sz w:val="28"/>
                <w:szCs w:val="28"/>
              </w:rPr>
              <w:t>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1 -</w:t>
            </w:r>
            <w:r w:rsidR="00043AD6">
              <w:rPr>
                <w:sz w:val="28"/>
                <w:szCs w:val="28"/>
              </w:rPr>
              <w:t xml:space="preserve"> </w:t>
            </w:r>
            <w:r w:rsidRPr="00516DDA">
              <w:rPr>
                <w:sz w:val="28"/>
                <w:szCs w:val="28"/>
              </w:rPr>
              <w:t>9 классы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Классные руководители </w:t>
            </w:r>
          </w:p>
          <w:p w:rsidR="003E484E" w:rsidRPr="00516DDA" w:rsidRDefault="003E484E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1 -9 классов</w:t>
            </w:r>
          </w:p>
        </w:tc>
      </w:tr>
      <w:tr w:rsidR="003E484E" w:rsidRPr="00516DDA" w:rsidTr="00A84B09">
        <w:trPr>
          <w:trHeight w:val="129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516DDA" w:rsidP="00F57CE5">
            <w:pPr>
              <w:rPr>
                <w:sz w:val="28"/>
                <w:szCs w:val="28"/>
              </w:rPr>
            </w:pPr>
            <w:r w:rsidRPr="00516DDA">
              <w:rPr>
                <w:color w:val="000000"/>
                <w:sz w:val="28"/>
                <w:szCs w:val="28"/>
              </w:rPr>
              <w:t xml:space="preserve">Выставка в школьной библиотеке «Славься, Отечество!» </w:t>
            </w:r>
            <w:proofErr w:type="gramStart"/>
            <w:r w:rsidRPr="00516DDA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16DDA">
              <w:rPr>
                <w:color w:val="000000"/>
                <w:sz w:val="28"/>
                <w:szCs w:val="28"/>
              </w:rPr>
              <w:t xml:space="preserve"> Дню народного единства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516DDA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до 05.11.2020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516DDA" w:rsidP="00F57CE5">
            <w:pPr>
              <w:rPr>
                <w:sz w:val="28"/>
                <w:szCs w:val="28"/>
              </w:rPr>
            </w:pPr>
            <w:proofErr w:type="spellStart"/>
            <w:r w:rsidRPr="00516DDA">
              <w:rPr>
                <w:sz w:val="28"/>
                <w:szCs w:val="28"/>
              </w:rPr>
              <w:t>Винникова</w:t>
            </w:r>
            <w:proofErr w:type="spellEnd"/>
            <w:r w:rsidRPr="00516DDA">
              <w:rPr>
                <w:sz w:val="28"/>
                <w:szCs w:val="28"/>
              </w:rPr>
              <w:t xml:space="preserve"> Л.М.</w:t>
            </w:r>
          </w:p>
        </w:tc>
      </w:tr>
      <w:tr w:rsidR="003E484E" w:rsidRPr="00516DDA" w:rsidTr="00A84B09">
        <w:trPr>
          <w:trHeight w:val="316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A" w:rsidRPr="00516DDA" w:rsidRDefault="00516DDA" w:rsidP="00516DD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16DDA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краевых онлайн мероприятиях</w:t>
            </w:r>
            <w:r w:rsidRPr="00516DD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16DDA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16DDA">
              <w:rPr>
                <w:color w:val="000000"/>
                <w:sz w:val="28"/>
                <w:szCs w:val="28"/>
              </w:rPr>
              <w:t xml:space="preserve"> </w:t>
            </w:r>
            <w:r w:rsidRPr="00516DDA">
              <w:rPr>
                <w:color w:val="000000"/>
                <w:sz w:val="28"/>
                <w:szCs w:val="28"/>
              </w:rPr>
              <w:lastRenderedPageBreak/>
              <w:t>Дню народного единства</w:t>
            </w:r>
            <w:r w:rsidRPr="00516DDA"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</w:p>
          <w:p w:rsidR="00516DDA" w:rsidRPr="00516DDA" w:rsidRDefault="00516DDA" w:rsidP="00516DDA">
            <w:pPr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16DD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1.Онлайн-фотовыставка «Кубань-территория единства!». </w:t>
            </w:r>
          </w:p>
          <w:p w:rsidR="00516DDA" w:rsidRPr="00516DDA" w:rsidRDefault="00516DDA" w:rsidP="00516DDA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16DD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2.</w:t>
            </w:r>
            <w:proofErr w:type="gramStart"/>
            <w:r w:rsidRPr="00516DD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Гастрономический</w:t>
            </w:r>
            <w:proofErr w:type="gramEnd"/>
            <w:r w:rsidRPr="00516DD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онлайн-фестиваль «Кухни мира на Кубани».</w:t>
            </w:r>
          </w:p>
          <w:p w:rsidR="003E484E" w:rsidRPr="00516DDA" w:rsidRDefault="00516DDA" w:rsidP="007154A7">
            <w:pPr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16DDA">
              <w:rPr>
                <w:rFonts w:eastAsia="Calibri"/>
                <w:color w:val="000000"/>
                <w:sz w:val="28"/>
                <w:szCs w:val="28"/>
                <w:lang w:eastAsia="en-US"/>
              </w:rPr>
              <w:t>3.Онлайн-флешмоб «Искусство объединяет».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516DDA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lastRenderedPageBreak/>
              <w:t>до 05.11.2020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3E484E" w:rsidP="00F57CE5">
            <w:pPr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E" w:rsidRPr="00516DDA" w:rsidRDefault="00516DDA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>1 -</w:t>
            </w:r>
            <w:r w:rsidR="00043AD6">
              <w:rPr>
                <w:sz w:val="28"/>
                <w:szCs w:val="28"/>
              </w:rPr>
              <w:t xml:space="preserve"> </w:t>
            </w:r>
            <w:r w:rsidRPr="00516DDA">
              <w:rPr>
                <w:sz w:val="28"/>
                <w:szCs w:val="28"/>
              </w:rPr>
              <w:t>9 классы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A" w:rsidRPr="00516DDA" w:rsidRDefault="00516DDA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t xml:space="preserve">Классные руководители </w:t>
            </w:r>
          </w:p>
          <w:p w:rsidR="003E484E" w:rsidRPr="00516DDA" w:rsidRDefault="00516DDA" w:rsidP="00F57CE5">
            <w:pPr>
              <w:rPr>
                <w:sz w:val="28"/>
                <w:szCs w:val="28"/>
              </w:rPr>
            </w:pPr>
            <w:r w:rsidRPr="00516DDA">
              <w:rPr>
                <w:sz w:val="28"/>
                <w:szCs w:val="28"/>
              </w:rPr>
              <w:lastRenderedPageBreak/>
              <w:t>1 – 9 классов</w:t>
            </w:r>
          </w:p>
        </w:tc>
      </w:tr>
    </w:tbl>
    <w:p w:rsidR="00C02AED" w:rsidRPr="00516DDA" w:rsidRDefault="00142D5B" w:rsidP="00142D5B">
      <w:pPr>
        <w:rPr>
          <w:sz w:val="28"/>
          <w:szCs w:val="28"/>
        </w:rPr>
      </w:pPr>
      <w:r w:rsidRPr="00516DDA"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sectPr w:rsidR="00C02AED" w:rsidRPr="00516DDA" w:rsidSect="00231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5CA"/>
    <w:multiLevelType w:val="hybridMultilevel"/>
    <w:tmpl w:val="3566F5A6"/>
    <w:lvl w:ilvl="0" w:tplc="310A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5B"/>
    <w:rsid w:val="00043AD6"/>
    <w:rsid w:val="00142D5B"/>
    <w:rsid w:val="00231332"/>
    <w:rsid w:val="003E484E"/>
    <w:rsid w:val="00516DDA"/>
    <w:rsid w:val="005F0117"/>
    <w:rsid w:val="007154A7"/>
    <w:rsid w:val="00A84B09"/>
    <w:rsid w:val="00C02AED"/>
    <w:rsid w:val="00D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2D5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E4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A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2D5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E4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A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2018-11-02T11:03:00Z</cp:lastPrinted>
  <dcterms:created xsi:type="dcterms:W3CDTF">2018-11-02T10:41:00Z</dcterms:created>
  <dcterms:modified xsi:type="dcterms:W3CDTF">2020-10-30T05:42:00Z</dcterms:modified>
</cp:coreProperties>
</file>